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Mon, 20 Oct 2025 14:16:54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Guillermo Flor from The AI Opportunity &lt;theaiopportunity@substack.com&gt;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Your payment receipt from The AI Opportunity #36E066B0-0706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&lt;html style="scrollbar-width: thin;scrollbar-color: rgb(219,219,219)rgb(255,255,255);"&gt;&lt;head&gt;&lt;meta charset="utf-8"&gt;&lt;title&gt;&lt;/title&gt;&lt;style&gt;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 1024px) {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.pullquote-align-left,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.pullquote-align-left,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.pullquote-align-right,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.pullquote-align-right,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.pullquote-align-wide,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.pullquote-align-wide,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.pullquote-align-center,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.pullquote-align-center {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float: none;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margin: 0 auto;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100%;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max-width: 100%;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all and (-ms-high-contrast: none), (-ms-high-contrast: active) {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.markup table.image-wrapper img,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.markup table.image-wrapper img,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.markup table.kindle-wrapper img,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.markup table.kindle-wrapper img {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max-width: 550px;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(min-width: 1024px) {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.typography:not(:has(#toc)) .captioned-image-container figure:has(&gt; a.image2-offset-left),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.typography.editor:not(:has(#toc)) .captioned-image-container figure:has(&gt; a.image2-offset-left) {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margin-left: var(--image-offset-margin);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.typography:not(:has(#toc)) .captioned-image-container figure:has(&gt; a.image2-offset-right),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.typography.editor:not(:has(#toc)) .captioned-image-container figure:has(&gt; a.image2-offset-right) {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margin-right: var(--image-offset-margin);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(min-width: 1300px) {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.captioned-image-container figure:has(&gt; a.image2-offset-left),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.captioned-image-container figure:has(&gt; a.image2-offset-left) {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margin-left: var(--image-offset-margin);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.captioned-image-container figure:has(&gt; a.image2-offset-right),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.captioned-image-container figure:has(&gt; a.image2-offset-right) {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margin-right: var(--image-offset-margin);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 1024px) {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{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/* Disable offset on mobile/tablet */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.captioned-image-container figure:has(&gt; a.image2-align-left),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.captioned-image-container figure:has(&gt; a.image2-align-left),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.captioned-image-container figure:has(&gt; a.image2-align-right),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.captioned-image-container figure:has(&gt; a.image2-align-right) {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float: none;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margin: 1em auto;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max-width: 100%;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auto;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padding: 0;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.captioned-image-container figure:has(&gt; a.image2-align-left.thefp),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.captioned-image-container figure:has(&gt; a.image2-align-left.thefp),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.captioned-image-container figure:has(&gt; a.image2-align-right.thefp),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.captioned-image-container figure:has(&gt; a.image2-align-right.thefp) {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margin: 1em auto;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.captioned-image-container figure:has(&gt; a.image2-offset-left),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.captioned-image-container figure:has(&gt; a.image2-offset-left),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.captioned-image-container figure:has(&gt; a.image2-offset-right),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.captioned-image-container figure:has(&gt; a.image2-offset-right) {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margin: 1em auto;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.captioned-image-container figure:has(&gt; a.image2-align-left) .image2-inset,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.captioned-image-container figure:has(&gt; a.image2-align-left) .image2-inset,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.captioned-image-container figure:has(&gt; a.image2-align-right) .image2-inset,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.captioned-image-container figure:has(&gt; a.image2-align-right) .image2-inset {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block;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justify-content: initial;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 768px) {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.markup div.sponsorship-campaign-embed,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.markup div.sponsorship-campaign-embed {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margin-top: 24px;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margin-bottom: 24px;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.markup div.sponsorship-campaign-embed:first-child,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.markup div.sponsorship-campaign-embed:first-child {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margin-top: 0px;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650px) {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.markup div.youtube-overlay,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.markup div.youtube-overlay,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.markup div.vimeo-overlay,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.markup div.vimeo-overlay {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none !important;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370px) {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.markup div.tiktok-wrap,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.markup div.tiktok-wrap {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calc(95vw - 32px);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calc((95vw - 32px - 2px) / 0.485714);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650px) {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.markup div.embedded-publication-wrap .embedded-publication.show-subscribe,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.markup div.embedded-publication-wrap .embedded-publication.show-subscribe {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padding: 24px;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650px) {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.markup div.subscription-widget-wrap .subscription-widget.show-subscribe,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.markup div.subscription-widget-wrap .subscription-widget.show-subscribe,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.markup div.subscription-widget-wrap-editor .subscription-widget.show-subscribe,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.markup div.subscription-widget-wrap-editor .subscription-widget.show-subscribe,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.markup div.captioned-button-wrap .subscription-widget.show-subscribe,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.markup div.captioned-button-wrap .subscription-widget.show-subscribe {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padding: 0px 24px;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650px) {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.markup div.subscription-widget-wrap .subscription-widget.show-subscribe .subscription-widget-subscribe .button,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.markup div.subscription-widget-wrap .subscription-widget.show-subscribe .subscription-widget-subscribe .button,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.markup div.subscription-widget-wrap-editor .subscription-widget.show-subscribe .subscription-widget-subscribe .button,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.markup div.subscription-widget-wrap-editor .subscription-widget.show-subscribe .subscription-widget-subscribe .button,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.markup div.captioned-button-wrap .subscription-widget.show-subscribe .subscription-widget-subscribe .button,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.markup div.captioned-button-wrap .subscription-widget.show-subscribe .subscription-widget-subscribe .button {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padding: 10px 12px;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min-width: 110px;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 650px) {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.markup .tweet,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.markup .tweet {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padding: 12px;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 650px) {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.markup .tweet .tweet-text,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.markup .tweet .tweet-text {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font-size: 14px;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line-height: 20px;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 650px) {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.markup .tweet .tweet-photos-container.two,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.markup .tweet .tweet-photos-container.two,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.markup .tweet .tweet-photos-container.three,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.markup .tweet .tweet-photos-container.three,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.markup .tweet .tweet-photos-container.four,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.markup .tweet .tweet-photos-container.four {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200px;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 650px) {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.markup .tweet a.expanded-link .expanded-link-img,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.markup .tweet a.expanded-link .expanded-link-img {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max-height: 180px;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 650px) {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.markup .tweet a.expanded-link .expanded-link-description,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.markup .tweet a.expanded-link .expanded-link-description {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none;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650px) {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.markup .apple-podcast-container,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.markup .apple-podcast-container {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unset;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 420px) {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.markup .install-substack-app-embed img.install-substack-app-embed-img,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.markup .install-substack-app-embed img.install-substack-app-embed-img {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margin: 0 auto 16px auto;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 420px) {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.markup .install-substack-app-embed .install-substack-app-embed-text,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.markup .install-substack-app-embed .install-substack-app-embed-text {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margin: 0 0 12px 0;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max-width: 100%;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auto;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text-align: center;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 420px) {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.markup .install-substack-app-embed .install-substack-app-embed-link,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.markup .install-substack-app-embed .install-substack-app-embed-link {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flex;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justify-content: center;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(min-width: 481px) {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.share-button-container {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38px;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(min-width: 481px) {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.share-button-container a.comment {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38px;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line-height: 38px;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padding-right: 10px;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480px) {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.share-button-container .separator {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block;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margin: 0;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8px;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border-left: none;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480px) {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.share-button-container a.share.first img {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padding-left: 0;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(min-width: 481px) {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.share-button-container a.mobile {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none !important;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(min-width: 541px) {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.settings-add-pub-modal-wrapper .container .add-recommending-pub-modal-container {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padding: 36px;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680px;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(min-width: 541px) {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.settings-add-pub-modal-wrapper .container .add-recommending-pub-modal-container .footer {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position: absolute;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bottom: 36px;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margin: 0px;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650px) {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.header-anchor-parent {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none;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768px) {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 {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padding: 16px 0 0 0;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650px) {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 .post-header .post-label {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margin-top: 8px;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650px) {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 .post-header .meta-author-wrap.alternative-meta .meta-right-column .post-meta {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margin-top: 6px;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650px) {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 .footer-facepile-container {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64px;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padding: 0 16px;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flex;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align-items: center;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justify-content: flex-start;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100%;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650px) {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 .post-footer.use-separators {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justify-content: center;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650px) {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 .post-footer.next-prev {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64px;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justify-content: space-between;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box-sizing: border-box;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650px) {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.post-contributor-footer .post-contributor-bio-table {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block;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.post-contributor-footer .post-contributor-bio-table-row {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flex;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flex-direction: row;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.post-contributor-footer .post-contributor-bio-userhead-cell,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.post-contributor-footer .post-contributor-bio-body-cell {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block;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.post-contributor-footer .post-contributor-bio-body-cell {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flex-grow: 1;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.post-contributor-footer .post-contributor-bio-body-table {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block;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.post-contributor-footer .post-contributor-bio-body-table-row {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block;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.post-contributor-footer .post-contributor-bio-copy-cell,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.post-contributor-footer .post-contributor-bio-controls-cell {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block;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.post-contributor-footer .post-contributor-bio-copy-cell {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margin: 0 0 16px 0;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.post-contributor-footer .post-contributor-bio-controls-cell {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auto;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.post-contributor-footer .post-contributor-bio-controls {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margin: auto;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.post-contributor-footer .post-contributor-bio-controls .button.primary {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100%;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.post-contributor-footer .post-contributor-bio-text {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font-size: 14px;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(min-width: 768px) {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.post-silhouette {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padding: 32px 0;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650px) {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.post-silhouette .post-silhouette-title {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margin-top: 10.44225025px;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120px;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650px) {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.post-silhouette .post-silhouette-meta {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75%;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650px) {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.post-silhouette .post-silhouette-meta.with-byline-image {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margin: 20px 0;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650px) {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.use-theme-bg .post-meta.alternative-meta .post-meta-item,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.post-meta.alternative-meta .post-meta-item {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padding-right: 16px;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370px) {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.use-theme-bg .post-meta.alternative-meta .post-meta-item,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.post-meta.alternative-meta .post-meta-item {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font-size: 14px;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650px) {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.use-theme-bg .post-meta.alternative-meta .post-meta-item.guest-author-publication,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.post-meta.alternative-meta .post-meta-item.guest-author-publication {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none;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370px) {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.post-meta .post-meta-item .post-meta-button {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36px !important;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/* important to override in-line height style on emails */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.post-meta .post-meta-item .post-meta-button .meta-button-label {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none;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.post-meta .post-meta-item .post-meta-button &gt; svg {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margin-right: 0;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370px) {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.post-meta .post-meta-item {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font-size: 12px;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650px) {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 .floating-subscribe-button {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bottom: 20px;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right: 20px;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 1024px) {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.pullquote-align-left,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.pullquote-align-right,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.pullquote-align-wide,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.pullquote-align-center {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float: none;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margin: 0 auto;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100%;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max-width: 100%;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all and (-ms-high-contrast: none), (-ms-high-contrast: active) {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.markup table.image-wrapper img,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.markup table.kindle-wrapper img {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max-width: 550px;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(min-width: 1024px) {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body:not(:has(#toc)) .captioned-image-container figure:has(&gt; a.image2-offset-left) {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margin-left: var(--image-offset-margin);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body:not(:has(#toc)) .captioned-image-container figure:has(&gt; a.image2-offset-right) {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margin-right: var(--image-offset-margin);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(min-width: 1300px) {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.captioned-image-container figure:has(&gt; a.image2-offset-left) {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margin-left: var(--image-offset-margin);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.captioned-image-container figure:has(&gt; a.image2-offset-right) {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margin-right: var(--image-offset-margin);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 1024px) {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{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/* Disable offset on mobile/tablet */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.captioned-image-container figure:has(&gt; a.image2-align-left),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.captioned-image-container figure:has(&gt; a.image2-align-right) {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float: none;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margin: 1em auto;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max-width: 100%;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auto;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padding: 0;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.captioned-image-container figure:has(&gt; a.image2-align-left.thefp),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.captioned-image-container figure:has(&gt; a.image2-align-right.thefp) {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margin: 1em auto;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.captioned-image-container figure:has(&gt; a.image2-offset-left),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.captioned-image-container figure:has(&gt; a.image2-offset-right) {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margin: 1em auto;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.captioned-image-container figure:has(&gt; a.image2-align-left) .image2-inset,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.captioned-image-container figure:has(&gt; a.image2-align-right) .image2-inset {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block;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justify-content: initial;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 768px) {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.markup div.sponsorship-campaign-embed {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margin-top: 24px;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margin-bottom: 24px;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.markup div.sponsorship-campaign-embed:first-child {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margin-top: 0px;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650px) {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.markup div.youtube-overlay,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.markup div.vimeo-overlay {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none !important;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370px) {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.markup div.tiktok-wrap {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calc(95vw - 32px);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calc((95vw - 32px - 2px) / 0.485714);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650px) {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.markup div.embedded-publication-wrap .embedded-publication.show-subscribe {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padding: 24px;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650px) {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.markup div.subscription-widget-wrap .subscription-widget.show-subscribe,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.markup div.subscription-widget-wrap-editor .subscription-widget.show-subscribe,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.markup div.captioned-button-wrap .subscription-widget.show-subscribe {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padding: 0px 24px;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650px) {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.markup div.subscription-widget-wrap .subscription-widget.show-subscribe .subscription-widget-subscribe .button,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.markup div.subscription-widget-wrap-editor .subscription-widget.show-subscribe .subscription-widget-subscribe .button,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.markup div.captioned-button-wrap .subscription-widget.show-subscribe .subscription-widget-subscribe .button {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padding: 10px 12px;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min-width: 110px;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 650px) {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.markup .tweet {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padding: 12px;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 650px) {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.markup .tweet .tweet-text {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font-size: 14px;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line-height: 20px;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 650px) {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.markup .tweet .tweet-photos-container.two,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.markup .tweet .tweet-photos-container.three,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.markup .tweet .tweet-photos-container.four {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200px;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 650px) {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.markup .tweet a.expanded-link .expanded-link-img {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max-height: 180px;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 650px) {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.markup .tweet a.expanded-link .expanded-link-description {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none;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650px) {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.markup .apple-podcast-container {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unset;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 420px) {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.markup .install-substack-app-embed img.install-substack-app-embed-img {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margin: 0 auto 16px auto;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 420px) {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.markup .install-substack-app-embed .install-substack-app-embed-text {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margin: 0 0 12px 0;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max-width: 100%;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auto;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text-align: center;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 420px) {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.markup .install-substack-app-embed .install-substack-app-embed-link {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flex;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justify-content: center;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(min-width: 500px) {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.header a.logo {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42px;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42px;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border-radius: 12px;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420px) {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.subscription-receipt table:first-of-type .subscription-amount .subscription-discount {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72px !important;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(min-width: 481px) {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.share-button-container {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auto;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480px) {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.share-button-container .separator {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block !important;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margin: 0 !important;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8px !important;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border-left: none !important;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650px) {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.digest .item .post-meta-item.audience {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none;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(min-width: 500px) {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.digest-publication .logo img {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42px;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42px;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border-radius: 8px;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650px) {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.comments-page .container .comment-list .collapsed-reply {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margin-left: calc(10 + 32px - 24px);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650px) {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.comment &gt; .comment-list {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padding-left: 24px;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650px) {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.finish-magic-login-modal .modal-content .container {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padding: 24px 0;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 650px) {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.reader2-text-b3 {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line-height: 24px;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650px) {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.reader2-text-h4 {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line-height: 24px;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(min-width: 541px) {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.user-profile-modal {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padding-left: 12px;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padding-right: 12px;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650px) {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.subscribe-widget form.form .sideBySideWrap button.rightButton {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padding: 10px 12px;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(min-width: 541px) {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.pub-icon:hover .logo-hover,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.feed-item-icon:hover .logo-hover {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block;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650px) {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.post-ufi.single-full-width-button .post-ufi-button-wrapper {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100%;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padding: 16px;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.post-ufi.single-full-width-button .post-ufi-button-wrapper:empty {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none;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.post-ufi.single-full-width-button .post-ufi-button {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100%;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justify-content: center;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768px) {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.file-embed-wrapper {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padding: 0;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768px) {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.file-embed-wrapper-editor {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padding: 0;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768px) {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.file-embed-wrapper-editor:active {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padding: 0;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only screen and (max-width: 650px) {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.file-embed-button.wide,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.file-embed-error-button.wide {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none;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only screen and (min-width: 630px) {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.file-embed-button.narrow,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.file-embed-error-button.narrow {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none;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(min-width: 541px) {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.audio-player-wrapper .audio-player {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min-width: 500px;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650px) {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.audio-player-wrapper .audio-player .audio-player-progress {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border-left-width: 16px;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border-right-width: 16px;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650px) {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.audio-player-wrapper .audio-player .audio-player-progress .audio-player-progress-bar .audio-player-progress-bar-popup {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top: -54px;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650px) {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.audio-player-wrapper-fancy .audio-player .audio-player-progress {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border-left-width: 16px;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border-right-width: 16px;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650px) {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.audio-player-wrapper-fancy .audio-player .audio-player-progress .audio-player-progress-bar .audio-player-progress-bar-popup {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top: -54px;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(min-width: 250px) {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.audio-player-wrapper-fancy .audio-player {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padding: 32px;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.audio-player-wrapper-fancy .audio-player .btn-group {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flex;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.audio-player-wrapper-fancy .audio-player .btn-group .button:last-of-type {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block;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(min-width: 300px) {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.audio-player-wrapper-fancy .audio-player .btn-group {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block;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.audio-player-wrapper-fancy .audio-player .btn-group .button:first-of-type {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block;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(min-width: 350px) {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.audio-player-wrapper-fancy .audio-player .audio-player-substack-logo {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block;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.audio-player-wrapper-fancy .audio-player .audio-player-title {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margin-top: 16px;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.audio-player-wrapper-fancy .audio-player .audio-player-hero-image-container {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padding-top: 15%;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15%;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block;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.audio-player-wrapper-fancy .audio-player .btn-group .button:first-of-type {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block;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.audio-player-wrapper-fancy .audio-player .audio-player-substack-logo {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block;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(min-width: 350px) {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.audio-player-wrapper-fancy .audio-player .audio-player-hero-image-container {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padding-top: 25%;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25%;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block;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.audio-player-wrapper-fancy .audio-player .btn-group {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flex;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.audio-player-wrapper-fancy .audio-player .btn-group .button:first-of-type {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block;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(min-width: 400px) {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.audio-player-wrapper-fancy .audio-player .audio-player-hero-image-container {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padding-top: 40%;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40%;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 400px) {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.audio-player-wrapper-fancy .audio-player .btn-group {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margin-top: 12px;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.audio-player-wrapper-fancy .audio-player .btn-group .button {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font-size: 13px;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padding: 6px 12px;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auto;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margin-top: 10px;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(min-width: 600px) {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.audio-player-wrapper-fancy .audio-player .audio-player-hero-image-container {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padding-top: 55%;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55%;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 650px) {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.poll-editor-modal {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min-width: calc(100% - 20px);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 750px) {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.poll-embed .poll-anchor-target .poll-anchor-copy-button {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left: 8px;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top: 45px;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}&lt;/style&gt;&lt;/head&gt;&lt;body class="email-body" style="font-kerning: auto;--image-offset-margin: -120px;"&gt;&lt;img src="https://eotrx.substackcdn.com/open?token=eyJtIjoiPDIwMjUxMDIwMTQxNjU0LjMuMGUyNjQzMDhmZDQyNTY3OS5ibHJuN2owYUBtZy1kMS5zdWJzdGFjay5jb20-IiwidSI6MzI4MDcxNTc2LCJyIjoiZXJpY0ByZWNvdmVyeS1jb21wYXNzLm9yZyIsImQiOiJtZy1kMS5zdWJzdGFjay5jb20iLCJwIjpudWxsLCJ0IjpudWxsLCJhIjpudWxsLCJzIjo0Njk0NjAxLCJjIjoic3Vic2NyaXB0aW9uLXJlY2VpcHQiLCJmIjp0cnVlLCJwb3NpdGlvbiI6InRvcCIsImlhdCI6MTc2MDk2OTgxNCwiZXhwIjoxNzYzNTYxODE0LCJpc3MiOiJwdWItMCIsInN1YiI6ImVvIn0.f7vRVgMGbuL5-36z7Lqb4qXoRJYAXjkLFSGNqANuIB4" alt="" width="1" height="1" border="0" style="height:1px !important;width:1px !important;border-width:0 !important;margin-top:0 !important;margin-bottom:0 !important;margin-right:0 !important;margin-left:0 !important;padding-top:0 !important;padding-bottom:0 !important;padding-right:0 !important;padding-left:0 !important;"/&gt;&lt;table class="email-body-container" role="presentation" width="100%" border="0" cellspacing="0" cellpadding="0"&gt;&lt;tbody&gt;&lt;tr&gt;&lt;td&gt;&lt;/td&gt;&lt;td class="content" width="550"&gt;&lt;/td&gt;&lt;td&gt;&lt;/td&gt;&lt;/tr&gt;&lt;tr&gt;&lt;td&gt;&lt;/td&gt;&lt;td class="content" width="550" align="left"&gt;&lt;div style="font-size: 16px;line-height: 26px;max-width: 550px;width: 100%;margin: 0 auto;overflow-wrap: break-word;"&gt;&lt;img class="static-XUAQjT" src="https://substackcdn.com/image/fetch/$s_!DXsb!,w_80,h_80,c_fill,f_auto,q_auto:good,fl_progressive:steep,g_auto/https%3A%2F%2Fsubstack-post-media.s3.amazonaws.com%2Fpublic%2Fimages%2F681aa4b4-9355-4f12-b623-1c0b4e5accd8_1024x1024.png" width="40" height="40" alt="The AI Opportunity" name="The AI Opportunity" style="border-radius: 8px;box-sizing: border-box;background-color: rgb(255,255,255);margin: 0;max-width: 550px;border: none !important;vertical-align: middle;"&gt;&lt;table class="header" width="100%" border="0" cellspacing="0" cellpadding="0" style="padding: 32px 0;"&gt;&lt;tbody&gt;&lt;tr&gt;&lt;td align="left"&gt;&lt;span class="pencraft pc-reset reset-IxiVJZ" translated="" style="list-style: none;color: unset;text-decoration: unset;margin: 0;"&gt;Receipt from &lt;a href="https://email.mg-d1.substack.com/c/eJxskDtuhDAQQE-Du0W2Mf4ULtLsNZA_A-sEsDU2u-L2EZsmitLOaN48veAaLBlPWw9fA6bSUt5vCAFSaSTawXiqgyRgmZLUSKOZILC5tE4L7ICuQZxc-7VVmpGHNQxUVE4oBpQbwWXUsx5nOSsftRGKJMspHxnllAkmR9EPPQUuxUD1HAUfpTK9X3FXn9R1gm7LLbL-kmwufPUhbyTVaUZ4u9iGB5DVPlortRs-On7v-P31evXtAS7lUjK2Y08tQX3flsNPIW_bNTsn2J1fIf5QyuHXFNzVYUrRCmmEpIygBUyhExQh5CfgeQt5K67WPuNC6uFj3lza7Z-HJ2n_pz0q4MUfuKaKjUqSp-XfAQAA__-FB4UH"&gt;The AI Opportunity&lt;/a&gt;&lt;/span&gt;&lt;/td&gt;&lt;td align="right"&gt;&lt;/td&gt;&lt;/tr&gt;&lt;/tbody&gt;&lt;/table&gt;&lt;div class="post typography" dir="auto" style="--image-offset-margin: -120px;padding: 32px 0 0 0;font-size: 16px;line-height: 26px;"&gt;&lt;div class="subscription-receipt" style="font-family: system-ui,-apple-system,BlinkMacSystemFont,'Segoe UI',Roboto,Helvetica,Arial,sans-serif,'Apple Color Emoji','Segoe UI Emoji','Segoe UI Symbol';margin-bottom: 32px;font-size: 16px;line-height: 26px;"&gt;&lt;p style="margin: 0 0 20px 0;color: rgb(54,55,55);line-height: 26px;font-size: 16px;"&gt;Thank you for subscribing, Eric Brakebill Jones! &lt;a href="https://email.mg-d1.substack.com/c/eJxs0b2u3SAMB_CnCRsREALJwNAlap8iMuAktAkgPm513r46t0uv1M2S7b9-sh00PFN5mdptdSXkFlKkBR2G3Ig302rZ4hRBw7Viq1oXLgk-EO79xIgFGvod2j9dvXByGX0wjShAKjvL2R-wHFYus0bBJ7s6IMEIJmbOBOOSq1mO08hQKDmx5fBSzEqvo71L1D8ZDJI9J_V8fCMbuF-jSw8JdT8KflpMKx3Jba7Wch2mb4PYBrHVnnMq7cvWILbLDWLDSHsdxAalBXfju5wUY1JyNuuJ0-_pN_WJ_qDugngifV70y4XyDZGS3O3u0vP0GNprxwj2Rv8Xk7u9g4P38B68kWqVinFSDJbgBskKuvSB5UVdejLUOqZyktqtTw-EaNqFENKn_zOctP9_qFcs7_xJLEzzWSvyYcSfAAAA___AHpvB" style="color: rgb(54,55,55);text-decoration: underline;"&gt;Learn how to manage your subscriptions.&lt;/a&gt;&lt;/p&gt;&lt;table width="100%" border="0" cellspacing="0" cellpadding="0" style="padding: 9px 16px 9px 12px;background: #f2f3f7;border-radius: 8px;"&gt;&lt;tbody&gt;&lt;tr&gt;&lt;td align="left"&gt;&lt;div class="subscription-title" style="font-size: 16px;line-height: 26px;color: #333;font-weight: bold;"&gt;Subscription for eric@recovery-compass.org&lt;/div&gt;&lt;div class="subscription-term" style="line-height: 26px;font-size: 12px;padding-top: 3px;color: #888;"&gt;Oct 20, 2025 through Nov 20, 2025&lt;/div&gt;&lt;/td&gt;&lt;td class="subscription-amount" align="right" style="padding-left: 8px;"&gt;&lt;div class="subscription-paid" style="line-height: 26px;font-size: 18px;width: 92px;color: #555;font-weight: 300;"&gt;$59 USD&lt;/div&gt;&lt;/td&gt;&lt;/tr&gt;&lt;/tbody&gt;&lt;/table&gt;&lt;p class="subscription-settings" style="line-height: 26px;margin: 2px 0 1.6em 2px;color: #aaa;font-size: 12px;"&gt;This is your receipt for invoice #36E066B0-0706 on Oct 20, 2025. &lt;span class="pencraft pc-reset reset-IxiVJZ" translated="" style="list-style: none;color: unset;text-decoration: unset;margin: 0;"&gt;View all past issues and manage your subscription settings &lt;a href="https://email.mg-d1.substack.com/c/eJxskM2OrCAQRp9Gdm0KRNAFi7vp1zBQVNvcUSH8dMe3nzizmUxm_aVOnRy0ldaYT1OaK5hDqiEet0xIIVXmzTA7mFAxMlwrmNU8cclot2FbVjoo20p-sfXHqifOnkY5PYxa-Nk9gI9Ak0cpOaB1KCYtgAUjQIwcBHDJ1Sj7oQcSSg4wPbwUo9Jz77Z86P9gOwn7evO8vySrxY8e485CWR6ZvlxMzY3YZp61ptIN_zpx78T9_X739Uk2xJRiru0INVC5bjtxt4ixHZWl5haM-36t50KHdRv5b15qbgtoryJL8EaqWSrgLBvKATsJmTC-KJ83jHuypfQxr6w05-Nuw2F-vT5Z_TtyK5Qv_iAm0HzUir2M-AwAAP__tU2IkQ" style="text-decoration: underline;color: #79a9ff;"&gt;on the website&lt;/a&gt;.&lt;/span&gt; &lt;span class="pencraft pc-reset reset-IxiVJZ" translated="" style="list-style: none;color: unset;text-decoration: unset;margin: 0;"&gt;For detailed receipts with a custom address or tax id &lt;a href="https://email.mg-d1.substack.com/c/eJxskM2OpCAQgJ9Gbm0KRJADh734GgawtNlVIPx0x7ffODOHyWTOVfXlq8-ZinvMly7NFpd9qj6GR0aHPlWy6kFZmJwgqKkUoISaKCd4Gn8sOwbMpuK6mPptKidKnnozZpAWlZyAbXSTVEk5opJKAEySK-I1AzZSYEA5FSPvhx6QCT7AtK2cjUKq3h45yL9gOg7n_lhpf0tW4_71Lp7El2XL-OGia25IDv2sNZVu-NOxuWPz-_3u6xONjynFXFvw1WO5bzs2G-diC7Vj89ezhaRmFxfP8168FgzGHrh-olOzh3fmjrP4VXOhuABKssbsXccho4svzNfDxTOZUvqYd1KaXeNpfNA_LC5Sf-_dCuabP7AJJB2lIC_N_gcAAP__NY6MLQ" style="text-decoration: underline;color: #79a9ff;"&gt;click here&lt;/a&gt;.&lt;/span&gt; &lt;span class="pencraft pc-reset reset-IxiVJZ" translated="" style="list-style: none;color: unset;text-decoration: unset;margin: 0;"&gt;You may also &lt;a href="https://email.mg-d1.substack.com/c/eJxskL2OgzAMgJ-GbEX5I5Ahwy19DZQ4huYOSOSESn37U7mlw42Wrc-fPvAN10wvV89QgVJpKR83QsBUGotO2cAnMAydGA23xk5CM9x92uYVDyTfMM6-fWzHSbCHixpQwaDCJBUsehEwWet9MCpKCdKy5CSXg-CSCy3MoHvVc5RGKz4tUcvBjLYPGx3jN_ed5vt6i6J_SzYPPz3knaU6L4SXi2t0Itvco7VSO_XVyXsn75_X11hKpsbKGWbI-34eqb1mPHzYMP4Ryhm2BP7dYE7RaWO14YKRQ0rQaU4I-Yn0ukHei6-1z7SyeoaYd58O1x7oU76-XHDW_s96VqQ3X8mJj2IYDXs6-RsAAP__ufuDew" style="text-decoration: underline;color: #79a9ff;"&gt;request a refund&lt;/a&gt;.&lt;/span&gt;&lt;/p&gt;&lt;table class="subscription-email-gift-cta" style="width: 100%;"&gt;&lt;tbody&gt;&lt;tr&gt;&lt;td style="text-align: center;"&gt;&lt;span class="pencraft pc-reset reset-IxiVJZ" translated="" style="list-style: none;color: unset;text-decoration: unset;margin: 0;"&gt;Spread the love and gift a subscription to &lt;strong&gt;The AI Opportunity&lt;/strong&gt; to a friend.&lt;/span&gt;&lt;/td&gt;&lt;/tr&gt;&lt;tr&gt;&lt;td class="cta" style="padding-top: 16px;text-align: center;"&gt;&lt;a class="button outline" role="button" style="font-family: system-ui,-apple-system,BlinkMacSystemFont,'Segoe UI',Roboto,Helvetica,Arial,sans-serif,'Apple Color Emoji','Segoe UI Emoji','Segoe UI Symbol';display: inline-block;box-sizing: border-box;cursor: pointer;height: 40px;border-radius: 8px;font-size: 14px;line-height: 20px;font-weight: 600;text-align: center;padding: 10px 20px;margin: 0;background-color: transparent;opacity: 1;outline: none;white-space: nowrap;border: 1px solid #f1797e;text-decoration: none;background: transparent;color: #FF6719;border-color: #FF6719" href="https://email.mg-d1.substack.com/c/eJxskUnK3DAQhU8j7dposmwttAg0vobRUHYrsSyhoRvfPjgDhPCvi_rqq_ecabCncunabXUl5BbS-SjgIOSGvebKktlJDJpOkiipZiowRBOOdYcTimngV9P-mU4zxS89uc0DAzZvG0hiRjfOQlEvjVPKAN1w0IywkRJGqKByFAMfCDApOJk3L9goJzXYo5zTd2KQIHF_eDrcks24H4NLEYe6bgV-uehWOuBDv1rLFfFviC2ILZ_PZ2gvMCHlnErrZ2gB6r2L2PLnXwuIL3vYGuLPG4KY7C2uNfXiAPHn3yRyt6tLMd6Qa4XT2AP877O52yM4cwe3Bq-FVEISiouGEhwSpIBLbyjXw6WYTa1DKjuu3foUTTj1f4YXbl930SuUm8_ZTCY6ThK_NfsZAAD__7J3l3M"&gt;Gift The AI Opportunity to a friend&lt;/a&gt;&lt;/td&gt;&lt;/tr&gt;&lt;/tbody&gt;&lt;/table&gt;&lt;/div&gt;&lt;/div&gt;&lt;div class="footer footer-ZM59BM" style="color: rgb(119,119,119);text-align: center;font-size: 16px;line-height: 26px;padding: 24px0;"&gt;&lt;div style="font-size: 16px;line-height: 26px;padding-bottom: 24px"&gt;&lt;p class="pencraft pc-reset color-secondary-ls1g8s size-12-mmZ61m reset-IxiVJZ small meta-B2bqa5" style="list-style: none;font-family: system-ui,-apple-system,BlinkMacSystemFont,'Segoe UI',Roboto,Helvetica,Arial,sans-serif,'Apple Color Emoji','Segoe UI Emoji','Segoe UI Symbol';padding-bottom: 0;font-size: 12px;line-height: 16px;margin: 0;color: rgb(119,119,119);text-decoration: unset;"&gt;&amp;#169; 2025 &lt;span&gt;Guillermo Flor&lt;/span&gt;&lt;br&gt;548 Market Street PMB 72296, San Francisco, CA 94104&lt;/p&gt;&lt;/div&gt;&lt;p class="footerSection-EHR0jG small powered-by-substack" style="padding: 0 24px;font-size: 12px;line-height: 20px;margin: 0;color: rgb(119,119,119);font-family: system-ui,-apple-system,BlinkMacSystemFont,'Segoe UI',Roboto,Helvetica,Arial,sans-serif,'Apple Color Emoji','Segoe UI Emoji','Segoe UI Symbol';padding-bottom: 0;margin-top: 0;"&gt;&lt;a href="https://email.mg-d1.substack.com/c/eJxskbuO4zAMRb9G6mzIkizbhYoFBvkNQw_G0Y71AE0NkL9fJNOk2IbNvTg8IIMjOCo-7dX9FTA1SrUMCAFSIx6t2rxYg-Fgp8WIzWzrpDlkl879gALoCOLu6CNd1ok_bLzHeZZCgfLBgIZtVovbogybE1pKz5OVQs6TkGLSk5n1qEYB0mgl1nvUcjbLNvoTy_JXOKZFPoY4jS9JcuF7DDXzdO13hLeLJezAT_sgahdTf5i8MXn7bDN5c639zuGiijAgxIQQiKlbp7wHl5tLR2Hq69XJDr-BUjmYNO-4FoJCTH29Nw73Wglw8J2oFt6630PNuZdEzx2K8yfEX6vW_ZmCe911T9Fqs2kjJo4WMAWmBUKoP4DPIdTc3HWNFQ9-dR9rdqlYeoBLtbWK9IZz-v-r-gX44iu5imWaF8N_rPwXAAD__12Coec" style="color: rgb(119,119,119);text-decoration: none;display: inline-block;margin: 0 4px;"&gt;&lt;img src="https://substackcdn.com/image/fetch/$s_!IzGP!,w_262,c_limit,f_auto,q_auto:good,fl_progressive:steep/https%3A%2F%2Fsubstack.com%2Fimg%2Femail%2Fgeneric-app-button%402x.png" srcset="https://substackcdn.com/image/fetch/$s_!DIki!,w_131,c_limit,f_auto,q_auto:good,fl_progressive:steep/https%3A%2F%2Fsubstack.com%2Fimg%2Femail%2Fgeneric-app-button.png, https://substackcdn.com/image/fetch/$s_!IzGP!,w_262,c_limit,f_auto,q_auto:good,fl_progressive:steep/https%3A%2F%2Fsubstack.com%2Fimg%2Femail%2Fgeneric-app-button%402x.png 2x, https://substackcdn.com/image/fetch/$s_!QWua!,w_393,c_limit,f_auto,q_auto:good,fl_progressive:steep/https%3A%2F%2Fsubstack.com%2Fimg%2Femail%2Fgeneric-app-button%403x.png 3x" width="131" alt="Get the app" height="40" style="max-width: 550px;border: none !important;vertical-align: middle;"&gt;&lt;/a&gt;&lt;a href="https://email.mg-d1.substack.com/c/eJx8kUmO3DoQRE9D7krgJIpacPEB_bqADyBwSKloiwMosoG6vSHZbfTC8DIjAy8jEc402HN967Pb09VQWsjpUcFBKA17zWdLlJMYNJ0kmeWsqMAQTTjWHRJU08Cvpn3ZToril56U26bZKukUk6NQhgoLMBsCyks7Ag6aETZSwggVVI5i4AMBJgUnavOCjXKaB3vUNH0nBgkS94enwxWyGfdjcDnicK5bhTuLbrUDPvSrtXIi_h9iT8SeX93XGPbUC-LP3uJ65l4dIL58mhCTlx7Bhx4RX27ub9Hl1CA1xJct5wb1UzaxmLAnxBfTW97CcYB__LFc4b7dN_-_WXyBGhwSpILLH1DfD5djMec55LojJiviy7jZkhwu3a4ux9hTaO8VkrEH-F9Plm6P4MxV0xq8FnIWklBc9T_g-OzW52hC0u0FJuRScm03HLe_N99PqBefM0UmOk4Sf2j2MwAA__8spb3G" style="color: rgb(119,119,119);text-decoration: none;display: inline-block;margin: 0 4px;"&gt;&lt;img src="https://substackcdn.com/image/fetch/$s_!LkrL!,w_270,c_limit,f_auto,q_auto:good,fl_progressive:steep/https%3A%2F%2Fsubstack.com%2Fimg%2Femail%2Fpublish-button%402x.png" srcset="https://substackcdn.com/image/fetch/$s_!wgfj!,w_135,c_limit,f_auto,q_auto:good,fl_progressive:steep/https%3A%2F%2Fsubstack.com%2Fimg%2Femail%2Fpublish-button.png, https://substackcdn.com/image/fetch/$s_!LkrL!,w_270,c_limit,f_auto,q_auto:good,fl_progressive:steep/https%3A%2F%2Fsubstack.com%2Fimg%2Femail%2Fpublish-button%402x.png 2x, https://substackcdn.com/image/fetch/$s_!KjtY!,w_405,c_limit,f_auto,q_auto:good,fl_progressive:steep/https%3A%2F%2Fsubstack.com%2Fimg%2Femail%2Fpublish-button%403x.png 3x" width="135" alt="Start writing" height="40" style="max-width: 550px;border: none !important;vertical-align: middle;"&gt;&lt;/a&gt;&lt;/p&gt;&lt;/div&gt;&lt;/div&gt;&lt;/td&gt;&lt;td&gt;&lt;/td&gt;&lt;/tr&gt;&lt;/tbody&gt;&lt;/table&gt;&lt;img src="https://eotrx.substackcdn.com/open?token=eyJtIjoiPDIwMjUxMDIwMTQxNjU0LjMuMGUyNjQzMDhmZDQyNTY3OS5ibHJuN2owYUBtZy1kMS5zdWJzdGFjay5jb20-IiwidSI6MzI4MDcxNTc2LCJyIjoiZXJpY0ByZWNvdmVyeS1jb21wYXNzLm9yZyIsImQiOiJtZy1kMS5zdWJzdGFjay5jb20iLCJwIjpudWxsLCJ0IjpudWxsLCJhIjpudWxsLCJzIjo0Njk0NjAxLCJjIjoic3Vic2NyaXB0aW9uLXJlY2VpcHQiLCJmIjp0cnVlLCJwb3NpdGlvbiI6ImJvdHRvbSIsImlhdCI6MTc2MDk2OTgxNCwiZXhwIjoxNzYzNTYxODE0LCJpc3MiOiJwdWItMCIsInN1YiI6ImVvIn0.fmcjAbrfRExELPsWq3twySmGDQQhU2izOkfLeM8tJfQ" alt="" width="1" height="1" border="0" style="height:1px !important;width:1px !important;border-width:0 !important;margin-top:0 !important;margin-bottom:0 !important;margin-right:0 !important;margin-left:0 !important;padding-top:0 !important;padding-bottom:0 !important;padding-right:0 !important;padding-left:0 !important;"/&gt;&lt;img width="1" height="1" alt="" src="https://email.mg-d1.substack.com/o/eJxskE1uwyAQRk8TdrGGH2Oz4CzWAGOH1hhrwJFy-ypZVF10_aSn930RO22VX75doUXOZ8_1uDNFymcXyWsXYI5WkJeTBWfdLI2ggnlfNjqIsVNasP-h0yzFw4-oRplWqTWYqINF0mgpBLc6t6aZRPYK1ChBgTTSjmbQA5CyRsO8JqNGO7kh7HxMX4A3A2W7Jzm8IzvG7yHWInJbVqZPi-98kTivsMRaynXk_lrowLBT-kV7jvget-TkjXXGghTsiXO8GWCK9Un8usdaTmxtqLyJdoVUC-bD9wdhrudZuX_kov__19WI336tZpjkOFnx9OonAAD__3MfdlA"&gt;&lt;/body&gt;&lt;/html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