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 22 Oct 2025 01:38:59 +0000 (UTC)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TAAFT - There's An AI For That &lt;hi@mail.theresanaiforthat.com&gt;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 OpenAI's Browser Is Finally Here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(https://media.beehiiv.com/cdn-cgi/image/fit=scale-down,format=auto,onerror=redirect,quality=80/uploads/asset/file/1468b501-ef47-44a1-8cec-8702c776221a/LindyAI.png?t=1761064055)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(https://taaft.co/lindy-s/?rc=NOqtXOTgQn?utm_source=newsletter&amp;utm_medium=influencer&amp;utm_campaign=taaft&amp;utm_content=primary-ad)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Hey, Eric!</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back to the world’s #1 AI newsletter.**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we've got OpenAI's first AI browser, why Sonnet 4.5 is making devs rethink their entire coding setup, OpenAI’s first federal search warrant, and a “magic prompt” researchers claim unlocks AI creativity through probability scoring.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this day in 2019…**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UCSF and UC Berkeley announced an AI model that matched or beat expert radiologists at detecting brain hemorrhages on CT scans. The system analyzed head scans in under a second, flagging critical bleeds that human experts sometimes missed.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**[Read about it here ➜](https://www.pnas.org/content/116/45/22737)**</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Breaking News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Latest Developments in AI**</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[**OpenAI’s Browser is Here**](https://openai.com/index/introducing-chatgpt-atlas/)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finally launched ChatGPT Atlas, its first AI web browser. It has ChatGPT built-in and uses it to understand what you’re looking at, complete tasks without leaving the page, and remember context from sites you visit. Agent mode is also available for Plus, Pro, and business.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[**Claude Gets a Life Sciences Edition**](https://www.anthropic.com/news/claude-for-life-sciences)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released Claude for Life Sciences with enhanced laboratory protocols and bioinformatics capabilities. The platform integrates with Benchling and PubMed to accelerate scientific research and drug development workflows across pharmaceuticals, biotechnology, and genomics.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[**Yelp Built an AI to Take Restaurant Calls**](https://www.theverge.com/news/802529/yelp-ai-host-receptionist)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Yelp introduced AI tools Host and Receptionist that handle phone reservations, answer customer questions, update wait times, and manage bookings for restaurants. The service helps businesses address staffing shortages through automated, around-the-clock customer support.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Breaking News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Lindy – The Simplest Way to Create and Launch AI Agents and Apps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(https://media.beehiiv.com/cdn-cgi/image/fit=scale-down,format=auto,onerror=redirect,quality=80/uploads/asset/file/ae1a735e-2cc9-43a9-9035-be72c8babc03/4__2_.jpg?t=1761063313)</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(https://taaft.co/lindy-s/?rc=NOqtXOTgQn?utm_source=newsletter&amp;utm_medium=influencer&amp;utm_campaign=taaft&amp;utm_content=primary-ad)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that AI can help you automate your work, but you just don't know how to get started.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Lindy, you can [**build AI agents and apps in minutes**](https://taaft.co/lindy-s/?rc=NOqtXOTgQn?utm_source=newsletter&amp;utm_medium=influencer&amp;utm_campaign=taaft&amp;utm_content=primary-ad) simply by describing what you want in plain English.</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"Automate my sales outreach."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a booking platform for my business."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a weekly summary about each employee's performance and send it as an email."</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inbound lead qualification to AI-powered customer support and full-blown apps, Lindy has hundreds of agents that are ready to work for you 24/7/365.</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 doing repetitive tasks manually. Let Lindy automate workflows, save time, and grow your business.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Try Lindy for Free ➜ (https://taaft.co/lindy-s/?rc=NOqtXOTgQn?utm_source=newsletter&amp;utm_medium=influencer&amp;utm_campaign=taaft&amp;utm_content=primary-ad)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Coming in Hot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Tools of the Day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 **[Guidde](https://taaft.co/guidde/?utm_campaign=theres-an-ai-for-that&amp;utm_source=newsletter&amp;utm_medium=email&amp;utm_term=1020&amp;utm_content=main-ad)** magically creates stunning step-by-step how-to’s 11× faster and let AI do the explaining so that you don't have to.</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**[AICoursify](https://taaft.co/aicoursify-r/)** turns your knowledge into a full online course using AI-powered tools that handle structure, content, and flow.</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 [**Vuepak**](https://taaft.co/vuepak-r/) turns reliable inbox placement into measurable results with smarter outreach, higher engagement, and stronger growth.</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 [**okkslides**](https://taaft.co/okkslides-r/) creates PowerPoint slides with AI that stays active after generation to make modifications and optimize structure.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 [**CTRLpotato**](https://taaft.co/ctrlpotato-r/) captures interview questions through audio, screenshots, or text and delivers answers that stay hidden from screen recordings.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 [**Robot Lawyer**](https://taaft.co/robotlawyer-r/) generates 400+ legal documents through a quick questionnaire and provides access to no-win-no-fee services.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 [**Jumper**](https://taaft.co/jumper-r/) searches every frame and word in your footage to find the best shot or dialogue without tagging or uploading anything.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 [**Anpo**](https://taaft.co/anpoai-r/) converts one product image into complete video ads by generating lifestyle scenes, model displays, and ready-to-publish reels.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 [**Merchant Floor**](https://taaft.co/merchantfloor-r/) writes SEO-friendly product descriptions one at a time or through CSV upload with titles and product tags.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 **[Humanize](https://taaft.co/humanizesh-r/)** rewrites AI-generated text to bypass content detectors by eliminating robotic patterns while preserving meaning.</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 your AI tool](https://theresanaiforthat.com/submit/?ref=email)** to the #1 AI tools marketplace.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TAAFT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(https://media.beehiiv.com/cdn-cgi/image/fit=scale-down,format=auto,onerror=redirect,quality=80/uploads/asset/file/84f9e63b-482b-46d4-aabc-210a3ea46986/Sonnet45.jpg?t=1761079951)</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(https://www.youtube.com/watch?v=F8VaasG2Fho)</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Devs are calling Claude Sonnet 4.5 the ultimate AI coding assistant, so we put it to the test.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[**our latest video**](https://www.youtube.com/watch?v=F8VaasG2Fho), we break down why this model gets so much attention in the dev community. We cover the new features, run live tests on real coding tasks, and explore what makes it different from previous models. We also go over the benchmarks, the limitations, and whether the 30+ hour coding session claims hold up in practice.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Watch our latest video (https://www.youtube.com/watch?v=F8VaasG2Fho)</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 out to over 2 million AI enthusiasts today. **[Become a sponsor](https://theresanaiforthat.com/sponsor-us/?ref=email)**</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Newsletter Recommendation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Jeremiah Owyang | Tech+Business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you're not reading [**Jeremiah Owyang's newsletter**](https://magic.beehiiv.com/v1/950b0133-0b71-429b-9aff-76b7dafc3885?email=eric@recovery-compass.org) yet, you should be.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Jeremiah is a Silicon Valley vet, VC at Blitzscaling Ventures, and runs the Llama Lounge event series. His newsletter cuts through the AI noise with sharp takes on agent ecosystems, business strategy, and where this whole thing is headed. No fluff, no hype, just a founder-level view of what matters.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out Jeremiah’s newsletter (https://magic.beehiiv.com/v1/950b0133-0b71-429b-9aff-76b7dafc3885?email=eric@recovery-compass.org)</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 Source Finds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the Source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**[DeepWiki](https://github.com/AsyncFuncAI/deepwiki-open)** is an AI-powered wiki generator that analyzes GitHub, GitLab, or BitBucket repos to create documentation.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[**GPT-NeoX**](https://github.com/EleutherAI/gpt-neox) is a library for training large-scale autoregressive transformers on GPUs using Megatron and DeepSpeed with 3D parallelism.</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 Vision Agents**](https://github.com/GetStream/Vision-Agents) is a framework for building real-time video AI agents with any model or video provider, featuring 500ms join times and 30ms latency.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Finds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 the Feed</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Magic Prompt](https://github.com/CHATS-lab/verbalized-sampling)**</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Researchers say they’ve found a “magic prompt” that enhances AI creativity by generating multiple responses with probability estimates.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**[Siri's Problems Continue](https://appleinsider.com/articles/25/10/19/siris-long-awaited-update-allegedly-concerns-ios-264-testers)**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Apple engineers are concerned over Siri's performance in iOS 26.4 as testers doubt its readiness despite planned improvements.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Doesn't Begin With AI](https://www.youtube.com/watch?v=KXWxX1nXX2A)**</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TEDx talk argues that AI transformation starts with humans, not technology, because projects fail when companies chase hype with messy data.</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**[600K Jobs Face Automation](https://www.theverge.com/news/803257/amazon-robotics-automation-replace-600000-human-jobs)**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Amazon plans to automate 75% of its operations by 2033, potentially eliminating 600,000 U.S. jobs with 160,000 cuts by 2027.</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First Federal AI Search Warrant](https://gizmodo.com/dhs-asks-openai-to-unmask-user-behind-chatgpt-prompts-possibly-the-first-such-case-2000674472)**</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DHS recently requested OpenAI identify a ChatGPT user linked to a child abuse case in the first known federal search warrant involving AI user data.</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 of the Day</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Leverage Lab</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Note:** You’ll need to click the button to get the complete prompt.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and copy today’s full prompt (https://taaft.co/sll-p)</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you’d rather view this prompt in Notion, **[click here](https://taaft.notion.site/Strategic-Leverage-Lab-293ed82cbfd380708d88dc2ae4d480ee)**.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“_This prompt turns AI into a decision design system for thinking in leverage, not labor._“ —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(https://media.beehiiv.com/cdn-cgi/image/fit=scale-down,format=auto,onerror=redirect,quality=80/uploads/asset/file/cf9d09e5-622f-4acc-93d3-6a967744f7cf/hlddprompt.jpg?t=1761082802)</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(https://taaft.co/sll-p)</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Feedback</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frequent? Update your preference **[here](https://newsletter.theresanaiforthat.com/forms/7bec5686-2977-4c51-ac42-0041ccf1fb52)**</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Hated it and want to stop receiving them? **[Unsubscribe here](https://newsletter.theresanaiforthat.com/forms/929402d2-2098-40c7-a753-6b1fed592df4)**</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with that, today’s newsletter comes to a close! As the week's momentum builds, we hope these AI insights fuel your creativity. Don't forget to share your favorite finds with friends, family, and colleagues!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latest AI scoops, follow us on _**[X](https://x.com/intent/follow?screen_name=theresanaiforit)**_, _**[LinkedIn](https://www.linkedin.com/company/taaft)**_ and **[YouTube](https://www.youtube.com/@theresanaiforit/https://www.youtube.com/channel/?sub_confirmation=1)**.</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Signing off,</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There’s An AI For That**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reading a plain text version of this post. For the best experience, copy and paste this link in your browser to view the post online: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https://newsletter.theresanaiforthat.com/p/openai-s-browser-is-finally-here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