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24 Nov 2025 07:23:09 GMT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&lt;no-reply@accounts.google.com&gt;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Security alert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Google]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password created to sign in to your account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didn't generate this password for Fortress, someone might be using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account. Check and secure your account now.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activity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&lt;https://accounts.google.com/AccountChooser?Email=eric@recovery-compass.org&amp;continue=https://myaccount.google.com/alert/nt/1763968989898?rfn%3D20%26rfnc%3D1%26eid%3D237555563189549966%26et%3D0&gt;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also see security activity 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https://myaccount.google.com/notifications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this email to let you know about important changes to your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Account and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94043, USA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