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Jesus,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09:18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I thank you for calling California And North Island Credit Union, but in succiones and Espanol numero dos to dial by extension, please press star. Otherwise, please choose from the following options to access 24 hour telephone banking, press one for the routing number, incoming bank wire instructions and mailing address. Press two for assistance with your debit card, including recording a lost or stolen card. Press three to apply for a vehicle Personal Loan line of credit or to open a new account. Press four for credit cards. Press five to reach our real estate loan center. Press six to speak with a member service representative. Press zero to repeat the if you are calling to obtain your account balance transfer funds between accounts or to make a loan payment, please press one for questions regarding online or mobile banking. Press two to reorder checks. Press three or remain on the line to be connected to the next available representative. This call will be monitored and recorded, and your voice may be used for verification. We appreciate your membership and value your feedback in our ongoing efforts to provide you with the best member experience possible, we have a brief automated survey regarding your experience on the phone today. To participate, simply ask your telephone representative, and they will connect you to the survey at the conclusion of your call, all member service representatives are currently busy, please hold for the next available representative. The Thank you for calling California and North Island credit union. Your call is important to us. Please stay on the line. A representative will be with you shortly. You you have a question, but don't have time to wait, chat with us online@ccu.com for quick answers to your account questions. If you prefer to stay on the line, we'll be with you shortly. Manage your finances on the go, 24/7, from your smartphone or tablet with mobile banking, download the CCU app from the App Store or Google Play to view accounts, transfer funds, pay bills, deposit checks, place a Stop payment and more. It's easy, secure and free. You You forgot your password. No problem. Use the forgot password feature in digital or mobile banking to quickly reset your password and access your account.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16:22</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need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16:35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check your balance. It's fast and easy to see your account balance anytime. Thank you for your patience. All representatives are still busy. Please continue to hold and Your call will be answered by the next available representative. Thank you for calling California and North Island credit union. Your call is important to us. Please stay on the line. A representative will be with you shortly. Have a question, but don't have time to wait, chat with us online@ccu.com for quick answers to your account questions. If you prefer to stay on the line, we'll be with you shortly. You you manage your finances on the go, 24/7, from your smartphone or tablet with mobile banking, download the CCU app from the App Store or Google Play to view accounts, transfer funds, pay bills, deposit checks, place a stop payment and more. It's easy, secure and free. Forgot Your Password no problem. Use the forgot password feature in digital or mobile banking to quickly reset your password and access your account.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18:42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need 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18:44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your balance. It's fast and easy to see your account balance anytime. We are currently experiencing an unusually high call volume and your wait time may be longer than expected. We know your time is valuable if you prefer, we can hold your place in line and we can call you back as soon as a representative is available to request a call back, please press one now, otherwise, please remain on the line for the next available representative. We thank you for your patience. Thank you for calling California and North Island credit union, Your call is important to us. Please stay on the line. A representative will be with you shortly. You do have a question, but don't have time to wait, chat with us online@ccu.com for quick answers to your account questions. If you prefer to stay on the line, we'll be with you shortly. I'm pressing one for the call back at 5:12pm, May 30. You your phone number is 530-219-2364, press one, if this is correct, press two, you will be called when an agent becomes available. Thank you. Goodbye.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20:18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