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8b24b0ec2ad47f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e13f34a-3072-4afa-8ff0-e4d99dce8a5d}" pid="2" name="Document">
    <vt:lpwstr xmlns:vt="http://schemas.openxmlformats.org/officeDocument/2006/docPropsVTypes">ET0AAMVbbXOjOBL+flX3Hzi2amdS62Ah3nfi3UqcZCd3ebs4L/ttSoCcsIPBCzgTz4er+zX3w+6X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</vt:lpwstr>
  </op:property>
  <op:property fmtid="{71f18d47-6e59-4786-bec4-0d9d4d78a5e6}" pid="3" name="DataContract">
    <vt:lpwstr xmlns:vt="http://schemas.openxmlformats.org/officeDocument/2006/docPropsVTypes">{
  "DataContract": {
    "Version": 1,
    "DataItems": {
      "Header": {
        "No": 36,
        "Fields": {
          "DocumentType": 1,
          "No": 3,
          "Sell_toCustomerName": 79,
          "Sell_toCustomerNo": 2
        },
        "FieldCaptions": {
          "No": 3
        },
        "FieldLookups": {
          "CustomerCaption": {
            "TableNo": 18,
            "LookupNo": -1,
            "FieldNo": 2
          }
        },
        "Translations": [
          "Page",
          "Copy"
        ]
      },
      "Line": {
        "No": 37,
        "Fields": {
          "DocumentType": 1,
          "DocumentNo": 3,
          "LineNo": 4,
          "No": 6,
          "Description": 11,
          "VariantCode": 5402,
          "LocationCode": 7,
          "BinCode": 5403,
          "ShipmentDate": 10,
          "Quantity": 15,
          "UnitofMeasure": 13,
          "QtytoShip": 18
        },
        "FieldCaptions": {
          "No": 6,
          "Description": 11,
          "VariantCode": 5402,
          "LocationCode": 7,
          "BinCode": 5403,
          "ShipmentDate": 10,
          "Quantity": 15,
          "UnitofMeasure": 13,
          "QtytoShip": 18,
          "QuantityShipped": 60
        }
      },
      "TrackingSpecification": {
        "No": 336
      }
    },
    "Records": {
      "CompanyInformation": {
        "No": 79,
        "Fields": {
          "Picture": 29
        },
        "Params": [],
        "CalcFields": [
          29
        ]
      },
      "Customer": {
        "No": 18,
        "FieldCaptions": {
          "Name": 2,
          "No": 1
        }
      },
      "WhseInternalPickLine": {
        "No": 7334,
        "FieldCaptions": {
          "QtyPicked": 23
        }
      }
    }
  }
}</vt:lpwstr>
  </op:property>
</op:Properties>
</file>