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E62" w:rsidRDefault="00FB1FC1" w:rsidP="00FB1FC1">
      <w:r w:rsidRPr="00FB1FC1">
        <w:t>I am a student and I don't have any source of income. I completed my entire schooling from a government school, which means that I got my education at the lowest cost. This was because my family income is very low. Because of this condition of my family, I cannot afford to join the top world universities and hence cannot get the best education I want. I do not want to add on to the already existing burden of my family by asking my parents to pay for this course. Throughout my life, my parents have done so much for me, in spite of our family condition. My parents have overlooked their dreams so that I can stand on my own feet in the future and can be a successful individual. All I want is some help from Coursera, by providing me with this course, so that I can learn what interests me and can be a support to my family in the future.</w:t>
      </w:r>
    </w:p>
    <w:p w:rsidR="00FB1FC1" w:rsidRDefault="00FB1FC1" w:rsidP="00FB1FC1"/>
    <w:p w:rsidR="00FB1FC1" w:rsidRDefault="00FB1FC1" w:rsidP="00FB1FC1">
      <w:r w:rsidRPr="00FB1FC1">
        <w:t xml:space="preserve">Belonging to a low-income family background, it is not possible for me to afford this course. Taking this course can help me move towards my goal in life. I strive to be a developer and being in this field requires a lot of technical knowledge and I find Coursera to be the right place in the world where I can learn and expand my knowledge. I want to expand my knowledge as much as possible so that I am able to compete with the people around in the world and am able to excel in life and be a support to my parents in life. Currently, I plan to take this </w:t>
      </w:r>
      <w:r w:rsidRPr="00F85269">
        <w:rPr>
          <w:color w:val="FF0000"/>
        </w:rPr>
        <w:t xml:space="preserve">Python beginners </w:t>
      </w:r>
      <w:r w:rsidRPr="00FB1FC1">
        <w:t>course which will help me to get better at coding. Only if I am able to excel in what I love, will I be able to seek a job in the competitive world. I want to expand my knowledge so much that I am able to withstand the competition in this world.</w:t>
      </w:r>
    </w:p>
    <w:p w:rsidR="005E7FDD" w:rsidRDefault="005E7FDD" w:rsidP="00FB1FC1"/>
    <w:p w:rsidR="005E7FDD" w:rsidRPr="00FB1FC1" w:rsidRDefault="005E7FDD" w:rsidP="00FB1FC1">
      <w:r w:rsidRPr="005E7FDD">
        <w:t>As mentioned above, I come from a low-income family for whom this huge amount means a lot. My family condition is such that even if I'm given a loan, I will not be able to repay it looking at the current economic condition. If I take this loan, it will be debt on my family for the rest of our lives. I would hereby request you to please accept my application and help me to stand on my feet so that I'm able to support my parents in the future.</w:t>
      </w:r>
      <w:bookmarkStart w:id="0" w:name="_GoBack"/>
      <w:bookmarkEnd w:id="0"/>
    </w:p>
    <w:sectPr w:rsidR="005E7FDD" w:rsidRPr="00FB1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6B"/>
    <w:rsid w:val="00105E62"/>
    <w:rsid w:val="005E7FDD"/>
    <w:rsid w:val="0061336B"/>
    <w:rsid w:val="00F85269"/>
    <w:rsid w:val="00FB1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08E47-73D0-4940-9650-AC0B8933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315</Words>
  <Characters>1796</Characters>
  <Application>Microsoft Office Word</Application>
  <DocSecurity>0</DocSecurity>
  <Lines>14</Lines>
  <Paragraphs>4</Paragraphs>
  <ScaleCrop>false</ScaleCrop>
  <Company>Hewlett-Packard</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Ohri</dc:creator>
  <cp:keywords/>
  <dc:description/>
  <cp:lastModifiedBy>Ishaan Ohri</cp:lastModifiedBy>
  <cp:revision>4</cp:revision>
  <dcterms:created xsi:type="dcterms:W3CDTF">2018-10-19T07:04:00Z</dcterms:created>
  <dcterms:modified xsi:type="dcterms:W3CDTF">2019-01-28T07:37:00Z</dcterms:modified>
</cp:coreProperties>
</file>