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0EA1" w14:textId="77777777" w:rsidR="00693317" w:rsidRPr="00811452" w:rsidRDefault="00693317" w:rsidP="00693317">
      <w:pPr>
        <w:pStyle w:val="a4"/>
        <w:ind w:left="1440"/>
        <w:rPr>
          <w:b/>
          <w:bCs/>
          <w:sz w:val="28"/>
          <w:szCs w:val="28"/>
        </w:rPr>
      </w:pPr>
    </w:p>
    <w:p w14:paraId="1EBC10DB" w14:textId="0D8CEB54" w:rsidR="00693317" w:rsidRPr="007102C3" w:rsidRDefault="007102C3" w:rsidP="00693317">
      <w:pPr>
        <w:pStyle w:val="a4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2FDF5749" w14:textId="77777777" w:rsidR="00693317" w:rsidRPr="00811452" w:rsidRDefault="00693317" w:rsidP="00693317">
      <w:pPr>
        <w:pStyle w:val="a4"/>
        <w:ind w:left="0"/>
        <w:rPr>
          <w:sz w:val="28"/>
          <w:szCs w:val="28"/>
        </w:rPr>
      </w:pPr>
    </w:p>
    <w:p w14:paraId="26244810" w14:textId="37A39B34" w:rsidR="00693317" w:rsidRPr="007102C3" w:rsidRDefault="00693317" w:rsidP="00693317">
      <w:pPr>
        <w:pStyle w:val="a4"/>
        <w:ind w:left="0"/>
        <w:rPr>
          <w:sz w:val="28"/>
          <w:szCs w:val="28"/>
        </w:rPr>
      </w:pPr>
      <w:r w:rsidRPr="00811452">
        <w:rPr>
          <w:sz w:val="28"/>
          <w:szCs w:val="28"/>
        </w:rPr>
        <w:t xml:space="preserve">Разработать </w:t>
      </w:r>
      <w:r w:rsidR="005C181D" w:rsidRPr="00811452">
        <w:rPr>
          <w:bCs/>
          <w:sz w:val="28"/>
          <w:szCs w:val="28"/>
        </w:rPr>
        <w:t>веб-</w:t>
      </w:r>
      <w:proofErr w:type="spellStart"/>
      <w:proofErr w:type="gramStart"/>
      <w:r w:rsidR="005C181D" w:rsidRPr="00811452">
        <w:rPr>
          <w:bCs/>
          <w:sz w:val="28"/>
          <w:szCs w:val="28"/>
        </w:rPr>
        <w:t>сервис,</w:t>
      </w:r>
      <w:r w:rsidRPr="00811452">
        <w:rPr>
          <w:sz w:val="28"/>
          <w:szCs w:val="28"/>
        </w:rPr>
        <w:t>котор</w:t>
      </w:r>
      <w:r w:rsidR="005C181D" w:rsidRPr="00811452">
        <w:rPr>
          <w:sz w:val="28"/>
          <w:szCs w:val="28"/>
        </w:rPr>
        <w:t>ый</w:t>
      </w:r>
      <w:proofErr w:type="spellEnd"/>
      <w:proofErr w:type="gramEnd"/>
      <w:r w:rsidR="00F10496" w:rsidRPr="00811452">
        <w:rPr>
          <w:sz w:val="28"/>
          <w:szCs w:val="28"/>
        </w:rPr>
        <w:t xml:space="preserve"> </w:t>
      </w:r>
      <w:r w:rsidR="005C181D" w:rsidRPr="00811452">
        <w:rPr>
          <w:sz w:val="28"/>
          <w:szCs w:val="28"/>
        </w:rPr>
        <w:t xml:space="preserve">реализует 1 метод </w:t>
      </w:r>
      <w:r w:rsidR="007102C3">
        <w:rPr>
          <w:b/>
          <w:bCs/>
          <w:sz w:val="28"/>
          <w:szCs w:val="28"/>
        </w:rPr>
        <w:t>:</w:t>
      </w:r>
    </w:p>
    <w:p w14:paraId="58ED5EA9" w14:textId="77777777" w:rsidR="005C181D" w:rsidRPr="00811452" w:rsidRDefault="005C181D" w:rsidP="00693317">
      <w:pPr>
        <w:pStyle w:val="a4"/>
        <w:ind w:left="0"/>
        <w:rPr>
          <w:sz w:val="28"/>
          <w:szCs w:val="28"/>
          <w:lang w:val="en-US"/>
        </w:rPr>
      </w:pPr>
      <w:r w:rsidRPr="00811452">
        <w:rPr>
          <w:sz w:val="28"/>
          <w:szCs w:val="28"/>
        </w:rPr>
        <w:tab/>
      </w:r>
      <w:r w:rsidR="00373440" w:rsidRPr="00811452">
        <w:rPr>
          <w:sz w:val="28"/>
          <w:szCs w:val="28"/>
        </w:rPr>
        <w:t>Метод</w:t>
      </w:r>
      <w:r w:rsidRPr="00811452">
        <w:rPr>
          <w:sz w:val="28"/>
          <w:szCs w:val="28"/>
        </w:rPr>
        <w:t xml:space="preserve"> принимает параметры</w:t>
      </w:r>
    </w:p>
    <w:p w14:paraId="255552DC" w14:textId="77777777" w:rsidR="00693317" w:rsidRPr="00811452" w:rsidRDefault="005C181D" w:rsidP="006933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proofErr w:type="spellStart"/>
      <w:r w:rsidRPr="00811452">
        <w:rPr>
          <w:b/>
          <w:sz w:val="28"/>
          <w:szCs w:val="28"/>
          <w:lang w:val="en-US"/>
        </w:rPr>
        <w:t>url</w:t>
      </w:r>
      <w:proofErr w:type="spellEnd"/>
      <w:r w:rsidRPr="00811452">
        <w:rPr>
          <w:bCs/>
          <w:sz w:val="28"/>
          <w:szCs w:val="28"/>
          <w:lang w:val="en-US"/>
        </w:rPr>
        <w:t xml:space="preserve"> - </w:t>
      </w:r>
      <w:r w:rsidR="00693317" w:rsidRPr="00811452">
        <w:rPr>
          <w:bCs/>
          <w:sz w:val="28"/>
          <w:szCs w:val="28"/>
        </w:rPr>
        <w:t xml:space="preserve">адрес </w:t>
      </w:r>
      <w:r w:rsidR="00370EF2" w:rsidRPr="00811452">
        <w:rPr>
          <w:bCs/>
          <w:sz w:val="28"/>
          <w:szCs w:val="28"/>
        </w:rPr>
        <w:t xml:space="preserve">произвольной </w:t>
      </w:r>
      <w:r w:rsidR="00693317" w:rsidRPr="00811452">
        <w:rPr>
          <w:bCs/>
          <w:sz w:val="28"/>
          <w:szCs w:val="28"/>
        </w:rPr>
        <w:t>страницы сайта</w:t>
      </w:r>
    </w:p>
    <w:p w14:paraId="5558971D" w14:textId="77777777" w:rsidR="005C181D" w:rsidRPr="00811452" w:rsidRDefault="005C181D" w:rsidP="006933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proofErr w:type="spellStart"/>
      <w:r w:rsidRPr="00811452">
        <w:rPr>
          <w:b/>
          <w:sz w:val="28"/>
          <w:szCs w:val="28"/>
          <w:lang w:val="en-US"/>
        </w:rPr>
        <w:t>threadCount</w:t>
      </w:r>
      <w:proofErr w:type="spellEnd"/>
      <w:r w:rsidRPr="00811452">
        <w:rPr>
          <w:bCs/>
          <w:sz w:val="28"/>
          <w:szCs w:val="28"/>
          <w:lang w:val="en-US"/>
        </w:rPr>
        <w:t xml:space="preserve"> -</w:t>
      </w:r>
      <w:r w:rsidRPr="00811452">
        <w:rPr>
          <w:bCs/>
          <w:sz w:val="28"/>
          <w:szCs w:val="28"/>
        </w:rPr>
        <w:t xml:space="preserve"> количество потоков</w:t>
      </w:r>
    </w:p>
    <w:p w14:paraId="42AA2188" w14:textId="77777777" w:rsidR="005C181D" w:rsidRPr="00811452" w:rsidRDefault="005C181D" w:rsidP="006933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proofErr w:type="spellStart"/>
      <w:r w:rsidRPr="00811452">
        <w:rPr>
          <w:b/>
          <w:sz w:val="28"/>
          <w:szCs w:val="28"/>
          <w:lang w:val="en-US"/>
        </w:rPr>
        <w:t>imageCount</w:t>
      </w:r>
      <w:proofErr w:type="spellEnd"/>
      <w:r w:rsidRPr="00811452">
        <w:rPr>
          <w:bCs/>
          <w:sz w:val="28"/>
          <w:szCs w:val="28"/>
        </w:rPr>
        <w:t xml:space="preserve"> - количество изображений </w:t>
      </w:r>
      <w:r w:rsidRPr="00811452">
        <w:rPr>
          <w:bCs/>
          <w:sz w:val="28"/>
          <w:szCs w:val="28"/>
          <w:lang w:val="en-US"/>
        </w:rPr>
        <w:t>X</w:t>
      </w:r>
      <w:r w:rsidRPr="00811452">
        <w:rPr>
          <w:bCs/>
          <w:sz w:val="28"/>
          <w:szCs w:val="28"/>
        </w:rPr>
        <w:t>, которые необходимо скачать</w:t>
      </w:r>
    </w:p>
    <w:p w14:paraId="13D52AC3" w14:textId="77777777" w:rsidR="005C181D" w:rsidRPr="00811452" w:rsidRDefault="005C181D" w:rsidP="005C181D">
      <w:pPr>
        <w:pStyle w:val="a4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При вызове выполняется следующая логика</w:t>
      </w:r>
      <w:r w:rsidR="00AE76CA" w:rsidRPr="00811452">
        <w:rPr>
          <w:bCs/>
          <w:sz w:val="28"/>
          <w:szCs w:val="28"/>
        </w:rPr>
        <w:t>:</w:t>
      </w:r>
    </w:p>
    <w:p w14:paraId="73D631D6" w14:textId="1A85E9D7" w:rsidR="00693317" w:rsidRPr="00811452" w:rsidRDefault="005C181D" w:rsidP="006933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Система с</w:t>
      </w:r>
      <w:r w:rsidR="00693317" w:rsidRPr="00811452">
        <w:rPr>
          <w:bCs/>
          <w:sz w:val="28"/>
          <w:szCs w:val="28"/>
        </w:rPr>
        <w:t xml:space="preserve">качивает исходный </w:t>
      </w:r>
      <w:r w:rsidR="00693317" w:rsidRPr="00811452">
        <w:rPr>
          <w:bCs/>
          <w:sz w:val="28"/>
          <w:szCs w:val="28"/>
          <w:lang w:val="en-US"/>
        </w:rPr>
        <w:t>html</w:t>
      </w:r>
      <w:r w:rsidR="00693317" w:rsidRPr="00811452">
        <w:rPr>
          <w:bCs/>
          <w:sz w:val="28"/>
          <w:szCs w:val="28"/>
        </w:rPr>
        <w:t xml:space="preserve"> страницы</w:t>
      </w:r>
      <w:r w:rsidR="00AD3C23" w:rsidRPr="00811452">
        <w:rPr>
          <w:bCs/>
          <w:sz w:val="28"/>
          <w:szCs w:val="28"/>
        </w:rPr>
        <w:t xml:space="preserve">, указывающей на адрес </w:t>
      </w:r>
      <w:proofErr w:type="spellStart"/>
      <w:r w:rsidR="00AD3C23" w:rsidRPr="00811452">
        <w:rPr>
          <w:b/>
          <w:sz w:val="28"/>
          <w:szCs w:val="28"/>
          <w:lang w:val="en-US"/>
        </w:rPr>
        <w:t>url</w:t>
      </w:r>
      <w:proofErr w:type="spellEnd"/>
      <w:r w:rsidR="00AD3C23" w:rsidRPr="00811452">
        <w:rPr>
          <w:bCs/>
          <w:sz w:val="28"/>
          <w:szCs w:val="28"/>
        </w:rPr>
        <w:t>.</w:t>
      </w:r>
      <w:r w:rsidR="00811452" w:rsidRPr="00811452">
        <w:rPr>
          <w:bCs/>
          <w:sz w:val="28"/>
          <w:szCs w:val="28"/>
        </w:rPr>
        <w:t xml:space="preserve"> </w:t>
      </w:r>
    </w:p>
    <w:p w14:paraId="7B42C504" w14:textId="31286022" w:rsidR="00693317" w:rsidRPr="00811452" w:rsidRDefault="005C181D" w:rsidP="006933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r w:rsidRPr="00811452">
        <w:rPr>
          <w:sz w:val="28"/>
          <w:szCs w:val="28"/>
        </w:rPr>
        <w:t>Система</w:t>
      </w:r>
      <w:r w:rsidR="000A51B5" w:rsidRPr="00811452">
        <w:rPr>
          <w:sz w:val="28"/>
          <w:szCs w:val="28"/>
        </w:rPr>
        <w:t xml:space="preserve"> с</w:t>
      </w:r>
      <w:r w:rsidR="00693317" w:rsidRPr="00811452">
        <w:rPr>
          <w:sz w:val="28"/>
          <w:szCs w:val="28"/>
        </w:rPr>
        <w:t>качивает</w:t>
      </w:r>
      <w:r w:rsidR="007102C3">
        <w:rPr>
          <w:sz w:val="28"/>
          <w:szCs w:val="28"/>
        </w:rPr>
        <w:t xml:space="preserve"> </w:t>
      </w:r>
      <w:proofErr w:type="spellStart"/>
      <w:r w:rsidR="00253CE3" w:rsidRPr="00811452">
        <w:rPr>
          <w:b/>
          <w:sz w:val="28"/>
          <w:szCs w:val="28"/>
          <w:lang w:val="en-US"/>
        </w:rPr>
        <w:t>imageCount</w:t>
      </w:r>
      <w:proofErr w:type="spellEnd"/>
      <w:r w:rsidR="007102C3">
        <w:rPr>
          <w:b/>
          <w:sz w:val="28"/>
          <w:szCs w:val="28"/>
        </w:rPr>
        <w:t xml:space="preserve"> </w:t>
      </w:r>
      <w:r w:rsidR="00253CE3" w:rsidRPr="00811452">
        <w:rPr>
          <w:sz w:val="28"/>
          <w:szCs w:val="28"/>
        </w:rPr>
        <w:t>изображений,</w:t>
      </w:r>
      <w:r w:rsidR="00693317" w:rsidRPr="00811452">
        <w:rPr>
          <w:sz w:val="28"/>
          <w:szCs w:val="28"/>
        </w:rPr>
        <w:t xml:space="preserve"> указанных в атрибут</w:t>
      </w:r>
      <w:r w:rsidR="004F62BE" w:rsidRPr="00811452">
        <w:rPr>
          <w:sz w:val="28"/>
          <w:szCs w:val="28"/>
        </w:rPr>
        <w:t>е</w:t>
      </w:r>
      <w:r w:rsidR="00693317" w:rsidRPr="00811452">
        <w:rPr>
          <w:sz w:val="28"/>
          <w:szCs w:val="28"/>
          <w:lang w:val="en-US"/>
        </w:rPr>
        <w:t>SRC</w:t>
      </w:r>
      <w:r w:rsidR="00693317" w:rsidRPr="00811452">
        <w:rPr>
          <w:sz w:val="28"/>
          <w:szCs w:val="28"/>
        </w:rPr>
        <w:t xml:space="preserve"> тег</w:t>
      </w:r>
      <w:r w:rsidR="004F62BE" w:rsidRPr="00811452">
        <w:rPr>
          <w:sz w:val="28"/>
          <w:szCs w:val="28"/>
        </w:rPr>
        <w:t xml:space="preserve">ов </w:t>
      </w:r>
      <w:r w:rsidR="00693317" w:rsidRPr="00811452">
        <w:rPr>
          <w:sz w:val="28"/>
          <w:szCs w:val="28"/>
          <w:lang w:val="en-US"/>
        </w:rPr>
        <w:t>IMG</w:t>
      </w:r>
      <w:r w:rsidR="00C35C3C" w:rsidRPr="00811452">
        <w:rPr>
          <w:sz w:val="28"/>
          <w:szCs w:val="28"/>
        </w:rPr>
        <w:t>, найденных в загруженном документе</w:t>
      </w:r>
      <w:r w:rsidR="00943EAA" w:rsidRPr="00811452">
        <w:rPr>
          <w:sz w:val="28"/>
          <w:szCs w:val="28"/>
        </w:rPr>
        <w:t>.</w:t>
      </w:r>
    </w:p>
    <w:p w14:paraId="4B8D2868" w14:textId="77777777" w:rsidR="00253CE3" w:rsidRPr="00811452" w:rsidRDefault="00253CE3" w:rsidP="00253CE3">
      <w:pPr>
        <w:pStyle w:val="a4"/>
        <w:numPr>
          <w:ilvl w:val="2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При этом система должна распараллелить процесс скачивания изображений, на количество потоков, </w:t>
      </w:r>
      <w:r w:rsidRPr="00811452">
        <w:rPr>
          <w:b/>
          <w:sz w:val="28"/>
          <w:szCs w:val="28"/>
        </w:rPr>
        <w:t>не более</w:t>
      </w:r>
      <w:r w:rsidR="00983590" w:rsidRPr="00983590">
        <w:rPr>
          <w:b/>
          <w:sz w:val="28"/>
          <w:szCs w:val="28"/>
        </w:rPr>
        <w:t xml:space="preserve"> </w:t>
      </w:r>
      <w:proofErr w:type="spellStart"/>
      <w:r w:rsidRPr="00811452">
        <w:rPr>
          <w:b/>
          <w:sz w:val="28"/>
          <w:szCs w:val="28"/>
          <w:lang w:val="en-US"/>
        </w:rPr>
        <w:t>threadCount</w:t>
      </w:r>
      <w:proofErr w:type="spellEnd"/>
    </w:p>
    <w:p w14:paraId="015404A9" w14:textId="77777777" w:rsidR="00D818A0" w:rsidRPr="00811452" w:rsidRDefault="00D818A0" w:rsidP="00253CE3">
      <w:pPr>
        <w:pStyle w:val="a4"/>
        <w:numPr>
          <w:ilvl w:val="2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Максимально возможное количество потоков должно исходить из </w:t>
      </w:r>
      <w:r w:rsidRPr="00811452">
        <w:rPr>
          <w:b/>
          <w:sz w:val="28"/>
          <w:szCs w:val="28"/>
        </w:rPr>
        <w:t xml:space="preserve">текущих аппаратных </w:t>
      </w:r>
      <w:proofErr w:type="gramStart"/>
      <w:r w:rsidRPr="00811452">
        <w:rPr>
          <w:b/>
          <w:sz w:val="28"/>
          <w:szCs w:val="28"/>
        </w:rPr>
        <w:t>возможностей</w:t>
      </w:r>
      <w:r w:rsidRPr="00811452">
        <w:rPr>
          <w:bCs/>
          <w:sz w:val="28"/>
          <w:szCs w:val="28"/>
        </w:rPr>
        <w:t>(</w:t>
      </w:r>
      <w:proofErr w:type="gramEnd"/>
      <w:r w:rsidR="004F685A" w:rsidRPr="00811452">
        <w:rPr>
          <w:bCs/>
          <w:sz w:val="28"/>
          <w:szCs w:val="28"/>
        </w:rPr>
        <w:t>Например,</w:t>
      </w:r>
      <w:r w:rsidRPr="00811452">
        <w:rPr>
          <w:bCs/>
          <w:sz w:val="28"/>
          <w:szCs w:val="28"/>
        </w:rPr>
        <w:t xml:space="preserve"> исходя из количества процессоров на машине)</w:t>
      </w:r>
    </w:p>
    <w:p w14:paraId="0F4389EF" w14:textId="77777777" w:rsidR="00253CE3" w:rsidRPr="00811452" w:rsidRDefault="004F685A" w:rsidP="00253CE3">
      <w:pPr>
        <w:pStyle w:val="a4"/>
        <w:numPr>
          <w:ilvl w:val="2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Реальное количество потоков,</w:t>
      </w:r>
      <w:r w:rsidR="00253CE3" w:rsidRPr="00811452">
        <w:rPr>
          <w:bCs/>
          <w:sz w:val="28"/>
          <w:szCs w:val="28"/>
        </w:rPr>
        <w:t xml:space="preserve"> которое будет использоваться должно зависеть от входных данных </w:t>
      </w:r>
      <w:proofErr w:type="spellStart"/>
      <w:r w:rsidR="00253CE3" w:rsidRPr="00811452">
        <w:rPr>
          <w:b/>
          <w:sz w:val="28"/>
          <w:szCs w:val="28"/>
          <w:lang w:val="en-US"/>
        </w:rPr>
        <w:t>imageCount</w:t>
      </w:r>
      <w:proofErr w:type="spellEnd"/>
      <w:r w:rsidR="00253CE3" w:rsidRPr="00811452">
        <w:rPr>
          <w:bCs/>
          <w:sz w:val="28"/>
          <w:szCs w:val="28"/>
        </w:rPr>
        <w:t xml:space="preserve"> и </w:t>
      </w:r>
      <w:proofErr w:type="spellStart"/>
      <w:r w:rsidR="00253CE3" w:rsidRPr="00811452">
        <w:rPr>
          <w:b/>
          <w:sz w:val="28"/>
          <w:szCs w:val="28"/>
          <w:lang w:val="en-US"/>
        </w:rPr>
        <w:t>threadCount</w:t>
      </w:r>
      <w:proofErr w:type="spellEnd"/>
      <w:r w:rsidR="00253CE3" w:rsidRPr="00811452">
        <w:rPr>
          <w:bCs/>
          <w:sz w:val="28"/>
          <w:szCs w:val="28"/>
        </w:rPr>
        <w:t xml:space="preserve"> и должно быть </w:t>
      </w:r>
      <w:r w:rsidR="00253CE3" w:rsidRPr="00811452">
        <w:rPr>
          <w:b/>
          <w:sz w:val="28"/>
          <w:szCs w:val="28"/>
        </w:rPr>
        <w:t>обосновано</w:t>
      </w:r>
      <w:r w:rsidR="00D818A0" w:rsidRPr="00811452">
        <w:rPr>
          <w:bCs/>
          <w:sz w:val="28"/>
          <w:szCs w:val="28"/>
        </w:rPr>
        <w:t>.</w:t>
      </w:r>
    </w:p>
    <w:p w14:paraId="2D0F54B1" w14:textId="77777777" w:rsidR="00555203" w:rsidRPr="00811452" w:rsidRDefault="00555203" w:rsidP="00555203">
      <w:pPr>
        <w:pStyle w:val="a4"/>
        <w:numPr>
          <w:ilvl w:val="2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Сохраняет скаченные изображения на диск в папку </w:t>
      </w:r>
      <w:r w:rsidRPr="00811452">
        <w:rPr>
          <w:b/>
          <w:sz w:val="28"/>
          <w:szCs w:val="28"/>
          <w:lang w:val="en-US"/>
        </w:rPr>
        <w:t>images</w:t>
      </w:r>
    </w:p>
    <w:p w14:paraId="4030D87D" w14:textId="59E321B5" w:rsidR="00F05A17" w:rsidRPr="00811452" w:rsidRDefault="00253CE3" w:rsidP="00F05A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Система группирует полученные</w:t>
      </w:r>
      <w:r w:rsidR="007102C3">
        <w:rPr>
          <w:bCs/>
          <w:sz w:val="28"/>
          <w:szCs w:val="28"/>
        </w:rPr>
        <w:t xml:space="preserve"> </w:t>
      </w:r>
      <w:proofErr w:type="spellStart"/>
      <w:r w:rsidR="008D67D8" w:rsidRPr="00811452">
        <w:rPr>
          <w:b/>
          <w:sz w:val="28"/>
          <w:szCs w:val="28"/>
          <w:lang w:val="en-US"/>
        </w:rPr>
        <w:t>imageCount</w:t>
      </w:r>
      <w:proofErr w:type="spellEnd"/>
      <w:r w:rsidRPr="00811452">
        <w:rPr>
          <w:bCs/>
          <w:sz w:val="28"/>
          <w:szCs w:val="28"/>
        </w:rPr>
        <w:t xml:space="preserve"> изображени</w:t>
      </w:r>
      <w:r w:rsidR="008D67D8" w:rsidRPr="00811452">
        <w:rPr>
          <w:bCs/>
          <w:sz w:val="28"/>
          <w:szCs w:val="28"/>
        </w:rPr>
        <w:t>й</w:t>
      </w:r>
      <w:r w:rsidRPr="00811452">
        <w:rPr>
          <w:bCs/>
          <w:sz w:val="28"/>
          <w:szCs w:val="28"/>
        </w:rPr>
        <w:t xml:space="preserve"> по адресу сервера в </w:t>
      </w:r>
      <w:proofErr w:type="spellStart"/>
      <w:r w:rsidR="00370EF2" w:rsidRPr="00811452">
        <w:rPr>
          <w:bCs/>
          <w:sz w:val="28"/>
          <w:szCs w:val="28"/>
          <w:lang w:val="en-US"/>
        </w:rPr>
        <w:t>url</w:t>
      </w:r>
      <w:proofErr w:type="spellEnd"/>
      <w:r w:rsidR="00EF4734" w:rsidRPr="00EF4734">
        <w:rPr>
          <w:bCs/>
          <w:sz w:val="28"/>
          <w:szCs w:val="28"/>
        </w:rPr>
        <w:t xml:space="preserve"> </w:t>
      </w:r>
      <w:r w:rsidRPr="00811452">
        <w:rPr>
          <w:bCs/>
          <w:sz w:val="28"/>
          <w:szCs w:val="28"/>
        </w:rPr>
        <w:t>адресе изображения</w:t>
      </w:r>
      <w:r w:rsidR="007102C3">
        <w:rPr>
          <w:bCs/>
          <w:sz w:val="28"/>
          <w:szCs w:val="28"/>
        </w:rPr>
        <w:t>.</w:t>
      </w:r>
    </w:p>
    <w:p w14:paraId="2CEE0EDD" w14:textId="7990F085" w:rsidR="00F05A17" w:rsidRDefault="00253CE3" w:rsidP="00F05A17">
      <w:pPr>
        <w:pStyle w:val="a4"/>
        <w:numPr>
          <w:ilvl w:val="1"/>
          <w:numId w:val="5"/>
        </w:numPr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 xml:space="preserve">Система отдает ответ в формате </w:t>
      </w:r>
      <w:r w:rsidRPr="00811452">
        <w:rPr>
          <w:bCs/>
          <w:sz w:val="28"/>
          <w:szCs w:val="28"/>
          <w:lang w:val="en-US"/>
        </w:rPr>
        <w:t>json</w:t>
      </w:r>
      <w:r w:rsidR="007102C3">
        <w:rPr>
          <w:bCs/>
          <w:sz w:val="28"/>
          <w:szCs w:val="28"/>
        </w:rPr>
        <w:t xml:space="preserve">. </w:t>
      </w:r>
    </w:p>
    <w:p w14:paraId="4868215E" w14:textId="77777777" w:rsidR="007102C3" w:rsidRPr="00811452" w:rsidRDefault="007102C3" w:rsidP="007102C3">
      <w:pPr>
        <w:pStyle w:val="a4"/>
        <w:ind w:left="1440"/>
        <w:rPr>
          <w:bCs/>
          <w:sz w:val="28"/>
          <w:szCs w:val="28"/>
        </w:rPr>
      </w:pPr>
    </w:p>
    <w:p w14:paraId="165220B4" w14:textId="255EA7F3" w:rsidR="005B0A1E" w:rsidRPr="00EF4734" w:rsidRDefault="00555203" w:rsidP="00555203">
      <w:pPr>
        <w:pStyle w:val="a4"/>
        <w:ind w:left="0"/>
        <w:rPr>
          <w:bCs/>
          <w:sz w:val="28"/>
          <w:szCs w:val="28"/>
        </w:rPr>
      </w:pPr>
      <w:r w:rsidRPr="00811452">
        <w:rPr>
          <w:bCs/>
          <w:sz w:val="28"/>
          <w:szCs w:val="28"/>
        </w:rPr>
        <w:t>Необходимо реализовать тестовый клиент сервиса.</w:t>
      </w:r>
      <w:r w:rsidR="005B0A1E" w:rsidRPr="00811452">
        <w:rPr>
          <w:bCs/>
          <w:sz w:val="28"/>
          <w:szCs w:val="28"/>
        </w:rPr>
        <w:t xml:space="preserve"> Консоль должна запрашивать необходимые данные у пользователя, обращаться к сервису и показывать результат. </w:t>
      </w:r>
    </w:p>
    <w:p w14:paraId="214DD756" w14:textId="77777777" w:rsidR="00040CD3" w:rsidRPr="00811452" w:rsidRDefault="00040CD3" w:rsidP="007F608E">
      <w:pPr>
        <w:pStyle w:val="a4"/>
        <w:ind w:left="0"/>
        <w:rPr>
          <w:b/>
          <w:sz w:val="28"/>
          <w:szCs w:val="28"/>
        </w:rPr>
      </w:pPr>
    </w:p>
    <w:sectPr w:rsidR="00040CD3" w:rsidRPr="00811452" w:rsidSect="004F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7FB4"/>
    <w:multiLevelType w:val="hybridMultilevel"/>
    <w:tmpl w:val="F37EC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F41DF"/>
    <w:multiLevelType w:val="multilevel"/>
    <w:tmpl w:val="BB1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71A8A"/>
    <w:multiLevelType w:val="hybridMultilevel"/>
    <w:tmpl w:val="B9D835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05A4D"/>
    <w:multiLevelType w:val="multilevel"/>
    <w:tmpl w:val="BB1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C5164"/>
    <w:multiLevelType w:val="hybridMultilevel"/>
    <w:tmpl w:val="29FC0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D7792"/>
    <w:multiLevelType w:val="multilevel"/>
    <w:tmpl w:val="BB1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00AC3"/>
    <w:multiLevelType w:val="hybridMultilevel"/>
    <w:tmpl w:val="17322C6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75D81E35"/>
    <w:multiLevelType w:val="hybridMultilevel"/>
    <w:tmpl w:val="274252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E11260E"/>
    <w:multiLevelType w:val="hybridMultilevel"/>
    <w:tmpl w:val="3C84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1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514C"/>
    <w:rsid w:val="00040CD3"/>
    <w:rsid w:val="000906C6"/>
    <w:rsid w:val="000A51B5"/>
    <w:rsid w:val="000A5303"/>
    <w:rsid w:val="000C779C"/>
    <w:rsid w:val="000F63F6"/>
    <w:rsid w:val="00147A14"/>
    <w:rsid w:val="00164310"/>
    <w:rsid w:val="001F1956"/>
    <w:rsid w:val="001F466F"/>
    <w:rsid w:val="00203D24"/>
    <w:rsid w:val="00253CE3"/>
    <w:rsid w:val="002E4C7E"/>
    <w:rsid w:val="003373AF"/>
    <w:rsid w:val="00344E5B"/>
    <w:rsid w:val="00370EF2"/>
    <w:rsid w:val="00373440"/>
    <w:rsid w:val="003B5C13"/>
    <w:rsid w:val="003B628A"/>
    <w:rsid w:val="003C5DC4"/>
    <w:rsid w:val="003F4FE8"/>
    <w:rsid w:val="00427058"/>
    <w:rsid w:val="00472A9C"/>
    <w:rsid w:val="004A5F57"/>
    <w:rsid w:val="004C764C"/>
    <w:rsid w:val="004F4B85"/>
    <w:rsid w:val="004F62BE"/>
    <w:rsid w:val="004F685A"/>
    <w:rsid w:val="00512698"/>
    <w:rsid w:val="0052514C"/>
    <w:rsid w:val="00555203"/>
    <w:rsid w:val="00574CDA"/>
    <w:rsid w:val="00597988"/>
    <w:rsid w:val="005B0A1E"/>
    <w:rsid w:val="005B5579"/>
    <w:rsid w:val="005C181D"/>
    <w:rsid w:val="00611C90"/>
    <w:rsid w:val="0063737D"/>
    <w:rsid w:val="006472A9"/>
    <w:rsid w:val="006850C8"/>
    <w:rsid w:val="00693317"/>
    <w:rsid w:val="006B3E04"/>
    <w:rsid w:val="007102C3"/>
    <w:rsid w:val="007116C0"/>
    <w:rsid w:val="00724C81"/>
    <w:rsid w:val="007725A5"/>
    <w:rsid w:val="007F608E"/>
    <w:rsid w:val="00811452"/>
    <w:rsid w:val="0086041C"/>
    <w:rsid w:val="008719B4"/>
    <w:rsid w:val="008D67D8"/>
    <w:rsid w:val="008E29F1"/>
    <w:rsid w:val="008F6F35"/>
    <w:rsid w:val="00943EAA"/>
    <w:rsid w:val="00971F0C"/>
    <w:rsid w:val="00977FF6"/>
    <w:rsid w:val="00983590"/>
    <w:rsid w:val="00A24E55"/>
    <w:rsid w:val="00A57709"/>
    <w:rsid w:val="00AD3C23"/>
    <w:rsid w:val="00AE20A8"/>
    <w:rsid w:val="00AE76CA"/>
    <w:rsid w:val="00B03AA0"/>
    <w:rsid w:val="00B33FB5"/>
    <w:rsid w:val="00B557C7"/>
    <w:rsid w:val="00B85906"/>
    <w:rsid w:val="00BD6647"/>
    <w:rsid w:val="00C22AC8"/>
    <w:rsid w:val="00C35C3C"/>
    <w:rsid w:val="00C46C78"/>
    <w:rsid w:val="00C7302E"/>
    <w:rsid w:val="00CB4690"/>
    <w:rsid w:val="00CD1FA2"/>
    <w:rsid w:val="00D71D59"/>
    <w:rsid w:val="00D818A0"/>
    <w:rsid w:val="00DB46E3"/>
    <w:rsid w:val="00DC02F6"/>
    <w:rsid w:val="00E509FB"/>
    <w:rsid w:val="00E510A4"/>
    <w:rsid w:val="00E53733"/>
    <w:rsid w:val="00E92797"/>
    <w:rsid w:val="00EF4734"/>
    <w:rsid w:val="00F05A17"/>
    <w:rsid w:val="00F10496"/>
    <w:rsid w:val="00F1714C"/>
    <w:rsid w:val="00F61398"/>
    <w:rsid w:val="00F6669D"/>
    <w:rsid w:val="00FD0068"/>
    <w:rsid w:val="00FF2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3752"/>
  <w15:docId w15:val="{B74705DE-9014-4A0E-B4D3-4B43FA1B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B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514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2698"/>
    <w:pPr>
      <w:ind w:left="720"/>
      <w:contextualSpacing/>
    </w:pPr>
  </w:style>
  <w:style w:type="character" w:styleId="a5">
    <w:name w:val="Hyperlink"/>
    <w:uiPriority w:val="99"/>
    <w:unhideWhenUsed/>
    <w:rsid w:val="006B3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Баканов Андрей</dc:creator>
  <cp:keywords/>
  <dc:description/>
  <cp:lastModifiedBy>zaqwsx2222222222@gmail.com</cp:lastModifiedBy>
  <cp:revision>5</cp:revision>
  <dcterms:created xsi:type="dcterms:W3CDTF">2019-07-02T08:27:00Z</dcterms:created>
  <dcterms:modified xsi:type="dcterms:W3CDTF">2021-10-12T15:28:00Z</dcterms:modified>
</cp:coreProperties>
</file>