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5C025" w14:textId="77777777" w:rsidR="00F60F99" w:rsidRDefault="00F60F99" w:rsidP="00F60F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AAD7E5" w14:textId="77777777" w:rsidR="00F60F99" w:rsidRDefault="00F60F99" w:rsidP="00F60F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0EE27C" w14:textId="77777777" w:rsidR="00F60F99" w:rsidRDefault="00F60F99" w:rsidP="00F60F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9F50D2" w14:textId="77777777" w:rsidR="00F60F99" w:rsidRDefault="00F60F99" w:rsidP="00F60F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CB33F5" w14:textId="4513909B" w:rsidR="00F60F99" w:rsidRPr="00F60F99" w:rsidRDefault="00F60F99" w:rsidP="00F60F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0F99">
        <w:rPr>
          <w:rFonts w:ascii="Times New Roman" w:hAnsi="Times New Roman" w:cs="Times New Roman"/>
          <w:sz w:val="24"/>
          <w:szCs w:val="24"/>
        </w:rPr>
        <w:t>Unit 2 Assignment</w:t>
      </w:r>
    </w:p>
    <w:p w14:paraId="5C29370E" w14:textId="77777777" w:rsidR="00F60F99" w:rsidRPr="00F60F99" w:rsidRDefault="00F60F99" w:rsidP="00F60F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3416AD" w14:textId="77777777" w:rsidR="00F60F99" w:rsidRPr="00F60F99" w:rsidRDefault="00F60F99" w:rsidP="00F60F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0F99">
        <w:rPr>
          <w:rFonts w:ascii="Times New Roman" w:hAnsi="Times New Roman" w:cs="Times New Roman"/>
          <w:sz w:val="24"/>
          <w:szCs w:val="24"/>
        </w:rPr>
        <w:t>Garrett Blankenship</w:t>
      </w:r>
    </w:p>
    <w:p w14:paraId="3B954BA6" w14:textId="7F56934E" w:rsidR="00F60F99" w:rsidRPr="00F60F99" w:rsidRDefault="00F60F99" w:rsidP="00F60F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0F99">
        <w:rPr>
          <w:rFonts w:ascii="Times New Roman" w:hAnsi="Times New Roman" w:cs="Times New Roman"/>
          <w:sz w:val="24"/>
          <w:szCs w:val="24"/>
        </w:rPr>
        <w:t>IT481</w:t>
      </w:r>
    </w:p>
    <w:p w14:paraId="375E1AD6" w14:textId="61F10C1A" w:rsidR="00F60F99" w:rsidRDefault="00F60F99" w:rsidP="00F60F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0F99">
        <w:rPr>
          <w:rFonts w:ascii="Times New Roman" w:hAnsi="Times New Roman" w:cs="Times New Roman"/>
          <w:sz w:val="24"/>
          <w:szCs w:val="24"/>
        </w:rPr>
        <w:t>Purdue University Global</w:t>
      </w:r>
    </w:p>
    <w:p w14:paraId="776A2E63" w14:textId="77777777" w:rsidR="00F60F99" w:rsidRDefault="00F60F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1EC9EE" w14:textId="40FED463" w:rsidR="00F60F99" w:rsidRDefault="00F60F99" w:rsidP="00F60F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67C8EF" wp14:editId="27D67093">
            <wp:extent cx="5943600" cy="3288030"/>
            <wp:effectExtent l="0" t="0" r="0" b="762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C33E" w14:textId="77777777" w:rsidR="00F60F99" w:rsidRDefault="00F60F99" w:rsidP="00F60F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D291B" w14:textId="77777777" w:rsidR="00F60F99" w:rsidRDefault="00F60F99" w:rsidP="00F60F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CA2BF0" wp14:editId="4BA60FA9">
            <wp:extent cx="5943600" cy="317182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84EB" w14:textId="05357F31" w:rsidR="00F60F99" w:rsidRPr="00F60F99" w:rsidRDefault="00F60F99" w:rsidP="00F60F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742C48" wp14:editId="7068DFEB">
            <wp:extent cx="5943600" cy="3179445"/>
            <wp:effectExtent l="0" t="0" r="0" b="190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F99" w:rsidRPr="00F60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99"/>
    <w:rsid w:val="001861A8"/>
    <w:rsid w:val="00F6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611E"/>
  <w15:chartTrackingRefBased/>
  <w15:docId w15:val="{0257BFFA-44F9-46A8-BD07-55EA29B81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blankenship</dc:creator>
  <cp:keywords/>
  <dc:description/>
  <cp:lastModifiedBy>garrett blankenship</cp:lastModifiedBy>
  <cp:revision>1</cp:revision>
  <dcterms:created xsi:type="dcterms:W3CDTF">2021-12-22T02:54:00Z</dcterms:created>
  <dcterms:modified xsi:type="dcterms:W3CDTF">2021-12-22T02:57:00Z</dcterms:modified>
</cp:coreProperties>
</file>