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E2938" w14:textId="77777777" w:rsidR="0019678A" w:rsidRDefault="00632DCD">
      <w:pPr>
        <w:spacing w:before="200" w:after="200" w:line="360" w:lineRule="auto"/>
        <w:ind w:left="-360" w:right="-360"/>
        <w:rPr>
          <w:rFonts w:ascii="Google Sans" w:eastAsia="Google Sans" w:hAnsi="Google Sans" w:cs="Google Sans"/>
          <w:b/>
          <w:color w:val="3C4043"/>
          <w:sz w:val="40"/>
          <w:szCs w:val="40"/>
        </w:rPr>
      </w:pPr>
      <w:r>
        <w:rPr>
          <w:rFonts w:ascii="Google Sans" w:eastAsia="Google Sans" w:hAnsi="Google Sans" w:cs="Google Sans"/>
          <w:b/>
          <w:color w:val="3C4043"/>
          <w:sz w:val="40"/>
          <w:szCs w:val="40"/>
        </w:rPr>
        <w:t>Incident report analysis</w:t>
      </w:r>
    </w:p>
    <w:p w14:paraId="29403C5C" w14:textId="77777777" w:rsidR="0019678A" w:rsidRDefault="00632DCD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b/>
          <w:color w:val="34A853"/>
          <w:sz w:val="24"/>
          <w:szCs w:val="24"/>
        </w:rPr>
        <w:t>Instructions</w:t>
      </w:r>
    </w:p>
    <w:p w14:paraId="2058684B" w14:textId="77777777" w:rsidR="0019678A" w:rsidRDefault="00632DCD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As you continue through this course, you may use this template to record your findings after completing an activity or to take notes on what you've learned about a specific tool or concept. You can also use this chart as a way to practice applying the NIST</w:t>
      </w:r>
      <w:r>
        <w:rPr>
          <w:rFonts w:ascii="Google Sans" w:eastAsia="Google Sans" w:hAnsi="Google Sans" w:cs="Google Sans"/>
          <w:sz w:val="24"/>
          <w:szCs w:val="24"/>
        </w:rPr>
        <w:t xml:space="preserve"> framework to different situations you encounter.</w:t>
      </w:r>
    </w:p>
    <w:tbl>
      <w:tblPr>
        <w:tblStyle w:val="a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19678A" w14:paraId="34539D0D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5DB09" w14:textId="77777777" w:rsidR="0019678A" w:rsidRDefault="00632DCD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Summary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0E7A6" w14:textId="51799191" w:rsidR="0019678A" w:rsidRDefault="0016255C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organization recently experienced a </w:t>
            </w:r>
            <w:proofErr w:type="spellStart"/>
            <w:r>
              <w:rPr>
                <w:rFonts w:ascii="Google Sans" w:eastAsia="Google Sans" w:hAnsi="Google Sans" w:cs="Google Sans"/>
              </w:rPr>
              <w:t>DdoS</w:t>
            </w:r>
            <w:proofErr w:type="spellEnd"/>
            <w:r>
              <w:rPr>
                <w:rFonts w:ascii="Google Sans" w:eastAsia="Google Sans" w:hAnsi="Google Sans" w:cs="Google Sans"/>
              </w:rPr>
              <w:t xml:space="preserve"> attack, which compromised the internal network for two hours. </w:t>
            </w:r>
            <w:r>
              <w:rPr>
                <w:rFonts w:ascii="Google Sans" w:eastAsia="Google Sans" w:hAnsi="Google Sans" w:cs="Google Sans"/>
              </w:rPr>
              <w:t>The organization’s network services suddenly stopped responding due to an incoming flood of ICMP packets through an unconfigured firewall. Normal internal network traffic could not access any network resources.</w:t>
            </w:r>
            <w:r>
              <w:rPr>
                <w:rFonts w:ascii="Google Sans" w:eastAsia="Google Sans" w:hAnsi="Google Sans" w:cs="Google Sans"/>
              </w:rPr>
              <w:t xml:space="preserve"> The cybersecurity team found that a malicious actor had sent a flood of ICMP pings into the company’s network through an unconfigured firewall.</w:t>
            </w:r>
          </w:p>
        </w:tc>
      </w:tr>
      <w:tr w:rsidR="0019678A" w14:paraId="2A21876D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CDC16" w14:textId="77777777" w:rsidR="0019678A" w:rsidRDefault="00632DCD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Identify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3DBBC" w14:textId="1AE3738F" w:rsidR="0019678A" w:rsidRDefault="0016255C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The incident management team responded by blocking incoming ICMP packets, stopping all non-critical networks services offline. The security team implemented source IP address verification on the firewall to check for spoofed IP addresses on incoming ICMP packets.</w:t>
            </w:r>
          </w:p>
        </w:tc>
      </w:tr>
      <w:tr w:rsidR="0019678A" w14:paraId="19A4282E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5290D" w14:textId="77777777" w:rsidR="0019678A" w:rsidRDefault="00632DCD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Protect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4CA5D" w14:textId="7FF3F657" w:rsidR="0019678A" w:rsidRPr="001F2127" w:rsidRDefault="001F212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Cs/>
              </w:rPr>
            </w:pPr>
            <w:r>
              <w:rPr>
                <w:rFonts w:ascii="Google Sans" w:eastAsia="Google Sans" w:hAnsi="Google Sans" w:cs="Google Sans"/>
                <w:bCs/>
              </w:rPr>
              <w:t>The network security team implemented a new firewall rule to limit the rate of incoming ICMP packets.</w:t>
            </w:r>
          </w:p>
        </w:tc>
      </w:tr>
      <w:tr w:rsidR="0019678A" w14:paraId="75A0AC65" w14:textId="77777777">
        <w:trPr>
          <w:trHeight w:val="63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630BF" w14:textId="77777777" w:rsidR="0019678A" w:rsidRDefault="00632DCD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Detect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8E688" w14:textId="17FA9455" w:rsidR="0019678A" w:rsidRDefault="001F212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The network security team implemented networking monitoring software to detect abnormal traffic patterns. They also implemented and IDS / IPS system to filter out some ICMP traffic based on suspicious characteristics.</w:t>
            </w:r>
          </w:p>
        </w:tc>
      </w:tr>
      <w:tr w:rsidR="0019678A" w14:paraId="1CB5A3A4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2995A" w14:textId="77777777" w:rsidR="0019678A" w:rsidRDefault="00632DCD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Respond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1D281" w14:textId="016DA847" w:rsidR="0019678A" w:rsidRDefault="001F212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Cs/>
              </w:rPr>
              <w:t xml:space="preserve">The incident management team responded by blocking incoming ICMP </w:t>
            </w:r>
            <w:r>
              <w:rPr>
                <w:rFonts w:ascii="Google Sans" w:eastAsia="Google Sans" w:hAnsi="Google Sans" w:cs="Google Sans"/>
                <w:bCs/>
              </w:rPr>
              <w:lastRenderedPageBreak/>
              <w:t>packets, stopping all non-critical network services offline.</w:t>
            </w:r>
          </w:p>
        </w:tc>
      </w:tr>
      <w:tr w:rsidR="0019678A" w14:paraId="7A30BB73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378F5" w14:textId="77777777" w:rsidR="0019678A" w:rsidRDefault="00632DCD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lastRenderedPageBreak/>
              <w:t>Recover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4398D" w14:textId="19C2FEC2" w:rsidR="0019678A" w:rsidRDefault="001F212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After setting up a new firewall rule, implementing an IDS / IPS System and networking software, the network is restored by unblocking incoming ICMP packets.</w:t>
            </w:r>
          </w:p>
        </w:tc>
      </w:tr>
    </w:tbl>
    <w:p w14:paraId="3A9413D4" w14:textId="77777777" w:rsidR="0019678A" w:rsidRDefault="0019678A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5DC978F7" w14:textId="77777777" w:rsidR="0019678A" w:rsidRDefault="00632DCD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pict w14:anchorId="205EC0EC">
          <v:rect id="_x0000_i1025" style="width:0;height:1.5pt" o:hralign="center" o:hrstd="t" o:hr="t" fillcolor="#a0a0a0" stroked="f"/>
        </w:pict>
      </w:r>
    </w:p>
    <w:p w14:paraId="15328A7A" w14:textId="77777777" w:rsidR="0019678A" w:rsidRDefault="0019678A">
      <w:pPr>
        <w:spacing w:line="360" w:lineRule="auto"/>
        <w:ind w:left="-360" w:right="-360"/>
        <w:rPr>
          <w:rFonts w:ascii="Google Sans" w:eastAsia="Google Sans" w:hAnsi="Google Sans" w:cs="Google Sans"/>
        </w:rPr>
      </w:pPr>
    </w:p>
    <w:tbl>
      <w:tblPr>
        <w:tblStyle w:val="a0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19678A" w14:paraId="7BEB0E00" w14:textId="77777777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2FA1" w14:textId="77777777" w:rsidR="0019678A" w:rsidRDefault="00632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Reflections/Notes:</w:t>
            </w:r>
          </w:p>
        </w:tc>
      </w:tr>
    </w:tbl>
    <w:p w14:paraId="03850007" w14:textId="77777777" w:rsidR="0019678A" w:rsidRDefault="0019678A">
      <w:pPr>
        <w:spacing w:line="360" w:lineRule="auto"/>
        <w:ind w:left="-360" w:right="-360"/>
        <w:rPr>
          <w:rFonts w:ascii="Google Sans" w:eastAsia="Google Sans" w:hAnsi="Google Sans" w:cs="Google Sans"/>
        </w:rPr>
      </w:pPr>
    </w:p>
    <w:sectPr w:rsidR="0019678A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4A8B7" w14:textId="77777777" w:rsidR="00632DCD" w:rsidRDefault="00632DCD">
      <w:pPr>
        <w:spacing w:line="240" w:lineRule="auto"/>
      </w:pPr>
      <w:r>
        <w:separator/>
      </w:r>
    </w:p>
  </w:endnote>
  <w:endnote w:type="continuationSeparator" w:id="0">
    <w:p w14:paraId="580B7CC9" w14:textId="77777777" w:rsidR="00632DCD" w:rsidRDefault="00632D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8186E" w14:textId="77777777" w:rsidR="0019678A" w:rsidRDefault="0019678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C85FB" w14:textId="77777777" w:rsidR="00632DCD" w:rsidRDefault="00632DCD">
      <w:pPr>
        <w:spacing w:line="240" w:lineRule="auto"/>
      </w:pPr>
      <w:r>
        <w:separator/>
      </w:r>
    </w:p>
  </w:footnote>
  <w:footnote w:type="continuationSeparator" w:id="0">
    <w:p w14:paraId="263DE57D" w14:textId="77777777" w:rsidR="00632DCD" w:rsidRDefault="00632D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AB52E" w14:textId="77777777" w:rsidR="0019678A" w:rsidRDefault="0019678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C9B97" w14:textId="77777777" w:rsidR="0019678A" w:rsidRDefault="00632DCD">
    <w:r>
      <w:rPr>
        <w:noProof/>
      </w:rPr>
      <w:drawing>
        <wp:inline distT="114300" distB="114300" distL="114300" distR="114300" wp14:anchorId="19FF0639" wp14:editId="679E6E6E">
          <wp:extent cx="1096601" cy="81438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3942" t="28613" r="18910" b="26277"/>
                  <a:stretch>
                    <a:fillRect/>
                  </a:stretch>
                </pic:blipFill>
                <pic:spPr>
                  <a:xfrm>
                    <a:off x="0" y="0"/>
                    <a:ext cx="1096601" cy="814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78A"/>
    <w:rsid w:val="0016255C"/>
    <w:rsid w:val="0019678A"/>
    <w:rsid w:val="001F2127"/>
    <w:rsid w:val="0063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7997F"/>
  <w15:docId w15:val="{41E35D6E-168A-4D89-B1AF-06DCB80BB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Mark Juntilla</cp:lastModifiedBy>
  <cp:revision>3</cp:revision>
  <dcterms:created xsi:type="dcterms:W3CDTF">2025-02-18T22:04:00Z</dcterms:created>
  <dcterms:modified xsi:type="dcterms:W3CDTF">2025-02-18T22:20:00Z</dcterms:modified>
</cp:coreProperties>
</file>