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离组申请表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你是：</w:t>
      </w: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837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负责人  </w:t>
      </w: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832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非负责人</w:t>
      </w:r>
    </w:p>
    <w:p>
      <w:pPr>
        <w:ind w:firstLine="630" w:firstLineChars="3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若是负责人，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请写明负责的项目：</w:t>
      </w:r>
    </w:p>
    <w:p>
      <w:pPr>
        <w:ind w:firstLine="630" w:firstLineChars="30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离组原因：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请勾选以下选项：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72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离组后，我的行为将不受组织保护。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719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我之后的行为不会再对组织有任何影响。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718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不论我是自愿离组还是被辞退，我服从组织安排。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最后，你将离去，但革命仍在继续，我们随时等候着你的归来！</w:t>
      </w:r>
    </w:p>
    <w:p>
      <w:pPr>
        <w:wordWrap w:val="0"/>
        <w:jc w:val="righ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年  月  日  </w:t>
      </w:r>
    </w:p>
    <w:p>
      <w:pPr>
        <w:wordWrap w:val="0"/>
        <w:jc w:val="righ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签字：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lZjgzYjcwMTNlZjM5NTkxNjg5OGFhYjZiNWQyNzEifQ=="/>
  </w:docVars>
  <w:rsids>
    <w:rsidRoot w:val="59B826E8"/>
    <w:rsid w:val="59B8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2022-10-01T03:24:00Z</dcterms:created>
  <dc:creator>In the cold wind 身处寒风</dc:creator>
  <cp:lastModifiedBy>In the cold wind 身处寒风</cp:lastModifiedBy>
  <cp:lastPrinted>2022-10-01T03:35:32Z</cp:lastPrinted>
  <dcterms:modified xsi:type="dcterms:W3CDTF">2022-10-01T03:36:58Z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385B1F86F472420789BAF4C116A90FF3</vt:lpwstr>
  </property>
</Properties>
</file>