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F341" w14:textId="7F7F059E" w:rsidR="00466DA2" w:rsidRDefault="00D767CF">
      <w:pPr>
        <w:rPr>
          <w:lang w:val="en-US"/>
        </w:rPr>
      </w:pPr>
      <w:r>
        <w:rPr>
          <w:lang w:val="en-US"/>
        </w:rPr>
        <w:t>Using Maps Concept:</w:t>
      </w:r>
    </w:p>
    <w:p w14:paraId="47077190" w14:textId="0A02ACC8" w:rsidR="00D767CF" w:rsidRDefault="00347C65" w:rsidP="00D767C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767CF" w:rsidRPr="00D767CF">
          <w:rPr>
            <w:rStyle w:val="Hyperlink"/>
            <w:lang w:val="en-US"/>
          </w:rPr>
          <w:t>https://practice.geeksforgeeks.org/problems/count-the-specials/1/?track=module-2-arrays-and-strings&amp;batchId=113</w:t>
        </w:r>
      </w:hyperlink>
    </w:p>
    <w:p w14:paraId="63FF5266" w14:textId="584DA6DD" w:rsidR="001E4590" w:rsidRDefault="001E4590" w:rsidP="00AD20AD">
      <w:pPr>
        <w:rPr>
          <w:lang w:val="en-US"/>
        </w:rPr>
      </w:pPr>
      <w:r>
        <w:rPr>
          <w:lang w:val="en-US"/>
        </w:rPr>
        <w:t>Subsets:</w:t>
      </w:r>
    </w:p>
    <w:p w14:paraId="23AB18A0" w14:textId="047BACD0" w:rsidR="00D767CF" w:rsidRDefault="001E4590" w:rsidP="00AD20AD">
      <w:pPr>
        <w:rPr>
          <w:lang w:val="en-US"/>
        </w:rPr>
      </w:pPr>
      <w:hyperlink r:id="rId6" w:history="1">
        <w:r w:rsidRPr="00ED5891">
          <w:rPr>
            <w:rStyle w:val="Hyperlink"/>
            <w:lang w:val="en-US"/>
          </w:rPr>
          <w:t>https://practice.geeksforgeeks.org/problems/even-subsets/1/?track=module-2-arrays-and-strings&amp;batchId=113</w:t>
        </w:r>
      </w:hyperlink>
    </w:p>
    <w:p w14:paraId="17A14829" w14:textId="215A00E6" w:rsidR="00347C65" w:rsidRDefault="00347C65" w:rsidP="00AD20AD">
      <w:pPr>
        <w:rPr>
          <w:lang w:val="en-US"/>
        </w:rPr>
      </w:pPr>
    </w:p>
    <w:p w14:paraId="14E12D48" w14:textId="638363BC" w:rsidR="00347C65" w:rsidRPr="00AD20AD" w:rsidRDefault="00347C65" w:rsidP="00AD20AD">
      <w:pPr>
        <w:rPr>
          <w:lang w:val="en-US"/>
        </w:rPr>
      </w:pPr>
      <w:hyperlink r:id="rId7" w:history="1">
        <w:r w:rsidRPr="00347C65">
          <w:rPr>
            <w:rStyle w:val="Hyperlink"/>
            <w:lang w:val="en-US"/>
          </w:rPr>
          <w:t>https://practice.geeksforgeeks.org/problems/almost-equal/1/?track=module-2-arrays-and-strings&amp;batchId=113#</w:t>
        </w:r>
      </w:hyperlink>
    </w:p>
    <w:sectPr w:rsidR="00347C65" w:rsidRPr="00AD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C93"/>
    <w:multiLevelType w:val="hybridMultilevel"/>
    <w:tmpl w:val="D16E1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1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CF"/>
    <w:rsid w:val="001E4590"/>
    <w:rsid w:val="00347C65"/>
    <w:rsid w:val="00466DA2"/>
    <w:rsid w:val="00804885"/>
    <w:rsid w:val="009E2ACB"/>
    <w:rsid w:val="00AD20AD"/>
    <w:rsid w:val="00D7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2DAB"/>
  <w15:chartTrackingRefBased/>
  <w15:docId w15:val="{C29939D5-17BA-4F3B-BBBE-4EBC36E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almost-equal/1/?track=module-2-arrays-and-strings&amp;batchId=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even-subsets/1/?track=module-2-arrays-and-strings&amp;batchId=113" TargetMode="External"/><Relationship Id="rId5" Type="http://schemas.openxmlformats.org/officeDocument/2006/relationships/hyperlink" Target="https://practice.geeksforgeeks.org/problems/count-the-specials/1/?track=module-2-arrays-and-strings&amp;batchId=1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 reddy kamalapuram</dc:creator>
  <cp:keywords/>
  <dc:description/>
  <cp:lastModifiedBy>sreenivasulu reddy kamalapuram</cp:lastModifiedBy>
  <cp:revision>4</cp:revision>
  <dcterms:created xsi:type="dcterms:W3CDTF">2022-05-17T11:08:00Z</dcterms:created>
  <dcterms:modified xsi:type="dcterms:W3CDTF">2022-05-18T11:06:00Z</dcterms:modified>
</cp:coreProperties>
</file>