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55CAE8E1" w:rsidR="00C77A34" w:rsidRPr="00E45EFE" w:rsidRDefault="0046490C" w:rsidP="00BB1FA5">
      <w:pPr>
        <w:pStyle w:val="Heading2"/>
      </w:pPr>
      <w:r>
        <w:t>SNHU Travel</w:t>
      </w:r>
    </w:p>
    <w:p w14:paraId="5AB3BB5D" w14:textId="77777777" w:rsidR="00E45EFE" w:rsidRPr="00E45EFE" w:rsidRDefault="00E45EFE" w:rsidP="00BB1FA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01C39C43" w:rsidR="00E45EFE" w:rsidRPr="00E45EFE" w:rsidRDefault="00411725" w:rsidP="00BB1FA5">
            <w:r>
              <w:t xml:space="preserve">Work together to develop a software application for our client SNHU Travel, who are trying to expand their </w:t>
            </w:r>
            <w:r w:rsidR="00A46D3B">
              <w:t xml:space="preserve">cliental </w:t>
            </w:r>
            <w:r w:rsidR="00131AB7">
              <w:t xml:space="preserve">by implementing </w:t>
            </w:r>
            <w:r w:rsidR="00FA628C">
              <w:t>trendy, niche vacation packages</w:t>
            </w:r>
            <w:r w:rsidR="00101EF3">
              <w:t>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5F70F854" w:rsidR="00B979F0" w:rsidRPr="00E45EFE" w:rsidRDefault="00303BD9" w:rsidP="00BB1FA5">
            <w:r>
              <w:t xml:space="preserve">Create a trendy, stylized responsive web-design that showcases the </w:t>
            </w:r>
            <w:r w:rsidR="00B16741">
              <w:t xml:space="preserve">niche vacation packages and meets customers expectations of production in a five-week time span. </w:t>
            </w:r>
            <w:r w:rsidR="00390A3E">
              <w:t xml:space="preserve"> </w:t>
            </w:r>
            <w:r w:rsidR="00A307CF">
              <w:t xml:space="preserve"> </w:t>
            </w:r>
            <w:r w:rsidR="00476A7E">
              <w:t xml:space="preserve"> 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7B3D2CEE" w14:textId="2E6526E4" w:rsidR="00B979F0" w:rsidRDefault="00293D30" w:rsidP="00BB1FA5">
            <w:r>
              <w:t>Christy</w:t>
            </w:r>
            <w:r w:rsidR="0039552D">
              <w:t xml:space="preserve"> – Product Owner</w:t>
            </w:r>
            <w:r w:rsidR="00A67F16">
              <w:t xml:space="preserve"> </w:t>
            </w:r>
            <w:r w:rsidR="00BA4417">
              <w:t>–</w:t>
            </w:r>
            <w:r w:rsidR="00A67F16">
              <w:t xml:space="preserve"> </w:t>
            </w:r>
            <w:r w:rsidR="00BA4417">
              <w:t>(999) 123-4567</w:t>
            </w:r>
          </w:p>
          <w:p w14:paraId="113D5F2F" w14:textId="4467D115" w:rsidR="0039552D" w:rsidRDefault="005A33FE" w:rsidP="00BB1FA5">
            <w:r>
              <w:t>Ron</w:t>
            </w:r>
            <w:r w:rsidR="00A67F16">
              <w:t xml:space="preserve"> – Scrum Master</w:t>
            </w:r>
            <w:r w:rsidR="00BA4417">
              <w:t xml:space="preserve"> – (999) 234-5678</w:t>
            </w:r>
          </w:p>
          <w:p w14:paraId="4DE83850" w14:textId="4DF6B06F" w:rsidR="00A67F16" w:rsidRDefault="005A33FE" w:rsidP="00BB1FA5">
            <w:r>
              <w:t>Nicole</w:t>
            </w:r>
            <w:r w:rsidR="00A67F16">
              <w:t xml:space="preserve"> – </w:t>
            </w:r>
            <w:r>
              <w:t>Develope</w:t>
            </w:r>
            <w:r w:rsidR="00A67F16">
              <w:t xml:space="preserve">r </w:t>
            </w:r>
            <w:r w:rsidR="00BA4417">
              <w:t>– (999) 345-6789</w:t>
            </w:r>
          </w:p>
          <w:p w14:paraId="022C1D7F" w14:textId="20A78441" w:rsidR="007977CE" w:rsidRPr="00E45EFE" w:rsidRDefault="005A33FE" w:rsidP="00BB1FA5">
            <w:r>
              <w:t>Brian</w:t>
            </w:r>
            <w:r w:rsidR="003C1D95">
              <w:t xml:space="preserve"> – </w:t>
            </w:r>
            <w:r>
              <w:t>Tester</w:t>
            </w:r>
            <w:r w:rsidR="003C1D95">
              <w:t xml:space="preserve"> – (999) 456-7890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55F37332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5A1885">
              <w:t>September 1</w:t>
            </w:r>
            <w:r w:rsidR="00C811D2">
              <w:t>0</w:t>
            </w:r>
            <w:r w:rsidR="005A1885" w:rsidRPr="005A1885">
              <w:rPr>
                <w:vertAlign w:val="superscript"/>
              </w:rPr>
              <w:t>th</w:t>
            </w:r>
            <w:r w:rsidR="005A1885">
              <w:t xml:space="preserve">, </w:t>
            </w:r>
            <w:r w:rsidR="00244787">
              <w:t>2023.</w:t>
            </w:r>
          </w:p>
          <w:p w14:paraId="0E90A6D2" w14:textId="17F7AA17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5A1885">
              <w:t xml:space="preserve">October </w:t>
            </w:r>
            <w:r w:rsidR="00C811D2">
              <w:t>14</w:t>
            </w:r>
            <w:r w:rsidR="005A1885" w:rsidRPr="005A1885">
              <w:rPr>
                <w:vertAlign w:val="superscript"/>
              </w:rPr>
              <w:t>th</w:t>
            </w:r>
            <w:r w:rsidR="005A1885">
              <w:t xml:space="preserve">, </w:t>
            </w:r>
            <w:r w:rsidR="00244787">
              <w:t>2023.</w:t>
            </w:r>
          </w:p>
          <w:p w14:paraId="5E5C7651" w14:textId="7C226B12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367B59">
              <w:t>Fully functional website for SNHU Travel</w:t>
            </w:r>
          </w:p>
          <w:p w14:paraId="61F25319" w14:textId="01E62307" w:rsidR="00BB3FC1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D66AD4">
              <w:t>Achieve an attractive web-design</w:t>
            </w:r>
            <w:r w:rsidR="005F5689">
              <w:t xml:space="preserve"> to showcase SNHU Travel</w:t>
            </w:r>
            <w:r w:rsidR="00D66AD4">
              <w:t xml:space="preserve"> within the given five-week time span. </w:t>
            </w:r>
            <w:r w:rsidR="00BB3FC1">
              <w:t xml:space="preserve"> 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7BB99759" w14:textId="307DABD0" w:rsidR="00B979F0" w:rsidRDefault="00BD3950" w:rsidP="00EF03A3">
            <w:pPr>
              <w:pStyle w:val="ListParagraph"/>
              <w:numPr>
                <w:ilvl w:val="0"/>
                <w:numId w:val="1"/>
              </w:numPr>
            </w:pPr>
            <w:r>
              <w:t>Timeline Pressure</w:t>
            </w:r>
            <w:r w:rsidR="00EF03A3">
              <w:t xml:space="preserve"> – This can impact the quality of the project</w:t>
            </w:r>
            <w:r>
              <w:t>.</w:t>
            </w:r>
          </w:p>
          <w:p w14:paraId="0E450B81" w14:textId="09D702C6" w:rsidR="00EF03A3" w:rsidRDefault="00AE5856" w:rsidP="00EF03A3">
            <w:pPr>
              <w:pStyle w:val="ListParagraph"/>
              <w:numPr>
                <w:ilvl w:val="0"/>
                <w:numId w:val="1"/>
              </w:numPr>
            </w:pPr>
            <w:r>
              <w:t>User Adoption – Successfully reaching SNHU Travel’s target audience.</w:t>
            </w:r>
          </w:p>
          <w:p w14:paraId="5AE3A548" w14:textId="36A44D8D" w:rsidR="00AE5856" w:rsidRPr="00E45EFE" w:rsidRDefault="006C2BDA" w:rsidP="00EF03A3">
            <w:pPr>
              <w:pStyle w:val="ListParagraph"/>
              <w:numPr>
                <w:ilvl w:val="0"/>
                <w:numId w:val="1"/>
              </w:numPr>
            </w:pPr>
            <w:r>
              <w:t>Market Changes – Shift in travel industry or customer preferences might affect website’s popularity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63D48811" w14:textId="5F60C8CF" w:rsidR="0091240E" w:rsidRDefault="0091240E" w:rsidP="0091240E">
            <w:pPr>
              <w:pStyle w:val="ListParagraph"/>
              <w:numPr>
                <w:ilvl w:val="0"/>
                <w:numId w:val="2"/>
              </w:numPr>
            </w:pPr>
            <w:r>
              <w:t xml:space="preserve">Team members possess a positive and collaborative mentality throughout </w:t>
            </w:r>
            <w:r w:rsidR="00207958">
              <w:t>the scope</w:t>
            </w:r>
            <w:r>
              <w:t xml:space="preserve"> of </w:t>
            </w:r>
            <w:r w:rsidR="001D0C08">
              <w:t>the project</w:t>
            </w:r>
            <w:r>
              <w:t>.</w:t>
            </w:r>
          </w:p>
          <w:p w14:paraId="712ABA71" w14:textId="6BCD2361" w:rsidR="0091240E" w:rsidRDefault="008819E9" w:rsidP="0091240E">
            <w:pPr>
              <w:pStyle w:val="ListParagraph"/>
              <w:numPr>
                <w:ilvl w:val="0"/>
                <w:numId w:val="2"/>
              </w:numPr>
            </w:pPr>
            <w:r>
              <w:t xml:space="preserve">Communication among team members </w:t>
            </w:r>
            <w:r w:rsidR="00207958">
              <w:t>encourages</w:t>
            </w:r>
            <w:r>
              <w:t xml:space="preserve"> positive feedback for continuous growth and success.</w:t>
            </w:r>
          </w:p>
          <w:p w14:paraId="0FAD02C1" w14:textId="77777777" w:rsidR="008819E9" w:rsidRDefault="00BA2915" w:rsidP="0091240E">
            <w:pPr>
              <w:pStyle w:val="ListParagraph"/>
              <w:numPr>
                <w:ilvl w:val="0"/>
                <w:numId w:val="2"/>
              </w:numPr>
            </w:pPr>
            <w:r>
              <w:t>All teammates will be responsible and accountable for their actions.</w:t>
            </w:r>
          </w:p>
          <w:p w14:paraId="0E54ABBD" w14:textId="715B62D3" w:rsidR="00BA2915" w:rsidRPr="00E45EFE" w:rsidRDefault="00BA2915" w:rsidP="0091240E">
            <w:pPr>
              <w:pStyle w:val="ListParagraph"/>
              <w:numPr>
                <w:ilvl w:val="0"/>
                <w:numId w:val="2"/>
              </w:numPr>
            </w:pPr>
            <w:r>
              <w:t xml:space="preserve">Team </w:t>
            </w:r>
            <w:r w:rsidR="00207958">
              <w:t>members</w:t>
            </w:r>
            <w:r>
              <w:t xml:space="preserve"> will treat </w:t>
            </w:r>
            <w:r w:rsidR="00207958">
              <w:t>each other</w:t>
            </w:r>
            <w:r>
              <w:t xml:space="preserve"> equally and reinforce ideas to </w:t>
            </w:r>
            <w:r w:rsidR="00207958">
              <w:t xml:space="preserve">make everyone feel heard. 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4106F702" w14:textId="1195C32A" w:rsidR="00B979F0" w:rsidRDefault="006A1957" w:rsidP="006A1957">
            <w:pPr>
              <w:pStyle w:val="ListParagraph"/>
              <w:numPr>
                <w:ilvl w:val="0"/>
                <w:numId w:val="3"/>
              </w:numPr>
            </w:pPr>
            <w:r>
              <w:t xml:space="preserve">Each meeting will be </w:t>
            </w:r>
            <w:r w:rsidR="006A43D3">
              <w:t>held</w:t>
            </w:r>
            <w:r>
              <w:t xml:space="preserve"> approximately at 10am</w:t>
            </w:r>
            <w:r w:rsidR="008D4084">
              <w:t xml:space="preserve"> every </w:t>
            </w:r>
            <w:r w:rsidR="006E6E41">
              <w:t>workday</w:t>
            </w:r>
            <w:r w:rsidR="008D4084">
              <w:t xml:space="preserve">. </w:t>
            </w:r>
          </w:p>
          <w:p w14:paraId="7F21B774" w14:textId="77777777" w:rsidR="008D4084" w:rsidRDefault="008D4084" w:rsidP="006A1957">
            <w:pPr>
              <w:pStyle w:val="ListParagraph"/>
              <w:numPr>
                <w:ilvl w:val="0"/>
                <w:numId w:val="3"/>
              </w:numPr>
            </w:pPr>
            <w:r>
              <w:t xml:space="preserve">Meetings will be held in-person </w:t>
            </w:r>
            <w:r w:rsidR="00C25E53">
              <w:t xml:space="preserve">to best effort or through online Webex if unable to attend. </w:t>
            </w:r>
          </w:p>
          <w:p w14:paraId="462659DF" w14:textId="77777777" w:rsidR="00C25E53" w:rsidRDefault="00C25E53" w:rsidP="006A1957">
            <w:pPr>
              <w:pStyle w:val="ListParagraph"/>
              <w:numPr>
                <w:ilvl w:val="0"/>
                <w:numId w:val="3"/>
              </w:numPr>
            </w:pPr>
            <w:r>
              <w:t>Tasks will be updated and prioritized accordingly using the Kanban board.</w:t>
            </w:r>
          </w:p>
          <w:p w14:paraId="3629BD70" w14:textId="77777777" w:rsidR="00C25E53" w:rsidRDefault="00AA1FFE" w:rsidP="006A1957">
            <w:pPr>
              <w:pStyle w:val="ListParagraph"/>
              <w:numPr>
                <w:ilvl w:val="0"/>
                <w:numId w:val="3"/>
              </w:numPr>
            </w:pPr>
            <w:r>
              <w:t xml:space="preserve">Team members are expected to possess time management skills and remain on time for meetings. </w:t>
            </w:r>
          </w:p>
          <w:p w14:paraId="6AF34670" w14:textId="42A72E61" w:rsidR="00AA1FFE" w:rsidRPr="00E45EFE" w:rsidRDefault="00CE179B" w:rsidP="006A1957">
            <w:pPr>
              <w:pStyle w:val="ListParagraph"/>
              <w:numPr>
                <w:ilvl w:val="0"/>
                <w:numId w:val="3"/>
              </w:numPr>
            </w:pPr>
            <w:r>
              <w:t xml:space="preserve">Everyone is encouraged to share at least one idea for a solution to a problem they are experiencing. 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780B" w14:textId="77777777" w:rsidR="00523418" w:rsidRDefault="00523418" w:rsidP="00BB1FA5">
      <w:r>
        <w:separator/>
      </w:r>
    </w:p>
  </w:endnote>
  <w:endnote w:type="continuationSeparator" w:id="0">
    <w:p w14:paraId="4AC02EE5" w14:textId="77777777" w:rsidR="00523418" w:rsidRDefault="00523418" w:rsidP="00BB1FA5">
      <w:r>
        <w:continuationSeparator/>
      </w:r>
    </w:p>
  </w:endnote>
  <w:endnote w:type="continuationNotice" w:id="1">
    <w:p w14:paraId="30080459" w14:textId="77777777" w:rsidR="008C0ABC" w:rsidRDefault="008C0A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3BB5" w14:textId="77777777" w:rsidR="00523418" w:rsidRDefault="00523418" w:rsidP="00BB1FA5">
      <w:r>
        <w:separator/>
      </w:r>
    </w:p>
  </w:footnote>
  <w:footnote w:type="continuationSeparator" w:id="0">
    <w:p w14:paraId="2D22C156" w14:textId="77777777" w:rsidR="00523418" w:rsidRDefault="00523418" w:rsidP="00BB1FA5">
      <w:r>
        <w:continuationSeparator/>
      </w:r>
    </w:p>
  </w:footnote>
  <w:footnote w:type="continuationNotice" w:id="1">
    <w:p w14:paraId="7834AABC" w14:textId="77777777" w:rsidR="008C0ABC" w:rsidRDefault="008C0A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943A" w14:textId="184ACF3F" w:rsidR="00F761D1" w:rsidRDefault="00F761D1" w:rsidP="00F761D1">
    <w:pPr>
      <w:pStyle w:val="Header"/>
    </w:pPr>
    <w:r>
      <w:t>Dylan Cavazos</w:t>
    </w:r>
  </w:p>
  <w:p w14:paraId="63286EAE" w14:textId="76EAACE3" w:rsidR="00E45EFE" w:rsidRDefault="00E45EFE" w:rsidP="00BB1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AF7"/>
    <w:multiLevelType w:val="hybridMultilevel"/>
    <w:tmpl w:val="0E3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937AF"/>
    <w:multiLevelType w:val="hybridMultilevel"/>
    <w:tmpl w:val="24EC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52A96"/>
    <w:multiLevelType w:val="hybridMultilevel"/>
    <w:tmpl w:val="4C7ED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99906">
    <w:abstractNumId w:val="1"/>
  </w:num>
  <w:num w:numId="2" w16cid:durableId="221913494">
    <w:abstractNumId w:val="2"/>
  </w:num>
  <w:num w:numId="3" w16cid:durableId="7918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32DE"/>
    <w:rsid w:val="000D6532"/>
    <w:rsid w:val="00101EF3"/>
    <w:rsid w:val="00131AB7"/>
    <w:rsid w:val="00157882"/>
    <w:rsid w:val="00175268"/>
    <w:rsid w:val="001D0C08"/>
    <w:rsid w:val="001F5521"/>
    <w:rsid w:val="00207958"/>
    <w:rsid w:val="00244787"/>
    <w:rsid w:val="00293D30"/>
    <w:rsid w:val="002A25B5"/>
    <w:rsid w:val="002C1DD7"/>
    <w:rsid w:val="002F56CF"/>
    <w:rsid w:val="003002CF"/>
    <w:rsid w:val="00303BD9"/>
    <w:rsid w:val="00334424"/>
    <w:rsid w:val="00364859"/>
    <w:rsid w:val="00367B59"/>
    <w:rsid w:val="00390A3E"/>
    <w:rsid w:val="0039552D"/>
    <w:rsid w:val="003C1D95"/>
    <w:rsid w:val="00411725"/>
    <w:rsid w:val="00435D46"/>
    <w:rsid w:val="0046490C"/>
    <w:rsid w:val="00476A7E"/>
    <w:rsid w:val="004823A7"/>
    <w:rsid w:val="00493ADF"/>
    <w:rsid w:val="004C3984"/>
    <w:rsid w:val="005057F5"/>
    <w:rsid w:val="00523418"/>
    <w:rsid w:val="00550891"/>
    <w:rsid w:val="005A1885"/>
    <w:rsid w:val="005A33FE"/>
    <w:rsid w:val="005A4365"/>
    <w:rsid w:val="005E26CF"/>
    <w:rsid w:val="005F5689"/>
    <w:rsid w:val="006A1957"/>
    <w:rsid w:val="006A43D3"/>
    <w:rsid w:val="006C2BDA"/>
    <w:rsid w:val="006C6035"/>
    <w:rsid w:val="006E6E41"/>
    <w:rsid w:val="007953BA"/>
    <w:rsid w:val="007977CE"/>
    <w:rsid w:val="007F73EB"/>
    <w:rsid w:val="008576B7"/>
    <w:rsid w:val="008815C7"/>
    <w:rsid w:val="008819E9"/>
    <w:rsid w:val="008A32DE"/>
    <w:rsid w:val="008C0ABC"/>
    <w:rsid w:val="008D4084"/>
    <w:rsid w:val="0091240E"/>
    <w:rsid w:val="00A0114B"/>
    <w:rsid w:val="00A16227"/>
    <w:rsid w:val="00A307CF"/>
    <w:rsid w:val="00A46D3B"/>
    <w:rsid w:val="00A67A09"/>
    <w:rsid w:val="00A67F16"/>
    <w:rsid w:val="00A85851"/>
    <w:rsid w:val="00A871B1"/>
    <w:rsid w:val="00AA1FFE"/>
    <w:rsid w:val="00AE5856"/>
    <w:rsid w:val="00B16741"/>
    <w:rsid w:val="00B639E4"/>
    <w:rsid w:val="00B743FA"/>
    <w:rsid w:val="00B979F0"/>
    <w:rsid w:val="00BA2915"/>
    <w:rsid w:val="00BA4417"/>
    <w:rsid w:val="00BB1FA5"/>
    <w:rsid w:val="00BB3FC1"/>
    <w:rsid w:val="00BD3950"/>
    <w:rsid w:val="00C16E57"/>
    <w:rsid w:val="00C25E53"/>
    <w:rsid w:val="00C74E60"/>
    <w:rsid w:val="00C77A34"/>
    <w:rsid w:val="00C811D2"/>
    <w:rsid w:val="00C92B16"/>
    <w:rsid w:val="00C94C6F"/>
    <w:rsid w:val="00CE179B"/>
    <w:rsid w:val="00CE3B46"/>
    <w:rsid w:val="00D568EA"/>
    <w:rsid w:val="00D5771B"/>
    <w:rsid w:val="00D61AE7"/>
    <w:rsid w:val="00D6454D"/>
    <w:rsid w:val="00D66AD4"/>
    <w:rsid w:val="00DA092B"/>
    <w:rsid w:val="00E45EFE"/>
    <w:rsid w:val="00E66266"/>
    <w:rsid w:val="00EF03A3"/>
    <w:rsid w:val="00F0795E"/>
    <w:rsid w:val="00F761D1"/>
    <w:rsid w:val="00F85A30"/>
    <w:rsid w:val="00FA628C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500DDBA2-7862-4D5D-A871-AF86A5DB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Dylan Cavazos</cp:lastModifiedBy>
  <cp:revision>60</cp:revision>
  <dcterms:created xsi:type="dcterms:W3CDTF">2023-09-04T23:28:00Z</dcterms:created>
  <dcterms:modified xsi:type="dcterms:W3CDTF">2023-09-07T01:15:00Z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