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E13" w:rsidRDefault="0032228D" w:rsidP="0032228D">
      <w:proofErr w:type="spellStart"/>
      <w:r>
        <w:t>Hw</w:t>
      </w:r>
      <w:proofErr w:type="spellEnd"/>
      <w:r>
        <w:t xml:space="preserve"> 10 Assignment</w:t>
      </w:r>
    </w:p>
    <w:p w:rsidR="00A46A19" w:rsidRDefault="00A46A19" w:rsidP="00A46A1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25 1436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19" w:rsidRDefault="00A46A19" w:rsidP="00A46A19">
      <w:pPr>
        <w:pStyle w:val="ListParagraph"/>
        <w:numPr>
          <w:ilvl w:val="0"/>
          <w:numId w:val="2"/>
        </w:numPr>
      </w:pPr>
      <w:r>
        <w:t>Choropleth map that shows the total population by state</w:t>
      </w:r>
    </w:p>
    <w:p w:rsidR="007A34FC" w:rsidRDefault="007A34FC" w:rsidP="007A34FC">
      <w:pPr>
        <w:pStyle w:val="ListParagraph"/>
      </w:pPr>
      <w:r>
        <w:rPr>
          <w:noProof/>
        </w:rPr>
        <w:drawing>
          <wp:inline distT="0" distB="0" distL="0" distR="0">
            <wp:extent cx="5943600" cy="311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4-25 1452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19" w:rsidRDefault="00A46A19" w:rsidP="007A34F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Open a new worksheet, create a proportional symbol map that shows the total number of people who have been fully vaccinated (People with 2 doses per 100k) (screenshot)</w:t>
      </w:r>
    </w:p>
    <w:p w:rsidR="007A34FC" w:rsidRDefault="007A34FC" w:rsidP="007A34F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7A34FC">
        <w:rPr>
          <w:rFonts w:ascii="Helvetica" w:hAnsi="Helvetica" w:cs="Helvetica"/>
          <w:color w:val="2D3B45"/>
        </w:rPr>
        <w:lastRenderedPageBreak/>
        <w:drawing>
          <wp:inline distT="0" distB="0" distL="0" distR="0" wp14:anchorId="24D8036D" wp14:editId="36C457BB">
            <wp:extent cx="5943600" cy="367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6A19" w:rsidRPr="00A46A19" w:rsidRDefault="00A46A19" w:rsidP="00A46A1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 Map a copy of your choropleth map (right-click on the tab and choose "duplicate"), create a multi-layer map that combines the choropleth map with the symbol map you created in step 3. </w:t>
      </w:r>
    </w:p>
    <w:sectPr w:rsidR="00A46A19" w:rsidRPr="00A4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42BC7"/>
    <w:multiLevelType w:val="hybridMultilevel"/>
    <w:tmpl w:val="C85A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37EA6"/>
    <w:multiLevelType w:val="hybridMultilevel"/>
    <w:tmpl w:val="6D442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8D"/>
    <w:rsid w:val="002C1DD0"/>
    <w:rsid w:val="002D2C5B"/>
    <w:rsid w:val="0032228D"/>
    <w:rsid w:val="00331E13"/>
    <w:rsid w:val="00666754"/>
    <w:rsid w:val="007A34FC"/>
    <w:rsid w:val="00A4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03E1"/>
  <w15:chartTrackingRefBased/>
  <w15:docId w15:val="{F12363DD-1BCA-47A5-AC7E-2EC87F23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A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Pierre</dc:creator>
  <cp:keywords/>
  <dc:description/>
  <cp:lastModifiedBy>Bryan Pierre</cp:lastModifiedBy>
  <cp:revision>1</cp:revision>
  <dcterms:created xsi:type="dcterms:W3CDTF">2022-04-25T18:23:00Z</dcterms:created>
  <dcterms:modified xsi:type="dcterms:W3CDTF">2022-04-25T19:18:00Z</dcterms:modified>
</cp:coreProperties>
</file>