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3556A" w14:textId="77777777" w:rsidR="005F1B62" w:rsidRPr="005F1B62" w:rsidRDefault="005F1B62" w:rsidP="005F1B62">
      <w:pPr>
        <w:rPr>
          <w:b/>
          <w:bCs/>
        </w:rPr>
      </w:pPr>
      <w:r w:rsidRPr="005F1B62">
        <w:rPr>
          <w:b/>
          <w:bCs/>
        </w:rPr>
        <w:t>Client Brief for Data Analyst Portfolio Project</w:t>
      </w:r>
    </w:p>
    <w:p w14:paraId="14A0BC12" w14:textId="77777777" w:rsidR="005F1B62" w:rsidRPr="005F1B62" w:rsidRDefault="005F1B62" w:rsidP="005F1B62">
      <w:pPr>
        <w:rPr>
          <w:b/>
          <w:bCs/>
        </w:rPr>
      </w:pPr>
      <w:r w:rsidRPr="005F1B62">
        <w:rPr>
          <w:b/>
          <w:bCs/>
        </w:rPr>
        <w:t>Client Information</w:t>
      </w:r>
    </w:p>
    <w:p w14:paraId="755BBBFA" w14:textId="100A335C" w:rsidR="005F1B62" w:rsidRPr="005F1B62" w:rsidRDefault="005F1B62" w:rsidP="005F1B62">
      <w:r w:rsidRPr="005F1B62">
        <w:rPr>
          <w:b/>
          <w:bCs/>
        </w:rPr>
        <w:t>Company Name</w:t>
      </w:r>
      <w:r w:rsidRPr="005F1B62">
        <w:t xml:space="preserve">: </w:t>
      </w:r>
      <w:r w:rsidRPr="005F1B62">
        <w:rPr>
          <w:b/>
          <w:bCs/>
        </w:rPr>
        <w:t>Trendify Fashion Inc.</w:t>
      </w:r>
      <w:r w:rsidRPr="005F1B62">
        <w:br/>
      </w:r>
      <w:r w:rsidRPr="005F1B62">
        <w:rPr>
          <w:b/>
          <w:bCs/>
        </w:rPr>
        <w:t>Industry</w:t>
      </w:r>
      <w:r w:rsidRPr="005F1B62">
        <w:t>: Retail &amp; E-commerce</w:t>
      </w:r>
      <w:r w:rsidRPr="005F1B62">
        <w:br/>
      </w:r>
      <w:r w:rsidRPr="005F1B62">
        <w:rPr>
          <w:b/>
          <w:bCs/>
        </w:rPr>
        <w:t>Client Contact</w:t>
      </w:r>
      <w:r w:rsidRPr="005F1B62">
        <w:t>: Jane Doe, Chief Data Officer</w:t>
      </w:r>
      <w:r w:rsidRPr="005F1B62">
        <w:br/>
      </w:r>
      <w:r w:rsidRPr="005F1B62">
        <w:rPr>
          <w:b/>
          <w:bCs/>
        </w:rPr>
        <w:t>Project Date</w:t>
      </w:r>
      <w:r w:rsidRPr="005F1B62">
        <w:t>: November 2024</w:t>
      </w:r>
    </w:p>
    <w:p w14:paraId="5B4763EC" w14:textId="77777777" w:rsidR="005F1B62" w:rsidRPr="005F1B62" w:rsidRDefault="00000000" w:rsidP="005F1B62">
      <w:r>
        <w:pict w14:anchorId="3AA7372D">
          <v:rect id="_x0000_i1025" style="width:0;height:1.5pt" o:hralign="center" o:hrstd="t" o:hr="t" fillcolor="#a0a0a0" stroked="f"/>
        </w:pict>
      </w:r>
    </w:p>
    <w:p w14:paraId="5CD1498C" w14:textId="77777777" w:rsidR="005F1B62" w:rsidRPr="005F1B62" w:rsidRDefault="005F1B62" w:rsidP="005F1B62">
      <w:pPr>
        <w:rPr>
          <w:b/>
          <w:bCs/>
        </w:rPr>
      </w:pPr>
      <w:r w:rsidRPr="005F1B62">
        <w:rPr>
          <w:b/>
          <w:bCs/>
        </w:rPr>
        <w:t>Project Overview</w:t>
      </w:r>
    </w:p>
    <w:p w14:paraId="63FF6084" w14:textId="43A1A70B" w:rsidR="005F1B62" w:rsidRPr="005F1B62" w:rsidRDefault="005F1B62" w:rsidP="005F1B62">
      <w:r w:rsidRPr="005F1B62">
        <w:rPr>
          <w:b/>
          <w:bCs/>
        </w:rPr>
        <w:t>Trendify Fashion Inc.</w:t>
      </w:r>
      <w:r w:rsidRPr="005F1B62">
        <w:t xml:space="preserve"> is a fast-growing e-commerce company specializing in trendy fashion and lifestyle products. They need a data-driven solution to enhance sales strategies, improve inventory management, and better understand customer behaviour. The goal of this project is to demonstrate your ability to design a relational database, write custom SQL queries to extract actionable insights, and build an interactive dashboard that presents these insights in a user-friendly format.</w:t>
      </w:r>
    </w:p>
    <w:p w14:paraId="57268DEE" w14:textId="77777777" w:rsidR="005F1B62" w:rsidRPr="005F1B62" w:rsidRDefault="00000000" w:rsidP="005F1B62">
      <w:r>
        <w:pict w14:anchorId="3BFC9F2D">
          <v:rect id="_x0000_i1026" style="width:0;height:1.5pt" o:hralign="center" o:hrstd="t" o:hr="t" fillcolor="#a0a0a0" stroked="f"/>
        </w:pict>
      </w:r>
    </w:p>
    <w:p w14:paraId="7D1FC577" w14:textId="77777777" w:rsidR="005F1B62" w:rsidRPr="005F1B62" w:rsidRDefault="005F1B62" w:rsidP="005F1B62">
      <w:pPr>
        <w:rPr>
          <w:b/>
          <w:bCs/>
        </w:rPr>
      </w:pPr>
      <w:r w:rsidRPr="005F1B62">
        <w:rPr>
          <w:b/>
          <w:bCs/>
        </w:rPr>
        <w:t>Project Objectives</w:t>
      </w:r>
    </w:p>
    <w:p w14:paraId="46E7568C" w14:textId="77777777" w:rsidR="005F1B62" w:rsidRPr="005F1B62" w:rsidRDefault="005F1B62" w:rsidP="005F1B62">
      <w:pPr>
        <w:numPr>
          <w:ilvl w:val="0"/>
          <w:numId w:val="1"/>
        </w:numPr>
      </w:pPr>
      <w:r w:rsidRPr="005F1B62">
        <w:rPr>
          <w:b/>
          <w:bCs/>
        </w:rPr>
        <w:t>Design a Relational Database</w:t>
      </w:r>
      <w:r w:rsidRPr="005F1B62">
        <w:br/>
        <w:t xml:space="preserve">Create a structured relational database that organizes </w:t>
      </w:r>
      <w:r w:rsidRPr="005F1B62">
        <w:rPr>
          <w:b/>
          <w:bCs/>
        </w:rPr>
        <w:t>Trendify Fashion Inc.</w:t>
      </w:r>
      <w:r w:rsidRPr="005F1B62">
        <w:t>'s data on customers, products, orders, and inventory, ensuring scalability and data integrity.</w:t>
      </w:r>
    </w:p>
    <w:p w14:paraId="33F01D7D" w14:textId="39002A5D" w:rsidR="005F1B62" w:rsidRPr="005F1B62" w:rsidRDefault="005F1B62" w:rsidP="005F1B62">
      <w:pPr>
        <w:numPr>
          <w:ilvl w:val="0"/>
          <w:numId w:val="1"/>
        </w:numPr>
      </w:pPr>
      <w:r w:rsidRPr="005F1B62">
        <w:rPr>
          <w:b/>
          <w:bCs/>
        </w:rPr>
        <w:t>Write Custom SQL Queries</w:t>
      </w:r>
      <w:r w:rsidRPr="005F1B62">
        <w:br/>
        <w:t xml:space="preserve">Develop complex SQL queries to extract meaningful insights from the database. The insights should focus on </w:t>
      </w:r>
      <w:r w:rsidR="005A5CBB">
        <w:t xml:space="preserve">areas such as </w:t>
      </w:r>
      <w:r w:rsidRPr="005F1B62">
        <w:t>sales performance, customer behaviour, and inventory management, providing value to business decision-makers.</w:t>
      </w:r>
    </w:p>
    <w:p w14:paraId="1DA81C14" w14:textId="77777777" w:rsidR="005F1B62" w:rsidRPr="005F1B62" w:rsidRDefault="005F1B62" w:rsidP="005F1B62">
      <w:pPr>
        <w:numPr>
          <w:ilvl w:val="0"/>
          <w:numId w:val="1"/>
        </w:numPr>
      </w:pPr>
      <w:r w:rsidRPr="005F1B62">
        <w:rPr>
          <w:b/>
          <w:bCs/>
        </w:rPr>
        <w:t>Build an Interactive Dashboard</w:t>
      </w:r>
      <w:r w:rsidRPr="005F1B62">
        <w:br/>
        <w:t>Design an interactive dashboard that visually displays key business metrics and allows users to explore various KPIs. The dashboard should provide insights into sales, customers, and inventory, enabling quick, data-driven decision-making.</w:t>
      </w:r>
    </w:p>
    <w:p w14:paraId="1716C541" w14:textId="0260E759" w:rsidR="00C86A52" w:rsidRPr="00C86A52" w:rsidRDefault="00C86A52" w:rsidP="00C86A52">
      <w:pPr>
        <w:rPr>
          <w:b/>
          <w:bCs/>
        </w:rPr>
      </w:pPr>
      <w:r w:rsidRPr="00C86A52">
        <w:rPr>
          <w:b/>
          <w:bCs/>
        </w:rPr>
        <w:t>General Data Requirements</w:t>
      </w:r>
    </w:p>
    <w:p w14:paraId="5F9A1F4F" w14:textId="77777777" w:rsidR="00C86A52" w:rsidRPr="00C86A52" w:rsidRDefault="00C86A52" w:rsidP="00C86A52">
      <w:pPr>
        <w:rPr>
          <w:b/>
          <w:bCs/>
        </w:rPr>
      </w:pPr>
      <w:r w:rsidRPr="00C86A52">
        <w:rPr>
          <w:b/>
          <w:bCs/>
        </w:rPr>
        <w:t>1. Product Information</w:t>
      </w:r>
    </w:p>
    <w:p w14:paraId="36B00B97" w14:textId="77777777" w:rsidR="00C86A52" w:rsidRPr="00C86A52" w:rsidRDefault="00C86A52" w:rsidP="00C86A52">
      <w:r w:rsidRPr="00C86A52">
        <w:t>The company needs to track key details about each product in its inventory, including:</w:t>
      </w:r>
    </w:p>
    <w:p w14:paraId="1AB97D4B" w14:textId="77777777" w:rsidR="00C86A52" w:rsidRPr="00C86A52" w:rsidRDefault="00C86A52" w:rsidP="00C86A52">
      <w:pPr>
        <w:numPr>
          <w:ilvl w:val="0"/>
          <w:numId w:val="2"/>
        </w:numPr>
      </w:pPr>
      <w:r w:rsidRPr="00C86A52">
        <w:rPr>
          <w:b/>
          <w:bCs/>
        </w:rPr>
        <w:t>Product Name</w:t>
      </w:r>
      <w:r w:rsidRPr="00C86A52">
        <w:br/>
        <w:t>A descriptive name of the product (e.g., "Men's T-shirt", "Women’s Jeans").</w:t>
      </w:r>
    </w:p>
    <w:p w14:paraId="59086D21" w14:textId="77777777" w:rsidR="00C86A52" w:rsidRPr="00C86A52" w:rsidRDefault="00C86A52" w:rsidP="00C86A52">
      <w:pPr>
        <w:numPr>
          <w:ilvl w:val="0"/>
          <w:numId w:val="2"/>
        </w:numPr>
      </w:pPr>
      <w:r w:rsidRPr="00C86A52">
        <w:rPr>
          <w:b/>
          <w:bCs/>
        </w:rPr>
        <w:t>Product Category</w:t>
      </w:r>
      <w:r w:rsidRPr="00C86A52">
        <w:br/>
        <w:t>The category the product belongs to (e.g., "Clothing", "Accessories", "Footwear").</w:t>
      </w:r>
    </w:p>
    <w:p w14:paraId="334F5E62" w14:textId="77777777" w:rsidR="00C86A52" w:rsidRPr="00C86A52" w:rsidRDefault="00C86A52" w:rsidP="00C86A52">
      <w:pPr>
        <w:numPr>
          <w:ilvl w:val="0"/>
          <w:numId w:val="2"/>
        </w:numPr>
      </w:pPr>
      <w:r w:rsidRPr="00C86A52">
        <w:rPr>
          <w:b/>
          <w:bCs/>
        </w:rPr>
        <w:lastRenderedPageBreak/>
        <w:t>Price</w:t>
      </w:r>
      <w:r w:rsidRPr="00C86A52">
        <w:br/>
        <w:t>The price at which the product is sold.</w:t>
      </w:r>
    </w:p>
    <w:p w14:paraId="06E4B5D0" w14:textId="77777777" w:rsidR="00C86A52" w:rsidRPr="00C86A52" w:rsidRDefault="00C86A52" w:rsidP="00C86A52">
      <w:pPr>
        <w:numPr>
          <w:ilvl w:val="0"/>
          <w:numId w:val="2"/>
        </w:numPr>
      </w:pPr>
      <w:r w:rsidRPr="00C86A52">
        <w:rPr>
          <w:b/>
          <w:bCs/>
        </w:rPr>
        <w:t>Stock Quantity</w:t>
      </w:r>
      <w:r w:rsidRPr="00C86A52">
        <w:br/>
        <w:t>The number of units available for sale.</w:t>
      </w:r>
    </w:p>
    <w:p w14:paraId="0F1FA8BC" w14:textId="0B201D54" w:rsidR="00C86A52" w:rsidRPr="00C86A52" w:rsidRDefault="00C86A52" w:rsidP="00C86A52">
      <w:pPr>
        <w:numPr>
          <w:ilvl w:val="0"/>
          <w:numId w:val="2"/>
        </w:numPr>
      </w:pPr>
      <w:r w:rsidRPr="00C86A52">
        <w:rPr>
          <w:b/>
          <w:bCs/>
        </w:rPr>
        <w:t>Product Description</w:t>
      </w:r>
      <w:r w:rsidRPr="00C86A52">
        <w:br/>
        <w:t xml:space="preserve">A detailed description of the product (e.g., material, size options, </w:t>
      </w:r>
      <w:r w:rsidR="0007304D" w:rsidRPr="00C86A52">
        <w:t>colour</w:t>
      </w:r>
      <w:r w:rsidRPr="00C86A52">
        <w:t>).</w:t>
      </w:r>
    </w:p>
    <w:p w14:paraId="4C98E24D" w14:textId="77777777" w:rsidR="00C86A52" w:rsidRPr="00C86A52" w:rsidRDefault="00C86A52" w:rsidP="00C86A52">
      <w:pPr>
        <w:numPr>
          <w:ilvl w:val="0"/>
          <w:numId w:val="2"/>
        </w:numPr>
      </w:pPr>
      <w:r w:rsidRPr="00C86A52">
        <w:rPr>
          <w:b/>
          <w:bCs/>
        </w:rPr>
        <w:t>Supplier Information</w:t>
      </w:r>
      <w:r w:rsidRPr="00C86A52">
        <w:br/>
        <w:t>The name of the product supplier and potentially contact details.</w:t>
      </w:r>
    </w:p>
    <w:p w14:paraId="202E920B" w14:textId="77777777" w:rsidR="00C86A52" w:rsidRPr="00C86A52" w:rsidRDefault="00000000" w:rsidP="00C86A52">
      <w:r>
        <w:pict w14:anchorId="603CD60A">
          <v:rect id="_x0000_i1027" style="width:0;height:1.5pt" o:hralign="center" o:hrstd="t" o:hr="t" fillcolor="#a0a0a0" stroked="f"/>
        </w:pict>
      </w:r>
    </w:p>
    <w:p w14:paraId="35A58351" w14:textId="77777777" w:rsidR="00C86A52" w:rsidRPr="00C86A52" w:rsidRDefault="00C86A52" w:rsidP="00C86A52">
      <w:pPr>
        <w:rPr>
          <w:b/>
          <w:bCs/>
        </w:rPr>
      </w:pPr>
      <w:r w:rsidRPr="00C86A52">
        <w:rPr>
          <w:b/>
          <w:bCs/>
        </w:rPr>
        <w:t>2. Customer Information</w:t>
      </w:r>
    </w:p>
    <w:p w14:paraId="29AB93AB" w14:textId="77777777" w:rsidR="00C86A52" w:rsidRPr="00C86A52" w:rsidRDefault="00C86A52" w:rsidP="00C86A52">
      <w:r w:rsidRPr="00C86A52">
        <w:t>The company needs to capture basic customer details for personalized marketing and order management:</w:t>
      </w:r>
    </w:p>
    <w:p w14:paraId="364CC769" w14:textId="77777777" w:rsidR="00C86A52" w:rsidRPr="00C86A52" w:rsidRDefault="00C86A52" w:rsidP="00C86A52">
      <w:pPr>
        <w:numPr>
          <w:ilvl w:val="0"/>
          <w:numId w:val="3"/>
        </w:numPr>
      </w:pPr>
      <w:r w:rsidRPr="00C86A52">
        <w:rPr>
          <w:b/>
          <w:bCs/>
        </w:rPr>
        <w:t>Customer Name</w:t>
      </w:r>
      <w:r w:rsidRPr="00C86A52">
        <w:br/>
        <w:t>The full name of the customer.</w:t>
      </w:r>
    </w:p>
    <w:p w14:paraId="3A8ADB24" w14:textId="77777777" w:rsidR="00C86A52" w:rsidRPr="00C86A52" w:rsidRDefault="00C86A52" w:rsidP="00C86A52">
      <w:pPr>
        <w:numPr>
          <w:ilvl w:val="0"/>
          <w:numId w:val="3"/>
        </w:numPr>
      </w:pPr>
      <w:r w:rsidRPr="00C86A52">
        <w:rPr>
          <w:b/>
          <w:bCs/>
        </w:rPr>
        <w:t>Contact Information</w:t>
      </w:r>
      <w:r w:rsidRPr="00C86A52">
        <w:br/>
        <w:t>Customer’s email address and phone number.</w:t>
      </w:r>
    </w:p>
    <w:p w14:paraId="7C05BF4E" w14:textId="77777777" w:rsidR="00C86A52" w:rsidRPr="00C86A52" w:rsidRDefault="00C86A52" w:rsidP="00C86A52">
      <w:pPr>
        <w:numPr>
          <w:ilvl w:val="0"/>
          <w:numId w:val="3"/>
        </w:numPr>
      </w:pPr>
      <w:r w:rsidRPr="00C86A52">
        <w:rPr>
          <w:b/>
          <w:bCs/>
        </w:rPr>
        <w:t>Shipping Address</w:t>
      </w:r>
      <w:r w:rsidRPr="00C86A52">
        <w:br/>
        <w:t>The customer’s address for deliveries (including street, city, postal code, and country).</w:t>
      </w:r>
    </w:p>
    <w:p w14:paraId="04BCA186" w14:textId="77777777" w:rsidR="00C86A52" w:rsidRPr="00C86A52" w:rsidRDefault="00000000" w:rsidP="00C86A52">
      <w:r>
        <w:pict w14:anchorId="18EC2B1B">
          <v:rect id="_x0000_i1028" style="width:0;height:1.5pt" o:hralign="center" o:hrstd="t" o:hr="t" fillcolor="#a0a0a0" stroked="f"/>
        </w:pict>
      </w:r>
    </w:p>
    <w:p w14:paraId="538D557D" w14:textId="77777777" w:rsidR="00C86A52" w:rsidRPr="00C86A52" w:rsidRDefault="00C86A52" w:rsidP="00C86A52">
      <w:pPr>
        <w:rPr>
          <w:b/>
          <w:bCs/>
        </w:rPr>
      </w:pPr>
      <w:r w:rsidRPr="00C86A52">
        <w:rPr>
          <w:b/>
          <w:bCs/>
        </w:rPr>
        <w:t>3. Order Information</w:t>
      </w:r>
    </w:p>
    <w:p w14:paraId="70158502" w14:textId="77777777" w:rsidR="00C86A52" w:rsidRPr="00C86A52" w:rsidRDefault="00C86A52" w:rsidP="00C86A52">
      <w:r w:rsidRPr="00C86A52">
        <w:t>Each order placed by a customer should be tracked, including:</w:t>
      </w:r>
    </w:p>
    <w:p w14:paraId="049C8D73" w14:textId="77777777" w:rsidR="00C86A52" w:rsidRPr="00C86A52" w:rsidRDefault="00C86A52" w:rsidP="00C86A52">
      <w:pPr>
        <w:numPr>
          <w:ilvl w:val="0"/>
          <w:numId w:val="4"/>
        </w:numPr>
      </w:pPr>
      <w:r w:rsidRPr="00C86A52">
        <w:rPr>
          <w:b/>
          <w:bCs/>
        </w:rPr>
        <w:t>Order Date</w:t>
      </w:r>
      <w:r w:rsidRPr="00C86A52">
        <w:br/>
        <w:t>The date and time when the order was placed.</w:t>
      </w:r>
    </w:p>
    <w:p w14:paraId="04EB21AA" w14:textId="04C8F4C8" w:rsidR="00C86A52" w:rsidRPr="00C86A52" w:rsidRDefault="00C86A52" w:rsidP="00C86A52">
      <w:pPr>
        <w:numPr>
          <w:ilvl w:val="0"/>
          <w:numId w:val="4"/>
        </w:numPr>
      </w:pPr>
      <w:r w:rsidRPr="00C86A52">
        <w:rPr>
          <w:b/>
          <w:bCs/>
        </w:rPr>
        <w:t>Order Status</w:t>
      </w:r>
      <w:r w:rsidRPr="00C86A52">
        <w:br/>
        <w:t>Whether the order is "pending", "shipped", "delivered", or "</w:t>
      </w:r>
      <w:r w:rsidR="00591A48" w:rsidRPr="00C86A52">
        <w:t>cancelled</w:t>
      </w:r>
      <w:r w:rsidRPr="00C86A52">
        <w:t>".</w:t>
      </w:r>
    </w:p>
    <w:p w14:paraId="4B7722AA" w14:textId="77777777" w:rsidR="00C86A52" w:rsidRPr="00C86A52" w:rsidRDefault="00C86A52" w:rsidP="00C86A52">
      <w:pPr>
        <w:numPr>
          <w:ilvl w:val="0"/>
          <w:numId w:val="4"/>
        </w:numPr>
      </w:pPr>
      <w:r w:rsidRPr="00C86A52">
        <w:rPr>
          <w:b/>
          <w:bCs/>
        </w:rPr>
        <w:t>Order Total</w:t>
      </w:r>
      <w:r w:rsidRPr="00C86A52">
        <w:br/>
        <w:t>The total amount of money spent in the order.</w:t>
      </w:r>
    </w:p>
    <w:p w14:paraId="3479BE88" w14:textId="77777777" w:rsidR="00C86A52" w:rsidRPr="00C86A52" w:rsidRDefault="00C86A52" w:rsidP="00C86A52">
      <w:pPr>
        <w:numPr>
          <w:ilvl w:val="0"/>
          <w:numId w:val="4"/>
        </w:numPr>
      </w:pPr>
      <w:r w:rsidRPr="00C86A52">
        <w:rPr>
          <w:b/>
          <w:bCs/>
        </w:rPr>
        <w:t>Payment Method</w:t>
      </w:r>
      <w:r w:rsidRPr="00C86A52">
        <w:br/>
        <w:t>The method used to pay (e.g., credit card, PayPal, bank transfer).</w:t>
      </w:r>
    </w:p>
    <w:p w14:paraId="3D8F3B07" w14:textId="77777777" w:rsidR="00C86A52" w:rsidRPr="00C86A52" w:rsidRDefault="00C86A52" w:rsidP="00C86A52">
      <w:pPr>
        <w:numPr>
          <w:ilvl w:val="0"/>
          <w:numId w:val="4"/>
        </w:numPr>
      </w:pPr>
      <w:r w:rsidRPr="00C86A52">
        <w:rPr>
          <w:b/>
          <w:bCs/>
        </w:rPr>
        <w:t>Shipping Method</w:t>
      </w:r>
      <w:r w:rsidRPr="00C86A52">
        <w:br/>
        <w:t>The chosen shipping option (e.g., standard, express).</w:t>
      </w:r>
    </w:p>
    <w:p w14:paraId="3AD84A4B" w14:textId="77777777" w:rsidR="00C86A52" w:rsidRPr="00C86A52" w:rsidRDefault="00000000" w:rsidP="00C86A52">
      <w:r>
        <w:pict w14:anchorId="373E6CBF">
          <v:rect id="_x0000_i1029" style="width:0;height:1.5pt" o:hralign="center" o:hrstd="t" o:hr="t" fillcolor="#a0a0a0" stroked="f"/>
        </w:pict>
      </w:r>
    </w:p>
    <w:p w14:paraId="16A6F56B" w14:textId="77777777" w:rsidR="00C86A52" w:rsidRPr="00C86A52" w:rsidRDefault="00C86A52" w:rsidP="00C86A52">
      <w:pPr>
        <w:rPr>
          <w:b/>
          <w:bCs/>
        </w:rPr>
      </w:pPr>
      <w:r w:rsidRPr="00C86A52">
        <w:rPr>
          <w:b/>
          <w:bCs/>
        </w:rPr>
        <w:t>4. Order Item Information</w:t>
      </w:r>
    </w:p>
    <w:p w14:paraId="1E21B901" w14:textId="77777777" w:rsidR="00C86A52" w:rsidRPr="00C86A52" w:rsidRDefault="00C86A52" w:rsidP="00C86A52">
      <w:r w:rsidRPr="00C86A52">
        <w:lastRenderedPageBreak/>
        <w:t>For each product purchased in an order, the following data should be tracked:</w:t>
      </w:r>
    </w:p>
    <w:p w14:paraId="0EC31882" w14:textId="77777777" w:rsidR="00C86A52" w:rsidRPr="00C86A52" w:rsidRDefault="00C86A52" w:rsidP="00C86A52">
      <w:pPr>
        <w:numPr>
          <w:ilvl w:val="0"/>
          <w:numId w:val="5"/>
        </w:numPr>
      </w:pPr>
      <w:r w:rsidRPr="00C86A52">
        <w:rPr>
          <w:b/>
          <w:bCs/>
        </w:rPr>
        <w:t>Product Name</w:t>
      </w:r>
      <w:r w:rsidRPr="00C86A52">
        <w:br/>
        <w:t>The name of the product included in the order.</w:t>
      </w:r>
    </w:p>
    <w:p w14:paraId="6D8FEF18" w14:textId="77777777" w:rsidR="00C86A52" w:rsidRPr="00C86A52" w:rsidRDefault="00C86A52" w:rsidP="00C86A52">
      <w:pPr>
        <w:numPr>
          <w:ilvl w:val="0"/>
          <w:numId w:val="5"/>
        </w:numPr>
      </w:pPr>
      <w:r w:rsidRPr="00C86A52">
        <w:rPr>
          <w:b/>
          <w:bCs/>
        </w:rPr>
        <w:t>Quantity Ordered</w:t>
      </w:r>
      <w:r w:rsidRPr="00C86A52">
        <w:br/>
        <w:t>The number of units of the product ordered.</w:t>
      </w:r>
    </w:p>
    <w:p w14:paraId="45D44A94" w14:textId="77777777" w:rsidR="00C86A52" w:rsidRPr="00C86A52" w:rsidRDefault="00C86A52" w:rsidP="00C86A52">
      <w:pPr>
        <w:numPr>
          <w:ilvl w:val="0"/>
          <w:numId w:val="5"/>
        </w:numPr>
      </w:pPr>
      <w:r w:rsidRPr="00C86A52">
        <w:rPr>
          <w:b/>
          <w:bCs/>
        </w:rPr>
        <w:t>Price at Time of Order</w:t>
      </w:r>
      <w:r w:rsidRPr="00C86A52">
        <w:br/>
        <w:t>The price of the product when the order was placed (this could be different from the current price in case of discounts or promotions).</w:t>
      </w:r>
    </w:p>
    <w:p w14:paraId="7C3DE81A" w14:textId="77777777" w:rsidR="00C86A52" w:rsidRPr="00C86A52" w:rsidRDefault="00C86A52" w:rsidP="00C86A52">
      <w:pPr>
        <w:numPr>
          <w:ilvl w:val="0"/>
          <w:numId w:val="5"/>
        </w:numPr>
      </w:pPr>
      <w:r w:rsidRPr="00C86A52">
        <w:rPr>
          <w:b/>
          <w:bCs/>
        </w:rPr>
        <w:t>Subtotal</w:t>
      </w:r>
      <w:r w:rsidRPr="00C86A52">
        <w:br/>
        <w:t>The total cost for this product within the order (price x quantity).</w:t>
      </w:r>
    </w:p>
    <w:p w14:paraId="6DFE3391" w14:textId="77777777" w:rsidR="00C86A52" w:rsidRPr="00C86A52" w:rsidRDefault="00000000" w:rsidP="00C86A52">
      <w:r>
        <w:pict w14:anchorId="70DEAF3B">
          <v:rect id="_x0000_i1030" style="width:0;height:1.5pt" o:hralign="center" o:hrstd="t" o:hr="t" fillcolor="#a0a0a0" stroked="f"/>
        </w:pict>
      </w:r>
    </w:p>
    <w:p w14:paraId="4C0D20E9" w14:textId="77777777" w:rsidR="00C86A52" w:rsidRPr="00C86A52" w:rsidRDefault="00C86A52" w:rsidP="00C86A52">
      <w:pPr>
        <w:rPr>
          <w:b/>
          <w:bCs/>
        </w:rPr>
      </w:pPr>
      <w:r w:rsidRPr="00C86A52">
        <w:rPr>
          <w:b/>
          <w:bCs/>
        </w:rPr>
        <w:t>5. Inventory Information</w:t>
      </w:r>
    </w:p>
    <w:p w14:paraId="2EB45F64" w14:textId="77777777" w:rsidR="00C86A52" w:rsidRPr="00C86A52" w:rsidRDefault="00C86A52" w:rsidP="00C86A52">
      <w:r w:rsidRPr="00C86A52">
        <w:t>The company needs to manage and track product stock levels:</w:t>
      </w:r>
    </w:p>
    <w:p w14:paraId="58BC4383" w14:textId="77777777" w:rsidR="00C86A52" w:rsidRPr="00C86A52" w:rsidRDefault="00C86A52" w:rsidP="00C86A52">
      <w:pPr>
        <w:numPr>
          <w:ilvl w:val="0"/>
          <w:numId w:val="6"/>
        </w:numPr>
      </w:pPr>
      <w:r w:rsidRPr="00C86A52">
        <w:rPr>
          <w:b/>
          <w:bCs/>
        </w:rPr>
        <w:t>Stock Quantity</w:t>
      </w:r>
      <w:r w:rsidRPr="00C86A52">
        <w:br/>
        <w:t>The current number of units available in inventory for each product.</w:t>
      </w:r>
    </w:p>
    <w:p w14:paraId="4976DDAB" w14:textId="77777777" w:rsidR="00C86A52" w:rsidRPr="00C86A52" w:rsidRDefault="00C86A52" w:rsidP="00C86A52">
      <w:pPr>
        <w:numPr>
          <w:ilvl w:val="0"/>
          <w:numId w:val="6"/>
        </w:numPr>
      </w:pPr>
      <w:r w:rsidRPr="00C86A52">
        <w:rPr>
          <w:b/>
          <w:bCs/>
        </w:rPr>
        <w:t>Restock Date</w:t>
      </w:r>
      <w:r w:rsidRPr="00C86A52">
        <w:br/>
        <w:t>The expected date when new stock will arrive.</w:t>
      </w:r>
    </w:p>
    <w:p w14:paraId="7022C43B" w14:textId="77777777" w:rsidR="00C86A52" w:rsidRPr="00C86A52" w:rsidRDefault="00C86A52" w:rsidP="00C86A52">
      <w:pPr>
        <w:numPr>
          <w:ilvl w:val="0"/>
          <w:numId w:val="6"/>
        </w:numPr>
      </w:pPr>
      <w:r w:rsidRPr="00C86A52">
        <w:rPr>
          <w:b/>
          <w:bCs/>
        </w:rPr>
        <w:t>Reorder Threshold</w:t>
      </w:r>
      <w:r w:rsidRPr="00C86A52">
        <w:br/>
        <w:t>The stock level at which new stock should be ordered (e.g., when stock falls below 10 units).</w:t>
      </w:r>
    </w:p>
    <w:p w14:paraId="00CF06D8" w14:textId="77777777" w:rsidR="00C86A52" w:rsidRPr="00C86A52" w:rsidRDefault="00000000" w:rsidP="00C86A52">
      <w:r>
        <w:pict w14:anchorId="29F54E17">
          <v:rect id="_x0000_i1031" style="width:0;height:1.5pt" o:hralign="center" o:hrstd="t" o:hr="t" fillcolor="#a0a0a0" stroked="f"/>
        </w:pict>
      </w:r>
    </w:p>
    <w:p w14:paraId="2146463E" w14:textId="77777777" w:rsidR="00C86A52" w:rsidRPr="00C86A52" w:rsidRDefault="00C86A52" w:rsidP="00C86A52">
      <w:pPr>
        <w:rPr>
          <w:b/>
          <w:bCs/>
        </w:rPr>
      </w:pPr>
      <w:r w:rsidRPr="00C86A52">
        <w:rPr>
          <w:b/>
          <w:bCs/>
        </w:rPr>
        <w:t>6. Sales Data</w:t>
      </w:r>
    </w:p>
    <w:p w14:paraId="20016DBA" w14:textId="7787AB38" w:rsidR="00C86A52" w:rsidRPr="00C86A52" w:rsidRDefault="00C86A52" w:rsidP="00C86A52">
      <w:r w:rsidRPr="00C86A52">
        <w:t xml:space="preserve">To </w:t>
      </w:r>
      <w:r w:rsidR="00591A48" w:rsidRPr="00C86A52">
        <w:t>analyse</w:t>
      </w:r>
      <w:r w:rsidRPr="00C86A52">
        <w:t xml:space="preserve"> sales performance, the company needs to track the following:</w:t>
      </w:r>
    </w:p>
    <w:p w14:paraId="71DB3632" w14:textId="77777777" w:rsidR="00C86A52" w:rsidRPr="00C86A52" w:rsidRDefault="00C86A52" w:rsidP="00C86A52">
      <w:pPr>
        <w:numPr>
          <w:ilvl w:val="0"/>
          <w:numId w:val="7"/>
        </w:numPr>
      </w:pPr>
      <w:r w:rsidRPr="00C86A52">
        <w:rPr>
          <w:b/>
          <w:bCs/>
        </w:rPr>
        <w:t>Product Name</w:t>
      </w:r>
      <w:r w:rsidRPr="00C86A52">
        <w:br/>
        <w:t>The name of the product sold.</w:t>
      </w:r>
    </w:p>
    <w:p w14:paraId="01BB1883" w14:textId="77777777" w:rsidR="00C86A52" w:rsidRPr="00C86A52" w:rsidRDefault="00C86A52" w:rsidP="00C86A52">
      <w:pPr>
        <w:numPr>
          <w:ilvl w:val="0"/>
          <w:numId w:val="7"/>
        </w:numPr>
      </w:pPr>
      <w:r w:rsidRPr="00C86A52">
        <w:rPr>
          <w:b/>
          <w:bCs/>
        </w:rPr>
        <w:t>Sale Date</w:t>
      </w:r>
      <w:r w:rsidRPr="00C86A52">
        <w:br/>
        <w:t>The date and time the product was sold.</w:t>
      </w:r>
    </w:p>
    <w:p w14:paraId="01A80A86" w14:textId="77777777" w:rsidR="00C86A52" w:rsidRPr="00C86A52" w:rsidRDefault="00C86A52" w:rsidP="00C86A52">
      <w:pPr>
        <w:numPr>
          <w:ilvl w:val="0"/>
          <w:numId w:val="7"/>
        </w:numPr>
      </w:pPr>
      <w:r w:rsidRPr="00C86A52">
        <w:rPr>
          <w:b/>
          <w:bCs/>
        </w:rPr>
        <w:t>Quantity Sold</w:t>
      </w:r>
      <w:r w:rsidRPr="00C86A52">
        <w:br/>
        <w:t>The number of units sold.</w:t>
      </w:r>
    </w:p>
    <w:p w14:paraId="26A85B40" w14:textId="77777777" w:rsidR="00C86A52" w:rsidRPr="00C86A52" w:rsidRDefault="00C86A52" w:rsidP="00C86A52">
      <w:pPr>
        <w:numPr>
          <w:ilvl w:val="0"/>
          <w:numId w:val="7"/>
        </w:numPr>
      </w:pPr>
      <w:r w:rsidRPr="00C86A52">
        <w:rPr>
          <w:b/>
          <w:bCs/>
        </w:rPr>
        <w:t>Sales Revenue</w:t>
      </w:r>
      <w:r w:rsidRPr="00C86A52">
        <w:br/>
        <w:t>The revenue generated from the sale (price x quantity sold).</w:t>
      </w:r>
    </w:p>
    <w:p w14:paraId="13273C16" w14:textId="6699F178" w:rsidR="00B16531" w:rsidRDefault="00000000">
      <w:r>
        <w:pict w14:anchorId="42C1924F">
          <v:rect id="_x0000_i1032" style="width:0;height:1.5pt" o:hralign="center" o:hrstd="t" o:hr="t" fillcolor="#a0a0a0" stroked="f"/>
        </w:pict>
      </w:r>
    </w:p>
    <w:p w14:paraId="0E7D5C8C" w14:textId="77777777" w:rsidR="005A3035" w:rsidRDefault="005A3035"/>
    <w:p w14:paraId="07FBE17C" w14:textId="77777777" w:rsidR="005A3035" w:rsidRDefault="005A3035"/>
    <w:p w14:paraId="35CC17CC" w14:textId="77777777" w:rsidR="005A3035" w:rsidRDefault="005A3035"/>
    <w:p w14:paraId="7DCA78B0" w14:textId="77777777" w:rsidR="005A3035" w:rsidRDefault="005A3035"/>
    <w:p w14:paraId="18893F4F" w14:textId="77777777" w:rsidR="005A3035" w:rsidRDefault="005A3035"/>
    <w:p w14:paraId="315A3687" w14:textId="77777777" w:rsidR="005A3035" w:rsidRDefault="005A3035"/>
    <w:p w14:paraId="00B8527B" w14:textId="77777777" w:rsidR="005A3035" w:rsidRDefault="005A3035"/>
    <w:p w14:paraId="64DC5328" w14:textId="77777777" w:rsidR="005A3035" w:rsidRDefault="005A3035"/>
    <w:p w14:paraId="0655B985" w14:textId="77777777" w:rsidR="005A3035" w:rsidRDefault="005A3035"/>
    <w:p w14:paraId="19B7A56F" w14:textId="77777777" w:rsidR="005A3035" w:rsidRDefault="005A3035"/>
    <w:p w14:paraId="34A04809" w14:textId="77777777" w:rsidR="005A3035" w:rsidRDefault="005A3035"/>
    <w:p w14:paraId="69F45108" w14:textId="77777777" w:rsidR="005A3035" w:rsidRDefault="005A3035"/>
    <w:p w14:paraId="077545FD" w14:textId="77777777" w:rsidR="005A3035" w:rsidRDefault="005A3035"/>
    <w:p w14:paraId="6BD0869D" w14:textId="77777777" w:rsidR="005A3035" w:rsidRDefault="005A3035"/>
    <w:p w14:paraId="7434F023" w14:textId="77777777" w:rsidR="005A3035" w:rsidRDefault="005A3035"/>
    <w:p w14:paraId="3A4F3E69" w14:textId="77777777" w:rsidR="005A3035" w:rsidRDefault="005A3035"/>
    <w:sectPr w:rsidR="005A3035" w:rsidSect="00101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B33AE"/>
    <w:multiLevelType w:val="multilevel"/>
    <w:tmpl w:val="96F4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14076"/>
    <w:multiLevelType w:val="multilevel"/>
    <w:tmpl w:val="3F06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71452"/>
    <w:multiLevelType w:val="multilevel"/>
    <w:tmpl w:val="90D0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85DCB"/>
    <w:multiLevelType w:val="multilevel"/>
    <w:tmpl w:val="1786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B54E0"/>
    <w:multiLevelType w:val="multilevel"/>
    <w:tmpl w:val="9606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A3FDF"/>
    <w:multiLevelType w:val="multilevel"/>
    <w:tmpl w:val="238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316997"/>
    <w:multiLevelType w:val="multilevel"/>
    <w:tmpl w:val="0D36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243C5"/>
    <w:multiLevelType w:val="multilevel"/>
    <w:tmpl w:val="49F0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970311">
    <w:abstractNumId w:val="7"/>
  </w:num>
  <w:num w:numId="2" w16cid:durableId="1823811196">
    <w:abstractNumId w:val="5"/>
  </w:num>
  <w:num w:numId="3" w16cid:durableId="788013261">
    <w:abstractNumId w:val="1"/>
  </w:num>
  <w:num w:numId="4" w16cid:durableId="516845281">
    <w:abstractNumId w:val="2"/>
  </w:num>
  <w:num w:numId="5" w16cid:durableId="343631009">
    <w:abstractNumId w:val="0"/>
  </w:num>
  <w:num w:numId="6" w16cid:durableId="1160971216">
    <w:abstractNumId w:val="4"/>
  </w:num>
  <w:num w:numId="7" w16cid:durableId="1334838796">
    <w:abstractNumId w:val="6"/>
  </w:num>
  <w:num w:numId="8" w16cid:durableId="1941722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DF"/>
    <w:rsid w:val="0007304D"/>
    <w:rsid w:val="00101475"/>
    <w:rsid w:val="003368D3"/>
    <w:rsid w:val="003815DF"/>
    <w:rsid w:val="004126E2"/>
    <w:rsid w:val="004859C8"/>
    <w:rsid w:val="005128D0"/>
    <w:rsid w:val="00591A48"/>
    <w:rsid w:val="00593847"/>
    <w:rsid w:val="005A3035"/>
    <w:rsid w:val="005A5CBB"/>
    <w:rsid w:val="005C1AFA"/>
    <w:rsid w:val="005F1B62"/>
    <w:rsid w:val="0067139D"/>
    <w:rsid w:val="006B2B1C"/>
    <w:rsid w:val="00785EC7"/>
    <w:rsid w:val="00874DC0"/>
    <w:rsid w:val="008D085C"/>
    <w:rsid w:val="00B16531"/>
    <w:rsid w:val="00B926E6"/>
    <w:rsid w:val="00C025E0"/>
    <w:rsid w:val="00C86A52"/>
    <w:rsid w:val="00CB0AF7"/>
    <w:rsid w:val="00ED3DC9"/>
    <w:rsid w:val="00F8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BC24"/>
  <w15:chartTrackingRefBased/>
  <w15:docId w15:val="{920E736B-5BBB-4764-B77C-E6EAE0E2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5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5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5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5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5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HARIHISAN SUMANTHIRAN</dc:creator>
  <cp:keywords/>
  <dc:description/>
  <cp:lastModifiedBy>HARIHISAN SUMANTHIRAN</cp:lastModifiedBy>
  <cp:revision>3</cp:revision>
  <dcterms:created xsi:type="dcterms:W3CDTF">2024-12-18T12:10:00Z</dcterms:created>
  <dcterms:modified xsi:type="dcterms:W3CDTF">2024-12-27T12:23:00Z</dcterms:modified>
</cp:coreProperties>
</file>