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216" w:rsidRDefault="00582216">
      <w:pPr>
        <w:rPr>
          <w:sz w:val="36"/>
          <w:szCs w:val="36"/>
          <w:lang w:val="en-US"/>
        </w:rPr>
      </w:pPr>
      <w:r>
        <w:rPr>
          <w:sz w:val="36"/>
          <w:szCs w:val="36"/>
          <w:lang w:val="en-US"/>
        </w:rPr>
        <w:t>Noun:</w:t>
      </w:r>
    </w:p>
    <w:p w:rsidR="00582216" w:rsidRDefault="00582216">
      <w:r>
        <w:t xml:space="preserve">A </w:t>
      </w:r>
      <w:proofErr w:type="gramStart"/>
      <w:r>
        <w:t>Nouns</w:t>
      </w:r>
      <w:proofErr w:type="gramEnd"/>
      <w:r>
        <w:t xml:space="preserve"> is the name of a person place or thing. A</w:t>
      </w:r>
      <w:r>
        <w:t xml:space="preserve"> thing includes a </w:t>
      </w:r>
      <w:proofErr w:type="gramStart"/>
      <w:r>
        <w:t>quality ,</w:t>
      </w:r>
      <w:proofErr w:type="gramEnd"/>
      <w:r>
        <w:t xml:space="preserve"> a material , a collection </w:t>
      </w:r>
      <w:r>
        <w:t>, a state and an action</w:t>
      </w:r>
      <w:r>
        <w:t>.</w:t>
      </w:r>
    </w:p>
    <w:p w:rsidR="00582216" w:rsidRDefault="00582216">
      <w:r>
        <w:t>Types of noun:</w:t>
      </w:r>
    </w:p>
    <w:p w:rsidR="00582216" w:rsidRDefault="00582216">
      <w:r>
        <w:t>Proper nouns A proper noun is the name of a particular person or thing, i.e. a name used for an individual person or p</w:t>
      </w:r>
      <w:r>
        <w:t xml:space="preserve">lace, river, or mountain etc.: </w:t>
      </w:r>
      <w:proofErr w:type="spellStart"/>
      <w:r>
        <w:t>H</w:t>
      </w:r>
      <w:r>
        <w:t>ary</w:t>
      </w:r>
      <w:proofErr w:type="spellEnd"/>
      <w:r>
        <w:t>,</w:t>
      </w:r>
      <w:r>
        <w:t xml:space="preserve"> Rahul, Godavari, India, </w:t>
      </w:r>
      <w:proofErr w:type="spellStart"/>
      <w:r>
        <w:t>Kaveri</w:t>
      </w:r>
      <w:proofErr w:type="spellEnd"/>
      <w:r>
        <w:t>.</w:t>
      </w:r>
      <w:r>
        <w:t xml:space="preserve"> </w:t>
      </w:r>
    </w:p>
    <w:p w:rsidR="00582216" w:rsidRDefault="00582216">
      <w:r>
        <w:t xml:space="preserve"> Common nouns</w:t>
      </w:r>
      <w:r>
        <w:t>:</w:t>
      </w:r>
      <w:r>
        <w:t xml:space="preserve"> A common noun refers to any and every person or thing of the same kind or class, not to a particular person or</w:t>
      </w:r>
      <w:r>
        <w:t xml:space="preserve"> thing: cow, dog, girl, boy, men, women.</w:t>
      </w:r>
    </w:p>
    <w:p w:rsidR="00582216" w:rsidRDefault="00582216">
      <w:r>
        <w:t xml:space="preserve"> </w:t>
      </w:r>
      <w:r>
        <w:t xml:space="preserve"> Collective nouns</w:t>
      </w:r>
      <w:r>
        <w:t>:</w:t>
      </w:r>
      <w:r>
        <w:t xml:space="preserve"> A collective noun is the name of a collection, group of people, or things of the same kin</w:t>
      </w:r>
      <w:r>
        <w:t>d: class, team, herd of sheep,</w:t>
      </w:r>
      <w:r>
        <w:t xml:space="preserve"> federation</w:t>
      </w:r>
      <w:r>
        <w:t xml:space="preserve">, </w:t>
      </w:r>
      <w:proofErr w:type="gramStart"/>
      <w:r>
        <w:t>bunch</w:t>
      </w:r>
      <w:r>
        <w:t xml:space="preserve"> </w:t>
      </w:r>
      <w:r>
        <w:t xml:space="preserve"> of</w:t>
      </w:r>
      <w:proofErr w:type="gramEnd"/>
      <w:r>
        <w:t xml:space="preserve"> flowers etc.</w:t>
      </w:r>
    </w:p>
    <w:p w:rsidR="00582216" w:rsidRDefault="00582216">
      <w:r>
        <w:t xml:space="preserve"> Material nouns</w:t>
      </w:r>
      <w:r>
        <w:t>:</w:t>
      </w:r>
      <w:r>
        <w:t xml:space="preserve"> A material noun is the name of a material, substance, or ingredient things are made of. They can be articles of food or drink as well: iron, copper, steel, gold, coal, silver, rice, wheat, milk, water, tea, sugar </w:t>
      </w:r>
    </w:p>
    <w:p w:rsidR="00582216" w:rsidRDefault="00582216">
      <w:r>
        <w:t>Note: A material noun is a type of common noun but a distinction is made between the two. A common noun is usually a countable noun but a material noun</w:t>
      </w:r>
      <w:r>
        <w:t xml:space="preserve"> is an uncountable noun. The goat gives us milk. </w:t>
      </w:r>
      <w:proofErr w:type="gramStart"/>
      <w:r>
        <w:t>goat</w:t>
      </w:r>
      <w:proofErr w:type="gramEnd"/>
      <w:r>
        <w:t xml:space="preserve"> is a common noun (countable), but milk is a material noun (uncountable). </w:t>
      </w:r>
    </w:p>
    <w:p w:rsidR="00582216" w:rsidRDefault="00582216">
      <w:r>
        <w:t xml:space="preserve"> Abstract nouns</w:t>
      </w:r>
      <w:r>
        <w:t>:</w:t>
      </w:r>
      <w:r>
        <w:t xml:space="preserve"> An abstract noun is the name of a quality, state, or concept: beauty, sweetness, childhood, love  </w:t>
      </w:r>
    </w:p>
    <w:p w:rsidR="00582216" w:rsidRDefault="00582216">
      <w:r>
        <w:t>Note: Concrete nouns are names of material things, i.e. things having a material form, shape or size. Abstract nouns are the names of qualities found in various kinds of objects. Since they have no material form, they cannot be seen or touched. We can know of them only through our mind: Concret</w:t>
      </w:r>
      <w:r>
        <w:t>e nouns Abstract nouns sugar we</w:t>
      </w:r>
      <w:r>
        <w:t xml:space="preserve">tness book beauty milk hatred Patna fear </w:t>
      </w:r>
      <w:proofErr w:type="gramStart"/>
      <w:r>
        <w:t>We</w:t>
      </w:r>
      <w:proofErr w:type="gramEnd"/>
      <w:r>
        <w:t xml:space="preserve"> can see sugar but cannot see sweetness, so sugar is a concrete noun and sweetness an abstract noun. In short, concrete nouns refer to physical properties and abstract nouns to mental </w:t>
      </w:r>
      <w:r>
        <w:t>p</w:t>
      </w:r>
      <w:r>
        <w:t>roperties.</w:t>
      </w:r>
    </w:p>
    <w:p w:rsidR="00582216" w:rsidRDefault="00582216"/>
    <w:p w:rsidR="00582216" w:rsidRDefault="00582216">
      <w:r>
        <w:t xml:space="preserve"> Cou</w:t>
      </w:r>
      <w:r>
        <w:t>n</w:t>
      </w:r>
      <w:r>
        <w:t>table nouns</w:t>
      </w:r>
      <w:r>
        <w:t>:</w:t>
      </w:r>
      <w:r>
        <w:t xml:space="preserve"> </w:t>
      </w:r>
      <w:proofErr w:type="spellStart"/>
      <w:r>
        <w:t>Nouns</w:t>
      </w:r>
      <w:proofErr w:type="spellEnd"/>
      <w:r>
        <w:t xml:space="preserve"> that can be counted are called countable nouns: a book one book two books an egg one egg two eggs</w:t>
      </w:r>
    </w:p>
    <w:p w:rsidR="00582216" w:rsidRDefault="00582216">
      <w:r>
        <w:t xml:space="preserve"> Generally a noun used in answer to the question how many? </w:t>
      </w:r>
      <w:proofErr w:type="gramStart"/>
      <w:r>
        <w:t>is</w:t>
      </w:r>
      <w:proofErr w:type="gramEnd"/>
      <w:r>
        <w:t xml:space="preserve"> a countable noun: </w:t>
      </w:r>
    </w:p>
    <w:p w:rsidR="00582216" w:rsidRDefault="00582216">
      <w:r>
        <w:t xml:space="preserve">How many films did you watch? I watched six films. </w:t>
      </w:r>
    </w:p>
    <w:p w:rsidR="00582216" w:rsidRDefault="00582216">
      <w:r>
        <w:t xml:space="preserve">How many flights are there from here to Delhi? There are only two flights. </w:t>
      </w:r>
    </w:p>
    <w:p w:rsidR="00582216" w:rsidRDefault="00582216">
      <w:r>
        <w:t xml:space="preserve">Note: Common nouns and collective nouns are by and large countable. </w:t>
      </w:r>
    </w:p>
    <w:p w:rsidR="00582216" w:rsidRDefault="00582216">
      <w:r>
        <w:t>Uncountable nouns</w:t>
      </w:r>
      <w:r>
        <w:t>:</w:t>
      </w:r>
      <w:r>
        <w:t xml:space="preserve"> </w:t>
      </w:r>
      <w:proofErr w:type="spellStart"/>
      <w:r>
        <w:t>Nouns</w:t>
      </w:r>
      <w:proofErr w:type="spellEnd"/>
      <w:r>
        <w:t xml:space="preserve"> that cannot be counted are called uncountable nouns:</w:t>
      </w:r>
    </w:p>
    <w:p w:rsidR="00582216" w:rsidRDefault="00582216">
      <w:proofErr w:type="gramStart"/>
      <w:r>
        <w:t>milk</w:t>
      </w:r>
      <w:proofErr w:type="gramEnd"/>
      <w:r>
        <w:t>, water, ink, sugar, butter (not, a milk, one water, two sugar)</w:t>
      </w:r>
    </w:p>
    <w:p w:rsidR="00582216" w:rsidRPr="00582216" w:rsidRDefault="00582216">
      <w:pPr>
        <w:rPr>
          <w:sz w:val="36"/>
          <w:szCs w:val="36"/>
          <w:lang w:val="en-US"/>
        </w:rPr>
      </w:pPr>
      <w:bookmarkStart w:id="0" w:name="_GoBack"/>
      <w:bookmarkEnd w:id="0"/>
      <w:r>
        <w:lastRenderedPageBreak/>
        <w:t xml:space="preserve"> A noun used in answer to the question how much? </w:t>
      </w:r>
      <w:proofErr w:type="gramStart"/>
      <w:r>
        <w:t>is</w:t>
      </w:r>
      <w:proofErr w:type="gramEnd"/>
      <w:r>
        <w:t xml:space="preserve"> an uncountable noun</w:t>
      </w:r>
    </w:p>
    <w:sectPr w:rsidR="00582216" w:rsidRPr="00582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16"/>
    <w:rsid w:val="00582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2022-05-20T17:32:00Z</dcterms:created>
  <dcterms:modified xsi:type="dcterms:W3CDTF">2022-05-20T17:46:00Z</dcterms:modified>
</cp:coreProperties>
</file>