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77A7E2" w14:textId="77777777" w:rsidR="00E656AF" w:rsidRDefault="00000000">
      <w:pPr>
        <w:spacing w:before="200" w:after="120"/>
        <w:jc w:val="center"/>
      </w:pPr>
      <w:r>
        <w:rPr>
          <w:color w:val="1F4E79"/>
          <w:sz w:val="24"/>
          <w:szCs w:val="24"/>
        </w:rPr>
        <w:t>마바산업 MX 연구소 리스타트 워크샵</w:t>
      </w:r>
    </w:p>
    <w:p w14:paraId="1F705202" w14:textId="77777777" w:rsidR="00E656AF" w:rsidRDefault="00000000">
      <w:pPr>
        <w:spacing w:after="120"/>
        <w:jc w:val="center"/>
      </w:pPr>
      <w:r>
        <w:rPr>
          <w:b/>
          <w:bCs/>
          <w:sz w:val="40"/>
          <w:szCs w:val="40"/>
        </w:rPr>
        <w:t>워크샵 사전 자기소개서</w:t>
      </w:r>
    </w:p>
    <w:p w14:paraId="3306E674" w14:textId="77777777" w:rsidR="00E656AF" w:rsidRDefault="00000000">
      <w:pPr>
        <w:spacing w:after="240"/>
        <w:jc w:val="center"/>
      </w:pPr>
      <w:r>
        <w:rPr>
          <w:sz w:val="20"/>
          <w:szCs w:val="20"/>
        </w:rPr>
        <w:t>2026년 7월 9일(목) ~ 10일(금) · 더 스타 휴 빌리지 · 참가자 사전 작성·공유용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656AF" w14:paraId="1785EB10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D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AC3ADCF" w14:textId="77777777" w:rsidR="00E656AF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작성 안내</w:t>
            </w:r>
          </w:p>
          <w:p w14:paraId="2FEFA47C" w14:textId="77777777" w:rsidR="00E656AF" w:rsidRDefault="00000000">
            <w:r>
              <w:rPr>
                <w:sz w:val="18"/>
                <w:szCs w:val="18"/>
              </w:rPr>
              <w:t>참가자 간 이해를 높이고 현장 자기소개(Day 1, 1인 5~7분)와 팀 활동을 효율적으로 운영하기 위한 사전 공유 자료입니다. 아래 항목을 기준으로 본인의 경험, 강점, 관심 분야를 간단히 작성해 주세요. 작성 내용은 워크샵 전 참가자들에게 공유됩니다. 분량은 1페이지 내외를 권장합니다.</w:t>
            </w:r>
          </w:p>
        </w:tc>
      </w:tr>
    </w:tbl>
    <w:p w14:paraId="07977944" w14:textId="77777777" w:rsidR="00E656AF" w:rsidRDefault="00E656AF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656AF" w14:paraId="6A5A018D" w14:textId="77777777"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13DEDF" w14:textId="77777777" w:rsidR="00E656AF" w:rsidRDefault="00000000">
            <w:pPr>
              <w:keepNext/>
            </w:pPr>
            <w:r>
              <w:rPr>
                <w:b/>
                <w:bCs/>
                <w:color w:val="1F4E79"/>
              </w:rPr>
              <w:t>1. 기본 정보</w:t>
            </w:r>
          </w:p>
        </w:tc>
      </w:tr>
      <w:tr w:rsidR="00E656AF" w14:paraId="31D9A97B" w14:textId="77777777"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19FA77AF" w14:textId="4DF91489" w:rsidR="00E656AF" w:rsidRDefault="00000000">
            <w:pPr>
              <w:pBdr>
                <w:bottom w:val="dotted" w:sz="4" w:space="1" w:color="AAAAAA"/>
              </w:pBdr>
              <w:spacing w:after="220"/>
            </w:pPr>
            <w:r>
              <w:rPr>
                <w:b/>
                <w:bCs/>
                <w:sz w:val="20"/>
                <w:szCs w:val="20"/>
              </w:rPr>
              <w:t xml:space="preserve">이름:  </w:t>
            </w:r>
            <w:r w:rsidR="00953F96">
              <w:rPr>
                <w:rFonts w:hint="eastAsia"/>
                <w:b/>
                <w:bCs/>
                <w:sz w:val="20"/>
                <w:szCs w:val="20"/>
              </w:rPr>
              <w:t>김현영</w:t>
            </w:r>
          </w:p>
          <w:p w14:paraId="38CE38E9" w14:textId="313BE7FB" w:rsidR="00E656AF" w:rsidRDefault="00000000">
            <w:pPr>
              <w:pBdr>
                <w:bottom w:val="dotted" w:sz="4" w:space="1" w:color="AAAAAA"/>
              </w:pBdr>
              <w:spacing w:after="220"/>
            </w:pPr>
            <w:r>
              <w:rPr>
                <w:b/>
                <w:bCs/>
                <w:sz w:val="20"/>
                <w:szCs w:val="20"/>
              </w:rPr>
              <w:t xml:space="preserve">소속/직무:  </w:t>
            </w:r>
            <w:r w:rsidR="00953F96">
              <w:rPr>
                <w:b/>
                <w:bCs/>
                <w:sz w:val="20"/>
                <w:szCs w:val="20"/>
              </w:rPr>
              <w:t>MX</w:t>
            </w:r>
            <w:r w:rsidR="00953F96">
              <w:rPr>
                <w:rFonts w:hint="eastAsia"/>
                <w:b/>
                <w:bCs/>
                <w:sz w:val="20"/>
                <w:szCs w:val="20"/>
              </w:rPr>
              <w:t xml:space="preserve"> 기술연구소 / </w:t>
            </w:r>
            <w:r w:rsidR="00953F96">
              <w:rPr>
                <w:b/>
                <w:bCs/>
                <w:sz w:val="20"/>
                <w:szCs w:val="20"/>
              </w:rPr>
              <w:t>PM</w:t>
            </w:r>
            <w:r w:rsidR="00953F96">
              <w:rPr>
                <w:rFonts w:hint="eastAsia"/>
                <w:b/>
                <w:bCs/>
                <w:sz w:val="20"/>
                <w:szCs w:val="20"/>
              </w:rPr>
              <w:t>, 개발기획</w:t>
            </w:r>
          </w:p>
          <w:p w14:paraId="5A6A0F4B" w14:textId="7DC30DF8" w:rsidR="00E656AF" w:rsidRDefault="00000000">
            <w:pPr>
              <w:pBdr>
                <w:bottom w:val="dotted" w:sz="4" w:space="1" w:color="AAAAAA"/>
              </w:pBdr>
              <w:spacing w:after="220"/>
            </w:pPr>
            <w:r>
              <w:rPr>
                <w:b/>
                <w:bCs/>
                <w:sz w:val="20"/>
                <w:szCs w:val="20"/>
              </w:rPr>
              <w:t xml:space="preserve">담당 분야: </w:t>
            </w:r>
            <w:r w:rsidR="00C22634">
              <w:rPr>
                <w:sz w:val="20"/>
                <w:szCs w:val="20"/>
              </w:rPr>
              <w:t>SW팀 프로젝트 매니지먼트, 프론트엔드 개발 리드</w:t>
            </w:r>
          </w:p>
        </w:tc>
      </w:tr>
    </w:tbl>
    <w:p w14:paraId="0647A97B" w14:textId="77777777" w:rsidR="00E656AF" w:rsidRDefault="00E656AF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656AF" w14:paraId="015762FE" w14:textId="77777777"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3D8657" w14:textId="77777777" w:rsidR="00E656AF" w:rsidRDefault="00000000">
            <w:pPr>
              <w:keepNext/>
            </w:pPr>
            <w:r>
              <w:rPr>
                <w:b/>
                <w:bCs/>
                <w:color w:val="1F4E79"/>
              </w:rPr>
              <w:t>2. 한 줄 소개</w:t>
            </w:r>
          </w:p>
        </w:tc>
      </w:tr>
      <w:tr w:rsidR="00E656AF" w14:paraId="02A7F09E" w14:textId="77777777"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107D6445" w14:textId="77777777" w:rsidR="00E656AF" w:rsidRDefault="00000000">
            <w:pPr>
              <w:spacing w:after="100"/>
            </w:pPr>
            <w:r>
              <w:rPr>
                <w:color w:val="666666"/>
                <w:sz w:val="18"/>
                <w:szCs w:val="18"/>
              </w:rPr>
              <w:t>본인을 가장 잘 설명하는 한 문장으로 작성해 주세요.</w:t>
            </w:r>
          </w:p>
          <w:p w14:paraId="357C752C" w14:textId="19E0E29E" w:rsidR="00E656AF" w:rsidRDefault="00C22634">
            <w:pPr>
              <w:pBdr>
                <w:bottom w:val="dotted" w:sz="4" w:space="1" w:color="AAAAAA"/>
              </w:pBdr>
              <w:spacing w:after="220"/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아이디어를 빠르게 MVP로 만들고 팀이 그 위에서 굴러가게 만드는 일을 </w:t>
            </w:r>
            <w:r>
              <w:rPr>
                <w:rFonts w:hint="eastAsia"/>
                <w:sz w:val="20"/>
                <w:szCs w:val="20"/>
              </w:rPr>
              <w:t xml:space="preserve">해왔으며, 최근에는 </w:t>
            </w:r>
            <w:r>
              <w:rPr>
                <w:sz w:val="20"/>
                <w:szCs w:val="20"/>
              </w:rPr>
              <w:t>AI</w:t>
            </w:r>
            <w:r>
              <w:rPr>
                <w:rFonts w:hint="eastAsia"/>
                <w:sz w:val="20"/>
                <w:szCs w:val="20"/>
              </w:rPr>
              <w:t xml:space="preserve">를 활용해서 개발 뿐만 아니라 다양한 분야에 관심을 두고 </w:t>
            </w:r>
            <w:r>
              <w:rPr>
                <w:rFonts w:hint="eastAsia"/>
                <w:sz w:val="20"/>
                <w:szCs w:val="20"/>
              </w:rPr>
              <w:t>적용하려고 노력</w:t>
            </w:r>
            <w:r w:rsidR="006E7CE8">
              <w:rPr>
                <w:rFonts w:hint="eastAsia"/>
                <w:sz w:val="20"/>
                <w:szCs w:val="20"/>
              </w:rPr>
              <w:t>합니다.</w:t>
            </w:r>
          </w:p>
        </w:tc>
      </w:tr>
    </w:tbl>
    <w:p w14:paraId="7FC68E2C" w14:textId="77777777" w:rsidR="00E656AF" w:rsidRDefault="00E656AF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656AF" w14:paraId="36EADF9D" w14:textId="77777777"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4937B4" w14:textId="77777777" w:rsidR="00E656AF" w:rsidRDefault="00000000">
            <w:pPr>
              <w:keepNext/>
            </w:pPr>
            <w:r>
              <w:rPr>
                <w:b/>
                <w:bCs/>
                <w:color w:val="1F4E79"/>
              </w:rPr>
              <w:lastRenderedPageBreak/>
              <w:t>3. 주요 경험 또는 소개하고 싶은 프로젝트</w:t>
            </w:r>
          </w:p>
        </w:tc>
      </w:tr>
      <w:tr w:rsidR="00E656AF" w14:paraId="6E97AF49" w14:textId="77777777"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6B91612D" w14:textId="77777777" w:rsidR="00E656AF" w:rsidRDefault="00000000">
            <w:pPr>
              <w:spacing w:after="100"/>
            </w:pPr>
            <w:r>
              <w:rPr>
                <w:color w:val="666666"/>
                <w:sz w:val="18"/>
                <w:szCs w:val="18"/>
              </w:rPr>
              <w:t>지금까지 수행한 연구, 프로젝트, 실무 경험 중 공유하고 싶은 내용을 작성해 주세요.</w:t>
            </w:r>
          </w:p>
          <w:p w14:paraId="4349DEB4" w14:textId="7D99E12A" w:rsidR="00E656AF" w:rsidRPr="008731EF" w:rsidRDefault="00000000">
            <w:pPr>
              <w:pBdr>
                <w:bottom w:val="dotted" w:sz="4" w:space="1" w:color="AAAAAA"/>
              </w:pBdr>
              <w:spacing w:after="220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 xml:space="preserve">프로젝트/연구명:  </w:t>
            </w:r>
            <w:r w:rsidR="004352A1" w:rsidRPr="008731EF">
              <w:rPr>
                <w:rFonts w:hint="eastAsia"/>
                <w:sz w:val="20"/>
                <w:szCs w:val="20"/>
              </w:rPr>
              <w:t>단감(농작업 대행 플랫폼)</w:t>
            </w:r>
          </w:p>
          <w:p w14:paraId="03F173B0" w14:textId="17B547F6" w:rsidR="00E656AF" w:rsidRPr="008731EF" w:rsidRDefault="00000000">
            <w:pPr>
              <w:pBdr>
                <w:bottom w:val="dotted" w:sz="4" w:space="1" w:color="AAAAAA"/>
              </w:pBdr>
              <w:spacing w:after="220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 xml:space="preserve">본인의 역할:  </w:t>
            </w:r>
            <w:r w:rsidR="004352A1" w:rsidRPr="008731EF">
              <w:rPr>
                <w:sz w:val="20"/>
                <w:szCs w:val="20"/>
              </w:rPr>
              <w:t xml:space="preserve">PM, </w:t>
            </w:r>
            <w:r w:rsidR="004352A1" w:rsidRPr="008731EF">
              <w:rPr>
                <w:rFonts w:hint="eastAsia"/>
                <w:sz w:val="20"/>
                <w:szCs w:val="20"/>
              </w:rPr>
              <w:t xml:space="preserve">기획, 개발, 디자인, </w:t>
            </w:r>
            <w:r w:rsidR="004352A1" w:rsidRPr="008731EF">
              <w:rPr>
                <w:sz w:val="20"/>
                <w:szCs w:val="20"/>
              </w:rPr>
              <w:t xml:space="preserve">AI </w:t>
            </w:r>
            <w:r w:rsidR="004352A1" w:rsidRPr="008731EF">
              <w:rPr>
                <w:rFonts w:hint="eastAsia"/>
                <w:sz w:val="20"/>
                <w:szCs w:val="20"/>
              </w:rPr>
              <w:t>활용 리드</w:t>
            </w:r>
          </w:p>
          <w:p w14:paraId="60EFE7AD" w14:textId="0644F9C0" w:rsidR="00E656AF" w:rsidRPr="004352A1" w:rsidRDefault="00000000">
            <w:pPr>
              <w:pBdr>
                <w:bottom w:val="dotted" w:sz="4" w:space="1" w:color="AAAAAA"/>
              </w:pBdr>
              <w:spacing w:after="220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 xml:space="preserve">주요 내용 및 성과:  </w:t>
            </w:r>
            <w:r w:rsidR="004352A1" w:rsidRPr="008731EF">
              <w:rPr>
                <w:rFonts w:hint="eastAsia"/>
                <w:sz w:val="20"/>
                <w:szCs w:val="20"/>
              </w:rPr>
              <w:t xml:space="preserve">농작업 대행 플랫폼으로 농민들이 어려워하는 농작업 대행 요청을 단순하게 요청하고 감동 받으세요 라는 의미의 </w:t>
            </w:r>
            <w:r w:rsidR="004352A1" w:rsidRPr="008731EF">
              <w:rPr>
                <w:sz w:val="20"/>
                <w:szCs w:val="20"/>
              </w:rPr>
              <w:t>‘</w:t>
            </w:r>
            <w:r w:rsidR="004352A1" w:rsidRPr="008731EF">
              <w:rPr>
                <w:rFonts w:hint="eastAsia"/>
                <w:sz w:val="20"/>
                <w:szCs w:val="20"/>
              </w:rPr>
              <w:t>단감</w:t>
            </w:r>
            <w:r w:rsidR="004352A1" w:rsidRPr="008731EF">
              <w:rPr>
                <w:sz w:val="20"/>
                <w:szCs w:val="20"/>
              </w:rPr>
              <w:t>’</w:t>
            </w:r>
            <w:r w:rsidR="004352A1" w:rsidRPr="008731EF">
              <w:rPr>
                <w:rFonts w:hint="eastAsia"/>
                <w:sz w:val="20"/>
                <w:szCs w:val="20"/>
              </w:rPr>
              <w:t xml:space="preserve"> 으로 이름을 정하고 브랜드화 시작. 홍보 영상 제작으로 김제시, 익산시, 농협의 기대감 상승. 건고추 건조기 및 드론 방제 쪽에서도 함께 하고 싶다는 의사를 받음. 2025년 </w:t>
            </w:r>
            <w:r w:rsidR="004352A1" w:rsidRPr="008731EF">
              <w:rPr>
                <w:sz w:val="20"/>
                <w:szCs w:val="20"/>
              </w:rPr>
              <w:t>AI</w:t>
            </w:r>
            <w:r w:rsidR="004352A1" w:rsidRPr="008731EF">
              <w:rPr>
                <w:rFonts w:hint="eastAsia"/>
                <w:sz w:val="20"/>
                <w:szCs w:val="20"/>
              </w:rPr>
              <w:t xml:space="preserve">를 활용해서 혼자 다양한 직군의 업무를 소화할 수 있었으며 특히 빠른 </w:t>
            </w:r>
            <w:r w:rsidR="004352A1" w:rsidRPr="008731EF">
              <w:rPr>
                <w:sz w:val="20"/>
                <w:szCs w:val="20"/>
              </w:rPr>
              <w:t>MVP</w:t>
            </w:r>
            <w:r w:rsidR="004352A1" w:rsidRPr="008731EF">
              <w:rPr>
                <w:rFonts w:hint="eastAsia"/>
                <w:sz w:val="20"/>
                <w:szCs w:val="20"/>
              </w:rPr>
              <w:t xml:space="preserve"> 개발 가능성을 경험함.</w:t>
            </w:r>
            <w:r w:rsidR="004352A1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4C2C82BF" w14:textId="77777777" w:rsidR="00E656AF" w:rsidRDefault="00E656AF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656AF" w14:paraId="4C7B2D8C" w14:textId="77777777"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A0C38F" w14:textId="77777777" w:rsidR="00E656AF" w:rsidRDefault="00000000">
            <w:pPr>
              <w:keepNext/>
            </w:pPr>
            <w:r>
              <w:rPr>
                <w:b/>
                <w:bCs/>
                <w:color w:val="1F4E79"/>
              </w:rPr>
              <w:t>4. 나의 강점</w:t>
            </w:r>
          </w:p>
        </w:tc>
      </w:tr>
      <w:tr w:rsidR="00E656AF" w14:paraId="6241734D" w14:textId="77777777"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2C8F4394" w14:textId="77777777" w:rsidR="00E656AF" w:rsidRDefault="00000000">
            <w:pPr>
              <w:spacing w:after="100"/>
            </w:pPr>
            <w:r>
              <w:rPr>
                <w:color w:val="666666"/>
                <w:sz w:val="18"/>
                <w:szCs w:val="18"/>
              </w:rPr>
              <w:t>협업 과정에서 내가 기여할 수 있는 강점 또는 업무 역량을 작성해 주세요.</w:t>
            </w:r>
          </w:p>
          <w:p w14:paraId="0F2057F0" w14:textId="1EBFCF18" w:rsidR="00E656AF" w:rsidRDefault="008731EF">
            <w:pPr>
              <w:pBdr>
                <w:bottom w:val="dotted" w:sz="4" w:space="1" w:color="AAAAAA"/>
              </w:pBdr>
              <w:spacing w:after="220"/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다양한 사업 영역에서 빠르게 MVP를 만들어낸 실행력과, 프로젝트를 </w:t>
            </w:r>
            <w:r>
              <w:rPr>
                <w:rFonts w:hint="eastAsia"/>
                <w:sz w:val="20"/>
                <w:szCs w:val="20"/>
              </w:rPr>
              <w:t>이끌고</w:t>
            </w:r>
            <w:r>
              <w:rPr>
                <w:sz w:val="20"/>
                <w:szCs w:val="20"/>
              </w:rPr>
              <w:t xml:space="preserve"> 조율하는 프로젝트 관리 역량</w:t>
            </w:r>
            <w:r w:rsidR="00B13722">
              <w:rPr>
                <w:rFonts w:hint="eastAsia"/>
                <w:sz w:val="20"/>
                <w:szCs w:val="20"/>
              </w:rPr>
              <w:t>, 특유의 친화력 및 팀원들의 상태 파악 및 개인 역량을 이끌어냄.</w:t>
            </w:r>
          </w:p>
          <w:p w14:paraId="66DA5D7D" w14:textId="77777777" w:rsidR="00E656AF" w:rsidRDefault="00E656AF">
            <w:pPr>
              <w:pBdr>
                <w:bottom w:val="dotted" w:sz="4" w:space="1" w:color="AAAAAA"/>
              </w:pBdr>
              <w:spacing w:after="220"/>
            </w:pPr>
          </w:p>
        </w:tc>
      </w:tr>
    </w:tbl>
    <w:p w14:paraId="03F14A96" w14:textId="77777777" w:rsidR="00E656AF" w:rsidRDefault="00E656AF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656AF" w14:paraId="209A1BD4" w14:textId="77777777"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C70866" w14:textId="77777777" w:rsidR="00E656AF" w:rsidRDefault="00000000">
            <w:pPr>
              <w:keepNext/>
            </w:pPr>
            <w:r>
              <w:rPr>
                <w:b/>
                <w:bCs/>
                <w:color w:val="1F4E79"/>
              </w:rPr>
              <w:t>5. 관심 주제</w:t>
            </w:r>
          </w:p>
        </w:tc>
      </w:tr>
      <w:tr w:rsidR="00E656AF" w14:paraId="5997780C" w14:textId="77777777"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532A67A2" w14:textId="77777777" w:rsidR="00E656AF" w:rsidRDefault="00000000">
            <w:pPr>
              <w:spacing w:after="100"/>
            </w:pPr>
            <w:r>
              <w:rPr>
                <w:color w:val="666666"/>
                <w:sz w:val="18"/>
                <w:szCs w:val="18"/>
              </w:rPr>
              <w:t>현재 관심 있는 기술, 산업, 서비스, 문제 영역 등을 작성해 주세요.</w:t>
            </w:r>
          </w:p>
          <w:p w14:paraId="1CD6A6F8" w14:textId="43D9D471" w:rsidR="00E656AF" w:rsidRPr="008731EF" w:rsidRDefault="008731EF">
            <w:pPr>
              <w:pBdr>
                <w:bottom w:val="dotted" w:sz="4" w:space="1" w:color="AAAAAA"/>
              </w:pBdr>
              <w:spacing w:after="22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바이브 코딩을</w:t>
            </w:r>
            <w:r>
              <w:rPr>
                <w:sz w:val="20"/>
                <w:szCs w:val="20"/>
              </w:rPr>
              <w:t xml:space="preserve"> 활용한 팀 생산성 </w:t>
            </w:r>
            <w:r>
              <w:rPr>
                <w:rFonts w:hint="eastAsia"/>
                <w:sz w:val="20"/>
                <w:szCs w:val="20"/>
              </w:rPr>
              <w:t>증대</w:t>
            </w:r>
            <w:r>
              <w:rPr>
                <w:sz w:val="20"/>
                <w:szCs w:val="20"/>
              </w:rPr>
              <w:t xml:space="preserve">, 모빌리티 </w:t>
            </w:r>
            <w:r>
              <w:rPr>
                <w:rFonts w:hint="eastAsia"/>
                <w:sz w:val="20"/>
                <w:szCs w:val="20"/>
              </w:rPr>
              <w:t xml:space="preserve">분야의 </w:t>
            </w:r>
            <w:r>
              <w:rPr>
                <w:sz w:val="20"/>
                <w:szCs w:val="20"/>
              </w:rPr>
              <w:t>소프트웨어와 임베디드 영</w:t>
            </w:r>
            <w:r>
              <w:rPr>
                <w:rFonts w:hint="eastAsia"/>
                <w:sz w:val="20"/>
                <w:szCs w:val="20"/>
              </w:rPr>
              <w:t>역에 관심</w:t>
            </w:r>
            <w:r>
              <w:rPr>
                <w:sz w:val="20"/>
                <w:szCs w:val="20"/>
              </w:rPr>
              <w:t>, 사내 AX(AI Transformation) 전략</w:t>
            </w:r>
            <w:r>
              <w:rPr>
                <w:rFonts w:hint="eastAsia"/>
                <w:sz w:val="20"/>
                <w:szCs w:val="20"/>
              </w:rPr>
              <w:t xml:space="preserve"> 등</w:t>
            </w:r>
            <w:r w:rsidR="00B13722">
              <w:rPr>
                <w:rFonts w:hint="eastAsia"/>
                <w:sz w:val="20"/>
                <w:szCs w:val="20"/>
              </w:rPr>
              <w:t>.</w:t>
            </w:r>
            <w:r w:rsidR="00A1274E">
              <w:rPr>
                <w:rFonts w:hint="eastAsia"/>
                <w:sz w:val="20"/>
                <w:szCs w:val="20"/>
              </w:rPr>
              <w:t xml:space="preserve"> </w:t>
            </w:r>
            <w:r w:rsidR="00A1274E">
              <w:rPr>
                <w:sz w:val="20"/>
                <w:szCs w:val="20"/>
              </w:rPr>
              <w:t>CAN</w:t>
            </w:r>
            <w:r w:rsidR="00A1274E">
              <w:rPr>
                <w:rFonts w:hint="eastAsia"/>
                <w:sz w:val="20"/>
                <w:szCs w:val="20"/>
              </w:rPr>
              <w:t xml:space="preserve"> 통신 관련 개발을 </w:t>
            </w:r>
            <w:r w:rsidR="00A1274E">
              <w:rPr>
                <w:sz w:val="20"/>
                <w:szCs w:val="20"/>
              </w:rPr>
              <w:t>AI</w:t>
            </w:r>
            <w:r w:rsidR="00A1274E">
              <w:rPr>
                <w:rFonts w:hint="eastAsia"/>
                <w:sz w:val="20"/>
                <w:szCs w:val="20"/>
              </w:rPr>
              <w:t xml:space="preserve"> 대체 가능에 대한 검토</w:t>
            </w:r>
          </w:p>
          <w:p w14:paraId="71D027E5" w14:textId="77777777" w:rsidR="00E656AF" w:rsidRDefault="00E656AF">
            <w:pPr>
              <w:pBdr>
                <w:bottom w:val="dotted" w:sz="4" w:space="1" w:color="AAAAAA"/>
              </w:pBdr>
              <w:spacing w:after="220"/>
            </w:pPr>
          </w:p>
        </w:tc>
      </w:tr>
    </w:tbl>
    <w:p w14:paraId="22E547F1" w14:textId="77777777" w:rsidR="00E656AF" w:rsidRDefault="00E656AF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656AF" w14:paraId="618CCFB4" w14:textId="77777777"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05AB63" w14:textId="77777777" w:rsidR="00E656AF" w:rsidRDefault="00000000">
            <w:pPr>
              <w:keepNext/>
            </w:pPr>
            <w:r>
              <w:rPr>
                <w:b/>
                <w:bCs/>
                <w:color w:val="1F4E79"/>
              </w:rPr>
              <w:lastRenderedPageBreak/>
              <w:t>6. AI 활용 경험</w:t>
            </w:r>
          </w:p>
        </w:tc>
      </w:tr>
      <w:tr w:rsidR="00E656AF" w14:paraId="4BCAFF2D" w14:textId="77777777"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720904F4" w14:textId="77777777" w:rsidR="00E656AF" w:rsidRDefault="00000000">
            <w:pPr>
              <w:spacing w:after="100"/>
            </w:pPr>
            <w:r>
              <w:rPr>
                <w:color w:val="666666"/>
                <w:sz w:val="18"/>
                <w:szCs w:val="18"/>
              </w:rPr>
              <w:t>업무나 프로젝트에서 활용해본 AI 도구, 또는 앞으로 활용해보고 싶은 AI 활용 방식을 작성해 주세요.</w:t>
            </w:r>
          </w:p>
          <w:p w14:paraId="5F0FF94D" w14:textId="40A74A38" w:rsidR="00E656AF" w:rsidRDefault="008731EF">
            <w:pPr>
              <w:pBdr>
                <w:bottom w:val="dotted" w:sz="4" w:space="1" w:color="AAAAAA"/>
              </w:pBdr>
              <w:spacing w:after="220"/>
              <w:rPr>
                <w:rFonts w:hint="eastAsia"/>
              </w:rPr>
            </w:pPr>
            <w:r>
              <w:rPr>
                <w:sz w:val="20"/>
                <w:szCs w:val="20"/>
              </w:rPr>
              <w:t>Claude Code로 멀티 에이전트 기획 시스템을 구축했고, 채용 평가·보고서 작성·회의록 정리 등 반복 업무를 AI로 자동화</w:t>
            </w:r>
            <w:r w:rsidR="00B13722">
              <w:rPr>
                <w:rFonts w:hint="eastAsia"/>
                <w:sz w:val="20"/>
                <w:szCs w:val="20"/>
              </w:rPr>
              <w:t>. 전반적인 개발 프로세스는 바이브코딩</w:t>
            </w:r>
            <w:r w:rsidR="00BD71D9">
              <w:rPr>
                <w:rFonts w:hint="eastAsia"/>
                <w:sz w:val="20"/>
                <w:szCs w:val="20"/>
              </w:rPr>
              <w:t xml:space="preserve">으로 </w:t>
            </w:r>
            <w:r w:rsidR="00B13722">
              <w:rPr>
                <w:rFonts w:hint="eastAsia"/>
                <w:sz w:val="20"/>
                <w:szCs w:val="20"/>
              </w:rPr>
              <w:t>속도를 우선하며, 개선하는 방향으로 진행중.</w:t>
            </w:r>
          </w:p>
          <w:p w14:paraId="02DBF823" w14:textId="77777777" w:rsidR="00E656AF" w:rsidRDefault="00E656AF">
            <w:pPr>
              <w:pBdr>
                <w:bottom w:val="dotted" w:sz="4" w:space="1" w:color="AAAAAA"/>
              </w:pBdr>
              <w:spacing w:after="220"/>
            </w:pPr>
          </w:p>
        </w:tc>
      </w:tr>
    </w:tbl>
    <w:p w14:paraId="45AC3E7C" w14:textId="77777777" w:rsidR="00E656AF" w:rsidRDefault="00E656AF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656AF" w14:paraId="421E210C" w14:textId="77777777"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E6036B" w14:textId="77777777" w:rsidR="00E656AF" w:rsidRDefault="00000000">
            <w:pPr>
              <w:keepNext/>
            </w:pPr>
            <w:r>
              <w:rPr>
                <w:b/>
                <w:bCs/>
                <w:color w:val="1F4E79"/>
              </w:rPr>
              <w:t>7. 함께 일할 때의 스타일</w:t>
            </w:r>
          </w:p>
        </w:tc>
      </w:tr>
      <w:tr w:rsidR="00E656AF" w14:paraId="63DF1301" w14:textId="77777777"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18E6A8E5" w14:textId="77777777" w:rsidR="00E656AF" w:rsidRDefault="00000000">
            <w:pPr>
              <w:spacing w:after="100"/>
            </w:pPr>
            <w:r>
              <w:rPr>
                <w:color w:val="666666"/>
                <w:sz w:val="18"/>
                <w:szCs w:val="18"/>
              </w:rPr>
              <w:t>협업 시 본인의 일하는 방식이나 선호하는 커뮤니케이션 스타일을 자유롭게 작성해 주세요.</w:t>
            </w:r>
          </w:p>
          <w:p w14:paraId="63EA235E" w14:textId="406EDAE1" w:rsidR="00E656AF" w:rsidRDefault="00096462">
            <w:pPr>
              <w:pBdr>
                <w:bottom w:val="dotted" w:sz="4" w:space="1" w:color="AAAAAA"/>
              </w:pBdr>
              <w:spacing w:after="220"/>
              <w:rPr>
                <w:rFonts w:hint="eastAsia"/>
              </w:rPr>
            </w:pPr>
            <w:r>
              <w:rPr>
                <w:rFonts w:hint="eastAsia"/>
              </w:rPr>
              <w:t xml:space="preserve">팀원들의 </w:t>
            </w:r>
            <w:r w:rsidR="00B15C2C">
              <w:rPr>
                <w:rFonts w:hint="eastAsia"/>
              </w:rPr>
              <w:t xml:space="preserve">개인역량과 </w:t>
            </w:r>
            <w:r>
              <w:rPr>
                <w:rFonts w:hint="eastAsia"/>
              </w:rPr>
              <w:t xml:space="preserve">성향을 파악해서 그들이 최적의 환경에서 최고의 성과를 낼 수 있도록 지원형 스타일. </w:t>
            </w:r>
            <w:r w:rsidR="00EE3937">
              <w:rPr>
                <w:rFonts w:hint="eastAsia"/>
              </w:rPr>
              <w:t>협업을 위한 최적의 방안을 주기적으로 검토하고, 팀원의 의견을 반영해서 적극적인 참여를 유도.</w:t>
            </w:r>
          </w:p>
          <w:p w14:paraId="285BC69C" w14:textId="77777777" w:rsidR="00E656AF" w:rsidRDefault="00E656AF">
            <w:pPr>
              <w:pBdr>
                <w:bottom w:val="dotted" w:sz="4" w:space="1" w:color="AAAAAA"/>
              </w:pBdr>
              <w:spacing w:after="220"/>
            </w:pPr>
          </w:p>
        </w:tc>
      </w:tr>
    </w:tbl>
    <w:p w14:paraId="7FE90060" w14:textId="77777777" w:rsidR="00E656AF" w:rsidRDefault="00E656AF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656AF" w14:paraId="769A73F6" w14:textId="77777777"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C05C1C" w14:textId="77777777" w:rsidR="00E656AF" w:rsidRDefault="00000000">
            <w:pPr>
              <w:keepNext/>
            </w:pPr>
            <w:r>
              <w:rPr>
                <w:b/>
                <w:bCs/>
                <w:color w:val="1F4E79"/>
              </w:rPr>
              <w:t>8. 이번 워크샵에서 기대하는 점</w:t>
            </w:r>
          </w:p>
        </w:tc>
      </w:tr>
      <w:tr w:rsidR="00E656AF" w14:paraId="7EAC1038" w14:textId="77777777"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1E5FA3BF" w14:textId="77777777" w:rsidR="00E656AF" w:rsidRDefault="00000000">
            <w:pPr>
              <w:spacing w:after="100"/>
            </w:pPr>
            <w:r>
              <w:rPr>
                <w:color w:val="666666"/>
                <w:sz w:val="18"/>
                <w:szCs w:val="18"/>
              </w:rPr>
              <w:t>이번 워크샵을 통해 얻고 싶은 점, 논의해보고 싶은 내용을 작성해 주세요.</w:t>
            </w:r>
          </w:p>
          <w:p w14:paraId="315400B6" w14:textId="2C50AEC6" w:rsidR="00E656AF" w:rsidRDefault="00901993">
            <w:pPr>
              <w:pBdr>
                <w:bottom w:val="dotted" w:sz="4" w:space="1" w:color="AAAAAA"/>
              </w:pBdr>
              <w:spacing w:after="220"/>
            </w:pPr>
            <w:r>
              <w:rPr>
                <w:sz w:val="20"/>
                <w:szCs w:val="20"/>
              </w:rPr>
              <w:t>SW팀뿐 아니라 다른 직무 구성원들과 서로의 업무를 더 깊이 이해하고, 팀 간 협업에서 반복되는 구조적 이슈를 함께 논의할 기회가 되었으면 합니다. 「나의 AI Agent 팀 만들기」 실습을 통해 실제 업무에 적용할 수 있는 아이디어도 얻고 싶습니다</w:t>
            </w:r>
            <w:r>
              <w:t xml:space="preserve"> </w:t>
            </w:r>
          </w:p>
        </w:tc>
      </w:tr>
    </w:tbl>
    <w:p w14:paraId="29F726D6" w14:textId="77777777" w:rsidR="00E656AF" w:rsidRDefault="00E656AF">
      <w:pPr>
        <w:spacing w:after="160"/>
      </w:pPr>
    </w:p>
    <w:p w14:paraId="0999A834" w14:textId="77777777" w:rsidR="00E656AF" w:rsidRDefault="00000000">
      <w:pPr>
        <w:jc w:val="center"/>
      </w:pPr>
      <w:r>
        <w:rPr>
          <w:i/>
          <w:iCs/>
          <w:color w:val="666666"/>
          <w:sz w:val="18"/>
          <w:szCs w:val="18"/>
        </w:rPr>
        <w:t>※ 작성하신 내용은 「나의 AI Agent 팀 만들기」 실습지의 사전 작성 템플릿과 함께 워크샵 전 공유됩니다.</w:t>
      </w:r>
    </w:p>
    <w:sectPr w:rsidR="00E656A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BD61B92" w14:textId="77777777" w:rsidR="00573C2C" w:rsidRDefault="00573C2C">
      <w:r>
        <w:separator/>
      </w:r>
    </w:p>
  </w:endnote>
  <w:endnote w:type="continuationSeparator" w:id="0">
    <w:p w14:paraId="72245AE1" w14:textId="77777777" w:rsidR="00573C2C" w:rsidRDefault="00573C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334DB8" w14:textId="77777777" w:rsidR="00E656AF" w:rsidRDefault="00000000">
    <w:pPr>
      <w:jc w:val="center"/>
    </w:pPr>
    <w:r>
      <w:rPr>
        <w:color w:val="888888"/>
        <w:sz w:val="16"/>
        <w:szCs w:val="16"/>
      </w:rPr>
      <w:t xml:space="preserve">-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53F96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F1F2F7" w14:textId="77777777" w:rsidR="00573C2C" w:rsidRDefault="00573C2C">
      <w:r>
        <w:separator/>
      </w:r>
    </w:p>
  </w:footnote>
  <w:footnote w:type="continuationSeparator" w:id="0">
    <w:p w14:paraId="495BA176" w14:textId="77777777" w:rsidR="00573C2C" w:rsidRDefault="00573C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00ACBF" w14:textId="77777777" w:rsidR="00E656AF" w:rsidRDefault="00000000">
    <w:pPr>
      <w:tabs>
        <w:tab w:val="right" w:pos="9026"/>
      </w:tabs>
    </w:pPr>
    <w:r>
      <w:rPr>
        <w:color w:val="888888"/>
        <w:sz w:val="16"/>
        <w:szCs w:val="16"/>
      </w:rPr>
      <w:t>마바산업 MX 연구소 워크샵 · 사전 자기소개서</w:t>
    </w:r>
    <w:r>
      <w:rPr>
        <w:color w:val="888888"/>
        <w:sz w:val="16"/>
        <w:szCs w:val="16"/>
      </w:rPr>
      <w:tab/>
      <w:t>2026. 7. 9 ~ 7. 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3060CA5"/>
    <w:multiLevelType w:val="hybridMultilevel"/>
    <w:tmpl w:val="87AA066E"/>
    <w:lvl w:ilvl="0" w:tplc="EE70CA12">
      <w:start w:val="1"/>
      <w:numFmt w:val="bullet"/>
      <w:lvlText w:val="●"/>
      <w:lvlJc w:val="left"/>
      <w:pPr>
        <w:ind w:left="720" w:hanging="360"/>
      </w:pPr>
    </w:lvl>
    <w:lvl w:ilvl="1" w:tplc="B3322F24">
      <w:start w:val="1"/>
      <w:numFmt w:val="bullet"/>
      <w:lvlText w:val="○"/>
      <w:lvlJc w:val="left"/>
      <w:pPr>
        <w:ind w:left="1440" w:hanging="360"/>
      </w:pPr>
    </w:lvl>
    <w:lvl w:ilvl="2" w:tplc="FBB86D64">
      <w:start w:val="1"/>
      <w:numFmt w:val="bullet"/>
      <w:lvlText w:val="■"/>
      <w:lvlJc w:val="left"/>
      <w:pPr>
        <w:ind w:left="2160" w:hanging="360"/>
      </w:pPr>
    </w:lvl>
    <w:lvl w:ilvl="3" w:tplc="28D03658">
      <w:start w:val="1"/>
      <w:numFmt w:val="bullet"/>
      <w:lvlText w:val="●"/>
      <w:lvlJc w:val="left"/>
      <w:pPr>
        <w:ind w:left="2880" w:hanging="360"/>
      </w:pPr>
    </w:lvl>
    <w:lvl w:ilvl="4" w:tplc="2F7AE722">
      <w:start w:val="1"/>
      <w:numFmt w:val="bullet"/>
      <w:lvlText w:val="○"/>
      <w:lvlJc w:val="left"/>
      <w:pPr>
        <w:ind w:left="3600" w:hanging="360"/>
      </w:pPr>
    </w:lvl>
    <w:lvl w:ilvl="5" w:tplc="9D8A542A">
      <w:start w:val="1"/>
      <w:numFmt w:val="bullet"/>
      <w:lvlText w:val="■"/>
      <w:lvlJc w:val="left"/>
      <w:pPr>
        <w:ind w:left="4320" w:hanging="360"/>
      </w:pPr>
    </w:lvl>
    <w:lvl w:ilvl="6" w:tplc="31367206">
      <w:start w:val="1"/>
      <w:numFmt w:val="bullet"/>
      <w:lvlText w:val="●"/>
      <w:lvlJc w:val="left"/>
      <w:pPr>
        <w:ind w:left="5040" w:hanging="360"/>
      </w:pPr>
    </w:lvl>
    <w:lvl w:ilvl="7" w:tplc="C0BEE608">
      <w:start w:val="1"/>
      <w:numFmt w:val="bullet"/>
      <w:lvlText w:val="●"/>
      <w:lvlJc w:val="left"/>
      <w:pPr>
        <w:ind w:left="5760" w:hanging="360"/>
      </w:pPr>
    </w:lvl>
    <w:lvl w:ilvl="8" w:tplc="524CA98E">
      <w:start w:val="1"/>
      <w:numFmt w:val="bullet"/>
      <w:lvlText w:val="●"/>
      <w:lvlJc w:val="left"/>
      <w:pPr>
        <w:ind w:left="6480" w:hanging="360"/>
      </w:pPr>
    </w:lvl>
  </w:abstractNum>
  <w:num w:numId="1" w16cid:durableId="10736212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6AF"/>
    <w:rsid w:val="00096462"/>
    <w:rsid w:val="003F4FF5"/>
    <w:rsid w:val="004352A1"/>
    <w:rsid w:val="00573C2C"/>
    <w:rsid w:val="0068163F"/>
    <w:rsid w:val="006E7CE8"/>
    <w:rsid w:val="008731EF"/>
    <w:rsid w:val="00901993"/>
    <w:rsid w:val="00953F96"/>
    <w:rsid w:val="00A1274E"/>
    <w:rsid w:val="00B13722"/>
    <w:rsid w:val="00B15C2C"/>
    <w:rsid w:val="00BD71D9"/>
    <w:rsid w:val="00C22634"/>
    <w:rsid w:val="00E656AF"/>
    <w:rsid w:val="00EE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871538"/>
  <w15:docId w15:val="{FC590DE0-07C4-6447-8A4F-D06A0D0B3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467</Words>
  <Characters>1345</Characters>
  <Application>Microsoft Office Word</Application>
  <DocSecurity>0</DocSecurity>
  <Lines>112</Lines>
  <Paragraphs>78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김현영</cp:lastModifiedBy>
  <cp:revision>11</cp:revision>
  <dcterms:created xsi:type="dcterms:W3CDTF">2026-07-06T22:37:00Z</dcterms:created>
  <dcterms:modified xsi:type="dcterms:W3CDTF">2026-07-07T23:46:00Z</dcterms:modified>
</cp:coreProperties>
</file>