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58"/>
        <w:gridCol w:w="3992"/>
        <w:gridCol w:w="3822"/>
      </w:tblGrid>
      <w:tr w:rsidR="00BA2BAA" w:rsidRPr="00BA2BAA" w14:paraId="0E231066" w14:textId="77777777" w:rsidTr="00BA2BAA">
        <w:trPr>
          <w:trHeight w:val="216"/>
        </w:trPr>
        <w:tc>
          <w:tcPr>
            <w:tcW w:w="0" w:type="auto"/>
            <w:shd w:val="clear" w:color="auto" w:fill="F9F9F9"/>
            <w:tcMar>
              <w:top w:w="64" w:type="dxa"/>
              <w:left w:w="25" w:type="dxa"/>
              <w:bottom w:w="64" w:type="dxa"/>
              <w:right w:w="25" w:type="dxa"/>
            </w:tcMar>
            <w:vAlign w:val="center"/>
            <w:hideMark/>
          </w:tcPr>
          <w:p w14:paraId="346C6E9B" w14:textId="77777777" w:rsidR="00BA2BAA" w:rsidRPr="00BA2BAA" w:rsidRDefault="00BA2BAA" w:rsidP="00BA2BAA">
            <w:pPr>
              <w:pStyle w:val="NoSpacing"/>
            </w:pPr>
            <w:r w:rsidRPr="00BA2BAA">
              <w:t>Name</w:t>
            </w:r>
          </w:p>
        </w:tc>
        <w:tc>
          <w:tcPr>
            <w:tcW w:w="0" w:type="auto"/>
            <w:shd w:val="clear" w:color="auto" w:fill="F9F9F9"/>
            <w:tcMar>
              <w:top w:w="64" w:type="dxa"/>
              <w:left w:w="64" w:type="dxa"/>
              <w:bottom w:w="64" w:type="dxa"/>
              <w:right w:w="64" w:type="dxa"/>
            </w:tcMar>
            <w:vAlign w:val="center"/>
            <w:hideMark/>
          </w:tcPr>
          <w:p w14:paraId="3EDC0640" w14:textId="77777777" w:rsidR="00BA2BAA" w:rsidRPr="00BA2BAA" w:rsidRDefault="00BA2BAA" w:rsidP="00BA2BAA">
            <w:pPr>
              <w:pStyle w:val="NoSpacing"/>
            </w:pPr>
            <w:r w:rsidRPr="00BA2BAA">
              <w:t>Class</w:t>
            </w:r>
          </w:p>
        </w:tc>
        <w:tc>
          <w:tcPr>
            <w:tcW w:w="0" w:type="auto"/>
            <w:shd w:val="clear" w:color="auto" w:fill="F9F9F9"/>
            <w:tcMar>
              <w:top w:w="64" w:type="dxa"/>
              <w:left w:w="64" w:type="dxa"/>
              <w:bottom w:w="64" w:type="dxa"/>
              <w:right w:w="64" w:type="dxa"/>
            </w:tcMar>
            <w:vAlign w:val="center"/>
            <w:hideMark/>
          </w:tcPr>
          <w:p w14:paraId="19E8AC34" w14:textId="77777777" w:rsidR="00BA2BAA" w:rsidRPr="00BA2BAA" w:rsidRDefault="00BA2BAA" w:rsidP="00BA2BAA">
            <w:pPr>
              <w:pStyle w:val="NoSpacing"/>
            </w:pPr>
            <w:r w:rsidRPr="00BA2BAA">
              <w:t>HTML Input</w:t>
            </w:r>
          </w:p>
        </w:tc>
      </w:tr>
      <w:tr w:rsidR="00BA2BAA" w:rsidRPr="00BA2BAA" w14:paraId="2518BDCC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238D3CC" w14:textId="05787B57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BooleanField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922228A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BooleanField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D93AB1F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CheckboxInput</w:t>
            </w:r>
            <w:proofErr w:type="spellEnd"/>
          </w:p>
        </w:tc>
      </w:tr>
      <w:tr w:rsidR="00BA2BAA" w:rsidRPr="00BA2BAA" w14:paraId="0BA6556B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41360690" w14:textId="22BE2C8E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CharField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50A698C7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CharField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23FFBA9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7C95311A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727A73E" w14:textId="77C0A329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ChoiceField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7479FF0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ChoiceField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1CF6652" w14:textId="77777777" w:rsidR="00BA2BAA" w:rsidRPr="00BA2BAA" w:rsidRDefault="00BA2BAA" w:rsidP="00BA2BAA">
            <w:pPr>
              <w:pStyle w:val="NoSpacing"/>
            </w:pPr>
            <w:r w:rsidRPr="00BA2BAA">
              <w:t>Select</w:t>
            </w:r>
          </w:p>
        </w:tc>
      </w:tr>
      <w:tr w:rsidR="00BA2BAA" w:rsidRPr="00BA2BAA" w14:paraId="399A3787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289A012" w14:textId="33DF8AAE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TypedChoiceField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4CE7C1F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TypedChoiceField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07CAA33" w14:textId="77777777" w:rsidR="00BA2BAA" w:rsidRPr="00BA2BAA" w:rsidRDefault="00BA2BAA" w:rsidP="00BA2BAA">
            <w:pPr>
              <w:pStyle w:val="NoSpacing"/>
            </w:pPr>
            <w:r w:rsidRPr="00BA2BAA">
              <w:t>Select</w:t>
            </w:r>
          </w:p>
        </w:tc>
      </w:tr>
      <w:tr w:rsidR="00BA2BAA" w:rsidRPr="00BA2BAA" w14:paraId="33C847D8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C50F714" w14:textId="16FB3BEE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DateField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923AD94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DateField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8C6F595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DateInput</w:t>
            </w:r>
            <w:proofErr w:type="spellEnd"/>
          </w:p>
        </w:tc>
      </w:tr>
      <w:tr w:rsidR="00BA2BAA" w:rsidRPr="00BA2BAA" w14:paraId="253FBDAD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57906D5" w14:textId="51C181F3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DateTimeField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F07D94B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DateTimeField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5B27E9C3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DateTimeInput</w:t>
            </w:r>
            <w:proofErr w:type="spellEnd"/>
          </w:p>
        </w:tc>
      </w:tr>
      <w:tr w:rsidR="00BA2BAA" w:rsidRPr="00BA2BAA" w14:paraId="5B439345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95C558A" w14:textId="5EF7AA4D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DecimalField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64A51BF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DecimalField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C2ED238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NumberInput</w:t>
            </w:r>
            <w:proofErr w:type="spellEnd"/>
            <w:r w:rsidRPr="00BA2BAA">
              <w:t xml:space="preserve"> when </w:t>
            </w:r>
            <w:proofErr w:type="spellStart"/>
            <w:r w:rsidRPr="00BA2BAA">
              <w:t>Field.localize</w:t>
            </w:r>
            <w:proofErr w:type="spellEnd"/>
            <w:r w:rsidRPr="00BA2BAA">
              <w:t xml:space="preserve"> is False, else </w:t>
            </w: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2BEA38E2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4A75B1AE" w14:textId="3A0389FC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DurationField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02E4478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DurationField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A05646B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388698FC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5395120A" w14:textId="069C12E2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EmailField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8E1DE9B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proofErr w:type="gramStart"/>
            <w:r w:rsidRPr="00BA2BAA">
              <w:t>EmailField</w:t>
            </w:r>
            <w:proofErr w:type="spellEnd"/>
            <w:r w:rsidRPr="00BA2BAA">
              <w:t>(</w:t>
            </w:r>
            <w:proofErr w:type="gramEnd"/>
            <w:r w:rsidRPr="00BA2BAA">
              <w:t>**</w:t>
            </w:r>
            <w:proofErr w:type="spellStart"/>
            <w:r w:rsidRPr="00BA2BAA">
              <w:t>kwargs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C259309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EmailInput</w:t>
            </w:r>
            <w:proofErr w:type="spellEnd"/>
          </w:p>
        </w:tc>
      </w:tr>
      <w:tr w:rsidR="00BA2BAA" w:rsidRPr="00BA2BAA" w14:paraId="7C4CC505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EA7D7C9" w14:textId="5A6335AF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FileField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80E0480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FileField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CCF6B1B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ClearableFileInput</w:t>
            </w:r>
            <w:proofErr w:type="spellEnd"/>
          </w:p>
        </w:tc>
      </w:tr>
      <w:tr w:rsidR="00BA2BAA" w:rsidRPr="00BA2BAA" w14:paraId="054A42F6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82F4555" w14:textId="654AEC5D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FilePathField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88392BD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FilePathField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AA133BA" w14:textId="77777777" w:rsidR="00BA2BAA" w:rsidRPr="00BA2BAA" w:rsidRDefault="00BA2BAA" w:rsidP="00BA2BAA">
            <w:pPr>
              <w:pStyle w:val="NoSpacing"/>
            </w:pPr>
            <w:r w:rsidRPr="00BA2BAA">
              <w:t>Select</w:t>
            </w:r>
          </w:p>
        </w:tc>
      </w:tr>
      <w:tr w:rsidR="00BA2BAA" w:rsidRPr="00BA2BAA" w14:paraId="4CD9BDF7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CF7896C" w14:textId="4E566912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FloatField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F5FB49A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FloatField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5A02C8B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NumberInput</w:t>
            </w:r>
            <w:proofErr w:type="spellEnd"/>
            <w:r w:rsidRPr="00BA2BAA">
              <w:t xml:space="preserve"> when </w:t>
            </w:r>
            <w:proofErr w:type="spellStart"/>
            <w:r w:rsidRPr="00BA2BAA">
              <w:t>Field.localize</w:t>
            </w:r>
            <w:proofErr w:type="spellEnd"/>
            <w:r w:rsidRPr="00BA2BAA">
              <w:t xml:space="preserve"> is False, else </w:t>
            </w: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3FED63BC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58599508" w14:textId="2A5CBEDE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ImageField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FB727BF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ImageField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07CD468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ClearableFileInput</w:t>
            </w:r>
            <w:proofErr w:type="spellEnd"/>
          </w:p>
        </w:tc>
      </w:tr>
      <w:tr w:rsidR="00BA2BAA" w:rsidRPr="00BA2BAA" w14:paraId="08E25248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11807DB" w14:textId="00B41C13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IntegerField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1F206E4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IntegerField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CFF4AB9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NumberInput</w:t>
            </w:r>
            <w:proofErr w:type="spellEnd"/>
            <w:r w:rsidRPr="00BA2BAA">
              <w:t xml:space="preserve"> when </w:t>
            </w:r>
            <w:proofErr w:type="spellStart"/>
            <w:r w:rsidRPr="00BA2BAA">
              <w:t>Field.localize</w:t>
            </w:r>
            <w:proofErr w:type="spellEnd"/>
            <w:r w:rsidRPr="00BA2BAA">
              <w:t xml:space="preserve"> is False, else </w:t>
            </w: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424A3627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D7B5B09" w14:textId="4D4E13CF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GenericIPAddressField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0606207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GenericIPAddressField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C9D86D3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5C6A41AF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40C466B" w14:textId="241A921A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MultipleChoiceField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55F63EF3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MultipleChoiceField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2D9E670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SelectMultiple</w:t>
            </w:r>
            <w:proofErr w:type="spellEnd"/>
          </w:p>
        </w:tc>
      </w:tr>
      <w:tr w:rsidR="00BA2BAA" w:rsidRPr="00BA2BAA" w14:paraId="36D2A528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366BF19" w14:textId="6CC101B9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TypedMultipleChoiceField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47BE0AD5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TypedMultipleChoiceField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0B264D2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SelectMultiple</w:t>
            </w:r>
            <w:proofErr w:type="spellEnd"/>
          </w:p>
        </w:tc>
      </w:tr>
      <w:tr w:rsidR="00BA2BAA" w:rsidRPr="00BA2BAA" w14:paraId="399A46D8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4A16B357" w14:textId="26753889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NullBooleanField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3EAF934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NullBooleanField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48672F9C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NullBooleanSelect</w:t>
            </w:r>
            <w:proofErr w:type="spellEnd"/>
          </w:p>
        </w:tc>
      </w:tr>
      <w:tr w:rsidR="00BA2BAA" w:rsidRPr="00BA2BAA" w14:paraId="28726BCF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E9C97C5" w14:textId="5D4CDB3F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RegexField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8774F77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RegexField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430351C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30BB27CE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489EA89C" w14:textId="1C41D873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SlugField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09B73C4C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SlugField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5590D7FF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TextInput</w:t>
            </w:r>
            <w:proofErr w:type="spellEnd"/>
          </w:p>
        </w:tc>
      </w:tr>
      <w:tr w:rsidR="00BA2BAA" w:rsidRPr="00BA2BAA" w14:paraId="0F17AA4C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6F2DF55" w14:textId="57C29571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TimeField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E6E7D04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TimeField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6FBF0B0B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TimeInput</w:t>
            </w:r>
            <w:proofErr w:type="spellEnd"/>
          </w:p>
        </w:tc>
      </w:tr>
      <w:tr w:rsidR="00BA2BAA" w:rsidRPr="00BA2BAA" w14:paraId="43FF37A1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9ECDE7C" w14:textId="5EA10D74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URLField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2F1FE95B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URLField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76480546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URLInput</w:t>
            </w:r>
            <w:proofErr w:type="spellEnd"/>
          </w:p>
        </w:tc>
      </w:tr>
      <w:tr w:rsidR="00BA2BAA" w:rsidRPr="00BA2BAA" w14:paraId="3EC468AD" w14:textId="77777777" w:rsidTr="00BA2BAA">
        <w:trPr>
          <w:trHeight w:val="216"/>
        </w:trPr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3105F63A" w14:textId="6B2B50E8" w:rsidR="00BA2BAA" w:rsidRPr="00BA2BAA" w:rsidRDefault="00BA2BAA" w:rsidP="00BA2BAA">
            <w:pPr>
              <w:pStyle w:val="NoSpacing"/>
            </w:pPr>
            <w:proofErr w:type="spellStart"/>
            <w:r w:rsidRPr="00BA2BAA">
              <w:rPr>
                <w:u w:val="single"/>
              </w:rPr>
              <w:t>UUIDField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4CC3E7A3" w14:textId="77777777" w:rsidR="00BA2BAA" w:rsidRPr="00BA2BAA" w:rsidRDefault="00BA2BAA" w:rsidP="00BA2BAA">
            <w:pPr>
              <w:pStyle w:val="NoSpacing"/>
            </w:pPr>
            <w:r w:rsidRPr="00BA2BAA">
              <w:t xml:space="preserve">class </w:t>
            </w:r>
            <w:proofErr w:type="spellStart"/>
            <w:r w:rsidRPr="00BA2BAA">
              <w:t>UUIDField</w:t>
            </w:r>
            <w:proofErr w:type="spellEnd"/>
            <w:r w:rsidRPr="00BA2BAA">
              <w:t>(**</w:t>
            </w:r>
            <w:proofErr w:type="spellStart"/>
            <w:r w:rsidRPr="00BA2BAA">
              <w:t>kwargs</w:t>
            </w:r>
            <w:proofErr w:type="spellEnd"/>
            <w:r w:rsidRPr="00BA2BAA">
              <w:t>)</w:t>
            </w:r>
          </w:p>
        </w:tc>
        <w:tc>
          <w:tcPr>
            <w:tcW w:w="0" w:type="auto"/>
            <w:shd w:val="clear" w:color="auto" w:fill="auto"/>
            <w:tcMar>
              <w:top w:w="89" w:type="dxa"/>
              <w:left w:w="64" w:type="dxa"/>
              <w:bottom w:w="89" w:type="dxa"/>
              <w:right w:w="64" w:type="dxa"/>
            </w:tcMar>
            <w:vAlign w:val="center"/>
            <w:hideMark/>
          </w:tcPr>
          <w:p w14:paraId="129A2685" w14:textId="77777777" w:rsidR="00BA2BAA" w:rsidRPr="00BA2BAA" w:rsidRDefault="00BA2BAA" w:rsidP="00BA2BAA">
            <w:pPr>
              <w:pStyle w:val="NoSpacing"/>
            </w:pPr>
            <w:proofErr w:type="spellStart"/>
            <w:r w:rsidRPr="00BA2BAA">
              <w:t>TextInput</w:t>
            </w:r>
            <w:proofErr w:type="spellEnd"/>
          </w:p>
        </w:tc>
      </w:tr>
    </w:tbl>
    <w:p w14:paraId="0776EA9E" w14:textId="77777777" w:rsidR="005745FA" w:rsidRDefault="005745FA"/>
    <w:sectPr w:rsidR="005745FA" w:rsidSect="00BA2B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AA"/>
    <w:rsid w:val="000800EC"/>
    <w:rsid w:val="0015243A"/>
    <w:rsid w:val="002E0534"/>
    <w:rsid w:val="00460B98"/>
    <w:rsid w:val="00475B3A"/>
    <w:rsid w:val="005745FA"/>
    <w:rsid w:val="005F0726"/>
    <w:rsid w:val="00677939"/>
    <w:rsid w:val="006A4B60"/>
    <w:rsid w:val="007D35D3"/>
    <w:rsid w:val="00B04F91"/>
    <w:rsid w:val="00B431C0"/>
    <w:rsid w:val="00BA2BAA"/>
    <w:rsid w:val="00E8082A"/>
    <w:rsid w:val="00F1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9CE4"/>
  <w15:chartTrackingRefBased/>
  <w15:docId w15:val="{73C3FC78-BEEC-434B-9484-EC18994D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B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B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BA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2B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Waheed Anwar</dc:creator>
  <cp:keywords/>
  <dc:description/>
  <cp:lastModifiedBy>Dr. Waheed Anwar</cp:lastModifiedBy>
  <cp:revision>1</cp:revision>
  <dcterms:created xsi:type="dcterms:W3CDTF">2025-04-28T02:31:00Z</dcterms:created>
  <dcterms:modified xsi:type="dcterms:W3CDTF">2025-04-28T02:41:00Z</dcterms:modified>
</cp:coreProperties>
</file>