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635D" w14:textId="77777777" w:rsidR="00EC6E8E" w:rsidRDefault="00220F5E">
      <w:r>
        <w:t>Pitch:</w:t>
      </w:r>
    </w:p>
    <w:p w14:paraId="57999803" w14:textId="77777777" w:rsidR="00604297" w:rsidRDefault="00604297" w:rsidP="00604297"/>
    <w:p w14:paraId="3A6991E4" w14:textId="77777777" w:rsidR="00DF5C9B" w:rsidRDefault="00DF5C9B" w:rsidP="00DF5C9B">
      <w:pPr>
        <w:pStyle w:val="ListParagraph"/>
        <w:numPr>
          <w:ilvl w:val="0"/>
          <w:numId w:val="1"/>
        </w:numPr>
      </w:pPr>
      <w:r>
        <w:t>Fantasy football upwards of $</w:t>
      </w:r>
      <w:r w:rsidR="001B6C8B">
        <w:t>30</w:t>
      </w:r>
      <w:r>
        <w:t xml:space="preserve"> billion dollar industry</w:t>
      </w:r>
    </w:p>
    <w:p w14:paraId="72F930D3" w14:textId="77777777" w:rsidR="00604297" w:rsidRDefault="00604297" w:rsidP="00DF5C9B">
      <w:pPr>
        <w:pStyle w:val="ListParagraph"/>
        <w:numPr>
          <w:ilvl w:val="0"/>
          <w:numId w:val="1"/>
        </w:numPr>
      </w:pPr>
      <w:r>
        <w:t>My name is Sebastian</w:t>
      </w:r>
    </w:p>
    <w:p w14:paraId="5CD2F77A" w14:textId="77777777" w:rsidR="00DF5C9B" w:rsidRDefault="00DF5C9B" w:rsidP="00DF5C9B">
      <w:pPr>
        <w:pStyle w:val="ListParagraph"/>
        <w:numPr>
          <w:ilvl w:val="0"/>
          <w:numId w:val="1"/>
        </w:numPr>
      </w:pPr>
      <w:r>
        <w:t>Provide customers with tailored advanced analytics for $1 a week</w:t>
      </w:r>
    </w:p>
    <w:p w14:paraId="0019B7D0" w14:textId="768F933F" w:rsidR="00DF5C9B" w:rsidRDefault="008B2C6A" w:rsidP="00886BF6">
      <w:pPr>
        <w:pStyle w:val="ListParagraph"/>
        <w:numPr>
          <w:ilvl w:val="0"/>
          <w:numId w:val="1"/>
        </w:numPr>
      </w:pPr>
      <w:r>
        <w:t>Right now, if you want football advice</w:t>
      </w:r>
    </w:p>
    <w:p w14:paraId="75AD4881" w14:textId="267C4104" w:rsidR="00DF5C9B" w:rsidRDefault="00604297" w:rsidP="00886BF6">
      <w:pPr>
        <w:pStyle w:val="ListParagraph"/>
        <w:numPr>
          <w:ilvl w:val="1"/>
          <w:numId w:val="1"/>
        </w:numPr>
      </w:pPr>
      <w:r>
        <w:t>Pay a fee (sometimes up to $50 a year) to read articles written by “experts”</w:t>
      </w:r>
      <w:r w:rsidR="002B4AB0">
        <w:t xml:space="preserve"> which is unreliable as it depends on humans’ intuition</w:t>
      </w:r>
    </w:p>
    <w:p w14:paraId="27605037" w14:textId="34F208CD" w:rsidR="00411E78" w:rsidRDefault="00411E78" w:rsidP="00886BF6">
      <w:pPr>
        <w:pStyle w:val="ListParagraph"/>
        <w:numPr>
          <w:ilvl w:val="1"/>
          <w:numId w:val="1"/>
        </w:numPr>
      </w:pPr>
      <w:r>
        <w:t>Leaves fans frustrated on Sundays (losing sucks)</w:t>
      </w:r>
    </w:p>
    <w:p w14:paraId="04BE1AFA" w14:textId="77777777" w:rsidR="004D17CC" w:rsidRDefault="004D17CC" w:rsidP="008B2C6A">
      <w:pPr>
        <w:pStyle w:val="ListParagraph"/>
        <w:numPr>
          <w:ilvl w:val="0"/>
          <w:numId w:val="1"/>
        </w:numPr>
      </w:pPr>
      <w:r>
        <w:t>The answer is to use a combination of the projections that are already free to the public and our own set of advanced metrics to generate advanced analytics for each player on the market</w:t>
      </w:r>
    </w:p>
    <w:p w14:paraId="0C1DAD02" w14:textId="77777777" w:rsidR="004D17CC" w:rsidRDefault="004D17CC" w:rsidP="004D17CC">
      <w:pPr>
        <w:pStyle w:val="ListParagraph"/>
        <w:numPr>
          <w:ilvl w:val="0"/>
          <w:numId w:val="1"/>
        </w:numPr>
      </w:pPr>
      <w:r>
        <w:t>With this information we offer a</w:t>
      </w:r>
    </w:p>
    <w:p w14:paraId="6982E470" w14:textId="2D10BF6A" w:rsidR="004D17CC" w:rsidRDefault="00895740" w:rsidP="004D17CC">
      <w:pPr>
        <w:pStyle w:val="ListParagraph"/>
        <w:numPr>
          <w:ilvl w:val="1"/>
          <w:numId w:val="1"/>
        </w:numPr>
      </w:pPr>
      <w:r>
        <w:t>Salary style league</w:t>
      </w:r>
    </w:p>
    <w:p w14:paraId="5D829E29" w14:textId="77777777" w:rsidR="004D17CC" w:rsidRDefault="004D17CC" w:rsidP="004D17CC">
      <w:pPr>
        <w:pStyle w:val="ListParagraph"/>
        <w:numPr>
          <w:ilvl w:val="1"/>
          <w:numId w:val="1"/>
        </w:numPr>
      </w:pPr>
      <w:r>
        <w:t>We provide with our analytics the most cost effective roster while still maximizing your points</w:t>
      </w:r>
    </w:p>
    <w:p w14:paraId="76FA864C" w14:textId="4EFA2496" w:rsidR="004D17CC" w:rsidRDefault="004D17CC" w:rsidP="004D17CC">
      <w:pPr>
        <w:pStyle w:val="ListParagraph"/>
        <w:numPr>
          <w:ilvl w:val="1"/>
          <w:numId w:val="1"/>
        </w:numPr>
      </w:pPr>
      <w:r>
        <w:t>We understand that picking your own players is a huge part of fantasy football,</w:t>
      </w:r>
      <w:r w:rsidR="00A21901">
        <w:t xml:space="preserve"> so if you think you’ve found someone that will outperform our projections, the algorithms will adjust your roster accordingly</w:t>
      </w:r>
    </w:p>
    <w:p w14:paraId="6C49BFA6" w14:textId="5F9D57FE" w:rsidR="004D17CC" w:rsidRDefault="004D17CC" w:rsidP="00107ED4">
      <w:pPr>
        <w:pStyle w:val="ListParagraph"/>
        <w:numPr>
          <w:ilvl w:val="0"/>
          <w:numId w:val="1"/>
        </w:numPr>
      </w:pPr>
      <w:r>
        <w:t xml:space="preserve">The beauty about this opportunity is that the </w:t>
      </w:r>
      <w:r w:rsidR="00AB0353">
        <w:t>customer that we are targeting</w:t>
      </w:r>
      <w:r>
        <w:t xml:space="preserve"> is someone who we know is already willing to spend money every week on fantasy football</w:t>
      </w:r>
      <w:r w:rsidR="00354FDF">
        <w:t xml:space="preserve">, </w:t>
      </w:r>
      <w:r w:rsidR="00354FDF">
        <w:t>This gives the average player in these leagues a significantly better chance in winning prize money</w:t>
      </w:r>
      <w:bookmarkStart w:id="0" w:name="_GoBack"/>
      <w:bookmarkEnd w:id="0"/>
    </w:p>
    <w:p w14:paraId="5280BD48" w14:textId="44D55EC5" w:rsidR="001B6C8B" w:rsidRDefault="00194A0D" w:rsidP="001B6C8B">
      <w:pPr>
        <w:pStyle w:val="ListParagraph"/>
        <w:numPr>
          <w:ilvl w:val="0"/>
          <w:numId w:val="1"/>
        </w:numPr>
      </w:pPr>
      <w:r>
        <w:t>W</w:t>
      </w:r>
      <w:r w:rsidR="001B6C8B">
        <w:t>e are looking for a 10 thousand dollar investment</w:t>
      </w:r>
    </w:p>
    <w:p w14:paraId="2FEA6653" w14:textId="76C7281A" w:rsidR="001B6C8B" w:rsidRDefault="003306B9" w:rsidP="001B6C8B">
      <w:pPr>
        <w:pStyle w:val="ListParagraph"/>
        <w:numPr>
          <w:ilvl w:val="0"/>
          <w:numId w:val="1"/>
        </w:numPr>
      </w:pPr>
      <w:r>
        <w:t xml:space="preserve">If you </w:t>
      </w:r>
      <w:r w:rsidR="00F660D1">
        <w:t xml:space="preserve">want to </w:t>
      </w:r>
      <w:r w:rsidR="0042306F">
        <w:t>join</w:t>
      </w:r>
      <w:r>
        <w:t xml:space="preserve"> </w:t>
      </w:r>
      <w:r w:rsidR="0042306F">
        <w:t>me and my team</w:t>
      </w:r>
      <w:r w:rsidR="00F660D1">
        <w:t>, thanks</w:t>
      </w:r>
    </w:p>
    <w:sectPr w:rsidR="001B6C8B" w:rsidSect="00EB4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42B5"/>
    <w:multiLevelType w:val="hybridMultilevel"/>
    <w:tmpl w:val="D3B6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E"/>
    <w:rsid w:val="000075CF"/>
    <w:rsid w:val="00075053"/>
    <w:rsid w:val="00107ED4"/>
    <w:rsid w:val="00194A0D"/>
    <w:rsid w:val="001B6C8B"/>
    <w:rsid w:val="00220F5E"/>
    <w:rsid w:val="002706FB"/>
    <w:rsid w:val="002B4AB0"/>
    <w:rsid w:val="002F4352"/>
    <w:rsid w:val="003306B9"/>
    <w:rsid w:val="00332CD9"/>
    <w:rsid w:val="00354FDF"/>
    <w:rsid w:val="00411E78"/>
    <w:rsid w:val="0042306F"/>
    <w:rsid w:val="004D17CC"/>
    <w:rsid w:val="00604297"/>
    <w:rsid w:val="006468FE"/>
    <w:rsid w:val="00740E24"/>
    <w:rsid w:val="007F1FF3"/>
    <w:rsid w:val="0082708E"/>
    <w:rsid w:val="00886BF6"/>
    <w:rsid w:val="00895740"/>
    <w:rsid w:val="008B2C6A"/>
    <w:rsid w:val="0099371A"/>
    <w:rsid w:val="00A21901"/>
    <w:rsid w:val="00AB0353"/>
    <w:rsid w:val="00AF232F"/>
    <w:rsid w:val="00BD6BB4"/>
    <w:rsid w:val="00BE05DB"/>
    <w:rsid w:val="00CB5061"/>
    <w:rsid w:val="00DF5C9B"/>
    <w:rsid w:val="00E07E16"/>
    <w:rsid w:val="00E4024D"/>
    <w:rsid w:val="00EB4E1A"/>
    <w:rsid w:val="00EC6E8E"/>
    <w:rsid w:val="00F660D1"/>
    <w:rsid w:val="00FD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C1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Lerner</dc:creator>
  <cp:keywords/>
  <dc:description/>
  <cp:lastModifiedBy>Sebastian Lerner</cp:lastModifiedBy>
  <cp:revision>32</cp:revision>
  <dcterms:created xsi:type="dcterms:W3CDTF">2015-10-13T17:11:00Z</dcterms:created>
  <dcterms:modified xsi:type="dcterms:W3CDTF">2015-10-14T16:15:00Z</dcterms:modified>
</cp:coreProperties>
</file>