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新星电商</w:t>
      </w:r>
    </w:p>
    <w:p>
      <w:pPr>
        <w:pStyle w:val="2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前端技能培训教材</w:t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培训师：臧嘉玮</w:t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部门：商城运营部</w:t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时间：2016年5月30日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2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8"/>
          <w:lang w:val="en-US" w:eastAsia="zh-CN"/>
        </w:rPr>
        <w:t>作者的话：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对于前端的学习，最好的方式就是练习。我会用最简单的方式，以图为主，编写一份基础的前端教程。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最开始，我们首先要备好我们的工具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操作系统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在编写这个教材的时候，使用的Window 8的操作系统。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3675" cy="2218690"/>
            <wp:effectExtent l="0" t="0" r="3175" b="10160"/>
            <wp:docPr id="31" name="图片 31" descr="QQ截图2016053107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605310710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代码编辑系列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Dreamweaver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所见即所得的网站编辑器，我入门的时候就是使用的这个。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Notepad++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全代码编辑器，中文支持，我现在编代码写日志都是使用这个。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          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2866390" cy="1219200"/>
            <wp:effectExtent l="0" t="0" r="10160" b="0"/>
            <wp:docPr id="32" name="图片 32" descr="QQ截图2016053107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605310711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浏览器系列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360极速浏览器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拥有很多快捷键和鼠标手势，但是不是主流的浏览器，使用chrome内核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Chrome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推荐谷歌的浏览器，丰富的插件，稳定，大力推荐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网站系列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"http://www.w3school.com.cn/"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lang w:val="en-US" w:eastAsia="zh-CN"/>
        </w:rPr>
        <w:t>http://www.w3school.com.cn/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基本上所有的网站建设/前端/后端知识，都可以在W3C的官方网站学到，当初的自学过程中就是看的这个W3C英文官网看的。这里给出W3C中文官网，以供参考。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"https://github.com/"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lang w:val="en-US" w:eastAsia="zh-CN"/>
        </w:rPr>
        <w:t>https://github.com/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国外最著名的代码分享网站，自诞生以来培养了很多的极为优秀的代码，上面所有的项目来源基本上都是免费开源的。免费的意思就是不要钱，开源的意思就是对外公开自己的源代码（能看到，但是不能改，如果有权限就可以参与到该开源项目的开发的过程了）。我曾经在游戏编程比赛使用过git hub，五六个人一起用，在push代码的时候很有成就感。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如果翻阅到了，请仔细读作者的文档，值得学习。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"http://blog.csdn.net/"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lang w:val="en-US" w:eastAsia="zh-CN"/>
        </w:rPr>
        <w:t>http://blog.csdn.net/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中国最大的技术类博客网站，上面的牛人有很多。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还有更多的网站还没有讲，百度百科还可以，但是准确性不能保证。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网页的标准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我们中国人使用汉语，法国人说法语，德国人说德语，这就带来了一个问题，我们会跟他们的交流时会出现麻烦，所以我们约定俗成的使用世界上使用最广的语言英语来交流。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网页建设也一样，需要一种标准来规范。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而网页的标准是由W3C国际组织制定的。他们制定了网页建设的各种标准。我们学习Web前端就是遵循这个标准，这样我们做出的网页才会是标准的网页。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------------------------------------------------------------------------------------------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网页的三基石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HTML、CSS、JavaScript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HTML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网页的结构与内容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CSS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网页的样式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JavaScript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网页的功能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------------------------------------------------------------------------------------------</w:t>
      </w:r>
    </w:p>
    <w:p>
      <w:pPr>
        <w:jc w:val="left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HTML内容---content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HTML是作为网页</w:t>
      </w:r>
      <w:r>
        <w:rPr>
          <w:rFonts w:hint="eastAsia" w:ascii="微软雅黑" w:hAnsi="微软雅黑" w:eastAsia="微软雅黑" w:cs="微软雅黑"/>
        </w:rPr>
        <w:t>的骨架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包含着图片/链接/音乐</w:t>
      </w:r>
      <w:r>
        <w:rPr>
          <w:rFonts w:hint="eastAsia" w:ascii="微软雅黑" w:hAnsi="微软雅黑" w:eastAsia="微软雅黑" w:cs="微软雅黑"/>
          <w:lang w:val="en-US" w:eastAsia="zh-CN"/>
        </w:rPr>
        <w:t>/文章/按钮</w:t>
      </w:r>
      <w:r>
        <w:rPr>
          <w:rFonts w:hint="eastAsia" w:ascii="微软雅黑" w:hAnsi="微软雅黑" w:eastAsia="微软雅黑" w:cs="微软雅黑"/>
        </w:rPr>
        <w:t>等基本元素</w:t>
      </w:r>
      <w:r>
        <w:rPr>
          <w:rFonts w:hint="eastAsia" w:ascii="微软雅黑" w:hAnsi="微软雅黑" w:eastAsia="微软雅黑" w:cs="微软雅黑"/>
          <w:lang w:eastAsia="zh-CN"/>
        </w:rPr>
        <w:t>（</w:t>
      </w:r>
      <w:r>
        <w:rPr>
          <w:rFonts w:hint="eastAsia" w:ascii="微软雅黑" w:hAnsi="微软雅黑" w:eastAsia="微软雅黑" w:cs="微软雅黑"/>
          <w:lang w:val="en-US" w:eastAsia="zh-CN"/>
        </w:rPr>
        <w:t>DOM</w:t>
      </w:r>
      <w:r>
        <w:rPr>
          <w:rFonts w:hint="eastAsia" w:ascii="微软雅黑" w:hAnsi="微软雅黑" w:eastAsia="微软雅黑" w:cs="微软雅黑"/>
          <w:lang w:eastAsia="zh-CN"/>
        </w:rPr>
        <w:t>），</w:t>
      </w:r>
      <w:r>
        <w:rPr>
          <w:rFonts w:hint="eastAsia" w:ascii="微软雅黑" w:hAnsi="微软雅黑" w:eastAsia="微软雅黑" w:cs="微软雅黑"/>
          <w:lang w:val="en-US" w:eastAsia="zh-CN"/>
        </w:rPr>
        <w:t>并且决定了这些元素的在于网页的结构和顺序；对于我们来说相当于我们的身体，包含着嘴巴/耳朵/心肝脾肺肾等器官。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629785" cy="2534285"/>
            <wp:effectExtent l="0" t="0" r="18415" b="18415"/>
            <wp:docPr id="34" name="图片 34" descr="1342618354_6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342618354_60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（该图来源自网络）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网页必须有HTML文件，一个没有HTML文件的网页，相当于网页是不存在的，我们用浏览器也访问不到。就像我们没有身体我们就不存在是一个道理（当前还有很多描述网页的语言，比如PHP，ASP，HTM）。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如果我们存在身体，但是这个身体缺个器官，会是什么样子呢？会是残疾的。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如果存在HTML文件，但是该HTML没有内容，这时候会发生什么事情呢？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让我们做个实验：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------------------------------------------------------------------------------------------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新建一个文本文档（由于是我们新建的一个文本文档，所以该文件是空白的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）。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828675" cy="886460"/>
            <wp:effectExtent l="0" t="0" r="9525" b="8890"/>
            <wp:docPr id="6" name="图片 6" descr="QQ截图2016053007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5300727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重命名后，修改后缀名，使这个文件成为一个HTML的文件。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771265" cy="2685415"/>
            <wp:effectExtent l="0" t="0" r="635" b="635"/>
            <wp:docPr id="7" name="图片 7" descr="QQ截图2016053007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5300728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点击“是”，之后，它的图标会发生改变。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752475" cy="933450"/>
            <wp:effectExtent l="0" t="0" r="9525" b="0"/>
            <wp:docPr id="8" name="图片 8" descr="QQ截图2016053007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605300729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让我们打开”新星.HTML ”文件。检查一下。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16350" cy="4102735"/>
            <wp:effectExtent l="0" t="0" r="12700" b="12065"/>
            <wp:docPr id="9" name="图片 9" descr="QQ截图2016053007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605300731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我们会看到该网页时空白的。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我们用记事本的方式打开该文档（右键单击/打开方式/以记事本打开或是其他文件编辑器打开），并且添加以下代码。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&lt;html&gt;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&lt;head&gt;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&lt;title&gt;我的第一个 HTML 页面&lt;/title&gt;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&lt;/head&gt;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&lt;body&gt;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&lt;p&gt;body 元素的内容会显示在浏览器中。&lt;/p&gt;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&lt;p&gt;title 元素的内容会显示在浏览器的标题栏中。&lt;/p&gt;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&lt;/body&gt;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Ctrl+S保存，刷新刚才我们打开的界面（或是重新打开该新星.html文件）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2405" cy="5667375"/>
            <wp:effectExtent l="0" t="0" r="4445" b="9525"/>
            <wp:docPr id="12" name="图片 12" descr="QQ截图2016053008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605300823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我们会看到该网页有了内容。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我们刚才插入的那个代码就是我们要学的HTML，所以说我们得知HTML文档=网页，并且我们知道了HTML是一种描述网页的一种语言。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--------------------------------------------------------------------------------------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我们开始学习一下基本的网页代码</w:t>
      </w: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HTML 标记标签通常被称为 HTML 标签 (HTML tag)。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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HTML 标签是由尖括号包围的关键词，比如 &lt;HTML&gt;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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HTML 标签通常是成对出现的，比如 &lt;b&gt; 和 &lt;/b&gt;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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标签对中的第一个标签是开始标签，第二个标签是结束标签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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开始和结束标签也被称为开放标签和闭合标签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例子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&lt;html&gt;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&lt;body&gt;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&lt;h1&gt;My First Heading&lt;/h1&gt;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&lt;p&gt;My first paragraph.&lt;/p&gt;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&lt;/body&gt;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&lt;/html&gt;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解释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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&lt;html&gt; 与 &lt;/html&gt; 之间的文本描述网页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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&lt;body&gt; 与 &lt;/body&gt; 之间的文本是可见的页面内容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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&lt;h1&gt; 与 &lt;/h1&gt; 之间的文本被显示为标题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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&lt;p&gt; 与 &lt;/p&gt; 之间的文本被显示为段落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（该解释来源于W3C中文网）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“天今我们饭吃吧”就算是这样的句子，我们还是能够理解这句话的意思。与编辑word文档类似，HTML是个低成本的语言是一个描述网页的语言，网页的不会出现致命性的错误（bug），一处HTML文档出现错误，该网页还是会显示，只是会影响网页的显示结果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新星电商是以用户为主的网站，为了用户体验，我们不允许这种“天今我们饭吃吧”的失误发生到我们的网页上。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&lt;html&gt;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&lt;body&gt;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&lt;h1&gt;My First Heading&lt;/h1&gt;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&lt;p&gt;My first paragraph.&lt;/p&gt;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&lt;/body&gt;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所有的网页，都是从这个代码开始的。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让我们继续添加更多的代码：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&lt;html&gt;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&lt;head&gt;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&lt;/head&gt;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&lt;body&gt;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&lt;div&gt;</w:t>
      </w:r>
    </w:p>
    <w:p>
      <w:pPr>
        <w:ind w:left="33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这是页眉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&lt;/div&gt;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&lt;div&gt;</w:t>
      </w:r>
    </w:p>
    <w:p>
      <w:pPr>
        <w:ind w:left="33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这是主体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&lt;/div&gt;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&lt;div&gt;</w:t>
      </w:r>
    </w:p>
    <w:p>
      <w:pPr>
        <w:ind w:left="33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这是页尾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&lt;/div&gt;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highlight w:val="none"/>
          <w:shd w:val="clear" w:fill="F9F9F9"/>
          <w:lang w:val="en-US" w:eastAsia="zh-CN"/>
        </w:rPr>
        <w:t>&lt;/body&gt;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HTML的重点就是DIV和标签的使用，div就是一个块或是一个容器，我们可以创建不同的块来代表不同的区域。然后我们可以使用各种样式和布局来进行进一步的调整，这里我们会用CSS来布局，不着急我们接下来会将CSS的知识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drawing>
          <wp:inline distT="0" distB="0" distL="114300" distR="114300">
            <wp:extent cx="5272405" cy="5667375"/>
            <wp:effectExtent l="0" t="0" r="4445" b="9525"/>
            <wp:docPr id="13" name="图片 13" descr="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代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这是我们新星电商主页的代码，使用了大量的div，进行了页面的布局。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000000"/>
          <w:spacing w:val="0"/>
          <w:sz w:val="20"/>
          <w:szCs w:val="20"/>
          <w:shd w:val="clear" w:fill="F9F9F9"/>
          <w:lang w:val="en-US" w:eastAsia="zh-CN"/>
        </w:rPr>
        <w:t>H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eadlogo的容器包含这logo的图片的容器，也包含着搜索框的容器（smart-div），而这个搜索包含这其他的容器。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我们继续添加代码。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&lt;html&gt;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&lt;head&gt;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&lt;/head&gt;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&lt;body&gt;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这是页眉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这是主体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这是图片的容器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33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这是图片作者讯息的容器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这是文章的容器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这是页尾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&lt;/body&gt;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&lt;/html&gt;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就像这样，我们建立好了一个基本的网页的布局，对于美工的同事来说，就相当于构图一样直接；对于文案的同事来说，就是写目录一样简单。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然后我们在这个构架中添加元素，我们已经学习了&lt;p&gt;&lt;/p&gt;,这里我们还有更多的元素。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&lt;html&gt;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&lt;head&gt;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&lt;/head&gt;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&lt;body&gt;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&lt;p&gt;这是页眉&lt;/p&gt;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&lt;p&gt;这是主体&lt;/p&gt;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&lt;p&gt;这是图片的容器&lt;/p&gt;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33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&lt;p&gt;这是图片作者讯息的容器&lt;/p&gt;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&lt;p&gt;这是文章的容器&lt;/p&gt;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&lt;p&gt;这是页尾&lt;/p&gt;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&lt;/body&gt;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&lt;/html&gt;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这时候，我们将所有的文字都转化为段落的元素，我们查看一下结果。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drawing>
          <wp:inline distT="0" distB="0" distL="114300" distR="114300">
            <wp:extent cx="5272405" cy="5667375"/>
            <wp:effectExtent l="0" t="0" r="4445" b="9525"/>
            <wp:docPr id="14" name="图片 14" descr="QQ截图2016053009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605300931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我们还可以使用其他的元素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&lt;html&gt;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&lt;head&gt;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&lt;/head&gt;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&lt;body&gt;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&lt;a href="http://www.xinxing001.com"&gt;&lt;p&gt;这是页眉，添加了超链接的元素&lt;/p&gt;&lt;/a&gt;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&lt;p&gt;这是主体&lt;/p&gt;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&lt;p&gt;这是图片的容器&lt;/p&gt;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33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&lt;p&gt;这是图片作者讯息的容器&lt;/p&gt;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&lt;p&gt;这是文章的容器&lt;/p&gt;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&lt;div&gt;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&lt;p&gt;这是页尾&lt;/p&gt;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&lt;/body&gt;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16"/>
          <w:szCs w:val="16"/>
          <w:shd w:val="clear" w:fill="F9F9F9"/>
        </w:rPr>
        <w:t>&lt;/html&gt;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t>结果就是：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0"/>
          <w:szCs w:val="20"/>
          <w:shd w:val="clear" w:fill="F9F9F9"/>
          <w:lang w:val="en-US" w:eastAsia="zh-CN"/>
        </w:rPr>
        <w:drawing>
          <wp:inline distT="0" distB="0" distL="114300" distR="114300">
            <wp:extent cx="5272405" cy="5667375"/>
            <wp:effectExtent l="0" t="0" r="4445" b="9525"/>
            <wp:docPr id="16" name="图片 16" descr="QQ截图2016053009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605300938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  <w:t>我们这时会发现页眉部分添加了超链接元素，点击时会转向到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6"/>
          <w:szCs w:val="16"/>
          <w:shd w:val="clear" w:fill="F9F9F9"/>
          <w:lang w:val="en-US" w:eastAsia="zh-CN"/>
        </w:rPr>
        <w:t>http://www.xinxing001.com这个地址。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  <w:t>还可以使用更多的元素，请查看W3C中国网：</w:t>
      </w:r>
      <w:r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  <w:instrText xml:space="preserve"> HYPERLINK "http://www.w3school.com.cn/html/html_getstarted.asp" </w:instrText>
      </w:r>
      <w:r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  <w:t>http://www.w3school.com.cn/html/html_getstarted.asp</w:t>
      </w:r>
      <w:r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课后作业：试图添加跟多的div，并且灵活使用HTML更多的元素。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CSS样式---style</w:t>
      </w:r>
    </w:p>
    <w:p>
      <w:pPr>
        <w:jc w:val="left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</w:rPr>
        <w:instrText xml:space="preserve"> HYPERLINK "http://www.w3school.com.cn/css/" </w:instrText>
      </w:r>
      <w:r>
        <w:rPr>
          <w:rFonts w:hint="eastAsia" w:ascii="微软雅黑" w:hAnsi="微软雅黑" w:eastAsia="微软雅黑" w:cs="微软雅黑"/>
          <w:b/>
          <w:bCs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</w:rPr>
        <w:t>http://www.w3school.com.cn/css/</w:t>
      </w:r>
      <w:r>
        <w:rPr>
          <w:rFonts w:hint="eastAsia" w:ascii="微软雅黑" w:hAnsi="微软雅黑" w:eastAsia="微软雅黑" w:cs="微软雅黑"/>
          <w:b/>
          <w:bCs/>
        </w:rPr>
        <w:fldChar w:fldCharType="end"/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以.CSS为后缀名，作为网页的修饰，包含着颜色信息，样式信息。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CSS对于网页，相当于衣服对于我们一样，好的CSS样式会使网页变得漂亮，一个好的衣服会使人显得更好看，就像军人穿军装一样帅气，男人穿西装一样显的精英。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我们继续使用之前的代码，如下，来学习CSS用来装饰我们的网页。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&lt;head&gt;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&lt;/head&gt;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&lt;body&gt;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&lt;a href="http://www.xinxing001.com"&gt;&lt;p&gt;这是页眉,添加了超链接的元素&lt;/p&gt;&lt;/a&gt;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&lt;p&gt;这是主体&lt;/p&gt;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&lt;p&gt;这是图片的容器&lt;/p&gt;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&lt;p&gt;这是图片作者讯息的容器&lt;/p&gt;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&lt;p&gt;这是文章的容器&lt;/p&gt;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&lt;p&gt;这是页尾&lt;/p&gt;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&lt;/body&gt;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&lt;/html&gt;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第一步，建立CSS文件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2405" cy="5667375"/>
            <wp:effectExtent l="0" t="0" r="4445" b="9525"/>
            <wp:docPr id="19" name="图片 19" descr="QQ截图2016053010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605301017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我们新建文件夹，并命名为“学习”，并且新建一个文本文档，并且改后缀名为style.css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如何使用该文档呢？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第二步，使外部的CSS连接到该HTML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我们可以从head处添加该CSS文件，改为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&lt;html&gt;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&lt;head&gt;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&lt;link rel="stylesheet" type="text/css" href="style.css" /&gt;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&lt;/head&gt;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&lt;body&gt;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&lt;a href="http://www.xinxing001.com"&gt;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&lt;p&gt;这是页眉,添加了超链接的元素&lt;/p&gt;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&lt;/a&gt;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&lt;p&gt;这是主体&lt;/p&gt;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&lt;p&gt;这是图片的容器&lt;/p&gt;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&lt;p&gt;这是图片作者讯息的容器&lt;/p&gt;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&lt;p&gt;这是文章的容器&lt;/p&gt;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&lt;p&gt;这是页尾&lt;/p&gt;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&lt;/body&gt;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&lt;/html&gt;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这样我们就可以使用外部样式表了。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既然有外部样式表，就有内部样式表，我们可以这样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&lt;html&gt;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&lt;head&gt;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&lt;link rel="stylesheet" type="text/css" href="style.css" /&gt;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&lt;/head&gt;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&lt;body&gt;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&lt;style type="text/css"&gt;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 xml:space="preserve">  hr {color: sienna;}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 xml:space="preserve">  p {margin-left: 20px;}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&lt;/style&gt;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&lt;a href="http://www.xinxing001.com"&gt;</w:t>
      </w:r>
    </w:p>
    <w:p>
      <w:pPr>
        <w:ind w:left="29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&lt;p&gt;这是页眉,添加了超链接的元素&lt;/p&gt;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&lt;/a&gt;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&lt;p&gt;这是主体&lt;/p&gt;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&lt;p&gt;这是图片的容器&lt;/p&gt;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&lt;p&gt;这是图片作者讯息的容器&lt;/p&gt;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&lt;p&gt;这是文章的容器&lt;/p&gt;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&lt;p&gt;这是页尾&lt;/p&gt;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&lt;/body&gt;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&lt;/html&gt;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2405" cy="5667375"/>
            <wp:effectExtent l="0" t="0" r="4445" b="9525"/>
            <wp:docPr id="20" name="图片 20" descr="QQ截图2016053010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605301027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使用CSS前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2405" cy="5667375"/>
            <wp:effectExtent l="0" t="0" r="4445" b="9525"/>
            <wp:docPr id="21" name="图片 21" descr="QQ截图2016053010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605301028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使用CSS后，可以看到我们增加了margin-left的效果。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我们修改外部CSS样式表之后，再次刷新页面。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将以下代码插入我们刚刚建立的style.css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div{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background-color:lightblue;</w:t>
      </w:r>
    </w:p>
    <w:p>
      <w:pPr>
        <w:ind w:left="25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该代码的意思是，选择所有的div标签，设置该标签的背景颜色为淡蓝色。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2405" cy="5667375"/>
            <wp:effectExtent l="0" t="0" r="4445" b="9525"/>
            <wp:docPr id="22" name="图片 22" descr="QQ截图20160530103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605301037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刷新页面后。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我们不仅仅可以修改全部元素，还可以根据选择器（SELETOR），比如class和id更加准确的选择元素，进而更加精确的修改样式。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&lt;div class="header"&gt;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&lt;a href="http://www.xinxing001.com"&gt;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&lt;p&gt;这是页眉,添加了超链接的元素&lt;/p&gt;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&lt;/a&gt;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&lt;/div&gt;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&lt;div id="footer"&gt;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&lt;p&gt;这是页尾&lt;/p&gt;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&lt;/div&gt;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我们设置这个div的class作为header。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然后，在style.css中我们修改代码为下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body{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width:1200px;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margin-left:auto;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margin-right:auto;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}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div{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background-color:lightblue;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}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 xml:space="preserve">.header{ 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height:30px;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}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#footer{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height:500px;</w:t>
      </w:r>
    </w:p>
    <w:p>
      <w:pPr>
        <w:ind w:left="210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}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class选择器使用 . 点，id选择器使用 # 井号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刷新页面之后，我们会看看下面的效果。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2405" cy="2860040"/>
            <wp:effectExtent l="0" t="0" r="4445" b="16510"/>
            <wp:docPr id="23" name="图片 23" descr="QQ截图2016053010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605301046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------------------------------------------------------------------------------------------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重难点笔记：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CSS的关键词很多，不再一一讲解，只列出CSS最难的三点，分别为盒子模型，定位和浮动。其他的CSS关键词，请到相关的搜索引擎查询。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盒子模型：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3186430" cy="1807210"/>
            <wp:effectExtent l="0" t="0" r="13970" b="2540"/>
            <wp:docPr id="24" name="图片 24" descr="58ee3d6d55fbb2fbb9c555154b4a20a44723dc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8ee3d6d55fbb2fbb9c555154b4a20a44723dcc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（该图来源自网络）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定位：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Position：Fix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固定到浏览器显示的某处，可以使用z-index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Position：relative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相对于原位置移动，影响其他元素，原元素的位置不变，可以使用z-index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Position：absolute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相对于原位置移动，不影响其他元素，可以使用z-index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Position：static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不可通过z-index来改变，属于静态位置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0"/>
          <w:szCs w:val="22"/>
          <w:lang w:val="en-US" w:eastAsia="zh-CN"/>
        </w:rPr>
        <w:t>浮动：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Left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浮动到左边，直到该元素“撞”到左边的元素。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Right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浮动到右边，直到该元素“撞”到右边的元素。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CSS的知识就讲解到这里，我们进行下一步的学习。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JavaScript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</w:rPr>
        <w:t>功能---function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JavaScript对于网页的作用，就像是大脑和肌肉对于人类的作用一样。大脑掌管着身体的各个部分，它发出的指令，身体会去执行；而JavaScript就是网页的大脑，它向css或是html发出各种指令，从而执行相应的功能。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3620135"/>
            <wp:effectExtent l="0" t="0" r="11430" b="12065"/>
            <wp:docPr id="25" name="图片 25" descr="QQ截图20160530105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605301054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在新星电商主页的搜索栏输入产品关键词时，会进行一些备用项的提示，其实这就是使用了JavaScript的技术，而点击搜索的时候，会进入搜索结果的页面，而这个页面基本上调用也是使用JavaScript来实现的。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相对于HTML和CSS的教学，JavaScript的学习要更加复杂，更加灵活，在这里我重点讲JavaScript对于HTML元素（DOM）的操作。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第一步，新建一个JavaScript文件。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574800" cy="1536700"/>
            <wp:effectExtent l="0" t="0" r="0" b="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该步骤与创建HTML和CSS一样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第二步，连接HTML与JavaScript。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这里的JavaScript与CSS相似，有外部的JavaScript还有在网页内部的JavaScript的使用。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外部JavaScript的连接</w:t>
      </w:r>
    </w:p>
    <w:p>
      <w:pPr>
        <w:ind w:left="1260" w:leftChars="0" w:firstLine="420" w:firstLineChars="0"/>
        <w:jc w:val="left"/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</w:pP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 xml:space="preserve">&lt;head&gt; </w:t>
      </w:r>
    </w:p>
    <w:p>
      <w:pPr>
        <w:ind w:left="1680" w:leftChars="0" w:firstLine="420" w:firstLineChars="0"/>
        <w:jc w:val="left"/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</w:pP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&lt;script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type="text/</w:t>
      </w: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:lang w:eastAsia="zh-CN"/>
          <w14:textFill>
            <w14:solidFill>
              <w14:schemeClr w14:val="tx1"/>
            </w14:solidFill>
          </w14:textFill>
        </w:rPr>
        <w:t>JavaScript</w:t>
      </w: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src="</w:t>
      </w: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:lang w:val="en-US" w:eastAsia="zh-CN"/>
          <w14:textFill>
            <w14:solidFill>
              <w14:schemeClr w14:val="tx1"/>
            </w14:solidFill>
          </w14:textFill>
        </w:rPr>
        <w:t>function</w:t>
      </w: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.js"&gt;&lt;/script&gt;</w:t>
      </w:r>
    </w:p>
    <w:p>
      <w:pPr>
        <w:ind w:left="1260" w:leftChars="0" w:firstLine="420" w:firstLineChars="0"/>
        <w:jc w:val="left"/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</w:pP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&lt;/head&gt;</w:t>
      </w:r>
    </w:p>
    <w:p>
      <w:pPr>
        <w:ind w:firstLine="420" w:firstLineChars="0"/>
        <w:jc w:val="left"/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3"/>
          <w:rFonts w:hint="eastAsia" w:ascii="微软雅黑" w:hAnsi="微软雅黑" w:eastAsia="微软雅黑" w:cs="微软雅黑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这时候，我们引用的JavaScript的是外部的JavaScript文件。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内部JavaScript的连接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&lt;script&gt;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 xml:space="preserve">Document.write(Data()); 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&lt;/script&gt;</w:t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ab/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该代码的作用就是在HTML页面上输出现在的日期，但是要小心使用write()这个代码，因为会覆盖所有其他的信息。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第三步，写代码！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&lt;h1 onclick=“ this.innerHTML=’多谢点击’”&gt;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点击我吧！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&lt;/h1&gt;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该代码的意思是，在点击&lt;h1&gt;这个元素时，”点击我吧“会被”多谢点击“所覆盖。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延伸学习，在这里，我们可以修改这个代码，比如说，我们可以将onclick修改成 onmouseover。当我们将鼠标移到&lt;h1&gt;上方时，”点击我吧“会被”多谢点击“所覆盖。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这样的例子还有很多。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比如说：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Onmousedown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当我们点击按钮时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Onmouseup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当结束点击按钮时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Onload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当页面加载时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Onfocus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当该元素获得焦点时。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我们编辑文档时，所看到的光标，而光标所在的地方就是焦点所在的地方，注意一点，元素获得焦点的方式不止是点击这一种。比如说，打开网页，敲击Tab键，焦点会移至下一个页面元素。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而this的意思就是该元素，innerhtml就是html中的内容，改变之前该html的内容是点击我吧！，改变之后，该html的内容就是多谢点击了。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&lt;div onclick=“ this.innerHTML=’&lt;p&gt;我们新建了一个段落&lt;/p&gt;’”&gt;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点击我吧！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&lt;/div&gt;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我们在一个容器中采用这样的代码，这时候，我们如果点击该容器，会在容器中新建一个新的段落，而其中的内容就是我们新建了一个段落，点击后与下面的代码是一样的。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&lt;div onclick=“ this.innerHTML=’&lt;p&gt;我们新建了一个段落&lt;/p&gt;’”&gt;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&lt;p&gt;我们新建了一个段落&lt;/p&gt;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&lt;/div&gt;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然而，这个onclick的作用还在，所以不管点多少次按钮，都是用</w:t>
      </w: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&lt;p&gt;我们新建了一个段落&lt;/p&gt;，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来替代div内部的代码。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将以下代码放入我们的HTML中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&lt;!DOCTYPE html&gt;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&lt;html&gt;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&lt;body&gt;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&lt;h1 id="id1"&gt;My Heading 1&lt;/h1&gt;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&lt;button type="button"  onclick="document.getElementById('id1').style.color='red'"&gt;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点击这里！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&lt;/button&gt;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&lt;/body&gt;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>&lt;/html&gt;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首先，这是一个内部的JavaScript的文件，我们从该代码可以看出，主要的元素有两个：H1元素和Button元素。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H1元素，id是id1，当我们指明id1时，就是指明这个h1一个元素。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Button元素，这个元素的type是button。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Onclick，当我们点击该元素时。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Document，指该页面中。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getElementById，用ID来找元素，相似的，还有getElementByClass，使用Class找元素。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Style.color=”red”，这个片段与CSS一样，是改变颜色为红色。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这个代码的意思就是，当我们点击该按钮时，通过id为id1在当前页面中找寻所有的元素，并且同时修改颜色为红色。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（至于为什么一个button的元素，type还要再声明一次button，我觉得应该在将来会有改进吧）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查看网页获得更多的相关知识：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"http://www.w3school.com.cn/js/js_htmldom_events.asp"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lang w:val="en-US" w:eastAsia="zh-CN"/>
        </w:rPr>
        <w:t>http://www.w3school.com.cn/js/js_htmldom_events.asp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另外，世面上还有一种语言，叫做java，看起来差不多，只有一字之差，但是是两种完全不同的语言，Java是一种更加复杂的语言，不要弄混这两种不同的语言。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然而，大脑一旦出现问题，身体就会出现毛病，相如脑梗；JavaScript的代码如果出现问题，那么该代码所影响的网页也会出现或多或少的毛病。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比如说，加入一行可以删除或者所有网页信息的代码，那么这个网页就会变成空白，正由于这个原因，我不再继续讲解JavaScript的更高级的用法，以防由于JavaScript编写的不合理导致的各种网站问题的出现。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新星电商主页前端网站学习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我们将通过阅读产品详情页的代码，来复习我们刚才所学的知识。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第一步，使用浏览器，浏览产品详情页。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2405" cy="2860040"/>
            <wp:effectExtent l="0" t="0" r="4445" b="16510"/>
            <wp:docPr id="3" name="图片 3" descr="QQ截图2016053017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605301712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6"/>
          <w:szCs w:val="16"/>
          <w:lang w:val="en-US" w:eastAsia="zh-CN"/>
        </w:rPr>
        <w:t>这是在2016年5月30日的时候保存的网页，所以说可能在将来某一天，代码可能会不一样。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第二步，使用Ctrl+s，来保存该网页。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2405" cy="3163570"/>
            <wp:effectExtent l="0" t="0" r="4445" b="17780"/>
            <wp:docPr id="4" name="图片 4" descr="QQ截图2016053017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605301712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在下面有下拉框，可以选择全部或是网页仅HTML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在选择下载全部的时候，在下载的目录下会找到一个HTML的文件，还有一个文件夹。</w:t>
      </w:r>
    </w:p>
    <w:p>
      <w:pPr>
        <w:ind w:left="168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2486025" cy="1971675"/>
            <wp:effectExtent l="0" t="0" r="9525" b="9525"/>
            <wp:docPr id="35" name="图片 35" descr="QQ截图2016053108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605310833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该文件夹中就存放着所能够抓取的CSS，js，图片等文件，为什么是可抓取的文档呢，是因为很多的网站是使用后端的，而这些后端用这样的方式是复制不了的，不然世面上就会有很多百度，很多个淘宝了。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如下：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4799965" cy="6514465"/>
            <wp:effectExtent l="0" t="0" r="635" b="635"/>
            <wp:docPr id="36" name="图片 36" descr="QQ截图2016053108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605310833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但是，我们学习的时候，仅HTML就足够了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                    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2162175" cy="2761615"/>
            <wp:effectExtent l="0" t="0" r="9525" b="635"/>
            <wp:docPr id="5" name="图片 5" descr="QQ截图2016053017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5301714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第三步，使用相应的文本编辑器打开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2405" cy="2860040"/>
            <wp:effectExtent l="0" t="0" r="4445" b="16510"/>
            <wp:docPr id="10" name="图片 10" descr="QQ截图2016053017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605301715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这时，我们可以看到HTML的代码。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我们大体学习一下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66055" cy="499745"/>
            <wp:effectExtent l="0" t="0" r="10795" b="14605"/>
            <wp:docPr id="11" name="图片 11" descr="QQ截图2016053017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605301716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2405" cy="2860040"/>
            <wp:effectExtent l="0" t="0" r="4445" b="16510"/>
            <wp:docPr id="27" name="图片 27" descr="QQ截图2016053017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605301727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Head标签中的外部js文件和大量的内部JavaScript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67960" cy="1498600"/>
            <wp:effectExtent l="0" t="0" r="8890" b="6350"/>
            <wp:docPr id="15" name="图片 15" descr="QQ截图2016053017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6053017170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Head标签中的CSS文件，有外部CSS也有内部CSS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3675" cy="432435"/>
            <wp:effectExtent l="0" t="0" r="3175" b="5715"/>
            <wp:docPr id="17" name="图片 17" descr="QQ截图2016053017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605301718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Head的meta语言，这两个信息会被搜索引擎所提取。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SEO的角度来说，这样的头文件是非常差的，百度的权重也会很低！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为什么，两个都一样。记住keyword要用都好分割，不然，搜索引擎在提取的时候只能提取出一条。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8616950" cy="1031240"/>
            <wp:effectExtent l="0" t="0" r="0" b="16510"/>
            <wp:docPr id="26" name="图片 26" descr="QQ截图2016053017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60530172053"/>
                    <pic:cNvPicPr>
                      <a:picLocks noChangeAspect="1"/>
                    </pic:cNvPicPr>
                  </pic:nvPicPr>
                  <pic:blipFill>
                    <a:blip r:embed="rId34"/>
                    <a:srcRect l="1788" t="-800" r="-51601" b="800"/>
                    <a:stretch>
                      <a:fillRect/>
                    </a:stretch>
                  </pic:blipFill>
                  <pic:spPr>
                    <a:xfrm>
                      <a:off x="0" y="0"/>
                      <a:ext cx="861695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我们的主页代码是这个，这是百度的搜索结果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Description 和 title是重中之重，必须必须认真的对待，不好的title或是描述，会极大的影响用户的点击转化率。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有很多初创企业会忽略这个问题，我们不行。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69230" cy="1155700"/>
            <wp:effectExtent l="0" t="0" r="7620" b="6350"/>
            <wp:docPr id="18" name="图片 18" descr="QQ截图2016053017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605301719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这是我们主页的description，还有主页的title。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71135" cy="2540000"/>
            <wp:effectExtent l="0" t="0" r="5715" b="12700"/>
            <wp:docPr id="28" name="图片 28" descr="QQ截图2016053017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605301729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这是我们的一段Div应用的代码。这些是class的综合的利用。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所控制的部分是客服模块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1685925" cy="1562100"/>
            <wp:effectExtent l="0" t="0" r="9525" b="0"/>
            <wp:docPr id="29" name="图片 29" descr="QQ截图2016053017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1605301730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我们修改一处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删除该项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&lt;div class="lrkf_con" id="lrkf_con"&gt;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&lt;ul class="kflist"&gt;&lt;/ul&gt;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&lt;/div&gt;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看看修改之后的模块样式。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1543050" cy="1019175"/>
            <wp:effectExtent l="0" t="0" r="0" b="9525"/>
            <wp:docPr id="30" name="图片 30" descr="QQ截图2016053017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605301732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QQ的标识就消失了，这就说明我们删除的Div包含着那几个QQ的标识。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其他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以上讲的，只是前端的最基础的部分，学完这一教程之后你将正式的进入前端的大门，另外恭喜正式进坑，因为还有更多的知识在前方等着你的学习，更多的问题等着你的解决。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比如：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预处理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Sass、Less、Stylus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等等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模块化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CommonJS、AMD、CMD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等等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工程化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Gulp、Grunt、webpack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等等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MVVM 等框架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React、AngularJS、Vue.js、NodeJS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等等</w:t>
      </w: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其他知识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HTTP IP 等等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一个方向都是一个研究的点，但是CSS和JavaScript是最最基础的部分，但是如果只会CSS，也可以杀出一条血路，但前提是必须要精通；JavaScript也是一样，如果足够精通，也能闯出一片天地，更不要说web前端这个风云变化的战场了。会一个，精一门，从一业，爱一生，是优秀学习和工作者的基本素养，不是麽？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算了，不那么高尚了。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好好干，就能赚钱多，这是宇宙真理。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记住没？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 w:eastAsiaTheme="minorEastAsia"/>
        <w:lang w:val="en-US"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新星电商前端技能培训教材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7A8D"/>
    <w:rsid w:val="0027549F"/>
    <w:rsid w:val="002C3267"/>
    <w:rsid w:val="003501E9"/>
    <w:rsid w:val="009B3A36"/>
    <w:rsid w:val="00BC7EC2"/>
    <w:rsid w:val="00CD3B69"/>
    <w:rsid w:val="00F71FDB"/>
    <w:rsid w:val="01052AD1"/>
    <w:rsid w:val="01061B46"/>
    <w:rsid w:val="014A6188"/>
    <w:rsid w:val="016472C5"/>
    <w:rsid w:val="01670188"/>
    <w:rsid w:val="018B055C"/>
    <w:rsid w:val="01A93D3F"/>
    <w:rsid w:val="01B311F7"/>
    <w:rsid w:val="01DB43A9"/>
    <w:rsid w:val="023D2576"/>
    <w:rsid w:val="028A57F7"/>
    <w:rsid w:val="028E42B0"/>
    <w:rsid w:val="02D662FE"/>
    <w:rsid w:val="030E3E2D"/>
    <w:rsid w:val="03E608B5"/>
    <w:rsid w:val="040256AC"/>
    <w:rsid w:val="04191F68"/>
    <w:rsid w:val="04246A98"/>
    <w:rsid w:val="043B58FE"/>
    <w:rsid w:val="04575BD8"/>
    <w:rsid w:val="04582901"/>
    <w:rsid w:val="046D5D25"/>
    <w:rsid w:val="04AA05CF"/>
    <w:rsid w:val="04EB0C40"/>
    <w:rsid w:val="04F1105B"/>
    <w:rsid w:val="05250F34"/>
    <w:rsid w:val="053146D8"/>
    <w:rsid w:val="0533372A"/>
    <w:rsid w:val="05812CEF"/>
    <w:rsid w:val="05B22DD6"/>
    <w:rsid w:val="05C23623"/>
    <w:rsid w:val="05DF17F5"/>
    <w:rsid w:val="05F37800"/>
    <w:rsid w:val="06333E9D"/>
    <w:rsid w:val="06450BF8"/>
    <w:rsid w:val="066F2A1F"/>
    <w:rsid w:val="073A295C"/>
    <w:rsid w:val="0771781F"/>
    <w:rsid w:val="07F873CD"/>
    <w:rsid w:val="0843122C"/>
    <w:rsid w:val="084A03B1"/>
    <w:rsid w:val="08684B0C"/>
    <w:rsid w:val="08A32446"/>
    <w:rsid w:val="08C3504C"/>
    <w:rsid w:val="08D45442"/>
    <w:rsid w:val="08FD5E80"/>
    <w:rsid w:val="09050976"/>
    <w:rsid w:val="09061615"/>
    <w:rsid w:val="090A4B7B"/>
    <w:rsid w:val="092D24B9"/>
    <w:rsid w:val="09304115"/>
    <w:rsid w:val="09837DF8"/>
    <w:rsid w:val="098D68B5"/>
    <w:rsid w:val="09EE3DF0"/>
    <w:rsid w:val="09EE3EDC"/>
    <w:rsid w:val="09F60704"/>
    <w:rsid w:val="0A162694"/>
    <w:rsid w:val="0A2E373C"/>
    <w:rsid w:val="0A3E212D"/>
    <w:rsid w:val="0A432867"/>
    <w:rsid w:val="0A476FD2"/>
    <w:rsid w:val="0A78743E"/>
    <w:rsid w:val="0ABE4F56"/>
    <w:rsid w:val="0AC6000C"/>
    <w:rsid w:val="0AD37A93"/>
    <w:rsid w:val="0AE45821"/>
    <w:rsid w:val="0B057E14"/>
    <w:rsid w:val="0B285895"/>
    <w:rsid w:val="0B3873E8"/>
    <w:rsid w:val="0B4552BD"/>
    <w:rsid w:val="0B4A6335"/>
    <w:rsid w:val="0BBB5174"/>
    <w:rsid w:val="0BC97FF4"/>
    <w:rsid w:val="0BDF7607"/>
    <w:rsid w:val="0BF56C6C"/>
    <w:rsid w:val="0C0D4EB5"/>
    <w:rsid w:val="0C0E4CDF"/>
    <w:rsid w:val="0C294546"/>
    <w:rsid w:val="0C303819"/>
    <w:rsid w:val="0C3C6885"/>
    <w:rsid w:val="0C835925"/>
    <w:rsid w:val="0CAD3737"/>
    <w:rsid w:val="0CCB56B5"/>
    <w:rsid w:val="0CE14084"/>
    <w:rsid w:val="0CE47128"/>
    <w:rsid w:val="0CEA3DAD"/>
    <w:rsid w:val="0D2F5E0E"/>
    <w:rsid w:val="0D44510D"/>
    <w:rsid w:val="0D9A3FAD"/>
    <w:rsid w:val="0DC44B93"/>
    <w:rsid w:val="0DCF3F78"/>
    <w:rsid w:val="0DF95217"/>
    <w:rsid w:val="0E223E58"/>
    <w:rsid w:val="0E516744"/>
    <w:rsid w:val="0E77534B"/>
    <w:rsid w:val="0EA46EC0"/>
    <w:rsid w:val="0ED53010"/>
    <w:rsid w:val="0EF605EA"/>
    <w:rsid w:val="0F8D0ECD"/>
    <w:rsid w:val="0FB86BB4"/>
    <w:rsid w:val="0FF575F4"/>
    <w:rsid w:val="102B558B"/>
    <w:rsid w:val="10616FE3"/>
    <w:rsid w:val="107E4FB0"/>
    <w:rsid w:val="10BA6818"/>
    <w:rsid w:val="10D51BE2"/>
    <w:rsid w:val="114330A6"/>
    <w:rsid w:val="11497D3D"/>
    <w:rsid w:val="116A0879"/>
    <w:rsid w:val="11745608"/>
    <w:rsid w:val="119E5F4B"/>
    <w:rsid w:val="11A17DDE"/>
    <w:rsid w:val="11AF7E0B"/>
    <w:rsid w:val="11B45935"/>
    <w:rsid w:val="11BA2E6D"/>
    <w:rsid w:val="12063845"/>
    <w:rsid w:val="121141A2"/>
    <w:rsid w:val="12281995"/>
    <w:rsid w:val="1231795B"/>
    <w:rsid w:val="125F6EE7"/>
    <w:rsid w:val="134324F1"/>
    <w:rsid w:val="134B5649"/>
    <w:rsid w:val="13536948"/>
    <w:rsid w:val="136C45F8"/>
    <w:rsid w:val="136F4CD2"/>
    <w:rsid w:val="13787D0F"/>
    <w:rsid w:val="13863B01"/>
    <w:rsid w:val="1392758D"/>
    <w:rsid w:val="13A41F58"/>
    <w:rsid w:val="13C56265"/>
    <w:rsid w:val="13DA0D7D"/>
    <w:rsid w:val="13ED2602"/>
    <w:rsid w:val="143E7EDA"/>
    <w:rsid w:val="14934DA7"/>
    <w:rsid w:val="14977423"/>
    <w:rsid w:val="149C4B2C"/>
    <w:rsid w:val="14A03322"/>
    <w:rsid w:val="155610D0"/>
    <w:rsid w:val="155748A9"/>
    <w:rsid w:val="155F0484"/>
    <w:rsid w:val="15637110"/>
    <w:rsid w:val="157B2240"/>
    <w:rsid w:val="15C4667B"/>
    <w:rsid w:val="15C921D3"/>
    <w:rsid w:val="15F351D8"/>
    <w:rsid w:val="160540C8"/>
    <w:rsid w:val="163973DD"/>
    <w:rsid w:val="16640F64"/>
    <w:rsid w:val="16AF5E98"/>
    <w:rsid w:val="171B7BC0"/>
    <w:rsid w:val="17836E91"/>
    <w:rsid w:val="1788568A"/>
    <w:rsid w:val="18496BFB"/>
    <w:rsid w:val="185B4087"/>
    <w:rsid w:val="186325EA"/>
    <w:rsid w:val="1865207E"/>
    <w:rsid w:val="1866308C"/>
    <w:rsid w:val="186B6AE1"/>
    <w:rsid w:val="1877618A"/>
    <w:rsid w:val="18943C13"/>
    <w:rsid w:val="189D7D31"/>
    <w:rsid w:val="18C14DE7"/>
    <w:rsid w:val="18D035FF"/>
    <w:rsid w:val="18DE68EF"/>
    <w:rsid w:val="19015AEE"/>
    <w:rsid w:val="192816A2"/>
    <w:rsid w:val="194E5888"/>
    <w:rsid w:val="195347E2"/>
    <w:rsid w:val="195D3EBB"/>
    <w:rsid w:val="19696208"/>
    <w:rsid w:val="19733E8A"/>
    <w:rsid w:val="19915D1A"/>
    <w:rsid w:val="199B4292"/>
    <w:rsid w:val="19B6488E"/>
    <w:rsid w:val="19BD4F52"/>
    <w:rsid w:val="1A011E9C"/>
    <w:rsid w:val="1A3C1F48"/>
    <w:rsid w:val="1A434CCA"/>
    <w:rsid w:val="1A4B1E98"/>
    <w:rsid w:val="1A5E6F12"/>
    <w:rsid w:val="1A986A74"/>
    <w:rsid w:val="1AB14FB6"/>
    <w:rsid w:val="1ACC4DD8"/>
    <w:rsid w:val="1ADC58D8"/>
    <w:rsid w:val="1ADD3F72"/>
    <w:rsid w:val="1B275FC3"/>
    <w:rsid w:val="1B3A20D3"/>
    <w:rsid w:val="1B454CF5"/>
    <w:rsid w:val="1B5E7AA3"/>
    <w:rsid w:val="1B9E733F"/>
    <w:rsid w:val="1BBA4CAF"/>
    <w:rsid w:val="1BD51339"/>
    <w:rsid w:val="1C0E6D95"/>
    <w:rsid w:val="1C4F6D42"/>
    <w:rsid w:val="1C5D0E3C"/>
    <w:rsid w:val="1C613965"/>
    <w:rsid w:val="1C9E7C4A"/>
    <w:rsid w:val="1CCD78DB"/>
    <w:rsid w:val="1CE569FD"/>
    <w:rsid w:val="1D102F16"/>
    <w:rsid w:val="1D35546F"/>
    <w:rsid w:val="1D760895"/>
    <w:rsid w:val="1D763A2E"/>
    <w:rsid w:val="1D7B563B"/>
    <w:rsid w:val="1D8D4B3D"/>
    <w:rsid w:val="1DDF52D9"/>
    <w:rsid w:val="1DF51E3E"/>
    <w:rsid w:val="1E0716EE"/>
    <w:rsid w:val="1E974F2B"/>
    <w:rsid w:val="1EB94749"/>
    <w:rsid w:val="1F1A236B"/>
    <w:rsid w:val="1F2B028C"/>
    <w:rsid w:val="1F3B1AC0"/>
    <w:rsid w:val="1FE27F33"/>
    <w:rsid w:val="202E4B44"/>
    <w:rsid w:val="20331BFB"/>
    <w:rsid w:val="205445DD"/>
    <w:rsid w:val="207D3E1F"/>
    <w:rsid w:val="208E313F"/>
    <w:rsid w:val="209B6DEA"/>
    <w:rsid w:val="20A34794"/>
    <w:rsid w:val="20A44491"/>
    <w:rsid w:val="20C52EFB"/>
    <w:rsid w:val="20FB1624"/>
    <w:rsid w:val="211635F1"/>
    <w:rsid w:val="211839E1"/>
    <w:rsid w:val="21343136"/>
    <w:rsid w:val="213B5140"/>
    <w:rsid w:val="2143653F"/>
    <w:rsid w:val="215615F8"/>
    <w:rsid w:val="215855E4"/>
    <w:rsid w:val="21A14FE0"/>
    <w:rsid w:val="21A53161"/>
    <w:rsid w:val="21A6085C"/>
    <w:rsid w:val="22206829"/>
    <w:rsid w:val="2259333C"/>
    <w:rsid w:val="22B60A01"/>
    <w:rsid w:val="23270CF1"/>
    <w:rsid w:val="232D53BD"/>
    <w:rsid w:val="233A5BAA"/>
    <w:rsid w:val="23C23022"/>
    <w:rsid w:val="23C84B48"/>
    <w:rsid w:val="23E96AA5"/>
    <w:rsid w:val="23FA7E52"/>
    <w:rsid w:val="24203DDC"/>
    <w:rsid w:val="243578D0"/>
    <w:rsid w:val="243D71C2"/>
    <w:rsid w:val="24843FB9"/>
    <w:rsid w:val="250E6099"/>
    <w:rsid w:val="25265D39"/>
    <w:rsid w:val="252F5DD8"/>
    <w:rsid w:val="25606A82"/>
    <w:rsid w:val="256B4E24"/>
    <w:rsid w:val="256E3F8F"/>
    <w:rsid w:val="25833445"/>
    <w:rsid w:val="25AE641D"/>
    <w:rsid w:val="25B47369"/>
    <w:rsid w:val="25B85126"/>
    <w:rsid w:val="25E013BF"/>
    <w:rsid w:val="26665505"/>
    <w:rsid w:val="266E3AA5"/>
    <w:rsid w:val="26857A72"/>
    <w:rsid w:val="2687762B"/>
    <w:rsid w:val="26942F28"/>
    <w:rsid w:val="26AD0054"/>
    <w:rsid w:val="26DD567A"/>
    <w:rsid w:val="26F572B7"/>
    <w:rsid w:val="27373801"/>
    <w:rsid w:val="279841DD"/>
    <w:rsid w:val="27B119C8"/>
    <w:rsid w:val="27B536E9"/>
    <w:rsid w:val="27DF0D38"/>
    <w:rsid w:val="282F754E"/>
    <w:rsid w:val="283B2249"/>
    <w:rsid w:val="284B7AD8"/>
    <w:rsid w:val="285637A7"/>
    <w:rsid w:val="28872AC5"/>
    <w:rsid w:val="288969B1"/>
    <w:rsid w:val="28CC6643"/>
    <w:rsid w:val="28D12076"/>
    <w:rsid w:val="29423D02"/>
    <w:rsid w:val="29477AEE"/>
    <w:rsid w:val="294D7D89"/>
    <w:rsid w:val="295A6268"/>
    <w:rsid w:val="296D7D5E"/>
    <w:rsid w:val="29860282"/>
    <w:rsid w:val="2A0304DB"/>
    <w:rsid w:val="2A250DFD"/>
    <w:rsid w:val="2A5F54C7"/>
    <w:rsid w:val="2A7F70AC"/>
    <w:rsid w:val="2ABF04DD"/>
    <w:rsid w:val="2AC77920"/>
    <w:rsid w:val="2AD911CF"/>
    <w:rsid w:val="2AED0D92"/>
    <w:rsid w:val="2B3D4193"/>
    <w:rsid w:val="2B7D29FB"/>
    <w:rsid w:val="2B840D32"/>
    <w:rsid w:val="2BB83E96"/>
    <w:rsid w:val="2BE876FB"/>
    <w:rsid w:val="2C3A353B"/>
    <w:rsid w:val="2C7932D8"/>
    <w:rsid w:val="2CEE7310"/>
    <w:rsid w:val="2D1149FB"/>
    <w:rsid w:val="2D141A9B"/>
    <w:rsid w:val="2D466884"/>
    <w:rsid w:val="2D75760E"/>
    <w:rsid w:val="2D9767E4"/>
    <w:rsid w:val="2DB26A81"/>
    <w:rsid w:val="2DDC36D5"/>
    <w:rsid w:val="2DEC1632"/>
    <w:rsid w:val="2E9D630A"/>
    <w:rsid w:val="2EAC710B"/>
    <w:rsid w:val="2EAF6F2C"/>
    <w:rsid w:val="2EE24171"/>
    <w:rsid w:val="2F182FF7"/>
    <w:rsid w:val="2F267D7D"/>
    <w:rsid w:val="2F6A6D5A"/>
    <w:rsid w:val="2F75439C"/>
    <w:rsid w:val="2F806BFC"/>
    <w:rsid w:val="2F997BF6"/>
    <w:rsid w:val="3010466D"/>
    <w:rsid w:val="308F4A45"/>
    <w:rsid w:val="308F64B2"/>
    <w:rsid w:val="30AE7020"/>
    <w:rsid w:val="30CA3C29"/>
    <w:rsid w:val="30F924AC"/>
    <w:rsid w:val="314F594E"/>
    <w:rsid w:val="317C6AA4"/>
    <w:rsid w:val="319C0166"/>
    <w:rsid w:val="31A4404F"/>
    <w:rsid w:val="32076267"/>
    <w:rsid w:val="32141EDE"/>
    <w:rsid w:val="32153A13"/>
    <w:rsid w:val="32282AFC"/>
    <w:rsid w:val="322D5E74"/>
    <w:rsid w:val="32390DCF"/>
    <w:rsid w:val="325629AC"/>
    <w:rsid w:val="3257115B"/>
    <w:rsid w:val="32713144"/>
    <w:rsid w:val="32A119D7"/>
    <w:rsid w:val="33040DA3"/>
    <w:rsid w:val="332268F2"/>
    <w:rsid w:val="33617BF7"/>
    <w:rsid w:val="33E91ABE"/>
    <w:rsid w:val="340A4117"/>
    <w:rsid w:val="345C5D85"/>
    <w:rsid w:val="347F48BE"/>
    <w:rsid w:val="348D496D"/>
    <w:rsid w:val="34977E90"/>
    <w:rsid w:val="34B87F68"/>
    <w:rsid w:val="34EF2724"/>
    <w:rsid w:val="357320FE"/>
    <w:rsid w:val="35A13717"/>
    <w:rsid w:val="35A22DC3"/>
    <w:rsid w:val="35A64D10"/>
    <w:rsid w:val="35D9168E"/>
    <w:rsid w:val="360A2742"/>
    <w:rsid w:val="36305A2E"/>
    <w:rsid w:val="36520A70"/>
    <w:rsid w:val="36601BF0"/>
    <w:rsid w:val="36814D04"/>
    <w:rsid w:val="36E476BE"/>
    <w:rsid w:val="36EC2A91"/>
    <w:rsid w:val="3736531D"/>
    <w:rsid w:val="3748774D"/>
    <w:rsid w:val="378720C2"/>
    <w:rsid w:val="37952B76"/>
    <w:rsid w:val="37EC2E9C"/>
    <w:rsid w:val="37FE7C70"/>
    <w:rsid w:val="381C0872"/>
    <w:rsid w:val="38525549"/>
    <w:rsid w:val="38814B8C"/>
    <w:rsid w:val="38867862"/>
    <w:rsid w:val="389C4E19"/>
    <w:rsid w:val="38BE0CA6"/>
    <w:rsid w:val="38BF6AA4"/>
    <w:rsid w:val="38CA0879"/>
    <w:rsid w:val="38FE3FCB"/>
    <w:rsid w:val="393E1597"/>
    <w:rsid w:val="39C424DD"/>
    <w:rsid w:val="39CB501B"/>
    <w:rsid w:val="39E11B3C"/>
    <w:rsid w:val="39EF3419"/>
    <w:rsid w:val="39FD084F"/>
    <w:rsid w:val="3A0136EA"/>
    <w:rsid w:val="3A1503B6"/>
    <w:rsid w:val="3A187FDB"/>
    <w:rsid w:val="3A4360E6"/>
    <w:rsid w:val="3A613058"/>
    <w:rsid w:val="3A650B06"/>
    <w:rsid w:val="3A693AF6"/>
    <w:rsid w:val="3AF35761"/>
    <w:rsid w:val="3B164AE4"/>
    <w:rsid w:val="3B256702"/>
    <w:rsid w:val="3BB04774"/>
    <w:rsid w:val="3BDD3BB8"/>
    <w:rsid w:val="3C2126F5"/>
    <w:rsid w:val="3C386783"/>
    <w:rsid w:val="3CB46FFA"/>
    <w:rsid w:val="3CBE5464"/>
    <w:rsid w:val="3CF37CC1"/>
    <w:rsid w:val="3CFB6021"/>
    <w:rsid w:val="3D105425"/>
    <w:rsid w:val="3DBD0D66"/>
    <w:rsid w:val="3DC40824"/>
    <w:rsid w:val="3DC94ABA"/>
    <w:rsid w:val="3DD455C2"/>
    <w:rsid w:val="3DFB511B"/>
    <w:rsid w:val="3E1B198B"/>
    <w:rsid w:val="3E504BDF"/>
    <w:rsid w:val="3F373B20"/>
    <w:rsid w:val="3F415294"/>
    <w:rsid w:val="3FA62F80"/>
    <w:rsid w:val="3FAF30EC"/>
    <w:rsid w:val="3FBD19E8"/>
    <w:rsid w:val="40061265"/>
    <w:rsid w:val="40192350"/>
    <w:rsid w:val="40735214"/>
    <w:rsid w:val="40B37002"/>
    <w:rsid w:val="40C87774"/>
    <w:rsid w:val="40D2131C"/>
    <w:rsid w:val="41391E95"/>
    <w:rsid w:val="41397EAB"/>
    <w:rsid w:val="413A3994"/>
    <w:rsid w:val="419958C0"/>
    <w:rsid w:val="419B6B5D"/>
    <w:rsid w:val="41DC1676"/>
    <w:rsid w:val="41E63CA8"/>
    <w:rsid w:val="422C0D70"/>
    <w:rsid w:val="426A07CC"/>
    <w:rsid w:val="42703B2F"/>
    <w:rsid w:val="42916489"/>
    <w:rsid w:val="4295780D"/>
    <w:rsid w:val="4301360C"/>
    <w:rsid w:val="431B68D7"/>
    <w:rsid w:val="435B4CFF"/>
    <w:rsid w:val="435D77D3"/>
    <w:rsid w:val="437C14FA"/>
    <w:rsid w:val="438F0DA6"/>
    <w:rsid w:val="43CC58AF"/>
    <w:rsid w:val="43DF3C3B"/>
    <w:rsid w:val="43E57D41"/>
    <w:rsid w:val="43EF2EC7"/>
    <w:rsid w:val="43F101B4"/>
    <w:rsid w:val="44194974"/>
    <w:rsid w:val="44604588"/>
    <w:rsid w:val="44885F74"/>
    <w:rsid w:val="4489276C"/>
    <w:rsid w:val="44897EC2"/>
    <w:rsid w:val="44984318"/>
    <w:rsid w:val="45273202"/>
    <w:rsid w:val="453308CE"/>
    <w:rsid w:val="45491C9D"/>
    <w:rsid w:val="456667CE"/>
    <w:rsid w:val="45F558FB"/>
    <w:rsid w:val="45F70C7D"/>
    <w:rsid w:val="46571CCF"/>
    <w:rsid w:val="46636148"/>
    <w:rsid w:val="466E3F87"/>
    <w:rsid w:val="4690391C"/>
    <w:rsid w:val="4691025E"/>
    <w:rsid w:val="46BF2D68"/>
    <w:rsid w:val="46D64F71"/>
    <w:rsid w:val="46E13A5F"/>
    <w:rsid w:val="46E712E7"/>
    <w:rsid w:val="470C09DA"/>
    <w:rsid w:val="477A3A2A"/>
    <w:rsid w:val="477B13EF"/>
    <w:rsid w:val="47830936"/>
    <w:rsid w:val="47907816"/>
    <w:rsid w:val="47AC683A"/>
    <w:rsid w:val="47AE152C"/>
    <w:rsid w:val="47B46A68"/>
    <w:rsid w:val="47E05915"/>
    <w:rsid w:val="47EF3DD1"/>
    <w:rsid w:val="480643BA"/>
    <w:rsid w:val="482220E5"/>
    <w:rsid w:val="48284C08"/>
    <w:rsid w:val="493960D9"/>
    <w:rsid w:val="4971399F"/>
    <w:rsid w:val="4985505B"/>
    <w:rsid w:val="49F20AC5"/>
    <w:rsid w:val="4A1E3DF1"/>
    <w:rsid w:val="4A3624F9"/>
    <w:rsid w:val="4A9C7768"/>
    <w:rsid w:val="4AA96727"/>
    <w:rsid w:val="4AEE6DA2"/>
    <w:rsid w:val="4B12668C"/>
    <w:rsid w:val="4B1A6E32"/>
    <w:rsid w:val="4B436E3D"/>
    <w:rsid w:val="4B6C4A5D"/>
    <w:rsid w:val="4BDB72B5"/>
    <w:rsid w:val="4BE41712"/>
    <w:rsid w:val="4C044A08"/>
    <w:rsid w:val="4C08358B"/>
    <w:rsid w:val="4C1E24BB"/>
    <w:rsid w:val="4C367F7C"/>
    <w:rsid w:val="4C5720B0"/>
    <w:rsid w:val="4C812238"/>
    <w:rsid w:val="4C9B7CF1"/>
    <w:rsid w:val="4C9C50CC"/>
    <w:rsid w:val="4CD3314F"/>
    <w:rsid w:val="4D7B46B5"/>
    <w:rsid w:val="4DB4601E"/>
    <w:rsid w:val="4DBE5754"/>
    <w:rsid w:val="4DD97B5F"/>
    <w:rsid w:val="4E001DE8"/>
    <w:rsid w:val="4E1A67BB"/>
    <w:rsid w:val="4E231038"/>
    <w:rsid w:val="4E2B19A4"/>
    <w:rsid w:val="4E2D1027"/>
    <w:rsid w:val="4E6713C9"/>
    <w:rsid w:val="4E803F76"/>
    <w:rsid w:val="4EC53A4B"/>
    <w:rsid w:val="4EFC0EAC"/>
    <w:rsid w:val="4F175636"/>
    <w:rsid w:val="4F4C3BF8"/>
    <w:rsid w:val="4F95735F"/>
    <w:rsid w:val="4FAB1300"/>
    <w:rsid w:val="50050818"/>
    <w:rsid w:val="502B7930"/>
    <w:rsid w:val="50CE2E14"/>
    <w:rsid w:val="51773FFB"/>
    <w:rsid w:val="51AD07FF"/>
    <w:rsid w:val="51B23FE5"/>
    <w:rsid w:val="51E35DF7"/>
    <w:rsid w:val="5224783F"/>
    <w:rsid w:val="52275E63"/>
    <w:rsid w:val="52306023"/>
    <w:rsid w:val="52942AC4"/>
    <w:rsid w:val="52B52594"/>
    <w:rsid w:val="52EB4D7F"/>
    <w:rsid w:val="5328552B"/>
    <w:rsid w:val="534A3D3A"/>
    <w:rsid w:val="5352144C"/>
    <w:rsid w:val="539D4C62"/>
    <w:rsid w:val="53BD5247"/>
    <w:rsid w:val="53C20B85"/>
    <w:rsid w:val="53D30179"/>
    <w:rsid w:val="540B1D22"/>
    <w:rsid w:val="54196FA5"/>
    <w:rsid w:val="54B34469"/>
    <w:rsid w:val="54DA1CDA"/>
    <w:rsid w:val="54EB0CE2"/>
    <w:rsid w:val="550E7668"/>
    <w:rsid w:val="55406EE8"/>
    <w:rsid w:val="55542148"/>
    <w:rsid w:val="55585BEF"/>
    <w:rsid w:val="5559462F"/>
    <w:rsid w:val="556746D4"/>
    <w:rsid w:val="55875989"/>
    <w:rsid w:val="55A6169F"/>
    <w:rsid w:val="55A8024E"/>
    <w:rsid w:val="55A9485F"/>
    <w:rsid w:val="55C064E2"/>
    <w:rsid w:val="560306D5"/>
    <w:rsid w:val="560C4DEC"/>
    <w:rsid w:val="56106357"/>
    <w:rsid w:val="561134EB"/>
    <w:rsid w:val="5638042E"/>
    <w:rsid w:val="564A2200"/>
    <w:rsid w:val="568017CA"/>
    <w:rsid w:val="56B04761"/>
    <w:rsid w:val="56D51A82"/>
    <w:rsid w:val="56EB7051"/>
    <w:rsid w:val="56FF058A"/>
    <w:rsid w:val="574C3F63"/>
    <w:rsid w:val="57500D1C"/>
    <w:rsid w:val="57654ED0"/>
    <w:rsid w:val="57B708B3"/>
    <w:rsid w:val="57CA6D9E"/>
    <w:rsid w:val="5832675D"/>
    <w:rsid w:val="58637077"/>
    <w:rsid w:val="58696BF8"/>
    <w:rsid w:val="5872489C"/>
    <w:rsid w:val="589258A9"/>
    <w:rsid w:val="589F5446"/>
    <w:rsid w:val="58C53B98"/>
    <w:rsid w:val="58E9708B"/>
    <w:rsid w:val="59240F6F"/>
    <w:rsid w:val="593301E0"/>
    <w:rsid w:val="594362C9"/>
    <w:rsid w:val="594928E8"/>
    <w:rsid w:val="594E1EB0"/>
    <w:rsid w:val="5951145C"/>
    <w:rsid w:val="59B21CB7"/>
    <w:rsid w:val="59E12639"/>
    <w:rsid w:val="59EE36D0"/>
    <w:rsid w:val="59F606AE"/>
    <w:rsid w:val="5A071B78"/>
    <w:rsid w:val="5A255EA4"/>
    <w:rsid w:val="5A664AE9"/>
    <w:rsid w:val="5A770267"/>
    <w:rsid w:val="5A7A3AFA"/>
    <w:rsid w:val="5A8E2864"/>
    <w:rsid w:val="5A9976EC"/>
    <w:rsid w:val="5AA83C24"/>
    <w:rsid w:val="5B273B5C"/>
    <w:rsid w:val="5B3800AF"/>
    <w:rsid w:val="5B644408"/>
    <w:rsid w:val="5B672331"/>
    <w:rsid w:val="5B7257C0"/>
    <w:rsid w:val="5BCE06AB"/>
    <w:rsid w:val="5BD86CAD"/>
    <w:rsid w:val="5C1B5B7D"/>
    <w:rsid w:val="5C5077A8"/>
    <w:rsid w:val="5C641655"/>
    <w:rsid w:val="5C9F135E"/>
    <w:rsid w:val="5CAD0C41"/>
    <w:rsid w:val="5CB169CE"/>
    <w:rsid w:val="5CFE169C"/>
    <w:rsid w:val="5D097310"/>
    <w:rsid w:val="5D4243E1"/>
    <w:rsid w:val="5D73109C"/>
    <w:rsid w:val="5D75336E"/>
    <w:rsid w:val="5D847FD2"/>
    <w:rsid w:val="5D9C5398"/>
    <w:rsid w:val="5DAD2266"/>
    <w:rsid w:val="5DD30722"/>
    <w:rsid w:val="5DFB4B4C"/>
    <w:rsid w:val="5E281FE6"/>
    <w:rsid w:val="5E2F7C6E"/>
    <w:rsid w:val="5E351653"/>
    <w:rsid w:val="5E3B4353"/>
    <w:rsid w:val="5ED66A8A"/>
    <w:rsid w:val="5F045480"/>
    <w:rsid w:val="5F052463"/>
    <w:rsid w:val="5F2A062C"/>
    <w:rsid w:val="5F2C1BBB"/>
    <w:rsid w:val="5F395F2F"/>
    <w:rsid w:val="5F5F64A3"/>
    <w:rsid w:val="5FC0234C"/>
    <w:rsid w:val="5FCA6C2C"/>
    <w:rsid w:val="5FE43E5C"/>
    <w:rsid w:val="5FEC2BCD"/>
    <w:rsid w:val="602C61E1"/>
    <w:rsid w:val="605D056E"/>
    <w:rsid w:val="60AE729C"/>
    <w:rsid w:val="60C06744"/>
    <w:rsid w:val="60CB33BB"/>
    <w:rsid w:val="60D93725"/>
    <w:rsid w:val="60EF466D"/>
    <w:rsid w:val="60F7756E"/>
    <w:rsid w:val="6157129E"/>
    <w:rsid w:val="616A73BD"/>
    <w:rsid w:val="618D1416"/>
    <w:rsid w:val="61A34160"/>
    <w:rsid w:val="61FC7E1B"/>
    <w:rsid w:val="624324BB"/>
    <w:rsid w:val="626F0DD9"/>
    <w:rsid w:val="62DB04B6"/>
    <w:rsid w:val="62E83912"/>
    <w:rsid w:val="633D39E8"/>
    <w:rsid w:val="63400165"/>
    <w:rsid w:val="63443EA4"/>
    <w:rsid w:val="63510BDE"/>
    <w:rsid w:val="635B70ED"/>
    <w:rsid w:val="635D4C16"/>
    <w:rsid w:val="63642B41"/>
    <w:rsid w:val="6371737A"/>
    <w:rsid w:val="639D3435"/>
    <w:rsid w:val="63AB5A42"/>
    <w:rsid w:val="63C50024"/>
    <w:rsid w:val="63FC5EB2"/>
    <w:rsid w:val="640D38D7"/>
    <w:rsid w:val="6418363E"/>
    <w:rsid w:val="64646BA2"/>
    <w:rsid w:val="649D0705"/>
    <w:rsid w:val="64B87DA7"/>
    <w:rsid w:val="64F60E80"/>
    <w:rsid w:val="65332E27"/>
    <w:rsid w:val="655323C9"/>
    <w:rsid w:val="655A335C"/>
    <w:rsid w:val="65884ABE"/>
    <w:rsid w:val="65A6754E"/>
    <w:rsid w:val="65BC3E16"/>
    <w:rsid w:val="65DE4D8F"/>
    <w:rsid w:val="661C030E"/>
    <w:rsid w:val="66B20E3B"/>
    <w:rsid w:val="67183B91"/>
    <w:rsid w:val="671F7A43"/>
    <w:rsid w:val="67822AE9"/>
    <w:rsid w:val="67854658"/>
    <w:rsid w:val="67E97D6C"/>
    <w:rsid w:val="67FA52D2"/>
    <w:rsid w:val="68031D21"/>
    <w:rsid w:val="6835709A"/>
    <w:rsid w:val="687344F7"/>
    <w:rsid w:val="68836238"/>
    <w:rsid w:val="68A92B10"/>
    <w:rsid w:val="68AA04C0"/>
    <w:rsid w:val="68C7659C"/>
    <w:rsid w:val="68CE6BD1"/>
    <w:rsid w:val="691D6D11"/>
    <w:rsid w:val="6921347E"/>
    <w:rsid w:val="692C7D7A"/>
    <w:rsid w:val="69442C22"/>
    <w:rsid w:val="695B47CE"/>
    <w:rsid w:val="698921C0"/>
    <w:rsid w:val="69C62A8B"/>
    <w:rsid w:val="69CC4E89"/>
    <w:rsid w:val="6A0946B3"/>
    <w:rsid w:val="6A1B6F97"/>
    <w:rsid w:val="6A351F17"/>
    <w:rsid w:val="6A54403A"/>
    <w:rsid w:val="6A795E2F"/>
    <w:rsid w:val="6AC275CB"/>
    <w:rsid w:val="6ACD053C"/>
    <w:rsid w:val="6AF479BB"/>
    <w:rsid w:val="6AF61596"/>
    <w:rsid w:val="6B4B2AAF"/>
    <w:rsid w:val="6B521AE2"/>
    <w:rsid w:val="6B66213B"/>
    <w:rsid w:val="6B730A1F"/>
    <w:rsid w:val="6B8976C2"/>
    <w:rsid w:val="6B9D2709"/>
    <w:rsid w:val="6BA37B85"/>
    <w:rsid w:val="6BAF13EF"/>
    <w:rsid w:val="6BF939B4"/>
    <w:rsid w:val="6C1D0923"/>
    <w:rsid w:val="6C2E4BA6"/>
    <w:rsid w:val="6C3544FD"/>
    <w:rsid w:val="6C4B5620"/>
    <w:rsid w:val="6C5E42E5"/>
    <w:rsid w:val="6C98662C"/>
    <w:rsid w:val="6CBE7185"/>
    <w:rsid w:val="6CE90E83"/>
    <w:rsid w:val="6CF12CB4"/>
    <w:rsid w:val="6D06269D"/>
    <w:rsid w:val="6D2108AB"/>
    <w:rsid w:val="6D243E36"/>
    <w:rsid w:val="6D287C0A"/>
    <w:rsid w:val="6D394282"/>
    <w:rsid w:val="6D5815CB"/>
    <w:rsid w:val="6D9515BC"/>
    <w:rsid w:val="6DE770FF"/>
    <w:rsid w:val="6DEB52BE"/>
    <w:rsid w:val="6DEE3E43"/>
    <w:rsid w:val="6DF23FD4"/>
    <w:rsid w:val="6E3227AA"/>
    <w:rsid w:val="6E470435"/>
    <w:rsid w:val="6E534E05"/>
    <w:rsid w:val="6E6A1DF5"/>
    <w:rsid w:val="6E814BD6"/>
    <w:rsid w:val="6EA748FC"/>
    <w:rsid w:val="6EA81515"/>
    <w:rsid w:val="6EC07C83"/>
    <w:rsid w:val="6ED06FFB"/>
    <w:rsid w:val="6EFB07D0"/>
    <w:rsid w:val="6F4C333F"/>
    <w:rsid w:val="6F78708B"/>
    <w:rsid w:val="6F794B11"/>
    <w:rsid w:val="6F8801ED"/>
    <w:rsid w:val="6F937B5E"/>
    <w:rsid w:val="6FEE124C"/>
    <w:rsid w:val="6FF01669"/>
    <w:rsid w:val="702073C2"/>
    <w:rsid w:val="70240E5D"/>
    <w:rsid w:val="7051563E"/>
    <w:rsid w:val="705F32F4"/>
    <w:rsid w:val="70B87338"/>
    <w:rsid w:val="70CA545E"/>
    <w:rsid w:val="70D71C2F"/>
    <w:rsid w:val="70DE7749"/>
    <w:rsid w:val="70E433F2"/>
    <w:rsid w:val="70FD4AD7"/>
    <w:rsid w:val="710635A6"/>
    <w:rsid w:val="710D0D50"/>
    <w:rsid w:val="712550E6"/>
    <w:rsid w:val="715E3210"/>
    <w:rsid w:val="71847887"/>
    <w:rsid w:val="71957B22"/>
    <w:rsid w:val="71B10CBF"/>
    <w:rsid w:val="71FD02F3"/>
    <w:rsid w:val="720A6175"/>
    <w:rsid w:val="72422440"/>
    <w:rsid w:val="7254463F"/>
    <w:rsid w:val="726E286C"/>
    <w:rsid w:val="72940009"/>
    <w:rsid w:val="72E5244E"/>
    <w:rsid w:val="72E86FD6"/>
    <w:rsid w:val="73066362"/>
    <w:rsid w:val="731A6A93"/>
    <w:rsid w:val="73270DFC"/>
    <w:rsid w:val="733E7E1B"/>
    <w:rsid w:val="73631D12"/>
    <w:rsid w:val="74014FD3"/>
    <w:rsid w:val="74157414"/>
    <w:rsid w:val="743B09EF"/>
    <w:rsid w:val="744F5E30"/>
    <w:rsid w:val="747A77F4"/>
    <w:rsid w:val="747B2AA7"/>
    <w:rsid w:val="74A8046E"/>
    <w:rsid w:val="74AC7F36"/>
    <w:rsid w:val="74C024D9"/>
    <w:rsid w:val="74D5175B"/>
    <w:rsid w:val="75053B99"/>
    <w:rsid w:val="750A731F"/>
    <w:rsid w:val="753407A2"/>
    <w:rsid w:val="753C523D"/>
    <w:rsid w:val="755633A5"/>
    <w:rsid w:val="75C10A7B"/>
    <w:rsid w:val="75D40742"/>
    <w:rsid w:val="75D50EEF"/>
    <w:rsid w:val="75E646D7"/>
    <w:rsid w:val="7608435C"/>
    <w:rsid w:val="763D3A40"/>
    <w:rsid w:val="764605A1"/>
    <w:rsid w:val="76767689"/>
    <w:rsid w:val="769442E6"/>
    <w:rsid w:val="76983F69"/>
    <w:rsid w:val="76A030C7"/>
    <w:rsid w:val="76C37F2D"/>
    <w:rsid w:val="771453DF"/>
    <w:rsid w:val="772719CD"/>
    <w:rsid w:val="77382271"/>
    <w:rsid w:val="7770107F"/>
    <w:rsid w:val="77924B85"/>
    <w:rsid w:val="77A52FD9"/>
    <w:rsid w:val="77AB70A4"/>
    <w:rsid w:val="77E11B75"/>
    <w:rsid w:val="77FF24B4"/>
    <w:rsid w:val="781C3C80"/>
    <w:rsid w:val="786840AE"/>
    <w:rsid w:val="787B3A71"/>
    <w:rsid w:val="78832DBD"/>
    <w:rsid w:val="78845BB1"/>
    <w:rsid w:val="78E85407"/>
    <w:rsid w:val="78F50883"/>
    <w:rsid w:val="79130DDD"/>
    <w:rsid w:val="79137F1E"/>
    <w:rsid w:val="793D16C7"/>
    <w:rsid w:val="796F7EFC"/>
    <w:rsid w:val="797B07E6"/>
    <w:rsid w:val="799B4045"/>
    <w:rsid w:val="79AB531C"/>
    <w:rsid w:val="79F62061"/>
    <w:rsid w:val="7A4E258C"/>
    <w:rsid w:val="7A6F20CD"/>
    <w:rsid w:val="7AB764DD"/>
    <w:rsid w:val="7AE96477"/>
    <w:rsid w:val="7AEA3688"/>
    <w:rsid w:val="7B095ED9"/>
    <w:rsid w:val="7B167620"/>
    <w:rsid w:val="7B1715EC"/>
    <w:rsid w:val="7B2F18A9"/>
    <w:rsid w:val="7B7F051B"/>
    <w:rsid w:val="7B9D57F4"/>
    <w:rsid w:val="7BC2235A"/>
    <w:rsid w:val="7C422BF2"/>
    <w:rsid w:val="7C5534AE"/>
    <w:rsid w:val="7C7D33D7"/>
    <w:rsid w:val="7D115675"/>
    <w:rsid w:val="7D273F8D"/>
    <w:rsid w:val="7D5E6125"/>
    <w:rsid w:val="7D9B6AF1"/>
    <w:rsid w:val="7DEB0F79"/>
    <w:rsid w:val="7E0104E3"/>
    <w:rsid w:val="7E727625"/>
    <w:rsid w:val="7E750848"/>
    <w:rsid w:val="7E767DE2"/>
    <w:rsid w:val="7E9569BF"/>
    <w:rsid w:val="7E9E0ED8"/>
    <w:rsid w:val="7EA21723"/>
    <w:rsid w:val="7EBD17B0"/>
    <w:rsid w:val="7ECD0855"/>
    <w:rsid w:val="7EF2438B"/>
    <w:rsid w:val="7F047EF2"/>
    <w:rsid w:val="7F1B19D1"/>
    <w:rsid w:val="7F58483D"/>
    <w:rsid w:val="7F5D0887"/>
    <w:rsid w:val="7F797F5F"/>
    <w:rsid w:val="7F850767"/>
    <w:rsid w:val="7F8A395B"/>
    <w:rsid w:val="7FC64AFF"/>
    <w:rsid w:val="7FD66FAD"/>
    <w:rsid w:val="7FE252D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pBdr>
        <w:top w:val="dotted" w:color="778855" w:sz="4" w:space="5"/>
        <w:left w:val="dotted" w:color="778855" w:sz="4" w:space="5"/>
        <w:bottom w:val="dotted" w:color="778855" w:sz="4" w:space="5"/>
        <w:right w:val="dotted" w:color="778855" w:sz="4" w:space="5"/>
      </w:pBdr>
      <w:shd w:val="clear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0" w:after="0" w:afterAutospacing="0"/>
      <w:ind w:left="0" w:right="0"/>
      <w:jc w:val="left"/>
    </w:pPr>
    <w:rPr>
      <w:rFonts w:ascii="Consolas" w:hAnsi="Consolas" w:eastAsia="Consolas" w:cs="Consolas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rFonts w:ascii="微软雅黑" w:hAnsi="微软雅黑" w:eastAsia="微软雅黑" w:cs="微软雅黑"/>
      <w:b/>
      <w:color w:val="000000"/>
      <w:sz w:val="14"/>
      <w:szCs w:val="14"/>
    </w:rPr>
  </w:style>
  <w:style w:type="character" w:styleId="10">
    <w:name w:val="FollowedHyperlink"/>
    <w:basedOn w:val="8"/>
    <w:qFormat/>
    <w:uiPriority w:val="0"/>
    <w:rPr>
      <w:color w:val="900B09"/>
      <w:u w:val="single"/>
    </w:rPr>
  </w:style>
  <w:style w:type="character" w:styleId="11">
    <w:name w:val="Emphasis"/>
    <w:basedOn w:val="8"/>
    <w:qFormat/>
    <w:uiPriority w:val="0"/>
    <w:rPr>
      <w:b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character" w:styleId="13">
    <w:name w:val="HTML Code"/>
    <w:basedOn w:val="8"/>
    <w:qFormat/>
    <w:uiPriority w:val="0"/>
    <w:rPr>
      <w:rFonts w:hint="default" w:ascii="monospace" w:hAnsi="monospace" w:eastAsia="monospace" w:cs="monospace"/>
      <w:color w:val="CC0000"/>
      <w:sz w:val="20"/>
    </w:rPr>
  </w:style>
  <w:style w:type="character" w:customStyle="1" w:styleId="15">
    <w:name w:val="code_comment"/>
    <w:basedOn w:val="8"/>
    <w:qFormat/>
    <w:uiPriority w:val="0"/>
    <w:rPr>
      <w:color w:val="999999"/>
    </w:rPr>
  </w:style>
  <w:style w:type="character" w:customStyle="1" w:styleId="16">
    <w:name w:val="deprecated"/>
    <w:basedOn w:val="8"/>
    <w:qFormat/>
    <w:uiPriority w:val="0"/>
    <w:rPr>
      <w:color w:val="E8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sunday</dc:creator>
  <cp:lastModifiedBy>sunday</cp:lastModifiedBy>
  <dcterms:modified xsi:type="dcterms:W3CDTF">2016-05-31T02:26:45Z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