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92250" w14:textId="77777777" w:rsidR="008F5A1F" w:rsidRPr="00AD52D8" w:rsidRDefault="008F5A1F" w:rsidP="008F5A1F">
      <w:pPr>
        <w:rPr>
          <w:rFonts w:ascii="Times New Roman" w:hAnsi="Times New Roman" w:cs="Times New Roman"/>
          <w:b/>
          <w:bCs/>
          <w:sz w:val="44"/>
          <w:szCs w:val="44"/>
          <w:u w:val="doub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21604E">
        <w:rPr>
          <w:rFonts w:ascii="Times New Roman" w:hAnsi="Times New Roman" w:cs="Times New Roman"/>
          <w:b/>
          <w:bCs/>
          <w:sz w:val="44"/>
          <w:szCs w:val="44"/>
          <w:u w:val="double"/>
        </w:rPr>
        <w:t>Albus Security</w:t>
      </w:r>
    </w:p>
    <w:p w14:paraId="3D16455C" w14:textId="1152C6E0" w:rsidR="008F5A1F" w:rsidRDefault="008F5A1F" w:rsidP="008F5A1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 xml:space="preserve">Practical Challenge – </w:t>
      </w:r>
      <w:r w:rsidR="00524414">
        <w:rPr>
          <w:rFonts w:ascii="Times New Roman" w:hAnsi="Times New Roman" w:cs="Times New Roman"/>
          <w:b/>
          <w:bCs/>
          <w:sz w:val="40"/>
          <w:szCs w:val="40"/>
        </w:rPr>
        <w:t>4</w:t>
      </w:r>
    </w:p>
    <w:p w14:paraId="1A6F9C49" w14:textId="77777777" w:rsidR="008F5A1F" w:rsidRDefault="008F5A1F" w:rsidP="008F5A1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972F79" w14:textId="270947F7" w:rsidR="008F5A1F" w:rsidRPr="002B6D67" w:rsidRDefault="008F5A1F" w:rsidP="008F5A1F">
      <w:pPr>
        <w:rPr>
          <w:rFonts w:ascii="Times New Roman" w:hAnsi="Times New Roman" w:cs="Times New Roman"/>
          <w:sz w:val="32"/>
          <w:szCs w:val="32"/>
        </w:rPr>
      </w:pPr>
      <w:r w:rsidRPr="0021604E">
        <w:rPr>
          <w:rFonts w:ascii="Times New Roman" w:hAnsi="Times New Roman" w:cs="Times New Roman"/>
          <w:b/>
          <w:bCs/>
          <w:sz w:val="32"/>
          <w:szCs w:val="32"/>
        </w:rPr>
        <w:t>Approach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F4982">
        <w:rPr>
          <w:rFonts w:ascii="Times New Roman" w:hAnsi="Times New Roman" w:cs="Times New Roman"/>
          <w:sz w:val="32"/>
          <w:szCs w:val="32"/>
        </w:rPr>
        <w:t xml:space="preserve">To solve the task, </w:t>
      </w:r>
      <w:r>
        <w:rPr>
          <w:rFonts w:ascii="Times New Roman" w:hAnsi="Times New Roman" w:cs="Times New Roman"/>
          <w:sz w:val="32"/>
          <w:szCs w:val="32"/>
        </w:rPr>
        <w:t xml:space="preserve">I will </w:t>
      </w:r>
      <w:r w:rsidRPr="005F4982">
        <w:rPr>
          <w:rFonts w:ascii="Times New Roman" w:hAnsi="Times New Roman" w:cs="Times New Roman"/>
          <w:sz w:val="32"/>
          <w:szCs w:val="32"/>
        </w:rPr>
        <w:t xml:space="preserve">review </w:t>
      </w:r>
      <w:r w:rsidR="00FD5C73">
        <w:rPr>
          <w:rFonts w:ascii="Times New Roman" w:hAnsi="Times New Roman" w:cs="Times New Roman"/>
          <w:sz w:val="32"/>
          <w:szCs w:val="32"/>
        </w:rPr>
        <w:t>the Vlan Configuration to create group</w:t>
      </w:r>
    </w:p>
    <w:p w14:paraId="1304E44D" w14:textId="0B3A8435" w:rsidR="00E05E6C" w:rsidRDefault="008F5A1F" w:rsidP="00E05E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Solution:</w:t>
      </w:r>
      <w:r w:rsidR="00E05E6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479D7AF" w14:textId="42A53B1A" w:rsidR="002B6D67" w:rsidRPr="00E05E6C" w:rsidRDefault="002B6D67" w:rsidP="00E05E6C">
      <w:pPr>
        <w:rPr>
          <w:rFonts w:ascii="Times New Roman" w:hAnsi="Times New Roman" w:cs="Times New Roman"/>
          <w:sz w:val="32"/>
          <w:szCs w:val="32"/>
        </w:rPr>
      </w:pPr>
      <w:r w:rsidRPr="002B6D67">
        <w:rPr>
          <w:rFonts w:ascii="Times New Roman" w:hAnsi="Times New Roman" w:cs="Times New Roman"/>
          <w:sz w:val="32"/>
          <w:szCs w:val="32"/>
          <w:u w:val="thick"/>
        </w:rPr>
        <w:t>Admin Switch</w:t>
      </w:r>
      <w:r>
        <w:rPr>
          <w:rFonts w:ascii="Times New Roman" w:hAnsi="Times New Roman" w:cs="Times New Roman"/>
          <w:sz w:val="32"/>
          <w:szCs w:val="32"/>
        </w:rPr>
        <w:t>: -</w:t>
      </w:r>
    </w:p>
    <w:p w14:paraId="3DB72023" w14:textId="403C745D" w:rsidR="00E05E6C" w:rsidRPr="002B6D67" w:rsidRDefault="00AD063E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>conf t</w:t>
      </w:r>
    </w:p>
    <w:p w14:paraId="3558A11A" w14:textId="2C64B626" w:rsidR="00E05E6C" w:rsidRPr="002B6D67" w:rsidRDefault="00E05E6C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>interface fa0/1</w:t>
      </w:r>
      <w:r w:rsidR="002B6D67" w:rsidRPr="002B6D67">
        <w:rPr>
          <w:rFonts w:ascii="Times New Roman" w:hAnsi="Times New Roman" w:cs="Times New Roman"/>
          <w:b/>
          <w:bCs/>
          <w:sz w:val="32"/>
          <w:szCs w:val="32"/>
        </w:rPr>
        <w:t>-3</w:t>
      </w:r>
    </w:p>
    <w:p w14:paraId="242939BD" w14:textId="0BF337BD" w:rsidR="00E05E6C" w:rsidRPr="002B6D67" w:rsidRDefault="00AD063E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>switchport mode trunk</w:t>
      </w:r>
    </w:p>
    <w:p w14:paraId="24B18585" w14:textId="2EAC8A7A" w:rsidR="00AD063E" w:rsidRPr="002B6D67" w:rsidRDefault="00AD063E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>channel-group 1 mode desirable</w:t>
      </w:r>
    </w:p>
    <w:p w14:paraId="0D537DEA" w14:textId="2C1EE099" w:rsidR="002B6D67" w:rsidRDefault="002B6D67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>no shutdown</w:t>
      </w:r>
    </w:p>
    <w:p w14:paraId="51E26FA5" w14:textId="0ACC46CD" w:rsidR="002B6D67" w:rsidRPr="002B6D67" w:rsidRDefault="002B6D67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>interface fa0/</w:t>
      </w:r>
      <w:r>
        <w:rPr>
          <w:rFonts w:ascii="Times New Roman" w:hAnsi="Times New Roman" w:cs="Times New Roman"/>
          <w:b/>
          <w:bCs/>
          <w:sz w:val="32"/>
          <w:szCs w:val="32"/>
        </w:rPr>
        <w:t>4-6</w:t>
      </w:r>
    </w:p>
    <w:p w14:paraId="76E1E069" w14:textId="77777777" w:rsidR="002B6D67" w:rsidRPr="002B6D67" w:rsidRDefault="002B6D67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>switchport mode trunk</w:t>
      </w:r>
    </w:p>
    <w:p w14:paraId="526B0352" w14:textId="6E6042AA" w:rsidR="002B6D67" w:rsidRPr="002B6D67" w:rsidRDefault="002B6D67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 xml:space="preserve">channel-group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2B6D67">
        <w:rPr>
          <w:rFonts w:ascii="Times New Roman" w:hAnsi="Times New Roman" w:cs="Times New Roman"/>
          <w:b/>
          <w:bCs/>
          <w:sz w:val="32"/>
          <w:szCs w:val="32"/>
        </w:rPr>
        <w:t xml:space="preserve"> mode desirable</w:t>
      </w:r>
    </w:p>
    <w:p w14:paraId="093260E5" w14:textId="6E6B3F45" w:rsidR="002B6D67" w:rsidRPr="002B6D67" w:rsidRDefault="002B6D67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>no shutdown</w:t>
      </w:r>
    </w:p>
    <w:p w14:paraId="20EE85BB" w14:textId="77777777" w:rsidR="002B6D67" w:rsidRDefault="002B6D67" w:rsidP="002B6D67">
      <w:pPr>
        <w:rPr>
          <w:rFonts w:ascii="Times New Roman" w:hAnsi="Times New Roman" w:cs="Times New Roman"/>
          <w:sz w:val="32"/>
          <w:szCs w:val="32"/>
          <w:u w:val="thick"/>
        </w:rPr>
      </w:pPr>
    </w:p>
    <w:p w14:paraId="6832EE0C" w14:textId="21F07613" w:rsidR="002B6D67" w:rsidRPr="00E05E6C" w:rsidRDefault="002B6D67" w:rsidP="002B6D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thick"/>
        </w:rPr>
        <w:t>Senior</w:t>
      </w:r>
      <w:r w:rsidRPr="002B6D67">
        <w:rPr>
          <w:rFonts w:ascii="Times New Roman" w:hAnsi="Times New Roman" w:cs="Times New Roman"/>
          <w:sz w:val="32"/>
          <w:szCs w:val="32"/>
          <w:u w:val="thick"/>
        </w:rPr>
        <w:t xml:space="preserve"> Switch</w:t>
      </w:r>
      <w:r>
        <w:rPr>
          <w:rFonts w:ascii="Times New Roman" w:hAnsi="Times New Roman" w:cs="Times New Roman"/>
          <w:sz w:val="32"/>
          <w:szCs w:val="32"/>
        </w:rPr>
        <w:t>: -</w:t>
      </w:r>
    </w:p>
    <w:p w14:paraId="04E3403E" w14:textId="77777777" w:rsidR="002B6D67" w:rsidRPr="002B6D67" w:rsidRDefault="002B6D67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>conf t</w:t>
      </w:r>
    </w:p>
    <w:p w14:paraId="1D2443FF" w14:textId="77777777" w:rsidR="002B6D67" w:rsidRPr="002B6D67" w:rsidRDefault="002B6D67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>interface fa0/1-3</w:t>
      </w:r>
    </w:p>
    <w:p w14:paraId="13514D54" w14:textId="77777777" w:rsidR="002B6D67" w:rsidRPr="002B6D67" w:rsidRDefault="002B6D67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>switchport mode trunk</w:t>
      </w:r>
    </w:p>
    <w:p w14:paraId="31105221" w14:textId="77777777" w:rsidR="002B6D67" w:rsidRPr="002B6D67" w:rsidRDefault="002B6D67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>channel-group 1 mode desirable</w:t>
      </w:r>
    </w:p>
    <w:p w14:paraId="5A2B81D2" w14:textId="77777777" w:rsidR="002B6D67" w:rsidRDefault="002B6D67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>no shutdown</w:t>
      </w:r>
    </w:p>
    <w:p w14:paraId="3819B36D" w14:textId="77777777" w:rsidR="002B6D67" w:rsidRPr="002B6D67" w:rsidRDefault="002B6D67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>interface fa0/</w:t>
      </w:r>
      <w:r>
        <w:rPr>
          <w:rFonts w:ascii="Times New Roman" w:hAnsi="Times New Roman" w:cs="Times New Roman"/>
          <w:b/>
          <w:bCs/>
          <w:sz w:val="32"/>
          <w:szCs w:val="32"/>
        </w:rPr>
        <w:t>4-6</w:t>
      </w:r>
    </w:p>
    <w:p w14:paraId="4D0532D7" w14:textId="77777777" w:rsidR="002B6D67" w:rsidRPr="002B6D67" w:rsidRDefault="002B6D67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>switchport mode trunk</w:t>
      </w:r>
    </w:p>
    <w:p w14:paraId="5B7C3E91" w14:textId="77777777" w:rsidR="002B6D67" w:rsidRPr="002B6D67" w:rsidRDefault="002B6D67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 xml:space="preserve">channel-group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2B6D67">
        <w:rPr>
          <w:rFonts w:ascii="Times New Roman" w:hAnsi="Times New Roman" w:cs="Times New Roman"/>
          <w:b/>
          <w:bCs/>
          <w:sz w:val="32"/>
          <w:szCs w:val="32"/>
        </w:rPr>
        <w:t xml:space="preserve"> mode desirable</w:t>
      </w:r>
    </w:p>
    <w:p w14:paraId="24F72380" w14:textId="4879200F" w:rsidR="002B6D67" w:rsidRPr="002B6D67" w:rsidRDefault="002B6D67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>no shutdown</w:t>
      </w:r>
    </w:p>
    <w:p w14:paraId="3353AA21" w14:textId="77777777" w:rsidR="002B6D67" w:rsidRDefault="002B6D67" w:rsidP="002B6D67">
      <w:pPr>
        <w:rPr>
          <w:rFonts w:ascii="Times New Roman" w:hAnsi="Times New Roman" w:cs="Times New Roman"/>
          <w:sz w:val="32"/>
          <w:szCs w:val="32"/>
          <w:u w:val="thick"/>
        </w:rPr>
      </w:pPr>
    </w:p>
    <w:p w14:paraId="05756D50" w14:textId="798D0DB4" w:rsidR="002B6D67" w:rsidRPr="00E05E6C" w:rsidRDefault="002B6D67" w:rsidP="002B6D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thick"/>
        </w:rPr>
        <w:t>Security</w:t>
      </w:r>
      <w:r w:rsidRPr="002B6D67">
        <w:rPr>
          <w:rFonts w:ascii="Times New Roman" w:hAnsi="Times New Roman" w:cs="Times New Roman"/>
          <w:sz w:val="32"/>
          <w:szCs w:val="32"/>
          <w:u w:val="thick"/>
        </w:rPr>
        <w:t xml:space="preserve"> Switch</w:t>
      </w:r>
      <w:r>
        <w:rPr>
          <w:rFonts w:ascii="Times New Roman" w:hAnsi="Times New Roman" w:cs="Times New Roman"/>
          <w:sz w:val="32"/>
          <w:szCs w:val="32"/>
        </w:rPr>
        <w:t>: -</w:t>
      </w:r>
    </w:p>
    <w:p w14:paraId="04EF5442" w14:textId="77777777" w:rsidR="002B6D67" w:rsidRPr="002B6D67" w:rsidRDefault="002B6D67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>conf t</w:t>
      </w:r>
    </w:p>
    <w:p w14:paraId="6C80124F" w14:textId="77777777" w:rsidR="002B6D67" w:rsidRPr="002B6D67" w:rsidRDefault="002B6D67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>interface fa0/1-3</w:t>
      </w:r>
    </w:p>
    <w:p w14:paraId="084B5298" w14:textId="77777777" w:rsidR="002B6D67" w:rsidRPr="002B6D67" w:rsidRDefault="002B6D67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>switchport mode trunk</w:t>
      </w:r>
    </w:p>
    <w:p w14:paraId="4CAC484A" w14:textId="77777777" w:rsidR="002B6D67" w:rsidRPr="002B6D67" w:rsidRDefault="002B6D67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lastRenderedPageBreak/>
        <w:t>channel-group 1 mode desirable</w:t>
      </w:r>
    </w:p>
    <w:p w14:paraId="085E2C22" w14:textId="77777777" w:rsidR="002B6D67" w:rsidRDefault="002B6D67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>no shutdown</w:t>
      </w:r>
    </w:p>
    <w:p w14:paraId="0AF24919" w14:textId="77777777" w:rsidR="002B6D67" w:rsidRPr="002B6D67" w:rsidRDefault="002B6D67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>interface fa0/</w:t>
      </w:r>
      <w:r>
        <w:rPr>
          <w:rFonts w:ascii="Times New Roman" w:hAnsi="Times New Roman" w:cs="Times New Roman"/>
          <w:b/>
          <w:bCs/>
          <w:sz w:val="32"/>
          <w:szCs w:val="32"/>
        </w:rPr>
        <w:t>4-6</w:t>
      </w:r>
    </w:p>
    <w:p w14:paraId="0BEAFFCE" w14:textId="77777777" w:rsidR="002B6D67" w:rsidRPr="002B6D67" w:rsidRDefault="002B6D67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>switchport mode trunk</w:t>
      </w:r>
    </w:p>
    <w:p w14:paraId="51642C65" w14:textId="77777777" w:rsidR="002B6D67" w:rsidRPr="002B6D67" w:rsidRDefault="002B6D67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 xml:space="preserve">channel-group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2B6D67">
        <w:rPr>
          <w:rFonts w:ascii="Times New Roman" w:hAnsi="Times New Roman" w:cs="Times New Roman"/>
          <w:b/>
          <w:bCs/>
          <w:sz w:val="32"/>
          <w:szCs w:val="32"/>
        </w:rPr>
        <w:t xml:space="preserve"> mode desirable</w:t>
      </w:r>
    </w:p>
    <w:p w14:paraId="17A0B2A6" w14:textId="0B07FF21" w:rsidR="002B6D67" w:rsidRPr="002B6D67" w:rsidRDefault="002B6D67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>no shutdown</w:t>
      </w:r>
    </w:p>
    <w:p w14:paraId="77BF0050" w14:textId="77777777" w:rsidR="002B6D67" w:rsidRDefault="002B6D67" w:rsidP="002B6D67">
      <w:pPr>
        <w:rPr>
          <w:rFonts w:ascii="Times New Roman" w:hAnsi="Times New Roman" w:cs="Times New Roman"/>
          <w:sz w:val="32"/>
          <w:szCs w:val="32"/>
          <w:u w:val="thick"/>
        </w:rPr>
      </w:pPr>
    </w:p>
    <w:p w14:paraId="54240B93" w14:textId="2BB271A8" w:rsidR="002B6D67" w:rsidRPr="00E05E6C" w:rsidRDefault="002B6D67" w:rsidP="002B6D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thick"/>
        </w:rPr>
        <w:t>Junior</w:t>
      </w:r>
      <w:r w:rsidRPr="002B6D67">
        <w:rPr>
          <w:rFonts w:ascii="Times New Roman" w:hAnsi="Times New Roman" w:cs="Times New Roman"/>
          <w:sz w:val="32"/>
          <w:szCs w:val="32"/>
          <w:u w:val="thick"/>
        </w:rPr>
        <w:t xml:space="preserve"> Switch</w:t>
      </w:r>
      <w:r>
        <w:rPr>
          <w:rFonts w:ascii="Times New Roman" w:hAnsi="Times New Roman" w:cs="Times New Roman"/>
          <w:sz w:val="32"/>
          <w:szCs w:val="32"/>
        </w:rPr>
        <w:t>: -</w:t>
      </w:r>
    </w:p>
    <w:p w14:paraId="05DCE618" w14:textId="77777777" w:rsidR="002B6D67" w:rsidRPr="002B6D67" w:rsidRDefault="002B6D67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>conf t</w:t>
      </w:r>
    </w:p>
    <w:p w14:paraId="0673C91D" w14:textId="77777777" w:rsidR="002B6D67" w:rsidRPr="002B6D67" w:rsidRDefault="002B6D67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>interface fa0/1-3</w:t>
      </w:r>
    </w:p>
    <w:p w14:paraId="22F71F53" w14:textId="77777777" w:rsidR="002B6D67" w:rsidRPr="002B6D67" w:rsidRDefault="002B6D67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>switchport mode trunk</w:t>
      </w:r>
    </w:p>
    <w:p w14:paraId="7D79790F" w14:textId="77777777" w:rsidR="002B6D67" w:rsidRPr="002B6D67" w:rsidRDefault="002B6D67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>channel-group 1 mode desirable</w:t>
      </w:r>
    </w:p>
    <w:p w14:paraId="38262059" w14:textId="77777777" w:rsidR="002B6D67" w:rsidRDefault="002B6D67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>no shutdown</w:t>
      </w:r>
    </w:p>
    <w:p w14:paraId="77E15C39" w14:textId="77777777" w:rsidR="002B6D67" w:rsidRPr="002B6D67" w:rsidRDefault="002B6D67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>interface fa0/</w:t>
      </w:r>
      <w:r>
        <w:rPr>
          <w:rFonts w:ascii="Times New Roman" w:hAnsi="Times New Roman" w:cs="Times New Roman"/>
          <w:b/>
          <w:bCs/>
          <w:sz w:val="32"/>
          <w:szCs w:val="32"/>
        </w:rPr>
        <w:t>4-6</w:t>
      </w:r>
    </w:p>
    <w:p w14:paraId="1B9BE035" w14:textId="77777777" w:rsidR="002B6D67" w:rsidRPr="002B6D67" w:rsidRDefault="002B6D67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>switchport mode trunk</w:t>
      </w:r>
    </w:p>
    <w:p w14:paraId="45F52181" w14:textId="77777777" w:rsidR="002B6D67" w:rsidRPr="002B6D67" w:rsidRDefault="002B6D67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 xml:space="preserve">channel-group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2B6D67">
        <w:rPr>
          <w:rFonts w:ascii="Times New Roman" w:hAnsi="Times New Roman" w:cs="Times New Roman"/>
          <w:b/>
          <w:bCs/>
          <w:sz w:val="32"/>
          <w:szCs w:val="32"/>
        </w:rPr>
        <w:t xml:space="preserve"> mode desirable</w:t>
      </w:r>
    </w:p>
    <w:p w14:paraId="582AAAA5" w14:textId="681319F1" w:rsidR="002B6D67" w:rsidRPr="002B6D67" w:rsidRDefault="002B6D67" w:rsidP="002B6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B6D67">
        <w:rPr>
          <w:rFonts w:ascii="Times New Roman" w:hAnsi="Times New Roman" w:cs="Times New Roman"/>
          <w:b/>
          <w:bCs/>
          <w:sz w:val="32"/>
          <w:szCs w:val="32"/>
        </w:rPr>
        <w:t>no shutdown</w:t>
      </w:r>
    </w:p>
    <w:p w14:paraId="7D9C1601" w14:textId="25C31C52" w:rsidR="00781FB7" w:rsidRDefault="00781FB7" w:rsidP="008F5A1F"/>
    <w:p w14:paraId="27BA8776" w14:textId="49223447" w:rsidR="00781FB7" w:rsidRDefault="00781FB7" w:rsidP="008F5A1F"/>
    <w:sectPr w:rsidR="00781FB7" w:rsidSect="004112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8516A"/>
    <w:multiLevelType w:val="hybridMultilevel"/>
    <w:tmpl w:val="39DCF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920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A1F"/>
    <w:rsid w:val="00246426"/>
    <w:rsid w:val="002B6D67"/>
    <w:rsid w:val="0041124A"/>
    <w:rsid w:val="00524414"/>
    <w:rsid w:val="0056731C"/>
    <w:rsid w:val="005C4F85"/>
    <w:rsid w:val="0062205B"/>
    <w:rsid w:val="00727761"/>
    <w:rsid w:val="00781FB7"/>
    <w:rsid w:val="007B2A00"/>
    <w:rsid w:val="008F5A1F"/>
    <w:rsid w:val="00A16DAE"/>
    <w:rsid w:val="00A46F17"/>
    <w:rsid w:val="00A65D5E"/>
    <w:rsid w:val="00AD063E"/>
    <w:rsid w:val="00CD52F6"/>
    <w:rsid w:val="00E05E6C"/>
    <w:rsid w:val="00FD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134F9"/>
  <w15:chartTrackingRefBased/>
  <w15:docId w15:val="{54B90F16-ED2A-4403-9583-77B66FC2B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Gupta</dc:creator>
  <cp:keywords/>
  <dc:description/>
  <cp:lastModifiedBy>simmi jangra</cp:lastModifiedBy>
  <cp:revision>2</cp:revision>
  <dcterms:created xsi:type="dcterms:W3CDTF">2024-05-18T05:19:00Z</dcterms:created>
  <dcterms:modified xsi:type="dcterms:W3CDTF">2024-05-18T05:19:00Z</dcterms:modified>
</cp:coreProperties>
</file>