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Q&amp;A Activity Question Week -13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36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table as given below in MySQL. And write queries for the given statements.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75"/>
        <w:gridCol w:w="1380"/>
        <w:gridCol w:w="1110"/>
        <w:gridCol w:w="1695"/>
        <w:gridCol w:w="1050"/>
        <w:gridCol w:w="1275"/>
        <w:gridCol w:w="1425"/>
        <w:tblGridChange w:id="0">
          <w:tblGrid>
            <w:gridCol w:w="1575"/>
            <w:gridCol w:w="1380"/>
            <w:gridCol w:w="1110"/>
            <w:gridCol w:w="1695"/>
            <w:gridCol w:w="1050"/>
            <w:gridCol w:w="1275"/>
            <w:gridCol w:w="1425"/>
          </w:tblGrid>
        </w:tblGridChange>
      </w:tblGrid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9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9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4" w:right="2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Joining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CP0123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9" w:right="56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 Mery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HR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45000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10/Oct/1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989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1/Jan/20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CP0087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Felix M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48000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12/Apr/1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10/Dec/2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CP0197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Merlin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CEO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80000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01/Mar/1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990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10/May/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CP0213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Philip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Retail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47000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01/Apr/1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4" w:right="9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11/June/ 2012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CP0243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Michael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Retail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40000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01/Dec/1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992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30/May/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CP0289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Susan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Retail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40000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01/Jan/1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01/Apr/2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016</w:t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CP0298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Abram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Relations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17/Apr/1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994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06/OCt/2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016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CP0300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Alia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Relations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17/Oct/1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995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18/OCt/2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016</w:t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CP0321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Raichal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34000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09/Oct/1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990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22/OCt/2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016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CP0276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Thomas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44000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19/Nov/1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983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22/OCt/2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018</w:t>
            </w:r>
          </w:p>
        </w:tc>
      </w:tr>
    </w:tbl>
    <w:p w:rsidR="00000000" w:rsidDel="00000000" w:rsidP="00000000" w:rsidRDefault="00000000" w:rsidRPr="00000000" w14:paraId="00000066">
      <w:pPr>
        <w:spacing w:after="0" w:lineRule="auto"/>
        <w:ind w:firstLine="0"/>
        <w:rPr>
          <w:sz w:val="24"/>
          <w:szCs w:val="24"/>
        </w:rPr>
        <w:sectPr>
          <w:pgSz w:h="15840" w:w="12240" w:orient="portrait"/>
          <w:pgMar w:bottom="280" w:top="1380" w:left="1340" w:right="13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5.00000000000006"/>
        </w:tabs>
        <w:spacing w:after="0" w:before="8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SQL queries to create the above table.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Creating a database –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company_db;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Display the databases –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DATABASES;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736600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Selecting a database –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company_db;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creating a table –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TABLE Employees (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EmployeeID VARCHAR(10) NOT NULL PRIMARY KEY,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 VARCHAR(20), Gender CHAR(5) NOT NULL,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Department VARCHAR(20) NOT NULL, Salary DECIMAL NOT NULL,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DOB DATE NOT NULL, Date_of_Joining DATE NOT NULL);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Display the Structure of the table –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Employees;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49963" cy="177165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9963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Insert the values into the table –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Employees( EmployeeID,Name,Gender,Department,Salary,DOB,Date_of_Joining) VALUES ('CP0123','Ann Mery','F','HR',45000,STR_TO_DATE('10/Oct/1989', '%d/%M/%Y'),STR_TO_DATE('1/Jan/2018', '%d/%M/%Y')), ('CP0087', 'Felix','M','Finance',48000,STR_TO_DATE('12/Apr/1981', '%d/%M/%Y'),STR_TO_DATE('10/Dec/2000', '%d/%M/%Y')), ('CP0197', 'Merlin','M','CEO',80000,STR_TO_DATE('01/Mar/1990', '%d/%M/%Y'),STR_TO_DATE('10/May/2011', '%d/%M/%Y')), ('CP0213', 'Philip','M','Retail',47000,STR_TO_DATE('01/Apr/1991', '%d/%M/%Y'),STR_TO_DATE('11/June/2012', '%d/%M/%Y')), ('CP0243', 'Michael','M','Retail',40000,STR_TO_DATE('01/Dec/1992', '%d/%M/%Y'),STR_TO_DATE('30/May/2016', '%d/%M/%Y')), ('CP0289', 'Susan','F','Retail',40000,STR_TO_DATE('01/Jan/1991', '%d/%M/%Y'),STR_TO_DATE('01/Apr/2016', '%d/%M/%Y')), ('CP0298', 'Abram','M','Relations',30000,STR_TO_DATE('17/Apr/1994', '%d/%M/%Y'),STR_TO_DATE('06/Oct/2016', '%d/%M/%Y')), ('CP0300', 'Alia','F','Relations',30000,STR_TO_DATE('17/Oct/1995', '%d/%M/%Y'),STR_TO_DATE('06/Oct/2016', '%d/%M/%Y')), ('CP0321', 'Raichal','F','Marketing',34000,STR_TO_DATE('09/Oct/1990', '%d/%M/%Y'),STR_TO_DATE('22/Oct/2016', '%d/%M/%Y')), ('CP0276', 'Thomas','M','Marketing',44000,STR_TO_DATE('19/Nov/1983', '%d/%M/%Y'),STR_TO_DATE('22/Oct/2018', '%d/%M/%Y'));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Display the table all values –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Employees;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6637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820"/>
        </w:tabs>
        <w:spacing w:before="8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5.00000000000006"/>
        </w:tabs>
        <w:spacing w:after="0" w:before="161" w:line="360" w:lineRule="auto"/>
        <w:ind w:left="0" w:right="164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SQL queries to select employees from the following departments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283.464566929133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425.1968503937008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Employees WHERE Department = 'Marketing';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</w:rPr>
        <w:drawing>
          <wp:inline distB="114300" distT="114300" distL="114300" distR="114300">
            <wp:extent cx="6070600" cy="1435100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240" w:lineRule="auto"/>
        <w:ind w:left="283.464566929133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1540"/>
        </w:tabs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Employees WHERE Department = 'Retail';</w:t>
      </w:r>
    </w:p>
    <w:p w:rsidR="00000000" w:rsidDel="00000000" w:rsidP="00000000" w:rsidRDefault="00000000" w:rsidRPr="00000000" w14:paraId="00000090">
      <w:pPr>
        <w:tabs>
          <w:tab w:val="left" w:pos="1540"/>
        </w:tabs>
        <w:ind w:left="8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</w:rPr>
        <w:drawing>
          <wp:inline distB="114300" distT="114300" distL="114300" distR="114300">
            <wp:extent cx="6070600" cy="14605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1540"/>
        </w:tabs>
        <w:ind w:left="8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240" w:lineRule="auto"/>
        <w:ind w:left="283.464566929133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1540"/>
        </w:tabs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Employees WHERE Department = 'HR';</w:t>
      </w:r>
    </w:p>
    <w:p w:rsidR="00000000" w:rsidDel="00000000" w:rsidP="00000000" w:rsidRDefault="00000000" w:rsidRPr="00000000" w14:paraId="00000096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540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422400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5.00000000000006"/>
        </w:tabs>
        <w:spacing w:after="0" w:before="161" w:line="360" w:lineRule="auto"/>
        <w:ind w:left="0" w:right="152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SQL queries to create a table only containing female employees.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161" w:line="360" w:lineRule="auto"/>
        <w:ind w:right="-67.7952755905511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Female_Employees as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161" w:line="360" w:lineRule="auto"/>
        <w:ind w:right="-67.7952755905511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* FROM Employees WHERE Gender = 'F');</w:t>
      </w:r>
    </w:p>
    <w:p w:rsidR="00000000" w:rsidDel="00000000" w:rsidP="00000000" w:rsidRDefault="00000000" w:rsidRPr="00000000" w14:paraId="0000009B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Display the Structure of the table –</w:t>
      </w:r>
    </w:p>
    <w:p w:rsidR="00000000" w:rsidDel="00000000" w:rsidP="00000000" w:rsidRDefault="00000000" w:rsidRPr="00000000" w14:paraId="0000009C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Female_Employees;</w:t>
      </w:r>
    </w:p>
    <w:p w:rsidR="00000000" w:rsidDel="00000000" w:rsidP="00000000" w:rsidRDefault="00000000" w:rsidRPr="00000000" w14:paraId="0000009D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tabs>
          <w:tab w:val="left" w:pos="415.00000000000006"/>
        </w:tabs>
        <w:spacing w:before="161" w:line="360" w:lineRule="auto"/>
        <w:ind w:right="1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676400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415.00000000000006"/>
        </w:tabs>
        <w:spacing w:before="161" w:line="360" w:lineRule="auto"/>
        <w:ind w:right="15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Display the table all values –</w:t>
      </w:r>
    </w:p>
    <w:p w:rsidR="00000000" w:rsidDel="00000000" w:rsidP="00000000" w:rsidRDefault="00000000" w:rsidRPr="00000000" w14:paraId="000000A1">
      <w:pPr>
        <w:tabs>
          <w:tab w:val="left" w:pos="820"/>
        </w:tabs>
        <w:spacing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Female_Employees 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161" w:line="360" w:lineRule="auto"/>
        <w:ind w:right="15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7018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5.00000000000006"/>
        </w:tabs>
        <w:spacing w:after="0" w:before="0" w:line="360" w:lineRule="auto"/>
        <w:ind w:left="0" w:right="59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SQL queries to display the Maximum,Minimum and Average Salary.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360" w:lineRule="auto"/>
        <w:ind w:right="593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360" w:lineRule="auto"/>
        <w:ind w:right="59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MAX(Salary) as Maximum_Salary,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360" w:lineRule="auto"/>
        <w:ind w:right="59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MIN(Salary) as Minimum_Salary,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360" w:lineRule="auto"/>
        <w:ind w:right="59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AVG(Salary) as Average_Salary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360" w:lineRule="auto"/>
        <w:ind w:right="59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FROM Employees;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360" w:lineRule="auto"/>
        <w:ind w:right="59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384300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5.00000000000006"/>
        </w:tabs>
        <w:spacing w:after="0" w:before="0" w:line="360" w:lineRule="auto"/>
        <w:ind w:left="0" w:right="108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SQL query to display the employee details based on the following conditions.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283.464566929133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 employees having salary greater than 40000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Employees WHERE Salary &gt; 40000 and Gender="M";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651000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240" w:lineRule="auto"/>
        <w:ind w:left="283.464566929133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 employees having salary less than 45000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154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Employees WHERE Salary &lt; 45000 and Gender="F";</w:t>
      </w:r>
    </w:p>
    <w:p w:rsidR="00000000" w:rsidDel="00000000" w:rsidP="00000000" w:rsidRDefault="00000000" w:rsidRPr="00000000" w14:paraId="000000B4">
      <w:pPr>
        <w:tabs>
          <w:tab w:val="left" w:pos="154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-4.999999999999929"/>
        </w:tabs>
        <w:spacing w:before="161" w:lineRule="auto"/>
        <w:ind w:left="1540" w:hanging="154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676400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154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360" w:lineRule="auto"/>
        <w:ind w:left="283.46456692913375" w:right="1109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having salary between 30000 and 60000 and working in Marketing or Retail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360" w:lineRule="auto"/>
        <w:ind w:left="820" w:right="1109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* from Employees WHERE (Salary BETWEEN 30000 AND 60000) AND (Department='Marketing' or Department='Retail');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161" w:line="360" w:lineRule="auto"/>
        <w:ind w:left="0" w:right="110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6638" cy="1676400"/>
            <wp:effectExtent b="0" l="0" r="0" t="0"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638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60" w:left="13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283.46456692913375" w:hanging="360"/>
      </w:pPr>
      <w:rPr>
        <w:rFonts w:ascii="Arial" w:cs="Arial" w:eastAsia="Arial" w:hAnsi="Arial"/>
        <w:sz w:val="28"/>
        <w:szCs w:val="28"/>
      </w:rPr>
    </w:lvl>
    <w:lvl w:ilvl="2">
      <w:start w:val="0"/>
      <w:numFmt w:val="bullet"/>
      <w:lvlText w:val="•"/>
      <w:lvlJc w:val="left"/>
      <w:pPr>
        <w:ind w:left="2431" w:hanging="360"/>
      </w:pPr>
      <w:rPr/>
    </w:lvl>
    <w:lvl w:ilvl="3">
      <w:start w:val="0"/>
      <w:numFmt w:val="bullet"/>
      <w:lvlText w:val="•"/>
      <w:lvlJc w:val="left"/>
      <w:pPr>
        <w:ind w:left="3322" w:hanging="360"/>
      </w:pPr>
      <w:rPr/>
    </w:lvl>
    <w:lvl w:ilvl="4">
      <w:start w:val="0"/>
      <w:numFmt w:val="bullet"/>
      <w:lvlText w:val="•"/>
      <w:lvlJc w:val="left"/>
      <w:pPr>
        <w:ind w:left="4213" w:hanging="360"/>
      </w:pPr>
      <w:rPr/>
    </w:lvl>
    <w:lvl w:ilvl="5">
      <w:start w:val="0"/>
      <w:numFmt w:val="bullet"/>
      <w:lvlText w:val="•"/>
      <w:lvlJc w:val="left"/>
      <w:pPr>
        <w:ind w:left="5104" w:hanging="360"/>
      </w:pPr>
      <w:rPr/>
    </w:lvl>
    <w:lvl w:ilvl="6">
      <w:start w:val="0"/>
      <w:numFmt w:val="bullet"/>
      <w:lvlText w:val="•"/>
      <w:lvlJc w:val="left"/>
      <w:pPr>
        <w:ind w:left="5995" w:hanging="360"/>
      </w:pPr>
      <w:rPr/>
    </w:lvl>
    <w:lvl w:ilvl="7">
      <w:start w:val="0"/>
      <w:numFmt w:val="bullet"/>
      <w:lvlText w:val="•"/>
      <w:lvlJc w:val="left"/>
      <w:pPr>
        <w:ind w:left="6886" w:hanging="360"/>
      </w:pPr>
      <w:rPr/>
    </w:lvl>
    <w:lvl w:ilvl="8">
      <w:start w:val="0"/>
      <w:numFmt w:val="bullet"/>
      <w:lvlText w:val="•"/>
      <w:lvlJc w:val="left"/>
      <w:pPr>
        <w:ind w:left="777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jc w:val="center"/>
    </w:pPr>
    <w:rPr>
      <w:rFonts w:ascii="Arial" w:cs="Arial" w:eastAsia="Arial" w:hAnsi="Arial"/>
      <w:b w:val="1"/>
      <w:sz w:val="32"/>
      <w:szCs w:val="32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1540" w:hanging="360"/>
    </w:pPr>
    <w:rPr>
      <w:rFonts w:ascii="Arial" w:cs="Arial" w:eastAsia="Arial" w:hAnsi="Arial"/>
      <w:sz w:val="28"/>
      <w:szCs w:val="28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0"/>
      <w:jc w:val="center"/>
    </w:pPr>
    <w:rPr>
      <w:rFonts w:ascii="Arial" w:cs="Arial" w:eastAsia="Arial" w:hAnsi="Arial"/>
      <w:b w:val="1"/>
      <w:bCs w:val="1"/>
      <w:sz w:val="32"/>
      <w:szCs w:val="32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61"/>
      <w:ind w:left="1540" w:hanging="360"/>
    </w:pPr>
    <w:rPr>
      <w:rFonts w:ascii="Arial" w:cs="Arial" w:eastAsia="Arial" w:hAnsi="Arial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94"/>
    </w:pPr>
    <w:rPr>
      <w:rFonts w:ascii="Arial" w:cs="Arial" w:eastAsia="Arial" w:hAnsi="Arial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2.jpg"/><Relationship Id="rId13" Type="http://schemas.openxmlformats.org/officeDocument/2006/relationships/image" Target="media/image10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1.jpg"/><Relationship Id="rId14" Type="http://schemas.openxmlformats.org/officeDocument/2006/relationships/image" Target="media/image4.jpg"/><Relationship Id="rId17" Type="http://schemas.openxmlformats.org/officeDocument/2006/relationships/image" Target="media/image5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eqDPBQBTSCZj71j5jwlalkCR2A==">AMUW2mW48Cy4B+pGGI6KTynpagMPcALExB8dYUDIx4Z2UA+v+K4+DHT61m+8b8Elg1zvEb2FxU8nHfrGTZO5SYrKbbmCAgbHqbF7sWaFeta5/u+GhtafK34=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2022-01-24T14:08:21Z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2022-01-24T00:00:00Z</vt:filetime>
  </property>
</Properties>
</file>