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03958" w14:textId="3C28754A" w:rsidR="006A6BC5" w:rsidRDefault="008E191A" w:rsidP="008E191A">
      <w:pPr>
        <w:jc w:val="center"/>
        <w:rPr>
          <w:b/>
          <w:bCs/>
          <w:sz w:val="32"/>
          <w:szCs w:val="32"/>
          <w:u w:val="single"/>
        </w:rPr>
      </w:pPr>
      <w:r w:rsidRPr="008E191A">
        <w:rPr>
          <w:b/>
          <w:bCs/>
          <w:sz w:val="32"/>
          <w:szCs w:val="32"/>
          <w:u w:val="single"/>
        </w:rPr>
        <w:t>Application de gestion de notes d’un lycée</w:t>
      </w:r>
    </w:p>
    <w:p w14:paraId="7728686D" w14:textId="643B27EA" w:rsidR="008E191A" w:rsidRDefault="008E191A" w:rsidP="008E191A">
      <w:pPr>
        <w:jc w:val="center"/>
        <w:rPr>
          <w:b/>
          <w:bCs/>
          <w:sz w:val="32"/>
          <w:szCs w:val="32"/>
          <w:u w:val="single"/>
        </w:rPr>
      </w:pPr>
    </w:p>
    <w:p w14:paraId="4C7721D6" w14:textId="23CF7A25" w:rsidR="008E191A" w:rsidRDefault="008E191A" w:rsidP="008E19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Etape 1 : </w:t>
      </w:r>
      <w:r w:rsidRPr="008E191A">
        <w:rPr>
          <w:b/>
          <w:bCs/>
          <w:sz w:val="24"/>
          <w:szCs w:val="24"/>
        </w:rPr>
        <w:t xml:space="preserve">Collecte des prérequis </w:t>
      </w:r>
    </w:p>
    <w:p w14:paraId="096D9A61" w14:textId="157F223E" w:rsidR="008E191A" w:rsidRDefault="008E191A" w:rsidP="008E19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Le problème que nous tentons de résoudre : </w:t>
      </w:r>
      <w:r w:rsidRPr="008E191A">
        <w:rPr>
          <w:b/>
          <w:bCs/>
          <w:i/>
          <w:iCs/>
          <w:sz w:val="24"/>
          <w:szCs w:val="24"/>
        </w:rPr>
        <w:t>La gestion de notes et des bulletins de notes</w:t>
      </w:r>
      <w:r w:rsidRPr="008E191A">
        <w:rPr>
          <w:b/>
          <w:bCs/>
          <w:sz w:val="24"/>
          <w:szCs w:val="24"/>
        </w:rPr>
        <w:t xml:space="preserve"> </w:t>
      </w:r>
    </w:p>
    <w:p w14:paraId="495157C6" w14:textId="790B325C" w:rsidR="008E191A" w:rsidRDefault="008E191A" w:rsidP="008E191A">
      <w:pPr>
        <w:rPr>
          <w:sz w:val="24"/>
          <w:szCs w:val="24"/>
        </w:rPr>
      </w:pPr>
      <w:r>
        <w:rPr>
          <w:sz w:val="24"/>
          <w:szCs w:val="24"/>
        </w:rPr>
        <w:t>Les fonctionnalités requises pour résoudre le problème :</w:t>
      </w:r>
    </w:p>
    <w:p w14:paraId="3B4732FF" w14:textId="51BBB22A" w:rsidR="008E191A" w:rsidRPr="008E191A" w:rsidRDefault="008E191A" w:rsidP="008E191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 Identifier chaque utilisateur de l’application : </w:t>
      </w:r>
      <w:r>
        <w:rPr>
          <w:i/>
          <w:iCs/>
          <w:sz w:val="24"/>
          <w:szCs w:val="24"/>
        </w:rPr>
        <w:t>l’élève, le professeur principal et le directeur</w:t>
      </w:r>
    </w:p>
    <w:p w14:paraId="28AECC07" w14:textId="6E82F4EB" w:rsidR="008E191A" w:rsidRDefault="008E191A" w:rsidP="008E191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des semestres pour chaque classe </w:t>
      </w:r>
    </w:p>
    <w:p w14:paraId="4D178AA3" w14:textId="134722FB" w:rsidR="008E191A" w:rsidRDefault="008E191A" w:rsidP="008E191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Commencer ou clore un semestre</w:t>
      </w:r>
    </w:p>
    <w:p w14:paraId="08BEF88F" w14:textId="6845F4CF" w:rsidR="008E191A" w:rsidRPr="008E191A" w:rsidRDefault="008E191A" w:rsidP="008E191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chaque semestre renseigner la liste des matières qui seront dispensées durant le semestre</w:t>
      </w:r>
      <w:r w:rsidR="001775B8">
        <w:rPr>
          <w:sz w:val="24"/>
          <w:szCs w:val="24"/>
        </w:rPr>
        <w:t xml:space="preserve"> et son coefficient </w:t>
      </w:r>
    </w:p>
    <w:p w14:paraId="1C664AEC" w14:textId="3B217C27" w:rsidR="008E191A" w:rsidRDefault="008E191A" w:rsidP="008E191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chaque semestre inscrire les informations des élèves qui y participent</w:t>
      </w:r>
    </w:p>
    <w:p w14:paraId="5F97DF77" w14:textId="5BA05B61" w:rsidR="001775B8" w:rsidRDefault="008E191A" w:rsidP="001775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Pour chaque élève entrer les notes </w:t>
      </w:r>
      <w:r w:rsidR="001775B8">
        <w:rPr>
          <w:sz w:val="24"/>
          <w:szCs w:val="24"/>
        </w:rPr>
        <w:t xml:space="preserve">de chaque matière </w:t>
      </w:r>
    </w:p>
    <w:p w14:paraId="31DE6DE2" w14:textId="4292A20E" w:rsidR="001775B8" w:rsidRDefault="001775B8" w:rsidP="001775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Envoyer un mail d’information contenant un lien à partir du quel l’élève ou le professeur pourra créer un mot de passe avant l’accès à son compte </w:t>
      </w:r>
    </w:p>
    <w:p w14:paraId="07E6AA41" w14:textId="6A6A4804" w:rsidR="001775B8" w:rsidRDefault="001775B8" w:rsidP="001775B8">
      <w:pPr>
        <w:rPr>
          <w:sz w:val="24"/>
          <w:szCs w:val="24"/>
        </w:rPr>
      </w:pPr>
    </w:p>
    <w:p w14:paraId="0A59A4E3" w14:textId="542607CF" w:rsidR="001775B8" w:rsidRDefault="00721500" w:rsidP="001775B8">
      <w:pPr>
        <w:rPr>
          <w:sz w:val="24"/>
          <w:szCs w:val="24"/>
        </w:rPr>
      </w:pPr>
      <w:r w:rsidRPr="00721500">
        <w:rPr>
          <w:b/>
          <w:bCs/>
          <w:sz w:val="24"/>
          <w:szCs w:val="24"/>
        </w:rPr>
        <w:t>Etape 2 : Description du système</w:t>
      </w:r>
      <w:r>
        <w:rPr>
          <w:sz w:val="24"/>
          <w:szCs w:val="24"/>
        </w:rPr>
        <w:t xml:space="preserve"> </w:t>
      </w:r>
    </w:p>
    <w:p w14:paraId="52068503" w14:textId="4CEA3C53" w:rsidR="00721500" w:rsidRDefault="00721500" w:rsidP="001775B8">
      <w:pPr>
        <w:rPr>
          <w:sz w:val="24"/>
          <w:szCs w:val="24"/>
        </w:rPr>
      </w:pPr>
      <w:r>
        <w:rPr>
          <w:sz w:val="24"/>
          <w:szCs w:val="24"/>
        </w:rPr>
        <w:t>Un cas d’utilisation a besoin d’un titre (par exemple inscription du directeur, ou génération d’un bulletin de note).</w:t>
      </w:r>
    </w:p>
    <w:p w14:paraId="51192055" w14:textId="7A7353FA" w:rsidR="00721500" w:rsidRDefault="00721500" w:rsidP="001775B8">
      <w:pPr>
        <w:rPr>
          <w:sz w:val="24"/>
          <w:szCs w:val="24"/>
        </w:rPr>
      </w:pPr>
      <w:r>
        <w:rPr>
          <w:sz w:val="24"/>
          <w:szCs w:val="24"/>
        </w:rPr>
        <w:t>Un cas d’utilisation a besoin d’un acteur : il s’agit de celui qui interagit avec le système, cela peut être une personne physique ou un autre système.</w:t>
      </w:r>
    </w:p>
    <w:p w14:paraId="3569A13F" w14:textId="1655B413" w:rsidR="00721500" w:rsidRDefault="00721500" w:rsidP="001775B8">
      <w:pPr>
        <w:rPr>
          <w:sz w:val="24"/>
          <w:szCs w:val="24"/>
        </w:rPr>
      </w:pPr>
      <w:r>
        <w:rPr>
          <w:sz w:val="24"/>
          <w:szCs w:val="24"/>
        </w:rPr>
        <w:t>Un cas d’utilisation a besoin d’un scénario qui explique en terme simple le déroulé de l’exécution du process.</w:t>
      </w:r>
    </w:p>
    <w:p w14:paraId="70E9FFD0" w14:textId="31822953" w:rsidR="00721500" w:rsidRDefault="00721500" w:rsidP="001775B8">
      <w:pPr>
        <w:rPr>
          <w:sz w:val="24"/>
          <w:szCs w:val="24"/>
        </w:rPr>
      </w:pPr>
      <w:r>
        <w:rPr>
          <w:sz w:val="24"/>
          <w:szCs w:val="24"/>
        </w:rPr>
        <w:t>Liste des cas d’utilisation :</w:t>
      </w:r>
    </w:p>
    <w:p w14:paraId="69781789" w14:textId="0F1CB4AD" w:rsidR="00721500" w:rsidRDefault="00721500" w:rsidP="007215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S’inscrire </w:t>
      </w:r>
    </w:p>
    <w:p w14:paraId="5B4C1781" w14:textId="3B9D4D32" w:rsidR="00721500" w:rsidRDefault="00721500" w:rsidP="007215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Activer son compte par création s’un mot de passe</w:t>
      </w:r>
    </w:p>
    <w:p w14:paraId="1CA73847" w14:textId="2ACE5F29" w:rsidR="00721500" w:rsidRDefault="005E368E" w:rsidP="007215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semestre </w:t>
      </w:r>
    </w:p>
    <w:p w14:paraId="4A255F0B" w14:textId="455E7027" w:rsidR="005E368E" w:rsidRDefault="005E368E" w:rsidP="007215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Clore un semestre</w:t>
      </w:r>
    </w:p>
    <w:p w14:paraId="22443959" w14:textId="614F9AE5" w:rsidR="005E368E" w:rsidRDefault="005E368E" w:rsidP="007215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Ajouter des matières</w:t>
      </w:r>
    </w:p>
    <w:p w14:paraId="45F620ED" w14:textId="6C37CF77" w:rsidR="005E368E" w:rsidRDefault="005E368E" w:rsidP="007215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Ajouter des élèves </w:t>
      </w:r>
    </w:p>
    <w:p w14:paraId="341EED03" w14:textId="183F9B8C" w:rsidR="005E368E" w:rsidRDefault="00290E64" w:rsidP="007215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Insérer des notes</w:t>
      </w:r>
    </w:p>
    <w:p w14:paraId="7BC4A229" w14:textId="2A740A32" w:rsidR="00290E64" w:rsidRPr="00290E64" w:rsidRDefault="00290E64" w:rsidP="00290E6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Générer un bulletin de notes</w:t>
      </w:r>
    </w:p>
    <w:p w14:paraId="41566936" w14:textId="638F9065" w:rsidR="00721500" w:rsidRPr="001775B8" w:rsidRDefault="000F760B" w:rsidP="001775B8">
      <w:pPr>
        <w:rPr>
          <w:sz w:val="24"/>
          <w:szCs w:val="24"/>
        </w:rPr>
      </w:pPr>
      <w:r>
        <w:rPr>
          <w:sz w:val="24"/>
          <w:szCs w:val="24"/>
        </w:rPr>
        <w:t xml:space="preserve">Coefficient </w:t>
      </w:r>
    </w:p>
    <w:sectPr w:rsidR="00721500" w:rsidRPr="00177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D0BD0"/>
    <w:multiLevelType w:val="hybridMultilevel"/>
    <w:tmpl w:val="5438598E"/>
    <w:lvl w:ilvl="0" w:tplc="5E403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1A"/>
    <w:rsid w:val="000F760B"/>
    <w:rsid w:val="001775B8"/>
    <w:rsid w:val="00290E64"/>
    <w:rsid w:val="005E368E"/>
    <w:rsid w:val="006A6BC5"/>
    <w:rsid w:val="00721500"/>
    <w:rsid w:val="008E191A"/>
    <w:rsid w:val="00E1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CA6F"/>
  <w15:chartTrackingRefBased/>
  <w15:docId w15:val="{375991F0-50D2-47EE-9C66-DCB6081C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Relwindé Guillaume Victorien OUEDRAOGO</dc:creator>
  <cp:keywords/>
  <dc:description/>
  <cp:lastModifiedBy>Relwindé Guillaume Victorien OUEDRAOGO</cp:lastModifiedBy>
  <cp:revision>2</cp:revision>
  <dcterms:created xsi:type="dcterms:W3CDTF">2021-04-07T12:56:00Z</dcterms:created>
  <dcterms:modified xsi:type="dcterms:W3CDTF">2021-04-07T21:46:00Z</dcterms:modified>
</cp:coreProperties>
</file>