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D081A3E">
      <w:r w:rsidR="1B97F99F">
        <w:drawing>
          <wp:inline xmlns:wp14="http://schemas.microsoft.com/office/word/2010/wordprocessingDrawing" wp14:editId="60C19BDE" wp14:anchorId="021AEACB">
            <wp:extent cx="5857875" cy="2571750"/>
            <wp:effectExtent l="0" t="0" r="0" b="0"/>
            <wp:docPr id="163214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4aa39942140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97F99F">
        <w:drawing>
          <wp:inline xmlns:wp14="http://schemas.microsoft.com/office/word/2010/wordprocessingDrawing" wp14:editId="07F2BE8B" wp14:anchorId="0419C0EF">
            <wp:extent cx="5895974" cy="2638425"/>
            <wp:effectExtent l="0" t="0" r="0" b="0"/>
            <wp:docPr id="556574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a0e8d00ba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97F99F">
        <w:drawing>
          <wp:inline xmlns:wp14="http://schemas.microsoft.com/office/word/2010/wordprocessingDrawing" wp14:editId="20212A15" wp14:anchorId="7D5D2474">
            <wp:extent cx="5915025" cy="2752725"/>
            <wp:effectExtent l="0" t="0" r="0" b="0"/>
            <wp:docPr id="1242412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a7488497044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B97F99F">
        <w:drawing>
          <wp:inline xmlns:wp14="http://schemas.microsoft.com/office/word/2010/wordprocessingDrawing" wp14:editId="6259239F" wp14:anchorId="7561568F">
            <wp:extent cx="5905502" cy="2809875"/>
            <wp:effectExtent l="0" t="0" r="0" b="0"/>
            <wp:docPr id="606861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e9c892c29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97F99F">
        <w:drawing>
          <wp:inline xmlns:wp14="http://schemas.microsoft.com/office/word/2010/wordprocessingDrawing" wp14:editId="4304425B" wp14:anchorId="74EE7D8D">
            <wp:extent cx="5895974" cy="2724150"/>
            <wp:effectExtent l="0" t="0" r="0" b="0"/>
            <wp:docPr id="446985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bd0504f705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D6266A7">
        <w:drawing>
          <wp:inline xmlns:wp14="http://schemas.microsoft.com/office/word/2010/wordprocessingDrawing" wp14:editId="1CFE45F9" wp14:anchorId="4A984483">
            <wp:extent cx="5876926" cy="2714625"/>
            <wp:effectExtent l="0" t="0" r="0" b="0"/>
            <wp:docPr id="1701495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f4ef79a90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D6266A7">
        <w:drawing>
          <wp:inline xmlns:wp14="http://schemas.microsoft.com/office/word/2010/wordprocessingDrawing" wp14:editId="02563D52" wp14:anchorId="22FDE853">
            <wp:extent cx="5895974" cy="2752725"/>
            <wp:effectExtent l="0" t="0" r="0" b="0"/>
            <wp:docPr id="2138350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31d7883e3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1E4B1F"/>
    <w:rsid w:val="1B97F99F"/>
    <w:rsid w:val="257E1561"/>
    <w:rsid w:val="3E1E4B1F"/>
    <w:rsid w:val="4D6266A7"/>
    <w:rsid w:val="6E0A3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E4B1F"/>
  <w15:chartTrackingRefBased/>
  <w15:docId w15:val="{FFFC80CF-2B2A-4591-BAFE-C2A69E9378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884aa3994214086" /><Relationship Type="http://schemas.openxmlformats.org/officeDocument/2006/relationships/image" Target="/media/image2.png" Id="R260a0e8d00ba4cc4" /><Relationship Type="http://schemas.openxmlformats.org/officeDocument/2006/relationships/image" Target="/media/image3.png" Id="Rbfda7488497044fd" /><Relationship Type="http://schemas.openxmlformats.org/officeDocument/2006/relationships/image" Target="/media/image4.png" Id="R2d3e9c892c2944e1" /><Relationship Type="http://schemas.openxmlformats.org/officeDocument/2006/relationships/image" Target="/media/image5.png" Id="Rabbd0504f70543fe" /><Relationship Type="http://schemas.openxmlformats.org/officeDocument/2006/relationships/image" Target="/media/image6.png" Id="R2e4f4ef79a904630" /><Relationship Type="http://schemas.openxmlformats.org/officeDocument/2006/relationships/image" Target="/media/image7.png" Id="R0b331d7883e3452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2025-03-10T02:52:30.5124760Z</dcterms:created>
  <dcterms:modified xsi:type="dcterms:W3CDTF">2025-03-10T02:53:54.4475253Z</dcterms:modified>
  <dc:creator>Manikandan G B</dc:creator>
  <lastModifiedBy>Manikandan G B</lastModifiedBy>
</coreProperties>
</file>