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1B4D" w14:textId="77777777" w:rsidR="004F3CAF" w:rsidRDefault="004F3CAF" w:rsidP="004F3CAF">
      <w:pPr>
        <w:pStyle w:val="Nagwek1"/>
      </w:pPr>
      <w:r>
        <w:t xml:space="preserve">Sprawozdanie </w:t>
      </w:r>
      <w:r w:rsidR="00F152A1">
        <w:t>1</w:t>
      </w:r>
      <w:r>
        <w:t xml:space="preserve"> (algorytmy genetyczne)</w:t>
      </w:r>
    </w:p>
    <w:p w14:paraId="692C2DF0" w14:textId="77777777"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2E1232">
        <w:t>Remigiusz Nowakowski</w:t>
      </w:r>
      <w:r>
        <w:br/>
      </w:r>
      <w:r w:rsidRPr="0044416A">
        <w:rPr>
          <w:b/>
        </w:rPr>
        <w:t>Grupa:</w:t>
      </w:r>
      <w:r>
        <w:t xml:space="preserve"> </w:t>
      </w:r>
      <w:r w:rsidR="002E1232" w:rsidRPr="002E1232">
        <w:t>INMN1(hybryda)_1.1, INMN1(hybryda)_sp_wszyscy</w:t>
      </w:r>
      <w:r w:rsidR="002E1232" w:rsidRPr="002E1232">
        <w:tab/>
      </w:r>
      <w:r>
        <w:br/>
      </w:r>
      <w:r w:rsidRPr="0044416A">
        <w:rPr>
          <w:b/>
        </w:rPr>
        <w:t>Data:</w:t>
      </w:r>
      <w:r>
        <w:t xml:space="preserve">  </w:t>
      </w:r>
      <w:r w:rsidR="002E1232">
        <w:t>12.11.2023</w:t>
      </w:r>
      <w:r>
        <w:br/>
      </w:r>
      <w:r w:rsidRPr="0044416A">
        <w:rPr>
          <w:b/>
        </w:rPr>
        <w:t>Przedmiot:</w:t>
      </w:r>
      <w:r>
        <w:t xml:space="preserve"> </w:t>
      </w:r>
      <w:r w:rsidR="00F152A1">
        <w:t>Inteligencja obliczeniowa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29"/>
        <w:gridCol w:w="9394"/>
      </w:tblGrid>
      <w:tr w:rsidR="004F3CAF" w14:paraId="2800C2A6" w14:textId="77777777" w:rsidTr="00E15709">
        <w:tc>
          <w:tcPr>
            <w:tcW w:w="1629" w:type="dxa"/>
          </w:tcPr>
          <w:p w14:paraId="5EEB4FA4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</w:p>
        </w:tc>
        <w:tc>
          <w:tcPr>
            <w:tcW w:w="9394" w:type="dxa"/>
          </w:tcPr>
          <w:p w14:paraId="045B1F4C" w14:textId="77777777" w:rsidR="004F3CAF" w:rsidRDefault="004F3CAF" w:rsidP="00E15709">
            <w:r>
              <w:br/>
            </w:r>
            <w:r w:rsidR="005541B0">
              <w:t xml:space="preserve">Znalezienie minimum funkcji f(x1, x2) = </w:t>
            </w:r>
            <w:r w:rsidR="005541B0" w:rsidRPr="005541B0">
              <w:t>(6*x1^3-x2)*exp(-x1^3+x2^3)</w:t>
            </w:r>
            <w:r w:rsidR="005541B0">
              <w:t xml:space="preserve"> dla x1 &lt;-4;4&gt; z przedziału i x2 z przedziału &lt;-4,4;4,4&gt;</w:t>
            </w:r>
          </w:p>
          <w:p w14:paraId="36CC5C7C" w14:textId="77777777" w:rsidR="004F3CAF" w:rsidRDefault="004F3CAF" w:rsidP="00E15709"/>
          <w:p w14:paraId="5904CB86" w14:textId="77777777" w:rsidR="004F3CAF" w:rsidRDefault="004F3CAF" w:rsidP="00E15709"/>
        </w:tc>
      </w:tr>
      <w:tr w:rsidR="004F3CAF" w:rsidRPr="004D2D51" w14:paraId="5B75F8C0" w14:textId="77777777" w:rsidTr="00E15709">
        <w:tc>
          <w:tcPr>
            <w:tcW w:w="1629" w:type="dxa"/>
          </w:tcPr>
          <w:p w14:paraId="40383485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Źródło danych</w:t>
            </w:r>
          </w:p>
        </w:tc>
        <w:tc>
          <w:tcPr>
            <w:tcW w:w="9394" w:type="dxa"/>
          </w:tcPr>
          <w:p w14:paraId="4743A077" w14:textId="77777777" w:rsidR="004F3CAF" w:rsidRPr="005541B0" w:rsidRDefault="004F3CAF" w:rsidP="00E15709">
            <w:pPr>
              <w:rPr>
                <w:lang w:val="en-US"/>
              </w:rPr>
            </w:pPr>
          </w:p>
          <w:p w14:paraId="086FE062" w14:textId="77777777" w:rsidR="004F3CAF" w:rsidRPr="004D2D51" w:rsidRDefault="004D2D51" w:rsidP="00E15709">
            <w:r w:rsidRPr="004D2D51">
              <w:t>Wzór funkcji oraz zakres p</w:t>
            </w:r>
            <w:r>
              <w:t>rzedziałów x1 i x2</w:t>
            </w:r>
            <w:r w:rsidR="004F3CAF" w:rsidRPr="004D2D51">
              <w:br/>
            </w:r>
          </w:p>
          <w:p w14:paraId="46FFB956" w14:textId="77777777" w:rsidR="004F3CAF" w:rsidRPr="004D2D51" w:rsidRDefault="004F3CAF" w:rsidP="00E15709"/>
        </w:tc>
      </w:tr>
      <w:tr w:rsidR="004F3CAF" w14:paraId="3A288A0B" w14:textId="77777777" w:rsidTr="00E15709">
        <w:tc>
          <w:tcPr>
            <w:tcW w:w="1629" w:type="dxa"/>
          </w:tcPr>
          <w:p w14:paraId="57D4B5CA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Struktura chromosomu</w:t>
            </w:r>
          </w:p>
        </w:tc>
        <w:tc>
          <w:tcPr>
            <w:tcW w:w="9394" w:type="dxa"/>
          </w:tcPr>
          <w:p w14:paraId="164EF0A2" w14:textId="77777777" w:rsidR="004F3CAF" w:rsidRDefault="004F3CAF" w:rsidP="00E15709"/>
          <w:p w14:paraId="6D72400E" w14:textId="77777777" w:rsidR="004F3CAF" w:rsidRDefault="008110EF" w:rsidP="00E15709">
            <w:r>
              <w:t>x1 &lt;-4;4&gt; i x2 &lt;-4,4;4,4&gt; w funkcji f(x1,x2)</w:t>
            </w:r>
          </w:p>
          <w:p w14:paraId="531044AF" w14:textId="77777777" w:rsidR="004F3CAF" w:rsidRDefault="004F3CAF" w:rsidP="00E15709"/>
          <w:p w14:paraId="3227C11F" w14:textId="77777777" w:rsidR="004F3CAF" w:rsidRDefault="004F3CAF" w:rsidP="00E15709"/>
        </w:tc>
      </w:tr>
      <w:tr w:rsidR="004F3CAF" w14:paraId="12FE94C7" w14:textId="77777777" w:rsidTr="00E15709">
        <w:tc>
          <w:tcPr>
            <w:tcW w:w="1629" w:type="dxa"/>
          </w:tcPr>
          <w:p w14:paraId="4044A249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Które chromosomy są dobre?</w:t>
            </w:r>
          </w:p>
        </w:tc>
        <w:tc>
          <w:tcPr>
            <w:tcW w:w="9394" w:type="dxa"/>
          </w:tcPr>
          <w:p w14:paraId="24129FA4" w14:textId="77777777" w:rsidR="004F3CAF" w:rsidRPr="00CD2824" w:rsidRDefault="004F3CAF" w:rsidP="00E15709">
            <w:pPr>
              <w:rPr>
                <w:rFonts w:cstheme="minorHAnsi"/>
              </w:rPr>
            </w:pPr>
          </w:p>
          <w:p w14:paraId="7983173D" w14:textId="77777777" w:rsidR="004F3CAF" w:rsidRPr="00CD2824" w:rsidRDefault="00CD2824" w:rsidP="008110EF">
            <w:pPr>
              <w:pStyle w:val="HTML-wstpniesformatowany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2824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x1 = </w:t>
            </w:r>
            <w:r w:rsidR="008110EF" w:rsidRPr="00CD2824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3.798053 i x2 = 4.176772</w:t>
            </w:r>
          </w:p>
          <w:p w14:paraId="351F75FF" w14:textId="77777777" w:rsidR="004F3CAF" w:rsidRPr="00CD2824" w:rsidRDefault="004F3CAF" w:rsidP="00E15709">
            <w:pPr>
              <w:rPr>
                <w:rFonts w:cstheme="minorHAnsi"/>
              </w:rPr>
            </w:pPr>
          </w:p>
        </w:tc>
      </w:tr>
      <w:tr w:rsidR="004F3CAF" w14:paraId="50D563F4" w14:textId="77777777" w:rsidTr="00E15709">
        <w:tc>
          <w:tcPr>
            <w:tcW w:w="1629" w:type="dxa"/>
          </w:tcPr>
          <w:p w14:paraId="4B9E414D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Działanie funkcji Fitness</w:t>
            </w:r>
          </w:p>
        </w:tc>
        <w:tc>
          <w:tcPr>
            <w:tcW w:w="9394" w:type="dxa"/>
          </w:tcPr>
          <w:p w14:paraId="113C0ADB" w14:textId="77777777" w:rsidR="004F3CAF" w:rsidRDefault="004F3CAF" w:rsidP="00E15709"/>
          <w:p w14:paraId="47792BE8" w14:textId="77777777" w:rsidR="004F3CAF" w:rsidRDefault="004D2D51" w:rsidP="00E15709">
            <w:r w:rsidRPr="004D2D51">
              <w:t>Funkcja ta ocenia jakość każdego chromosomu w populacji, co umożliwia algorytmowi ocenę, porównanie i ewolucję potencjalnych rozwiązań.</w:t>
            </w:r>
            <w:r>
              <w:t xml:space="preserve"> F</w:t>
            </w:r>
            <w:r w:rsidRPr="004D2D51">
              <w:t>unkcja fitness jest zdefiniowana jako -fp(x[1], x[2]), co oznacza, że algorytm dąży do maksymalizacji tej wartości (minimalizacji wartości fp(x[1], x[2])).</w:t>
            </w:r>
          </w:p>
          <w:p w14:paraId="0E962D8A" w14:textId="77777777" w:rsidR="004F3CAF" w:rsidRDefault="004F3CAF" w:rsidP="00E15709"/>
          <w:p w14:paraId="325DBAD6" w14:textId="77777777" w:rsidR="004F3CAF" w:rsidRDefault="004F3CAF" w:rsidP="00E15709"/>
        </w:tc>
      </w:tr>
      <w:tr w:rsidR="004F3CAF" w14:paraId="72E341F1" w14:textId="77777777" w:rsidTr="00E15709">
        <w:tc>
          <w:tcPr>
            <w:tcW w:w="1629" w:type="dxa"/>
          </w:tcPr>
          <w:p w14:paraId="25687B08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</w:p>
        </w:tc>
        <w:tc>
          <w:tcPr>
            <w:tcW w:w="9394" w:type="dxa"/>
          </w:tcPr>
          <w:p w14:paraId="3444B142" w14:textId="77777777" w:rsidR="004F3CAF" w:rsidRDefault="004F3CAF" w:rsidP="00E15709"/>
          <w:p w14:paraId="4A50F22A" w14:textId="77777777" w:rsidR="004F3CAF" w:rsidRDefault="00CD2824" w:rsidP="00E15709">
            <w:r w:rsidRPr="00CD2824">
              <w:t>Kod implementuje algorytm genetyczny, który ma na celu znalezienie optymalnych wartości parametrów x1 i x2 dla zadanego problemu optymalizacyjnego. Funkcja celu fp(x1, x2) jest minimalizowana, a algorytm genetyczny ewoluuje populację chromosomów, starając się znaleźć najlepsze rozwiązanie.</w:t>
            </w:r>
            <w:r>
              <w:br/>
              <w:t>Rozwiązanie:</w:t>
            </w:r>
            <w:r>
              <w:br/>
            </w:r>
            <w:r w:rsidRPr="00CD2824">
              <w:t>x1 = -3.798053 i x2 = 4.176772</w:t>
            </w:r>
            <w:r w:rsidR="004F3CAF">
              <w:br/>
            </w:r>
          </w:p>
          <w:p w14:paraId="1E671026" w14:textId="77777777" w:rsidR="004F3CAF" w:rsidRDefault="004F3CAF" w:rsidP="00E15709"/>
        </w:tc>
      </w:tr>
      <w:tr w:rsidR="004F3CAF" w14:paraId="55096DC0" w14:textId="77777777" w:rsidTr="00E15709">
        <w:tc>
          <w:tcPr>
            <w:tcW w:w="1629" w:type="dxa"/>
          </w:tcPr>
          <w:p w14:paraId="1365A6FA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Bibliografia</w:t>
            </w:r>
          </w:p>
        </w:tc>
        <w:tc>
          <w:tcPr>
            <w:tcW w:w="9394" w:type="dxa"/>
          </w:tcPr>
          <w:p w14:paraId="3DC37201" w14:textId="77777777" w:rsidR="004F3CAF" w:rsidRDefault="004F3CAF" w:rsidP="00E15709">
            <w:r>
              <w:t xml:space="preserve">[1] </w:t>
            </w:r>
            <w:r w:rsidR="005541B0">
              <w:t>Biblioteka GA</w:t>
            </w:r>
          </w:p>
          <w:p w14:paraId="0DF95826" w14:textId="77777777" w:rsidR="004F3CAF" w:rsidRDefault="004F3CAF" w:rsidP="00E15709">
            <w:r>
              <w:t xml:space="preserve">[2] </w:t>
            </w:r>
            <w:r w:rsidR="005541B0">
              <w:t>Moodle</w:t>
            </w:r>
          </w:p>
          <w:p w14:paraId="31B75DBB" w14:textId="77777777" w:rsidR="004F3CAF" w:rsidRDefault="004F3CAF" w:rsidP="00E15709">
            <w:r>
              <w:t>[3]</w:t>
            </w:r>
            <w:r w:rsidR="008110EF">
              <w:t xml:space="preserve"> </w:t>
            </w:r>
            <w:r w:rsidR="00CD2824">
              <w:t>Źródło własne (wzór funkcji oraz przedziały)</w:t>
            </w:r>
          </w:p>
          <w:p w14:paraId="6293A40D" w14:textId="77777777" w:rsidR="004F3CAF" w:rsidRDefault="004F3CAF" w:rsidP="00E15709">
            <w:r>
              <w:t xml:space="preserve">[4] </w:t>
            </w:r>
          </w:p>
        </w:tc>
      </w:tr>
    </w:tbl>
    <w:p w14:paraId="65C42F39" w14:textId="77777777" w:rsidR="004F3CAF" w:rsidRDefault="004F3CAF" w:rsidP="004F3CAF"/>
    <w:p w14:paraId="32547AB2" w14:textId="77777777" w:rsidR="004F3CAF" w:rsidRDefault="004F3CAF" w:rsidP="004F3CAF">
      <w:pPr>
        <w:pStyle w:val="Nagwek2"/>
      </w:pPr>
      <w:r>
        <w:t>Kod źródłowy rozwiązania wraz z dodatkowymi (szczegółowymi) komentarzami: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14:paraId="07B01BAB" w14:textId="77777777" w:rsidTr="00E15709">
        <w:tc>
          <w:tcPr>
            <w:tcW w:w="11023" w:type="dxa"/>
          </w:tcPr>
          <w:p w14:paraId="17E49C46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Wczytanie biblioteki GA</w:t>
            </w:r>
          </w:p>
          <w:p w14:paraId="384BD81C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library(GA)</w:t>
            </w:r>
          </w:p>
          <w:p w14:paraId="50AE8A3B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52F9CE07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Funkcja celu - przestrzeń poszukiwań</w:t>
            </w:r>
          </w:p>
          <w:p w14:paraId="5461BF27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fp &lt;- function(x1, x2) {</w:t>
            </w:r>
          </w:p>
          <w:p w14:paraId="44EF287D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return ((6*x1^3 - x2) * exp(-x1^3 + x2^3))</w:t>
            </w:r>
          </w:p>
          <w:p w14:paraId="25F11DC7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}</w:t>
            </w:r>
          </w:p>
          <w:p w14:paraId="2E101105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3969A95C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Tworzenie siatki punktów w przestrzeni poszukiwań</w:t>
            </w:r>
          </w:p>
          <w:p w14:paraId="2592FF45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x1 &lt;- seq(-4, 4, by=0.05)</w:t>
            </w:r>
          </w:p>
          <w:p w14:paraId="1357D389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lastRenderedPageBreak/>
              <w:t>x2 &lt;- seq(-4.4, 4.4, by=0.05)</w:t>
            </w:r>
          </w:p>
          <w:p w14:paraId="2B5ADD9A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z &lt;- outer(x1, x2, fp)</w:t>
            </w:r>
          </w:p>
          <w:p w14:paraId="57F42493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4C2C0E1E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Wizualizacja funkcji celu w przestrzeni 3D</w:t>
            </w:r>
          </w:p>
          <w:p w14:paraId="51267242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persp(x1, x2, z, theta=30, phi=30, expand=0.5, col=7) </w:t>
            </w:r>
          </w:p>
          <w:p w14:paraId="4AFA3441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7BB37920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Wizualizacja funkcji celu jako obraz</w:t>
            </w:r>
          </w:p>
          <w:p w14:paraId="2F3AC6D3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image(x1, x2, z, col=terrain.colors(50))</w:t>
            </w:r>
          </w:p>
          <w:p w14:paraId="7CEA4C6A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43826E73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Dodanie kontur do wizualizacji</w:t>
            </w:r>
          </w:p>
          <w:p w14:paraId="7DD41A00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contour(x1, x2, z, add=T, col="grey50", nlevels=50)</w:t>
            </w:r>
          </w:p>
          <w:p w14:paraId="4CF6653D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2396BD16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Funkcja monitorująca postęp algorytmu genetycznego</w:t>
            </w:r>
          </w:p>
          <w:p w14:paraId="68E0CC5B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fm &lt;- function(obj) {</w:t>
            </w:r>
          </w:p>
          <w:p w14:paraId="130CB752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# Dodanie konturu do wizualizacji</w:t>
            </w:r>
          </w:p>
          <w:p w14:paraId="69E18CB8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contour(x1, x2, z, col="darkgrey", nlevels=50,</w:t>
            </w:r>
          </w:p>
          <w:p w14:paraId="0CE05713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        main=paste("iteration =", obj@iter))</w:t>
            </w:r>
          </w:p>
          <w:p w14:paraId="15791A6B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# Dodanie punktów reprezentujących populację</w:t>
            </w:r>
          </w:p>
          <w:p w14:paraId="61F73C48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points(obj@population, pch=20)</w:t>
            </w:r>
          </w:p>
          <w:p w14:paraId="64D085F3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}</w:t>
            </w:r>
          </w:p>
          <w:p w14:paraId="2EAF956B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2103F10E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Uruchomienie algorytmu genetycznego</w:t>
            </w:r>
          </w:p>
          <w:p w14:paraId="2F436EFE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wyniki &lt;- ga(type="real-valued", lower=c(-4, -4.4), upper=c(4, 4.4),</w:t>
            </w:r>
          </w:p>
          <w:p w14:paraId="4905D5FF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            fitness=function(x) -fp(x[1], x[2]), monitor=fm,</w:t>
            </w:r>
          </w:p>
          <w:p w14:paraId="7FEF7BAA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            popSize=20, pcrossover=0.85, pmutation=0.05,</w:t>
            </w:r>
          </w:p>
          <w:p w14:paraId="21681568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 xml:space="preserve">              elitism=5, maxiter=60, seed=10)</w:t>
            </w:r>
          </w:p>
          <w:p w14:paraId="3109F8F2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66A01E4C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Podsumowanie wyników algorytmu genetycznego</w:t>
            </w:r>
          </w:p>
          <w:p w14:paraId="27B74744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summary(wyniki)</w:t>
            </w:r>
          </w:p>
          <w:p w14:paraId="3D35C6A2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</w:p>
          <w:p w14:paraId="531200E7" w14:textId="77777777" w:rsidR="00F05587" w:rsidRPr="00F05587" w:rsidRDefault="00F05587" w:rsidP="00F05587">
            <w:pPr>
              <w:spacing w:after="0" w:line="240" w:lineRule="auto"/>
              <w:rPr>
                <w:lang w:val="en-US"/>
              </w:rPr>
            </w:pPr>
            <w:r w:rsidRPr="00F05587">
              <w:rPr>
                <w:lang w:val="en-US"/>
              </w:rPr>
              <w:t># Wygenerowanie wykresów przedstawiających proces ewolucji</w:t>
            </w:r>
          </w:p>
          <w:p w14:paraId="195908B7" w14:textId="74B985C4" w:rsidR="004F3CAF" w:rsidRDefault="00F05587" w:rsidP="00F05587">
            <w:r w:rsidRPr="00F05587">
              <w:rPr>
                <w:lang w:val="en-US"/>
              </w:rPr>
              <w:t>plot(wyniki)</w:t>
            </w:r>
          </w:p>
        </w:tc>
      </w:tr>
    </w:tbl>
    <w:p w14:paraId="0A2211AB" w14:textId="77777777" w:rsidR="008929F7" w:rsidRPr="004F3CAF" w:rsidRDefault="008929F7" w:rsidP="004F3CAF"/>
    <w:sectPr w:rsidR="008929F7" w:rsidRPr="004F3CAF" w:rsidSect="0001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F7"/>
    <w:rsid w:val="00004DB6"/>
    <w:rsid w:val="00016584"/>
    <w:rsid w:val="00117369"/>
    <w:rsid w:val="002E1232"/>
    <w:rsid w:val="00391CC0"/>
    <w:rsid w:val="0044416A"/>
    <w:rsid w:val="004D2D51"/>
    <w:rsid w:val="004E72A5"/>
    <w:rsid w:val="004F3CAF"/>
    <w:rsid w:val="0054039C"/>
    <w:rsid w:val="005541B0"/>
    <w:rsid w:val="005A1A73"/>
    <w:rsid w:val="008110EF"/>
    <w:rsid w:val="0087637E"/>
    <w:rsid w:val="008929F7"/>
    <w:rsid w:val="00A868B4"/>
    <w:rsid w:val="00AF7827"/>
    <w:rsid w:val="00C12A87"/>
    <w:rsid w:val="00CD2824"/>
    <w:rsid w:val="00CD7CE9"/>
    <w:rsid w:val="00D20D1F"/>
    <w:rsid w:val="00F05587"/>
    <w:rsid w:val="00F152A1"/>
    <w:rsid w:val="00F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30B6"/>
  <w15:docId w15:val="{75BFF664-0DB6-4FE8-9466-3842C4AD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11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110E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vwddmdl3b">
    <w:name w:val="gnvwddmdl3b"/>
    <w:basedOn w:val="Domylnaczcionkaakapitu"/>
    <w:rsid w:val="0081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Remigiusz 82225</cp:lastModifiedBy>
  <cp:revision>3</cp:revision>
  <dcterms:created xsi:type="dcterms:W3CDTF">2023-11-12T10:01:00Z</dcterms:created>
  <dcterms:modified xsi:type="dcterms:W3CDTF">2023-11-12T11:04:00Z</dcterms:modified>
</cp:coreProperties>
</file>