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1FF9" w:rsidRPr="00F06AE2" w:rsidRDefault="00717FFE" w:rsidP="00717FFE">
      <w:pPr>
        <w:jc w:val="center"/>
        <w:rPr>
          <w:b/>
        </w:rPr>
      </w:pPr>
      <w:r w:rsidRPr="00F06AE2">
        <w:rPr>
          <w:b/>
        </w:rPr>
        <w:t>CURRICULUM VITAE</w:t>
      </w:r>
    </w:p>
    <w:p w:rsidR="00A50DA3" w:rsidRPr="00F06AE2" w:rsidRDefault="00F06AE2">
      <w:pPr>
        <w:rPr>
          <w:b/>
          <w:sz w:val="24"/>
        </w:rPr>
      </w:pPr>
      <w:r w:rsidRPr="00F06AE2">
        <w:rPr>
          <w:b/>
          <w:sz w:val="24"/>
        </w:rPr>
        <w:t>SANDEEP BASAVARAJ</w:t>
      </w:r>
    </w:p>
    <w:p w:rsidR="00717FFE" w:rsidRPr="00F06AE2" w:rsidRDefault="00717FFE" w:rsidP="00A50DA3">
      <w:pPr>
        <w:pStyle w:val="Heading1"/>
        <w:rPr>
          <w:rFonts w:asciiTheme="minorHAnsi" w:hAnsiTheme="minorHAnsi"/>
          <w:b w:val="0"/>
          <w:sz w:val="22"/>
          <w:szCs w:val="22"/>
        </w:rPr>
      </w:pPr>
      <w:r w:rsidRPr="00F06AE2">
        <w:rPr>
          <w:rFonts w:asciiTheme="minorHAnsi" w:hAnsiTheme="minorHAnsi"/>
          <w:b w:val="0"/>
          <w:sz w:val="22"/>
          <w:szCs w:val="22"/>
        </w:rPr>
        <w:t>#1473/5, 22</w:t>
      </w:r>
      <w:r w:rsidRPr="00F06AE2">
        <w:rPr>
          <w:rFonts w:asciiTheme="minorHAnsi" w:hAnsiTheme="minorHAnsi"/>
          <w:b w:val="0"/>
          <w:sz w:val="22"/>
          <w:szCs w:val="22"/>
          <w:vertAlign w:val="superscript"/>
        </w:rPr>
        <w:t>nd</w:t>
      </w:r>
      <w:r w:rsidRPr="00F06AE2">
        <w:rPr>
          <w:rFonts w:asciiTheme="minorHAnsi" w:hAnsiTheme="minorHAnsi"/>
          <w:b w:val="0"/>
          <w:sz w:val="22"/>
          <w:szCs w:val="22"/>
        </w:rPr>
        <w:t xml:space="preserve"> street, H Block, </w:t>
      </w:r>
    </w:p>
    <w:p w:rsidR="00717FFE" w:rsidRPr="00F06AE2" w:rsidRDefault="00717FFE" w:rsidP="00717FFE">
      <w:pPr>
        <w:rPr>
          <w:lang w:val="en-US"/>
        </w:rPr>
      </w:pPr>
      <w:r w:rsidRPr="00F06AE2">
        <w:rPr>
          <w:lang w:val="en-US"/>
        </w:rPr>
        <w:t>Anna Nagar West, Chennai - 600040</w:t>
      </w:r>
    </w:p>
    <w:p w:rsidR="00A50DA3" w:rsidRPr="00F06AE2" w:rsidRDefault="00A50DA3" w:rsidP="00A50DA3">
      <w:pPr>
        <w:pStyle w:val="Heading1"/>
        <w:rPr>
          <w:rFonts w:asciiTheme="minorHAnsi" w:hAnsiTheme="minorHAnsi"/>
          <w:b w:val="0"/>
          <w:sz w:val="22"/>
          <w:szCs w:val="22"/>
        </w:rPr>
      </w:pPr>
      <w:r w:rsidRPr="00F06AE2">
        <w:rPr>
          <w:rFonts w:asciiTheme="minorHAnsi" w:hAnsiTheme="minorHAnsi"/>
          <w:b w:val="0"/>
          <w:sz w:val="22"/>
          <w:szCs w:val="22"/>
        </w:rPr>
        <w:t>Email: sandeep.basavaraj@yahoo.com</w:t>
      </w:r>
    </w:p>
    <w:p w:rsidR="00A50DA3" w:rsidRPr="00F06AE2" w:rsidRDefault="00A50DA3" w:rsidP="00A50DA3">
      <w:pPr>
        <w:pStyle w:val="Heading1"/>
        <w:rPr>
          <w:rFonts w:asciiTheme="minorHAnsi" w:hAnsiTheme="minorHAnsi"/>
          <w:b w:val="0"/>
          <w:sz w:val="22"/>
        </w:rPr>
      </w:pPr>
      <w:r w:rsidRPr="00F06AE2">
        <w:rPr>
          <w:rFonts w:asciiTheme="minorHAnsi" w:hAnsiTheme="minorHAnsi"/>
          <w:b w:val="0"/>
          <w:sz w:val="22"/>
          <w:szCs w:val="22"/>
        </w:rPr>
        <w:t>Phone:</w:t>
      </w:r>
      <w:r w:rsidR="00F06AE2" w:rsidRPr="00F06AE2">
        <w:rPr>
          <w:rFonts w:asciiTheme="minorHAnsi" w:hAnsiTheme="minorHAnsi"/>
          <w:b w:val="0"/>
          <w:sz w:val="22"/>
          <w:szCs w:val="22"/>
        </w:rPr>
        <w:t xml:space="preserve"> +91-</w:t>
      </w:r>
      <w:r w:rsidRPr="00F06AE2">
        <w:rPr>
          <w:rFonts w:asciiTheme="minorHAnsi" w:hAnsiTheme="minorHAnsi"/>
          <w:b w:val="0"/>
          <w:sz w:val="22"/>
          <w:szCs w:val="22"/>
        </w:rPr>
        <w:t xml:space="preserve"> 9535591180</w:t>
      </w:r>
    </w:p>
    <w:p w:rsidR="00A50DA3" w:rsidRPr="00F06AE2" w:rsidRDefault="00717FFE">
      <w:r w:rsidRPr="00F06AE2">
        <w:t>__________________________________________________________________________________</w:t>
      </w:r>
    </w:p>
    <w:p w:rsidR="00A50DA3" w:rsidRPr="00F06AE2" w:rsidRDefault="00A50DA3">
      <w:r w:rsidRPr="00F06AE2">
        <w:t>Objective – Obtain a challenging leadership position to apply my analytic</w:t>
      </w:r>
      <w:r w:rsidR="005D077F">
        <w:t>al</w:t>
      </w:r>
      <w:r w:rsidRPr="00F06AE2">
        <w:t>, creative problem solving &amp; lean management skills with a growing company to achieve optimum utilization of its resources &amp; maximizing revenues.</w:t>
      </w:r>
    </w:p>
    <w:p w:rsidR="00A50DA3" w:rsidRPr="00F06AE2" w:rsidRDefault="00A50DA3">
      <w:pPr>
        <w:rPr>
          <w:b/>
          <w:u w:val="single"/>
        </w:rPr>
      </w:pPr>
      <w:r w:rsidRPr="00F06AE2">
        <w:rPr>
          <w:b/>
          <w:u w:val="single"/>
        </w:rPr>
        <w:t>Current Assignment:</w:t>
      </w:r>
    </w:p>
    <w:p w:rsidR="00A50DA3" w:rsidRPr="00F06AE2" w:rsidRDefault="00A50DA3">
      <w:pPr>
        <w:rPr>
          <w:i/>
          <w:sz w:val="20"/>
        </w:rPr>
      </w:pPr>
      <w:r w:rsidRPr="00F06AE2">
        <w:rPr>
          <w:b/>
        </w:rPr>
        <w:t>Process Associate – Royal Bank of Scotland</w:t>
      </w:r>
      <w:r w:rsidRPr="00F06AE2">
        <w:t xml:space="preserve">                                                                   </w:t>
      </w:r>
      <w:r w:rsidRPr="00F06AE2">
        <w:rPr>
          <w:i/>
          <w:sz w:val="20"/>
        </w:rPr>
        <w:t>(Since June 2013)</w:t>
      </w:r>
    </w:p>
    <w:p w:rsidR="00A50DA3" w:rsidRPr="00F06AE2" w:rsidRDefault="005D077F" w:rsidP="00717FFE">
      <w:pPr>
        <w:pStyle w:val="ListParagraph"/>
        <w:numPr>
          <w:ilvl w:val="0"/>
          <w:numId w:val="1"/>
        </w:numPr>
      </w:pPr>
      <w:r>
        <w:t>Deliver to SLA</w:t>
      </w:r>
      <w:r w:rsidR="00455179" w:rsidRPr="00F06AE2">
        <w:t xml:space="preserve"> as agreed to our clients, stakeholders &amp; counter parties.</w:t>
      </w:r>
    </w:p>
    <w:p w:rsidR="005D077F" w:rsidRDefault="00455179" w:rsidP="00717FFE">
      <w:pPr>
        <w:pStyle w:val="ListParagraph"/>
        <w:numPr>
          <w:ilvl w:val="0"/>
          <w:numId w:val="1"/>
        </w:numPr>
      </w:pPr>
      <w:r w:rsidRPr="00F06AE2">
        <w:t>Monitoring &amp; preventing money laundering activities by adhering to local &amp; international compliance policy standards.</w:t>
      </w:r>
    </w:p>
    <w:p w:rsidR="005D077F" w:rsidRDefault="005D077F" w:rsidP="00717FFE">
      <w:pPr>
        <w:pStyle w:val="ListParagraph"/>
        <w:numPr>
          <w:ilvl w:val="0"/>
          <w:numId w:val="1"/>
        </w:numPr>
      </w:pPr>
      <w:r>
        <w:t>Reviewing</w:t>
      </w:r>
      <w:r w:rsidRPr="005D077F">
        <w:t xml:space="preserve"> alerts generated by the FIRCOSOFT Filtering agent and other money  laundering detection systems as per the Sanctions policies of OFAC, EU, BOE, HMT,  Local and Internal list to identify potential money laundering &amp;amp; Terrorist Financing  activit</w:t>
      </w:r>
      <w:r>
        <w:t>ies.</w:t>
      </w:r>
    </w:p>
    <w:p w:rsidR="00455179" w:rsidRPr="00F06AE2" w:rsidRDefault="005D077F" w:rsidP="00717FFE">
      <w:pPr>
        <w:pStyle w:val="ListParagraph"/>
        <w:numPr>
          <w:ilvl w:val="0"/>
          <w:numId w:val="1"/>
        </w:numPr>
      </w:pPr>
      <w:r>
        <w:t>Developing  and  maintaining</w:t>
      </w:r>
      <w:r w:rsidRPr="005D077F">
        <w:t xml:space="preserve">  a  high  level  of  expertise  with  respect  </w:t>
      </w:r>
      <w:r>
        <w:t>to  Anti-Money Laundering rules</w:t>
      </w:r>
      <w:r w:rsidRPr="005D077F">
        <w:t>; regulations and RBS technical tools, particularly FIRCOSOFT, SONIC, and other reporting too</w:t>
      </w:r>
      <w:r>
        <w:t>.</w:t>
      </w:r>
      <w:r w:rsidR="00455179" w:rsidRPr="00F06AE2">
        <w:t xml:space="preserve"> </w:t>
      </w:r>
    </w:p>
    <w:p w:rsidR="00455179" w:rsidRPr="00F06AE2" w:rsidRDefault="00455179" w:rsidP="00717FFE">
      <w:pPr>
        <w:pStyle w:val="ListParagraph"/>
        <w:numPr>
          <w:ilvl w:val="0"/>
          <w:numId w:val="1"/>
        </w:numPr>
      </w:pPr>
      <w:r w:rsidRPr="00F06AE2">
        <w:t>Process all payments as per payment cut off</w:t>
      </w:r>
      <w:r w:rsidR="005D077F">
        <w:t xml:space="preserve"> to reduce counter claim damage using tools like </w:t>
      </w:r>
      <w:r w:rsidR="005D077F" w:rsidRPr="005D077F">
        <w:t>Inte</w:t>
      </w:r>
      <w:r w:rsidR="005D077F">
        <w:t>lliTRACS - case management tool and</w:t>
      </w:r>
      <w:r w:rsidR="005D077F" w:rsidRPr="005D077F">
        <w:t xml:space="preserve"> Email tools like Lotus Notes and  Outlook</w:t>
      </w:r>
    </w:p>
    <w:p w:rsidR="00455179" w:rsidRPr="00F06AE2" w:rsidRDefault="00455179" w:rsidP="00717FFE">
      <w:pPr>
        <w:pStyle w:val="ListParagraph"/>
        <w:numPr>
          <w:ilvl w:val="0"/>
          <w:numId w:val="1"/>
        </w:numPr>
      </w:pPr>
      <w:r w:rsidRPr="00F06AE2">
        <w:t xml:space="preserve">Applying lean management techniques within the process to reduce the lead time &amp; make the process more efficient. </w:t>
      </w:r>
      <w:r w:rsidR="00717FFE" w:rsidRPr="00F06AE2">
        <w:t xml:space="preserve"> </w:t>
      </w:r>
    </w:p>
    <w:p w:rsidR="00717FFE" w:rsidRPr="00F06AE2" w:rsidRDefault="00717FFE" w:rsidP="00717FFE">
      <w:pPr>
        <w:pStyle w:val="ListParagraph"/>
        <w:numPr>
          <w:ilvl w:val="0"/>
          <w:numId w:val="1"/>
        </w:numPr>
      </w:pPr>
      <w:r w:rsidRPr="00F06AE2">
        <w:t>Initiate payments taking into account international policies &amp; compliance standards.</w:t>
      </w:r>
    </w:p>
    <w:p w:rsidR="005D077F" w:rsidRDefault="00717FFE" w:rsidP="00717FFE">
      <w:pPr>
        <w:pStyle w:val="ListParagraph"/>
        <w:numPr>
          <w:ilvl w:val="0"/>
          <w:numId w:val="1"/>
        </w:numPr>
      </w:pPr>
      <w:r w:rsidRPr="00F06AE2">
        <w:t>Analyzing potential problems of customers &amp; delivering solutions.</w:t>
      </w:r>
    </w:p>
    <w:p w:rsidR="005D077F" w:rsidRDefault="005D077F" w:rsidP="00717FFE">
      <w:pPr>
        <w:pStyle w:val="ListParagraph"/>
        <w:numPr>
          <w:ilvl w:val="0"/>
          <w:numId w:val="1"/>
        </w:numPr>
      </w:pPr>
      <w:r>
        <w:t xml:space="preserve">Handling </w:t>
      </w:r>
      <w:r w:rsidRPr="005D077F">
        <w:t>queries such as Unable to apply, Amendment and Cancellation of payment instruction, Status of payment (Beneficiary claims non receipt of funds), Returns or Re- effect of payment instruction, Query for cover payment and handling of out of funds  situation, and Escalations within a</w:t>
      </w:r>
      <w:r>
        <w:t xml:space="preserve">greed Service Line Agreement. </w:t>
      </w:r>
    </w:p>
    <w:p w:rsidR="00A0012C" w:rsidRPr="0080091D" w:rsidRDefault="005D077F" w:rsidP="00F06AE2">
      <w:pPr>
        <w:pStyle w:val="ListParagraph"/>
        <w:numPr>
          <w:ilvl w:val="0"/>
          <w:numId w:val="1"/>
        </w:numPr>
      </w:pPr>
      <w:r>
        <w:t>H</w:t>
      </w:r>
      <w:r w:rsidRPr="005D077F">
        <w:t>andling non-core activities such as Escalation (Telephone / Email) queries  from other e</w:t>
      </w:r>
      <w:r>
        <w:t>xternal banks, Client Services</w:t>
      </w:r>
      <w:r w:rsidRPr="005D077F">
        <w:t>; Internal department. Handling/submission of  reports (MI), Review, monitoring and Qualit</w:t>
      </w:r>
      <w:r>
        <w:t>y check on investigations files</w:t>
      </w:r>
      <w:r w:rsidRPr="005D077F">
        <w:t xml:space="preserve">; Ageing Files to maintain KPI for RBS N.V US Investigations department. Initiatives or submission of  proposals </w:t>
      </w:r>
      <w:r>
        <w:t>for Service Quality Improvement</w:t>
      </w:r>
      <w:r w:rsidRPr="005D077F">
        <w:t>; strategic planning to meet SLA</w:t>
      </w:r>
      <w:r>
        <w:t xml:space="preserve">s. </w:t>
      </w:r>
    </w:p>
    <w:p w:rsidR="0080091D" w:rsidRDefault="0080091D" w:rsidP="00F06AE2">
      <w:pPr>
        <w:pStyle w:val="NoSpacing"/>
        <w:rPr>
          <w:b/>
          <w:u w:val="single"/>
        </w:rPr>
      </w:pPr>
    </w:p>
    <w:p w:rsidR="0080091D" w:rsidRDefault="0080091D" w:rsidP="00F06AE2">
      <w:pPr>
        <w:pStyle w:val="NoSpacing"/>
        <w:rPr>
          <w:b/>
          <w:u w:val="single"/>
        </w:rPr>
      </w:pPr>
    </w:p>
    <w:p w:rsidR="0080091D" w:rsidRDefault="0080091D" w:rsidP="00F06AE2">
      <w:pPr>
        <w:pStyle w:val="NoSpacing"/>
        <w:rPr>
          <w:b/>
          <w:u w:val="single"/>
        </w:rPr>
      </w:pPr>
    </w:p>
    <w:p w:rsidR="0080091D" w:rsidRDefault="0080091D" w:rsidP="00F06AE2">
      <w:pPr>
        <w:pStyle w:val="NoSpacing"/>
        <w:rPr>
          <w:b/>
          <w:u w:val="single"/>
        </w:rPr>
      </w:pPr>
    </w:p>
    <w:p w:rsidR="00F06AE2" w:rsidRPr="0062679D" w:rsidRDefault="00F06AE2" w:rsidP="00F06AE2">
      <w:pPr>
        <w:pStyle w:val="NoSpacing"/>
        <w:rPr>
          <w:b/>
          <w:u w:val="single"/>
        </w:rPr>
      </w:pPr>
      <w:r w:rsidRPr="0062679D">
        <w:rPr>
          <w:b/>
          <w:u w:val="single"/>
        </w:rPr>
        <w:t>EDUCATIONAL CREDENTIALS</w:t>
      </w:r>
      <w:r w:rsidR="0062679D" w:rsidRPr="0062679D">
        <w:rPr>
          <w:b/>
          <w:u w:val="single"/>
        </w:rPr>
        <w:t>:</w:t>
      </w:r>
    </w:p>
    <w:p w:rsidR="00F06AE2" w:rsidRPr="00F06AE2" w:rsidRDefault="00F06AE2" w:rsidP="00F06AE2">
      <w:pPr>
        <w:pStyle w:val="NoSpacing"/>
        <w:rPr>
          <w:b/>
        </w:rPr>
      </w:pPr>
    </w:p>
    <w:p w:rsidR="00F06AE2" w:rsidRPr="00F06AE2" w:rsidRDefault="00F06AE2" w:rsidP="00F06AE2">
      <w:pPr>
        <w:pStyle w:val="NoSpacing"/>
      </w:pPr>
      <w:r w:rsidRPr="00F06AE2">
        <w:rPr>
          <w:b/>
        </w:rPr>
        <w:t>Coventry University, London Campus</w:t>
      </w:r>
      <w:r w:rsidRPr="00F06AE2">
        <w:tab/>
      </w:r>
      <w:r w:rsidRPr="00F06AE2">
        <w:tab/>
      </w:r>
      <w:r w:rsidRPr="00F06AE2">
        <w:tab/>
        <w:t xml:space="preserve">                                            September 2012</w:t>
      </w:r>
    </w:p>
    <w:p w:rsidR="00F06AE2" w:rsidRPr="00F06AE2" w:rsidRDefault="00F06AE2" w:rsidP="00F06AE2">
      <w:pPr>
        <w:pStyle w:val="NoSpacing"/>
      </w:pPr>
      <w:r w:rsidRPr="00F06AE2">
        <w:t xml:space="preserve"> London, UK</w:t>
      </w:r>
    </w:p>
    <w:p w:rsidR="00F06AE2" w:rsidRPr="00F06AE2" w:rsidRDefault="00F06AE2" w:rsidP="00F06AE2">
      <w:pPr>
        <w:pStyle w:val="NoSpacing"/>
      </w:pPr>
      <w:r w:rsidRPr="00F06AE2">
        <w:rPr>
          <w:b/>
        </w:rPr>
        <w:t>MBA in Global Business</w:t>
      </w:r>
      <w:r w:rsidR="00B9730F">
        <w:t xml:space="preserve">                       CGPA - 59</w:t>
      </w:r>
      <w:r w:rsidRPr="00F06AE2">
        <w:t>.76%</w:t>
      </w:r>
      <w:r w:rsidRPr="00F06AE2">
        <w:tab/>
      </w:r>
    </w:p>
    <w:p w:rsidR="00F06AE2" w:rsidRDefault="00F06AE2" w:rsidP="00F06AE2">
      <w:pPr>
        <w:pStyle w:val="NoSpacing"/>
        <w:rPr>
          <w:b/>
        </w:rPr>
      </w:pPr>
    </w:p>
    <w:p w:rsidR="00033452" w:rsidRDefault="00033452" w:rsidP="00F06AE2">
      <w:pPr>
        <w:pStyle w:val="NoSpacing"/>
        <w:rPr>
          <w:b/>
        </w:rPr>
      </w:pPr>
    </w:p>
    <w:p w:rsidR="00033452" w:rsidRPr="00F06AE2" w:rsidRDefault="00033452" w:rsidP="00F06AE2">
      <w:pPr>
        <w:pStyle w:val="NoSpacing"/>
        <w:rPr>
          <w:b/>
        </w:rPr>
      </w:pPr>
    </w:p>
    <w:p w:rsidR="005D077F" w:rsidRDefault="005D077F" w:rsidP="005D077F">
      <w:pPr>
        <w:pStyle w:val="NoSpacing"/>
        <w:numPr>
          <w:ilvl w:val="0"/>
          <w:numId w:val="6"/>
        </w:numPr>
      </w:pPr>
      <w:r w:rsidRPr="005D077F">
        <w:t xml:space="preserve">Plan and create marketing, financial and strategic reports within a critical time frame. </w:t>
      </w:r>
    </w:p>
    <w:p w:rsidR="005D077F" w:rsidRPr="005D077F" w:rsidRDefault="005D077F" w:rsidP="005D077F">
      <w:pPr>
        <w:pStyle w:val="NoSpacing"/>
        <w:numPr>
          <w:ilvl w:val="0"/>
          <w:numId w:val="6"/>
        </w:numPr>
      </w:pPr>
      <w:r>
        <w:t>Performed a feasability study on a hypothetical firm (Business simulation) where I had to improve the performance of that firm taking into consideration different business aspects such as production, R&amp;D, marketing and finance by using</w:t>
      </w:r>
      <w:r w:rsidR="00CE0E8A">
        <w:t xml:space="preserve"> </w:t>
      </w:r>
      <w:r>
        <w:t xml:space="preserve">different frameworks in order to </w:t>
      </w:r>
      <w:r w:rsidR="00CE0E8A">
        <w:t>manouver the firm to become highly lucrative with a major acquistion of the market share within the simulated market.</w:t>
      </w:r>
    </w:p>
    <w:p w:rsidR="005D077F" w:rsidRDefault="005D077F" w:rsidP="00F06AE2">
      <w:pPr>
        <w:pStyle w:val="NoSpacing"/>
        <w:rPr>
          <w:b/>
        </w:rPr>
      </w:pPr>
    </w:p>
    <w:p w:rsidR="00F06AE2" w:rsidRPr="00F06AE2" w:rsidRDefault="00F06AE2" w:rsidP="00F06AE2">
      <w:pPr>
        <w:pStyle w:val="NoSpacing"/>
      </w:pPr>
      <w:r w:rsidRPr="00F06AE2">
        <w:rPr>
          <w:rStyle w:val="Heading1Char"/>
          <w:rFonts w:asciiTheme="minorHAnsi" w:eastAsiaTheme="minorHAnsi" w:hAnsiTheme="minorHAnsi"/>
          <w:sz w:val="22"/>
          <w:szCs w:val="22"/>
        </w:rPr>
        <w:t>Bangalore University</w:t>
      </w:r>
      <w:r w:rsidRPr="00F06AE2">
        <w:tab/>
      </w:r>
      <w:r w:rsidRPr="00F06AE2">
        <w:tab/>
      </w:r>
      <w:r w:rsidRPr="00F06AE2">
        <w:tab/>
      </w:r>
      <w:r w:rsidRPr="00F06AE2">
        <w:tab/>
        <w:t xml:space="preserve">                                                                      May 2011</w:t>
      </w:r>
    </w:p>
    <w:p w:rsidR="00F06AE2" w:rsidRPr="00F06AE2" w:rsidRDefault="00F06AE2" w:rsidP="00F06AE2">
      <w:pPr>
        <w:pStyle w:val="NoSpacing"/>
      </w:pPr>
      <w:r w:rsidRPr="00F06AE2">
        <w:t xml:space="preserve">Bangalore, India.                                                       </w:t>
      </w:r>
    </w:p>
    <w:p w:rsidR="00F06AE2" w:rsidRPr="0062679D" w:rsidRDefault="00F06AE2" w:rsidP="00F06AE2">
      <w:pPr>
        <w:pStyle w:val="NoSpacing"/>
        <w:rPr>
          <w:b/>
        </w:rPr>
      </w:pPr>
      <w:r w:rsidRPr="0062679D">
        <w:rPr>
          <w:b/>
        </w:rPr>
        <w:t>Bachelor of Business Management</w:t>
      </w:r>
      <w:r w:rsidRPr="0062679D">
        <w:rPr>
          <w:b/>
        </w:rPr>
        <w:tab/>
      </w:r>
      <w:r w:rsidRPr="0062679D">
        <w:rPr>
          <w:b/>
        </w:rPr>
        <w:tab/>
      </w:r>
    </w:p>
    <w:p w:rsidR="00F06AE2" w:rsidRPr="00F06AE2" w:rsidRDefault="00F06AE2" w:rsidP="00F06AE2">
      <w:pPr>
        <w:pStyle w:val="NoSpacing"/>
        <w:rPr>
          <w:b/>
        </w:rPr>
      </w:pPr>
      <w:r w:rsidRPr="00F06AE2">
        <w:t>Graduated first class by securing 60%</w:t>
      </w:r>
    </w:p>
    <w:p w:rsidR="00F06AE2" w:rsidRPr="00F06AE2" w:rsidRDefault="00F06AE2" w:rsidP="00F06AE2">
      <w:pPr>
        <w:pStyle w:val="NoSpacing"/>
        <w:rPr>
          <w:rFonts w:cs="Times New Roman"/>
          <w:b/>
          <w:szCs w:val="24"/>
        </w:rPr>
      </w:pPr>
    </w:p>
    <w:p w:rsidR="00F06AE2" w:rsidRDefault="00A0012C" w:rsidP="00F06AE2">
      <w:pPr>
        <w:pStyle w:val="Heading1"/>
        <w:rPr>
          <w:rFonts w:asciiTheme="minorHAnsi" w:hAnsiTheme="minorHAnsi"/>
          <w:sz w:val="22"/>
          <w:szCs w:val="22"/>
        </w:rPr>
      </w:pPr>
      <w:r>
        <w:rPr>
          <w:rFonts w:asciiTheme="minorHAnsi" w:hAnsiTheme="minorHAnsi"/>
          <w:sz w:val="22"/>
          <w:szCs w:val="22"/>
        </w:rPr>
        <w:t>PROJECT UNDERTAKEN:</w:t>
      </w:r>
    </w:p>
    <w:p w:rsidR="00A0012C" w:rsidRDefault="00A0012C" w:rsidP="00A0012C">
      <w:pPr>
        <w:rPr>
          <w:lang w:val="en-US"/>
        </w:rPr>
      </w:pPr>
      <w:r>
        <w:rPr>
          <w:lang w:val="en-US"/>
        </w:rPr>
        <w:t xml:space="preserve">I carried out an in-depth study on the consumer behavior for M/s. </w:t>
      </w:r>
      <w:proofErr w:type="spellStart"/>
      <w:r>
        <w:rPr>
          <w:lang w:val="en-US"/>
        </w:rPr>
        <w:t>Hathway</w:t>
      </w:r>
      <w:proofErr w:type="spellEnd"/>
      <w:r>
        <w:rPr>
          <w:lang w:val="en-US"/>
        </w:rPr>
        <w:t xml:space="preserve"> Broadband Services Ltd., Bangalore.  </w:t>
      </w:r>
    </w:p>
    <w:p w:rsidR="00A0012C" w:rsidRPr="00A0012C" w:rsidRDefault="00A0012C" w:rsidP="00A0012C">
      <w:pPr>
        <w:rPr>
          <w:lang w:val="en-US"/>
        </w:rPr>
      </w:pPr>
      <w:r>
        <w:rPr>
          <w:lang w:val="en-US"/>
        </w:rPr>
        <w:t>Undertook qualitative &amp; quantitative analysis to suggest the best promotional methods.</w:t>
      </w:r>
    </w:p>
    <w:p w:rsidR="00F06AE2" w:rsidRPr="00A0012C" w:rsidRDefault="00F06AE2" w:rsidP="00F06AE2">
      <w:pPr>
        <w:pStyle w:val="Heading1"/>
        <w:rPr>
          <w:rFonts w:asciiTheme="minorHAnsi" w:hAnsiTheme="minorHAnsi"/>
          <w:sz w:val="22"/>
          <w:szCs w:val="22"/>
          <w:u w:val="single"/>
        </w:rPr>
      </w:pPr>
      <w:r w:rsidRPr="00A0012C">
        <w:rPr>
          <w:rFonts w:asciiTheme="minorHAnsi" w:hAnsiTheme="minorHAnsi"/>
          <w:sz w:val="22"/>
          <w:szCs w:val="22"/>
          <w:u w:val="single"/>
        </w:rPr>
        <w:t>ACHIEVEMENTS</w:t>
      </w:r>
      <w:r w:rsidR="00A0012C" w:rsidRPr="00A0012C">
        <w:rPr>
          <w:rFonts w:asciiTheme="minorHAnsi" w:hAnsiTheme="minorHAnsi"/>
          <w:sz w:val="22"/>
          <w:szCs w:val="22"/>
          <w:u w:val="single"/>
        </w:rPr>
        <w:t>:</w:t>
      </w:r>
      <w:r w:rsidRPr="00A0012C">
        <w:rPr>
          <w:rFonts w:asciiTheme="minorHAnsi" w:hAnsiTheme="minorHAnsi"/>
          <w:sz w:val="22"/>
          <w:szCs w:val="22"/>
        </w:rPr>
        <w:tab/>
      </w:r>
    </w:p>
    <w:p w:rsidR="00F06AE2" w:rsidRPr="00F06AE2" w:rsidRDefault="00F06AE2" w:rsidP="00F06AE2">
      <w:pPr>
        <w:pStyle w:val="ListParagraph"/>
        <w:numPr>
          <w:ilvl w:val="0"/>
          <w:numId w:val="2"/>
        </w:numPr>
      </w:pPr>
      <w:r w:rsidRPr="00F06AE2">
        <w:t>Co-Founder of ‘Abhivrid’, a student found Bangalore based Non-Government Organization</w:t>
      </w:r>
    </w:p>
    <w:p w:rsidR="00F06AE2" w:rsidRPr="00F06AE2" w:rsidRDefault="00F06AE2" w:rsidP="00F06AE2">
      <w:pPr>
        <w:pStyle w:val="ListParagraph"/>
        <w:numPr>
          <w:ilvl w:val="0"/>
          <w:numId w:val="2"/>
        </w:numPr>
      </w:pPr>
      <w:r w:rsidRPr="00F06AE2">
        <w:t>Played state level Basketball in 2004</w:t>
      </w:r>
    </w:p>
    <w:p w:rsidR="00F06AE2" w:rsidRPr="00F06AE2" w:rsidRDefault="00F06AE2" w:rsidP="00F06AE2">
      <w:pPr>
        <w:pStyle w:val="ListParagraph"/>
        <w:numPr>
          <w:ilvl w:val="0"/>
          <w:numId w:val="2"/>
        </w:numPr>
      </w:pPr>
      <w:r w:rsidRPr="00F06AE2">
        <w:t>Played for the Indian Snooker Federation and was ranked 7th for the state in 2009.</w:t>
      </w:r>
    </w:p>
    <w:p w:rsidR="00F06AE2" w:rsidRPr="00F06AE2" w:rsidRDefault="00F06AE2" w:rsidP="00F06AE2">
      <w:pPr>
        <w:pStyle w:val="ListParagraph"/>
        <w:numPr>
          <w:ilvl w:val="0"/>
          <w:numId w:val="2"/>
        </w:numPr>
      </w:pPr>
      <w:r w:rsidRPr="00F06AE2">
        <w:t>Played B division cricket for India in 2000.</w:t>
      </w:r>
    </w:p>
    <w:p w:rsidR="00F06AE2" w:rsidRPr="00F06AE2" w:rsidRDefault="00F06AE2" w:rsidP="00F06AE2">
      <w:pPr>
        <w:pStyle w:val="ListParagraph"/>
        <w:numPr>
          <w:ilvl w:val="0"/>
          <w:numId w:val="2"/>
        </w:numPr>
      </w:pPr>
      <w:r w:rsidRPr="00F06AE2">
        <w:t>Organized a cultural fest called “Colossus” successfully for three consecutive years during my schooling tenure.</w:t>
      </w:r>
    </w:p>
    <w:p w:rsidR="00F06AE2" w:rsidRDefault="00A0012C" w:rsidP="00F06AE2">
      <w:pPr>
        <w:pStyle w:val="Heading1"/>
        <w:rPr>
          <w:rFonts w:asciiTheme="minorHAnsi" w:hAnsiTheme="minorHAnsi"/>
          <w:sz w:val="22"/>
          <w:szCs w:val="22"/>
        </w:rPr>
      </w:pPr>
      <w:r>
        <w:rPr>
          <w:rFonts w:asciiTheme="minorHAnsi" w:hAnsiTheme="minorHAnsi"/>
          <w:sz w:val="22"/>
          <w:szCs w:val="22"/>
        </w:rPr>
        <w:t>COMPUTER PROFICIENCY: MS Office, C &amp; C++.</w:t>
      </w:r>
    </w:p>
    <w:p w:rsidR="005D077F" w:rsidRDefault="005D077F" w:rsidP="00F06AE2">
      <w:pPr>
        <w:rPr>
          <w:b/>
        </w:rPr>
      </w:pPr>
    </w:p>
    <w:p w:rsidR="00F06AE2" w:rsidRPr="00F06AE2" w:rsidRDefault="00F06AE2" w:rsidP="00F06AE2">
      <w:pPr>
        <w:rPr>
          <w:b/>
        </w:rPr>
      </w:pPr>
      <w:r w:rsidRPr="00F06AE2">
        <w:rPr>
          <w:b/>
        </w:rPr>
        <w:t>PERSONAL SKILLS</w:t>
      </w:r>
    </w:p>
    <w:p w:rsidR="00F06AE2" w:rsidRPr="00F06AE2" w:rsidRDefault="00F06AE2" w:rsidP="00F06AE2">
      <w:r w:rsidRPr="00F06AE2">
        <w:rPr>
          <w:rFonts w:cs="TTE18D1F90t00"/>
        </w:rPr>
        <w:t xml:space="preserve">Appetite to learn new things, Ability to deal people diplomatically, a person waiting to take up challenging assignments and meet the requirements in total and on time. </w:t>
      </w:r>
      <w:r w:rsidRPr="00F06AE2">
        <w:t xml:space="preserve">Team working, marketing, leadership and problem solving skills combined with effective communication. </w:t>
      </w:r>
    </w:p>
    <w:p w:rsidR="00F06AE2" w:rsidRPr="00F06AE2" w:rsidRDefault="00F06AE2" w:rsidP="00F06AE2">
      <w:pPr>
        <w:ind w:left="360"/>
      </w:pPr>
      <w:r w:rsidRPr="00F06AE2">
        <w:t xml:space="preserve">                 </w:t>
      </w:r>
    </w:p>
    <w:p w:rsidR="00F06AE2" w:rsidRPr="00F06AE2" w:rsidRDefault="00F06AE2" w:rsidP="00F06AE2">
      <w:pPr>
        <w:ind w:left="360"/>
      </w:pPr>
    </w:p>
    <w:p w:rsidR="00F06AE2" w:rsidRPr="00F06AE2" w:rsidRDefault="00F06AE2" w:rsidP="00F06AE2"/>
    <w:p w:rsidR="00717FFE" w:rsidRPr="00F06AE2" w:rsidRDefault="00717FFE"/>
    <w:p w:rsidR="00717FFE" w:rsidRPr="00F06AE2" w:rsidRDefault="00717FFE"/>
    <w:p w:rsidR="00717FFE" w:rsidRPr="00F06AE2" w:rsidRDefault="00717FFE"/>
    <w:p w:rsidR="00717FFE" w:rsidRPr="00F06AE2" w:rsidRDefault="00717FFE"/>
    <w:p w:rsidR="00717FFE" w:rsidRPr="00F06AE2" w:rsidRDefault="00717FFE"/>
    <w:p w:rsidR="00717FFE" w:rsidRPr="00F06AE2" w:rsidRDefault="00717FFE"/>
    <w:p w:rsidR="00717FFE" w:rsidRPr="00F06AE2" w:rsidRDefault="00717FFE"/>
    <w:sectPr w:rsidR="00717FFE" w:rsidRPr="00F06AE2" w:rsidSect="00F01F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TE18D1F90t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D314B6"/>
    <w:multiLevelType w:val="hybridMultilevel"/>
    <w:tmpl w:val="8146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8358E"/>
    <w:multiLevelType w:val="hybridMultilevel"/>
    <w:tmpl w:val="5636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507DE"/>
    <w:multiLevelType w:val="hybridMultilevel"/>
    <w:tmpl w:val="F468E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D112E1"/>
    <w:multiLevelType w:val="hybridMultilevel"/>
    <w:tmpl w:val="D1DE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E6BB0"/>
    <w:multiLevelType w:val="hybridMultilevel"/>
    <w:tmpl w:val="39B6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A65EB"/>
    <w:multiLevelType w:val="hybridMultilevel"/>
    <w:tmpl w:val="8E28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A50DA3"/>
    <w:rsid w:val="000060F6"/>
    <w:rsid w:val="00007580"/>
    <w:rsid w:val="00033452"/>
    <w:rsid w:val="00035836"/>
    <w:rsid w:val="0004195D"/>
    <w:rsid w:val="0005623A"/>
    <w:rsid w:val="0005747A"/>
    <w:rsid w:val="0006681A"/>
    <w:rsid w:val="0008506F"/>
    <w:rsid w:val="000859DD"/>
    <w:rsid w:val="000A05A6"/>
    <w:rsid w:val="000B274C"/>
    <w:rsid w:val="000C3F5C"/>
    <w:rsid w:val="000D4A85"/>
    <w:rsid w:val="000E117B"/>
    <w:rsid w:val="000E66DD"/>
    <w:rsid w:val="000F258A"/>
    <w:rsid w:val="001276B9"/>
    <w:rsid w:val="00135DE8"/>
    <w:rsid w:val="00150594"/>
    <w:rsid w:val="001574F6"/>
    <w:rsid w:val="00164F8A"/>
    <w:rsid w:val="001726CA"/>
    <w:rsid w:val="00185232"/>
    <w:rsid w:val="0018675F"/>
    <w:rsid w:val="001B6588"/>
    <w:rsid w:val="001C482F"/>
    <w:rsid w:val="001D5931"/>
    <w:rsid w:val="001E73A6"/>
    <w:rsid w:val="002623CB"/>
    <w:rsid w:val="002645E3"/>
    <w:rsid w:val="002803B9"/>
    <w:rsid w:val="002C4D63"/>
    <w:rsid w:val="00330E54"/>
    <w:rsid w:val="00375F93"/>
    <w:rsid w:val="003A52D7"/>
    <w:rsid w:val="003B442A"/>
    <w:rsid w:val="003C3464"/>
    <w:rsid w:val="003D0B53"/>
    <w:rsid w:val="003F2C77"/>
    <w:rsid w:val="00401B98"/>
    <w:rsid w:val="00403D01"/>
    <w:rsid w:val="00420A07"/>
    <w:rsid w:val="004222FF"/>
    <w:rsid w:val="00455179"/>
    <w:rsid w:val="004578A9"/>
    <w:rsid w:val="004C71BA"/>
    <w:rsid w:val="004D7E39"/>
    <w:rsid w:val="004E465E"/>
    <w:rsid w:val="004F0CBF"/>
    <w:rsid w:val="00543C18"/>
    <w:rsid w:val="00575667"/>
    <w:rsid w:val="005D077F"/>
    <w:rsid w:val="005D4BDB"/>
    <w:rsid w:val="005E52D5"/>
    <w:rsid w:val="005E65D5"/>
    <w:rsid w:val="005F6376"/>
    <w:rsid w:val="00604F5F"/>
    <w:rsid w:val="00622E6A"/>
    <w:rsid w:val="006264C8"/>
    <w:rsid w:val="0062679D"/>
    <w:rsid w:val="00646D7E"/>
    <w:rsid w:val="00657EEC"/>
    <w:rsid w:val="0066279B"/>
    <w:rsid w:val="00663503"/>
    <w:rsid w:val="006675D7"/>
    <w:rsid w:val="00697815"/>
    <w:rsid w:val="006A3558"/>
    <w:rsid w:val="006B0D07"/>
    <w:rsid w:val="006C40BD"/>
    <w:rsid w:val="006E3134"/>
    <w:rsid w:val="007001FB"/>
    <w:rsid w:val="00715D25"/>
    <w:rsid w:val="00717FFE"/>
    <w:rsid w:val="00750786"/>
    <w:rsid w:val="0078414D"/>
    <w:rsid w:val="00786A10"/>
    <w:rsid w:val="007947CB"/>
    <w:rsid w:val="00796D80"/>
    <w:rsid w:val="007C1A06"/>
    <w:rsid w:val="007E3508"/>
    <w:rsid w:val="007F7CF5"/>
    <w:rsid w:val="0080091D"/>
    <w:rsid w:val="00854086"/>
    <w:rsid w:val="008634EB"/>
    <w:rsid w:val="0087416B"/>
    <w:rsid w:val="0088568D"/>
    <w:rsid w:val="008A7C5F"/>
    <w:rsid w:val="008B1DB3"/>
    <w:rsid w:val="008D17C2"/>
    <w:rsid w:val="00913611"/>
    <w:rsid w:val="00915AFA"/>
    <w:rsid w:val="009257D8"/>
    <w:rsid w:val="009442A7"/>
    <w:rsid w:val="009508FE"/>
    <w:rsid w:val="009A1D46"/>
    <w:rsid w:val="009E70F0"/>
    <w:rsid w:val="009F7A14"/>
    <w:rsid w:val="00A0012C"/>
    <w:rsid w:val="00A05E1E"/>
    <w:rsid w:val="00A37058"/>
    <w:rsid w:val="00A50DA3"/>
    <w:rsid w:val="00A60214"/>
    <w:rsid w:val="00A6523B"/>
    <w:rsid w:val="00A826C9"/>
    <w:rsid w:val="00A84886"/>
    <w:rsid w:val="00AA72B4"/>
    <w:rsid w:val="00AB56CF"/>
    <w:rsid w:val="00AC3822"/>
    <w:rsid w:val="00AE107A"/>
    <w:rsid w:val="00AE48F8"/>
    <w:rsid w:val="00AF061F"/>
    <w:rsid w:val="00B0620B"/>
    <w:rsid w:val="00B23C76"/>
    <w:rsid w:val="00B7323C"/>
    <w:rsid w:val="00B91235"/>
    <w:rsid w:val="00B9650D"/>
    <w:rsid w:val="00B9730F"/>
    <w:rsid w:val="00BA0062"/>
    <w:rsid w:val="00BA26D3"/>
    <w:rsid w:val="00BC018C"/>
    <w:rsid w:val="00BC29B5"/>
    <w:rsid w:val="00BD4480"/>
    <w:rsid w:val="00BE1810"/>
    <w:rsid w:val="00BE5695"/>
    <w:rsid w:val="00BF04C8"/>
    <w:rsid w:val="00C17196"/>
    <w:rsid w:val="00C30FEC"/>
    <w:rsid w:val="00C310D6"/>
    <w:rsid w:val="00C460D1"/>
    <w:rsid w:val="00C74047"/>
    <w:rsid w:val="00C91147"/>
    <w:rsid w:val="00C96188"/>
    <w:rsid w:val="00C9681F"/>
    <w:rsid w:val="00C97609"/>
    <w:rsid w:val="00CD24DE"/>
    <w:rsid w:val="00CE0E8A"/>
    <w:rsid w:val="00CF2B89"/>
    <w:rsid w:val="00D115B2"/>
    <w:rsid w:val="00D11A62"/>
    <w:rsid w:val="00D23B98"/>
    <w:rsid w:val="00D3056D"/>
    <w:rsid w:val="00D3076D"/>
    <w:rsid w:val="00D34EBE"/>
    <w:rsid w:val="00D37481"/>
    <w:rsid w:val="00D63032"/>
    <w:rsid w:val="00D6760B"/>
    <w:rsid w:val="00D86FBF"/>
    <w:rsid w:val="00D87560"/>
    <w:rsid w:val="00D921AF"/>
    <w:rsid w:val="00DE6AD0"/>
    <w:rsid w:val="00E613C0"/>
    <w:rsid w:val="00E77894"/>
    <w:rsid w:val="00EC1D8D"/>
    <w:rsid w:val="00EC47A9"/>
    <w:rsid w:val="00ED7355"/>
    <w:rsid w:val="00EE0740"/>
    <w:rsid w:val="00EE142B"/>
    <w:rsid w:val="00F01FF9"/>
    <w:rsid w:val="00F0279A"/>
    <w:rsid w:val="00F06AE2"/>
    <w:rsid w:val="00F16516"/>
    <w:rsid w:val="00F22FA3"/>
    <w:rsid w:val="00F336F3"/>
    <w:rsid w:val="00F462AC"/>
    <w:rsid w:val="00F46B6E"/>
    <w:rsid w:val="00F61736"/>
    <w:rsid w:val="00F706C4"/>
    <w:rsid w:val="00F77D85"/>
    <w:rsid w:val="00F910A6"/>
    <w:rsid w:val="00FD2740"/>
    <w:rsid w:val="00FE4B9E"/>
    <w:rsid w:val="00FF521D"/>
    <w:rsid w:val="00FF5D8F"/>
  </w:rsids>
  <m:mathPr>
    <m:mathFont m:val="Arial Unicode MS"/>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FF9"/>
  </w:style>
  <w:style w:type="paragraph" w:styleId="Heading1">
    <w:name w:val="heading 1"/>
    <w:basedOn w:val="Normal"/>
    <w:next w:val="Normal"/>
    <w:link w:val="Heading1Char"/>
    <w:qFormat/>
    <w:rsid w:val="00A50DA3"/>
    <w:pPr>
      <w:keepNext/>
      <w:spacing w:after="0" w:line="240" w:lineRule="auto"/>
      <w:outlineLvl w:val="0"/>
    </w:pPr>
    <w:rPr>
      <w:rFonts w:ascii="Garamond" w:eastAsia="Times New Roman" w:hAnsi="Garamond" w:cs="Times New Roman"/>
      <w:b/>
      <w:sz w:val="18"/>
      <w:szCs w:val="24"/>
      <w:lang w:val="en-US"/>
    </w:rPr>
  </w:style>
  <w:style w:type="paragraph" w:styleId="Heading2">
    <w:name w:val="heading 2"/>
    <w:basedOn w:val="Normal"/>
    <w:next w:val="Normal"/>
    <w:link w:val="Heading2Char"/>
    <w:uiPriority w:val="9"/>
    <w:semiHidden/>
    <w:unhideWhenUsed/>
    <w:qFormat/>
    <w:rsid w:val="00F06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50DA3"/>
    <w:rPr>
      <w:rFonts w:ascii="Garamond" w:eastAsia="Times New Roman" w:hAnsi="Garamond" w:cs="Times New Roman"/>
      <w:b/>
      <w:sz w:val="18"/>
      <w:szCs w:val="24"/>
      <w:lang w:val="en-US"/>
    </w:rPr>
  </w:style>
  <w:style w:type="paragraph" w:styleId="ListParagraph">
    <w:name w:val="List Paragraph"/>
    <w:basedOn w:val="Normal"/>
    <w:uiPriority w:val="34"/>
    <w:qFormat/>
    <w:rsid w:val="00717FFE"/>
    <w:pPr>
      <w:ind w:left="720"/>
      <w:contextualSpacing/>
    </w:pPr>
  </w:style>
  <w:style w:type="character" w:customStyle="1" w:styleId="Heading2Char">
    <w:name w:val="Heading 2 Char"/>
    <w:basedOn w:val="DefaultParagraphFont"/>
    <w:link w:val="Heading2"/>
    <w:uiPriority w:val="9"/>
    <w:semiHidden/>
    <w:rsid w:val="00F06AE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semiHidden/>
    <w:rsid w:val="00F0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semiHidden/>
    <w:rsid w:val="00F06AE2"/>
    <w:rPr>
      <w:rFonts w:ascii="Arial Unicode MS" w:eastAsia="Arial Unicode MS" w:hAnsi="Arial Unicode MS" w:cs="Arial Unicode MS"/>
      <w:sz w:val="20"/>
      <w:szCs w:val="20"/>
      <w:lang w:val="en-US"/>
    </w:rPr>
  </w:style>
  <w:style w:type="paragraph" w:styleId="NoSpacing">
    <w:name w:val="No Spacing"/>
    <w:uiPriority w:val="1"/>
    <w:qFormat/>
    <w:rsid w:val="00F06A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626</Words>
  <Characters>3572</Characters>
  <Application>Microsoft Word 12.0.0</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RaviKishore K</cp:lastModifiedBy>
  <cp:revision>7</cp:revision>
  <dcterms:created xsi:type="dcterms:W3CDTF">2014-02-24T17:48:00Z</dcterms:created>
  <dcterms:modified xsi:type="dcterms:W3CDTF">2014-12-13T09:50:00Z</dcterms:modified>
</cp:coreProperties>
</file>