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9F15" w14:textId="77777777" w:rsidR="00532329" w:rsidRDefault="00000000">
      <w:pPr>
        <w:pStyle w:val="Heading1"/>
        <w:jc w:val="center"/>
      </w:pPr>
      <w:r>
        <w:t>Monolithic Web Application – Project Review</w:t>
      </w:r>
    </w:p>
    <w:p w14:paraId="1052B0CA" w14:textId="77777777" w:rsidR="00532329" w:rsidRDefault="0053232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78"/>
      </w:tblGrid>
      <w:tr w:rsidR="00532329" w14:paraId="2E46D8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E5C9" w14:textId="77777777" w:rsidR="00532329" w:rsidRDefault="00000000">
            <w:r>
              <w:rPr>
                <w:b/>
                <w:bCs/>
              </w:rPr>
              <w:t xml:space="preserve">Project Name: </w:t>
            </w:r>
            <w:r>
              <w:t>_______________________________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36E6" w14:textId="77777777" w:rsidR="00532329" w:rsidRDefault="00000000">
            <w:r>
              <w:rPr>
                <w:b/>
                <w:bCs/>
              </w:rPr>
              <w:t xml:space="preserve">Status:  </w:t>
            </w:r>
            <w:r>
              <w:t>☐ PASS    ☐ CONDITIONAL    ☐ FAIL</w:t>
            </w:r>
          </w:p>
        </w:tc>
      </w:tr>
    </w:tbl>
    <w:p w14:paraId="6EDCCF95" w14:textId="77777777" w:rsidR="00532329" w:rsidRDefault="00532329"/>
    <w:p w14:paraId="2814702E" w14:textId="77777777" w:rsidR="00532329" w:rsidRDefault="00532329"/>
    <w:p w14:paraId="332061AA" w14:textId="77777777" w:rsidR="00532329" w:rsidRDefault="00000000">
      <w:pPr>
        <w:pStyle w:val="Heading2"/>
      </w:pPr>
      <w:r>
        <w:t>1. FUNCTIONAL REQUIREMENTS (40 points)</w:t>
      </w:r>
    </w:p>
    <w:p w14:paraId="7C4F7F23" w14:textId="77777777" w:rsidR="00532329" w:rsidRDefault="00532329"/>
    <w:p w14:paraId="10CD4D64" w14:textId="77777777" w:rsidR="00532329" w:rsidRDefault="00000000">
      <w:r>
        <w:rPr>
          <w:b/>
          <w:bCs/>
        </w:rPr>
        <w:t>Core Features</w:t>
      </w:r>
    </w:p>
    <w:p w14:paraId="2F1EA98E" w14:textId="77777777" w:rsidR="00532329" w:rsidRDefault="00000000">
      <w:r>
        <w:t>☐ User registration &amp; authentication working</w:t>
      </w:r>
    </w:p>
    <w:p w14:paraId="465B7737" w14:textId="77777777" w:rsidR="00532329" w:rsidRDefault="00000000">
      <w:r>
        <w:t>☐ User login with secure authentication</w:t>
      </w:r>
    </w:p>
    <w:p w14:paraId="3DF94F86" w14:textId="77777777" w:rsidR="00532329" w:rsidRDefault="00000000">
      <w:r>
        <w:t>☐ Main CRUD operations functional</w:t>
      </w:r>
    </w:p>
    <w:p w14:paraId="206C99A7" w14:textId="77777777" w:rsidR="00532329" w:rsidRDefault="00000000">
      <w:r>
        <w:t>☐ Search/filter functionality (if required)</w:t>
      </w:r>
    </w:p>
    <w:p w14:paraId="014F6A92" w14:textId="77777777" w:rsidR="00532329" w:rsidRDefault="00000000">
      <w:r>
        <w:t>☐ Role-based features working (if applicable)</w:t>
      </w:r>
    </w:p>
    <w:p w14:paraId="5EB820C7" w14:textId="77777777" w:rsidR="00532329" w:rsidRDefault="00000000">
      <w:r>
        <w:t>☐ Data validation on user inputs</w:t>
      </w:r>
    </w:p>
    <w:p w14:paraId="58CE65E8" w14:textId="77777777" w:rsidR="00532329" w:rsidRDefault="00000000">
      <w:r>
        <w:t>☐ All required use cases implemented</w:t>
      </w:r>
    </w:p>
    <w:p w14:paraId="01286501" w14:textId="77777777" w:rsidR="00532329" w:rsidRDefault="00532329"/>
    <w:p w14:paraId="05B7842D" w14:textId="77777777" w:rsidR="00532329" w:rsidRDefault="00000000">
      <w:r>
        <w:rPr>
          <w:b/>
          <w:bCs/>
        </w:rPr>
        <w:t>Functional Score: ___/40</w:t>
      </w:r>
    </w:p>
    <w:p w14:paraId="6C565749" w14:textId="77777777" w:rsidR="00532329" w:rsidRDefault="00532329"/>
    <w:p w14:paraId="475F85E9" w14:textId="77777777" w:rsidR="00532329" w:rsidRDefault="00000000">
      <w:pPr>
        <w:pStyle w:val="Heading2"/>
      </w:pPr>
      <w:r>
        <w:t>2. BACKEND IMPLEMENTATION (30 points)</w:t>
      </w:r>
    </w:p>
    <w:p w14:paraId="36A115EF" w14:textId="77777777" w:rsidR="00532329" w:rsidRDefault="00532329"/>
    <w:p w14:paraId="5CD346F1" w14:textId="77777777" w:rsidR="00532329" w:rsidRDefault="00000000">
      <w:r>
        <w:rPr>
          <w:b/>
          <w:bCs/>
        </w:rPr>
        <w:t>Architecture (10 points)</w:t>
      </w:r>
    </w:p>
    <w:p w14:paraId="30557294" w14:textId="77777777" w:rsidR="00532329" w:rsidRDefault="00000000">
      <w:r>
        <w:t>☐ Three-layer architecture (Controller/Service/Repository or DAO) (4 pts)</w:t>
      </w:r>
    </w:p>
    <w:p w14:paraId="5919683D" w14:textId="77777777" w:rsidR="00532329" w:rsidRDefault="00000000">
      <w:r>
        <w:t>☐ RESTful API or MVC endpoints working (3 pts)</w:t>
      </w:r>
    </w:p>
    <w:p w14:paraId="3EC0C926" w14:textId="77777777" w:rsidR="00532329" w:rsidRDefault="00000000">
      <w:r>
        <w:t>☐ Proper separation of concerns (3 pts)</w:t>
      </w:r>
    </w:p>
    <w:p w14:paraId="04F17A3E" w14:textId="77777777" w:rsidR="00532329" w:rsidRDefault="00532329"/>
    <w:p w14:paraId="3EEB6248" w14:textId="77777777" w:rsidR="00532329" w:rsidRDefault="00000000">
      <w:r>
        <w:rPr>
          <w:b/>
          <w:bCs/>
        </w:rPr>
        <w:t>Security (12 points)</w:t>
      </w:r>
    </w:p>
    <w:p w14:paraId="6726421D" w14:textId="77777777" w:rsidR="00532329" w:rsidRDefault="00000000">
      <w:r>
        <w:t>☐ Authentication implemented (JWT/Session) (4 pts) - CRITICAL</w:t>
      </w:r>
    </w:p>
    <w:p w14:paraId="41C34A32" w14:textId="77777777" w:rsidR="00532329" w:rsidRDefault="00000000">
      <w:r>
        <w:t>☐ Passwords encrypted (</w:t>
      </w:r>
      <w:proofErr w:type="spellStart"/>
      <w:r>
        <w:t>BCrypt</w:t>
      </w:r>
      <w:proofErr w:type="spellEnd"/>
      <w:r>
        <w:t>/similar) (4 pts) - CRITICAL</w:t>
      </w:r>
    </w:p>
    <w:p w14:paraId="7C023D12" w14:textId="77777777" w:rsidR="00532329" w:rsidRDefault="00000000">
      <w:r>
        <w:t>☐ Authorization/access control working (2 pts)</w:t>
      </w:r>
    </w:p>
    <w:p w14:paraId="7CEDE4BB" w14:textId="77777777" w:rsidR="00532329" w:rsidRDefault="00000000">
      <w:r>
        <w:t>☐ Input validation &amp; sanitization (2 pts)</w:t>
      </w:r>
    </w:p>
    <w:p w14:paraId="4D6CCA40" w14:textId="77777777" w:rsidR="00532329" w:rsidRDefault="00532329"/>
    <w:p w14:paraId="6197DDE1" w14:textId="77777777" w:rsidR="00532329" w:rsidRDefault="00000000">
      <w:r>
        <w:rPr>
          <w:b/>
          <w:bCs/>
        </w:rPr>
        <w:t>Database (8 points)</w:t>
      </w:r>
    </w:p>
    <w:p w14:paraId="1A27D868" w14:textId="77777777" w:rsidR="00532329" w:rsidRDefault="00000000">
      <w:r>
        <w:t>☐ Database schema designed properly (ERD provided) (3 pts)</w:t>
      </w:r>
    </w:p>
    <w:p w14:paraId="05A5D531" w14:textId="77777777" w:rsidR="00532329" w:rsidRDefault="00000000">
      <w:r>
        <w:t>☐ ORM/Data access layer implemented (JPA/Hibernate/JDBC) (3 pts)</w:t>
      </w:r>
    </w:p>
    <w:p w14:paraId="45F0703F" w14:textId="77777777" w:rsidR="00532329" w:rsidRDefault="00000000">
      <w:r>
        <w:t>☐ Proper use of transactions (2 pts)</w:t>
      </w:r>
    </w:p>
    <w:p w14:paraId="340F0A9D" w14:textId="77777777" w:rsidR="00532329" w:rsidRDefault="00532329"/>
    <w:p w14:paraId="4016E7D3" w14:textId="77777777" w:rsidR="00532329" w:rsidRDefault="00000000">
      <w:r>
        <w:rPr>
          <w:b/>
          <w:bCs/>
        </w:rPr>
        <w:t>Backend Score: ___/30</w:t>
      </w:r>
    </w:p>
    <w:p w14:paraId="49C86BBC" w14:textId="77777777" w:rsidR="00532329" w:rsidRDefault="00532329"/>
    <w:p w14:paraId="28D9DC39" w14:textId="77777777" w:rsidR="00532329" w:rsidRDefault="00000000">
      <w:pPr>
        <w:pStyle w:val="Heading2"/>
      </w:pPr>
      <w:r>
        <w:t>3. FRONTEND IMPLEMENTATION (20 points)</w:t>
      </w:r>
    </w:p>
    <w:p w14:paraId="48E230C7" w14:textId="77777777" w:rsidR="00532329" w:rsidRDefault="00532329"/>
    <w:p w14:paraId="2876135E" w14:textId="77777777" w:rsidR="00532329" w:rsidRDefault="00000000">
      <w:r>
        <w:rPr>
          <w:b/>
          <w:bCs/>
        </w:rPr>
        <w:t>User Interface (10 points)</w:t>
      </w:r>
    </w:p>
    <w:p w14:paraId="54D1C527" w14:textId="77777777" w:rsidR="00532329" w:rsidRDefault="00000000">
      <w:r>
        <w:lastRenderedPageBreak/>
        <w:t>☐ All required pages/views exist (4 pts)</w:t>
      </w:r>
    </w:p>
    <w:p w14:paraId="0E85585D" w14:textId="77777777" w:rsidR="00532329" w:rsidRDefault="00000000">
      <w:r>
        <w:t>☐ Responsive design (works on different screen sizes) (3 pts)</w:t>
      </w:r>
    </w:p>
    <w:p w14:paraId="2C9BB08B" w14:textId="77777777" w:rsidR="00532329" w:rsidRDefault="00000000">
      <w:r>
        <w:t>☐ Professional appearance (CSS framework used) (3 pts)</w:t>
      </w:r>
    </w:p>
    <w:p w14:paraId="6BD08648" w14:textId="77777777" w:rsidR="00532329" w:rsidRDefault="00532329"/>
    <w:p w14:paraId="39BC646E" w14:textId="77777777" w:rsidR="00532329" w:rsidRDefault="00000000">
      <w:r>
        <w:rPr>
          <w:b/>
          <w:bCs/>
        </w:rPr>
        <w:t>Frontend Logic (10 points)</w:t>
      </w:r>
    </w:p>
    <w:p w14:paraId="0B659593" w14:textId="77777777" w:rsidR="00532329" w:rsidRDefault="00000000">
      <w:r>
        <w:t>☐ API/backend integration working (4 pts)</w:t>
      </w:r>
    </w:p>
    <w:p w14:paraId="5327D210" w14:textId="77777777" w:rsidR="00532329" w:rsidRDefault="00000000">
      <w:r>
        <w:t>☐ Client-side validation (2 pts)</w:t>
      </w:r>
    </w:p>
    <w:p w14:paraId="39B2895A" w14:textId="77777777" w:rsidR="00532329" w:rsidRDefault="00000000">
      <w:r>
        <w:t>☐ Error handling &amp; user feedback (2 pts)</w:t>
      </w:r>
    </w:p>
    <w:p w14:paraId="114C1DDC" w14:textId="77777777" w:rsidR="00532329" w:rsidRDefault="00000000">
      <w:r>
        <w:t>☐ Session/token management (2 pts)</w:t>
      </w:r>
    </w:p>
    <w:p w14:paraId="3022446F" w14:textId="77777777" w:rsidR="00532329" w:rsidRDefault="00532329"/>
    <w:p w14:paraId="2DA8230D" w14:textId="77777777" w:rsidR="00532329" w:rsidRDefault="00000000">
      <w:r>
        <w:rPr>
          <w:b/>
          <w:bCs/>
        </w:rPr>
        <w:t>Frontend Score: ___/20</w:t>
      </w:r>
    </w:p>
    <w:p w14:paraId="26558390" w14:textId="77777777" w:rsidR="00532329" w:rsidRDefault="00532329"/>
    <w:p w14:paraId="39A4FCFC" w14:textId="77777777" w:rsidR="00532329" w:rsidRDefault="00000000">
      <w:pPr>
        <w:pStyle w:val="Heading2"/>
      </w:pPr>
      <w:r>
        <w:t>4. CODE QUALITY &amp; DOCUMENTATION (10 points)</w:t>
      </w:r>
    </w:p>
    <w:p w14:paraId="098A28F1" w14:textId="77777777" w:rsidR="00532329" w:rsidRDefault="00532329"/>
    <w:p w14:paraId="14514D6A" w14:textId="77777777" w:rsidR="00532329" w:rsidRDefault="00000000">
      <w:r>
        <w:rPr>
          <w:b/>
          <w:bCs/>
        </w:rPr>
        <w:t>Code Quality (6 points)</w:t>
      </w:r>
    </w:p>
    <w:p w14:paraId="0E13A744" w14:textId="77777777" w:rsidR="00532329" w:rsidRDefault="00000000">
      <w:r>
        <w:t>☐ Clean, readable code with proper naming (2 pts)</w:t>
      </w:r>
    </w:p>
    <w:p w14:paraId="23048152" w14:textId="77777777" w:rsidR="00532329" w:rsidRDefault="00000000">
      <w:r>
        <w:t>☐ No code duplication (DRY principle) (2 pts)</w:t>
      </w:r>
    </w:p>
    <w:p w14:paraId="7EE1E14E" w14:textId="77777777" w:rsidR="00532329" w:rsidRDefault="00000000">
      <w:r>
        <w:t>☐ Proper error/exception handling (2 pts)</w:t>
      </w:r>
    </w:p>
    <w:p w14:paraId="3A8D6838" w14:textId="77777777" w:rsidR="00532329" w:rsidRDefault="00532329"/>
    <w:p w14:paraId="5DE401FC" w14:textId="77777777" w:rsidR="00532329" w:rsidRDefault="00000000">
      <w:r>
        <w:rPr>
          <w:b/>
          <w:bCs/>
        </w:rPr>
        <w:t>Testing (2 points - Optional)</w:t>
      </w:r>
    </w:p>
    <w:p w14:paraId="0F2D11FE" w14:textId="77777777" w:rsidR="00532329" w:rsidRDefault="00000000">
      <w:r>
        <w:t>☐ Unit tests present (1 pt)</w:t>
      </w:r>
    </w:p>
    <w:p w14:paraId="4F17F0E6" w14:textId="77777777" w:rsidR="00532329" w:rsidRDefault="00000000">
      <w:r>
        <w:t>☐ Tests pass successfully (1 pt)</w:t>
      </w:r>
    </w:p>
    <w:p w14:paraId="64818729" w14:textId="77777777" w:rsidR="00532329" w:rsidRDefault="00532329"/>
    <w:p w14:paraId="582B2767" w14:textId="77777777" w:rsidR="00532329" w:rsidRDefault="00000000">
      <w:r>
        <w:rPr>
          <w:b/>
          <w:bCs/>
        </w:rPr>
        <w:t>Documentation (2 points)</w:t>
      </w:r>
    </w:p>
    <w:p w14:paraId="0A938FC2" w14:textId="77777777" w:rsidR="00532329" w:rsidRDefault="00000000">
      <w:r>
        <w:t>☐ README with setup instructions (1 pt)</w:t>
      </w:r>
    </w:p>
    <w:p w14:paraId="59FECA2F" w14:textId="77777777" w:rsidR="00532329" w:rsidRDefault="00000000">
      <w:r>
        <w:t>☐ Database schema/ERD diagram (1 pt)</w:t>
      </w:r>
    </w:p>
    <w:p w14:paraId="1E9F5C92" w14:textId="77777777" w:rsidR="00532329" w:rsidRDefault="00532329"/>
    <w:p w14:paraId="62AF0B4D" w14:textId="77777777" w:rsidR="00532329" w:rsidRDefault="00000000">
      <w:r>
        <w:rPr>
          <w:b/>
          <w:bCs/>
        </w:rPr>
        <w:t>Quality &amp; Documentation Score: ___/10</w:t>
      </w:r>
    </w:p>
    <w:p w14:paraId="70518700" w14:textId="77777777" w:rsidR="00532329" w:rsidRDefault="00532329"/>
    <w:p w14:paraId="02B4F8C6" w14:textId="77777777" w:rsidR="00532329" w:rsidRDefault="00000000">
      <w:pPr>
        <w:pStyle w:val="Heading2"/>
      </w:pPr>
      <w:r>
        <w:t>5. SCORING SUMMARY</w:t>
      </w:r>
    </w:p>
    <w:p w14:paraId="73B87B73" w14:textId="77777777" w:rsidR="00532329" w:rsidRDefault="0053232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8"/>
        <w:gridCol w:w="1800"/>
        <w:gridCol w:w="1800"/>
        <w:gridCol w:w="1560"/>
      </w:tblGrid>
      <w:tr w:rsidR="00532329" w14:paraId="44E57BB0" w14:textId="77777777" w:rsidTr="00944AB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DB7A" w14:textId="77777777" w:rsidR="00532329" w:rsidRPr="00944AB8" w:rsidRDefault="00000000">
            <w:pPr>
              <w:jc w:val="center"/>
            </w:pPr>
            <w:r w:rsidRPr="00944AB8">
              <w:rPr>
                <w:b/>
                <w:bCs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82B4" w14:textId="77777777" w:rsidR="00532329" w:rsidRPr="00944AB8" w:rsidRDefault="00000000">
            <w:pPr>
              <w:jc w:val="center"/>
            </w:pPr>
            <w:r w:rsidRPr="00944AB8">
              <w:rPr>
                <w:b/>
                <w:bCs/>
              </w:rPr>
              <w:t>Points Earned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13C0" w14:textId="77777777" w:rsidR="00532329" w:rsidRPr="00944AB8" w:rsidRDefault="00000000">
            <w:pPr>
              <w:jc w:val="center"/>
            </w:pPr>
            <w:r w:rsidRPr="00944AB8">
              <w:rPr>
                <w:b/>
                <w:bCs/>
              </w:rPr>
              <w:t>Max Points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76DB" w14:textId="77777777" w:rsidR="00532329" w:rsidRPr="00944AB8" w:rsidRDefault="00000000">
            <w:pPr>
              <w:jc w:val="center"/>
            </w:pPr>
            <w:r w:rsidRPr="00944AB8">
              <w:rPr>
                <w:b/>
                <w:bCs/>
              </w:rPr>
              <w:t>Percentage</w:t>
            </w:r>
          </w:p>
        </w:tc>
      </w:tr>
      <w:tr w:rsidR="00532329" w14:paraId="3EFD3C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D765" w14:textId="77777777" w:rsidR="00532329" w:rsidRDefault="00000000">
            <w:r>
              <w:t>Functional Requirements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09F9" w14:textId="77777777" w:rsidR="00532329" w:rsidRDefault="00000000">
            <w:pPr>
              <w:jc w:val="center"/>
            </w:pPr>
            <w:r>
              <w:t>___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457D" w14:textId="77777777" w:rsidR="00532329" w:rsidRDefault="00000000">
            <w:pPr>
              <w:jc w:val="center"/>
            </w:pPr>
            <w:r>
              <w:t>40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9071" w14:textId="77777777" w:rsidR="00532329" w:rsidRDefault="00000000">
            <w:pPr>
              <w:jc w:val="center"/>
            </w:pPr>
            <w:r>
              <w:t>___%</w:t>
            </w:r>
          </w:p>
        </w:tc>
      </w:tr>
      <w:tr w:rsidR="00532329" w14:paraId="7FB0AE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F705" w14:textId="77777777" w:rsidR="00532329" w:rsidRDefault="00000000">
            <w:r>
              <w:t>Backend Implementation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2FB7" w14:textId="77777777" w:rsidR="00532329" w:rsidRDefault="00000000">
            <w:pPr>
              <w:jc w:val="center"/>
            </w:pPr>
            <w:r>
              <w:t>___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6277" w14:textId="77777777" w:rsidR="00532329" w:rsidRDefault="00000000">
            <w:pPr>
              <w:jc w:val="center"/>
            </w:pPr>
            <w:r>
              <w:t>30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20AF" w14:textId="77777777" w:rsidR="00532329" w:rsidRDefault="00000000">
            <w:pPr>
              <w:jc w:val="center"/>
            </w:pPr>
            <w:r>
              <w:t>___%</w:t>
            </w:r>
          </w:p>
        </w:tc>
      </w:tr>
      <w:tr w:rsidR="00532329" w14:paraId="4260D8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42F1" w14:textId="77777777" w:rsidR="00532329" w:rsidRDefault="00000000">
            <w:r>
              <w:t>Frontend Implementation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DBD0" w14:textId="77777777" w:rsidR="00532329" w:rsidRDefault="00000000">
            <w:pPr>
              <w:jc w:val="center"/>
            </w:pPr>
            <w:r>
              <w:t>___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803E" w14:textId="77777777" w:rsidR="00532329" w:rsidRDefault="00000000">
            <w:pPr>
              <w:jc w:val="center"/>
            </w:pPr>
            <w:r>
              <w:t>30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C7E1" w14:textId="77777777" w:rsidR="00532329" w:rsidRDefault="00000000">
            <w:pPr>
              <w:jc w:val="center"/>
            </w:pPr>
            <w:r>
              <w:t>___%</w:t>
            </w:r>
          </w:p>
        </w:tc>
      </w:tr>
      <w:tr w:rsidR="00532329" w14:paraId="0C7771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32F1" w14:textId="77777777" w:rsidR="00532329" w:rsidRDefault="00000000">
            <w:r>
              <w:t>Code Quality &amp; Documentation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036A" w14:textId="77777777" w:rsidR="00532329" w:rsidRDefault="00000000">
            <w:pPr>
              <w:jc w:val="center"/>
            </w:pPr>
            <w:r>
              <w:t>___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FEBB" w14:textId="77777777" w:rsidR="00532329" w:rsidRDefault="00000000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2447" w14:textId="77777777" w:rsidR="00532329" w:rsidRDefault="00000000">
            <w:pPr>
              <w:jc w:val="center"/>
            </w:pPr>
            <w:r>
              <w:t>___%</w:t>
            </w:r>
          </w:p>
        </w:tc>
      </w:tr>
      <w:tr w:rsidR="00532329" w14:paraId="602595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1D85" w14:textId="77777777" w:rsidR="00532329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646A" w14:textId="77777777" w:rsidR="00532329" w:rsidRDefault="00000000">
            <w:pPr>
              <w:jc w:val="center"/>
            </w:pPr>
            <w:r>
              <w:rPr>
                <w:b/>
                <w:bCs/>
              </w:rPr>
              <w:t>___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FBF8" w14:textId="77777777" w:rsidR="00532329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1B2E" w14:textId="77777777" w:rsidR="00532329" w:rsidRDefault="00000000">
            <w:pPr>
              <w:jc w:val="center"/>
            </w:pPr>
            <w:r>
              <w:rPr>
                <w:b/>
                <w:bCs/>
              </w:rPr>
              <w:t>___%</w:t>
            </w:r>
          </w:p>
        </w:tc>
      </w:tr>
    </w:tbl>
    <w:p w14:paraId="1CE4DE30" w14:textId="77777777" w:rsidR="00532329" w:rsidRDefault="00532329"/>
    <w:p w14:paraId="132CA1FF" w14:textId="77777777" w:rsidR="00532329" w:rsidRDefault="00532329"/>
    <w:p w14:paraId="324F5CD9" w14:textId="77777777" w:rsidR="00532329" w:rsidRDefault="00000000">
      <w:pPr>
        <w:pStyle w:val="Heading2"/>
      </w:pPr>
      <w:r>
        <w:t>6. GRADE CALCULATION</w:t>
      </w:r>
    </w:p>
    <w:p w14:paraId="29A9C6ED" w14:textId="77777777" w:rsidR="00532329" w:rsidRDefault="00532329"/>
    <w:p w14:paraId="7141409F" w14:textId="77777777" w:rsidR="00532329" w:rsidRDefault="00000000">
      <w:r>
        <w:rPr>
          <w:b/>
          <w:bCs/>
          <w:sz w:val="24"/>
          <w:szCs w:val="24"/>
        </w:rPr>
        <w:lastRenderedPageBreak/>
        <w:t>Total Score: ___/100</w:t>
      </w:r>
    </w:p>
    <w:p w14:paraId="6F58FB63" w14:textId="77777777" w:rsidR="00532329" w:rsidRDefault="00532329"/>
    <w:p w14:paraId="43B0E6E5" w14:textId="77777777" w:rsidR="00532329" w:rsidRDefault="00000000">
      <w:r>
        <w:t>Grade Scale:</w:t>
      </w:r>
    </w:p>
    <w:p w14:paraId="7496C89D" w14:textId="77777777" w:rsidR="00532329" w:rsidRDefault="00000000">
      <w:r>
        <w:t>• 90-100: Excellent (Production-ready)</w:t>
      </w:r>
    </w:p>
    <w:p w14:paraId="579B1EAD" w14:textId="77777777" w:rsidR="00532329" w:rsidRDefault="00000000">
      <w:r>
        <w:t>• 80-89: Very Good (Minor improvements needed)</w:t>
      </w:r>
    </w:p>
    <w:p w14:paraId="74F4C58F" w14:textId="77777777" w:rsidR="00532329" w:rsidRDefault="00000000">
      <w:r>
        <w:t>• 70-79: Good (Meets requirements) - PASS</w:t>
      </w:r>
    </w:p>
    <w:p w14:paraId="6D4C02AC" w14:textId="77777777" w:rsidR="00532329" w:rsidRDefault="00000000">
      <w:r>
        <w:t>• 60-69: Satisfactory (Some issues) - CONDITIONAL</w:t>
      </w:r>
    </w:p>
    <w:p w14:paraId="180F66EA" w14:textId="77777777" w:rsidR="00532329" w:rsidRDefault="00000000">
      <w:r>
        <w:t>• Below 60: Needs significant work - FAIL</w:t>
      </w:r>
    </w:p>
    <w:p w14:paraId="21EBDE2D" w14:textId="77777777" w:rsidR="00532329" w:rsidRDefault="00532329"/>
    <w:p w14:paraId="70B71C8B" w14:textId="77777777" w:rsidR="00532329" w:rsidRDefault="00000000">
      <w:pPr>
        <w:pStyle w:val="Heading2"/>
      </w:pPr>
      <w:r>
        <w:t>7. CRITICAL CHECKS (Must Pass)</w:t>
      </w:r>
    </w:p>
    <w:p w14:paraId="3BCEE32D" w14:textId="77777777" w:rsidR="00532329" w:rsidRDefault="00532329"/>
    <w:p w14:paraId="0AEE17BB" w14:textId="77777777" w:rsidR="00532329" w:rsidRDefault="00000000">
      <w:r>
        <w:t>☐ Application runs without errors</w:t>
      </w:r>
    </w:p>
    <w:p w14:paraId="6B11275D" w14:textId="77777777" w:rsidR="00532329" w:rsidRDefault="00000000">
      <w:r>
        <w:t>☐ User can register/login successfully</w:t>
      </w:r>
    </w:p>
    <w:p w14:paraId="0C20111A" w14:textId="77777777" w:rsidR="00532329" w:rsidRDefault="00000000">
      <w:r>
        <w:t>☐ Main features work end-to-end</w:t>
      </w:r>
    </w:p>
    <w:p w14:paraId="453CBEBA" w14:textId="77777777" w:rsidR="00532329" w:rsidRDefault="00000000">
      <w:r>
        <w:t>☐ Database operations work correctly</w:t>
      </w:r>
    </w:p>
    <w:p w14:paraId="466DCCD2" w14:textId="77777777" w:rsidR="00532329" w:rsidRDefault="00000000">
      <w:r>
        <w:t>☐ Passwords are encrypted (not plain text)</w:t>
      </w:r>
    </w:p>
    <w:p w14:paraId="7D5779AA" w14:textId="77777777" w:rsidR="00532329" w:rsidRDefault="00000000">
      <w:r>
        <w:t>☐ No security vulnerabilities (SQL injection, XSS)</w:t>
      </w:r>
    </w:p>
    <w:p w14:paraId="1FE365BF" w14:textId="77777777" w:rsidR="00532329" w:rsidRDefault="00532329"/>
    <w:p w14:paraId="71C314F2" w14:textId="77777777" w:rsidR="00532329" w:rsidRDefault="00000000">
      <w:pPr>
        <w:pStyle w:val="Heading2"/>
      </w:pPr>
      <w:r>
        <w:t>8. DECISION &amp; FEEDBACK</w:t>
      </w:r>
    </w:p>
    <w:p w14:paraId="64076978" w14:textId="77777777" w:rsidR="00532329" w:rsidRDefault="00532329"/>
    <w:p w14:paraId="0B660D9E" w14:textId="77777777" w:rsidR="00532329" w:rsidRDefault="00000000">
      <w:r>
        <w:t>☐ PASS (70+) - Project approved</w:t>
      </w:r>
    </w:p>
    <w:p w14:paraId="652524E3" w14:textId="77777777" w:rsidR="00532329" w:rsidRDefault="00000000">
      <w:r>
        <w:t xml:space="preserve">   Next Steps: _________________________________________________________</w:t>
      </w:r>
    </w:p>
    <w:p w14:paraId="5D050509" w14:textId="77777777" w:rsidR="00532329" w:rsidRDefault="00532329"/>
    <w:p w14:paraId="249F0BAE" w14:textId="77777777" w:rsidR="00532329" w:rsidRDefault="00000000">
      <w:r>
        <w:t>☐ CONDITIONAL (60-69) - Resubmit after fixes</w:t>
      </w:r>
    </w:p>
    <w:p w14:paraId="048FCAC9" w14:textId="77777777" w:rsidR="00532329" w:rsidRDefault="00000000">
      <w:r>
        <w:t xml:space="preserve">   Fix Required: _______________________________________________________</w:t>
      </w:r>
    </w:p>
    <w:p w14:paraId="1B6339D1" w14:textId="77777777" w:rsidR="00532329" w:rsidRDefault="00000000">
      <w:r>
        <w:t xml:space="preserve">   Deadline: _____________</w:t>
      </w:r>
    </w:p>
    <w:p w14:paraId="48ADD4A0" w14:textId="77777777" w:rsidR="00532329" w:rsidRDefault="00532329"/>
    <w:p w14:paraId="4FC2E5D3" w14:textId="77777777" w:rsidR="00532329" w:rsidRDefault="00000000">
      <w:r>
        <w:t>☐ FAIL (&lt;60) - Major rework needed</w:t>
      </w:r>
    </w:p>
    <w:p w14:paraId="02F7B87B" w14:textId="77777777" w:rsidR="00532329" w:rsidRDefault="00000000">
      <w:r>
        <w:t xml:space="preserve">   Critical Issues: ____________________________________________________</w:t>
      </w:r>
    </w:p>
    <w:p w14:paraId="746CFE94" w14:textId="77777777" w:rsidR="00532329" w:rsidRDefault="00000000">
      <w:r>
        <w:t xml:space="preserve">   ______________________________________________________________________</w:t>
      </w:r>
    </w:p>
    <w:p w14:paraId="146F60F1" w14:textId="77777777" w:rsidR="00532329" w:rsidRDefault="00532329"/>
    <w:p w14:paraId="0FE6BA9F" w14:textId="77777777" w:rsidR="00532329" w:rsidRDefault="00000000">
      <w:r>
        <w:rPr>
          <w:b/>
          <w:bCs/>
        </w:rPr>
        <w:t>Strengths:</w:t>
      </w:r>
    </w:p>
    <w:p w14:paraId="21921AAA" w14:textId="77777777" w:rsidR="00532329" w:rsidRDefault="00000000">
      <w:r>
        <w:t>________________________________________________________________________________</w:t>
      </w:r>
    </w:p>
    <w:p w14:paraId="7D15A85F" w14:textId="77777777" w:rsidR="00532329" w:rsidRDefault="00000000">
      <w:r>
        <w:t>________________________________________________________________________________</w:t>
      </w:r>
    </w:p>
    <w:p w14:paraId="42E942B1" w14:textId="77777777" w:rsidR="00532329" w:rsidRDefault="00532329"/>
    <w:p w14:paraId="09B055A6" w14:textId="77777777" w:rsidR="00532329" w:rsidRDefault="00000000">
      <w:r>
        <w:rPr>
          <w:b/>
          <w:bCs/>
        </w:rPr>
        <w:t>Areas for Improvement:</w:t>
      </w:r>
    </w:p>
    <w:p w14:paraId="4CD27082" w14:textId="77777777" w:rsidR="00532329" w:rsidRDefault="00000000">
      <w:r>
        <w:t>________________________________________________________________________________</w:t>
      </w:r>
    </w:p>
    <w:p w14:paraId="403315B3" w14:textId="77777777" w:rsidR="00532329" w:rsidRDefault="00000000">
      <w:r>
        <w:t>________________________________________________________________________________</w:t>
      </w:r>
    </w:p>
    <w:p w14:paraId="02D45224" w14:textId="77777777" w:rsidR="00532329" w:rsidRDefault="00532329"/>
    <w:p w14:paraId="265FE7F3" w14:textId="77777777" w:rsidR="00532329" w:rsidRDefault="0053232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3"/>
      </w:tblGrid>
      <w:tr w:rsidR="00532329" w14:paraId="0D30F5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29F3" w14:textId="77777777" w:rsidR="00532329" w:rsidRDefault="00000000">
            <w:r>
              <w:t>Reviewer: ___________________</w:t>
            </w:r>
          </w:p>
        </w:tc>
        <w:tc>
          <w:tcPr>
            <w:tcW w:w="3120" w:type="dxa"/>
            <w:tcBorders>
              <w:top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2380" w14:textId="77777777" w:rsidR="00532329" w:rsidRDefault="00000000">
            <w:r>
              <w:t>Date: ___________________</w:t>
            </w:r>
          </w:p>
        </w:tc>
        <w:tc>
          <w:tcPr>
            <w:tcW w:w="3120" w:type="dxa"/>
            <w:tcBorders>
              <w:top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9F45" w14:textId="77777777" w:rsidR="00532329" w:rsidRDefault="00000000">
            <w:r>
              <w:t>Score: ___/100</w:t>
            </w:r>
          </w:p>
        </w:tc>
      </w:tr>
    </w:tbl>
    <w:p w14:paraId="2A4BF9FB" w14:textId="77777777" w:rsidR="000A31E0" w:rsidRDefault="000A31E0"/>
    <w:sectPr w:rsidR="000A31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A48E4"/>
    <w:multiLevelType w:val="hybridMultilevel"/>
    <w:tmpl w:val="4C329C82"/>
    <w:lvl w:ilvl="0" w:tplc="BD120278">
      <w:start w:val="1"/>
      <w:numFmt w:val="bullet"/>
      <w:lvlText w:val="●"/>
      <w:lvlJc w:val="left"/>
      <w:pPr>
        <w:ind w:left="720" w:hanging="360"/>
      </w:pPr>
    </w:lvl>
    <w:lvl w:ilvl="1" w:tplc="1BCE06F0">
      <w:start w:val="1"/>
      <w:numFmt w:val="bullet"/>
      <w:lvlText w:val="○"/>
      <w:lvlJc w:val="left"/>
      <w:pPr>
        <w:ind w:left="1440" w:hanging="360"/>
      </w:pPr>
    </w:lvl>
    <w:lvl w:ilvl="2" w:tplc="8348D48E">
      <w:start w:val="1"/>
      <w:numFmt w:val="bullet"/>
      <w:lvlText w:val="■"/>
      <w:lvlJc w:val="left"/>
      <w:pPr>
        <w:ind w:left="2160" w:hanging="360"/>
      </w:pPr>
    </w:lvl>
    <w:lvl w:ilvl="3" w:tplc="E584A3B2">
      <w:start w:val="1"/>
      <w:numFmt w:val="bullet"/>
      <w:lvlText w:val="●"/>
      <w:lvlJc w:val="left"/>
      <w:pPr>
        <w:ind w:left="2880" w:hanging="360"/>
      </w:pPr>
    </w:lvl>
    <w:lvl w:ilvl="4" w:tplc="810080DC">
      <w:start w:val="1"/>
      <w:numFmt w:val="bullet"/>
      <w:lvlText w:val="○"/>
      <w:lvlJc w:val="left"/>
      <w:pPr>
        <w:ind w:left="3600" w:hanging="360"/>
      </w:pPr>
    </w:lvl>
    <w:lvl w:ilvl="5" w:tplc="DB68CAC8">
      <w:start w:val="1"/>
      <w:numFmt w:val="bullet"/>
      <w:lvlText w:val="■"/>
      <w:lvlJc w:val="left"/>
      <w:pPr>
        <w:ind w:left="4320" w:hanging="360"/>
      </w:pPr>
    </w:lvl>
    <w:lvl w:ilvl="6" w:tplc="F3A0CA56">
      <w:start w:val="1"/>
      <w:numFmt w:val="bullet"/>
      <w:lvlText w:val="●"/>
      <w:lvlJc w:val="left"/>
      <w:pPr>
        <w:ind w:left="5040" w:hanging="360"/>
      </w:pPr>
    </w:lvl>
    <w:lvl w:ilvl="7" w:tplc="DCF644D6">
      <w:start w:val="1"/>
      <w:numFmt w:val="bullet"/>
      <w:lvlText w:val="●"/>
      <w:lvlJc w:val="left"/>
      <w:pPr>
        <w:ind w:left="5760" w:hanging="360"/>
      </w:pPr>
    </w:lvl>
    <w:lvl w:ilvl="8" w:tplc="5B0AE9E6">
      <w:start w:val="1"/>
      <w:numFmt w:val="bullet"/>
      <w:lvlText w:val="●"/>
      <w:lvlJc w:val="left"/>
      <w:pPr>
        <w:ind w:left="6480" w:hanging="360"/>
      </w:pPr>
    </w:lvl>
  </w:abstractNum>
  <w:num w:numId="1" w16cid:durableId="2007131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329"/>
    <w:rsid w:val="000A31E0"/>
    <w:rsid w:val="001472CA"/>
    <w:rsid w:val="00532329"/>
    <w:rsid w:val="0094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25A3"/>
  <w15:docId w15:val="{9B48A857-A9EE-4F00-B1E5-A808A03E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3292</Characters>
  <Application>Microsoft Office Word</Application>
  <DocSecurity>0</DocSecurity>
  <Lines>74</Lines>
  <Paragraphs>41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Kaveri Priya</cp:lastModifiedBy>
  <cp:revision>2</cp:revision>
  <dcterms:created xsi:type="dcterms:W3CDTF">2026-02-23T07:09:00Z</dcterms:created>
  <dcterms:modified xsi:type="dcterms:W3CDTF">2026-02-23T07:11:00Z</dcterms:modified>
</cp:coreProperties>
</file>