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1E2B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1. ¿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Qué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ventajas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se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ven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con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respecto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al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uso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de las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aplicaciones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web?</w:t>
      </w:r>
    </w:p>
    <w:p w14:paraId="062B1F55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No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requiere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instalación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programas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específicos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cliente</w:t>
      </w:r>
      <w:proofErr w:type="spellEnd"/>
    </w:p>
    <w:p w14:paraId="3F5DACD6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Acceso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a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última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y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mejor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versión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07BC66FC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Información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centralizada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61C791D5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Seguridad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y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copias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seguridad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403292BD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 </w:t>
      </w:r>
    </w:p>
    <w:p w14:paraId="6F3427E3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2. ¿Por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qué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cree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que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actualidad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tienen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tanta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importancia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las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aplicaciones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web?</w:t>
      </w:r>
    </w:p>
    <w:p w14:paraId="3EEB1764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Porque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no hay que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instalar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programas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equipo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cliente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con un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navegador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ya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vale y por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bajo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coste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los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equipos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para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instalar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nueva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versión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5BED2EC5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 </w:t>
      </w:r>
    </w:p>
    <w:p w14:paraId="3528146F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3. ¿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Qué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problemas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encuentra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las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aplicaciones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escritorio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que se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solucionen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mediante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uso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aplicaciones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web?</w:t>
      </w:r>
    </w:p>
    <w:p w14:paraId="5DA4AA22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Duplicidad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datos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por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falta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unificación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los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mismos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111FC2F4" w14:textId="393DF0F0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s-ES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Diseminación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información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y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lógica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muchas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partes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s-ES" w:eastAsia="en-150"/>
        </w:rPr>
        <w:t>.</w:t>
      </w:r>
    </w:p>
    <w:p w14:paraId="0A86D400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Falta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portabilidad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aplicación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diferentes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SO.</w:t>
      </w:r>
    </w:p>
    <w:p w14:paraId="717FB0CE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tardanza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actualizar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o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corregir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las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actualizaciones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ya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que las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instalaciones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están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diseminadas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4AAEC080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administración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seguridad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ya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que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controlar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acceso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los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usuarios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gram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</w:t>
      </w:r>
      <w:proofErr w:type="gram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información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no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relevante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o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privada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puede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ser un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caos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2D1BDD78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Dificultad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para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configurar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cada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una de las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instalaciones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(deployments)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dependiendo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las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necesidades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cada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usuario</w:t>
      </w:r>
    </w:p>
    <w:p w14:paraId="210C1ECF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4. ¿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Qué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ventajas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tienen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las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aplicaciones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web con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respecto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a las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aplicaciones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consola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?</w:t>
      </w:r>
    </w:p>
    <w:p w14:paraId="6906B959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Utilizan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protocolos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comunicación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y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formatos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intercambio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estándares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no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propios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4201767B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aplicación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web solo se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necesita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un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navegador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web para acceder a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aplicación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4D2B1CC8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la web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división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por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capas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hace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posible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una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independencia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mucho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mayor</w:t>
      </w:r>
    </w:p>
    <w:p w14:paraId="09FC052B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lastRenderedPageBreak/>
        <w:t> </w:t>
      </w:r>
    </w:p>
    <w:p w14:paraId="245EF44D" w14:textId="0AC2C972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5. 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Enumer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s-ES" w:eastAsia="en-150"/>
        </w:rPr>
        <w:t>e</w:t>
      </w: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las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ventajas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de las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aplicaciones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web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frente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a las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aplicaciones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escritorio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.</w:t>
      </w:r>
    </w:p>
    <w:p w14:paraId="69CEF1DB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centralización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movilidad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escalabilidad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no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requiere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instalar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software especial, bajo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coste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…</w:t>
      </w:r>
    </w:p>
    <w:p w14:paraId="43214E20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6. Define la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arquitectura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cliente-servidor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.</w:t>
      </w:r>
    </w:p>
    <w:p w14:paraId="6FBF0D38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arquitectura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cliente-servidor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es un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modelo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aplicación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distribuida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que las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tareas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se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reparten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entre los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proveedores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recursos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o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servicios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llamados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servidores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y los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demandantes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llamados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clientes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. Un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cliente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realiza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peticiones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gram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</w:t>
      </w:r>
      <w:proofErr w:type="gram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otro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programa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servidor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que le da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respuesta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0F6B1741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7. 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Características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principales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de la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arquitectura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cliente-servidor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.</w:t>
      </w:r>
    </w:p>
    <w:p w14:paraId="1A67E079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arquitectura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C/S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 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remitente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una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solicitud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 es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conocido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como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 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cliente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. Sus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características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son:</w:t>
      </w:r>
    </w:p>
    <w:p w14:paraId="1E1B3CDA" w14:textId="77777777" w:rsidR="000278BA" w:rsidRPr="000278BA" w:rsidRDefault="000278BA" w:rsidP="000278BA">
      <w:pPr>
        <w:numPr>
          <w:ilvl w:val="0"/>
          <w:numId w:val="2"/>
        </w:numPr>
        <w:shd w:val="clear" w:color="auto" w:fill="FFFFFF"/>
        <w:spacing w:after="180" w:line="240" w:lineRule="auto"/>
        <w:ind w:left="1320" w:right="600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</w:pPr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Es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quien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inicia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solicitudes o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peticiones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tienen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por tanto un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papel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activo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comunicación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(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dispositivo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 maestro o 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amo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).</w:t>
      </w:r>
    </w:p>
    <w:p w14:paraId="15FA4832" w14:textId="77777777" w:rsidR="000278BA" w:rsidRPr="000278BA" w:rsidRDefault="000278BA" w:rsidP="000278BA">
      <w:pPr>
        <w:numPr>
          <w:ilvl w:val="0"/>
          <w:numId w:val="2"/>
        </w:numPr>
        <w:shd w:val="clear" w:color="auto" w:fill="FFFFFF"/>
        <w:spacing w:after="180" w:line="240" w:lineRule="auto"/>
        <w:ind w:left="1320" w:right="600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Espera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y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recibe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las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respuestas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del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servidor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.</w:t>
      </w:r>
    </w:p>
    <w:p w14:paraId="3DB06734" w14:textId="77777777" w:rsidR="000278BA" w:rsidRPr="000278BA" w:rsidRDefault="000278BA" w:rsidP="000278BA">
      <w:pPr>
        <w:numPr>
          <w:ilvl w:val="0"/>
          <w:numId w:val="2"/>
        </w:numPr>
        <w:shd w:val="clear" w:color="auto" w:fill="FFFFFF"/>
        <w:spacing w:after="180" w:line="240" w:lineRule="auto"/>
        <w:ind w:left="1320" w:right="600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</w:pPr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Por lo general,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puede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conectarse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a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varios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servidores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a la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vez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.</w:t>
      </w:r>
    </w:p>
    <w:p w14:paraId="337402D8" w14:textId="77777777" w:rsidR="000278BA" w:rsidRPr="000278BA" w:rsidRDefault="000278BA" w:rsidP="000278BA">
      <w:pPr>
        <w:numPr>
          <w:ilvl w:val="0"/>
          <w:numId w:val="2"/>
        </w:numPr>
        <w:shd w:val="clear" w:color="auto" w:fill="FFFFFF"/>
        <w:spacing w:after="180" w:line="240" w:lineRule="auto"/>
        <w:ind w:left="1320" w:right="600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Normalmente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interactúa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directamente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con los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usuarios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finales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mediante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una 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interfaz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gráfica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de usuario.</w:t>
      </w:r>
    </w:p>
    <w:p w14:paraId="049DE0DA" w14:textId="77777777" w:rsidR="000278BA" w:rsidRPr="000278BA" w:rsidRDefault="000278BA" w:rsidP="000278BA">
      <w:pPr>
        <w:numPr>
          <w:ilvl w:val="0"/>
          <w:numId w:val="2"/>
        </w:numPr>
        <w:shd w:val="clear" w:color="auto" w:fill="FFFFFF"/>
        <w:spacing w:after="180" w:line="240" w:lineRule="auto"/>
        <w:ind w:left="1320" w:right="600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</w:pPr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Al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contratar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un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servicio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de redes, se debe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tener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cuenta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velocidad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conexión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que le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otorga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al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cliente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y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tipo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de cable que </w:t>
      </w:r>
      <w:proofErr w:type="spellStart"/>
      <w:proofErr w:type="gram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utiliza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,</w:t>
      </w:r>
      <w:proofErr w:type="gram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por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ejemplo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 : cable de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cobre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ronda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entre 1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ms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y 50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ms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.</w:t>
      </w:r>
    </w:p>
    <w:p w14:paraId="37C7D081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Al receptor de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solicitud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 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enviada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por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cliente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se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conoce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como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 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servidor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. Sus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características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son:</w:t>
      </w:r>
    </w:p>
    <w:p w14:paraId="0796BF61" w14:textId="77777777" w:rsidR="000278BA" w:rsidRPr="000278BA" w:rsidRDefault="000278BA" w:rsidP="000278BA">
      <w:pPr>
        <w:numPr>
          <w:ilvl w:val="0"/>
          <w:numId w:val="3"/>
        </w:numPr>
        <w:shd w:val="clear" w:color="auto" w:fill="FFFFFF"/>
        <w:spacing w:after="180" w:line="240" w:lineRule="auto"/>
        <w:ind w:left="1320" w:right="600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</w:pPr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Al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iniciarse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esperan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a que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lleguen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las solicitudes de los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clientes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desempeñan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entonces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un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papel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pasivo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comunicación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(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dispositivo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 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esclavo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).</w:t>
      </w:r>
    </w:p>
    <w:p w14:paraId="3D38AFE6" w14:textId="77777777" w:rsidR="000278BA" w:rsidRPr="000278BA" w:rsidRDefault="000278BA" w:rsidP="000278BA">
      <w:pPr>
        <w:numPr>
          <w:ilvl w:val="0"/>
          <w:numId w:val="3"/>
        </w:numPr>
        <w:shd w:val="clear" w:color="auto" w:fill="FFFFFF"/>
        <w:spacing w:after="180" w:line="240" w:lineRule="auto"/>
        <w:ind w:left="1320" w:right="600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Tras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recepción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de una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solicitud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, la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procesan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y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luego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envían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respuesta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al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cliente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.</w:t>
      </w:r>
    </w:p>
    <w:p w14:paraId="42C0E538" w14:textId="77777777" w:rsidR="000278BA" w:rsidRPr="000278BA" w:rsidRDefault="000278BA" w:rsidP="000278BA">
      <w:pPr>
        <w:numPr>
          <w:ilvl w:val="0"/>
          <w:numId w:val="3"/>
        </w:numPr>
        <w:shd w:val="clear" w:color="auto" w:fill="FFFFFF"/>
        <w:spacing w:after="180" w:line="240" w:lineRule="auto"/>
        <w:ind w:left="1320" w:right="600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</w:pPr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Por lo general,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aceptan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conexiones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desde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un gran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número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clientes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(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ciertos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casos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número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máximo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peticiones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puede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estar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limitado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).</w:t>
      </w:r>
    </w:p>
    <w:p w14:paraId="7D2666F0" w14:textId="77777777" w:rsidR="000278BA" w:rsidRPr="000278BA" w:rsidRDefault="000278BA" w:rsidP="000278BA">
      <w:pPr>
        <w:numPr>
          <w:ilvl w:val="0"/>
          <w:numId w:val="3"/>
        </w:numPr>
        <w:shd w:val="clear" w:color="auto" w:fill="FFFFFF"/>
        <w:spacing w:after="180" w:line="240" w:lineRule="auto"/>
        <w:ind w:left="1320" w:right="600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</w:pPr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No es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frecuente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que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interactúen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directamente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con los </w:t>
      </w:r>
      <w:proofErr w:type="spellStart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>usuarios</w:t>
      </w:r>
      <w:proofErr w:type="spellEnd"/>
      <w:r w:rsidRPr="000278BA">
        <w:rPr>
          <w:rFonts w:ascii="inherit" w:eastAsia="Times New Roman" w:hAnsi="inherit" w:cs="Tahoma"/>
          <w:color w:val="444444"/>
          <w:sz w:val="21"/>
          <w:szCs w:val="21"/>
          <w:lang w:val="en-150" w:eastAsia="en-150"/>
        </w:rPr>
        <w:t xml:space="preserve"> finales.</w:t>
      </w:r>
    </w:p>
    <w:p w14:paraId="4547FDF9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8. 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Problemas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de la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arquitectura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cliente-servidor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.</w:t>
      </w:r>
    </w:p>
    <w:p w14:paraId="75E70BCD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congestión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del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tráfico</w:t>
      </w:r>
      <w:proofErr w:type="spellEnd"/>
    </w:p>
    <w:p w14:paraId="3BBCA937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El software y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hardware de un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servidor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son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generalmente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muy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determinantes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. Un hardware regular de un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ordenador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personal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puede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no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poder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servir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cierta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cantidad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clientes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.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Normalmente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se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necesita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software y hardware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específicos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4FB472A1" w14:textId="17EEA20C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lastRenderedPageBreak/>
        <w:t>9. 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Defin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s-ES" w:eastAsia="en-150"/>
        </w:rPr>
        <w:t>a</w:t>
      </w: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arquitectura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tres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niveles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.</w:t>
      </w:r>
    </w:p>
    <w:p w14:paraId="589E678C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arquitectura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tres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niveles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existe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un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nivel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intermedio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.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Esto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significa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que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arquitectura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generalmente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está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compartida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por:</w:t>
      </w:r>
    </w:p>
    <w:p w14:paraId="4FF756A0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Un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cliente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es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decir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el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equipo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que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solicita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los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recursos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equipado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con una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interfaz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usuario (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generalmente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un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navegador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web) para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presentación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5EC32020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El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servidor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aplicaciones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(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también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denominado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software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intermedio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),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cuya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tarea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es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proporcionar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los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recursos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solicitados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pero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que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requiere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otro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servidor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para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hacerlo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7EB449F5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El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servidor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datos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que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proporciona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al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servidor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aplicaciones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los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datos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que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éste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solicitó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65863024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 </w:t>
      </w:r>
    </w:p>
    <w:p w14:paraId="67F1C3E5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10. 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Características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principales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de la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arquitectura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de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tres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niveles</w:t>
      </w:r>
      <w:proofErr w:type="spellEnd"/>
      <w:r w:rsidRPr="000278BA">
        <w:rPr>
          <w:rFonts w:ascii="Tahoma" w:eastAsia="Times New Roman" w:hAnsi="Tahoma" w:cs="Tahoma"/>
          <w:b/>
          <w:bCs/>
          <w:color w:val="444444"/>
          <w:sz w:val="21"/>
          <w:szCs w:val="21"/>
          <w:lang w:val="en-150" w:eastAsia="en-150"/>
        </w:rPr>
        <w:t>.</w:t>
      </w:r>
    </w:p>
    <w:p w14:paraId="40F51AD5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mayor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flexibilidad</w:t>
      </w:r>
      <w:proofErr w:type="spellEnd"/>
    </w:p>
    <w:p w14:paraId="161333C6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mayor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seguridad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,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ya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que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cada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servicio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la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tiene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definida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independientemente</w:t>
      </w:r>
      <w:proofErr w:type="spellEnd"/>
    </w:p>
    <w:p w14:paraId="79B5F6F6" w14:textId="77777777" w:rsidR="000278BA" w:rsidRPr="000278BA" w:rsidRDefault="000278BA" w:rsidP="000278BA">
      <w:pPr>
        <w:shd w:val="clear" w:color="auto" w:fill="FFFFFF"/>
        <w:spacing w:after="360" w:line="240" w:lineRule="auto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</w:pP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mejor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rendimiento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porque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se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reparten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 xml:space="preserve"> las </w:t>
      </w:r>
      <w:proofErr w:type="spellStart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tareas</w:t>
      </w:r>
      <w:proofErr w:type="spellEnd"/>
      <w:r w:rsidRPr="000278BA">
        <w:rPr>
          <w:rFonts w:ascii="Tahoma" w:eastAsia="Times New Roman" w:hAnsi="Tahoma" w:cs="Tahoma"/>
          <w:color w:val="444444"/>
          <w:sz w:val="21"/>
          <w:szCs w:val="21"/>
          <w:lang w:val="en-150" w:eastAsia="en-150"/>
        </w:rPr>
        <w:t>.</w:t>
      </w:r>
    </w:p>
    <w:p w14:paraId="630146BD" w14:textId="4BC5E9B0" w:rsidR="00FC5534" w:rsidRPr="000278BA" w:rsidRDefault="00FC5534" w:rsidP="000278BA">
      <w:pPr>
        <w:rPr>
          <w:lang w:val="es-ES"/>
        </w:rPr>
      </w:pPr>
    </w:p>
    <w:sectPr w:rsidR="00FC5534" w:rsidRPr="0002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5275"/>
    <w:multiLevelType w:val="multilevel"/>
    <w:tmpl w:val="11B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D17A7"/>
    <w:multiLevelType w:val="multilevel"/>
    <w:tmpl w:val="2332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51939"/>
    <w:multiLevelType w:val="hybridMultilevel"/>
    <w:tmpl w:val="08BA24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BA"/>
    <w:rsid w:val="000278BA"/>
    <w:rsid w:val="00FC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A36D"/>
  <w15:chartTrackingRefBased/>
  <w15:docId w15:val="{5D9F6AB6-251B-4806-9733-A8046750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Mendoza Zambrana</dc:creator>
  <cp:keywords/>
  <dc:description/>
  <cp:lastModifiedBy>Alejandro Mendoza Zambrana</cp:lastModifiedBy>
  <cp:revision>1</cp:revision>
  <dcterms:created xsi:type="dcterms:W3CDTF">2021-10-01T14:47:00Z</dcterms:created>
  <dcterms:modified xsi:type="dcterms:W3CDTF">2021-10-01T14:50:00Z</dcterms:modified>
</cp:coreProperties>
</file>