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D5" w:rsidRPr="004E49D5" w:rsidRDefault="004E49D5" w:rsidP="004E49D5">
      <w:pPr>
        <w:jc w:val="center"/>
        <w:rPr>
          <w:b/>
          <w:sz w:val="28"/>
        </w:rPr>
      </w:pPr>
      <w:r>
        <w:rPr>
          <w:b/>
          <w:sz w:val="28"/>
        </w:rPr>
        <w:t>Example Java Coding Standard</w:t>
      </w:r>
    </w:p>
    <w:tbl>
      <w:tblPr>
        <w:tblW w:w="88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6952"/>
      </w:tblGrid>
      <w:tr w:rsidR="004E49D5" w:rsidTr="005F5C3A">
        <w:tc>
          <w:tcPr>
            <w:tcW w:w="1909" w:type="dxa"/>
          </w:tcPr>
          <w:p w:rsidR="004E49D5" w:rsidRDefault="004E49D5" w:rsidP="00640838">
            <w:pPr>
              <w:pStyle w:val="ScriptTableHeader"/>
            </w:pPr>
            <w:r>
              <w:t>Purpose</w:t>
            </w:r>
          </w:p>
        </w:tc>
        <w:tc>
          <w:tcPr>
            <w:tcW w:w="6952" w:type="dxa"/>
          </w:tcPr>
          <w:p w:rsidR="004E49D5" w:rsidRDefault="004E49D5" w:rsidP="00640838">
            <w:pPr>
              <w:pStyle w:val="ScriptTableBullets1"/>
              <w:numPr>
                <w:ilvl w:val="0"/>
                <w:numId w:val="0"/>
              </w:numPr>
            </w:pPr>
            <w:r>
              <w:t>To guide implementation of Java programs</w:t>
            </w:r>
          </w:p>
        </w:tc>
      </w:tr>
      <w:tr w:rsidR="004E49D5" w:rsidTr="005F5C3A">
        <w:tc>
          <w:tcPr>
            <w:tcW w:w="1909" w:type="dxa"/>
          </w:tcPr>
          <w:p w:rsidR="004E49D5" w:rsidRDefault="0061019C" w:rsidP="00640838">
            <w:pPr>
              <w:pStyle w:val="ScriptTableHeader"/>
            </w:pPr>
            <w:r>
              <w:t>Classes</w:t>
            </w:r>
            <w:r w:rsidR="004E49D5">
              <w:t xml:space="preserve"> Headers</w:t>
            </w:r>
          </w:p>
        </w:tc>
        <w:tc>
          <w:tcPr>
            <w:tcW w:w="6952" w:type="dxa"/>
          </w:tcPr>
          <w:p w:rsidR="004E49D5" w:rsidRDefault="004E49D5" w:rsidP="00640838">
            <w:pPr>
              <w:pStyle w:val="ScriptTableText"/>
            </w:pPr>
            <w:r>
              <w:t>Begin all programs with a descriptive header.</w:t>
            </w:r>
          </w:p>
        </w:tc>
      </w:tr>
      <w:tr w:rsidR="004E49D5" w:rsidTr="005F5C3A">
        <w:tc>
          <w:tcPr>
            <w:tcW w:w="1909" w:type="dxa"/>
          </w:tcPr>
          <w:p w:rsidR="004E49D5" w:rsidRDefault="004E49D5" w:rsidP="00640838">
            <w:pPr>
              <w:pStyle w:val="ScriptTableHeader"/>
            </w:pPr>
            <w:r>
              <w:t>Header Format</w:t>
            </w:r>
          </w:p>
        </w:tc>
        <w:tc>
          <w:tcPr>
            <w:tcW w:w="6952" w:type="dxa"/>
          </w:tcPr>
          <w:p w:rsidR="00646519" w:rsidRDefault="00070E2F" w:rsidP="005F5C3A">
            <w:pPr>
              <w:pStyle w:val="ScriptTableText"/>
              <w:ind w:left="200" w:hangingChars="100" w:hanging="200"/>
            </w:pPr>
            <w:r>
              <w:t>/ **</w:t>
            </w:r>
            <w:r w:rsidR="00646519">
              <w:rPr>
                <w:rFonts w:hint="eastAsia"/>
              </w:rPr>
              <w:t>cl</w:t>
            </w:r>
            <w:r w:rsidR="00646519">
              <w:t>ass begin</w:t>
            </w:r>
          </w:p>
          <w:p w:rsidR="005432D5" w:rsidRDefault="00070E2F" w:rsidP="005F5C3A">
            <w:pPr>
              <w:pStyle w:val="ScriptTableText"/>
              <w:ind w:left="200" w:hangingChars="100" w:hanging="200"/>
            </w:pPr>
            <w:r>
              <w:t xml:space="preserve"> *#</w:t>
            </w:r>
            <w:r w:rsidR="005432D5">
              <w:t>#class name</w:t>
            </w:r>
          </w:p>
          <w:p w:rsidR="00646519" w:rsidRDefault="00070E2F" w:rsidP="00646519">
            <w:pPr>
              <w:pStyle w:val="ScriptTableText"/>
              <w:ind w:leftChars="50" w:left="220" w:hangingChars="50" w:hanging="100"/>
            </w:pPr>
            <w:r>
              <w:t xml:space="preserve">* </w:t>
            </w:r>
            <w:r w:rsidR="004E49D5">
              <w:t>Program Assignment:  the program number</w:t>
            </w:r>
          </w:p>
          <w:p w:rsidR="00646519" w:rsidRDefault="00070E2F" w:rsidP="00646519">
            <w:pPr>
              <w:pStyle w:val="ScriptTableText"/>
              <w:ind w:leftChars="50" w:left="220" w:hangingChars="50" w:hanging="100"/>
            </w:pPr>
            <w:r>
              <w:t xml:space="preserve">* </w:t>
            </w:r>
            <w:bookmarkStart w:id="0" w:name="_GoBack"/>
            <w:bookmarkEnd w:id="0"/>
            <w:r w:rsidR="00646519">
              <w:t>Description:          a short description of the program</w:t>
            </w:r>
          </w:p>
          <w:p w:rsidR="00646519" w:rsidRDefault="00646519" w:rsidP="00646519">
            <w:pPr>
              <w:pStyle w:val="ScriptTableText"/>
              <w:ind w:leftChars="50" w:left="220" w:hangingChars="50" w:hanging="100"/>
            </w:pPr>
            <w:r>
              <w:t>*/</w:t>
            </w:r>
          </w:p>
          <w:p w:rsidR="00FE17B1" w:rsidRDefault="00FE17B1" w:rsidP="00646519">
            <w:pPr>
              <w:pStyle w:val="ScriptTableText"/>
            </w:pPr>
            <w:r>
              <w:t>//class end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Reuse Instructions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Bullets1"/>
            </w:pPr>
            <w:r>
              <w:t>Describe how the program is used: declaration format, parameter values, types, and formats.</w:t>
            </w:r>
          </w:p>
          <w:p w:rsidR="004E49D5" w:rsidRDefault="004E49D5" w:rsidP="0052100F">
            <w:pPr>
              <w:pStyle w:val="ScriptTableBullets1"/>
            </w:pPr>
            <w:r>
              <w:t xml:space="preserve">Provide warnings of illegal values, overflow conditions, or other conditions that could potentially result in improper operation. 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Reuse Instruction Example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2D5" w:rsidRDefault="004E49D5" w:rsidP="004E49D5">
            <w:pPr>
              <w:pStyle w:val="ScriptTableText"/>
            </w:pPr>
            <w:r>
              <w:t>/</w:t>
            </w:r>
            <w:r w:rsidR="00646519">
              <w:t xml:space="preserve"> </w:t>
            </w:r>
            <w:r>
              <w:t>*</w:t>
            </w:r>
            <w:r w:rsidR="00070E2F">
              <w:t xml:space="preserve"> </w:t>
            </w:r>
            <w:r w:rsidR="00646519">
              <w:t>method begin</w:t>
            </w:r>
          </w:p>
          <w:p w:rsidR="004E49D5" w:rsidRDefault="004E49D5" w:rsidP="004E49D5">
            <w:pPr>
              <w:pStyle w:val="ScriptTableText"/>
            </w:pPr>
            <w:r>
              <w:t xml:space="preserve"> </w:t>
            </w:r>
            <w:r w:rsidR="00646519">
              <w:t>*</w:t>
            </w:r>
            <w:r>
              <w:t xml:space="preserve"> </w:t>
            </w:r>
            <w:r w:rsidR="005432D5">
              <w:t>#method name</w:t>
            </w:r>
            <w:r>
              <w:t xml:space="preserve">                                                        </w:t>
            </w:r>
          </w:p>
          <w:p w:rsidR="004E49D5" w:rsidRDefault="004E49D5" w:rsidP="004E49D5">
            <w:pPr>
              <w:pStyle w:val="ScriptTableText"/>
            </w:pPr>
            <w:r>
              <w:t xml:space="preserve"> </w:t>
            </w:r>
            <w:r w:rsidR="00646519">
              <w:t>*</w:t>
            </w:r>
            <w:r>
              <w:t xml:space="preserve"> @</w:t>
            </w:r>
            <w:proofErr w:type="spellStart"/>
            <w:r>
              <w:t>param</w:t>
            </w:r>
            <w:proofErr w:type="spellEnd"/>
            <w:r>
              <w:t xml:space="preserve"> student                    </w:t>
            </w:r>
          </w:p>
          <w:p w:rsidR="00646519" w:rsidRDefault="00070E2F" w:rsidP="00646519">
            <w:pPr>
              <w:pStyle w:val="ScriptTableText"/>
              <w:ind w:left="200" w:hangingChars="100" w:hanging="200"/>
            </w:pPr>
            <w:r>
              <w:t xml:space="preserve"> * </w:t>
            </w:r>
            <w:r w:rsidR="004E49D5">
              <w:t xml:space="preserve">@return </w:t>
            </w:r>
          </w:p>
          <w:p w:rsidR="004E49D5" w:rsidRDefault="00646519" w:rsidP="00646519">
            <w:pPr>
              <w:pStyle w:val="ScriptTableText"/>
              <w:ind w:left="200" w:hangingChars="100" w:hanging="200"/>
            </w:pPr>
            <w:r>
              <w:t xml:space="preserve"> */</w:t>
            </w:r>
            <w:r w:rsidR="004E49D5">
              <w:t xml:space="preserve">                                                         </w:t>
            </w:r>
            <w:r>
              <w:t xml:space="preserve">                          </w:t>
            </w:r>
          </w:p>
          <w:p w:rsidR="00FE17B1" w:rsidRDefault="00FE17B1" w:rsidP="004E49D5">
            <w:pPr>
              <w:pStyle w:val="Script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//method end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Identifiers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4E49D5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Identifier Example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4E49D5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student  = 0;                         //  This is GOOD </w:t>
            </w:r>
          </w:p>
          <w:p w:rsidR="004E49D5" w:rsidRDefault="004E49D5" w:rsidP="00646519">
            <w:pPr>
              <w:pStyle w:val="ScriptTableText"/>
            </w:pPr>
            <w:r>
              <w:t>f</w:t>
            </w:r>
            <w:r w:rsidR="00646519">
              <w:t>l</w:t>
            </w:r>
            <w:r>
              <w:t xml:space="preserve">oat  x4, j, </w:t>
            </w:r>
            <w:proofErr w:type="spellStart"/>
            <w:r>
              <w:t>ftave</w:t>
            </w:r>
            <w:proofErr w:type="spellEnd"/>
            <w:r>
              <w:t xml:space="preserve">;                       </w:t>
            </w:r>
            <w:r w:rsidR="00646519">
              <w:t xml:space="preserve"> </w:t>
            </w:r>
            <w:r>
              <w:t xml:space="preserve">//  This is BAD 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Comments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Bullets1"/>
            </w:pPr>
            <w:r>
              <w:t>Document the code so the reader can understand its operation.</w:t>
            </w:r>
          </w:p>
          <w:p w:rsidR="004E49D5" w:rsidRDefault="004E49D5" w:rsidP="0052100F">
            <w:pPr>
              <w:pStyle w:val="ScriptTableBullets1"/>
            </w:pPr>
            <w:r>
              <w:t>Comments should explain both the purpose and behavior of the code.</w:t>
            </w:r>
          </w:p>
          <w:p w:rsidR="004E49D5" w:rsidRDefault="004E49D5" w:rsidP="0052100F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Good Comment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646519" w:rsidP="004E49D5">
            <w:pPr>
              <w:pStyle w:val="ScriptTableText"/>
            </w:pPr>
            <w:proofErr w:type="gramStart"/>
            <w:r>
              <w:t>i</w:t>
            </w:r>
            <w:r w:rsidR="004E49D5">
              <w:t>f</w:t>
            </w:r>
            <w:proofErr w:type="gramEnd"/>
            <w:r>
              <w:t xml:space="preserve"> </w:t>
            </w:r>
            <w:r w:rsidR="004E49D5">
              <w:t>(</w:t>
            </w:r>
            <w:proofErr w:type="spellStart"/>
            <w:r w:rsidR="004E49D5">
              <w:t>record_count</w:t>
            </w:r>
            <w:proofErr w:type="spellEnd"/>
            <w:r w:rsidR="004E49D5">
              <w:t xml:space="preserve"> &gt; limit)  //have all records been processed?                                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Bad Comment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646519" w:rsidP="004E49D5">
            <w:pPr>
              <w:pStyle w:val="ScriptTableText"/>
            </w:pPr>
            <w:r>
              <w:t>i</w:t>
            </w:r>
            <w:r w:rsidR="004E49D5">
              <w:t>f</w:t>
            </w:r>
            <w:r>
              <w:t xml:space="preserve"> </w:t>
            </w:r>
            <w:r w:rsidR="004E49D5">
              <w:t>(</w:t>
            </w:r>
            <w:proofErr w:type="spellStart"/>
            <w:r w:rsidR="004E49D5">
              <w:t>record_count</w:t>
            </w:r>
            <w:proofErr w:type="spellEnd"/>
            <w:r w:rsidR="004E49D5">
              <w:t xml:space="preserve"> &gt; limit)  //check if record count exceeds limit                               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Blank Spaces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Bullets1"/>
            </w:pPr>
            <w:r>
              <w:t>Write programs with sufficient spacing so they do not appear crowded.</w:t>
            </w:r>
          </w:p>
          <w:p w:rsidR="004E49D5" w:rsidRDefault="004E49D5" w:rsidP="0052100F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Indenting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Bullets1"/>
            </w:pPr>
            <w:r>
              <w:t>Indent each brace level from the preceding level.</w:t>
            </w:r>
          </w:p>
          <w:p w:rsidR="004E49D5" w:rsidRDefault="004E49D5" w:rsidP="0052100F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Indenting Example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4E49D5">
            <w:pPr>
              <w:pStyle w:val="ScriptTableText"/>
            </w:pPr>
            <w:r>
              <w:t>while (true){</w:t>
            </w:r>
          </w:p>
          <w:p w:rsidR="004E49D5" w:rsidRDefault="004E49D5" w:rsidP="004E49D5">
            <w:pPr>
              <w:pStyle w:val="ScriptTableText"/>
            </w:pPr>
            <w:r>
              <w:t xml:space="preserve">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“Hello</w:t>
            </w:r>
            <w:r w:rsidR="00646519">
              <w:t xml:space="preserve"> World</w:t>
            </w:r>
            <w:r>
              <w:t>!”);</w:t>
            </w:r>
          </w:p>
          <w:p w:rsidR="004E49D5" w:rsidRDefault="004E49D5" w:rsidP="004E49D5">
            <w:pPr>
              <w:pStyle w:val="ScriptTableText"/>
            </w:pPr>
            <w:r>
              <w:t>}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Capitalization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Bullets1"/>
            </w:pPr>
            <w:r>
              <w:t>Capitalize all finals.</w:t>
            </w:r>
          </w:p>
          <w:p w:rsidR="004E49D5" w:rsidRDefault="005F5C3A" w:rsidP="0052100F">
            <w:pPr>
              <w:pStyle w:val="ScriptTableBullets1"/>
            </w:pPr>
            <w:r>
              <w:t>Use Camel-</w:t>
            </w:r>
            <w:r w:rsidR="004E49D5">
              <w:t>case</w:t>
            </w:r>
            <w:r>
              <w:t xml:space="preserve"> formula to name</w:t>
            </w:r>
            <w:r w:rsidR="004E49D5">
              <w:t xml:space="preserve"> all other identifiers.</w:t>
            </w:r>
          </w:p>
          <w:p w:rsidR="004E49D5" w:rsidRDefault="004E49D5" w:rsidP="0052100F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4E49D5" w:rsidTr="005F5C3A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4E49D5" w:rsidP="0052100F">
            <w:pPr>
              <w:pStyle w:val="ScriptTableHeader"/>
            </w:pPr>
            <w:r>
              <w:t>Capitalization Examples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9D5" w:rsidRDefault="005F5C3A" w:rsidP="0052100F">
            <w:pPr>
              <w:pStyle w:val="ScriptTableText"/>
            </w:pPr>
            <w:r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DEFAULT_NUMBER_OF_</w:t>
            </w:r>
            <w:r w:rsidR="004E49D5">
              <w:t>STUDENTS = 15</w:t>
            </w:r>
            <w:r w:rsidR="004E49D5">
              <w:rPr>
                <w:rFonts w:hint="eastAsia"/>
              </w:rPr>
              <w:t>；</w:t>
            </w:r>
          </w:p>
          <w:p w:rsidR="004E49D5" w:rsidRDefault="004E49D5" w:rsidP="005F5C3A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r w:rsidR="005F5C3A">
              <w:t>S</w:t>
            </w:r>
            <w:r>
              <w:t>ize</w:t>
            </w:r>
            <w:proofErr w:type="spellEnd"/>
            <w:r>
              <w:t xml:space="preserve"> = DEFAULT</w:t>
            </w:r>
            <w:r w:rsidR="005F5C3A">
              <w:t>_NUMBER_OF_</w:t>
            </w:r>
            <w:r>
              <w:t>STUDENTS</w:t>
            </w:r>
            <w:r>
              <w:rPr>
                <w:rFonts w:hint="eastAsia"/>
              </w:rPr>
              <w:t>；</w:t>
            </w:r>
          </w:p>
        </w:tc>
      </w:tr>
    </w:tbl>
    <w:p w:rsidR="00344073" w:rsidRDefault="00344073"/>
    <w:sectPr w:rsidR="0034407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EB" w:rsidRDefault="000D27EB" w:rsidP="004E49D5">
      <w:r>
        <w:separator/>
      </w:r>
    </w:p>
  </w:endnote>
  <w:endnote w:type="continuationSeparator" w:id="0">
    <w:p w:rsidR="000D27EB" w:rsidRDefault="000D27EB" w:rsidP="004E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EB" w:rsidRDefault="000D27EB" w:rsidP="004E49D5">
      <w:r>
        <w:separator/>
      </w:r>
    </w:p>
  </w:footnote>
  <w:footnote w:type="continuationSeparator" w:id="0">
    <w:p w:rsidR="000D27EB" w:rsidRDefault="000D27EB" w:rsidP="004E4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9D5" w:rsidRDefault="004E49D5" w:rsidP="004E49D5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D5"/>
    <w:rsid w:val="00070E2F"/>
    <w:rsid w:val="000D27EB"/>
    <w:rsid w:val="00344073"/>
    <w:rsid w:val="004E49D5"/>
    <w:rsid w:val="005432D5"/>
    <w:rsid w:val="005F5C3A"/>
    <w:rsid w:val="0061019C"/>
    <w:rsid w:val="00646519"/>
    <w:rsid w:val="006632AB"/>
    <w:rsid w:val="006A0EDA"/>
    <w:rsid w:val="006D38CF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1E714AD-A0E5-4E7E-983A-0EB2207D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D5"/>
    <w:rPr>
      <w:rFonts w:ascii="Times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riptTableHeader">
    <w:name w:val="ScriptTableHeader"/>
    <w:rsid w:val="004E49D5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4E49D5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4E49D5"/>
    <w:pPr>
      <w:numPr>
        <w:numId w:val="1"/>
      </w:numPr>
      <w:tabs>
        <w:tab w:val="left" w:pos="180"/>
      </w:tabs>
    </w:pPr>
  </w:style>
  <w:style w:type="paragraph" w:styleId="a3">
    <w:name w:val="header"/>
    <w:basedOn w:val="a"/>
    <w:link w:val="Char"/>
    <w:uiPriority w:val="99"/>
    <w:unhideWhenUsed/>
    <w:rsid w:val="004E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D5"/>
    <w:rPr>
      <w:rFonts w:ascii="Times" w:hAnsi="Times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E4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D5"/>
    <w:rPr>
      <w:rFonts w:ascii="Times" w:hAnsi="Times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1813</Characters>
  <Application>Microsoft Office Word</Application>
  <DocSecurity>0</DocSecurity>
  <Lines>15</Lines>
  <Paragraphs>4</Paragraphs>
  <ScaleCrop>false</ScaleCrop>
  <Company> 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5</cp:revision>
  <dcterms:created xsi:type="dcterms:W3CDTF">2015-07-08T12:50:00Z</dcterms:created>
  <dcterms:modified xsi:type="dcterms:W3CDTF">2015-07-09T05:54:00Z</dcterms:modified>
</cp:coreProperties>
</file>