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JPEG" ContentType="image/jpeg"/>
  <Default Extension="xml" ContentType="application/xml"/>
  <Override PartName="/docProps/app.xml" ContentType="application/vnd.openxmlformats-officedocument.extended-properties+xml"/>
  <Override PartName="/word/header_yunshuwatermark.xml" ContentType="application/vnd.openxmlformats-officedocument.wordprocessingml.header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  <w:t>绝密★ 内部传阅</w:t>
      </w:r>
    </w:p>
    <w:p>
      <w:pP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</w:pPr>
    </w:p>
    <w:p>
      <w:pP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  <w:t>林泽远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  <w:tab/>
        <w:t>亿格云,研发中心,核心平台部,架构组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  <w:tab/>
        <w:t>LinZeyuan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  <w:tab/>
        <w:t>公司设备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  <w:tab/>
        <w:t>linzeyuan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  <w:tab/>
        <w:t>13800138001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  <w:tab/>
        <w:t>linzeyuan@eaglecloud.example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  <w:tab/>
        <w:t>11010119900307123X</w:t>
      </w:r>
    </w:p>
    <w:p>
      <w:pP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  <w:t>沈知行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  <w:tab/>
        <w:t>亿格云,研发中心,数据安全部,策略组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  <w:tab/>
        <w:t>ShenZhixing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  <w:tab/>
        <w:t>公司设备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  <w:tab/>
        <w:t>shenzhixing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  <w:tab/>
        <w:t>13900139002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  <w:tab/>
        <w:t>shenzhixing@eaglecloud.example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  <w:tab/>
        <w:t>310101198812214568</w:t>
      </w:r>
    </w:p>
    <w:p>
      <w:pP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  <w:t>顾明川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  <w:tab/>
        <w:t>亿格云,研发中心,终端安全部,客户端组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  <w:tab/>
        <w:t>GuMingchuan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  <w:tab/>
        <w:t>个人设备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  <w:tab/>
        <w:t>gumingchuan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  <w:tab/>
        <w:t>13700137003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  <w:tab/>
        <w:t>gumingchuan@eaglecloud.example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  <w:tab/>
        <w:t>440101199506182736</w:t>
      </w:r>
    </w:p>
    <w:p>
      <w:pP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</w:pPr>
    </w:p>
    <w:p>
      <w:pP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  <w:t>系统接入信息</w:t>
      </w:r>
    </w:p>
    <w:p>
      <w:pP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  <w:t>生产网关：https://gateway-prod.internal.eaglecloud.local</w:t>
      </w:r>
    </w:p>
    <w:p>
      <w:pP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  <w:t>内网地址：10.24.18.35</w:t>
      </w:r>
    </w:p>
    <w:p>
      <w:pP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  <w:t>数据库地址：mysql-prod-01.internal.eaglecloud.local:3306</w:t>
      </w:r>
    </w:p>
    <w:p>
      <w:pP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  <w:t>数据库账号：finance_readonly</w:t>
      </w:r>
    </w:p>
    <w:p>
      <w:pP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  <w:t>数据库口令：Ec@2026-Internal-Only</w:t>
      </w:r>
    </w:p>
    <w:p>
      <w:pP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  <w:t>堡垒机账号：ops_admin</w:t>
      </w:r>
    </w:p>
    <w:p>
      <w:pP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  <w:t>临时授权码：YGY-SEC-2026-0611-8842</w:t>
      </w:r>
    </w:p>
    <w:p>
      <w:pP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</w:pPr>
    </w:p>
    <w:p>
      <w:pP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  <w:t>密钥与令牌</w:t>
      </w:r>
    </w:p>
    <w:p>
      <w:pP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  <w:t>AccessKeyId：AKIAIOSFODNN7EXAMPLE</w:t>
      </w:r>
    </w:p>
    <w:p>
      <w:pP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  <w:t>SecretAccessKey：wJalrXUtnFEMI/K7MDENG/bPxRfiCYEXAMPLEKEY</w:t>
      </w:r>
    </w:p>
    <w:p>
      <w:pP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  <w:t>Bearer Token：eyJhbGciOiJIUzI1NiIsInR5cCI6IkpXVCJ9.eyJ1c2VyIjoiinternal-admin\",\"scope\":\"confidential\"}.signature</w:t>
      </w:r>
    </w:p>
    <w:p>
      <w:pP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  <w:t>API Key：sk-prod-eaglecloud-9f8c7d6e5a4b3c2d1e0f</w:t>
      </w:r>
    </w:p>
    <w:p>
      <w:pP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  <w:t>Webhook：https://hooks.internal.eaglecloud.local/notify/secret-channel</w:t>
      </w:r>
    </w:p>
    <w:p>
      <w:pP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</w:pPr>
    </w:p>
    <w:p>
      <w:pP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  <w:t>财务与合同</w:t>
      </w:r>
    </w:p>
    <w:p>
      <w:pP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  <w:t>客户名称：华东政企联合项目组</w:t>
      </w:r>
    </w:p>
    <w:p>
      <w:pP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  <w:t>合同编号：EC-CN-2026-0611-9008</w:t>
      </w:r>
    </w:p>
    <w:p>
      <w:pP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  <w:t>合同金额：¥8,460,000.00</w:t>
      </w:r>
    </w:p>
    <w:p>
      <w:pP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  <w:t>付款账户：6222020202020202020</w:t>
      </w:r>
    </w:p>
    <w:p>
      <w:pP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  <w:t>开户行：中国工商银行北京金融街支行</w:t>
      </w:r>
    </w:p>
    <w:p>
      <w:pP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  <w:t>纳税识别号：91110</w:t>
      </w:r>
    </w:p>
    <w:p>
      <w:pPr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  <w:shd w:val="clear" w:fill="FFFFFF"/>
          <w:lang w:eastAsia="zh-CN"/>
          <w:woUserID w:val="1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  <w:headerReference r:id="rId5" w:type="default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altName w:val="Kingsoft Confetti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Arial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Confetti">
    <w:panose1 w:val="05000100010000000000"/>
    <w:charset w:val="00"/>
    <w:family w:val="auto"/>
    <w:pitch w:val="default"/>
    <w:sig w:usb0="00000000" w:usb1="00000000" w:usb2="00000000" w:usb3="00000000" w:csb0="8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auto"/>
    <w:pitch w:val="default"/>
    <w:sig w:usb0="E0002AFF" w:usb1="C0007843" w:usb2="00000009" w:usb3="00000000" w:csb0="400001FF" w:csb1="FFFF0000"/>
  </w:font>
  <w:font w:name="Segoe UI">
    <w:altName w:val="Arial"/>
    <w:panose1 w:val="020B0502040204020203"/>
    <w:charset w:val="00"/>
    <w:family w:val="auto"/>
    <w:pitch w:val="default"/>
    <w:sig w:usb0="00000000" w:usb1="00000000" w:usb2="00000009" w:usb3="00000000" w:csb0="200001FF" w:csb1="00000000"/>
  </w:font>
  <w:font w:name="Verdana">
    <w:panose1 w:val="020B0604030504040204"/>
    <w:charset w:val="00"/>
    <w:family w:val="auto"/>
    <w:pitch w:val="default"/>
    <w:sig w:usb0="A10006FF" w:usb1="4000205B" w:usb2="00000010" w:usb3="00000000" w:csb0="2000019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</w:fonts>
</file>

<file path=word/header_yunshuwatermark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cid="http://schemas.microsoft.com/office/word/2016/wordml/cid" xmlns:w16se="http://schemas.microsoft.com/office/word/2015/wordml/symex" mc:Ignorable="w14 w15 wp14 w16se w16cid">
  <w:p>
    <w:r>
      <w:pict>
        <v:shapetype id="_x0000_t75" coordsize="21600,21600" o:spt="75" o:preferrelative="t" filled="f" stroked="f">
          <v:stor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n="t"/>
        </v:shapetype>
        <v:shape id="EagleCloudWatermark" o:spid="_x0000_s2051" type="#_x0000_t75" style="width:103pt;height:51pt;;margin-top:0;margin-left:0;mso-position-horizontal:right;mso-position-horizontal-relative:page;mso-position-vertical:bottom;mso-position-vertical-relative:page;position:absolute;z-index:251661312">
          <v:imagedata r:id="rId1" o:title="EagleCloudWatermark-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E01131C"/>
    <w:rsid w:val="2E01131C"/>
    <w:rsid w:val="57EE11AC"/>
    <w:rsid w:val="5EA26B50"/>
    <w:rsid w:val="FD7FD9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header" Target="header_yunshuwatermark.xml"/></Relationships>

</file>

<file path=word/_rels/header_yunshuwatermark.xml.rels><?xml version="1.0" encoding="UTF-8"?>
<Relationships xmlns="http://schemas.openxmlformats.org/package/2006/relationships"><Relationship Id="rId1" Type="http://schemas.openxmlformats.org/officeDocument/2006/relationships/image" Target="media/image10000.png"/></Relationships>
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Words>0</Words>
  <Characters>0</Characters>
  <Lines>0</Lines>
  <Paragraphs>0</Paragraphs>
  <TotalTime>0</TotalTime>
  <ScaleCrop>false</ScaleCrop>
  <LinksUpToDate>false</LinksUpToDate>
  <CharactersWithSpaces>0</CharactersWithSpaces>
  <Application>WPS Office WWO_dingtalk_20240221035043-c523bba0e7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2025-08-22T22:56:00Z</dcterms:created>
  <dc:creator>Sail</dc:creator>
  <cp:lastModifiedBy>Sail</cp:lastModifiedBy>
  <dcterms:modified xsi:type="dcterms:W3CDTF">2026-08-04T15:50:05Z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2052-0.0.0.0</vt:lpwstr>
  </property>
  <property fmtid="{D5CDD505-2E9C-101B-9397-08002B2CF9AE}" pid="3" name="ICV">
    <vt:lpwstr>B3FD5A92B29F4FB989E1B32D6FDED50F_11</vt:lpwstr>
  </property>
  <property fmtid="{D5CDD505-2E9C-101B-9397-08002B2CF9AE}" pid="4" name="KSOTemplateDocerSaveRecord">
    <vt:lpwstr>eyJoZGlkIjoiMTM0OGZjNWQwODg2Y2MxMjI3NTliOTNiMDIzMTNhMWIiLCJ1c2VySWQiOiI0MDE0Mzk5NDYifQ==</vt:lpwstr>
  </property>
  <property fmtid="{D5CDD505-2E9C-101B-9397-08002B2CF9AE}" pid="5" name="EagleCloud">
    <vt:lpwstr>61676334b4e8422151e4396755301438fd3bce868d989e6a1861dca64267c4e27ba99862a8c4cfff74aae7ea7ea260fd6f6804599496a5dbbbdb023ac7e6f8ddff5b5fbc9c51b3e413d116a227ea4f6cd592383ebc3d2c7cb116e663995d8a8df0bcc59803d34907f7d7a82c63a356b6c11a756911a09c5d9aa4fe099e8fc2f</vt:lpwstr>
  </property>
  <property fmtid="{D5CDD505-2E9C-101B-9397-08002B2CF9AE}" pid="6" name="EagleCloud1">
    <vt:lpwstr>e6a433e33096253c8b5a6b603a78d546e7752fcf5c4ecff12fe9cbd3d59d007de5143bff92305ab1b0d9abf79c3efd39d3d62e7fa1143a39db1fd38dc24609e4ac792562fc092cb9f14142b9d68f6e49145a2f968ba42e83a668f50db95a2e1cec101ec72bc4a367933dcc555243f6cf43b3be275b691f500ffd2ec8c93dbbc</vt:lpwstr>
  </property>
  <property fmtid="{D5CDD505-2E9C-101B-9397-08002B2CF9AE}" pid="7" name="EagleCloud2">
    <vt:lpwstr>b43c386c81eef0e46bfcab873ef1cc52d077e3b28e7eb46a3630addcad188ef06fbe05d96b743579a70eb11106c5eb34279cb8199b22c6f20930bc94ce14c933e61b7132edcf77b8a68e00de33b8dabe3e3a495b75d083bf38612bb251c04be19982d725fad433aeb1251425bbc6d8f17b143422aef4141e7d11b140fe935f3</vt:lpwstr>
  </property>
  <property fmtid="{D5CDD505-2E9C-101B-9397-08002B2CF9AE}" pid="8" name="EagleCloud3">
    <vt:lpwstr>3570fb926e201b5a5ef84097c8f87a8391a</vt:lpwstr>
  </property>
</Properties>
</file>