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2979" w:rsidR="00AE706D" w:rsidP="008C7FAB" w:rsidRDefault="008C7FAB" w14:paraId="3B0DF88F" w14:textId="1F68CA65">
      <w:pPr>
        <w:pStyle w:val="Titel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 review</w:t>
      </w:r>
    </w:p>
    <w:p w:rsidRPr="00882979" w:rsidR="00B60EBD" w:rsidP="008C7FAB" w:rsidRDefault="00B60EBD" w14:paraId="434E365D" w14:textId="5EAD54C7">
      <w:pPr>
        <w:rPr>
          <w:lang w:val="en-GB"/>
        </w:rPr>
      </w:pPr>
      <w:r w:rsidRPr="6E7EE9FE" w:rsidR="00B60EBD">
        <w:rPr>
          <w:lang w:val="en-GB"/>
        </w:rPr>
        <w:t>Datum:</w:t>
      </w:r>
      <w:r w:rsidRPr="6E7EE9FE" w:rsidR="00FF2832">
        <w:rPr>
          <w:lang w:val="en-GB"/>
        </w:rPr>
        <w:t xml:space="preserve"> </w:t>
      </w:r>
      <w:r w:rsidRPr="6E7EE9FE" w:rsidR="4F117720">
        <w:rPr>
          <w:lang w:val="en-GB"/>
        </w:rPr>
        <w:t>27</w:t>
      </w:r>
      <w:r w:rsidRPr="6E7EE9FE" w:rsidR="00FF2832">
        <w:rPr>
          <w:lang w:val="en-GB"/>
        </w:rPr>
        <w:t>-03-2024</w:t>
      </w:r>
      <w:r>
        <w:br/>
      </w:r>
      <w:r w:rsidRPr="6E7EE9FE" w:rsidR="006F06C0">
        <w:rPr>
          <w:lang w:val="en-GB"/>
        </w:rPr>
        <w:t xml:space="preserve">Module: </w:t>
      </w:r>
      <w:r w:rsidRPr="6E7EE9FE" w:rsidR="006047AD">
        <w:rPr>
          <w:lang w:val="en-GB"/>
        </w:rPr>
        <w:t>ADSD SL2a</w:t>
      </w:r>
    </w:p>
    <w:tbl>
      <w:tblPr>
        <w:tblStyle w:val="Rastertabel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:rsidTr="00EF1B28" w14:paraId="550F5F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F1B28" w:rsidP="008C7FAB" w:rsidRDefault="00EF1B28" w14:paraId="70D22ECD" w14:textId="04B64B36">
            <w:r>
              <w:t>#</w:t>
            </w:r>
          </w:p>
        </w:tc>
        <w:tc>
          <w:tcPr>
            <w:tcW w:w="4394" w:type="dxa"/>
          </w:tcPr>
          <w:p w:rsidR="00EF1B28" w:rsidP="008C7FAB" w:rsidRDefault="00EF1B28" w14:paraId="4A5A56B3" w14:textId="73A40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:rsidR="00EF1B28" w:rsidP="008C7FAB" w:rsidRDefault="00EF1B28" w14:paraId="06BCDDFC" w14:textId="478CE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:rsidTr="00EF1B28" w14:paraId="382D71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F1B28" w:rsidP="008C7FAB" w:rsidRDefault="00EF1B28" w14:paraId="49BEAC79" w14:textId="282BA3D3">
            <w:r>
              <w:t>1</w:t>
            </w:r>
          </w:p>
        </w:tc>
        <w:tc>
          <w:tcPr>
            <w:tcW w:w="4394" w:type="dxa"/>
          </w:tcPr>
          <w:p w:rsidR="00EF1B28" w:rsidP="008C7FAB" w:rsidRDefault="00FF2832" w14:paraId="32EB789F" w14:textId="09E9D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Radjen</w:t>
            </w:r>
            <w:proofErr w:type="spellEnd"/>
            <w:r>
              <w:t xml:space="preserve"> Ellis</w:t>
            </w:r>
          </w:p>
        </w:tc>
        <w:tc>
          <w:tcPr>
            <w:tcW w:w="4394" w:type="dxa"/>
          </w:tcPr>
          <w:p w:rsidR="00EF1B28" w:rsidP="008C7FAB" w:rsidRDefault="00FF2832" w14:paraId="0E7F3D5D" w14:textId="38CA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Sander </w:t>
            </w:r>
            <w:proofErr w:type="spellStart"/>
            <w:r>
              <w:t>Borgman</w:t>
            </w:r>
            <w:proofErr w:type="spellEnd"/>
          </w:p>
        </w:tc>
      </w:tr>
      <w:tr w:rsidR="00EF1B28" w:rsidTr="00EF1B28" w14:paraId="6648A4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F1B28" w:rsidP="008C7FAB" w:rsidRDefault="00EF1B28" w14:paraId="42608CD6" w14:textId="2D38A29B">
            <w:r>
              <w:t>2</w:t>
            </w:r>
          </w:p>
        </w:tc>
        <w:tc>
          <w:tcPr>
            <w:tcW w:w="4394" w:type="dxa"/>
          </w:tcPr>
          <w:p w:rsidR="00EF1B28" w:rsidP="008C7FAB" w:rsidRDefault="00FF2832" w14:paraId="0D07BCDF" w14:textId="19F63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Renas </w:t>
            </w:r>
            <w:proofErr w:type="spellStart"/>
            <w:r>
              <w:t>Khalil</w:t>
            </w:r>
            <w:proofErr w:type="spellEnd"/>
          </w:p>
        </w:tc>
        <w:tc>
          <w:tcPr>
            <w:tcW w:w="4394" w:type="dxa"/>
          </w:tcPr>
          <w:p w:rsidR="00EF1B28" w:rsidP="008C7FAB" w:rsidRDefault="00FF2832" w14:paraId="7CE5634A" w14:textId="620DB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van Breda</w:t>
            </w:r>
          </w:p>
        </w:tc>
      </w:tr>
      <w:tr w:rsidR="00EF1B28" w:rsidTr="00EF1B28" w14:paraId="3975A1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F1B28" w:rsidP="008C7FAB" w:rsidRDefault="00EF1B28" w14:paraId="0BD49A1C" w14:textId="70C2DCB0">
            <w:r>
              <w:t>3</w:t>
            </w:r>
          </w:p>
        </w:tc>
        <w:tc>
          <w:tcPr>
            <w:tcW w:w="4394" w:type="dxa"/>
          </w:tcPr>
          <w:p w:rsidR="00EF1B28" w:rsidP="008C7FAB" w:rsidRDefault="00FF2832" w14:paraId="7628E01D" w14:textId="7AC6B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  <w:tc>
          <w:tcPr>
            <w:tcW w:w="4394" w:type="dxa"/>
          </w:tcPr>
          <w:p w:rsidR="00EF1B28" w:rsidP="008C7FAB" w:rsidRDefault="00FF2832" w14:paraId="192A9E5E" w14:textId="11973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Wendy Varela</w:t>
            </w:r>
          </w:p>
        </w:tc>
      </w:tr>
      <w:tr w:rsidR="00EF1B28" w:rsidTr="00EF1B28" w14:paraId="35FF8F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F1B28" w:rsidP="008C7FAB" w:rsidRDefault="00EF1B28" w14:paraId="70CD5A50" w14:textId="7E99379B">
            <w:r>
              <w:t>4</w:t>
            </w:r>
          </w:p>
        </w:tc>
        <w:tc>
          <w:tcPr>
            <w:tcW w:w="4394" w:type="dxa"/>
          </w:tcPr>
          <w:p w:rsidR="00EF1B28" w:rsidP="008C7FAB" w:rsidRDefault="00EF1B28" w14:paraId="110EA0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EF1B28" w:rsidP="008C7FAB" w:rsidRDefault="00FF2832" w14:paraId="7927AF50" w14:textId="325C6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Versteeg</w:t>
            </w:r>
          </w:p>
        </w:tc>
      </w:tr>
    </w:tbl>
    <w:p w:rsidR="00882979" w:rsidP="6E7EE9FE" w:rsidRDefault="005E479F" w14:paraId="38A3E225" w14:textId="29264FBE">
      <w:pPr>
        <w:rPr>
          <w:b w:val="1"/>
          <w:bCs w:val="1"/>
        </w:rPr>
      </w:pPr>
      <w:r>
        <w:br/>
      </w:r>
      <w:r w:rsidRPr="6E7EE9FE" w:rsidR="005E479F">
        <w:rPr>
          <w:b w:val="1"/>
          <w:bCs w:val="1"/>
        </w:rPr>
        <w:t>Beoordeling</w:t>
      </w:r>
      <w:r w:rsidR="005E479F">
        <w:rPr/>
        <w:t>: NA: niet aanwezig; S: slecht; V: Voldoende; R: Ruim voldoende; G: goed.</w:t>
      </w:r>
    </w:p>
    <w:tbl>
      <w:tblPr>
        <w:tblStyle w:val="Rastertabel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:rsidTr="6E7EE9FE" w14:paraId="186560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="005E479F" w:rsidP="00A52672" w:rsidRDefault="005E479F" w14:paraId="49EEE783" w14:textId="1E78FC34">
            <w:r>
              <w:t>Criterium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5E479F" w:rsidP="00A52672" w:rsidRDefault="005E479F" w14:paraId="51A3F936" w14:textId="19949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E479F" w:rsidP="00A52672" w:rsidRDefault="005E479F" w14:paraId="6D345950" w14:textId="2EA8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:rsidTr="6E7EE9FE" w14:paraId="1A1845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0E03F1" w:rsidR="005E479F" w:rsidP="00A52672" w:rsidRDefault="001F4AB8" w14:paraId="0445E429" w14:textId="01946BC0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5E479F" w:rsidP="00A52672" w:rsidRDefault="005E479F" w14:paraId="7CD11AA7" w14:textId="00436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4FD4A6E">
              <w:rPr/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E479F" w:rsidP="00A52672" w:rsidRDefault="005E479F" w14:paraId="084EB91D" w14:textId="3249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7032C37">
              <w:rPr/>
              <w:t>Alles is goed verdeeld</w:t>
            </w:r>
          </w:p>
        </w:tc>
      </w:tr>
      <w:tr w:rsidR="005E479F" w:rsidTr="6E7EE9FE" w14:paraId="3C0745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9C4333" w:rsidR="005E479F" w:rsidP="00A52672" w:rsidRDefault="00BB344D" w14:paraId="3041BB0D" w14:textId="09A338A9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 xml:space="preserve">Demo toont duidelijk de toegevoegde waarde van de sprint. Inclusief </w:t>
            </w:r>
            <w:proofErr w:type="spellStart"/>
            <w:r w:rsidRPr="00BB344D">
              <w:rPr>
                <w:b w:val="0"/>
                <w:bCs w:val="0"/>
              </w:rPr>
              <w:t>bugfixes</w:t>
            </w:r>
            <w:proofErr w:type="spellEnd"/>
            <w:r w:rsidRPr="00BB344D">
              <w:rPr>
                <w:b w:val="0"/>
                <w:bCs w:val="0"/>
              </w:rPr>
              <w:t>/features.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5E479F" w:rsidP="00A52672" w:rsidRDefault="005E479F" w14:paraId="3D7777A7" w14:textId="713D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3DF3D24">
              <w:rPr/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E479F" w:rsidP="00A52672" w:rsidRDefault="005E479F" w14:paraId="64B1A7C7" w14:textId="7B028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1D7225C">
              <w:rPr/>
              <w:t xml:space="preserve">De ping </w:t>
            </w:r>
            <w:r w:rsidR="11D7225C">
              <w:rPr/>
              <w:t>pong</w:t>
            </w:r>
            <w:r w:rsidR="11D7225C">
              <w:rPr/>
              <w:t xml:space="preserve"> b</w:t>
            </w:r>
            <w:r w:rsidR="63DF3D24">
              <w:rPr/>
              <w:t>alletje beweegt</w:t>
            </w:r>
            <w:r w:rsidR="6DE8DF60">
              <w:rPr/>
              <w:t xml:space="preserve"> en de</w:t>
            </w:r>
            <w:r w:rsidR="63DF3D24">
              <w:rPr/>
              <w:t xml:space="preserve"> score </w:t>
            </w:r>
            <w:r w:rsidR="66162D17">
              <w:rPr/>
              <w:t>sy</w:t>
            </w:r>
            <w:r w:rsidR="2D886706">
              <w:rPr/>
              <w:t>s</w:t>
            </w:r>
            <w:r w:rsidR="66162D17">
              <w:rPr/>
              <w:t>teem</w:t>
            </w:r>
            <w:r w:rsidR="7BFB4D4D">
              <w:rPr/>
              <w:t>.</w:t>
            </w:r>
          </w:p>
        </w:tc>
      </w:tr>
      <w:tr w:rsidR="005E479F" w:rsidTr="6E7EE9FE" w14:paraId="426B6F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9C4333" w:rsidR="005E479F" w:rsidP="00A52672" w:rsidRDefault="00BB344D" w14:paraId="7E0F5A03" w14:textId="3E44A2E0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5E479F" w:rsidP="00A52672" w:rsidRDefault="005E479F" w14:paraId="6F5070AD" w14:textId="16368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5A9A7BD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E479F" w:rsidP="6E7EE9FE" w:rsidRDefault="005E479F" w14:paraId="2DFD3088" w14:textId="7596AD0F">
            <w:pPr>
              <w:pStyle w:val="Standa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8F96A55">
              <w:rPr/>
              <w:t xml:space="preserve">De game ziet er goed uit. Ze zijn </w:t>
            </w:r>
            <w:r w:rsidR="7DBB0531">
              <w:rPr/>
              <w:t xml:space="preserve">bijna </w:t>
            </w:r>
            <w:r w:rsidR="38F96A55">
              <w:rPr/>
              <w:t>klaar met game</w:t>
            </w:r>
            <w:r w:rsidR="036DFE03">
              <w:rPr/>
              <w:t xml:space="preserve"> </w:t>
            </w:r>
            <w:r w:rsidR="38F96A55">
              <w:rPr/>
              <w:t>en nu gaan ze</w:t>
            </w:r>
            <w:r w:rsidR="1C4B8D43">
              <w:rPr/>
              <w:t xml:space="preserve"> de code</w:t>
            </w:r>
            <w:r w:rsidR="38F96A55">
              <w:rPr/>
              <w:t xml:space="preserve"> </w:t>
            </w:r>
            <w:r w:rsidR="38F96A55">
              <w:rPr/>
              <w:t>refactoren</w:t>
            </w:r>
            <w:r w:rsidR="25E8A37E">
              <w:rPr/>
              <w:t>.</w:t>
            </w:r>
            <w:r w:rsidR="23881E2C">
              <w:rPr/>
              <w:t xml:space="preserve"> </w:t>
            </w:r>
            <w:r w:rsidR="466FB51F">
              <w:rPr/>
              <w:t>M</w:t>
            </w:r>
            <w:r w:rsidR="23881E2C">
              <w:rPr/>
              <w:t xml:space="preserve">eetings worden </w:t>
            </w:r>
            <w:r w:rsidR="44121C08">
              <w:rPr/>
              <w:t xml:space="preserve">regelmatig </w:t>
            </w:r>
            <w:r w:rsidR="23881E2C">
              <w:rPr/>
              <w:t>gehouden</w:t>
            </w:r>
            <w:r w:rsidR="604BB0C6">
              <w:rPr/>
              <w:t>.</w:t>
            </w:r>
          </w:p>
        </w:tc>
      </w:tr>
      <w:tr w:rsidR="00F67CCD" w:rsidTr="6E7EE9FE" w14:paraId="0E4891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="00F67CCD" w:rsidP="00A52672" w:rsidRDefault="00072E34" w14:paraId="4FA195AB" w14:textId="2E55407F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F67CCD" w:rsidP="00A52672" w:rsidRDefault="00F67CCD" w14:paraId="04F7AED0" w14:textId="2188F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B29788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F67CCD" w:rsidP="00A52672" w:rsidRDefault="00F67CCD" w14:paraId="2CFA02C2" w14:textId="7812F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47FF10E">
              <w:rPr/>
              <w:t>Ja, alles is duidelijk</w:t>
            </w:r>
            <w:r w:rsidR="5A01C363">
              <w:rPr/>
              <w:t>.</w:t>
            </w:r>
          </w:p>
        </w:tc>
      </w:tr>
      <w:tr w:rsidR="005E479F" w:rsidTr="6E7EE9FE" w14:paraId="6157B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F67CCD" w:rsidR="005E479F" w:rsidP="00A52672" w:rsidRDefault="00072E34" w14:paraId="2EA09AC6" w14:textId="53D83A5B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="005E479F" w:rsidP="00A52672" w:rsidRDefault="005E479F" w14:paraId="25CDFA86" w14:textId="01D77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304CAAC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="005E479F" w:rsidP="00A52672" w:rsidRDefault="005E479F" w14:paraId="625E76A5" w14:textId="2939B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760688" w:rsidR="00F67CCD" w:rsidTr="6E7EE9FE" w14:paraId="056A88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760688" w:rsidR="00760688" w:rsidP="00A52672" w:rsidRDefault="0044455B" w14:paraId="6CFC9464" w14:textId="748C024B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>Er is gefocust op een MVP (</w:t>
            </w:r>
            <w:proofErr w:type="spellStart"/>
            <w:r w:rsidRPr="0044455B">
              <w:rPr>
                <w:b w:val="0"/>
                <w:bCs w:val="0"/>
              </w:rPr>
              <w:t>Minimal</w:t>
            </w:r>
            <w:proofErr w:type="spellEnd"/>
            <w:r w:rsidRPr="0044455B">
              <w:rPr>
                <w:b w:val="0"/>
                <w:bCs w:val="0"/>
              </w:rPr>
              <w:t xml:space="preserve"> </w:t>
            </w:r>
            <w:proofErr w:type="spellStart"/>
            <w:r w:rsidRPr="0044455B">
              <w:rPr>
                <w:b w:val="0"/>
                <w:bCs w:val="0"/>
              </w:rPr>
              <w:t>Viable</w:t>
            </w:r>
            <w:proofErr w:type="spellEnd"/>
            <w:r w:rsidRPr="0044455B">
              <w:rPr>
                <w:b w:val="0"/>
                <w:bCs w:val="0"/>
              </w:rPr>
              <w:t xml:space="preserve"> Product) of op een minimale haalbare verbetering. (Toepassing van KISS en YAGNI principes</w:t>
            </w:r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Pr="00760688" w:rsidR="00F67CCD" w:rsidP="00A52672" w:rsidRDefault="00F67CCD" w14:paraId="30D5BEA9" w14:textId="78B2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6E7EE9FE" w:rsidR="455E4C68">
              <w:rPr>
                <w:lang w:val="en-GB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760688" w:rsidR="00F67CCD" w:rsidP="00A52672" w:rsidRDefault="00F67CCD" w14:paraId="13001677" w14:textId="7089F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6E7EE9FE" w:rsidR="4CB283C4">
              <w:rPr>
                <w:lang w:val="en-GB"/>
              </w:rPr>
              <w:t>Ja hoor.</w:t>
            </w:r>
          </w:p>
        </w:tc>
      </w:tr>
      <w:tr w:rsidRPr="002151FE" w:rsidR="000B4871" w:rsidTr="6E7EE9FE" w14:paraId="1CD05F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0B4871" w:rsidR="000B4871" w:rsidP="00A52672" w:rsidRDefault="000B4871" w14:paraId="771C195B" w14:textId="38FC2236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Pr="002151FE" w:rsidR="000B4871" w:rsidP="00A52672" w:rsidRDefault="000B4871" w14:paraId="0C05C11B" w14:textId="55BDE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72D58C6">
              <w:rPr/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2151FE" w:rsidR="000B4871" w:rsidP="00A52672" w:rsidRDefault="000B4871" w14:paraId="53CDE4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2151FE" w:rsidR="000B4871" w:rsidTr="6E7EE9FE" w14:paraId="508F8B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Pr="000B4871" w:rsidR="000B4871" w:rsidP="00A52672" w:rsidRDefault="00F016D3" w14:paraId="5F9B54B8" w14:textId="03F9ABE6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 xml:space="preserve">Bijdrage van de sprint aan </w:t>
            </w:r>
            <w:proofErr w:type="spellStart"/>
            <w:r w:rsidRPr="00F016D3">
              <w:rPr>
                <w:b w:val="0"/>
                <w:bCs w:val="0"/>
              </w:rPr>
              <w:t>langetermijndoelen</w:t>
            </w:r>
            <w:proofErr w:type="spellEnd"/>
            <w:r w:rsidRPr="00F016D3">
              <w:rPr>
                <w:b w:val="0"/>
                <w:bCs w:val="0"/>
              </w:rPr>
              <w:t xml:space="preserve"> van het project.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Pr="002151FE" w:rsidR="000B4871" w:rsidP="00A52672" w:rsidRDefault="000B4871" w14:paraId="650DF301" w14:textId="540CE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2342A5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2151FE" w:rsidR="000B4871" w:rsidP="00A52672" w:rsidRDefault="000B4871" w14:paraId="6330573C" w14:textId="32E7A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5940A8C">
              <w:rPr/>
              <w:t>Ja hoor ze lopen goed op schema.</w:t>
            </w:r>
          </w:p>
        </w:tc>
      </w:tr>
      <w:tr w:rsidRPr="002151FE" w:rsidR="007839A2" w:rsidTr="6E7EE9FE" w14:paraId="6F2225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  <w:tcMar/>
          </w:tcPr>
          <w:p w:rsidR="007839A2" w:rsidP="00A52672" w:rsidRDefault="002151FE" w14:paraId="207955E3" w14:textId="712B2D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Algemene indruk</w:t>
            </w: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>(wat zegt je gevoel/mening)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0" w:type="dxa"/>
            <w:tcMar/>
          </w:tcPr>
          <w:p w:rsidRPr="002151FE" w:rsidR="007839A2" w:rsidP="00A52672" w:rsidRDefault="007839A2" w14:paraId="69E0A959" w14:textId="5186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E54539E">
              <w:rPr/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18" w:type="dxa"/>
            <w:tcMar/>
          </w:tcPr>
          <w:p w:rsidRPr="002151FE" w:rsidR="007839A2" w:rsidP="00A52672" w:rsidRDefault="007839A2" w14:paraId="6ACDAAE6" w14:textId="1C7A3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E54539E">
              <w:rPr/>
              <w:t xml:space="preserve">Ze zijn goed </w:t>
            </w:r>
            <w:r w:rsidR="6E54539E">
              <w:rPr/>
              <w:t>op weg</w:t>
            </w:r>
            <w:r w:rsidR="6E54539E">
              <w:rPr/>
              <w:t xml:space="preserve"> en de game is bijna klaar.</w:t>
            </w:r>
          </w:p>
        </w:tc>
      </w:tr>
    </w:tbl>
    <w:p w:rsidRPr="002151FE" w:rsidR="00882979" w:rsidP="00A52672" w:rsidRDefault="00882979" w14:paraId="3C9349A3" w14:textId="77777777"/>
    <w:sectPr w:rsidRPr="002151FE" w:rsidR="0088297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468EF"/>
    <w:rsid w:val="0005423E"/>
    <w:rsid w:val="0005727B"/>
    <w:rsid w:val="00072E34"/>
    <w:rsid w:val="000B4871"/>
    <w:rsid w:val="000E03F1"/>
    <w:rsid w:val="0010018D"/>
    <w:rsid w:val="0012292B"/>
    <w:rsid w:val="001A2E2D"/>
    <w:rsid w:val="001F4AB8"/>
    <w:rsid w:val="002151FE"/>
    <w:rsid w:val="00235BF7"/>
    <w:rsid w:val="0044455B"/>
    <w:rsid w:val="00454623"/>
    <w:rsid w:val="0052495A"/>
    <w:rsid w:val="00591FDA"/>
    <w:rsid w:val="005E479F"/>
    <w:rsid w:val="006047AD"/>
    <w:rsid w:val="006966E8"/>
    <w:rsid w:val="006F06C0"/>
    <w:rsid w:val="007222E0"/>
    <w:rsid w:val="00760688"/>
    <w:rsid w:val="007839A2"/>
    <w:rsid w:val="00785B27"/>
    <w:rsid w:val="007F204B"/>
    <w:rsid w:val="00882979"/>
    <w:rsid w:val="00897E65"/>
    <w:rsid w:val="008C7FAB"/>
    <w:rsid w:val="0090594B"/>
    <w:rsid w:val="009614A0"/>
    <w:rsid w:val="00981C36"/>
    <w:rsid w:val="009C4333"/>
    <w:rsid w:val="00A52672"/>
    <w:rsid w:val="00A702F8"/>
    <w:rsid w:val="00AD4E3E"/>
    <w:rsid w:val="00AE706D"/>
    <w:rsid w:val="00B00E29"/>
    <w:rsid w:val="00B60EBD"/>
    <w:rsid w:val="00BB344D"/>
    <w:rsid w:val="00CB722A"/>
    <w:rsid w:val="00D75005"/>
    <w:rsid w:val="00E62D9F"/>
    <w:rsid w:val="00EF1B28"/>
    <w:rsid w:val="00F016D3"/>
    <w:rsid w:val="00F67CCD"/>
    <w:rsid w:val="00F67EA0"/>
    <w:rsid w:val="00FF2832"/>
    <w:rsid w:val="00FF3274"/>
    <w:rsid w:val="036DFE03"/>
    <w:rsid w:val="05E6F2F0"/>
    <w:rsid w:val="06A63FDE"/>
    <w:rsid w:val="06A85002"/>
    <w:rsid w:val="07032C37"/>
    <w:rsid w:val="07C22E9E"/>
    <w:rsid w:val="0E89A5E1"/>
    <w:rsid w:val="11D7225C"/>
    <w:rsid w:val="144BFED7"/>
    <w:rsid w:val="147FF10E"/>
    <w:rsid w:val="15D74748"/>
    <w:rsid w:val="1C4B8D43"/>
    <w:rsid w:val="1D850DDE"/>
    <w:rsid w:val="22549C9F"/>
    <w:rsid w:val="23881E2C"/>
    <w:rsid w:val="23B29788"/>
    <w:rsid w:val="25E8A37E"/>
    <w:rsid w:val="25ED7767"/>
    <w:rsid w:val="2D886706"/>
    <w:rsid w:val="2F0C637F"/>
    <w:rsid w:val="35940A8C"/>
    <w:rsid w:val="38F96A55"/>
    <w:rsid w:val="3C8FCF2D"/>
    <w:rsid w:val="43E7E1D8"/>
    <w:rsid w:val="44121C08"/>
    <w:rsid w:val="44FD4A6E"/>
    <w:rsid w:val="455E4C68"/>
    <w:rsid w:val="45A9A7BD"/>
    <w:rsid w:val="466FB51F"/>
    <w:rsid w:val="4C0F6FA3"/>
    <w:rsid w:val="4CB283C4"/>
    <w:rsid w:val="4F117720"/>
    <w:rsid w:val="542342A5"/>
    <w:rsid w:val="572D58C6"/>
    <w:rsid w:val="5A01C363"/>
    <w:rsid w:val="6019FD06"/>
    <w:rsid w:val="604BB0C6"/>
    <w:rsid w:val="63DF3D24"/>
    <w:rsid w:val="66162D17"/>
    <w:rsid w:val="664B2A3E"/>
    <w:rsid w:val="67AFAAA8"/>
    <w:rsid w:val="68395FC9"/>
    <w:rsid w:val="68809391"/>
    <w:rsid w:val="6DE8DF60"/>
    <w:rsid w:val="6E54539E"/>
    <w:rsid w:val="6E7EE9FE"/>
    <w:rsid w:val="7304CAAC"/>
    <w:rsid w:val="737BFAA2"/>
    <w:rsid w:val="78068DB8"/>
    <w:rsid w:val="78592E08"/>
    <w:rsid w:val="7BFB4D4D"/>
    <w:rsid w:val="7DBB0531"/>
    <w:rsid w:val="7E557A84"/>
    <w:rsid w:val="7E8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9796"/>
  <w15:chartTrackingRefBased/>
  <w15:docId w15:val="{8975C180-68F7-4B52-829E-7B2E9DD2C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0542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0542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42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0542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05423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42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23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2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05423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82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4">
    <w:name w:val="Grid Table 4"/>
    <w:basedOn w:val="Standaardtabe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49CE0787D14C8F3940629C3F1BC4" ma:contentTypeVersion="26" ma:contentTypeDescription="Een nieuw document maken." ma:contentTypeScope="" ma:versionID="040866ec928f87915afafdf69ed45cc7">
  <xsd:schema xmlns:xsd="http://www.w3.org/2001/XMLSchema" xmlns:xs="http://www.w3.org/2001/XMLSchema" xmlns:p="http://schemas.microsoft.com/office/2006/metadata/properties" xmlns:ns2="c21b9161-ac94-4ac3-bed3-7b6deef98a96" xmlns:ns3="341b9384-f5a4-4f26-9718-82f43acbf8d8" targetNamespace="http://schemas.microsoft.com/office/2006/metadata/properties" ma:root="true" ma:fieldsID="3685a7969a168127380498a72bfd5db9" ns2:_="" ns3:_="">
    <xsd:import namespace="c21b9161-ac94-4ac3-bed3-7b6deef98a96"/>
    <xsd:import namespace="341b9384-f5a4-4f26-9718-82f43acbf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Cijfer" minOccurs="0"/>
                <xsd:element ref="ns2:Status"/>
                <xsd:element ref="ns2:StatusComaker" minOccurs="0"/>
                <xsd:element ref="ns2:StatusCoMaker0" minOccurs="0"/>
                <xsd:element ref="ns2:Notitie" minOccurs="0"/>
                <xsd:element ref="ns2:Assessoren" minOccurs="0"/>
                <xsd:element ref="ns2:Inleverdatumherkansing" minOccurs="0"/>
                <xsd:element ref="ns2:Opleveringcompleet_x003f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b9161-ac94-4ac3-bed3-7b6deef9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ijfer" ma:index="24" nillable="true" ma:displayName="Cijfer" ma:decimals="1" ma:description="Behaalde cijfer" ma:format="Dropdown" ma:internalName="Cijfer" ma:percentage="FALSE">
      <xsd:simpleType>
        <xsd:restriction base="dms:Number"/>
      </xsd:simpleType>
    </xsd:element>
    <xsd:element name="Status" ma:index="25" ma:displayName="Status" ma:default="Nog uitvoeren" ma:format="Dropdown" ma:internalName="Status">
      <xsd:simpleType>
        <xsd:restriction base="dms:Choice">
          <xsd:enumeration value="Nog uitvoeren"/>
          <xsd:enumeration value="Behaald"/>
          <xsd:enumeration value="Onvoldoende"/>
        </xsd:restriction>
      </xsd:simpleType>
    </xsd:element>
    <xsd:element name="StatusComaker" ma:index="26" nillable="true" ma:displayName="Status Comaker" ma:format="RadioButtons" ma:internalName="StatusComaker">
      <xsd:simpleType>
        <xsd:restriction base="dms:Choice">
          <xsd:enumeration value="Uitvoeren"/>
          <xsd:enumeration value="Voldaan"/>
          <xsd:enumeration value="Herkansing"/>
        </xsd:restriction>
      </xsd:simpleType>
    </xsd:element>
    <xsd:element name="StatusCoMaker0" ma:index="27" nillable="true" ma:displayName="Status Comakership" ma:format="Dropdown" ma:internalName="StatusCoMaker0">
      <xsd:simpleType>
        <xsd:restriction base="dms:Choice">
          <xsd:enumeration value="Nog uitvoeren"/>
          <xsd:enumeration value="Voldaan"/>
          <xsd:enumeration value="Herkansing"/>
          <xsd:enumeration value="OUD"/>
          <xsd:enumeration value="Cancelled"/>
          <xsd:enumeration value="Toegang geweigerd"/>
        </xsd:restriction>
      </xsd:simpleType>
    </xsd:element>
    <xsd:element name="Notitie" ma:index="28" nillable="true" ma:displayName="Notitie" ma:format="Dropdown" ma:internalName="Notitie">
      <xsd:simpleType>
        <xsd:restriction base="dms:Note">
          <xsd:maxLength value="255"/>
        </xsd:restriction>
      </xsd:simpleType>
    </xsd:element>
    <xsd:element name="Assessoren" ma:index="29" nillable="true" ma:displayName="Assessoren" ma:format="Dropdown" ma:list="UserInfo" ma:SharePointGroup="0" ma:internalName="Assessore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leverdatumherkansing" ma:index="30" nillable="true" ma:displayName="Inleverdatum herkansing" ma:format="DateOnly" ma:internalName="Inleverdatumherkansing">
      <xsd:simpleType>
        <xsd:restriction base="dms:DateTime"/>
      </xsd:simpleType>
    </xsd:element>
    <xsd:element name="Opleveringcompleet_x003f_" ma:index="31" nillable="true" ma:displayName="Oplevering compleet?" ma:default="1" ma:format="Dropdown" ma:internalName="Opleveringcompleet_x003f_">
      <xsd:simpleType>
        <xsd:restriction base="dms:Boolean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b9384-f5a4-4f26-9718-82f43acbf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2d10278-cd37-4bff-9c05-27e63b57e1e9}" ma:internalName="TaxCatchAll" ma:showField="CatchAllData" ma:web="341b9384-f5a4-4f26-9718-82f43acbf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1b9161-ac94-4ac3-bed3-7b6deef98a96">Nog uitvoeren</Status>
    <Opleveringcompleet_x003f_ xmlns="c21b9161-ac94-4ac3-bed3-7b6deef98a96">true</Opleveringcompleet_x003f_>
    <TaxCatchAll xmlns="341b9384-f5a4-4f26-9718-82f43acbf8d8" xsi:nil="true"/>
    <StatusComaker xmlns="c21b9161-ac94-4ac3-bed3-7b6deef98a96" xsi:nil="true"/>
    <Assessoren xmlns="c21b9161-ac94-4ac3-bed3-7b6deef98a96">
      <UserInfo>
        <DisplayName/>
        <AccountId xsi:nil="true"/>
        <AccountType/>
      </UserInfo>
    </Assessoren>
    <Inleverdatumherkansing xmlns="c21b9161-ac94-4ac3-bed3-7b6deef98a96" xsi:nil="true"/>
    <Notitie xmlns="c21b9161-ac94-4ac3-bed3-7b6deef98a96" xsi:nil="true"/>
    <Cijfer xmlns="c21b9161-ac94-4ac3-bed3-7b6deef98a96" xsi:nil="true"/>
    <StatusCoMaker0 xmlns="c21b9161-ac94-4ac3-bed3-7b6deef98a96" xsi:nil="true"/>
    <lcf76f155ced4ddcb4097134ff3c332f xmlns="c21b9161-ac94-4ac3-bed3-7b6deef98a9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509B4F-B143-4FF4-8223-0876E74E7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b9161-ac94-4ac3-bed3-7b6deef98a96"/>
    <ds:schemaRef ds:uri="341b9384-f5a4-4f26-9718-82f43acb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http://schemas.microsoft.com/office/infopath/2007/PartnerControls"/>
    <ds:schemaRef ds:uri="c21b9161-ac94-4ac3-bed3-7b6deef98a96"/>
    <ds:schemaRef ds:uri="341b9384-f5a4-4f26-9718-82f43acbf8d8"/>
  </ds:schemaRefs>
</ds:datastoreItem>
</file>

<file path=customXml/itemProps3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 van Zuilichem</dc:creator>
  <keywords/>
  <dc:description/>
  <lastModifiedBy>Wendy Varela (student)</lastModifiedBy>
  <revision>45</revision>
  <dcterms:created xsi:type="dcterms:W3CDTF">2024-02-26T09:06:00.0000000Z</dcterms:created>
  <dcterms:modified xsi:type="dcterms:W3CDTF">2024-03-27T13:47:12.3891647Z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0x01010045BE49CE0787D14C8F3940629C3F1BC4</vt:lpwstr>
  </property>
  <property fmtid="{D5CDD505-2E9C-101B-9397-08002B2CF9AE}" pid="3" name="MediaServiceImageTags">
    <vt:lpwstr/>
  </property>
</Properties>
</file>