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AE8D4" w14:textId="7C36ED03" w:rsidR="00D614C7" w:rsidRPr="00CB32CB" w:rsidRDefault="00D614C7" w:rsidP="00D614C7">
      <w:pPr>
        <w:pBdr>
          <w:bottom w:val="single" w:sz="6" w:space="1" w:color="auto"/>
        </w:pBdr>
        <w:jc w:val="center"/>
        <w:rPr>
          <w:b/>
          <w:bCs/>
          <w:sz w:val="48"/>
          <w:szCs w:val="48"/>
        </w:rPr>
      </w:pPr>
      <w:r w:rsidRPr="00CB32CB">
        <w:rPr>
          <w:b/>
          <w:bCs/>
          <w:sz w:val="48"/>
          <w:szCs w:val="48"/>
        </w:rPr>
        <w:t xml:space="preserve">Group 3 </w:t>
      </w:r>
      <w:proofErr w:type="spellStart"/>
      <w:r w:rsidRPr="00CB32CB">
        <w:rPr>
          <w:b/>
          <w:bCs/>
          <w:sz w:val="48"/>
          <w:szCs w:val="48"/>
        </w:rPr>
        <w:t>DevOps</w:t>
      </w:r>
      <w:proofErr w:type="spellEnd"/>
      <w:r w:rsidRPr="00CB32CB">
        <w:rPr>
          <w:b/>
          <w:bCs/>
          <w:sz w:val="48"/>
          <w:szCs w:val="48"/>
        </w:rPr>
        <w:t xml:space="preserve"> Document</w:t>
      </w:r>
    </w:p>
    <w:p w14:paraId="6422E85A" w14:textId="1B85245E" w:rsidR="00D614C7" w:rsidRPr="00CB32CB" w:rsidRDefault="00D614C7" w:rsidP="00B5064C">
      <w:pPr>
        <w:rPr>
          <w:b/>
          <w:bCs/>
          <w:sz w:val="48"/>
          <w:szCs w:val="48"/>
        </w:rPr>
      </w:pPr>
    </w:p>
    <w:p w14:paraId="2A38AEA5" w14:textId="5DD0EE2F" w:rsidR="00D614C7" w:rsidRPr="00CB32CB" w:rsidRDefault="00B5064C" w:rsidP="00D614C7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160C28" wp14:editId="60D7B53D">
            <wp:simplePos x="0" y="0"/>
            <wp:positionH relativeFrom="margin">
              <wp:align>right</wp:align>
            </wp:positionH>
            <wp:positionV relativeFrom="paragraph">
              <wp:posOffset>133350</wp:posOffset>
            </wp:positionV>
            <wp:extent cx="5731510" cy="3822065"/>
            <wp:effectExtent l="0" t="0" r="2540" b="6985"/>
            <wp:wrapNone/>
            <wp:docPr id="391680713" name="Picture 3" descr="Wat is DevOps en wat doet een DevOps enginee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 is DevOps en wat doet een DevOps engineer?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90C3A3" w14:textId="77777777" w:rsidR="00D614C7" w:rsidRPr="00CB32CB" w:rsidRDefault="00D614C7" w:rsidP="00D614C7">
      <w:pPr>
        <w:jc w:val="center"/>
        <w:rPr>
          <w:b/>
          <w:bCs/>
          <w:sz w:val="48"/>
          <w:szCs w:val="48"/>
        </w:rPr>
      </w:pPr>
    </w:p>
    <w:p w14:paraId="5BAE19EE" w14:textId="77777777" w:rsidR="00D614C7" w:rsidRPr="00CB32CB" w:rsidRDefault="00D614C7" w:rsidP="00D614C7">
      <w:pPr>
        <w:jc w:val="center"/>
      </w:pPr>
    </w:p>
    <w:p w14:paraId="4125B7DF" w14:textId="77777777" w:rsidR="00D614C7" w:rsidRPr="00CB32CB" w:rsidRDefault="00D614C7" w:rsidP="00D614C7">
      <w:pPr>
        <w:jc w:val="center"/>
      </w:pPr>
    </w:p>
    <w:p w14:paraId="5F0BBBE1" w14:textId="77777777" w:rsidR="00D614C7" w:rsidRPr="00CB32CB" w:rsidRDefault="00D614C7" w:rsidP="00D614C7">
      <w:pPr>
        <w:jc w:val="center"/>
      </w:pPr>
    </w:p>
    <w:p w14:paraId="603386B8" w14:textId="77777777" w:rsidR="00D614C7" w:rsidRPr="00CB32CB" w:rsidRDefault="00D614C7" w:rsidP="00D614C7">
      <w:pPr>
        <w:jc w:val="center"/>
      </w:pPr>
    </w:p>
    <w:p w14:paraId="33C434D5" w14:textId="77777777" w:rsidR="00D614C7" w:rsidRPr="00CB32CB" w:rsidRDefault="00D614C7" w:rsidP="00D614C7">
      <w:pPr>
        <w:jc w:val="center"/>
      </w:pPr>
    </w:p>
    <w:p w14:paraId="092BB01D" w14:textId="77777777" w:rsidR="00D614C7" w:rsidRPr="00CB32CB" w:rsidRDefault="00D614C7" w:rsidP="00D614C7">
      <w:pPr>
        <w:jc w:val="center"/>
      </w:pPr>
    </w:p>
    <w:p w14:paraId="6C100F1E" w14:textId="77777777" w:rsidR="00D614C7" w:rsidRPr="00CB32CB" w:rsidRDefault="00D614C7" w:rsidP="00D614C7">
      <w:pPr>
        <w:jc w:val="center"/>
        <w:rPr>
          <w:b/>
          <w:bCs/>
          <w:sz w:val="48"/>
          <w:szCs w:val="48"/>
        </w:rPr>
      </w:pPr>
    </w:p>
    <w:p w14:paraId="3F20CFC9" w14:textId="77777777" w:rsidR="00D614C7" w:rsidRPr="00CB32CB" w:rsidRDefault="00D614C7" w:rsidP="00D614C7">
      <w:pPr>
        <w:jc w:val="center"/>
        <w:rPr>
          <w:b/>
          <w:bCs/>
          <w:sz w:val="48"/>
          <w:szCs w:val="48"/>
        </w:rPr>
      </w:pPr>
    </w:p>
    <w:p w14:paraId="536D6D20" w14:textId="77777777" w:rsidR="00D614C7" w:rsidRPr="00CB32CB" w:rsidRDefault="00D614C7" w:rsidP="00D614C7">
      <w:pPr>
        <w:rPr>
          <w:b/>
          <w:bCs/>
          <w:sz w:val="48"/>
          <w:szCs w:val="48"/>
        </w:rPr>
      </w:pPr>
    </w:p>
    <w:p w14:paraId="6831E253" w14:textId="77777777" w:rsidR="00D614C7" w:rsidRPr="00CB32CB" w:rsidRDefault="00D614C7" w:rsidP="00D614C7">
      <w:pPr>
        <w:rPr>
          <w:b/>
          <w:bCs/>
          <w:sz w:val="48"/>
          <w:szCs w:val="48"/>
        </w:rPr>
      </w:pPr>
    </w:p>
    <w:p w14:paraId="2800534C" w14:textId="77777777" w:rsidR="00D614C7" w:rsidRPr="00CB32CB" w:rsidRDefault="00D614C7" w:rsidP="00D614C7">
      <w:pPr>
        <w:rPr>
          <w:b/>
          <w:bCs/>
          <w:sz w:val="44"/>
          <w:szCs w:val="44"/>
        </w:rPr>
      </w:pPr>
      <w:r w:rsidRPr="00CB32CB">
        <w:rPr>
          <w:b/>
          <w:bCs/>
          <w:sz w:val="44"/>
          <w:szCs w:val="44"/>
        </w:rPr>
        <w:t xml:space="preserve">Gemaakt door: </w:t>
      </w:r>
    </w:p>
    <w:p w14:paraId="2F8848F3" w14:textId="77777777" w:rsidR="00D614C7" w:rsidRPr="00D92D64" w:rsidRDefault="00D614C7" w:rsidP="00D614C7">
      <w:pPr>
        <w:rPr>
          <w:b/>
          <w:bCs/>
          <w:sz w:val="28"/>
          <w:szCs w:val="28"/>
          <w:lang w:val="en-US"/>
        </w:rPr>
      </w:pPr>
      <w:r w:rsidRPr="00D92D64">
        <w:rPr>
          <w:b/>
          <w:bCs/>
          <w:sz w:val="28"/>
          <w:szCs w:val="28"/>
          <w:lang w:val="en-US"/>
        </w:rPr>
        <w:t>Renas Khalil</w:t>
      </w:r>
    </w:p>
    <w:p w14:paraId="52E704DB" w14:textId="505EE618" w:rsidR="00D614C7" w:rsidRPr="00D92D64" w:rsidRDefault="00D614C7" w:rsidP="00D614C7">
      <w:pPr>
        <w:rPr>
          <w:b/>
          <w:bCs/>
          <w:sz w:val="28"/>
          <w:szCs w:val="28"/>
          <w:lang w:val="en-US"/>
        </w:rPr>
      </w:pPr>
      <w:r w:rsidRPr="00D92D64">
        <w:rPr>
          <w:b/>
          <w:bCs/>
          <w:sz w:val="28"/>
          <w:szCs w:val="28"/>
          <w:lang w:val="en-US"/>
        </w:rPr>
        <w:t>Sadek Al Mousawi</w:t>
      </w:r>
    </w:p>
    <w:p w14:paraId="1A6370EA" w14:textId="0C57C3D1" w:rsidR="00D614C7" w:rsidRPr="00D92D64" w:rsidRDefault="00D614C7" w:rsidP="00D614C7">
      <w:pPr>
        <w:rPr>
          <w:b/>
          <w:bCs/>
          <w:sz w:val="28"/>
          <w:szCs w:val="28"/>
          <w:lang w:val="en-US"/>
        </w:rPr>
      </w:pPr>
      <w:r w:rsidRPr="00D92D64">
        <w:rPr>
          <w:b/>
          <w:bCs/>
          <w:sz w:val="28"/>
          <w:szCs w:val="28"/>
          <w:lang w:val="en-US"/>
        </w:rPr>
        <w:t xml:space="preserve">Sam </w:t>
      </w:r>
      <w:proofErr w:type="spellStart"/>
      <w:r w:rsidRPr="00D92D64">
        <w:rPr>
          <w:b/>
          <w:bCs/>
          <w:sz w:val="28"/>
          <w:szCs w:val="28"/>
          <w:lang w:val="en-US"/>
        </w:rPr>
        <w:t>Maijer</w:t>
      </w:r>
      <w:proofErr w:type="spellEnd"/>
    </w:p>
    <w:p w14:paraId="7A7AFB50" w14:textId="313AF64F" w:rsidR="00D614C7" w:rsidRPr="00D92D64" w:rsidRDefault="00D614C7" w:rsidP="00D614C7">
      <w:pPr>
        <w:rPr>
          <w:b/>
          <w:bCs/>
          <w:sz w:val="28"/>
          <w:szCs w:val="28"/>
          <w:lang w:val="en-US"/>
        </w:rPr>
      </w:pPr>
      <w:r w:rsidRPr="00D92D64">
        <w:rPr>
          <w:b/>
          <w:bCs/>
          <w:sz w:val="28"/>
          <w:szCs w:val="28"/>
          <w:lang w:val="en-US"/>
        </w:rPr>
        <w:t xml:space="preserve">Daniel </w:t>
      </w:r>
      <w:proofErr w:type="spellStart"/>
      <w:r w:rsidRPr="00D92D64">
        <w:rPr>
          <w:b/>
          <w:bCs/>
          <w:sz w:val="28"/>
          <w:szCs w:val="28"/>
          <w:lang w:val="en-US"/>
        </w:rPr>
        <w:t>Pustjens</w:t>
      </w:r>
      <w:proofErr w:type="spellEnd"/>
    </w:p>
    <w:p w14:paraId="73EF844A" w14:textId="77777777" w:rsidR="00D614C7" w:rsidRPr="00D92D64" w:rsidRDefault="00D614C7" w:rsidP="00D614C7">
      <w:pPr>
        <w:rPr>
          <w:b/>
          <w:bCs/>
          <w:sz w:val="28"/>
          <w:szCs w:val="28"/>
          <w:lang w:val="en-US"/>
        </w:rPr>
      </w:pPr>
    </w:p>
    <w:p w14:paraId="5C27CC89" w14:textId="07B25E48" w:rsidR="00B5064C" w:rsidRPr="00B5064C" w:rsidRDefault="00B5064C" w:rsidP="00D614C7">
      <w:pPr>
        <w:rPr>
          <w:b/>
          <w:bCs/>
          <w:sz w:val="28"/>
          <w:szCs w:val="28"/>
          <w:lang w:val="en-US"/>
        </w:rPr>
      </w:pPr>
      <w:r w:rsidRPr="00B5064C">
        <w:rPr>
          <w:b/>
          <w:bCs/>
          <w:sz w:val="28"/>
          <w:szCs w:val="28"/>
          <w:lang w:val="en-US"/>
        </w:rPr>
        <w:t>Module: DevOps | WFSDAD.D</w:t>
      </w:r>
      <w:r>
        <w:rPr>
          <w:b/>
          <w:bCs/>
          <w:sz w:val="28"/>
          <w:szCs w:val="28"/>
          <w:lang w:val="en-US"/>
        </w:rPr>
        <w:t>O.23</w:t>
      </w:r>
    </w:p>
    <w:p w14:paraId="46B30F6E" w14:textId="095343AA" w:rsidR="00D614C7" w:rsidRPr="00D92D64" w:rsidRDefault="00D614C7" w:rsidP="00D614C7">
      <w:pPr>
        <w:rPr>
          <w:b/>
          <w:bCs/>
          <w:sz w:val="28"/>
          <w:szCs w:val="28"/>
        </w:rPr>
      </w:pPr>
      <w:r w:rsidRPr="00D92D64">
        <w:rPr>
          <w:b/>
          <w:bCs/>
          <w:sz w:val="28"/>
          <w:szCs w:val="28"/>
        </w:rPr>
        <w:t xml:space="preserve">Versie: </w:t>
      </w:r>
      <w:r w:rsidR="14248CAA" w:rsidRPr="00D92D64">
        <w:rPr>
          <w:b/>
          <w:bCs/>
          <w:sz w:val="28"/>
          <w:szCs w:val="28"/>
        </w:rPr>
        <w:t>2</w:t>
      </w:r>
      <w:r w:rsidRPr="00D92D64">
        <w:rPr>
          <w:b/>
          <w:bCs/>
          <w:sz w:val="28"/>
          <w:szCs w:val="28"/>
        </w:rPr>
        <w:t>.</w:t>
      </w:r>
      <w:r w:rsidR="00D92D64">
        <w:rPr>
          <w:b/>
          <w:bCs/>
          <w:sz w:val="28"/>
          <w:szCs w:val="28"/>
        </w:rPr>
        <w:t>1</w:t>
      </w:r>
    </w:p>
    <w:p w14:paraId="5E63D53D" w14:textId="5A972A0C" w:rsidR="00D614C7" w:rsidRPr="00CB32CB" w:rsidRDefault="00D614C7" w:rsidP="00D614C7">
      <w:pPr>
        <w:rPr>
          <w:b/>
          <w:bCs/>
        </w:rPr>
      </w:pPr>
      <w:r w:rsidRPr="6327D154">
        <w:rPr>
          <w:b/>
          <w:bCs/>
          <w:sz w:val="28"/>
          <w:szCs w:val="28"/>
        </w:rPr>
        <w:t xml:space="preserve">Datum: </w:t>
      </w:r>
      <w:r w:rsidR="57314F5C" w:rsidRPr="6327D154">
        <w:rPr>
          <w:b/>
          <w:bCs/>
          <w:sz w:val="28"/>
          <w:szCs w:val="28"/>
        </w:rPr>
        <w:t>05</w:t>
      </w:r>
      <w:r w:rsidRPr="6327D154">
        <w:rPr>
          <w:b/>
          <w:bCs/>
          <w:sz w:val="28"/>
          <w:szCs w:val="28"/>
        </w:rPr>
        <w:t>-0</w:t>
      </w:r>
      <w:r w:rsidR="4C5CF4B6" w:rsidRPr="6327D154">
        <w:rPr>
          <w:b/>
          <w:bCs/>
          <w:sz w:val="28"/>
          <w:szCs w:val="28"/>
        </w:rPr>
        <w:t>5</w:t>
      </w:r>
      <w:r w:rsidRPr="6327D154">
        <w:rPr>
          <w:b/>
          <w:bCs/>
          <w:sz w:val="28"/>
          <w:szCs w:val="28"/>
        </w:rPr>
        <w:t>-2024</w:t>
      </w:r>
      <w:r w:rsidRPr="6327D154">
        <w:rPr>
          <w:b/>
          <w:bCs/>
        </w:rPr>
        <w:br w:type="page"/>
      </w:r>
    </w:p>
    <w:p w14:paraId="77A55AAC" w14:textId="77777777" w:rsidR="00D614C7" w:rsidRPr="00CB32CB" w:rsidRDefault="00D614C7" w:rsidP="00D614C7">
      <w:pPr>
        <w:pBdr>
          <w:bottom w:val="single" w:sz="6" w:space="1" w:color="auto"/>
        </w:pBdr>
        <w:jc w:val="center"/>
        <w:rPr>
          <w:b/>
          <w:bCs/>
          <w:sz w:val="48"/>
          <w:szCs w:val="48"/>
        </w:rPr>
      </w:pPr>
      <w:r w:rsidRPr="6327D154">
        <w:rPr>
          <w:b/>
          <w:bCs/>
          <w:sz w:val="48"/>
          <w:szCs w:val="48"/>
        </w:rPr>
        <w:lastRenderedPageBreak/>
        <w:t>Inhoudsopgave</w:t>
      </w:r>
    </w:p>
    <w:p w14:paraId="075906DE" w14:textId="5322EDF4" w:rsidR="00D614C7" w:rsidRPr="00CB32CB" w:rsidRDefault="00D614C7" w:rsidP="00D614C7">
      <w:pPr>
        <w:rPr>
          <w:sz w:val="28"/>
          <w:szCs w:val="28"/>
        </w:rPr>
      </w:pPr>
      <w:r w:rsidRPr="00CB32CB">
        <w:rPr>
          <w:sz w:val="28"/>
          <w:szCs w:val="28"/>
        </w:rPr>
        <w:t>-</w:t>
      </w:r>
      <w:r w:rsidRPr="00CB32CB">
        <w:rPr>
          <w:sz w:val="28"/>
          <w:szCs w:val="28"/>
        </w:rPr>
        <w:tab/>
        <w:t>Projectkeuze</w:t>
      </w:r>
    </w:p>
    <w:p w14:paraId="0B2F6C95" w14:textId="353E25DD" w:rsidR="00F53CD1" w:rsidRPr="00CB32CB" w:rsidRDefault="00D614C7" w:rsidP="00D614C7">
      <w:pPr>
        <w:rPr>
          <w:sz w:val="28"/>
          <w:szCs w:val="28"/>
        </w:rPr>
      </w:pPr>
      <w:r w:rsidRPr="00CB32CB">
        <w:rPr>
          <w:sz w:val="28"/>
          <w:szCs w:val="28"/>
        </w:rPr>
        <w:t>-</w:t>
      </w:r>
      <w:r w:rsidRPr="00CB32CB">
        <w:rPr>
          <w:sz w:val="28"/>
          <w:szCs w:val="28"/>
        </w:rPr>
        <w:tab/>
      </w:r>
      <w:proofErr w:type="spellStart"/>
      <w:r w:rsidRPr="00CB32CB">
        <w:rPr>
          <w:sz w:val="28"/>
          <w:szCs w:val="28"/>
        </w:rPr>
        <w:t>DevOps</w:t>
      </w:r>
      <w:proofErr w:type="spellEnd"/>
    </w:p>
    <w:p w14:paraId="138EF1E4" w14:textId="77D188F5" w:rsidR="00D614C7" w:rsidRPr="00CB32CB" w:rsidRDefault="00D614C7" w:rsidP="00D614C7">
      <w:pPr>
        <w:rPr>
          <w:sz w:val="28"/>
          <w:szCs w:val="28"/>
        </w:rPr>
      </w:pPr>
      <w:r w:rsidRPr="6327D154">
        <w:rPr>
          <w:sz w:val="28"/>
          <w:szCs w:val="28"/>
        </w:rPr>
        <w:t>-</w:t>
      </w:r>
      <w:r>
        <w:tab/>
      </w:r>
      <w:r w:rsidRPr="6327D154">
        <w:rPr>
          <w:sz w:val="28"/>
          <w:szCs w:val="28"/>
        </w:rPr>
        <w:t xml:space="preserve">Praktijken &amp; </w:t>
      </w:r>
      <w:r w:rsidR="267C9605" w:rsidRPr="6327D154">
        <w:rPr>
          <w:sz w:val="28"/>
          <w:szCs w:val="28"/>
        </w:rPr>
        <w:t>t</w:t>
      </w:r>
      <w:r w:rsidR="706F26D7" w:rsidRPr="6327D154">
        <w:rPr>
          <w:sz w:val="28"/>
          <w:szCs w:val="28"/>
        </w:rPr>
        <w:t>echnieken</w:t>
      </w:r>
      <w:r>
        <w:tab/>
      </w:r>
    </w:p>
    <w:p w14:paraId="66039A0F" w14:textId="2CD10CEC" w:rsidR="00D614C7" w:rsidRPr="00CB32CB" w:rsidRDefault="00D614C7" w:rsidP="00D614C7">
      <w:pPr>
        <w:rPr>
          <w:sz w:val="28"/>
          <w:szCs w:val="28"/>
        </w:rPr>
      </w:pPr>
      <w:r w:rsidRPr="6327D154">
        <w:rPr>
          <w:sz w:val="28"/>
          <w:szCs w:val="28"/>
        </w:rPr>
        <w:t>-</w:t>
      </w:r>
      <w:r>
        <w:tab/>
      </w:r>
      <w:r w:rsidRPr="6327D154">
        <w:rPr>
          <w:sz w:val="28"/>
          <w:szCs w:val="28"/>
        </w:rPr>
        <w:t>Aandachtspunten &amp; verbeterstrategieën</w:t>
      </w:r>
    </w:p>
    <w:p w14:paraId="06CF8A8C" w14:textId="4F7604F8" w:rsidR="36731DB7" w:rsidRDefault="36731DB7" w:rsidP="6327D154">
      <w:pPr>
        <w:rPr>
          <w:sz w:val="28"/>
          <w:szCs w:val="28"/>
        </w:rPr>
      </w:pPr>
      <w:r w:rsidRPr="6327D154">
        <w:rPr>
          <w:sz w:val="28"/>
          <w:szCs w:val="28"/>
        </w:rPr>
        <w:t>-</w:t>
      </w:r>
      <w:r>
        <w:tab/>
      </w:r>
      <w:r w:rsidRPr="6327D154">
        <w:rPr>
          <w:sz w:val="28"/>
          <w:szCs w:val="28"/>
        </w:rPr>
        <w:t>Actieplan</w:t>
      </w:r>
    </w:p>
    <w:p w14:paraId="79A59074" w14:textId="453A085E" w:rsidR="00D92D64" w:rsidRDefault="00D92D64" w:rsidP="6327D15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Wireframes</w:t>
      </w:r>
      <w:proofErr w:type="spellEnd"/>
    </w:p>
    <w:p w14:paraId="47C366F6" w14:textId="3362A432" w:rsidR="00D92D64" w:rsidRDefault="00D92D64" w:rsidP="6327D15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ab/>
      </w:r>
      <w:r w:rsidR="00D4273F">
        <w:rPr>
          <w:sz w:val="28"/>
          <w:szCs w:val="28"/>
        </w:rPr>
        <w:t>Tests</w:t>
      </w:r>
    </w:p>
    <w:p w14:paraId="3C4902ED" w14:textId="05106A0A" w:rsidR="00D614C7" w:rsidRPr="00CB32CB" w:rsidRDefault="00D614C7" w:rsidP="00D614C7"/>
    <w:p w14:paraId="61C0A659" w14:textId="77777777" w:rsidR="00D614C7" w:rsidRPr="00CB32CB" w:rsidRDefault="00D614C7">
      <w:pPr>
        <w:spacing w:line="259" w:lineRule="auto"/>
      </w:pPr>
      <w:r w:rsidRPr="00CB32CB">
        <w:br w:type="page"/>
      </w:r>
    </w:p>
    <w:p w14:paraId="36BA7E52" w14:textId="2FB1E9EE" w:rsidR="00D614C7" w:rsidRPr="00CB32CB" w:rsidRDefault="00D614C7" w:rsidP="00D614C7">
      <w:pPr>
        <w:pBdr>
          <w:bottom w:val="single" w:sz="6" w:space="1" w:color="auto"/>
        </w:pBdr>
        <w:jc w:val="center"/>
        <w:rPr>
          <w:b/>
          <w:bCs/>
          <w:sz w:val="48"/>
          <w:szCs w:val="48"/>
        </w:rPr>
      </w:pPr>
      <w:r w:rsidRPr="00CB32CB">
        <w:rPr>
          <w:b/>
          <w:bCs/>
          <w:sz w:val="48"/>
          <w:szCs w:val="48"/>
        </w:rPr>
        <w:lastRenderedPageBreak/>
        <w:t>Projectkeuze</w:t>
      </w:r>
    </w:p>
    <w:p w14:paraId="2013C71E" w14:textId="55FB202C" w:rsidR="00581938" w:rsidRPr="00CB32CB" w:rsidRDefault="006E4771" w:rsidP="6327D154">
      <w:r>
        <w:t xml:space="preserve">We hebben </w:t>
      </w:r>
      <w:r w:rsidR="00C160CD">
        <w:t xml:space="preserve">ervoor gekozen </w:t>
      </w:r>
      <w:r>
        <w:t xml:space="preserve">om </w:t>
      </w:r>
      <w:r w:rsidRPr="6327D154">
        <w:rPr>
          <w:b/>
          <w:bCs/>
        </w:rPr>
        <w:t xml:space="preserve">SL2B </w:t>
      </w:r>
      <w:r>
        <w:t>te gebruiken voor ons projectkeuze</w:t>
      </w:r>
      <w:r w:rsidR="289F6314">
        <w:t>, o</w:t>
      </w:r>
      <w:r w:rsidR="00581938">
        <w:t xml:space="preserve">mdat we veel van de voorbeelden die voorkomen in lessen van </w:t>
      </w:r>
      <w:r w:rsidR="00581938" w:rsidRPr="6327D154">
        <w:rPr>
          <w:b/>
          <w:bCs/>
        </w:rPr>
        <w:t xml:space="preserve">SL2B &amp; </w:t>
      </w:r>
      <w:proofErr w:type="spellStart"/>
      <w:r w:rsidR="00581938" w:rsidRPr="6327D154">
        <w:rPr>
          <w:b/>
          <w:bCs/>
        </w:rPr>
        <w:t>DevOps</w:t>
      </w:r>
      <w:proofErr w:type="spellEnd"/>
      <w:r w:rsidR="00581938">
        <w:t xml:space="preserve"> toe</w:t>
      </w:r>
      <w:r w:rsidR="5F2EF1EA">
        <w:t>gepast kunnen worden</w:t>
      </w:r>
      <w:r w:rsidR="00581938">
        <w:t xml:space="preserve"> in het project zelf. </w:t>
      </w:r>
      <w:r w:rsidR="4F0F3CDE">
        <w:t xml:space="preserve">Op die manier begrijpen we niet alleen de lesstof beter, maar kunnen we ook sneller en </w:t>
      </w:r>
      <w:r w:rsidR="042C8F7C">
        <w:t xml:space="preserve">efficiënter </w:t>
      </w:r>
      <w:r w:rsidR="4F0F3CDE">
        <w:t xml:space="preserve">werken, waarbij we </w:t>
      </w:r>
      <w:r w:rsidR="5CD93FFC">
        <w:t xml:space="preserve">meer </w:t>
      </w:r>
      <w:r w:rsidR="4F0F3CDE">
        <w:t>kennis opbouwen.</w:t>
      </w:r>
    </w:p>
    <w:p w14:paraId="6A4EF4A7" w14:textId="5C7CC0B7" w:rsidR="6327D154" w:rsidRDefault="6327D154" w:rsidP="6327D154"/>
    <w:p w14:paraId="1D1DC092" w14:textId="596377F0" w:rsidR="7416D5D5" w:rsidRDefault="7416D5D5" w:rsidP="6327D154">
      <w:r>
        <w:t xml:space="preserve">Daarnaast biedt SL2B handige ingebouwde tools aan om onze code te testen. </w:t>
      </w:r>
      <w:r w:rsidR="48EB43D8">
        <w:t>Door het gebruik van deze tools kunnen wij ervoor zorgen dat onze applicatie vanaf het begin s</w:t>
      </w:r>
      <w:r w:rsidR="1E49D024">
        <w:t xml:space="preserve">tabiel </w:t>
      </w:r>
      <w:r w:rsidR="48EB43D8">
        <w:t xml:space="preserve">is en dat eventuele fouten vroegtijdig worden ontdekt en opgelost. </w:t>
      </w:r>
      <w:r>
        <w:t>Hierdoor kunnen we een sterke applicatie bouwen en ervoor zorgen dat alles soepel blijft draaien.</w:t>
      </w:r>
    </w:p>
    <w:p w14:paraId="32324863" w14:textId="1F3A2251" w:rsidR="6327D154" w:rsidRDefault="6327D154" w:rsidP="6327D154"/>
    <w:p w14:paraId="5DEA6846" w14:textId="08276637" w:rsidR="00C160CD" w:rsidRPr="00CB32CB" w:rsidRDefault="40CE32EC" w:rsidP="6327D154">
      <w:r>
        <w:t xml:space="preserve">Verder </w:t>
      </w:r>
      <w:r w:rsidR="00581938">
        <w:t xml:space="preserve">maken </w:t>
      </w:r>
      <w:r w:rsidR="79659E21">
        <w:t xml:space="preserve">we </w:t>
      </w:r>
      <w:r w:rsidR="00581938">
        <w:t>gebruik van</w:t>
      </w:r>
      <w:r w:rsidR="00C160CD">
        <w:t xml:space="preserve"> het volgende</w:t>
      </w:r>
      <w:r w:rsidR="3F7B8FAD">
        <w:t xml:space="preserve"> voor het project</w:t>
      </w:r>
      <w:r w:rsidR="00C160CD">
        <w:t>:</w:t>
      </w:r>
      <w:r w:rsidR="47204DC8" w:rsidRPr="6327D154">
        <w:rPr>
          <w:b/>
          <w:bCs/>
        </w:rPr>
        <w:t xml:space="preserve"> </w:t>
      </w:r>
    </w:p>
    <w:p w14:paraId="104DA66F" w14:textId="7E983287" w:rsidR="00C160CD" w:rsidRPr="00CB32CB" w:rsidRDefault="47204DC8" w:rsidP="6327D154">
      <w:r w:rsidRPr="6327D154">
        <w:rPr>
          <w:b/>
          <w:bCs/>
        </w:rPr>
        <w:t>Sprints:</w:t>
      </w:r>
      <w:r>
        <w:t xml:space="preserve"> waar wij elke </w:t>
      </w:r>
      <w:r w:rsidRPr="6327D154">
        <w:rPr>
          <w:b/>
          <w:bCs/>
        </w:rPr>
        <w:t>twee weken</w:t>
      </w:r>
      <w:r>
        <w:t xml:space="preserve"> een demo opleveren. Deze demo gaat hand in hand met de werkprincipes van </w:t>
      </w:r>
      <w:proofErr w:type="spellStart"/>
      <w:r w:rsidRPr="6327D154">
        <w:rPr>
          <w:b/>
          <w:bCs/>
        </w:rPr>
        <w:t>DevOps</w:t>
      </w:r>
      <w:proofErr w:type="spellEnd"/>
      <w:r>
        <w:t>.</w:t>
      </w:r>
    </w:p>
    <w:p w14:paraId="633FEC22" w14:textId="118FAF43" w:rsidR="00C160CD" w:rsidRPr="00CB32CB" w:rsidRDefault="00C160CD" w:rsidP="006E4771">
      <w:r w:rsidRPr="00CB32CB">
        <w:rPr>
          <w:b/>
          <w:bCs/>
        </w:rPr>
        <w:t>U</w:t>
      </w:r>
      <w:r w:rsidR="00581938" w:rsidRPr="00CB32CB">
        <w:rPr>
          <w:b/>
          <w:bCs/>
        </w:rPr>
        <w:t>nit test</w:t>
      </w:r>
      <w:r w:rsidRPr="00CB32CB">
        <w:rPr>
          <w:b/>
          <w:bCs/>
        </w:rPr>
        <w:t>s</w:t>
      </w:r>
      <w:r w:rsidR="00581938" w:rsidRPr="00CB32CB">
        <w:rPr>
          <w:b/>
          <w:bCs/>
        </w:rPr>
        <w:t xml:space="preserve"> en </w:t>
      </w:r>
      <w:proofErr w:type="spellStart"/>
      <w:r w:rsidR="00581938" w:rsidRPr="00CB32CB">
        <w:rPr>
          <w:b/>
          <w:bCs/>
        </w:rPr>
        <w:t>build</w:t>
      </w:r>
      <w:proofErr w:type="spellEnd"/>
      <w:r w:rsidR="00581938" w:rsidRPr="00CB32CB">
        <w:rPr>
          <w:b/>
          <w:bCs/>
        </w:rPr>
        <w:t xml:space="preserve"> tests</w:t>
      </w:r>
      <w:r w:rsidRPr="00CB32CB">
        <w:rPr>
          <w:b/>
          <w:bCs/>
        </w:rPr>
        <w:t xml:space="preserve">: </w:t>
      </w:r>
      <w:r w:rsidRPr="00CB32CB">
        <w:t xml:space="preserve">Docker </w:t>
      </w:r>
      <w:proofErr w:type="spellStart"/>
      <w:r w:rsidRPr="00CB32CB">
        <w:t>build</w:t>
      </w:r>
      <w:proofErr w:type="spellEnd"/>
      <w:r w:rsidRPr="00CB32CB">
        <w:t xml:space="preserve"> images en geautomatiseerde testen.</w:t>
      </w:r>
    </w:p>
    <w:p w14:paraId="40E279C6" w14:textId="05D8C303" w:rsidR="00C160CD" w:rsidRPr="00CB32CB" w:rsidRDefault="00581938" w:rsidP="006E4771">
      <w:r w:rsidRPr="6327D154">
        <w:rPr>
          <w:b/>
          <w:bCs/>
        </w:rPr>
        <w:t>CI/CD-</w:t>
      </w:r>
      <w:proofErr w:type="spellStart"/>
      <w:r w:rsidRPr="6327D154">
        <w:rPr>
          <w:b/>
          <w:bCs/>
        </w:rPr>
        <w:t>pipelines</w:t>
      </w:r>
      <w:proofErr w:type="spellEnd"/>
      <w:r w:rsidR="00C160CD" w:rsidRPr="6327D154">
        <w:rPr>
          <w:b/>
          <w:bCs/>
        </w:rPr>
        <w:t>:</w:t>
      </w:r>
      <w:r>
        <w:t xml:space="preserve"> </w:t>
      </w:r>
      <w:r w:rsidR="00C160CD">
        <w:t>G</w:t>
      </w:r>
      <w:r>
        <w:t xml:space="preserve">it branches die automatisch worden getest en </w:t>
      </w:r>
      <w:proofErr w:type="spellStart"/>
      <w:r>
        <w:t>gemerged</w:t>
      </w:r>
      <w:proofErr w:type="spellEnd"/>
      <w:r>
        <w:t xml:space="preserve"> als ze de testen met succes voltooien</w:t>
      </w:r>
    </w:p>
    <w:p w14:paraId="5E079C86" w14:textId="28579D3A" w:rsidR="006E4771" w:rsidRPr="00CB32CB" w:rsidRDefault="00581938" w:rsidP="006E4771">
      <w:r w:rsidRPr="00CB32CB">
        <w:rPr>
          <w:b/>
          <w:bCs/>
        </w:rPr>
        <w:t>SL2B</w:t>
      </w:r>
      <w:r w:rsidRPr="00CB32CB">
        <w:t xml:space="preserve"> voldoet ook aan alle eisen om gehost te worden op de </w:t>
      </w:r>
      <w:proofErr w:type="spellStart"/>
      <w:r w:rsidRPr="00CB32CB">
        <w:t>Kubernetes</w:t>
      </w:r>
      <w:proofErr w:type="spellEnd"/>
      <w:r w:rsidRPr="00CB32CB">
        <w:t xml:space="preserve"> cluster en we kunnen het project monitoren qua performances.</w:t>
      </w:r>
    </w:p>
    <w:p w14:paraId="6CD3CAC1" w14:textId="77777777" w:rsidR="00581938" w:rsidRPr="00CB32CB" w:rsidRDefault="00581938" w:rsidP="006E4771"/>
    <w:p w14:paraId="5F8857B3" w14:textId="3F633E48" w:rsidR="00581938" w:rsidRPr="00CB32CB" w:rsidRDefault="00581938" w:rsidP="6327D154">
      <w:r>
        <w:t>Dit zijn de algemene redenen die ons he</w:t>
      </w:r>
      <w:r w:rsidR="2FFF3604">
        <w:t>bben</w:t>
      </w:r>
      <w:r>
        <w:t xml:space="preserve"> overtuigd om </w:t>
      </w:r>
      <w:r w:rsidRPr="6327D154">
        <w:rPr>
          <w:b/>
          <w:bCs/>
        </w:rPr>
        <w:t>SL2B</w:t>
      </w:r>
      <w:r>
        <w:t xml:space="preserve"> te gebruiken voor het </w:t>
      </w:r>
      <w:proofErr w:type="spellStart"/>
      <w:r w:rsidRPr="6327D154">
        <w:rPr>
          <w:b/>
          <w:bCs/>
        </w:rPr>
        <w:t>DevOps</w:t>
      </w:r>
      <w:proofErr w:type="spellEnd"/>
      <w:r w:rsidRPr="6327D154">
        <w:rPr>
          <w:b/>
          <w:bCs/>
        </w:rPr>
        <w:t xml:space="preserve"> </w:t>
      </w:r>
      <w:r>
        <w:t>traject.</w:t>
      </w:r>
    </w:p>
    <w:p w14:paraId="34ADC348" w14:textId="3630C5F7" w:rsidR="00581938" w:rsidRPr="00CB32CB" w:rsidRDefault="00581938" w:rsidP="6327D154"/>
    <w:p w14:paraId="0523FC59" w14:textId="77777777" w:rsidR="006E4771" w:rsidRPr="00CB32CB" w:rsidRDefault="006E4771" w:rsidP="006E4771">
      <w:pPr>
        <w:ind w:left="360"/>
      </w:pPr>
    </w:p>
    <w:p w14:paraId="15D1E991" w14:textId="77777777" w:rsidR="00D614C7" w:rsidRPr="00CB32CB" w:rsidRDefault="00D614C7">
      <w:pPr>
        <w:spacing w:line="259" w:lineRule="auto"/>
      </w:pPr>
      <w:r w:rsidRPr="00CB32CB">
        <w:br w:type="page"/>
      </w:r>
    </w:p>
    <w:p w14:paraId="30FA1301" w14:textId="5C5DD904" w:rsidR="00D614C7" w:rsidRPr="00CB32CB" w:rsidRDefault="00D614C7" w:rsidP="00D614C7">
      <w:pPr>
        <w:pBdr>
          <w:bottom w:val="single" w:sz="6" w:space="1" w:color="auto"/>
        </w:pBdr>
        <w:jc w:val="center"/>
        <w:rPr>
          <w:b/>
          <w:bCs/>
          <w:sz w:val="48"/>
          <w:szCs w:val="48"/>
        </w:rPr>
      </w:pPr>
      <w:proofErr w:type="spellStart"/>
      <w:r w:rsidRPr="00CB32CB">
        <w:rPr>
          <w:b/>
          <w:bCs/>
          <w:sz w:val="48"/>
          <w:szCs w:val="48"/>
        </w:rPr>
        <w:lastRenderedPageBreak/>
        <w:t>DevOps</w:t>
      </w:r>
      <w:proofErr w:type="spellEnd"/>
    </w:p>
    <w:p w14:paraId="1D929ADB" w14:textId="09946284" w:rsidR="00D614C7" w:rsidRPr="00CB32CB" w:rsidRDefault="00D614C7" w:rsidP="00D614C7"/>
    <w:p w14:paraId="1ADD8DB7" w14:textId="4EDDD1A2" w:rsidR="00D614C7" w:rsidRPr="00CB32CB" w:rsidRDefault="00DC2C9C" w:rsidP="00DC2C9C">
      <w:pPr>
        <w:pStyle w:val="Lijstalinea"/>
        <w:numPr>
          <w:ilvl w:val="0"/>
          <w:numId w:val="4"/>
        </w:numPr>
      </w:pPr>
      <w:r w:rsidRPr="00CB32CB">
        <w:t xml:space="preserve">Plan: </w:t>
      </w:r>
      <w:proofErr w:type="spellStart"/>
      <w:r w:rsidRPr="00CB32CB">
        <w:t>Trello</w:t>
      </w:r>
      <w:proofErr w:type="spellEnd"/>
      <w:r w:rsidRPr="00CB32CB">
        <w:t xml:space="preserve"> board</w:t>
      </w:r>
    </w:p>
    <w:p w14:paraId="4D50F3CD" w14:textId="38F9C74E" w:rsidR="00D614C7" w:rsidRPr="00CB32CB" w:rsidRDefault="00DC2C9C" w:rsidP="00DC2C9C">
      <w:pPr>
        <w:pStyle w:val="Lijstalinea"/>
        <w:numPr>
          <w:ilvl w:val="0"/>
          <w:numId w:val="4"/>
        </w:numPr>
      </w:pPr>
      <w:r w:rsidRPr="00CB32CB">
        <w:t xml:space="preserve">Code: </w:t>
      </w:r>
      <w:proofErr w:type="spellStart"/>
      <w:r w:rsidRPr="00CB32CB">
        <w:t>Github</w:t>
      </w:r>
      <w:proofErr w:type="spellEnd"/>
    </w:p>
    <w:p w14:paraId="462493BE" w14:textId="2DB53AF7" w:rsidR="00DC2C9C" w:rsidRPr="00CB32CB" w:rsidRDefault="00DC2C9C" w:rsidP="00DC2C9C">
      <w:pPr>
        <w:pStyle w:val="Lijstalinea"/>
        <w:numPr>
          <w:ilvl w:val="0"/>
          <w:numId w:val="4"/>
        </w:numPr>
      </w:pPr>
      <w:proofErr w:type="spellStart"/>
      <w:r w:rsidRPr="00CB32CB">
        <w:t>Build</w:t>
      </w:r>
      <w:proofErr w:type="spellEnd"/>
      <w:r w:rsidRPr="00CB32CB">
        <w:t>: Docker</w:t>
      </w:r>
    </w:p>
    <w:p w14:paraId="2E20C63E" w14:textId="76977C36" w:rsidR="00DC2C9C" w:rsidRPr="00D92D64" w:rsidRDefault="00DC2C9C" w:rsidP="00DC2C9C">
      <w:pPr>
        <w:pStyle w:val="Lijstalinea"/>
        <w:numPr>
          <w:ilvl w:val="0"/>
          <w:numId w:val="4"/>
        </w:numPr>
        <w:rPr>
          <w:lang w:val="en-US"/>
        </w:rPr>
      </w:pPr>
      <w:r w:rsidRPr="00D92D64">
        <w:rPr>
          <w:lang w:val="en-US"/>
        </w:rPr>
        <w:t>Test:</w:t>
      </w:r>
      <w:r w:rsidR="00B11A2A" w:rsidRPr="00D92D64">
        <w:rPr>
          <w:lang w:val="en-US"/>
        </w:rPr>
        <w:t xml:space="preserve"> C# unit test + Docker unit test</w:t>
      </w:r>
    </w:p>
    <w:p w14:paraId="1BF2D086" w14:textId="4481ABF5" w:rsidR="00DC2C9C" w:rsidRPr="00CB32CB" w:rsidRDefault="00DC2C9C" w:rsidP="00DC2C9C">
      <w:pPr>
        <w:pStyle w:val="Lijstalinea"/>
        <w:numPr>
          <w:ilvl w:val="0"/>
          <w:numId w:val="4"/>
        </w:numPr>
      </w:pPr>
      <w:r w:rsidRPr="00CB32CB">
        <w:t>Release:</w:t>
      </w:r>
      <w:r w:rsidR="00B11A2A" w:rsidRPr="00CB32CB">
        <w:t xml:space="preserve"> </w:t>
      </w:r>
      <w:proofErr w:type="spellStart"/>
      <w:r w:rsidR="00B11A2A" w:rsidRPr="00CB32CB">
        <w:t>Kubernetes</w:t>
      </w:r>
      <w:proofErr w:type="spellEnd"/>
      <w:r w:rsidR="00B11A2A" w:rsidRPr="00CB32CB">
        <w:t xml:space="preserve"> cluster</w:t>
      </w:r>
    </w:p>
    <w:p w14:paraId="2BBF440B" w14:textId="50845312" w:rsidR="00DC2C9C" w:rsidRPr="00CB32CB" w:rsidRDefault="00DC2C9C" w:rsidP="00DC2C9C">
      <w:pPr>
        <w:pStyle w:val="Lijstalinea"/>
        <w:numPr>
          <w:ilvl w:val="0"/>
          <w:numId w:val="4"/>
        </w:numPr>
      </w:pPr>
      <w:proofErr w:type="spellStart"/>
      <w:r w:rsidRPr="00CB32CB">
        <w:t>Deploy</w:t>
      </w:r>
      <w:proofErr w:type="spellEnd"/>
      <w:r w:rsidRPr="00CB32CB">
        <w:t>:</w:t>
      </w:r>
      <w:r w:rsidR="00B11A2A" w:rsidRPr="00CB32CB">
        <w:t xml:space="preserve"> Docker</w:t>
      </w:r>
    </w:p>
    <w:p w14:paraId="27331580" w14:textId="16B7EAC3" w:rsidR="00DC2C9C" w:rsidRPr="00CB32CB" w:rsidRDefault="00DC2C9C" w:rsidP="00DC2C9C">
      <w:pPr>
        <w:pStyle w:val="Lijstalinea"/>
        <w:numPr>
          <w:ilvl w:val="0"/>
          <w:numId w:val="4"/>
        </w:numPr>
      </w:pPr>
      <w:proofErr w:type="spellStart"/>
      <w:r w:rsidRPr="00CB32CB">
        <w:t>Operate</w:t>
      </w:r>
      <w:proofErr w:type="spellEnd"/>
      <w:r w:rsidRPr="00CB32CB">
        <w:t>:</w:t>
      </w:r>
      <w:r w:rsidR="00B11A2A" w:rsidRPr="00CB32CB">
        <w:t xml:space="preserve"> </w:t>
      </w:r>
      <w:proofErr w:type="spellStart"/>
      <w:r w:rsidR="00B11A2A" w:rsidRPr="00CB32CB">
        <w:t>Kubernetes</w:t>
      </w:r>
      <w:proofErr w:type="spellEnd"/>
      <w:r w:rsidR="00B11A2A" w:rsidRPr="00CB32CB">
        <w:t xml:space="preserve"> cluster</w:t>
      </w:r>
    </w:p>
    <w:p w14:paraId="4055A173" w14:textId="75721435" w:rsidR="00DC2C9C" w:rsidRPr="00CB32CB" w:rsidRDefault="00DC2C9C" w:rsidP="00DC2C9C">
      <w:pPr>
        <w:pStyle w:val="Lijstalinea"/>
        <w:numPr>
          <w:ilvl w:val="0"/>
          <w:numId w:val="4"/>
        </w:numPr>
      </w:pPr>
      <w:r w:rsidRPr="00CB32CB">
        <w:t>Monitor:</w:t>
      </w:r>
      <w:r w:rsidR="00B11A2A" w:rsidRPr="00CB32CB">
        <w:t xml:space="preserve"> </w:t>
      </w:r>
      <w:proofErr w:type="spellStart"/>
      <w:r w:rsidR="00B11A2A" w:rsidRPr="00CB32CB">
        <w:t>Grafana</w:t>
      </w:r>
      <w:proofErr w:type="spellEnd"/>
    </w:p>
    <w:p w14:paraId="7E1D5488" w14:textId="347E2CB1" w:rsidR="00B11A2A" w:rsidRPr="00CB32CB" w:rsidRDefault="00B11A2A" w:rsidP="00B11A2A">
      <w:r w:rsidRPr="00CB32CB">
        <w:rPr>
          <w:noProof/>
        </w:rPr>
        <w:drawing>
          <wp:anchor distT="0" distB="0" distL="114300" distR="114300" simplePos="0" relativeHeight="251658240" behindDoc="0" locked="0" layoutInCell="1" allowOverlap="1" wp14:anchorId="146D5406" wp14:editId="6C2B6FB9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731510" cy="6181090"/>
            <wp:effectExtent l="0" t="0" r="2540" b="0"/>
            <wp:wrapNone/>
            <wp:docPr id="701504338" name="Picture 1" descr="A diagram of software develop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04338" name="Picture 1" descr="A diagram of software develop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8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4EEC5B" w14:textId="3D9B8F3F" w:rsidR="00D614C7" w:rsidRPr="00CB32CB" w:rsidRDefault="00D614C7">
      <w:pPr>
        <w:spacing w:line="259" w:lineRule="auto"/>
      </w:pPr>
      <w:r w:rsidRPr="00CB32CB">
        <w:br w:type="page"/>
      </w:r>
    </w:p>
    <w:p w14:paraId="233BEA5B" w14:textId="0DC89D1F" w:rsidR="00D614C7" w:rsidRPr="000C3AC7" w:rsidRDefault="00D614C7" w:rsidP="000C3AC7">
      <w:pPr>
        <w:pBdr>
          <w:bottom w:val="single" w:sz="6" w:space="1" w:color="auto"/>
        </w:pBdr>
        <w:jc w:val="center"/>
        <w:rPr>
          <w:b/>
          <w:bCs/>
          <w:sz w:val="48"/>
          <w:szCs w:val="48"/>
        </w:rPr>
      </w:pPr>
      <w:r w:rsidRPr="00CB32CB">
        <w:rPr>
          <w:b/>
          <w:bCs/>
          <w:sz w:val="48"/>
          <w:szCs w:val="48"/>
        </w:rPr>
        <w:lastRenderedPageBreak/>
        <w:t>Praktijken &amp; Technieken</w:t>
      </w:r>
    </w:p>
    <w:p w14:paraId="166DE5BC" w14:textId="683D2BDD" w:rsidR="00B11A2A" w:rsidRPr="000C3AC7" w:rsidRDefault="000C3AC7" w:rsidP="00B11A2A">
      <w:pPr>
        <w:pStyle w:val="Lijstaline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Plan: </w:t>
      </w:r>
      <w:proofErr w:type="spellStart"/>
      <w:r w:rsidR="00B11A2A" w:rsidRPr="000C3AC7">
        <w:rPr>
          <w:b/>
          <w:bCs/>
        </w:rPr>
        <w:t>Trello</w:t>
      </w:r>
      <w:proofErr w:type="spellEnd"/>
      <w:r w:rsidR="00B11A2A" w:rsidRPr="000C3AC7">
        <w:rPr>
          <w:b/>
          <w:bCs/>
        </w:rPr>
        <w:t xml:space="preserve"> board</w:t>
      </w:r>
    </w:p>
    <w:p w14:paraId="48061E5D" w14:textId="7224FB73" w:rsidR="003B63B0" w:rsidRPr="00CB32CB" w:rsidRDefault="210A795D" w:rsidP="6327D154">
      <w:pPr>
        <w:ind w:left="360"/>
      </w:pPr>
      <w:r>
        <w:t xml:space="preserve">Wij hebben ervoor gekozen om </w:t>
      </w:r>
      <w:proofErr w:type="spellStart"/>
      <w:r>
        <w:t>Trello</w:t>
      </w:r>
      <w:proofErr w:type="spellEnd"/>
      <w:r>
        <w:t xml:space="preserve"> te gebruiken omdat het een gebruiksvriendelijke gebruikersinterface heeft en we er veel meer ervaring mee hebben vergeleken met </w:t>
      </w:r>
      <w:proofErr w:type="spellStart"/>
      <w:r>
        <w:t>Azure</w:t>
      </w:r>
      <w:proofErr w:type="spellEnd"/>
      <w:r>
        <w:t>.</w:t>
      </w:r>
      <w:r w:rsidR="003B63B0">
        <w:t xml:space="preserve"> Het </w:t>
      </w:r>
      <w:r w:rsidR="49F92B81">
        <w:t xml:space="preserve">geeft </w:t>
      </w:r>
      <w:r w:rsidR="003B63B0">
        <w:t xml:space="preserve">ons de vrijheid om de board te </w:t>
      </w:r>
      <w:proofErr w:type="spellStart"/>
      <w:r w:rsidR="003B63B0">
        <w:t>designen</w:t>
      </w:r>
      <w:proofErr w:type="spellEnd"/>
      <w:r w:rsidR="003B63B0">
        <w:t xml:space="preserve"> naar onze keuze. Hierdoor is de </w:t>
      </w:r>
      <w:proofErr w:type="spellStart"/>
      <w:r w:rsidR="003B63B0">
        <w:t>trelloboard</w:t>
      </w:r>
      <w:proofErr w:type="spellEnd"/>
      <w:r w:rsidR="003B63B0">
        <w:t xml:space="preserve"> zelf </w:t>
      </w:r>
      <w:r w:rsidR="7F689278">
        <w:t>overzichtelijk</w:t>
      </w:r>
      <w:r w:rsidR="003B63B0">
        <w:t xml:space="preserve"> en fijn om mee te werken.</w:t>
      </w:r>
      <w:r w:rsidR="08796BDC">
        <w:t xml:space="preserve"> </w:t>
      </w:r>
    </w:p>
    <w:p w14:paraId="11132229" w14:textId="074FEE02" w:rsidR="00B11A2A" w:rsidRPr="000C3AC7" w:rsidRDefault="00B11A2A" w:rsidP="00B11A2A">
      <w:pPr>
        <w:pStyle w:val="Lijstalinea"/>
        <w:numPr>
          <w:ilvl w:val="0"/>
          <w:numId w:val="5"/>
        </w:numPr>
        <w:rPr>
          <w:b/>
          <w:bCs/>
        </w:rPr>
      </w:pPr>
      <w:r w:rsidRPr="6327D154">
        <w:rPr>
          <w:b/>
          <w:bCs/>
        </w:rPr>
        <w:t xml:space="preserve">Code: </w:t>
      </w:r>
      <w:proofErr w:type="spellStart"/>
      <w:r w:rsidRPr="6327D154">
        <w:rPr>
          <w:b/>
          <w:bCs/>
        </w:rPr>
        <w:t>Github</w:t>
      </w:r>
      <w:proofErr w:type="spellEnd"/>
    </w:p>
    <w:p w14:paraId="4573FCE9" w14:textId="62A0B569" w:rsidR="003B63B0" w:rsidRPr="00CB32CB" w:rsidRDefault="6C85CD66" w:rsidP="6327D154">
      <w:pPr>
        <w:ind w:left="360"/>
      </w:pPr>
      <w:r>
        <w:t>Ons team heeft al veel ervaring met GitHub, dus de keuze was snel gemaakt om ermee te gaan werken.</w:t>
      </w:r>
      <w:r w:rsidR="6265942B">
        <w:t xml:space="preserve"> </w:t>
      </w:r>
      <w:r w:rsidR="003B63B0">
        <w:t>Het zorgt ervoor dat wij branches kunnen maken en hierdoor continu aan het project kunnen werken zonder dat wij elkaar in de weglopen.</w:t>
      </w:r>
    </w:p>
    <w:p w14:paraId="26122F9A" w14:textId="77777777" w:rsidR="00B11A2A" w:rsidRPr="000C3AC7" w:rsidRDefault="00B11A2A" w:rsidP="00B11A2A">
      <w:pPr>
        <w:pStyle w:val="Lijstalinea"/>
        <w:numPr>
          <w:ilvl w:val="0"/>
          <w:numId w:val="5"/>
        </w:numPr>
        <w:rPr>
          <w:b/>
          <w:bCs/>
        </w:rPr>
      </w:pPr>
      <w:proofErr w:type="spellStart"/>
      <w:r w:rsidRPr="000C3AC7">
        <w:rPr>
          <w:b/>
          <w:bCs/>
        </w:rPr>
        <w:t>Build</w:t>
      </w:r>
      <w:proofErr w:type="spellEnd"/>
      <w:r w:rsidRPr="000C3AC7">
        <w:rPr>
          <w:b/>
          <w:bCs/>
        </w:rPr>
        <w:t>: Docker</w:t>
      </w:r>
    </w:p>
    <w:p w14:paraId="70DD1A82" w14:textId="0C62B279" w:rsidR="003B63B0" w:rsidRPr="00CB32CB" w:rsidRDefault="003B63B0" w:rsidP="00CB32CB">
      <w:pPr>
        <w:ind w:left="360"/>
      </w:pPr>
      <w:r>
        <w:t>Docker is een tool die ervoor zorgt dat wij onze applicatie op elke operating system kunnen runnen.</w:t>
      </w:r>
    </w:p>
    <w:p w14:paraId="22B8DCF9" w14:textId="77777777" w:rsidR="00B11A2A" w:rsidRPr="00D92D64" w:rsidRDefault="00B11A2A" w:rsidP="00B11A2A">
      <w:pPr>
        <w:pStyle w:val="Lijstalinea"/>
        <w:numPr>
          <w:ilvl w:val="0"/>
          <w:numId w:val="5"/>
        </w:numPr>
        <w:rPr>
          <w:b/>
          <w:bCs/>
          <w:lang w:val="en-US"/>
        </w:rPr>
      </w:pPr>
      <w:r w:rsidRPr="00D92D64">
        <w:rPr>
          <w:b/>
          <w:bCs/>
          <w:lang w:val="en-US"/>
        </w:rPr>
        <w:t>Test: C# unit test + Docker unit test</w:t>
      </w:r>
    </w:p>
    <w:p w14:paraId="0CA95CC1" w14:textId="14398770" w:rsidR="00CB32CB" w:rsidRPr="00CB32CB" w:rsidRDefault="00CB32CB" w:rsidP="00CB32CB">
      <w:pPr>
        <w:ind w:left="360"/>
      </w:pPr>
      <w:r>
        <w:t xml:space="preserve">C# unit test maakt gebruik van de ASP.NET </w:t>
      </w:r>
      <w:proofErr w:type="spellStart"/>
      <w:r>
        <w:t>core</w:t>
      </w:r>
      <w:proofErr w:type="spellEnd"/>
      <w:r>
        <w:t xml:space="preserve"> systeem, wat ervoor zorgt dat er al zelf veel testen aanwezig zijn en wij dit kunnen gebruiken voor het automatiseren van onze testen.</w:t>
      </w:r>
    </w:p>
    <w:p w14:paraId="77DABDB6" w14:textId="027E42E6" w:rsidR="003B63B0" w:rsidRPr="00CB32CB" w:rsidRDefault="00CB32CB" w:rsidP="00CB32CB">
      <w:pPr>
        <w:ind w:left="360"/>
      </w:pPr>
      <w:r w:rsidRPr="00CB32CB">
        <w:t xml:space="preserve">Docker unit test zorgt ervoor dat wij onze </w:t>
      </w:r>
      <w:proofErr w:type="spellStart"/>
      <w:r w:rsidRPr="00CB32CB">
        <w:t>builds</w:t>
      </w:r>
      <w:proofErr w:type="spellEnd"/>
      <w:r w:rsidRPr="00CB32CB">
        <w:t xml:space="preserve"> kun</w:t>
      </w:r>
      <w:r>
        <w:t>nen</w:t>
      </w:r>
      <w:r w:rsidRPr="00CB32CB">
        <w:t xml:space="preserve"> testen en configureren voor elke operating systeem. </w:t>
      </w:r>
    </w:p>
    <w:p w14:paraId="2901EE83" w14:textId="77777777" w:rsidR="00B11A2A" w:rsidRPr="000C3AC7" w:rsidRDefault="00B11A2A" w:rsidP="00B11A2A">
      <w:pPr>
        <w:pStyle w:val="Lijstalinea"/>
        <w:numPr>
          <w:ilvl w:val="0"/>
          <w:numId w:val="5"/>
        </w:numPr>
        <w:rPr>
          <w:b/>
          <w:bCs/>
        </w:rPr>
      </w:pPr>
      <w:r w:rsidRPr="000C3AC7">
        <w:rPr>
          <w:b/>
          <w:bCs/>
        </w:rPr>
        <w:t xml:space="preserve">Release: </w:t>
      </w:r>
      <w:proofErr w:type="spellStart"/>
      <w:r w:rsidRPr="000C3AC7">
        <w:rPr>
          <w:b/>
          <w:bCs/>
        </w:rPr>
        <w:t>Kubernetes</w:t>
      </w:r>
      <w:proofErr w:type="spellEnd"/>
      <w:r w:rsidRPr="000C3AC7">
        <w:rPr>
          <w:b/>
          <w:bCs/>
        </w:rPr>
        <w:t xml:space="preserve"> cluster</w:t>
      </w:r>
    </w:p>
    <w:p w14:paraId="71F237A2" w14:textId="430CB16E" w:rsidR="003B63B0" w:rsidRPr="00CB32CB" w:rsidRDefault="00CB32CB" w:rsidP="00B5064C">
      <w:pPr>
        <w:ind w:left="360"/>
      </w:pPr>
      <w:r>
        <w:t xml:space="preserve">In </w:t>
      </w:r>
      <w:r w:rsidR="4B229B59">
        <w:t>ons traject</w:t>
      </w:r>
      <w:r>
        <w:t xml:space="preserve"> </w:t>
      </w:r>
      <w:r w:rsidR="686F19F9">
        <w:t>wordt</w:t>
      </w:r>
      <w:r>
        <w:t xml:space="preserve"> er van ons verwacht dat wij </w:t>
      </w:r>
      <w:r w:rsidR="6B610B5A">
        <w:t>ons project</w:t>
      </w:r>
      <w:r>
        <w:t xml:space="preserve"> releasen en </w:t>
      </w:r>
      <w:proofErr w:type="spellStart"/>
      <w:r>
        <w:t>operate</w:t>
      </w:r>
      <w:proofErr w:type="spellEnd"/>
      <w:r>
        <w:t xml:space="preserve"> op de </w:t>
      </w:r>
      <w:proofErr w:type="spellStart"/>
      <w:r>
        <w:t>Kubernetes</w:t>
      </w:r>
      <w:proofErr w:type="spellEnd"/>
      <w:r>
        <w:t xml:space="preserve"> cluster die aanwezig zou zijn tijdens onze lessen.</w:t>
      </w:r>
    </w:p>
    <w:p w14:paraId="4A27D7F4" w14:textId="77777777" w:rsidR="00B11A2A" w:rsidRPr="000C3AC7" w:rsidRDefault="00B11A2A" w:rsidP="00B11A2A">
      <w:pPr>
        <w:pStyle w:val="Lijstalinea"/>
        <w:numPr>
          <w:ilvl w:val="0"/>
          <w:numId w:val="5"/>
        </w:numPr>
        <w:rPr>
          <w:b/>
          <w:bCs/>
        </w:rPr>
      </w:pPr>
      <w:proofErr w:type="spellStart"/>
      <w:r w:rsidRPr="000C3AC7">
        <w:rPr>
          <w:b/>
          <w:bCs/>
        </w:rPr>
        <w:t>Deploy</w:t>
      </w:r>
      <w:proofErr w:type="spellEnd"/>
      <w:r w:rsidRPr="000C3AC7">
        <w:rPr>
          <w:b/>
          <w:bCs/>
        </w:rPr>
        <w:t>: Docker</w:t>
      </w:r>
    </w:p>
    <w:p w14:paraId="51147A0B" w14:textId="76432AC4" w:rsidR="003B63B0" w:rsidRPr="00CB32CB" w:rsidRDefault="00CB32CB" w:rsidP="00CB32CB">
      <w:pPr>
        <w:ind w:left="360"/>
      </w:pPr>
      <w:r>
        <w:t xml:space="preserve">We maken gebruik van </w:t>
      </w:r>
      <w:proofErr w:type="spellStart"/>
      <w:r>
        <w:t>docker</w:t>
      </w:r>
      <w:proofErr w:type="spellEnd"/>
      <w:r>
        <w:t xml:space="preserve"> om onze </w:t>
      </w:r>
      <w:proofErr w:type="spellStart"/>
      <w:r>
        <w:t>build</w:t>
      </w:r>
      <w:proofErr w:type="spellEnd"/>
      <w:r>
        <w:t xml:space="preserve"> image te </w:t>
      </w:r>
      <w:r w:rsidR="21255DBD">
        <w:t>creëren</w:t>
      </w:r>
      <w:r>
        <w:t xml:space="preserve"> en aan de hand van deze image </w:t>
      </w:r>
      <w:r w:rsidR="5D5885F3">
        <w:t>het project</w:t>
      </w:r>
      <w:r>
        <w:t xml:space="preserve"> te </w:t>
      </w:r>
      <w:proofErr w:type="spellStart"/>
      <w:r>
        <w:t>operaten</w:t>
      </w:r>
      <w:proofErr w:type="spellEnd"/>
      <w:r>
        <w:t>.</w:t>
      </w:r>
    </w:p>
    <w:p w14:paraId="7594869A" w14:textId="77777777" w:rsidR="00B11A2A" w:rsidRPr="000C3AC7" w:rsidRDefault="00B11A2A" w:rsidP="00B11A2A">
      <w:pPr>
        <w:pStyle w:val="Lijstalinea"/>
        <w:numPr>
          <w:ilvl w:val="0"/>
          <w:numId w:val="5"/>
        </w:numPr>
        <w:rPr>
          <w:b/>
          <w:bCs/>
        </w:rPr>
      </w:pPr>
      <w:proofErr w:type="spellStart"/>
      <w:r w:rsidRPr="000C3AC7">
        <w:rPr>
          <w:b/>
          <w:bCs/>
        </w:rPr>
        <w:t>Operate</w:t>
      </w:r>
      <w:proofErr w:type="spellEnd"/>
      <w:r w:rsidRPr="000C3AC7">
        <w:rPr>
          <w:b/>
          <w:bCs/>
        </w:rPr>
        <w:t xml:space="preserve">: </w:t>
      </w:r>
      <w:proofErr w:type="spellStart"/>
      <w:r w:rsidRPr="000C3AC7">
        <w:rPr>
          <w:b/>
          <w:bCs/>
        </w:rPr>
        <w:t>Kubernetes</w:t>
      </w:r>
      <w:proofErr w:type="spellEnd"/>
      <w:r w:rsidRPr="000C3AC7">
        <w:rPr>
          <w:b/>
          <w:bCs/>
        </w:rPr>
        <w:t xml:space="preserve"> cluster</w:t>
      </w:r>
    </w:p>
    <w:p w14:paraId="78AD19C0" w14:textId="275E7EBE" w:rsidR="003B63B0" w:rsidRPr="00CB32CB" w:rsidRDefault="00CB32CB" w:rsidP="00CB32CB">
      <w:pPr>
        <w:ind w:left="360"/>
      </w:pPr>
      <w:r>
        <w:t xml:space="preserve">In </w:t>
      </w:r>
      <w:r w:rsidR="33BFCEEC">
        <w:t>ons traject</w:t>
      </w:r>
      <w:r>
        <w:t xml:space="preserve"> </w:t>
      </w:r>
      <w:r w:rsidR="4198D39D">
        <w:t>wordt</w:t>
      </w:r>
      <w:r>
        <w:t xml:space="preserve"> er van ons verwacht dat wij </w:t>
      </w:r>
      <w:r w:rsidR="04F9207F">
        <w:t>ons project</w:t>
      </w:r>
      <w:r>
        <w:t xml:space="preserve"> releasen en </w:t>
      </w:r>
      <w:proofErr w:type="spellStart"/>
      <w:r>
        <w:t>operate</w:t>
      </w:r>
      <w:proofErr w:type="spellEnd"/>
      <w:r>
        <w:t xml:space="preserve"> op de </w:t>
      </w:r>
      <w:proofErr w:type="spellStart"/>
      <w:r>
        <w:t>Kubernetes</w:t>
      </w:r>
      <w:proofErr w:type="spellEnd"/>
      <w:r>
        <w:t xml:space="preserve"> cluster die aanwezig zou zijn tijdens onze lessen.</w:t>
      </w:r>
    </w:p>
    <w:p w14:paraId="5DFCAF6A" w14:textId="77777777" w:rsidR="00B11A2A" w:rsidRPr="000C3AC7" w:rsidRDefault="00B11A2A" w:rsidP="00B11A2A">
      <w:pPr>
        <w:pStyle w:val="Lijstalinea"/>
        <w:numPr>
          <w:ilvl w:val="0"/>
          <w:numId w:val="5"/>
        </w:numPr>
        <w:rPr>
          <w:b/>
          <w:bCs/>
        </w:rPr>
      </w:pPr>
      <w:r w:rsidRPr="000C3AC7">
        <w:rPr>
          <w:b/>
          <w:bCs/>
        </w:rPr>
        <w:t xml:space="preserve">Monitor: </w:t>
      </w:r>
      <w:proofErr w:type="spellStart"/>
      <w:r w:rsidRPr="000C3AC7">
        <w:rPr>
          <w:b/>
          <w:bCs/>
        </w:rPr>
        <w:t>Grafana</w:t>
      </w:r>
      <w:proofErr w:type="spellEnd"/>
    </w:p>
    <w:p w14:paraId="3FBB7156" w14:textId="302719F4" w:rsidR="00CB32CB" w:rsidRPr="00CB32CB" w:rsidRDefault="00CB32CB" w:rsidP="00CB32CB">
      <w:pPr>
        <w:ind w:left="360"/>
      </w:pPr>
      <w:r>
        <w:t xml:space="preserve">We hebben onderzoek gedaan voor monitoring en hieruit kwam </w:t>
      </w:r>
      <w:proofErr w:type="spellStart"/>
      <w:r>
        <w:t>Grafana</w:t>
      </w:r>
      <w:proofErr w:type="spellEnd"/>
      <w:r>
        <w:t xml:space="preserve"> omdat het opensource is en het ons een mogelijkheid geeft om ene dashboard te creëren</w:t>
      </w:r>
      <w:r w:rsidR="000C3AC7">
        <w:t>.</w:t>
      </w:r>
    </w:p>
    <w:p w14:paraId="79AC4709" w14:textId="77777777" w:rsidR="003B63B0" w:rsidRPr="00CB32CB" w:rsidRDefault="003B63B0" w:rsidP="003B63B0">
      <w:pPr>
        <w:pStyle w:val="Lijstalinea"/>
      </w:pPr>
    </w:p>
    <w:p w14:paraId="63C0E208" w14:textId="77777777" w:rsidR="003B63B0" w:rsidRPr="00CB32CB" w:rsidRDefault="003B63B0" w:rsidP="003B63B0">
      <w:pPr>
        <w:ind w:left="360"/>
      </w:pPr>
    </w:p>
    <w:p w14:paraId="5A2BFB74" w14:textId="5864BA46" w:rsidR="00D614C7" w:rsidRPr="00CB32CB" w:rsidRDefault="00D614C7" w:rsidP="00D614C7"/>
    <w:p w14:paraId="469B6A23" w14:textId="60585BA5" w:rsidR="000C3AC7" w:rsidRPr="00CB32CB" w:rsidRDefault="00D614C7" w:rsidP="000C3AC7">
      <w:pPr>
        <w:pBdr>
          <w:bottom w:val="single" w:sz="6" w:space="1" w:color="auto"/>
        </w:pBdr>
        <w:rPr>
          <w:b/>
          <w:bCs/>
          <w:sz w:val="48"/>
          <w:szCs w:val="48"/>
        </w:rPr>
      </w:pPr>
      <w:r>
        <w:br w:type="page"/>
      </w:r>
      <w:r w:rsidR="00B5064C" w:rsidRPr="6327D154">
        <w:rPr>
          <w:b/>
          <w:bCs/>
          <w:sz w:val="48"/>
          <w:szCs w:val="48"/>
        </w:rPr>
        <w:lastRenderedPageBreak/>
        <w:t>A</w:t>
      </w:r>
      <w:r w:rsidR="000C3AC7" w:rsidRPr="6327D154">
        <w:rPr>
          <w:b/>
          <w:bCs/>
          <w:sz w:val="48"/>
          <w:szCs w:val="48"/>
        </w:rPr>
        <w:t xml:space="preserve">andachtspunten </w:t>
      </w:r>
      <w:r w:rsidR="00B5064C" w:rsidRPr="6327D154">
        <w:rPr>
          <w:b/>
          <w:bCs/>
          <w:sz w:val="48"/>
          <w:szCs w:val="48"/>
        </w:rPr>
        <w:t>&amp;</w:t>
      </w:r>
      <w:r w:rsidR="000C3AC7" w:rsidRPr="6327D154">
        <w:rPr>
          <w:b/>
          <w:bCs/>
          <w:sz w:val="48"/>
          <w:szCs w:val="48"/>
        </w:rPr>
        <w:t xml:space="preserve"> </w:t>
      </w:r>
      <w:proofErr w:type="spellStart"/>
      <w:r w:rsidR="000C3AC7" w:rsidRPr="6327D154">
        <w:rPr>
          <w:b/>
          <w:bCs/>
          <w:sz w:val="48"/>
          <w:szCs w:val="48"/>
        </w:rPr>
        <w:t>Verbeterstratagieën</w:t>
      </w:r>
      <w:proofErr w:type="spellEnd"/>
    </w:p>
    <w:p w14:paraId="74F69CC0" w14:textId="28E05C3F" w:rsidR="10CED62B" w:rsidRDefault="10CED62B" w:rsidP="6327D154">
      <w:pPr>
        <w:pStyle w:val="Lijstalinea"/>
        <w:numPr>
          <w:ilvl w:val="0"/>
          <w:numId w:val="6"/>
        </w:numPr>
        <w:spacing w:line="259" w:lineRule="auto"/>
      </w:pPr>
      <w:r>
        <w:t xml:space="preserve">Overzichtelijker maken van </w:t>
      </w:r>
      <w:proofErr w:type="spellStart"/>
      <w:r>
        <w:t>epics</w:t>
      </w:r>
      <w:proofErr w:type="spellEnd"/>
      <w:r>
        <w:t xml:space="preserve"> en user</w:t>
      </w:r>
      <w:r w:rsidR="70A0B1D2">
        <w:t xml:space="preserve"> </w:t>
      </w:r>
      <w:r>
        <w:t xml:space="preserve">story's. Voorheen </w:t>
      </w:r>
      <w:r w:rsidR="285F9791">
        <w:t>w</w:t>
      </w:r>
      <w:r w:rsidR="0E18A08E">
        <w:t>ist</w:t>
      </w:r>
      <w:r w:rsidR="285F9791">
        <w:t xml:space="preserve">en </w:t>
      </w:r>
      <w:r w:rsidR="0E18A08E">
        <w:t xml:space="preserve">we niet perfect hoe je </w:t>
      </w:r>
      <w:proofErr w:type="spellStart"/>
      <w:r w:rsidR="285F9791">
        <w:t>epics</w:t>
      </w:r>
      <w:proofErr w:type="spellEnd"/>
      <w:r w:rsidR="285F9791">
        <w:t xml:space="preserve"> en user</w:t>
      </w:r>
      <w:r w:rsidR="665CEF97">
        <w:t xml:space="preserve"> </w:t>
      </w:r>
      <w:r w:rsidR="285F9791">
        <w:t xml:space="preserve">story's </w:t>
      </w:r>
      <w:r w:rsidR="61221880">
        <w:t>moest maken</w:t>
      </w:r>
      <w:r w:rsidR="4CBD85BF">
        <w:t>/</w:t>
      </w:r>
      <w:r w:rsidR="61221880">
        <w:t>koppelen,</w:t>
      </w:r>
      <w:r w:rsidR="285F9791">
        <w:t xml:space="preserve"> waardoor </w:t>
      </w:r>
      <w:r w:rsidR="7D79E7C9">
        <w:t>het onoverzichtelijk was welke user</w:t>
      </w:r>
      <w:r w:rsidR="464B6913">
        <w:t xml:space="preserve"> </w:t>
      </w:r>
      <w:r w:rsidR="7D79E7C9">
        <w:t xml:space="preserve">story bij welke </w:t>
      </w:r>
      <w:proofErr w:type="spellStart"/>
      <w:r w:rsidR="7D79E7C9">
        <w:t>epic</w:t>
      </w:r>
      <w:proofErr w:type="spellEnd"/>
      <w:r w:rsidR="7D79E7C9">
        <w:t xml:space="preserve"> hoorde</w:t>
      </w:r>
      <w:r w:rsidR="53241C23">
        <w:t xml:space="preserve">. Verder wisten we niet precies wanneer de </w:t>
      </w:r>
      <w:r w:rsidR="7D79E7C9">
        <w:t>user</w:t>
      </w:r>
      <w:r w:rsidR="03908C19">
        <w:t xml:space="preserve"> </w:t>
      </w:r>
      <w:r w:rsidR="7D79E7C9">
        <w:t xml:space="preserve">story </w:t>
      </w:r>
      <w:r w:rsidR="3B13E408">
        <w:t>helemaal klaar zou zijn, omdat we niet veel acceptatiecriteria hadden genoteerd.</w:t>
      </w:r>
    </w:p>
    <w:p w14:paraId="129F5EAE" w14:textId="4244B219" w:rsidR="6327D154" w:rsidRDefault="6327D154" w:rsidP="6327D154">
      <w:pPr>
        <w:pStyle w:val="Lijstalinea"/>
        <w:spacing w:line="259" w:lineRule="auto"/>
      </w:pPr>
    </w:p>
    <w:p w14:paraId="7FF440BE" w14:textId="05A9A74F" w:rsidR="00D614C7" w:rsidRDefault="10CED62B" w:rsidP="6327D154">
      <w:pPr>
        <w:pStyle w:val="Lijstalinea"/>
        <w:spacing w:line="259" w:lineRule="auto"/>
      </w:pPr>
      <w:r w:rsidRPr="6327D154">
        <w:rPr>
          <w:b/>
          <w:bCs/>
        </w:rPr>
        <w:t xml:space="preserve">Oplossing: </w:t>
      </w:r>
      <w:r w:rsidR="000C3AC7">
        <w:t xml:space="preserve">Elke </w:t>
      </w:r>
      <w:proofErr w:type="spellStart"/>
      <w:r w:rsidR="000C3AC7">
        <w:t>epic</w:t>
      </w:r>
      <w:proofErr w:type="spellEnd"/>
      <w:r w:rsidR="000C3AC7">
        <w:t xml:space="preserve"> heeft een nummer en bijhorende user</w:t>
      </w:r>
      <w:r w:rsidR="0A4B40BF">
        <w:t xml:space="preserve"> </w:t>
      </w:r>
      <w:r w:rsidR="000C3AC7">
        <w:t>story met daarbij ook een nummer. De branches worden bijvoorbeeld vernoemd ”1.2-inlog-systeem”.</w:t>
      </w:r>
      <w:r w:rsidR="229B09CD">
        <w:t xml:space="preserve"> Verder </w:t>
      </w:r>
      <w:r w:rsidR="7D374504">
        <w:t xml:space="preserve">wordt er voor </w:t>
      </w:r>
      <w:r w:rsidR="229B09CD">
        <w:t>elke user</w:t>
      </w:r>
      <w:r w:rsidR="10FD2573">
        <w:t xml:space="preserve"> </w:t>
      </w:r>
      <w:r w:rsidR="229B09CD">
        <w:t>story acceptatiecriteria</w:t>
      </w:r>
      <w:r w:rsidR="2E985D09">
        <w:t xml:space="preserve"> gemaakt</w:t>
      </w:r>
      <w:r w:rsidR="229B09CD">
        <w:t xml:space="preserve">, zodat de persoon die eraan werkt weet wanneer het af </w:t>
      </w:r>
      <w:r w:rsidR="3DBBE08B">
        <w:t>zou zijn</w:t>
      </w:r>
      <w:r w:rsidR="229B09CD">
        <w:t>.</w:t>
      </w:r>
    </w:p>
    <w:p w14:paraId="0FE965DB" w14:textId="223292B7" w:rsidR="6327D154" w:rsidRDefault="6327D154" w:rsidP="6327D154">
      <w:pPr>
        <w:pStyle w:val="Lijstalinea"/>
        <w:spacing w:line="259" w:lineRule="auto"/>
      </w:pPr>
    </w:p>
    <w:p w14:paraId="3CFB32A7" w14:textId="633D1934" w:rsidR="000C3AC7" w:rsidRDefault="000C3AC7" w:rsidP="6327D154">
      <w:pPr>
        <w:pStyle w:val="Lijstalinea"/>
        <w:numPr>
          <w:ilvl w:val="0"/>
          <w:numId w:val="6"/>
        </w:numPr>
        <w:spacing w:line="259" w:lineRule="auto"/>
      </w:pPr>
      <w:r>
        <w:t xml:space="preserve">Er wordt gelet op uitstelgedrag. </w:t>
      </w:r>
      <w:r w:rsidR="5B9FF48A">
        <w:t>Voorheen hadden we in het begin moeite om meteen aan de eindopdrachten te werken, wat aan het einde van de periode tot veel werk en veel stress leidde.</w:t>
      </w:r>
    </w:p>
    <w:p w14:paraId="6C140A94" w14:textId="54456C49" w:rsidR="14697E36" w:rsidRDefault="14697E36" w:rsidP="6327D154">
      <w:pPr>
        <w:pStyle w:val="Lijstalinea"/>
        <w:spacing w:line="259" w:lineRule="auto"/>
      </w:pPr>
    </w:p>
    <w:p w14:paraId="0F2E9379" w14:textId="0B6FA374" w:rsidR="14697E36" w:rsidRDefault="14697E36" w:rsidP="6327D154">
      <w:pPr>
        <w:pStyle w:val="Lijstalinea"/>
        <w:spacing w:line="259" w:lineRule="auto"/>
      </w:pPr>
      <w:r w:rsidRPr="6327D154">
        <w:rPr>
          <w:b/>
          <w:bCs/>
        </w:rPr>
        <w:t>Oplossing</w:t>
      </w:r>
      <w:r>
        <w:t xml:space="preserve">: </w:t>
      </w:r>
      <w:r w:rsidR="2A641B9E">
        <w:t xml:space="preserve">We gaan het verminderen </w:t>
      </w:r>
      <w:r w:rsidR="6E4F8594">
        <w:t>doormiddel van</w:t>
      </w:r>
      <w:r w:rsidR="2A641B9E">
        <w:t xml:space="preserve"> Sprints</w:t>
      </w:r>
      <w:r w:rsidR="4158FD87">
        <w:t>,</w:t>
      </w:r>
      <w:r w:rsidR="2A641B9E">
        <w:t xml:space="preserve"> Daily stand-ups</w:t>
      </w:r>
      <w:r w:rsidR="00FE0458">
        <w:t xml:space="preserve"> en een planning bijhouden</w:t>
      </w:r>
      <w:r w:rsidR="2A641B9E">
        <w:t>.</w:t>
      </w:r>
    </w:p>
    <w:p w14:paraId="3FE78126" w14:textId="2E1B18DF" w:rsidR="6327D154" w:rsidRDefault="6327D154" w:rsidP="6327D154">
      <w:pPr>
        <w:pStyle w:val="Lijstalinea"/>
        <w:spacing w:line="259" w:lineRule="auto"/>
      </w:pPr>
    </w:p>
    <w:p w14:paraId="5A6AF480" w14:textId="412E6549" w:rsidR="000C3AC7" w:rsidRDefault="000C3AC7" w:rsidP="6327D154">
      <w:pPr>
        <w:pStyle w:val="Lijstalinea"/>
        <w:numPr>
          <w:ilvl w:val="0"/>
          <w:numId w:val="6"/>
        </w:numPr>
        <w:spacing w:line="259" w:lineRule="auto"/>
      </w:pPr>
      <w:r>
        <w:t xml:space="preserve">Er wordt gelet op taakverdeling. </w:t>
      </w:r>
      <w:r w:rsidR="6D4E51AE">
        <w:t>Voorheen hadden we moeite met het verdelen van taken, waardoor één persoon veel meer deed dan de rest.</w:t>
      </w:r>
      <w:r w:rsidR="5F505551">
        <w:t xml:space="preserve"> </w:t>
      </w:r>
      <w:r>
        <w:tab/>
      </w:r>
    </w:p>
    <w:p w14:paraId="55F4AE96" w14:textId="62BE824F" w:rsidR="6327D154" w:rsidRDefault="6327D154" w:rsidP="6327D154">
      <w:pPr>
        <w:pStyle w:val="Lijstalinea"/>
        <w:spacing w:line="259" w:lineRule="auto"/>
      </w:pPr>
    </w:p>
    <w:p w14:paraId="5F0918B6" w14:textId="3FE9AC90" w:rsidR="6D4E51AE" w:rsidRDefault="6D4E51AE" w:rsidP="6327D154">
      <w:pPr>
        <w:pStyle w:val="Lijstalinea"/>
        <w:spacing w:line="259" w:lineRule="auto"/>
      </w:pPr>
      <w:r w:rsidRPr="6327D154">
        <w:rPr>
          <w:b/>
          <w:bCs/>
        </w:rPr>
        <w:t>Oplossing:</w:t>
      </w:r>
      <w:r>
        <w:t xml:space="preserve"> We letten op dat iedereen aan het werk is en actief meedoet aan </w:t>
      </w:r>
      <w:r>
        <w:tab/>
        <w:t>elke fase.</w:t>
      </w:r>
    </w:p>
    <w:p w14:paraId="0A2BC7AC" w14:textId="71925540" w:rsidR="6327D154" w:rsidRDefault="6327D154" w:rsidP="6327D154">
      <w:pPr>
        <w:pStyle w:val="Lijstalinea"/>
        <w:spacing w:line="259" w:lineRule="auto"/>
      </w:pPr>
    </w:p>
    <w:p w14:paraId="4D497870" w14:textId="7C7E3E61" w:rsidR="00B5064C" w:rsidRDefault="00B5064C" w:rsidP="6327D154">
      <w:pPr>
        <w:pStyle w:val="Lijstalinea"/>
        <w:numPr>
          <w:ilvl w:val="0"/>
          <w:numId w:val="6"/>
        </w:numPr>
        <w:spacing w:line="259" w:lineRule="auto"/>
      </w:pPr>
      <w:r>
        <w:t xml:space="preserve">Er zal meer onderzoek worden gedaan naar de concepten van </w:t>
      </w:r>
      <w:proofErr w:type="spellStart"/>
      <w:r>
        <w:t>DevOps</w:t>
      </w:r>
      <w:proofErr w:type="spellEnd"/>
      <w:r>
        <w:t xml:space="preserve"> zodat wij een beter begrip krijgen over de verschillende fases van </w:t>
      </w:r>
      <w:proofErr w:type="spellStart"/>
      <w:r>
        <w:t>DevOps</w:t>
      </w:r>
      <w:proofErr w:type="spellEnd"/>
      <w:r>
        <w:t xml:space="preserve"> en wellicht verandering van de tools die wij gebruiken in het project.</w:t>
      </w:r>
    </w:p>
    <w:p w14:paraId="06EE8386" w14:textId="5074CED7" w:rsidR="6327D154" w:rsidRDefault="6327D154" w:rsidP="6327D154">
      <w:pPr>
        <w:pStyle w:val="Lijstalinea"/>
        <w:spacing w:line="259" w:lineRule="auto"/>
      </w:pPr>
    </w:p>
    <w:p w14:paraId="33E7BF41" w14:textId="10AB284F" w:rsidR="6944B957" w:rsidRDefault="6944B957" w:rsidP="6327D154">
      <w:pPr>
        <w:pStyle w:val="Lijstalinea"/>
        <w:spacing w:line="259" w:lineRule="auto"/>
      </w:pPr>
      <w:r w:rsidRPr="6327D154">
        <w:rPr>
          <w:b/>
          <w:bCs/>
        </w:rPr>
        <w:t>Toelich</w:t>
      </w:r>
      <w:r w:rsidR="2DCC02CB" w:rsidRPr="6327D154">
        <w:rPr>
          <w:b/>
          <w:bCs/>
        </w:rPr>
        <w:t>ting</w:t>
      </w:r>
      <w:r w:rsidRPr="6327D154">
        <w:rPr>
          <w:b/>
          <w:bCs/>
        </w:rPr>
        <w:t>:</w:t>
      </w:r>
      <w:r>
        <w:t xml:space="preserve"> </w:t>
      </w:r>
      <w:r w:rsidR="76DE602A">
        <w:t xml:space="preserve">Voor vrijwel iedereen in ons </w:t>
      </w:r>
      <w:r w:rsidR="13850BC8">
        <w:t>projectgroepje</w:t>
      </w:r>
      <w:r w:rsidR="76DE602A">
        <w:t xml:space="preserve"> zijn de </w:t>
      </w:r>
      <w:proofErr w:type="spellStart"/>
      <w:r w:rsidR="76DE602A">
        <w:t>devops</w:t>
      </w:r>
      <w:proofErr w:type="spellEnd"/>
      <w:r w:rsidR="645D1E1E">
        <w:t>-</w:t>
      </w:r>
      <w:r w:rsidR="76DE602A">
        <w:t>concepten</w:t>
      </w:r>
      <w:r w:rsidR="6F5690AA">
        <w:t xml:space="preserve"> </w:t>
      </w:r>
      <w:r w:rsidR="76DE602A">
        <w:t xml:space="preserve">nieuw, dit betekent dat wij als groepje </w:t>
      </w:r>
      <w:r w:rsidR="50A35E50">
        <w:t xml:space="preserve">gezamenlijk </w:t>
      </w:r>
      <w:r w:rsidR="19EBA22C">
        <w:t xml:space="preserve">nog </w:t>
      </w:r>
      <w:r w:rsidR="50A35E50">
        <w:t>veel onderzoek moeten doen</w:t>
      </w:r>
      <w:r w:rsidR="22FA3513">
        <w:t xml:space="preserve"> om</w:t>
      </w:r>
      <w:r w:rsidR="59FDF3B0">
        <w:t xml:space="preserve"> </w:t>
      </w:r>
      <w:r w:rsidR="22FA3513">
        <w:t>erachter te komen hoe wij het willen aanpakken voor ons project.</w:t>
      </w:r>
    </w:p>
    <w:p w14:paraId="4A81A702" w14:textId="5D68DF06" w:rsidR="6327D154" w:rsidRDefault="6327D154" w:rsidP="6327D154">
      <w:pPr>
        <w:spacing w:line="259" w:lineRule="auto"/>
      </w:pPr>
    </w:p>
    <w:p w14:paraId="0877DFEE" w14:textId="0D4E9BA3" w:rsidR="6327D154" w:rsidRDefault="6327D154">
      <w:r>
        <w:br w:type="page"/>
      </w:r>
    </w:p>
    <w:p w14:paraId="5EC2B6A3" w14:textId="3E8960D6" w:rsidR="4CCBE67B" w:rsidRDefault="4CCBE67B" w:rsidP="6327D154">
      <w:pPr>
        <w:spacing w:line="259" w:lineRule="auto"/>
        <w:jc w:val="center"/>
        <w:rPr>
          <w:b/>
          <w:bCs/>
          <w:sz w:val="48"/>
          <w:szCs w:val="48"/>
        </w:rPr>
      </w:pPr>
      <w:r w:rsidRPr="6327D154">
        <w:rPr>
          <w:b/>
          <w:bCs/>
          <w:sz w:val="48"/>
          <w:szCs w:val="48"/>
        </w:rPr>
        <w:lastRenderedPageBreak/>
        <w:t>Actieplan</w:t>
      </w:r>
    </w:p>
    <w:p w14:paraId="3447E624" w14:textId="40345384" w:rsidR="0C42FC17" w:rsidRDefault="0C42FC17" w:rsidP="6327D154">
      <w:pPr>
        <w:ind w:left="360"/>
        <w:rPr>
          <w:b/>
          <w:bCs/>
        </w:rPr>
      </w:pPr>
      <w:r w:rsidRPr="6327D154">
        <w:rPr>
          <w:b/>
          <w:bCs/>
        </w:rPr>
        <w:t>1. Stru</w:t>
      </w:r>
      <w:r w:rsidR="44814AE4" w:rsidRPr="6327D154">
        <w:rPr>
          <w:b/>
          <w:bCs/>
        </w:rPr>
        <w:t xml:space="preserve">ctuur </w:t>
      </w:r>
      <w:proofErr w:type="spellStart"/>
      <w:r w:rsidR="27AB8750" w:rsidRPr="6327D154">
        <w:rPr>
          <w:b/>
          <w:bCs/>
        </w:rPr>
        <w:t>e</w:t>
      </w:r>
      <w:r w:rsidRPr="6327D154">
        <w:rPr>
          <w:b/>
          <w:bCs/>
        </w:rPr>
        <w:t>pics</w:t>
      </w:r>
      <w:proofErr w:type="spellEnd"/>
      <w:r w:rsidRPr="6327D154">
        <w:rPr>
          <w:b/>
          <w:bCs/>
        </w:rPr>
        <w:t xml:space="preserve"> en </w:t>
      </w:r>
      <w:r w:rsidR="2E121DB4" w:rsidRPr="6327D154">
        <w:rPr>
          <w:b/>
          <w:bCs/>
        </w:rPr>
        <w:t>u</w:t>
      </w:r>
      <w:r w:rsidRPr="6327D154">
        <w:rPr>
          <w:b/>
          <w:bCs/>
        </w:rPr>
        <w:t>ser</w:t>
      </w:r>
      <w:r w:rsidR="4AE7E148" w:rsidRPr="6327D154">
        <w:rPr>
          <w:b/>
          <w:bCs/>
        </w:rPr>
        <w:t xml:space="preserve"> s</w:t>
      </w:r>
      <w:r w:rsidRPr="6327D154">
        <w:rPr>
          <w:b/>
          <w:bCs/>
        </w:rPr>
        <w:t>tor</w:t>
      </w:r>
      <w:r w:rsidR="0751AD22" w:rsidRPr="6327D154">
        <w:rPr>
          <w:b/>
          <w:bCs/>
        </w:rPr>
        <w:t>y’</w:t>
      </w:r>
      <w:r w:rsidRPr="6327D154">
        <w:rPr>
          <w:b/>
          <w:bCs/>
        </w:rPr>
        <w:t>s</w:t>
      </w:r>
    </w:p>
    <w:p w14:paraId="4D3FC7B6" w14:textId="5EBAEA8F" w:rsidR="0C42FC17" w:rsidRDefault="0C42FC17" w:rsidP="6327D154">
      <w:pPr>
        <w:ind w:left="360"/>
      </w:pPr>
      <w:r>
        <w:t xml:space="preserve">Actie 1.1: Nummeringssysteem implementeren. Elk </w:t>
      </w:r>
      <w:proofErr w:type="spellStart"/>
      <w:r>
        <w:t>epic</w:t>
      </w:r>
      <w:proofErr w:type="spellEnd"/>
      <w:r>
        <w:t xml:space="preserve"> en user story krijgt een uniek nummer. Voorbeeld: </w:t>
      </w:r>
      <w:proofErr w:type="spellStart"/>
      <w:r>
        <w:t>Epic</w:t>
      </w:r>
      <w:proofErr w:type="spellEnd"/>
      <w:r>
        <w:t xml:space="preserve"> 1 kan hebben User </w:t>
      </w:r>
      <w:proofErr w:type="spellStart"/>
      <w:r>
        <w:t>Stories</w:t>
      </w:r>
      <w:proofErr w:type="spellEnd"/>
      <w:r>
        <w:t xml:space="preserve"> 1.1, 1.2, enz.</w:t>
      </w:r>
    </w:p>
    <w:p w14:paraId="32459603" w14:textId="6683263F" w:rsidR="0C42FC17" w:rsidRDefault="0C42FC17" w:rsidP="6327D154">
      <w:pPr>
        <w:ind w:left="360"/>
      </w:pPr>
      <w:r>
        <w:t xml:space="preserve">Actie 1.2: </w:t>
      </w:r>
      <w:r w:rsidR="47AD7989">
        <w:t xml:space="preserve">Standaard </w:t>
      </w:r>
      <w:proofErr w:type="spellStart"/>
      <w:r w:rsidR="41CB1547">
        <w:t>b</w:t>
      </w:r>
      <w:r>
        <w:t>ranch</w:t>
      </w:r>
      <w:proofErr w:type="spellEnd"/>
      <w:r>
        <w:t>-namen</w:t>
      </w:r>
      <w:r w:rsidR="66615403">
        <w:t xml:space="preserve"> aanhouden</w:t>
      </w:r>
      <w:r>
        <w:t xml:space="preserve">. Gebruik het nummeringssysteem in de naam van de branches om duidelijkheid en </w:t>
      </w:r>
      <w:r w:rsidR="129B5961">
        <w:t>vindbaarheid</w:t>
      </w:r>
      <w:r>
        <w:t xml:space="preserve"> te verbeteren, zoals 1.2-inlog-systeem.</w:t>
      </w:r>
    </w:p>
    <w:p w14:paraId="4B953625" w14:textId="01498353" w:rsidR="0C42FC17" w:rsidRDefault="0C42FC17" w:rsidP="6327D154">
      <w:pPr>
        <w:ind w:left="360"/>
      </w:pPr>
      <w:r>
        <w:t xml:space="preserve">Actie 1.3: Acceptatiecriteria definiëren. </w:t>
      </w:r>
      <w:r w:rsidR="24FC5A6F">
        <w:t>D</w:t>
      </w:r>
      <w:r>
        <w:t>uidelijke</w:t>
      </w:r>
      <w:r w:rsidR="7E284D56">
        <w:t xml:space="preserve"> en</w:t>
      </w:r>
      <w:r>
        <w:t xml:space="preserve"> meetbare acceptatiecriteria voor elke user story op te stellen, zodat het duidelijk is wanneer een taak als voltooid beschouwd kan worden.</w:t>
      </w:r>
    </w:p>
    <w:p w14:paraId="56FAEB25" w14:textId="33F5FD35" w:rsidR="0C42FC17" w:rsidRDefault="0C42FC17" w:rsidP="6327D154">
      <w:pPr>
        <w:ind w:left="360"/>
      </w:pPr>
      <w:r>
        <w:t xml:space="preserve"> </w:t>
      </w:r>
    </w:p>
    <w:p w14:paraId="0488A892" w14:textId="7CBFC46E" w:rsidR="0C42FC17" w:rsidRDefault="0C42FC17" w:rsidP="6327D154">
      <w:pPr>
        <w:ind w:left="360"/>
        <w:rPr>
          <w:b/>
          <w:bCs/>
        </w:rPr>
      </w:pPr>
      <w:r w:rsidRPr="6327D154">
        <w:rPr>
          <w:b/>
          <w:bCs/>
        </w:rPr>
        <w:t xml:space="preserve">2. Verminderen van </w:t>
      </w:r>
      <w:r w:rsidR="57DC771C" w:rsidRPr="6327D154">
        <w:rPr>
          <w:b/>
          <w:bCs/>
        </w:rPr>
        <w:t>u</w:t>
      </w:r>
      <w:r w:rsidRPr="6327D154">
        <w:rPr>
          <w:b/>
          <w:bCs/>
        </w:rPr>
        <w:t>itstelgedrag</w:t>
      </w:r>
    </w:p>
    <w:p w14:paraId="2FD78CFB" w14:textId="73A5D522" w:rsidR="0C42FC17" w:rsidRDefault="0C42FC17" w:rsidP="6327D154">
      <w:pPr>
        <w:ind w:left="360"/>
      </w:pPr>
      <w:r>
        <w:t xml:space="preserve">Actie 2.1: Sprints inplannen. </w:t>
      </w:r>
      <w:r w:rsidR="12D0FB87">
        <w:t>E</w:t>
      </w:r>
      <w:r>
        <w:t xml:space="preserve">en sprintduur </w:t>
      </w:r>
      <w:r w:rsidR="7DF8FAE5">
        <w:t xml:space="preserve">van </w:t>
      </w:r>
      <w:r>
        <w:t>twee weken</w:t>
      </w:r>
      <w:r w:rsidR="31FFA8BD">
        <w:t xml:space="preserve"> aanhouden</w:t>
      </w:r>
      <w:r>
        <w:t xml:space="preserve"> en strikt aan de geplande sprint reviews en planningssessies</w:t>
      </w:r>
      <w:r w:rsidR="63A13FA0">
        <w:t xml:space="preserve"> houden</w:t>
      </w:r>
      <w:r>
        <w:t>.</w:t>
      </w:r>
      <w:r w:rsidR="7BF6B1AC">
        <w:t xml:space="preserve"> Er worden d</w:t>
      </w:r>
      <w:r w:rsidR="4F00299F">
        <w:t xml:space="preserve">aar o.a. </w:t>
      </w:r>
      <w:r w:rsidR="7BF6B1AC">
        <w:t>verantwoordelijken toegewezen</w:t>
      </w:r>
      <w:r w:rsidR="46E49184">
        <w:t>,</w:t>
      </w:r>
      <w:r w:rsidR="7BF6B1AC">
        <w:t xml:space="preserve"> deadlines vastgesteld</w:t>
      </w:r>
      <w:r w:rsidR="49A0D73C">
        <w:t xml:space="preserve"> en eventuele aanpassingen gemaakt.</w:t>
      </w:r>
    </w:p>
    <w:p w14:paraId="063A6BCC" w14:textId="327D8CF7" w:rsidR="0C42FC17" w:rsidRDefault="0C42FC17" w:rsidP="6327D154">
      <w:pPr>
        <w:ind w:left="360"/>
      </w:pPr>
      <w:r>
        <w:t xml:space="preserve">Actie 2.2: Dagelijkse </w:t>
      </w:r>
      <w:r w:rsidR="032E0F4C">
        <w:t>s</w:t>
      </w:r>
      <w:r>
        <w:t xml:space="preserve">tand-ups implementeren. </w:t>
      </w:r>
      <w:r w:rsidR="6C4109DD">
        <w:t>E</w:t>
      </w:r>
      <w:r>
        <w:t xml:space="preserve">lke </w:t>
      </w:r>
      <w:r w:rsidR="15E22123">
        <w:t xml:space="preserve">schooldag een </w:t>
      </w:r>
      <w:r>
        <w:t xml:space="preserve">korte stand-up meeting </w:t>
      </w:r>
      <w:r w:rsidR="2DFA99D7">
        <w:t xml:space="preserve">houden </w:t>
      </w:r>
      <w:r>
        <w:t xml:space="preserve">om de voortgang te bespreken en </w:t>
      </w:r>
      <w:r w:rsidR="104805D7">
        <w:t xml:space="preserve">problemen/valkuilen </w:t>
      </w:r>
      <w:r>
        <w:t>snel aan te pakken.</w:t>
      </w:r>
    </w:p>
    <w:p w14:paraId="4E6AA292" w14:textId="78AD56C2" w:rsidR="0C42FC17" w:rsidRDefault="0C42FC17" w:rsidP="6327D154">
      <w:pPr>
        <w:ind w:left="360"/>
      </w:pPr>
      <w:r>
        <w:t xml:space="preserve">Actie 2.3: Voortgang visueel bijhouden. Gebruik </w:t>
      </w:r>
      <w:r w:rsidR="372EE9B5">
        <w:t>maken</w:t>
      </w:r>
      <w:r>
        <w:t xml:space="preserve"> </w:t>
      </w:r>
      <w:r w:rsidR="372EE9B5">
        <w:t xml:space="preserve">van </w:t>
      </w:r>
      <w:proofErr w:type="spellStart"/>
      <w:r>
        <w:t>Trello</w:t>
      </w:r>
      <w:proofErr w:type="spellEnd"/>
      <w:r w:rsidR="707D7ACE">
        <w:t xml:space="preserve"> </w:t>
      </w:r>
      <w:r w:rsidR="16815C4E">
        <w:t xml:space="preserve">board </w:t>
      </w:r>
      <w:r>
        <w:t>om taken te visualiseren en de status van elk item bij te werken.</w:t>
      </w:r>
    </w:p>
    <w:p w14:paraId="6C424B65" w14:textId="6F521F47" w:rsidR="0C42FC17" w:rsidRDefault="0C42FC17" w:rsidP="6327D154">
      <w:pPr>
        <w:ind w:left="360"/>
      </w:pPr>
      <w:r>
        <w:t xml:space="preserve"> </w:t>
      </w:r>
    </w:p>
    <w:p w14:paraId="65EA0B95" w14:textId="27A8C7E6" w:rsidR="0C42FC17" w:rsidRDefault="0C42FC17" w:rsidP="6327D154">
      <w:pPr>
        <w:ind w:left="360"/>
        <w:rPr>
          <w:b/>
          <w:bCs/>
        </w:rPr>
      </w:pPr>
      <w:r w:rsidRPr="6327D154">
        <w:rPr>
          <w:b/>
          <w:bCs/>
        </w:rPr>
        <w:t xml:space="preserve">3. Verbetering van </w:t>
      </w:r>
      <w:r w:rsidR="249144B4" w:rsidRPr="6327D154">
        <w:rPr>
          <w:b/>
          <w:bCs/>
        </w:rPr>
        <w:t>t</w:t>
      </w:r>
      <w:r w:rsidRPr="6327D154">
        <w:rPr>
          <w:b/>
          <w:bCs/>
        </w:rPr>
        <w:t>aakverdeling</w:t>
      </w:r>
    </w:p>
    <w:p w14:paraId="2E6755F0" w14:textId="22952304" w:rsidR="0C42FC17" w:rsidRDefault="0C42FC17" w:rsidP="6327D154">
      <w:pPr>
        <w:ind w:left="360"/>
      </w:pPr>
      <w:r>
        <w:t xml:space="preserve">Actie 3.1: Rollen en verantwoordelijkheden definiëren. </w:t>
      </w:r>
      <w:r w:rsidR="4F8D21AA">
        <w:t>E</w:t>
      </w:r>
      <w:r>
        <w:t xml:space="preserve">lk teamlid </w:t>
      </w:r>
      <w:r w:rsidR="34A17F71">
        <w:t xml:space="preserve">moet </w:t>
      </w:r>
      <w:r>
        <w:t>duidelijke verantwoordelijkheden h</w:t>
      </w:r>
      <w:r w:rsidR="606E083F">
        <w:t xml:space="preserve">ebben </w:t>
      </w:r>
      <w:r>
        <w:t>en deze evenwichtig verdeeld</w:t>
      </w:r>
      <w:r w:rsidR="0DE8C26F">
        <w:t xml:space="preserve"> moeten</w:t>
      </w:r>
      <w:r>
        <w:t xml:space="preserve"> zijn.</w:t>
      </w:r>
    </w:p>
    <w:p w14:paraId="530C96D1" w14:textId="4340DAC3" w:rsidR="0C42FC17" w:rsidRDefault="0C42FC17" w:rsidP="6327D154">
      <w:pPr>
        <w:ind w:left="360"/>
      </w:pPr>
      <w:r>
        <w:t xml:space="preserve"> </w:t>
      </w:r>
    </w:p>
    <w:p w14:paraId="28D880F4" w14:textId="7AE13FB6" w:rsidR="0C42FC17" w:rsidRDefault="0C42FC17" w:rsidP="6327D154">
      <w:pPr>
        <w:ind w:left="360"/>
        <w:rPr>
          <w:b/>
          <w:bCs/>
        </w:rPr>
      </w:pPr>
      <w:r w:rsidRPr="6327D154">
        <w:rPr>
          <w:b/>
          <w:bCs/>
        </w:rPr>
        <w:t xml:space="preserve">4. Verdieping in </w:t>
      </w:r>
      <w:proofErr w:type="spellStart"/>
      <w:r w:rsidRPr="6327D154">
        <w:rPr>
          <w:b/>
          <w:bCs/>
        </w:rPr>
        <w:t>DevOps</w:t>
      </w:r>
      <w:proofErr w:type="spellEnd"/>
      <w:r w:rsidRPr="6327D154">
        <w:rPr>
          <w:b/>
          <w:bCs/>
        </w:rPr>
        <w:t xml:space="preserve"> </w:t>
      </w:r>
      <w:r w:rsidR="7EFD4BE8" w:rsidRPr="6327D154">
        <w:rPr>
          <w:b/>
          <w:bCs/>
        </w:rPr>
        <w:t>c</w:t>
      </w:r>
      <w:r w:rsidRPr="6327D154">
        <w:rPr>
          <w:b/>
          <w:bCs/>
        </w:rPr>
        <w:t>oncepten</w:t>
      </w:r>
    </w:p>
    <w:p w14:paraId="10EEA2BA" w14:textId="022109B9" w:rsidR="0C42FC17" w:rsidRDefault="0C42FC17" w:rsidP="6327D154">
      <w:pPr>
        <w:ind w:left="360"/>
      </w:pPr>
      <w:r>
        <w:t xml:space="preserve">Actie 4.1: Gezamenlijke leersessies organiseren. </w:t>
      </w:r>
      <w:r w:rsidR="04790E44">
        <w:t>R</w:t>
      </w:r>
      <w:r>
        <w:t xml:space="preserve">egelmatige sessies </w:t>
      </w:r>
      <w:r w:rsidR="55787D63">
        <w:t xml:space="preserve">plannen </w:t>
      </w:r>
      <w:r>
        <w:t xml:space="preserve">waarin teamleden onderzoek doen en hun </w:t>
      </w:r>
      <w:r w:rsidR="490057B7">
        <w:t xml:space="preserve">resultaten </w:t>
      </w:r>
      <w:r>
        <w:t xml:space="preserve">over </w:t>
      </w:r>
      <w:proofErr w:type="spellStart"/>
      <w:r>
        <w:t>DevOps</w:t>
      </w:r>
      <w:proofErr w:type="spellEnd"/>
      <w:r>
        <w:t xml:space="preserve"> concepten delen.</w:t>
      </w:r>
    </w:p>
    <w:p w14:paraId="6713F981" w14:textId="1945BA57" w:rsidR="0C42FC17" w:rsidRDefault="0C42FC17" w:rsidP="6327D154">
      <w:pPr>
        <w:ind w:left="360"/>
      </w:pPr>
      <w:r>
        <w:t>Actie 4.</w:t>
      </w:r>
      <w:r w:rsidR="44C37CD0">
        <w:t>2</w:t>
      </w:r>
      <w:r>
        <w:t xml:space="preserve">: Feedback en evaluatie van gebruikte tools. </w:t>
      </w:r>
    </w:p>
    <w:p w14:paraId="62F91BB9" w14:textId="46A815D9" w:rsidR="0C42FC17" w:rsidRDefault="0C42FC17" w:rsidP="6327D154">
      <w:pPr>
        <w:ind w:left="360"/>
      </w:pPr>
      <w:r>
        <w:t xml:space="preserve"> </w:t>
      </w:r>
    </w:p>
    <w:p w14:paraId="6AA008EE" w14:textId="7AC0F8A1" w:rsidR="6327D154" w:rsidRDefault="6327D154" w:rsidP="6327D154"/>
    <w:p w14:paraId="1D20FF0C" w14:textId="1069C976" w:rsidR="0C42FC17" w:rsidRDefault="0C42FC17" w:rsidP="6327D154">
      <w:pPr>
        <w:ind w:left="360"/>
      </w:pPr>
      <w:r>
        <w:t xml:space="preserve"> </w:t>
      </w:r>
    </w:p>
    <w:p w14:paraId="6076AB98" w14:textId="4C16120C" w:rsidR="6327D154" w:rsidRDefault="6327D154" w:rsidP="6327D154">
      <w:pPr>
        <w:spacing w:line="259" w:lineRule="auto"/>
        <w:rPr>
          <w:b/>
          <w:bCs/>
          <w:sz w:val="48"/>
          <w:szCs w:val="48"/>
        </w:rPr>
      </w:pPr>
    </w:p>
    <w:p w14:paraId="361A73E4" w14:textId="73125E3C" w:rsidR="00D4273F" w:rsidRDefault="00D4273F" w:rsidP="00D4273F">
      <w:pPr>
        <w:spacing w:line="259" w:lineRule="auto"/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lastRenderedPageBreak/>
        <w:t>Wireframes</w:t>
      </w:r>
      <w:proofErr w:type="spellEnd"/>
    </w:p>
    <w:p w14:paraId="637E2157" w14:textId="77777777" w:rsidR="00D4273F" w:rsidRDefault="00D4273F" w:rsidP="00D4273F">
      <w:pPr>
        <w:jc w:val="center"/>
        <w:rPr>
          <w:b/>
          <w:bCs/>
        </w:rPr>
      </w:pPr>
      <w:r>
        <w:rPr>
          <w:b/>
          <w:bCs/>
        </w:rPr>
        <w:t>Homepage:</w:t>
      </w:r>
    </w:p>
    <w:p w14:paraId="78D1FE43" w14:textId="77777777" w:rsidR="00D4273F" w:rsidRDefault="00D4273F" w:rsidP="00D4273F">
      <w:pPr>
        <w:jc w:val="center"/>
        <w:rPr>
          <w:b/>
          <w:bCs/>
        </w:rPr>
      </w:pPr>
      <w:r w:rsidRPr="0021532A">
        <w:rPr>
          <w:b/>
          <w:bCs/>
        </w:rPr>
        <w:drawing>
          <wp:inline distT="0" distB="0" distL="0" distR="0" wp14:anchorId="282B5DE1" wp14:editId="22BD533D">
            <wp:extent cx="3749040" cy="2760898"/>
            <wp:effectExtent l="0" t="0" r="3810" b="1905"/>
            <wp:docPr id="1824782778" name="Afbeelding 1" descr="Afbeelding met schermopname, tekst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82778" name="Afbeelding 1" descr="Afbeelding met schermopname, tekst, ontwerp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838" cy="2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818D" w14:textId="1622EA23" w:rsidR="00D4273F" w:rsidRDefault="00D4273F" w:rsidP="00D4273F">
      <w:pPr>
        <w:jc w:val="center"/>
        <w:rPr>
          <w:b/>
          <w:bCs/>
        </w:rPr>
      </w:pPr>
      <w:r w:rsidRPr="0021532A">
        <w:rPr>
          <w:b/>
          <w:bCs/>
        </w:rPr>
        <w:drawing>
          <wp:inline distT="0" distB="0" distL="0" distR="0" wp14:anchorId="542EFE1C" wp14:editId="29D765CB">
            <wp:extent cx="3779520" cy="1280497"/>
            <wp:effectExtent l="0" t="0" r="0" b="0"/>
            <wp:docPr id="1653246742" name="Afbeelding 1" descr="Afbeelding met tekst, Lettertype, schermopname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46742" name="Afbeelding 1" descr="Afbeelding met tekst, Lettertype, schermopname, algebra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036" cy="129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30F7" w14:textId="77777777" w:rsidR="00D4273F" w:rsidRDefault="00D4273F" w:rsidP="00D4273F">
      <w:pPr>
        <w:rPr>
          <w:b/>
          <w:bCs/>
        </w:rPr>
      </w:pPr>
    </w:p>
    <w:p w14:paraId="52BAD315" w14:textId="77777777" w:rsidR="00D4273F" w:rsidRDefault="00D4273F" w:rsidP="00D4273F">
      <w:pPr>
        <w:rPr>
          <w:b/>
          <w:bCs/>
        </w:rPr>
      </w:pPr>
    </w:p>
    <w:p w14:paraId="1FE5D3C4" w14:textId="77777777" w:rsidR="00D4273F" w:rsidRDefault="00D4273F" w:rsidP="00D4273F">
      <w:pPr>
        <w:rPr>
          <w:b/>
          <w:bCs/>
        </w:rPr>
      </w:pPr>
    </w:p>
    <w:p w14:paraId="61B067B4" w14:textId="77777777" w:rsidR="00D4273F" w:rsidRDefault="00D4273F" w:rsidP="00D4273F">
      <w:pPr>
        <w:rPr>
          <w:b/>
          <w:bCs/>
        </w:rPr>
      </w:pPr>
    </w:p>
    <w:p w14:paraId="2C315AAC" w14:textId="77777777" w:rsidR="00D4273F" w:rsidRDefault="00D4273F" w:rsidP="00D4273F">
      <w:pPr>
        <w:rPr>
          <w:b/>
          <w:bCs/>
        </w:rPr>
      </w:pPr>
    </w:p>
    <w:p w14:paraId="7C2A0AC9" w14:textId="77777777" w:rsidR="00D4273F" w:rsidRDefault="00D4273F" w:rsidP="00D4273F">
      <w:pPr>
        <w:rPr>
          <w:b/>
          <w:bCs/>
        </w:rPr>
      </w:pPr>
    </w:p>
    <w:p w14:paraId="1A6E965B" w14:textId="77777777" w:rsidR="00D4273F" w:rsidRDefault="00D4273F" w:rsidP="00D4273F">
      <w:pPr>
        <w:rPr>
          <w:b/>
          <w:bCs/>
        </w:rPr>
      </w:pPr>
    </w:p>
    <w:p w14:paraId="2FC2B282" w14:textId="77777777" w:rsidR="00D4273F" w:rsidRDefault="00D4273F" w:rsidP="00D4273F">
      <w:pPr>
        <w:rPr>
          <w:b/>
          <w:bCs/>
        </w:rPr>
      </w:pPr>
    </w:p>
    <w:p w14:paraId="49D16D98" w14:textId="77777777" w:rsidR="00D4273F" w:rsidRDefault="00D4273F" w:rsidP="00D4273F">
      <w:pPr>
        <w:rPr>
          <w:b/>
          <w:bCs/>
        </w:rPr>
      </w:pPr>
    </w:p>
    <w:p w14:paraId="3045C1D4" w14:textId="77777777" w:rsidR="00D4273F" w:rsidRDefault="00D4273F" w:rsidP="00D4273F">
      <w:pPr>
        <w:rPr>
          <w:b/>
          <w:bCs/>
        </w:rPr>
      </w:pPr>
    </w:p>
    <w:p w14:paraId="7EE1F4AF" w14:textId="77777777" w:rsidR="00D4273F" w:rsidRDefault="00D4273F" w:rsidP="00D4273F">
      <w:pPr>
        <w:rPr>
          <w:b/>
          <w:bCs/>
        </w:rPr>
      </w:pPr>
    </w:p>
    <w:p w14:paraId="27B418C7" w14:textId="77777777" w:rsidR="00D4273F" w:rsidRDefault="00D4273F" w:rsidP="00D4273F">
      <w:pPr>
        <w:rPr>
          <w:b/>
          <w:bCs/>
        </w:rPr>
      </w:pPr>
    </w:p>
    <w:p w14:paraId="4D2E6773" w14:textId="77777777" w:rsidR="00D4273F" w:rsidRDefault="00D4273F" w:rsidP="00D4273F">
      <w:pPr>
        <w:rPr>
          <w:b/>
          <w:bCs/>
          <w:sz w:val="48"/>
          <w:szCs w:val="48"/>
        </w:rPr>
      </w:pPr>
    </w:p>
    <w:p w14:paraId="5648F00A" w14:textId="5E0857B7" w:rsidR="00D4273F" w:rsidRDefault="00D4273F" w:rsidP="00D4273F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See </w:t>
      </w:r>
      <w:proofErr w:type="spellStart"/>
      <w:r>
        <w:rPr>
          <w:b/>
          <w:bCs/>
        </w:rPr>
        <w:t>cages</w:t>
      </w:r>
      <w:proofErr w:type="spellEnd"/>
      <w:r>
        <w:rPr>
          <w:b/>
          <w:bCs/>
        </w:rPr>
        <w:t>:</w:t>
      </w:r>
    </w:p>
    <w:p w14:paraId="472D861A" w14:textId="011A00CB" w:rsidR="00D4273F" w:rsidRDefault="00D4273F" w:rsidP="00D4273F">
      <w:pPr>
        <w:jc w:val="center"/>
        <w:rPr>
          <w:b/>
          <w:bCs/>
        </w:rPr>
      </w:pPr>
      <w:r w:rsidRPr="0021532A">
        <w:rPr>
          <w:b/>
          <w:bCs/>
        </w:rPr>
        <w:drawing>
          <wp:inline distT="0" distB="0" distL="0" distR="0" wp14:anchorId="4768EC9F" wp14:editId="6A41E748">
            <wp:extent cx="3514725" cy="2918200"/>
            <wp:effectExtent l="0" t="0" r="0" b="0"/>
            <wp:docPr id="1868156392" name="Afbeelding 1" descr="Afbeelding met schermopname, tekst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56392" name="Afbeelding 1" descr="Afbeelding met schermopname, tekst, Rechthoek, ontwerp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007" cy="29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0E97" w14:textId="7AB97DAA" w:rsidR="00D4273F" w:rsidRDefault="00D4273F" w:rsidP="00D4273F">
      <w:pPr>
        <w:jc w:val="center"/>
        <w:rPr>
          <w:b/>
          <w:bCs/>
        </w:rPr>
      </w:pPr>
      <w:r w:rsidRPr="0021532A">
        <w:rPr>
          <w:b/>
          <w:bCs/>
        </w:rPr>
        <w:drawing>
          <wp:inline distT="0" distB="0" distL="0" distR="0" wp14:anchorId="029FE331" wp14:editId="40F4CB6D">
            <wp:extent cx="3638550" cy="1150904"/>
            <wp:effectExtent l="0" t="0" r="0" b="0"/>
            <wp:docPr id="2079728259" name="Afbeelding 1" descr="Afbeelding met tekst, Lettertype, schermopname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28259" name="Afbeelding 1" descr="Afbeelding met tekst, Lettertype, schermopname, algebra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3002" cy="116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34CC" w14:textId="77777777" w:rsidR="00D4273F" w:rsidRDefault="00D4273F" w:rsidP="00D4273F">
      <w:pPr>
        <w:jc w:val="center"/>
        <w:rPr>
          <w:b/>
          <w:bCs/>
        </w:rPr>
      </w:pPr>
      <w:r>
        <w:rPr>
          <w:b/>
          <w:bCs/>
        </w:rPr>
        <w:t xml:space="preserve">See </w:t>
      </w:r>
      <w:proofErr w:type="spellStart"/>
      <w:r>
        <w:rPr>
          <w:b/>
          <w:bCs/>
        </w:rPr>
        <w:t>animals</w:t>
      </w:r>
      <w:proofErr w:type="spellEnd"/>
      <w:r>
        <w:rPr>
          <w:b/>
          <w:bCs/>
        </w:rPr>
        <w:t>:</w:t>
      </w:r>
    </w:p>
    <w:p w14:paraId="33C859D7" w14:textId="77777777" w:rsidR="00D4273F" w:rsidRDefault="00D4273F" w:rsidP="00D4273F">
      <w:pPr>
        <w:jc w:val="center"/>
        <w:rPr>
          <w:b/>
          <w:bCs/>
        </w:rPr>
      </w:pPr>
      <w:r w:rsidRPr="0021532A">
        <w:rPr>
          <w:b/>
          <w:bCs/>
        </w:rPr>
        <w:drawing>
          <wp:inline distT="0" distB="0" distL="0" distR="0" wp14:anchorId="646C1515" wp14:editId="7AD42D34">
            <wp:extent cx="3621938" cy="2495550"/>
            <wp:effectExtent l="0" t="0" r="0" b="0"/>
            <wp:docPr id="1342027757" name="Afbeelding 1" descr="Afbeelding met tekst, schermopname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27757" name="Afbeelding 1" descr="Afbeelding met tekst, schermopname, Rechthoek, ontwerp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0518" cy="251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9D64" w14:textId="2B215643" w:rsidR="6327D154" w:rsidRDefault="6327D154" w:rsidP="6327D154">
      <w:pPr>
        <w:spacing w:line="259" w:lineRule="auto"/>
      </w:pPr>
    </w:p>
    <w:p w14:paraId="6EF80237" w14:textId="5A4F3501" w:rsidR="00D4273F" w:rsidRDefault="00D4273F" w:rsidP="00D4273F">
      <w:pPr>
        <w:spacing w:line="259" w:lineRule="auto"/>
        <w:jc w:val="center"/>
      </w:pPr>
      <w:r w:rsidRPr="0021532A">
        <w:rPr>
          <w:b/>
          <w:bCs/>
        </w:rPr>
        <w:drawing>
          <wp:inline distT="0" distB="0" distL="0" distR="0" wp14:anchorId="2BB13FEE" wp14:editId="49EE5BC3">
            <wp:extent cx="3688080" cy="930805"/>
            <wp:effectExtent l="0" t="0" r="0" b="3175"/>
            <wp:docPr id="835335139" name="Afbeelding 1" descr="Afbeelding met tekst, Lettertype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35139" name="Afbeelding 1" descr="Afbeelding met tekst, Lettertype, algebra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522" cy="93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2572" w14:textId="77777777" w:rsidR="00D4273F" w:rsidRDefault="00D4273F" w:rsidP="6327D154">
      <w:pPr>
        <w:spacing w:line="259" w:lineRule="auto"/>
      </w:pPr>
    </w:p>
    <w:p w14:paraId="22616A2C" w14:textId="66B2701B" w:rsidR="00D4273F" w:rsidRPr="00D4273F" w:rsidRDefault="00D4273F" w:rsidP="00D4273F">
      <w:pPr>
        <w:spacing w:line="259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Tests</w:t>
      </w:r>
    </w:p>
    <w:p w14:paraId="1ED99064" w14:textId="77777777" w:rsidR="00D4273F" w:rsidRDefault="00D4273F" w:rsidP="00D4273F">
      <w:pPr>
        <w:rPr>
          <w:b/>
          <w:bCs/>
          <w:sz w:val="28"/>
          <w:szCs w:val="28"/>
        </w:rPr>
      </w:pPr>
      <w:r w:rsidRPr="00612792">
        <w:rPr>
          <w:b/>
          <w:bCs/>
          <w:sz w:val="28"/>
          <w:szCs w:val="28"/>
        </w:rPr>
        <w:t>Manual test</w:t>
      </w:r>
    </w:p>
    <w:p w14:paraId="1B850F64" w14:textId="77777777" w:rsidR="00D4273F" w:rsidRPr="00612792" w:rsidRDefault="00D4273F" w:rsidP="00D4273F">
      <w:pPr>
        <w:rPr>
          <w:sz w:val="24"/>
          <w:szCs w:val="24"/>
        </w:rPr>
      </w:pPr>
      <w:r>
        <w:t>Een handmatig test waar we over de CRUD system gaan van de Zoo applicatie. Hierin gaan we over elk onderdeel.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D4273F" w:rsidRPr="001D2FAA" w14:paraId="746A54CC" w14:textId="77777777" w:rsidTr="009F6DEF">
        <w:tc>
          <w:tcPr>
            <w:tcW w:w="3539" w:type="dxa"/>
          </w:tcPr>
          <w:p w14:paraId="5AAC389B" w14:textId="77777777" w:rsidR="00D4273F" w:rsidRPr="001D2FAA" w:rsidRDefault="00D4273F" w:rsidP="009F6DEF">
            <w:r w:rsidRPr="001D2FAA">
              <w:t>Onderdeel</w:t>
            </w:r>
          </w:p>
        </w:tc>
        <w:tc>
          <w:tcPr>
            <w:tcW w:w="5477" w:type="dxa"/>
          </w:tcPr>
          <w:p w14:paraId="1C0484E0" w14:textId="77777777" w:rsidR="00D4273F" w:rsidRPr="001D2FAA" w:rsidRDefault="00D4273F" w:rsidP="009F6DEF">
            <w:r w:rsidRPr="001D2FAA">
              <w:t>Details</w:t>
            </w:r>
          </w:p>
        </w:tc>
      </w:tr>
      <w:tr w:rsidR="00D4273F" w:rsidRPr="001D2FAA" w14:paraId="7A8C635B" w14:textId="77777777" w:rsidTr="009F6DEF">
        <w:tc>
          <w:tcPr>
            <w:tcW w:w="3539" w:type="dxa"/>
          </w:tcPr>
          <w:p w14:paraId="2E4404A1" w14:textId="77777777" w:rsidR="00D4273F" w:rsidRPr="001D2FAA" w:rsidRDefault="00D4273F" w:rsidP="009F6DEF">
            <w:r w:rsidRPr="001D2FAA">
              <w:t>User Story Titel</w:t>
            </w:r>
          </w:p>
        </w:tc>
        <w:tc>
          <w:tcPr>
            <w:tcW w:w="5477" w:type="dxa"/>
          </w:tcPr>
          <w:p w14:paraId="02726B56" w14:textId="77777777" w:rsidR="00D4273F" w:rsidRPr="001D2FAA" w:rsidRDefault="00D4273F" w:rsidP="009F6DEF">
            <w:proofErr w:type="spellStart"/>
            <w:r w:rsidRPr="001D2FAA">
              <w:t>Animal</w:t>
            </w:r>
            <w:proofErr w:type="spellEnd"/>
            <w:r w:rsidRPr="001D2FAA">
              <w:t xml:space="preserve"> </w:t>
            </w:r>
            <w:r>
              <w:t>CRUD</w:t>
            </w:r>
            <w:r w:rsidRPr="001D2FAA">
              <w:t xml:space="preserve"> Functionaliteit toevoegen</w:t>
            </w:r>
          </w:p>
        </w:tc>
      </w:tr>
      <w:tr w:rsidR="00D4273F" w:rsidRPr="001D2FAA" w14:paraId="78F4FEE3" w14:textId="77777777" w:rsidTr="009F6DEF">
        <w:tc>
          <w:tcPr>
            <w:tcW w:w="3539" w:type="dxa"/>
          </w:tcPr>
          <w:p w14:paraId="76CCA533" w14:textId="77777777" w:rsidR="00D4273F" w:rsidRPr="001D2FAA" w:rsidRDefault="00D4273F" w:rsidP="009F6DEF">
            <w:r w:rsidRPr="001D2FAA">
              <w:t>Beschrijving</w:t>
            </w:r>
          </w:p>
        </w:tc>
        <w:tc>
          <w:tcPr>
            <w:tcW w:w="5477" w:type="dxa"/>
          </w:tcPr>
          <w:p w14:paraId="23EA9223" w14:textId="77777777" w:rsidR="00D4273F" w:rsidRPr="001D2FAA" w:rsidRDefault="00D4273F" w:rsidP="009F6DEF">
            <w:r>
              <w:t>Als een gebruiker wil ik de mogelijkheid hebben om dieren te creëren met relevante informatie erover en eventueel aanpassen en verwijderen ervan.</w:t>
            </w:r>
          </w:p>
        </w:tc>
      </w:tr>
      <w:tr w:rsidR="00D4273F" w:rsidRPr="001D2FAA" w14:paraId="50A57368" w14:textId="77777777" w:rsidTr="009F6DEF">
        <w:tc>
          <w:tcPr>
            <w:tcW w:w="3539" w:type="dxa"/>
          </w:tcPr>
          <w:p w14:paraId="69E330D1" w14:textId="77777777" w:rsidR="00D4273F" w:rsidRPr="001D2FAA" w:rsidRDefault="00D4273F" w:rsidP="009F6DEF">
            <w:r w:rsidRPr="001D2FAA">
              <w:t xml:space="preserve">Acceptatiecriteria </w:t>
            </w:r>
          </w:p>
        </w:tc>
        <w:tc>
          <w:tcPr>
            <w:tcW w:w="5477" w:type="dxa"/>
          </w:tcPr>
          <w:p w14:paraId="4BD4A08F" w14:textId="77777777" w:rsidR="00D4273F" w:rsidRDefault="00D4273F" w:rsidP="009F6DEF">
            <w:r>
              <w:t>1. Als een gebruiker wil ik de mogelijkheid hebben om een dier toe te voegen met een duidelijke formulier</w:t>
            </w:r>
          </w:p>
          <w:p w14:paraId="37207799" w14:textId="77777777" w:rsidR="00D4273F" w:rsidRDefault="00D4273F" w:rsidP="009F6DEF">
            <w:r>
              <w:t xml:space="preserve">2. Als een gebruiker wil ik de mogelijkheid hebben om gemaakte dieren aan te passen eventueel ik iets verkeerd heb ingevuld of wil veranderen. </w:t>
            </w:r>
          </w:p>
          <w:p w14:paraId="739906C4" w14:textId="77777777" w:rsidR="00D4273F" w:rsidRPr="001D2FAA" w:rsidRDefault="00D4273F" w:rsidP="009F6DEF">
            <w:r>
              <w:t>3. Als een gebruiker wil ik de mogelijkheid hebben om dieren te verwijderen als ik ze eventueel niet nodig heb.</w:t>
            </w:r>
          </w:p>
        </w:tc>
      </w:tr>
      <w:tr w:rsidR="00D4273F" w:rsidRPr="001D2FAA" w14:paraId="3429886C" w14:textId="77777777" w:rsidTr="009F6DEF">
        <w:tc>
          <w:tcPr>
            <w:tcW w:w="3539" w:type="dxa"/>
          </w:tcPr>
          <w:p w14:paraId="76492D54" w14:textId="77777777" w:rsidR="00D4273F" w:rsidRPr="001D2FAA" w:rsidRDefault="00D4273F" w:rsidP="009F6DEF">
            <w:r w:rsidRPr="001D2FAA">
              <w:t xml:space="preserve">Specificatie en </w:t>
            </w:r>
            <w:proofErr w:type="spellStart"/>
            <w:r w:rsidRPr="001D2FAA">
              <w:t>Requirements</w:t>
            </w:r>
            <w:proofErr w:type="spellEnd"/>
          </w:p>
        </w:tc>
        <w:tc>
          <w:tcPr>
            <w:tcW w:w="5477" w:type="dxa"/>
          </w:tcPr>
          <w:p w14:paraId="705CD378" w14:textId="77777777" w:rsidR="00D4273F" w:rsidRPr="001D2FAA" w:rsidRDefault="00D4273F" w:rsidP="00D4273F">
            <w:pPr>
              <w:pStyle w:val="Lijstalinea"/>
              <w:numPr>
                <w:ilvl w:val="0"/>
                <w:numId w:val="7"/>
              </w:numPr>
              <w:spacing w:line="240" w:lineRule="auto"/>
            </w:pPr>
            <w:proofErr w:type="spellStart"/>
            <w:r w:rsidRPr="006D229B">
              <w:t>AddAnimal</w:t>
            </w:r>
            <w:proofErr w:type="spellEnd"/>
            <w:r w:rsidRPr="006D229B">
              <w:t xml:space="preserve"> (</w:t>
            </w:r>
            <w:proofErr w:type="spellStart"/>
            <w:r w:rsidRPr="006D229B">
              <w:t>id</w:t>
            </w:r>
            <w:proofErr w:type="spellEnd"/>
            <w:r w:rsidRPr="006D229B">
              <w:t xml:space="preserve">, </w:t>
            </w:r>
            <w:r>
              <w:t>N</w:t>
            </w:r>
            <w:r w:rsidRPr="006D229B">
              <w:t xml:space="preserve">ame, </w:t>
            </w:r>
            <w:r>
              <w:t>R</w:t>
            </w:r>
            <w:r w:rsidRPr="006D229B">
              <w:t>ace,</w:t>
            </w:r>
            <w:r>
              <w:t xml:space="preserve"> </w:t>
            </w:r>
            <w:proofErr w:type="spellStart"/>
            <w:r>
              <w:t>isAwake</w:t>
            </w:r>
            <w:proofErr w:type="spellEnd"/>
            <w:r>
              <w:t xml:space="preserve">, </w:t>
            </w:r>
            <w:proofErr w:type="spellStart"/>
            <w:r>
              <w:t>isHungry</w:t>
            </w:r>
            <w:proofErr w:type="spellEnd"/>
            <w:r>
              <w:t xml:space="preserve"> en Environment</w:t>
            </w:r>
            <w:r w:rsidRPr="006D229B">
              <w:t xml:space="preserve">) </w:t>
            </w:r>
            <w:r w:rsidRPr="001D2FAA">
              <w:t>De data die elke d</w:t>
            </w:r>
            <w:r>
              <w:t>ier nodig heeft anders ontbreekt er informatie die nuttig is voor de gebruiker.</w:t>
            </w:r>
          </w:p>
        </w:tc>
      </w:tr>
    </w:tbl>
    <w:p w14:paraId="38636B61" w14:textId="77777777" w:rsidR="00D4273F" w:rsidRDefault="00D4273F" w:rsidP="00D4273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D4273F" w14:paraId="3C767990" w14:textId="77777777" w:rsidTr="009F6DEF">
        <w:tc>
          <w:tcPr>
            <w:tcW w:w="3539" w:type="dxa"/>
          </w:tcPr>
          <w:p w14:paraId="591B4167" w14:textId="77777777" w:rsidR="00D4273F" w:rsidRDefault="00D4273F" w:rsidP="009F6DEF">
            <w:r>
              <w:t>Onderdeel</w:t>
            </w:r>
          </w:p>
        </w:tc>
        <w:tc>
          <w:tcPr>
            <w:tcW w:w="5477" w:type="dxa"/>
          </w:tcPr>
          <w:p w14:paraId="05A8EC1B" w14:textId="77777777" w:rsidR="00D4273F" w:rsidRDefault="00D4273F" w:rsidP="009F6DEF">
            <w:r>
              <w:t>Details</w:t>
            </w:r>
          </w:p>
        </w:tc>
      </w:tr>
      <w:tr w:rsidR="00D4273F" w:rsidRPr="00FF4ACE" w14:paraId="1BEA651F" w14:textId="77777777" w:rsidTr="009F6DEF">
        <w:tc>
          <w:tcPr>
            <w:tcW w:w="3539" w:type="dxa"/>
          </w:tcPr>
          <w:p w14:paraId="2822542B" w14:textId="77777777" w:rsidR="00D4273F" w:rsidRDefault="00D4273F" w:rsidP="009F6DEF"/>
          <w:p w14:paraId="4803BAB4" w14:textId="77777777" w:rsidR="00D4273F" w:rsidRDefault="00D4273F" w:rsidP="009F6DEF"/>
          <w:p w14:paraId="521E775D" w14:textId="77777777" w:rsidR="00D4273F" w:rsidRDefault="00D4273F" w:rsidP="009F6DEF"/>
          <w:p w14:paraId="75D5FACE" w14:textId="77777777" w:rsidR="00D4273F" w:rsidRDefault="00D4273F" w:rsidP="009F6DEF">
            <w:r>
              <w:t>Test Cases</w:t>
            </w:r>
          </w:p>
        </w:tc>
        <w:tc>
          <w:tcPr>
            <w:tcW w:w="5477" w:type="dxa"/>
          </w:tcPr>
          <w:p w14:paraId="2D03B0BD" w14:textId="77777777" w:rsidR="00D4273F" w:rsidRDefault="00D4273F" w:rsidP="00D4273F">
            <w:pPr>
              <w:pStyle w:val="Lijstalinea"/>
              <w:numPr>
                <w:ilvl w:val="0"/>
                <w:numId w:val="8"/>
              </w:numPr>
              <w:spacing w:line="240" w:lineRule="auto"/>
            </w:pPr>
            <w:proofErr w:type="spellStart"/>
            <w:r>
              <w:t>AddAnimal</w:t>
            </w:r>
            <w:proofErr w:type="spellEnd"/>
            <w:r>
              <w:t xml:space="preserve"> Functionaliteit:</w:t>
            </w:r>
          </w:p>
          <w:p w14:paraId="01A01EE7" w14:textId="77777777" w:rsidR="00D4273F" w:rsidRDefault="00D4273F" w:rsidP="00D4273F">
            <w:pPr>
              <w:pStyle w:val="Lijstalinea"/>
              <w:numPr>
                <w:ilvl w:val="0"/>
                <w:numId w:val="7"/>
              </w:numPr>
              <w:spacing w:line="240" w:lineRule="auto"/>
            </w:pPr>
            <w:r>
              <w:t>Test of het toevoegen van een dier werkt</w:t>
            </w:r>
          </w:p>
          <w:p w14:paraId="76CE2808" w14:textId="77777777" w:rsidR="00D4273F" w:rsidRDefault="00D4273F" w:rsidP="00D4273F">
            <w:pPr>
              <w:pStyle w:val="Lijstalinea"/>
              <w:numPr>
                <w:ilvl w:val="0"/>
                <w:numId w:val="7"/>
              </w:numPr>
              <w:spacing w:line="240" w:lineRule="auto"/>
            </w:pPr>
            <w:r>
              <w:t xml:space="preserve">Test of de naam </w:t>
            </w:r>
            <w:r w:rsidRPr="00D83636">
              <w:t>wordt toe</w:t>
            </w:r>
            <w:r>
              <w:t>gevoegd</w:t>
            </w:r>
            <w:r w:rsidRPr="006D229B">
              <w:t xml:space="preserve"> </w:t>
            </w:r>
            <w:r>
              <w:t xml:space="preserve">           </w:t>
            </w:r>
          </w:p>
          <w:p w14:paraId="5DE2A9E0" w14:textId="77777777" w:rsidR="00D4273F" w:rsidRDefault="00D4273F" w:rsidP="00D4273F">
            <w:pPr>
              <w:pStyle w:val="Lijstalinea"/>
              <w:numPr>
                <w:ilvl w:val="0"/>
                <w:numId w:val="7"/>
              </w:numPr>
              <w:spacing w:line="240" w:lineRule="auto"/>
            </w:pPr>
            <w:r w:rsidRPr="006D229B">
              <w:t xml:space="preserve">Test of de race </w:t>
            </w:r>
            <w:r w:rsidRPr="00D83636">
              <w:t>wordt toe</w:t>
            </w:r>
            <w:r>
              <w:t>gevoegd</w:t>
            </w:r>
            <w:r w:rsidRPr="00D83636">
              <w:t xml:space="preserve"> </w:t>
            </w:r>
            <w:r>
              <w:t xml:space="preserve">              </w:t>
            </w:r>
          </w:p>
          <w:p w14:paraId="5B9BDC34" w14:textId="77777777" w:rsidR="00D4273F" w:rsidRPr="00D83636" w:rsidRDefault="00D4273F" w:rsidP="00D4273F">
            <w:pPr>
              <w:pStyle w:val="Lijstalinea"/>
              <w:numPr>
                <w:ilvl w:val="0"/>
                <w:numId w:val="7"/>
              </w:numPr>
              <w:spacing w:line="240" w:lineRule="auto"/>
            </w:pPr>
            <w:r w:rsidRPr="00D83636">
              <w:t>Test of de environment wordt toe</w:t>
            </w:r>
            <w:r>
              <w:t>gevoegd</w:t>
            </w:r>
          </w:p>
          <w:p w14:paraId="055B8AF7" w14:textId="77777777" w:rsidR="00D4273F" w:rsidRDefault="00D4273F" w:rsidP="00D4273F">
            <w:pPr>
              <w:pStyle w:val="Lijstalinea"/>
              <w:numPr>
                <w:ilvl w:val="0"/>
                <w:numId w:val="7"/>
              </w:numPr>
              <w:spacing w:line="240" w:lineRule="auto"/>
            </w:pPr>
            <w:r w:rsidRPr="00FF4ACE">
              <w:t xml:space="preserve">Test of de </w:t>
            </w:r>
            <w:proofErr w:type="spellStart"/>
            <w:r w:rsidRPr="00FF4ACE">
              <w:t>isAwake</w:t>
            </w:r>
            <w:proofErr w:type="spellEnd"/>
            <w:r w:rsidRPr="00FF4ACE">
              <w:t xml:space="preserve"> op </w:t>
            </w:r>
            <w:proofErr w:type="spellStart"/>
            <w:r w:rsidRPr="00FF4ACE">
              <w:t>t</w:t>
            </w:r>
            <w:r>
              <w:t>rue</w:t>
            </w:r>
            <w:proofErr w:type="spellEnd"/>
            <w:r>
              <w:t xml:space="preserve"> en </w:t>
            </w:r>
            <w:proofErr w:type="spellStart"/>
            <w:r>
              <w:t>false</w:t>
            </w:r>
            <w:proofErr w:type="spellEnd"/>
            <w:r>
              <w:t xml:space="preserve"> werkt.</w:t>
            </w:r>
          </w:p>
          <w:p w14:paraId="23EED191" w14:textId="77777777" w:rsidR="00D4273F" w:rsidRPr="00FF4ACE" w:rsidRDefault="00D4273F" w:rsidP="00D4273F">
            <w:pPr>
              <w:pStyle w:val="Lijstalinea"/>
              <w:numPr>
                <w:ilvl w:val="0"/>
                <w:numId w:val="7"/>
              </w:numPr>
              <w:spacing w:line="240" w:lineRule="auto"/>
            </w:pPr>
            <w:r w:rsidRPr="00FF4ACE">
              <w:t xml:space="preserve">Test of de </w:t>
            </w:r>
            <w:proofErr w:type="spellStart"/>
            <w:r w:rsidRPr="00FF4ACE">
              <w:t>isHungry</w:t>
            </w:r>
            <w:proofErr w:type="spellEnd"/>
            <w:r w:rsidRPr="00FF4ACE">
              <w:t xml:space="preserve"> op </w:t>
            </w:r>
            <w:proofErr w:type="spellStart"/>
            <w:r w:rsidRPr="00FF4ACE">
              <w:t>true</w:t>
            </w:r>
            <w:proofErr w:type="spellEnd"/>
            <w:r w:rsidRPr="00FF4ACE">
              <w:t xml:space="preserve"> en </w:t>
            </w:r>
            <w:proofErr w:type="spellStart"/>
            <w:r w:rsidRPr="00FF4ACE">
              <w:t>false</w:t>
            </w:r>
            <w:proofErr w:type="spellEnd"/>
            <w:r w:rsidRPr="00FF4ACE">
              <w:t xml:space="preserve"> werk</w:t>
            </w:r>
            <w:r>
              <w:t>t.</w:t>
            </w:r>
          </w:p>
        </w:tc>
      </w:tr>
    </w:tbl>
    <w:p w14:paraId="0A3607A5" w14:textId="77777777" w:rsidR="00D4273F" w:rsidRDefault="00D4273F" w:rsidP="00D4273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89"/>
        <w:gridCol w:w="1260"/>
        <w:gridCol w:w="1433"/>
        <w:gridCol w:w="1945"/>
        <w:gridCol w:w="1689"/>
      </w:tblGrid>
      <w:tr w:rsidR="00D4273F" w14:paraId="47EF8761" w14:textId="77777777" w:rsidTr="009F6DEF">
        <w:tc>
          <w:tcPr>
            <w:tcW w:w="2689" w:type="dxa"/>
          </w:tcPr>
          <w:p w14:paraId="55CFECF4" w14:textId="77777777" w:rsidR="00D4273F" w:rsidRPr="00612792" w:rsidRDefault="00D4273F" w:rsidP="009F6DEF">
            <w:pPr>
              <w:rPr>
                <w:b/>
                <w:bCs/>
              </w:rPr>
            </w:pPr>
            <w:r w:rsidRPr="00612792">
              <w:rPr>
                <w:b/>
                <w:bCs/>
              </w:rPr>
              <w:t>Onderdeel</w:t>
            </w:r>
          </w:p>
        </w:tc>
        <w:tc>
          <w:tcPr>
            <w:tcW w:w="1260" w:type="dxa"/>
          </w:tcPr>
          <w:p w14:paraId="24C22655" w14:textId="77777777" w:rsidR="00D4273F" w:rsidRPr="00612792" w:rsidRDefault="00D4273F" w:rsidP="009F6DEF">
            <w:pPr>
              <w:rPr>
                <w:b/>
                <w:bCs/>
              </w:rPr>
            </w:pPr>
            <w:r w:rsidRPr="00612792">
              <w:rPr>
                <w:b/>
                <w:bCs/>
              </w:rPr>
              <w:t>Tijdsduur</w:t>
            </w:r>
          </w:p>
        </w:tc>
        <w:tc>
          <w:tcPr>
            <w:tcW w:w="1433" w:type="dxa"/>
          </w:tcPr>
          <w:p w14:paraId="47454E9D" w14:textId="77777777" w:rsidR="00D4273F" w:rsidRPr="00612792" w:rsidRDefault="00D4273F" w:rsidP="009F6DEF">
            <w:pPr>
              <w:rPr>
                <w:b/>
                <w:bCs/>
              </w:rPr>
            </w:pPr>
            <w:r w:rsidRPr="00612792">
              <w:rPr>
                <w:b/>
                <w:bCs/>
              </w:rPr>
              <w:t>Datum</w:t>
            </w:r>
          </w:p>
        </w:tc>
        <w:tc>
          <w:tcPr>
            <w:tcW w:w="1945" w:type="dxa"/>
          </w:tcPr>
          <w:p w14:paraId="48E5BEAB" w14:textId="77777777" w:rsidR="00D4273F" w:rsidRPr="00612792" w:rsidRDefault="00D4273F" w:rsidP="009F6DEF">
            <w:pPr>
              <w:rPr>
                <w:b/>
                <w:bCs/>
              </w:rPr>
            </w:pPr>
            <w:r w:rsidRPr="00612792">
              <w:rPr>
                <w:b/>
                <w:bCs/>
              </w:rPr>
              <w:t>Tester</w:t>
            </w:r>
          </w:p>
        </w:tc>
        <w:tc>
          <w:tcPr>
            <w:tcW w:w="1689" w:type="dxa"/>
          </w:tcPr>
          <w:p w14:paraId="30D07399" w14:textId="77777777" w:rsidR="00D4273F" w:rsidRPr="00612792" w:rsidRDefault="00D4273F" w:rsidP="009F6DEF">
            <w:pPr>
              <w:rPr>
                <w:b/>
                <w:bCs/>
              </w:rPr>
            </w:pPr>
            <w:r w:rsidRPr="00612792">
              <w:rPr>
                <w:b/>
                <w:bCs/>
              </w:rPr>
              <w:t>Bugs</w:t>
            </w:r>
          </w:p>
        </w:tc>
      </w:tr>
      <w:tr w:rsidR="00D4273F" w14:paraId="326D2246" w14:textId="77777777" w:rsidTr="009F6DEF">
        <w:tc>
          <w:tcPr>
            <w:tcW w:w="2689" w:type="dxa"/>
          </w:tcPr>
          <w:p w14:paraId="4B296310" w14:textId="77777777" w:rsidR="00D4273F" w:rsidRDefault="00D4273F" w:rsidP="009F6DEF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</w:p>
        </w:tc>
        <w:tc>
          <w:tcPr>
            <w:tcW w:w="1260" w:type="dxa"/>
          </w:tcPr>
          <w:p w14:paraId="0DCA39F4" w14:textId="77777777" w:rsidR="00D4273F" w:rsidRDefault="00D4273F" w:rsidP="009F6DEF">
            <w:r>
              <w:t>30 min</w:t>
            </w:r>
          </w:p>
        </w:tc>
        <w:tc>
          <w:tcPr>
            <w:tcW w:w="1433" w:type="dxa"/>
          </w:tcPr>
          <w:p w14:paraId="221DF0A7" w14:textId="77777777" w:rsidR="00D4273F" w:rsidRDefault="00D4273F" w:rsidP="009F6DEF">
            <w:r>
              <w:t>13-05-2024</w:t>
            </w:r>
          </w:p>
        </w:tc>
        <w:tc>
          <w:tcPr>
            <w:tcW w:w="1945" w:type="dxa"/>
          </w:tcPr>
          <w:p w14:paraId="71A5F42E" w14:textId="77777777" w:rsidR="00D4273F" w:rsidRDefault="00D4273F" w:rsidP="009F6DEF">
            <w:r>
              <w:t xml:space="preserve">Alle </w:t>
            </w:r>
            <w:proofErr w:type="spellStart"/>
            <w:r>
              <w:t>developers</w:t>
            </w:r>
            <w:proofErr w:type="spellEnd"/>
          </w:p>
        </w:tc>
        <w:tc>
          <w:tcPr>
            <w:tcW w:w="1689" w:type="dxa"/>
          </w:tcPr>
          <w:p w14:paraId="06958DCA" w14:textId="77777777" w:rsidR="00D4273F" w:rsidRDefault="00D4273F" w:rsidP="009F6DEF">
            <w:r>
              <w:t>Nee</w:t>
            </w:r>
          </w:p>
        </w:tc>
      </w:tr>
      <w:tr w:rsidR="00D4273F" w14:paraId="076F869B" w14:textId="77777777" w:rsidTr="009F6DEF">
        <w:tc>
          <w:tcPr>
            <w:tcW w:w="2689" w:type="dxa"/>
          </w:tcPr>
          <w:p w14:paraId="1FC8B17F" w14:textId="77777777" w:rsidR="00D4273F" w:rsidRPr="00612792" w:rsidRDefault="00D4273F" w:rsidP="009F6DEF">
            <w:proofErr w:type="spellStart"/>
            <w:r w:rsidRPr="00612792">
              <w:t>Add</w:t>
            </w:r>
            <w:proofErr w:type="spellEnd"/>
            <w:r w:rsidRPr="00612792">
              <w:t xml:space="preserve"> name </w:t>
            </w:r>
          </w:p>
        </w:tc>
        <w:tc>
          <w:tcPr>
            <w:tcW w:w="1260" w:type="dxa"/>
          </w:tcPr>
          <w:p w14:paraId="714E1559" w14:textId="77777777" w:rsidR="00D4273F" w:rsidRDefault="00D4273F" w:rsidP="009F6DEF">
            <w:r>
              <w:t>10 min</w:t>
            </w:r>
          </w:p>
        </w:tc>
        <w:tc>
          <w:tcPr>
            <w:tcW w:w="1433" w:type="dxa"/>
          </w:tcPr>
          <w:p w14:paraId="5B95EAB8" w14:textId="77777777" w:rsidR="00D4273F" w:rsidRDefault="00D4273F" w:rsidP="009F6DEF">
            <w:r>
              <w:t>13-05-2024</w:t>
            </w:r>
          </w:p>
        </w:tc>
        <w:tc>
          <w:tcPr>
            <w:tcW w:w="1945" w:type="dxa"/>
          </w:tcPr>
          <w:p w14:paraId="215A8A8F" w14:textId="77777777" w:rsidR="00D4273F" w:rsidRDefault="00D4273F" w:rsidP="009F6DEF">
            <w:r>
              <w:t>Sam</w:t>
            </w:r>
          </w:p>
        </w:tc>
        <w:tc>
          <w:tcPr>
            <w:tcW w:w="1689" w:type="dxa"/>
          </w:tcPr>
          <w:p w14:paraId="29825123" w14:textId="77777777" w:rsidR="00D4273F" w:rsidRDefault="00D4273F" w:rsidP="009F6DEF">
            <w:pPr>
              <w:tabs>
                <w:tab w:val="left" w:pos="876"/>
              </w:tabs>
            </w:pPr>
            <w:r>
              <w:t>Nee</w:t>
            </w:r>
            <w:r>
              <w:tab/>
            </w:r>
          </w:p>
        </w:tc>
      </w:tr>
      <w:tr w:rsidR="00D4273F" w14:paraId="24AFC90F" w14:textId="77777777" w:rsidTr="009F6DEF">
        <w:tc>
          <w:tcPr>
            <w:tcW w:w="2689" w:type="dxa"/>
          </w:tcPr>
          <w:p w14:paraId="5C8BA872" w14:textId="77777777" w:rsidR="00D4273F" w:rsidRDefault="00D4273F" w:rsidP="009F6DEF">
            <w:r>
              <w:t>Test race</w:t>
            </w:r>
          </w:p>
        </w:tc>
        <w:tc>
          <w:tcPr>
            <w:tcW w:w="1260" w:type="dxa"/>
          </w:tcPr>
          <w:p w14:paraId="74CA09D5" w14:textId="77777777" w:rsidR="00D4273F" w:rsidRDefault="00D4273F" w:rsidP="009F6DEF">
            <w:r>
              <w:t>10 min</w:t>
            </w:r>
          </w:p>
        </w:tc>
        <w:tc>
          <w:tcPr>
            <w:tcW w:w="1433" w:type="dxa"/>
          </w:tcPr>
          <w:p w14:paraId="05E82A37" w14:textId="77777777" w:rsidR="00D4273F" w:rsidRDefault="00D4273F" w:rsidP="009F6DEF">
            <w:r>
              <w:t>13-05-2024</w:t>
            </w:r>
          </w:p>
        </w:tc>
        <w:tc>
          <w:tcPr>
            <w:tcW w:w="1945" w:type="dxa"/>
          </w:tcPr>
          <w:p w14:paraId="36A840F2" w14:textId="77777777" w:rsidR="00D4273F" w:rsidRDefault="00D4273F" w:rsidP="009F6DEF">
            <w:r>
              <w:t>Sadek/Sam</w:t>
            </w:r>
          </w:p>
        </w:tc>
        <w:tc>
          <w:tcPr>
            <w:tcW w:w="1689" w:type="dxa"/>
          </w:tcPr>
          <w:p w14:paraId="6FD049E5" w14:textId="77777777" w:rsidR="00D4273F" w:rsidRDefault="00D4273F" w:rsidP="009F6DEF">
            <w:r>
              <w:t>Nee</w:t>
            </w:r>
            <w:r>
              <w:tab/>
            </w:r>
          </w:p>
        </w:tc>
      </w:tr>
      <w:tr w:rsidR="00D4273F" w14:paraId="31A2BB06" w14:textId="77777777" w:rsidTr="009F6DEF">
        <w:tc>
          <w:tcPr>
            <w:tcW w:w="2689" w:type="dxa"/>
          </w:tcPr>
          <w:p w14:paraId="06C10976" w14:textId="77777777" w:rsidR="00D4273F" w:rsidRDefault="00D4273F" w:rsidP="009F6DEF">
            <w:r>
              <w:t xml:space="preserve">Test environment </w:t>
            </w:r>
          </w:p>
        </w:tc>
        <w:tc>
          <w:tcPr>
            <w:tcW w:w="1260" w:type="dxa"/>
          </w:tcPr>
          <w:p w14:paraId="3694B282" w14:textId="77777777" w:rsidR="00D4273F" w:rsidRDefault="00D4273F" w:rsidP="009F6DEF">
            <w:r>
              <w:t>10 min</w:t>
            </w:r>
          </w:p>
        </w:tc>
        <w:tc>
          <w:tcPr>
            <w:tcW w:w="1433" w:type="dxa"/>
          </w:tcPr>
          <w:p w14:paraId="0190F960" w14:textId="77777777" w:rsidR="00D4273F" w:rsidRDefault="00D4273F" w:rsidP="009F6DEF">
            <w:r>
              <w:t>13-05-2024</w:t>
            </w:r>
          </w:p>
        </w:tc>
        <w:tc>
          <w:tcPr>
            <w:tcW w:w="1945" w:type="dxa"/>
          </w:tcPr>
          <w:p w14:paraId="31BB8AAD" w14:textId="77777777" w:rsidR="00D4273F" w:rsidRDefault="00D4273F" w:rsidP="009F6DEF">
            <w:r>
              <w:t>Sadek/Sam</w:t>
            </w:r>
          </w:p>
        </w:tc>
        <w:tc>
          <w:tcPr>
            <w:tcW w:w="1689" w:type="dxa"/>
          </w:tcPr>
          <w:p w14:paraId="02C3EE89" w14:textId="77777777" w:rsidR="00D4273F" w:rsidRDefault="00D4273F" w:rsidP="009F6DEF">
            <w:r>
              <w:t>Nee</w:t>
            </w:r>
            <w:r>
              <w:tab/>
            </w:r>
          </w:p>
        </w:tc>
      </w:tr>
      <w:tr w:rsidR="00D4273F" w14:paraId="7110E9EF" w14:textId="77777777" w:rsidTr="009F6DEF">
        <w:tc>
          <w:tcPr>
            <w:tcW w:w="2689" w:type="dxa"/>
          </w:tcPr>
          <w:p w14:paraId="4AEDAEAF" w14:textId="77777777" w:rsidR="00D4273F" w:rsidRDefault="00D4273F" w:rsidP="009F6DEF">
            <w:r>
              <w:t xml:space="preserve">Test </w:t>
            </w:r>
            <w:proofErr w:type="spellStart"/>
            <w:r>
              <w:t>isAwake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</w:p>
        </w:tc>
        <w:tc>
          <w:tcPr>
            <w:tcW w:w="1260" w:type="dxa"/>
          </w:tcPr>
          <w:p w14:paraId="1B534C13" w14:textId="77777777" w:rsidR="00D4273F" w:rsidRPr="00612792" w:rsidRDefault="00D4273F" w:rsidP="009F6DEF">
            <w:r>
              <w:t>10 min</w:t>
            </w:r>
          </w:p>
        </w:tc>
        <w:tc>
          <w:tcPr>
            <w:tcW w:w="1433" w:type="dxa"/>
          </w:tcPr>
          <w:p w14:paraId="659A44A0" w14:textId="77777777" w:rsidR="00D4273F" w:rsidRDefault="00D4273F" w:rsidP="009F6DEF">
            <w:r>
              <w:t>13-05-2024</w:t>
            </w:r>
          </w:p>
        </w:tc>
        <w:tc>
          <w:tcPr>
            <w:tcW w:w="1945" w:type="dxa"/>
          </w:tcPr>
          <w:p w14:paraId="6A479227" w14:textId="77777777" w:rsidR="00D4273F" w:rsidRDefault="00D4273F" w:rsidP="009F6DEF">
            <w:proofErr w:type="spellStart"/>
            <w:r>
              <w:t>Renas</w:t>
            </w:r>
            <w:proofErr w:type="spellEnd"/>
          </w:p>
        </w:tc>
        <w:tc>
          <w:tcPr>
            <w:tcW w:w="1689" w:type="dxa"/>
          </w:tcPr>
          <w:p w14:paraId="56BECED0" w14:textId="77777777" w:rsidR="00D4273F" w:rsidRDefault="00D4273F" w:rsidP="009F6DEF">
            <w:r>
              <w:t>Nee</w:t>
            </w:r>
            <w:r>
              <w:tab/>
            </w:r>
          </w:p>
        </w:tc>
      </w:tr>
      <w:tr w:rsidR="00D4273F" w14:paraId="3EF8C345" w14:textId="77777777" w:rsidTr="009F6DEF">
        <w:tc>
          <w:tcPr>
            <w:tcW w:w="2689" w:type="dxa"/>
          </w:tcPr>
          <w:p w14:paraId="30EB7700" w14:textId="77777777" w:rsidR="00D4273F" w:rsidRDefault="00D4273F" w:rsidP="009F6DEF">
            <w:r>
              <w:t xml:space="preserve">Test </w:t>
            </w:r>
            <w:proofErr w:type="spellStart"/>
            <w:r>
              <w:t>isHungry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</w:p>
        </w:tc>
        <w:tc>
          <w:tcPr>
            <w:tcW w:w="1260" w:type="dxa"/>
          </w:tcPr>
          <w:p w14:paraId="54411A88" w14:textId="77777777" w:rsidR="00D4273F" w:rsidRDefault="00D4273F" w:rsidP="009F6DEF">
            <w:r>
              <w:t>10 min</w:t>
            </w:r>
          </w:p>
        </w:tc>
        <w:tc>
          <w:tcPr>
            <w:tcW w:w="1433" w:type="dxa"/>
          </w:tcPr>
          <w:p w14:paraId="60A3C3F2" w14:textId="77777777" w:rsidR="00D4273F" w:rsidRDefault="00D4273F" w:rsidP="009F6DEF">
            <w:r>
              <w:t>13-05-2024</w:t>
            </w:r>
          </w:p>
        </w:tc>
        <w:tc>
          <w:tcPr>
            <w:tcW w:w="1945" w:type="dxa"/>
          </w:tcPr>
          <w:p w14:paraId="05A11460" w14:textId="77777777" w:rsidR="00D4273F" w:rsidRDefault="00D4273F" w:rsidP="009F6DEF">
            <w:proofErr w:type="spellStart"/>
            <w:r>
              <w:t>Renas</w:t>
            </w:r>
            <w:proofErr w:type="spellEnd"/>
          </w:p>
        </w:tc>
        <w:tc>
          <w:tcPr>
            <w:tcW w:w="1689" w:type="dxa"/>
          </w:tcPr>
          <w:p w14:paraId="0F976B36" w14:textId="77777777" w:rsidR="00D4273F" w:rsidRDefault="00D4273F" w:rsidP="009F6DEF">
            <w:r>
              <w:t>Nee</w:t>
            </w:r>
            <w:r>
              <w:tab/>
            </w:r>
          </w:p>
        </w:tc>
      </w:tr>
    </w:tbl>
    <w:p w14:paraId="7BDC9232" w14:textId="77777777" w:rsidR="00D4273F" w:rsidRDefault="00D4273F" w:rsidP="00D4273F"/>
    <w:p w14:paraId="57E18046" w14:textId="77777777" w:rsidR="00D4273F" w:rsidRPr="00612792" w:rsidRDefault="00D4273F" w:rsidP="00D4273F">
      <w:pPr>
        <w:rPr>
          <w:sz w:val="28"/>
          <w:szCs w:val="28"/>
        </w:rPr>
      </w:pPr>
      <w:r w:rsidRPr="00612792">
        <w:rPr>
          <w:b/>
          <w:bCs/>
          <w:sz w:val="28"/>
          <w:szCs w:val="28"/>
        </w:rPr>
        <w:lastRenderedPageBreak/>
        <w:t>Unit test</w:t>
      </w:r>
    </w:p>
    <w:p w14:paraId="0102DDDE" w14:textId="77777777" w:rsidR="00D4273F" w:rsidRDefault="00D4273F" w:rsidP="00D4273F">
      <w:r w:rsidRPr="00612792">
        <w:t xml:space="preserve">We hebben nog geen echte test geschreven maar wel een test die altijd </w:t>
      </w:r>
      <w:proofErr w:type="spellStart"/>
      <w:r w:rsidRPr="00612792">
        <w:t>true</w:t>
      </w:r>
      <w:proofErr w:type="spellEnd"/>
      <w:r w:rsidRPr="00612792">
        <w:t xml:space="preserve"> </w:t>
      </w:r>
      <w:proofErr w:type="spellStart"/>
      <w:r w:rsidRPr="00612792">
        <w:t>returned</w:t>
      </w:r>
      <w:proofErr w:type="spellEnd"/>
      <w:r w:rsidRPr="00612792">
        <w:t xml:space="preserve">. Deze test is </w:t>
      </w:r>
      <w:proofErr w:type="spellStart"/>
      <w:r w:rsidRPr="00612792">
        <w:t>geconnected</w:t>
      </w:r>
      <w:proofErr w:type="spellEnd"/>
      <w:r w:rsidRPr="00612792">
        <w:t xml:space="preserve"> met Docker en wordt dus ook getest zonder problemen bij het builden van een image</w:t>
      </w:r>
    </w:p>
    <w:p w14:paraId="3C7CE7E8" w14:textId="77777777" w:rsidR="00D4273F" w:rsidRDefault="00D4273F" w:rsidP="6327D154">
      <w:pPr>
        <w:spacing w:line="259" w:lineRule="auto"/>
      </w:pPr>
    </w:p>
    <w:sectPr w:rsidR="00D4273F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9CCD9" w14:textId="77777777" w:rsidR="00FF62C5" w:rsidRPr="00CB32CB" w:rsidRDefault="00FF62C5" w:rsidP="00D614C7">
      <w:pPr>
        <w:spacing w:after="0" w:line="240" w:lineRule="auto"/>
      </w:pPr>
      <w:r w:rsidRPr="00CB32CB">
        <w:separator/>
      </w:r>
    </w:p>
  </w:endnote>
  <w:endnote w:type="continuationSeparator" w:id="0">
    <w:p w14:paraId="58C70B27" w14:textId="77777777" w:rsidR="00FF62C5" w:rsidRPr="00CB32CB" w:rsidRDefault="00FF62C5" w:rsidP="00D614C7">
      <w:pPr>
        <w:spacing w:after="0" w:line="240" w:lineRule="auto"/>
      </w:pPr>
      <w:r w:rsidRPr="00CB32C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1991397"/>
      <w:docPartObj>
        <w:docPartGallery w:val="Page Numbers (Bottom of Page)"/>
        <w:docPartUnique/>
      </w:docPartObj>
    </w:sdtPr>
    <w:sdtContent>
      <w:p w14:paraId="18F9B9D5" w14:textId="77777777" w:rsidR="00D614C7" w:rsidRPr="00CB32CB" w:rsidRDefault="00D614C7">
        <w:pPr>
          <w:pStyle w:val="Voettekst"/>
          <w:jc w:val="right"/>
        </w:pPr>
        <w:r w:rsidRPr="00CB32CB">
          <w:fldChar w:fldCharType="begin"/>
        </w:r>
        <w:r w:rsidRPr="00CB32CB">
          <w:instrText xml:space="preserve"> PAGE   \* MERGEFORMAT </w:instrText>
        </w:r>
        <w:r w:rsidRPr="00CB32CB">
          <w:fldChar w:fldCharType="separate"/>
        </w:r>
        <w:r w:rsidRPr="00CB32CB">
          <w:t>2</w:t>
        </w:r>
        <w:r w:rsidRPr="00CB32CB">
          <w:fldChar w:fldCharType="end"/>
        </w:r>
      </w:p>
    </w:sdtContent>
  </w:sdt>
  <w:p w14:paraId="693E8EC0" w14:textId="77777777" w:rsidR="00D614C7" w:rsidRPr="00CB32CB" w:rsidRDefault="00D614C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B022D" w14:textId="77777777" w:rsidR="00FF62C5" w:rsidRPr="00CB32CB" w:rsidRDefault="00FF62C5" w:rsidP="00D614C7">
      <w:pPr>
        <w:spacing w:after="0" w:line="240" w:lineRule="auto"/>
      </w:pPr>
      <w:r w:rsidRPr="00CB32CB">
        <w:separator/>
      </w:r>
    </w:p>
  </w:footnote>
  <w:footnote w:type="continuationSeparator" w:id="0">
    <w:p w14:paraId="0B5CFEE3" w14:textId="77777777" w:rsidR="00FF62C5" w:rsidRPr="00CB32CB" w:rsidRDefault="00FF62C5" w:rsidP="00D614C7">
      <w:pPr>
        <w:spacing w:after="0" w:line="240" w:lineRule="auto"/>
      </w:pPr>
      <w:r w:rsidRPr="00CB32C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E7987"/>
    <w:multiLevelType w:val="hybridMultilevel"/>
    <w:tmpl w:val="2B1AFE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ABD6E"/>
    <w:multiLevelType w:val="multilevel"/>
    <w:tmpl w:val="2BAA63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E1A13"/>
    <w:multiLevelType w:val="hybridMultilevel"/>
    <w:tmpl w:val="EDB4CA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9606A"/>
    <w:multiLevelType w:val="hybridMultilevel"/>
    <w:tmpl w:val="ACAE08A4"/>
    <w:lvl w:ilvl="0" w:tplc="C3F41EF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35FE9"/>
    <w:multiLevelType w:val="hybridMultilevel"/>
    <w:tmpl w:val="56D6A3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3AA24"/>
    <w:multiLevelType w:val="hybridMultilevel"/>
    <w:tmpl w:val="E83E3D7C"/>
    <w:lvl w:ilvl="0" w:tplc="1BE805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50E6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A2B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E3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C03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2F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03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6DB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DCE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6649B"/>
    <w:multiLevelType w:val="hybridMultilevel"/>
    <w:tmpl w:val="4CE44DF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E58F0"/>
    <w:multiLevelType w:val="hybridMultilevel"/>
    <w:tmpl w:val="EDB4CA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016087">
    <w:abstractNumId w:val="5"/>
  </w:num>
  <w:num w:numId="2" w16cid:durableId="782194693">
    <w:abstractNumId w:val="1"/>
  </w:num>
  <w:num w:numId="3" w16cid:durableId="2019456808">
    <w:abstractNumId w:val="0"/>
  </w:num>
  <w:num w:numId="4" w16cid:durableId="1292400241">
    <w:abstractNumId w:val="4"/>
  </w:num>
  <w:num w:numId="5" w16cid:durableId="1994094595">
    <w:abstractNumId w:val="2"/>
  </w:num>
  <w:num w:numId="6" w16cid:durableId="717441205">
    <w:abstractNumId w:val="7"/>
  </w:num>
  <w:num w:numId="7" w16cid:durableId="1255821786">
    <w:abstractNumId w:val="3"/>
  </w:num>
  <w:num w:numId="8" w16cid:durableId="2193643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7A"/>
    <w:rsid w:val="000C3AC7"/>
    <w:rsid w:val="003B63B0"/>
    <w:rsid w:val="00581938"/>
    <w:rsid w:val="00640B7A"/>
    <w:rsid w:val="006E4771"/>
    <w:rsid w:val="00A45CFE"/>
    <w:rsid w:val="00AE4F46"/>
    <w:rsid w:val="00B11A2A"/>
    <w:rsid w:val="00B5064C"/>
    <w:rsid w:val="00C160CD"/>
    <w:rsid w:val="00CB32CB"/>
    <w:rsid w:val="00D4273F"/>
    <w:rsid w:val="00D614C7"/>
    <w:rsid w:val="00D92D64"/>
    <w:rsid w:val="00DC2C9C"/>
    <w:rsid w:val="00EB60DE"/>
    <w:rsid w:val="00F53CD1"/>
    <w:rsid w:val="00FC4447"/>
    <w:rsid w:val="00FE0458"/>
    <w:rsid w:val="00FF62C5"/>
    <w:rsid w:val="01107883"/>
    <w:rsid w:val="01507DF9"/>
    <w:rsid w:val="01B8F62B"/>
    <w:rsid w:val="032E0F4C"/>
    <w:rsid w:val="0358C29B"/>
    <w:rsid w:val="03908C19"/>
    <w:rsid w:val="03F407F6"/>
    <w:rsid w:val="0402D921"/>
    <w:rsid w:val="042C8F7C"/>
    <w:rsid w:val="0470CC3C"/>
    <w:rsid w:val="04790E44"/>
    <w:rsid w:val="04F9207F"/>
    <w:rsid w:val="056A4DF3"/>
    <w:rsid w:val="0751AD22"/>
    <w:rsid w:val="08796BDC"/>
    <w:rsid w:val="097C95AA"/>
    <w:rsid w:val="097E3C40"/>
    <w:rsid w:val="0A4B40BF"/>
    <w:rsid w:val="0A93DD69"/>
    <w:rsid w:val="0ABCEA6F"/>
    <w:rsid w:val="0AC88013"/>
    <w:rsid w:val="0BF71B42"/>
    <w:rsid w:val="0BFA9C7F"/>
    <w:rsid w:val="0C010B9E"/>
    <w:rsid w:val="0C42FC17"/>
    <w:rsid w:val="0C7BDE21"/>
    <w:rsid w:val="0C9F28B0"/>
    <w:rsid w:val="0D2316AE"/>
    <w:rsid w:val="0D81C1DF"/>
    <w:rsid w:val="0DE8C26F"/>
    <w:rsid w:val="0E18A08E"/>
    <w:rsid w:val="0FB37EE3"/>
    <w:rsid w:val="104805D7"/>
    <w:rsid w:val="10CED62B"/>
    <w:rsid w:val="10FD2573"/>
    <w:rsid w:val="11B5F198"/>
    <w:rsid w:val="129B5961"/>
    <w:rsid w:val="12D0FB87"/>
    <w:rsid w:val="13850BC8"/>
    <w:rsid w:val="14248CAA"/>
    <w:rsid w:val="14697E36"/>
    <w:rsid w:val="1486F006"/>
    <w:rsid w:val="1493BE94"/>
    <w:rsid w:val="15E22123"/>
    <w:rsid w:val="1622C067"/>
    <w:rsid w:val="16815C4E"/>
    <w:rsid w:val="16A17253"/>
    <w:rsid w:val="1712F68A"/>
    <w:rsid w:val="17DA7AB1"/>
    <w:rsid w:val="17F29E11"/>
    <w:rsid w:val="185E9B80"/>
    <w:rsid w:val="18BC75ED"/>
    <w:rsid w:val="19EBA22C"/>
    <w:rsid w:val="1A34FBBF"/>
    <w:rsid w:val="1A58464E"/>
    <w:rsid w:val="1AE64CE1"/>
    <w:rsid w:val="1C5096D1"/>
    <w:rsid w:val="1D8FE710"/>
    <w:rsid w:val="1E49D024"/>
    <w:rsid w:val="1E81C2D8"/>
    <w:rsid w:val="1ED424E5"/>
    <w:rsid w:val="1F0C6FA9"/>
    <w:rsid w:val="20A43D43"/>
    <w:rsid w:val="210A795D"/>
    <w:rsid w:val="21255DBD"/>
    <w:rsid w:val="22635833"/>
    <w:rsid w:val="22676650"/>
    <w:rsid w:val="226B45B9"/>
    <w:rsid w:val="229B09CD"/>
    <w:rsid w:val="22F32C57"/>
    <w:rsid w:val="22FA3513"/>
    <w:rsid w:val="249144B4"/>
    <w:rsid w:val="24E0C5A4"/>
    <w:rsid w:val="24FC5A6F"/>
    <w:rsid w:val="25277C80"/>
    <w:rsid w:val="267C9605"/>
    <w:rsid w:val="26C60E6D"/>
    <w:rsid w:val="27137EC7"/>
    <w:rsid w:val="27362746"/>
    <w:rsid w:val="2736C956"/>
    <w:rsid w:val="27AB8750"/>
    <w:rsid w:val="280D8483"/>
    <w:rsid w:val="285F9791"/>
    <w:rsid w:val="289F6314"/>
    <w:rsid w:val="29B694A7"/>
    <w:rsid w:val="2A3A53E1"/>
    <w:rsid w:val="2A4B1F89"/>
    <w:rsid w:val="2A641B9E"/>
    <w:rsid w:val="2B4904AE"/>
    <w:rsid w:val="2B848C8E"/>
    <w:rsid w:val="2BA919E0"/>
    <w:rsid w:val="2BF0700C"/>
    <w:rsid w:val="2C02D9D3"/>
    <w:rsid w:val="2C0A3A79"/>
    <w:rsid w:val="2CEF8FB4"/>
    <w:rsid w:val="2DCC02CB"/>
    <w:rsid w:val="2DFA99D7"/>
    <w:rsid w:val="2E0A7882"/>
    <w:rsid w:val="2E121DB4"/>
    <w:rsid w:val="2E80A570"/>
    <w:rsid w:val="2E985D09"/>
    <w:rsid w:val="2F2810CE"/>
    <w:rsid w:val="2FFF3604"/>
    <w:rsid w:val="30C3E12F"/>
    <w:rsid w:val="31FFA8BD"/>
    <w:rsid w:val="32464CC5"/>
    <w:rsid w:val="32721B57"/>
    <w:rsid w:val="32BBBB07"/>
    <w:rsid w:val="32C4C148"/>
    <w:rsid w:val="33BFCEEC"/>
    <w:rsid w:val="3473ECF7"/>
    <w:rsid w:val="34A17F71"/>
    <w:rsid w:val="36731DB7"/>
    <w:rsid w:val="372EE9B5"/>
    <w:rsid w:val="38F0AB07"/>
    <w:rsid w:val="39A2332E"/>
    <w:rsid w:val="39C35817"/>
    <w:rsid w:val="3B13E408"/>
    <w:rsid w:val="3C214532"/>
    <w:rsid w:val="3DBBE08B"/>
    <w:rsid w:val="3E9EB6C0"/>
    <w:rsid w:val="3F7B8FAD"/>
    <w:rsid w:val="40CE32EC"/>
    <w:rsid w:val="4158FD87"/>
    <w:rsid w:val="4198D39D"/>
    <w:rsid w:val="41CB1547"/>
    <w:rsid w:val="42902CA7"/>
    <w:rsid w:val="436478E1"/>
    <w:rsid w:val="4369984D"/>
    <w:rsid w:val="44814AE4"/>
    <w:rsid w:val="44C37CD0"/>
    <w:rsid w:val="44E807D4"/>
    <w:rsid w:val="44EAADB5"/>
    <w:rsid w:val="45FD5986"/>
    <w:rsid w:val="464B6913"/>
    <w:rsid w:val="46867E16"/>
    <w:rsid w:val="46E49184"/>
    <w:rsid w:val="47204DC8"/>
    <w:rsid w:val="47AD7989"/>
    <w:rsid w:val="484F8962"/>
    <w:rsid w:val="48EB43D8"/>
    <w:rsid w:val="490057B7"/>
    <w:rsid w:val="49956BE1"/>
    <w:rsid w:val="49A0D73C"/>
    <w:rsid w:val="49F92B81"/>
    <w:rsid w:val="4AA9DE1A"/>
    <w:rsid w:val="4AE7E148"/>
    <w:rsid w:val="4B229B59"/>
    <w:rsid w:val="4B83237D"/>
    <w:rsid w:val="4BFF23F5"/>
    <w:rsid w:val="4C5CF4B6"/>
    <w:rsid w:val="4CBD85BF"/>
    <w:rsid w:val="4CCBE67B"/>
    <w:rsid w:val="4D190A29"/>
    <w:rsid w:val="4D5C61EE"/>
    <w:rsid w:val="4E79BDCC"/>
    <w:rsid w:val="4EF8324F"/>
    <w:rsid w:val="4F00299F"/>
    <w:rsid w:val="4F0F3CDE"/>
    <w:rsid w:val="4F8D21AA"/>
    <w:rsid w:val="4F96779A"/>
    <w:rsid w:val="4FA89D7D"/>
    <w:rsid w:val="509402B0"/>
    <w:rsid w:val="50A35E50"/>
    <w:rsid w:val="51C930BD"/>
    <w:rsid w:val="52C33679"/>
    <w:rsid w:val="52C715E2"/>
    <w:rsid w:val="53241C23"/>
    <w:rsid w:val="53814516"/>
    <w:rsid w:val="54BF6665"/>
    <w:rsid w:val="55787D63"/>
    <w:rsid w:val="56331B47"/>
    <w:rsid w:val="56B8E5D8"/>
    <w:rsid w:val="56BFEC6F"/>
    <w:rsid w:val="57314F5C"/>
    <w:rsid w:val="57B3AF62"/>
    <w:rsid w:val="57DC771C"/>
    <w:rsid w:val="57F70727"/>
    <w:rsid w:val="585BBCD0"/>
    <w:rsid w:val="59FDF3B0"/>
    <w:rsid w:val="5A385540"/>
    <w:rsid w:val="5A3AE4F6"/>
    <w:rsid w:val="5B799325"/>
    <w:rsid w:val="5B9FF48A"/>
    <w:rsid w:val="5BB3C4D7"/>
    <w:rsid w:val="5C5BD245"/>
    <w:rsid w:val="5CD93FFC"/>
    <w:rsid w:val="5D5885F3"/>
    <w:rsid w:val="5D9EEB21"/>
    <w:rsid w:val="5DE7D428"/>
    <w:rsid w:val="5EA7B3C5"/>
    <w:rsid w:val="5F2EF1EA"/>
    <w:rsid w:val="5F505551"/>
    <w:rsid w:val="5FAF8946"/>
    <w:rsid w:val="5FDA29E3"/>
    <w:rsid w:val="606E083F"/>
    <w:rsid w:val="61221880"/>
    <w:rsid w:val="61E8D4A9"/>
    <w:rsid w:val="622A7199"/>
    <w:rsid w:val="6265942B"/>
    <w:rsid w:val="6327D154"/>
    <w:rsid w:val="63554BB9"/>
    <w:rsid w:val="637DE674"/>
    <w:rsid w:val="63A13FA0"/>
    <w:rsid w:val="63C641FA"/>
    <w:rsid w:val="645D1E1E"/>
    <w:rsid w:val="64BCC08B"/>
    <w:rsid w:val="654C5A28"/>
    <w:rsid w:val="6626FC34"/>
    <w:rsid w:val="665CEF97"/>
    <w:rsid w:val="66615403"/>
    <w:rsid w:val="6764BD0E"/>
    <w:rsid w:val="6835CB31"/>
    <w:rsid w:val="68515797"/>
    <w:rsid w:val="686F19F9"/>
    <w:rsid w:val="692930A1"/>
    <w:rsid w:val="6944B957"/>
    <w:rsid w:val="6A4FEFFB"/>
    <w:rsid w:val="6B4C48FF"/>
    <w:rsid w:val="6B610B5A"/>
    <w:rsid w:val="6BF4C6A7"/>
    <w:rsid w:val="6C136109"/>
    <w:rsid w:val="6C2DD401"/>
    <w:rsid w:val="6C4109DD"/>
    <w:rsid w:val="6C85CD66"/>
    <w:rsid w:val="6D4E51AE"/>
    <w:rsid w:val="6DE37967"/>
    <w:rsid w:val="6E4F8594"/>
    <w:rsid w:val="6F4B01CB"/>
    <w:rsid w:val="6F5690AA"/>
    <w:rsid w:val="700B9007"/>
    <w:rsid w:val="706F26D7"/>
    <w:rsid w:val="707D7ACE"/>
    <w:rsid w:val="70A0B1D2"/>
    <w:rsid w:val="71985524"/>
    <w:rsid w:val="7416D5D5"/>
    <w:rsid w:val="7619C361"/>
    <w:rsid w:val="76764383"/>
    <w:rsid w:val="76DE602A"/>
    <w:rsid w:val="7938792F"/>
    <w:rsid w:val="793F546B"/>
    <w:rsid w:val="79659E21"/>
    <w:rsid w:val="7A330133"/>
    <w:rsid w:val="7AA013A1"/>
    <w:rsid w:val="7BF6B1AC"/>
    <w:rsid w:val="7C65BA56"/>
    <w:rsid w:val="7D374504"/>
    <w:rsid w:val="7D65124F"/>
    <w:rsid w:val="7D666C9A"/>
    <w:rsid w:val="7D79E7C9"/>
    <w:rsid w:val="7DF8FAE5"/>
    <w:rsid w:val="7DF99D31"/>
    <w:rsid w:val="7E284D56"/>
    <w:rsid w:val="7EED6024"/>
    <w:rsid w:val="7EFD4BE8"/>
    <w:rsid w:val="7F19704A"/>
    <w:rsid w:val="7F689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35143"/>
  <w15:chartTrackingRefBased/>
  <w15:docId w15:val="{74D524A9-CE3A-4A4E-B2D3-878A568C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614C7"/>
    <w:pPr>
      <w:spacing w:line="256" w:lineRule="auto"/>
    </w:pPr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40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40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40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40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40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40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40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40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40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0B7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40B7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40B7A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40B7A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40B7A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40B7A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40B7A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40B7A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40B7A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640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40B7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40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40B7A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640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40B7A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640B7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40B7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40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40B7A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640B7A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D61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614C7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D61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614C7"/>
    <w:rPr>
      <w:lang w:val="nl-NL"/>
    </w:rPr>
  </w:style>
  <w:style w:type="table" w:styleId="Tabelraster">
    <w:name w:val="Table Grid"/>
    <w:basedOn w:val="Standaardtabel"/>
    <w:uiPriority w:val="39"/>
    <w:rsid w:val="00D4273F"/>
    <w:pPr>
      <w:spacing w:after="0" w:line="240" w:lineRule="auto"/>
    </w:pPr>
    <w:rPr>
      <w:sz w:val="24"/>
      <w:szCs w:val="24"/>
      <w:lang w:val="en-00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1278</Words>
  <Characters>7288</Characters>
  <Application>Microsoft Office Word</Application>
  <DocSecurity>0</DocSecurity>
  <Lines>60</Lines>
  <Paragraphs>17</Paragraphs>
  <ScaleCrop>false</ScaleCrop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Renas Khalil (student)</dc:creator>
  <cp:keywords/>
  <dc:description/>
  <cp:lastModifiedBy>Sadek Al Mousawi (student)</cp:lastModifiedBy>
  <cp:revision>7</cp:revision>
  <dcterms:created xsi:type="dcterms:W3CDTF">2024-04-21T09:54:00Z</dcterms:created>
  <dcterms:modified xsi:type="dcterms:W3CDTF">2024-05-13T20:16:00Z</dcterms:modified>
</cp:coreProperties>
</file>