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DC42" w14:textId="47735C70" w:rsidR="00324127" w:rsidRPr="007B479A" w:rsidRDefault="00324127" w:rsidP="00324127">
      <w:pPr>
        <w:pStyle w:val="1"/>
        <w:spacing w:before="0" w:line="240" w:lineRule="auto"/>
        <w:ind w:right="57" w:firstLine="426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9444234"/>
      <w:r w:rsidRPr="007B479A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bookmarkEnd w:id="0"/>
    </w:p>
    <w:p w14:paraId="608ED4C0" w14:textId="77777777" w:rsidR="00324127" w:rsidRPr="00B86F9B" w:rsidRDefault="00324127" w:rsidP="00324127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>
        <w:rPr>
          <w:sz w:val="28"/>
          <w:szCs w:val="20"/>
        </w:rPr>
        <w:br/>
      </w: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МИНОБРАНАУКИ РОССИИ</w:t>
      </w:r>
    </w:p>
    <w:p w14:paraId="6284B592" w14:textId="77777777" w:rsidR="00324127" w:rsidRPr="00B86F9B" w:rsidRDefault="00324127" w:rsidP="00324127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федеральное государственное бюджетное</w:t>
      </w:r>
    </w:p>
    <w:p w14:paraId="18368A7E" w14:textId="31954B37" w:rsidR="00324127" w:rsidRPr="00B86F9B" w:rsidRDefault="00324127" w:rsidP="00324127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образовательное учреждение высшего образования</w:t>
      </w:r>
    </w:p>
    <w:p w14:paraId="7F6BBF30" w14:textId="15AA7BB7" w:rsidR="00324127" w:rsidRPr="002C648C" w:rsidRDefault="009B3A5A" w:rsidP="00324127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 w:rsidRPr="002C648C">
        <w:rPr>
          <w:rFonts w:eastAsia="Andale Sans UI" w:cs="Tahoma"/>
          <w:bCs/>
          <w:noProof/>
          <w:sz w:val="28"/>
          <w:szCs w:val="28"/>
          <w:lang w:bidi="en-US"/>
        </w:rPr>
        <w:t>«</w:t>
      </w:r>
      <w:r w:rsidR="00324127" w:rsidRPr="00B86F9B">
        <w:rPr>
          <w:rFonts w:eastAsia="Andale Sans UI" w:cs="Tahoma"/>
          <w:bCs/>
          <w:noProof/>
          <w:sz w:val="28"/>
          <w:szCs w:val="28"/>
          <w:lang w:bidi="en-US"/>
        </w:rPr>
        <w:t>ЧЕРЕПОВЕЦКИЙ ГОСУДАРСТВЕННЫЙ УНИВЕРСИТЕТ</w:t>
      </w:r>
      <w:r w:rsidRPr="002C648C">
        <w:rPr>
          <w:rFonts w:eastAsia="Andale Sans UI" w:cs="Tahoma"/>
          <w:bCs/>
          <w:noProof/>
          <w:sz w:val="28"/>
          <w:szCs w:val="28"/>
          <w:lang w:bidi="en-US"/>
        </w:rPr>
        <w:t>»</w:t>
      </w:r>
    </w:p>
    <w:p w14:paraId="63929636" w14:textId="77777777" w:rsidR="00324127" w:rsidRPr="00B86F9B" w:rsidRDefault="00324127" w:rsidP="00324127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24127" w:rsidRPr="00B86F9B" w14:paraId="4D137DDE" w14:textId="77777777" w:rsidTr="00E67CFC">
        <w:tc>
          <w:tcPr>
            <w:tcW w:w="9921" w:type="dxa"/>
          </w:tcPr>
          <w:p w14:paraId="0999868A" w14:textId="77777777" w:rsidR="00324127" w:rsidRPr="00B86F9B" w:rsidRDefault="00324127" w:rsidP="00E67CFC">
            <w:pPr>
              <w:ind w:firstLine="0"/>
              <w:jc w:val="center"/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</w:pPr>
            <w:r w:rsidRPr="00B86F9B"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  <w:t>Институт информационных технологий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9"/>
            </w:tblGrid>
            <w:tr w:rsidR="00324127" w:rsidRPr="00B86F9B" w14:paraId="4498D710" w14:textId="77777777" w:rsidTr="00E67CFC">
              <w:tc>
                <w:tcPr>
                  <w:tcW w:w="9129" w:type="dxa"/>
                  <w:tcBorders>
                    <w:left w:val="nil"/>
                    <w:bottom w:val="nil"/>
                    <w:right w:val="nil"/>
                  </w:tcBorders>
                </w:tcPr>
                <w:p w14:paraId="61CB0557" w14:textId="77777777" w:rsidR="00324127" w:rsidRPr="00B86F9B" w:rsidRDefault="00324127" w:rsidP="00E67CFC">
                  <w:pPr>
                    <w:ind w:firstLine="0"/>
                    <w:jc w:val="center"/>
                    <w:rPr>
                      <w:rFonts w:eastAsia="Andale Sans UI" w:cs="Tahoma"/>
                      <w:bCs/>
                      <w:noProof/>
                      <w:sz w:val="28"/>
                      <w:szCs w:val="28"/>
                      <w:lang w:bidi="en-US"/>
                    </w:rPr>
                  </w:pPr>
                  <w:r w:rsidRPr="004D7688">
                    <w:rPr>
                      <w:rFonts w:eastAsia="Andale Sans UI" w:cs="Tahoma"/>
                      <w:bCs/>
                      <w:noProof/>
                      <w:sz w:val="20"/>
                      <w:szCs w:val="20"/>
                      <w:lang w:bidi="en-US"/>
                    </w:rPr>
                    <w:t>наименование института (факультета)</w:t>
                  </w:r>
                </w:p>
              </w:tc>
            </w:tr>
          </w:tbl>
          <w:p w14:paraId="367F4F57" w14:textId="77777777" w:rsidR="00324127" w:rsidRPr="00B86F9B" w:rsidRDefault="00324127" w:rsidP="00E67CFC">
            <w:pPr>
              <w:ind w:firstLine="0"/>
              <w:jc w:val="center"/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</w:pPr>
          </w:p>
        </w:tc>
      </w:tr>
      <w:tr w:rsidR="00324127" w:rsidRPr="00B86F9B" w14:paraId="7F1E2A3E" w14:textId="77777777" w:rsidTr="00E67CFC">
        <w:tc>
          <w:tcPr>
            <w:tcW w:w="9921" w:type="dxa"/>
            <w:tcBorders>
              <w:bottom w:val="single" w:sz="4" w:space="0" w:color="auto"/>
            </w:tcBorders>
          </w:tcPr>
          <w:p w14:paraId="7FD08F80" w14:textId="77777777" w:rsidR="00324127" w:rsidRPr="00B86F9B" w:rsidRDefault="00324127" w:rsidP="00E67CFC">
            <w:pPr>
              <w:ind w:firstLine="0"/>
              <w:jc w:val="center"/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</w:pPr>
            <w:r w:rsidRPr="00B86F9B"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  <w:t>Кафедра математического и программного обеспечения</w:t>
            </w:r>
          </w:p>
        </w:tc>
      </w:tr>
      <w:tr w:rsidR="00324127" w:rsidRPr="00B86F9B" w14:paraId="2808EEAF" w14:textId="77777777" w:rsidTr="00E67CFC">
        <w:tc>
          <w:tcPr>
            <w:tcW w:w="9921" w:type="dxa"/>
            <w:tcBorders>
              <w:top w:val="single" w:sz="4" w:space="0" w:color="auto"/>
            </w:tcBorders>
          </w:tcPr>
          <w:p w14:paraId="43477965" w14:textId="77777777" w:rsidR="00324127" w:rsidRPr="00B86F9B" w:rsidRDefault="00324127" w:rsidP="00E67CFC">
            <w:pPr>
              <w:ind w:firstLine="0"/>
              <w:jc w:val="center"/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</w:pPr>
            <w:r>
              <w:rPr>
                <w:rFonts w:eastAsia="Andale Sans UI" w:cs="Tahoma"/>
                <w:bCs/>
                <w:noProof/>
                <w:sz w:val="20"/>
                <w:szCs w:val="20"/>
                <w:lang w:bidi="en-US"/>
              </w:rPr>
              <w:t>Наименование кафедры</w:t>
            </w:r>
          </w:p>
        </w:tc>
      </w:tr>
      <w:tr w:rsidR="00324127" w:rsidRPr="00B86F9B" w14:paraId="5D2FE0CF" w14:textId="77777777" w:rsidTr="00E67CFC">
        <w:tc>
          <w:tcPr>
            <w:tcW w:w="9921" w:type="dxa"/>
            <w:tcBorders>
              <w:bottom w:val="single" w:sz="4" w:space="0" w:color="auto"/>
            </w:tcBorders>
          </w:tcPr>
          <w:p w14:paraId="79B984FD" w14:textId="3EA06AF3" w:rsidR="00324127" w:rsidRPr="00B86F9B" w:rsidRDefault="00324127" w:rsidP="00E67CFC">
            <w:pPr>
              <w:ind w:firstLine="0"/>
              <w:jc w:val="center"/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</w:pPr>
            <w:r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  <w:t>Программирование на ассемблере</w:t>
            </w:r>
          </w:p>
        </w:tc>
      </w:tr>
      <w:tr w:rsidR="00324127" w:rsidRPr="00B86F9B" w14:paraId="21F21E94" w14:textId="77777777" w:rsidTr="00E67CFC">
        <w:tc>
          <w:tcPr>
            <w:tcW w:w="9921" w:type="dxa"/>
            <w:tcBorders>
              <w:top w:val="single" w:sz="4" w:space="0" w:color="auto"/>
            </w:tcBorders>
          </w:tcPr>
          <w:p w14:paraId="10D04BA1" w14:textId="77777777" w:rsidR="00324127" w:rsidRPr="00B86F9B" w:rsidRDefault="00324127" w:rsidP="00E67CFC">
            <w:pPr>
              <w:ind w:firstLine="0"/>
              <w:jc w:val="center"/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</w:pPr>
            <w:r>
              <w:rPr>
                <w:rFonts w:eastAsia="Andale Sans UI" w:cs="Tahoma"/>
                <w:bCs/>
                <w:noProof/>
                <w:sz w:val="20"/>
                <w:szCs w:val="20"/>
                <w:lang w:bidi="en-US"/>
              </w:rPr>
              <w:t>Наименование дисциплины в соответствии с учебным планом</w:t>
            </w:r>
          </w:p>
        </w:tc>
      </w:tr>
      <w:tr w:rsidR="00324127" w14:paraId="72D0E8DC" w14:textId="77777777" w:rsidTr="00E67CFC">
        <w:tc>
          <w:tcPr>
            <w:tcW w:w="9921" w:type="dxa"/>
          </w:tcPr>
          <w:p w14:paraId="608BEB5B" w14:textId="77777777" w:rsidR="00324127" w:rsidRDefault="00324127" w:rsidP="00E67CFC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538221DA" w14:textId="77777777" w:rsidR="00324127" w:rsidRDefault="00324127" w:rsidP="00324127">
      <w:pPr>
        <w:jc w:val="center"/>
        <w:rPr>
          <w:u w:val="single"/>
        </w:rPr>
      </w:pPr>
    </w:p>
    <w:p w14:paraId="4259919F" w14:textId="77777777" w:rsidR="00324127" w:rsidRPr="00F3128D" w:rsidRDefault="00324127" w:rsidP="00324127">
      <w:pPr>
        <w:jc w:val="right"/>
        <w:rPr>
          <w:sz w:val="28"/>
          <w:szCs w:val="28"/>
          <w:lang w:eastAsia="ru-RU"/>
        </w:rPr>
      </w:pPr>
      <w:bookmarkStart w:id="1" w:name="_Toc73079099"/>
      <w:bookmarkStart w:id="2" w:name="_Toc74170455"/>
      <w:r w:rsidRPr="00F3128D">
        <w:rPr>
          <w:sz w:val="28"/>
          <w:szCs w:val="28"/>
          <w:lang w:eastAsia="ru-RU"/>
        </w:rPr>
        <w:t>УТВЕРЖДАЮ</w:t>
      </w:r>
      <w:bookmarkEnd w:id="1"/>
      <w:bookmarkEnd w:id="2"/>
    </w:p>
    <w:p w14:paraId="01344A0C" w14:textId="77777777" w:rsidR="00324127" w:rsidRPr="00F3128D" w:rsidRDefault="00324127" w:rsidP="00324127">
      <w:pPr>
        <w:jc w:val="right"/>
        <w:rPr>
          <w:sz w:val="28"/>
          <w:szCs w:val="28"/>
          <w:lang w:eastAsia="ru-RU"/>
        </w:rPr>
      </w:pPr>
      <w:bookmarkStart w:id="3" w:name="_Toc73079100"/>
      <w:bookmarkStart w:id="4" w:name="_Toc74170456"/>
      <w:r w:rsidRPr="00F3128D">
        <w:rPr>
          <w:sz w:val="28"/>
          <w:szCs w:val="28"/>
          <w:lang w:eastAsia="ru-RU"/>
        </w:rPr>
        <w:t>Зав. кафедрой МПО ЭВМ</w:t>
      </w:r>
      <w:bookmarkEnd w:id="3"/>
      <w:bookmarkEnd w:id="4"/>
    </w:p>
    <w:p w14:paraId="4E095433" w14:textId="14ECE23E" w:rsidR="00324127" w:rsidRPr="00F3128D" w:rsidRDefault="00324127" w:rsidP="00324127">
      <w:pPr>
        <w:jc w:val="right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>д.т.н. _________ Ершов Е.В.</w:t>
      </w:r>
    </w:p>
    <w:p w14:paraId="56EFF7F4" w14:textId="77777777" w:rsidR="00324127" w:rsidRPr="00F3128D" w:rsidRDefault="00324127" w:rsidP="00324127">
      <w:pPr>
        <w:jc w:val="right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>«____» ___________202</w:t>
      </w:r>
      <w:r>
        <w:rPr>
          <w:sz w:val="28"/>
          <w:szCs w:val="28"/>
          <w:lang w:eastAsia="ru-RU"/>
        </w:rPr>
        <w:t>4</w:t>
      </w:r>
      <w:r w:rsidRPr="00F3128D">
        <w:rPr>
          <w:sz w:val="28"/>
          <w:szCs w:val="28"/>
          <w:lang w:eastAsia="ru-RU"/>
        </w:rPr>
        <w:t xml:space="preserve"> г.</w:t>
      </w:r>
    </w:p>
    <w:p w14:paraId="4F081F43" w14:textId="77777777" w:rsidR="00324127" w:rsidRDefault="00324127" w:rsidP="00324127">
      <w:pPr>
        <w:spacing w:line="360" w:lineRule="auto"/>
        <w:jc w:val="center"/>
        <w:rPr>
          <w:sz w:val="28"/>
          <w:szCs w:val="20"/>
        </w:rPr>
      </w:pPr>
    </w:p>
    <w:p w14:paraId="05A41C18" w14:textId="77777777" w:rsidR="00324127" w:rsidRDefault="00324127" w:rsidP="00324127">
      <w:pPr>
        <w:spacing w:line="360" w:lineRule="auto"/>
        <w:jc w:val="center"/>
        <w:rPr>
          <w:sz w:val="28"/>
          <w:szCs w:val="20"/>
        </w:rPr>
      </w:pPr>
    </w:p>
    <w:p w14:paraId="03D67487" w14:textId="3E2763F5" w:rsidR="00324127" w:rsidRPr="00F3128D" w:rsidRDefault="0031301C" w:rsidP="00324127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ПРОГРАММИРОВАНИЕ НА ЯЗЫКЕ НИЗКОГО УРОВНЯ</w:t>
      </w:r>
    </w:p>
    <w:p w14:paraId="55410E2C" w14:textId="77777777" w:rsidR="00324127" w:rsidRPr="00F3128D" w:rsidRDefault="00324127" w:rsidP="00324127">
      <w:pPr>
        <w:jc w:val="center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>Техническое задание на курсовую работу</w:t>
      </w:r>
    </w:p>
    <w:p w14:paraId="3BC9917D" w14:textId="5CF6F6C5" w:rsidR="00324127" w:rsidRPr="004B1C0C" w:rsidRDefault="00324127" w:rsidP="00324127">
      <w:pPr>
        <w:jc w:val="center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 xml:space="preserve">Листов </w:t>
      </w:r>
      <w:r w:rsidR="00C355B0" w:rsidRPr="004B1C0C">
        <w:rPr>
          <w:sz w:val="28"/>
          <w:szCs w:val="28"/>
          <w:lang w:eastAsia="ru-RU"/>
        </w:rPr>
        <w:t>6</w:t>
      </w:r>
    </w:p>
    <w:p w14:paraId="3EDF4AA4" w14:textId="77777777" w:rsidR="00324127" w:rsidRDefault="00324127" w:rsidP="00324127">
      <w:pPr>
        <w:jc w:val="center"/>
        <w:rPr>
          <w:sz w:val="28"/>
          <w:szCs w:val="28"/>
          <w:lang w:eastAsia="ru-RU"/>
        </w:rPr>
      </w:pPr>
    </w:p>
    <w:p w14:paraId="4021E1DE" w14:textId="77777777" w:rsidR="00324127" w:rsidRDefault="00324127" w:rsidP="0031301C">
      <w:pPr>
        <w:spacing w:line="360" w:lineRule="auto"/>
        <w:rPr>
          <w:sz w:val="28"/>
          <w:szCs w:val="20"/>
        </w:rPr>
      </w:pPr>
    </w:p>
    <w:tbl>
      <w:tblPr>
        <w:tblStyle w:val="a3"/>
        <w:tblW w:w="0" w:type="auto"/>
        <w:tblInd w:w="4106" w:type="dxa"/>
        <w:tblLook w:val="04A0" w:firstRow="1" w:lastRow="0" w:firstColumn="1" w:lastColumn="0" w:noHBand="0" w:noVBand="1"/>
      </w:tblPr>
      <w:tblGrid>
        <w:gridCol w:w="2292"/>
        <w:gridCol w:w="2957"/>
      </w:tblGrid>
      <w:tr w:rsidR="00B14D54" w14:paraId="24867B17" w14:textId="77777777" w:rsidTr="0031301C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93BCADF" w14:textId="287B3DAC" w:rsidR="00B14D54" w:rsidRDefault="00B14D54" w:rsidP="0031301C">
            <w:pPr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Руководитель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2AFFE" w14:textId="4DB771C5" w:rsidR="00B14D54" w:rsidRDefault="0031301C" w:rsidP="0031301C">
            <w:pPr>
              <w:ind w:firstLine="0"/>
              <w:jc w:val="lef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Виноградова Людмила Николаевна</w:t>
            </w:r>
          </w:p>
        </w:tc>
      </w:tr>
      <w:tr w:rsidR="00B14D54" w14:paraId="4066DFB1" w14:textId="77777777" w:rsidTr="0031301C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62CF6B3" w14:textId="7F6A8D69" w:rsidR="00B14D54" w:rsidRDefault="00B14D54" w:rsidP="0031301C">
            <w:pPr>
              <w:jc w:val="right"/>
              <w:rPr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10699" w14:textId="54F3C655" w:rsidR="00B14D54" w:rsidRPr="0031301C" w:rsidRDefault="00B14D54" w:rsidP="0031301C">
            <w:pPr>
              <w:jc w:val="center"/>
              <w:rPr>
                <w:szCs w:val="16"/>
              </w:rPr>
            </w:pPr>
            <w:r w:rsidRPr="0031301C">
              <w:rPr>
                <w:szCs w:val="16"/>
              </w:rPr>
              <w:t>Ф.И.О. преподавателя</w:t>
            </w:r>
          </w:p>
        </w:tc>
      </w:tr>
      <w:tr w:rsidR="00B14D54" w14:paraId="237D8BE9" w14:textId="77777777" w:rsidTr="0031301C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5A06769" w14:textId="228DEF41" w:rsidR="00B14D54" w:rsidRDefault="00B14D54" w:rsidP="0031301C">
            <w:pPr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Исполнитель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35AC0661" w14:textId="77777777" w:rsidR="00B14D54" w:rsidRDefault="00B14D54" w:rsidP="0031301C">
            <w:pPr>
              <w:jc w:val="right"/>
              <w:rPr>
                <w:sz w:val="28"/>
                <w:szCs w:val="20"/>
              </w:rPr>
            </w:pPr>
          </w:p>
        </w:tc>
      </w:tr>
      <w:tr w:rsidR="00B14D54" w14:paraId="40E31300" w14:textId="77777777" w:rsidTr="0031301C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26D26DD" w14:textId="79DBD4D5" w:rsidR="00B14D54" w:rsidRDefault="0031301C" w:rsidP="0031301C">
            <w:pPr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студент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8AF1F" w14:textId="36E3C65A" w:rsidR="00B14D54" w:rsidRDefault="0031301C" w:rsidP="0031301C">
            <w:pPr>
              <w:ind w:firstLine="0"/>
              <w:jc w:val="lef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1ПИб-02-3оп-23</w:t>
            </w:r>
          </w:p>
        </w:tc>
      </w:tr>
      <w:tr w:rsidR="00B14D54" w14:paraId="4BC2A88A" w14:textId="77777777" w:rsidTr="0031301C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25CBF90" w14:textId="77777777" w:rsidR="00B14D54" w:rsidRDefault="00B14D54" w:rsidP="0031301C">
            <w:pPr>
              <w:jc w:val="right"/>
              <w:rPr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DEBFA" w14:textId="27DC2BB6" w:rsidR="00B14D54" w:rsidRDefault="0031301C" w:rsidP="0031301C">
            <w:pPr>
              <w:jc w:val="center"/>
              <w:rPr>
                <w:sz w:val="28"/>
                <w:szCs w:val="20"/>
              </w:rPr>
            </w:pPr>
            <w:r w:rsidRPr="0031301C">
              <w:rPr>
                <w:szCs w:val="16"/>
              </w:rPr>
              <w:t>группа</w:t>
            </w:r>
          </w:p>
        </w:tc>
      </w:tr>
      <w:tr w:rsidR="00B14D54" w14:paraId="652FEEA3" w14:textId="77777777" w:rsidTr="0031301C">
        <w:trPr>
          <w:trHeight w:val="653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5C8A45B" w14:textId="77777777" w:rsidR="00B14D54" w:rsidRDefault="00B14D54" w:rsidP="0031301C">
            <w:pPr>
              <w:jc w:val="right"/>
              <w:rPr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AFE90" w14:textId="77777777" w:rsidR="004C1BC3" w:rsidRDefault="0031301C" w:rsidP="0031301C">
            <w:pPr>
              <w:ind w:firstLine="0"/>
              <w:jc w:val="lef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Богданов </w:t>
            </w:r>
          </w:p>
          <w:p w14:paraId="7D55F1F3" w14:textId="73268DCE" w:rsidR="00B14D54" w:rsidRDefault="0031301C" w:rsidP="0031301C">
            <w:pPr>
              <w:ind w:firstLine="0"/>
              <w:jc w:val="lef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Ренат Алексеевич</w:t>
            </w:r>
          </w:p>
        </w:tc>
      </w:tr>
      <w:tr w:rsidR="0031301C" w14:paraId="4B39F796" w14:textId="77777777" w:rsidTr="0031301C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BE70D2A" w14:textId="77777777" w:rsidR="0031301C" w:rsidRDefault="0031301C" w:rsidP="0031301C">
            <w:pPr>
              <w:jc w:val="right"/>
              <w:rPr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F0F028" w14:textId="30055FF0" w:rsidR="0031301C" w:rsidRDefault="0031301C" w:rsidP="0031301C">
            <w:pPr>
              <w:jc w:val="center"/>
              <w:rPr>
                <w:sz w:val="28"/>
                <w:szCs w:val="20"/>
              </w:rPr>
            </w:pPr>
            <w:r w:rsidRPr="0031301C">
              <w:rPr>
                <w:szCs w:val="16"/>
              </w:rPr>
              <w:t>Фамилия, имя, отчество</w:t>
            </w:r>
          </w:p>
        </w:tc>
      </w:tr>
    </w:tbl>
    <w:p w14:paraId="6EE2E1B4" w14:textId="77777777" w:rsidR="00324127" w:rsidRDefault="00324127" w:rsidP="00324127">
      <w:pPr>
        <w:spacing w:line="360" w:lineRule="auto"/>
        <w:jc w:val="right"/>
        <w:rPr>
          <w:sz w:val="28"/>
          <w:szCs w:val="20"/>
        </w:rPr>
      </w:pPr>
    </w:p>
    <w:p w14:paraId="10F9B15A" w14:textId="77777777" w:rsidR="00324127" w:rsidRDefault="00324127" w:rsidP="00324127">
      <w:pPr>
        <w:spacing w:line="360" w:lineRule="auto"/>
        <w:jc w:val="right"/>
        <w:rPr>
          <w:sz w:val="28"/>
          <w:szCs w:val="20"/>
        </w:rPr>
      </w:pPr>
    </w:p>
    <w:p w14:paraId="56158004" w14:textId="77777777" w:rsidR="00324127" w:rsidRDefault="00324127" w:rsidP="00324127">
      <w:pPr>
        <w:spacing w:line="360" w:lineRule="auto"/>
        <w:jc w:val="right"/>
        <w:rPr>
          <w:sz w:val="28"/>
          <w:szCs w:val="20"/>
        </w:rPr>
      </w:pPr>
    </w:p>
    <w:p w14:paraId="11DD0DBF" w14:textId="77777777" w:rsidR="00324127" w:rsidRDefault="00324127" w:rsidP="00324127">
      <w:pPr>
        <w:spacing w:line="360" w:lineRule="auto"/>
        <w:jc w:val="right"/>
        <w:rPr>
          <w:sz w:val="28"/>
          <w:szCs w:val="20"/>
        </w:rPr>
      </w:pPr>
    </w:p>
    <w:p w14:paraId="24756AA2" w14:textId="77777777" w:rsidR="004C1BC3" w:rsidRDefault="004C1BC3" w:rsidP="004C1BC3">
      <w:pPr>
        <w:spacing w:line="360" w:lineRule="auto"/>
        <w:jc w:val="center"/>
        <w:rPr>
          <w:sz w:val="28"/>
          <w:szCs w:val="20"/>
        </w:rPr>
      </w:pPr>
    </w:p>
    <w:p w14:paraId="5E428AC5" w14:textId="23A668BF" w:rsidR="004C1BC3" w:rsidRDefault="00324127" w:rsidP="004C1BC3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2024 год</w:t>
      </w:r>
    </w:p>
    <w:p w14:paraId="4CEDAC70" w14:textId="6F0EE154" w:rsidR="00C355B0" w:rsidRDefault="004C1BC3" w:rsidP="00D865F8">
      <w:pPr>
        <w:widowControl/>
        <w:autoSpaceDE/>
        <w:autoSpaceDN/>
        <w:spacing w:line="360" w:lineRule="auto"/>
        <w:ind w:firstLine="357"/>
        <w:rPr>
          <w:sz w:val="28"/>
          <w:szCs w:val="20"/>
        </w:rPr>
      </w:pPr>
      <w:r>
        <w:rPr>
          <w:sz w:val="28"/>
          <w:szCs w:val="20"/>
        </w:rPr>
        <w:br w:type="page"/>
      </w:r>
      <w:r w:rsidRPr="00413585">
        <w:rPr>
          <w:sz w:val="28"/>
          <w:szCs w:val="20"/>
        </w:rPr>
        <w:lastRenderedPageBreak/>
        <w:t>Введение</w:t>
      </w:r>
    </w:p>
    <w:p w14:paraId="28E750DF" w14:textId="77777777" w:rsidR="00D865F8" w:rsidRPr="00413585" w:rsidRDefault="00D865F8" w:rsidP="00D865F8">
      <w:pPr>
        <w:widowControl/>
        <w:autoSpaceDE/>
        <w:autoSpaceDN/>
        <w:spacing w:line="360" w:lineRule="auto"/>
        <w:ind w:firstLine="357"/>
        <w:rPr>
          <w:sz w:val="28"/>
          <w:szCs w:val="20"/>
        </w:rPr>
      </w:pPr>
    </w:p>
    <w:p w14:paraId="1E95B3DF" w14:textId="60F8F221" w:rsidR="00EC07AC" w:rsidRPr="00EC07AC" w:rsidRDefault="00EC07AC" w:rsidP="00EC07AC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bookmarkStart w:id="5" w:name="_Hlk185633680"/>
      <w:r w:rsidRPr="00EC07AC">
        <w:rPr>
          <w:sz w:val="28"/>
          <w:szCs w:val="20"/>
        </w:rPr>
        <w:t>Данная курсовая работа посвящена разработке программы на языке низкого уровня для обработки текстовых файлов. Программа должна заменять буквы слов, стоящих в скобках, прописными</w:t>
      </w:r>
      <w:r>
        <w:rPr>
          <w:sz w:val="28"/>
          <w:szCs w:val="20"/>
        </w:rPr>
        <w:t>.</w:t>
      </w:r>
    </w:p>
    <w:bookmarkEnd w:id="5"/>
    <w:p w14:paraId="7504253C" w14:textId="5F962852" w:rsidR="000854F6" w:rsidRPr="00413585" w:rsidRDefault="000854F6" w:rsidP="00C355B0">
      <w:pPr>
        <w:pStyle w:val="a5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Основания для разработки</w:t>
      </w:r>
    </w:p>
    <w:p w14:paraId="776AB184" w14:textId="77777777" w:rsidR="00607D5E" w:rsidRPr="00413585" w:rsidRDefault="00607D5E" w:rsidP="00C355B0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Основанием для разработки является задание на курсовую работу по дисциплине «Программирование на ассемблере», выданное на кафедре МПО ЭВМ ИИТ ЧГУ.</w:t>
      </w:r>
    </w:p>
    <w:p w14:paraId="5328FB74" w14:textId="53EFE16F" w:rsidR="00607D5E" w:rsidRPr="00413585" w:rsidRDefault="00607D5E" w:rsidP="00C355B0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Дата утверждения: 1 октября 2024 года.</w:t>
      </w:r>
    </w:p>
    <w:p w14:paraId="4AF35AEF" w14:textId="54FD2498" w:rsidR="00413585" w:rsidRPr="00413585" w:rsidRDefault="00607D5E" w:rsidP="00C355B0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Наименование темы разработки: «Программирование на языке низкого уровня».</w:t>
      </w:r>
    </w:p>
    <w:p w14:paraId="6F68F4E9" w14:textId="55C58749" w:rsidR="00607D5E" w:rsidRPr="00413585" w:rsidRDefault="00607D5E" w:rsidP="00C355B0">
      <w:pPr>
        <w:pStyle w:val="a5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Назначение разработки</w:t>
      </w:r>
    </w:p>
    <w:p w14:paraId="5E7C8CF4" w14:textId="0E71C83E" w:rsidR="00413585" w:rsidRPr="00413585" w:rsidRDefault="00607D5E" w:rsidP="00C355B0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Основной задачей курсовой работы является освоение на практике материала, полученного в ходе изучения дисциплины «Программирование на ассемблере», а также изучение средств и методов работы с микропроцессором Intel 8086. </w:t>
      </w:r>
    </w:p>
    <w:p w14:paraId="00975556" w14:textId="073F796F" w:rsidR="00607D5E" w:rsidRPr="00413585" w:rsidRDefault="00607D5E" w:rsidP="00C355B0">
      <w:pPr>
        <w:pStyle w:val="a5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программе</w:t>
      </w:r>
    </w:p>
    <w:p w14:paraId="292256CA" w14:textId="39D271D0" w:rsidR="00607D5E" w:rsidRDefault="00607D5E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функциональным характеристикам</w:t>
      </w:r>
    </w:p>
    <w:p w14:paraId="4DC5BE74" w14:textId="33687638" w:rsidR="00643B7B" w:rsidRPr="00643B7B" w:rsidRDefault="00643B7B" w:rsidP="00643B7B">
      <w:pPr>
        <w:widowControl/>
        <w:autoSpaceDE/>
        <w:autoSpaceDN/>
        <w:spacing w:line="360" w:lineRule="auto"/>
        <w:ind w:left="284"/>
        <w:jc w:val="both"/>
        <w:rPr>
          <w:sz w:val="28"/>
          <w:szCs w:val="20"/>
        </w:rPr>
      </w:pPr>
      <w:r w:rsidRPr="00643B7B">
        <w:rPr>
          <w:sz w:val="28"/>
          <w:szCs w:val="20"/>
        </w:rPr>
        <w:t>Программа должна выполнять следующие функции:</w:t>
      </w:r>
    </w:p>
    <w:p w14:paraId="3628353E" w14:textId="252E624B" w:rsidR="00643B7B" w:rsidRPr="00643B7B" w:rsidRDefault="00643B7B" w:rsidP="00643B7B">
      <w:pPr>
        <w:pStyle w:val="a5"/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ч</w:t>
      </w:r>
      <w:r w:rsidRPr="00643B7B">
        <w:rPr>
          <w:sz w:val="28"/>
          <w:szCs w:val="20"/>
        </w:rPr>
        <w:t>тение исходного текстового файла</w:t>
      </w:r>
      <w:r>
        <w:rPr>
          <w:sz w:val="28"/>
          <w:szCs w:val="20"/>
          <w:lang w:val="en-US"/>
        </w:rPr>
        <w:t>;</w:t>
      </w:r>
    </w:p>
    <w:p w14:paraId="3F8F61D7" w14:textId="0FA9DC96" w:rsidR="00643B7B" w:rsidRPr="00643B7B" w:rsidRDefault="00643B7B" w:rsidP="00643B7B">
      <w:pPr>
        <w:pStyle w:val="a5"/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п</w:t>
      </w:r>
      <w:r w:rsidRPr="00643B7B">
        <w:rPr>
          <w:sz w:val="28"/>
          <w:szCs w:val="20"/>
        </w:rPr>
        <w:t>оиск слов, стоящих в скобках;</w:t>
      </w:r>
    </w:p>
    <w:p w14:paraId="7AA95888" w14:textId="0A0BF2C4" w:rsidR="00643B7B" w:rsidRPr="00643B7B" w:rsidRDefault="00643B7B" w:rsidP="00643B7B">
      <w:pPr>
        <w:pStyle w:val="a5"/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з</w:t>
      </w:r>
      <w:r w:rsidRPr="00643B7B">
        <w:rPr>
          <w:sz w:val="28"/>
          <w:szCs w:val="20"/>
        </w:rPr>
        <w:t>амена букв этих слов на прописные (заглавные);</w:t>
      </w:r>
    </w:p>
    <w:p w14:paraId="0DECC8B6" w14:textId="6EB05F7C" w:rsidR="00643B7B" w:rsidRPr="00643B7B" w:rsidRDefault="00643B7B" w:rsidP="00643B7B">
      <w:pPr>
        <w:pStyle w:val="a5"/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з</w:t>
      </w:r>
      <w:r w:rsidRPr="00643B7B">
        <w:rPr>
          <w:sz w:val="28"/>
          <w:szCs w:val="20"/>
        </w:rPr>
        <w:t>апись измененного текста обратно в файл или вывод измененного текста на экран.</w:t>
      </w:r>
    </w:p>
    <w:p w14:paraId="093435EA" w14:textId="1EA07D1F" w:rsidR="00B471BC" w:rsidRPr="00413585" w:rsidRDefault="001C0ABF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  <w:lang w:val="en-GB"/>
        </w:rPr>
      </w:pPr>
      <w:r w:rsidRPr="00413585">
        <w:rPr>
          <w:sz w:val="28"/>
          <w:szCs w:val="20"/>
        </w:rPr>
        <w:t>Требования к надёжности</w:t>
      </w:r>
    </w:p>
    <w:p w14:paraId="2AB44046" w14:textId="77777777" w:rsidR="00912CEA" w:rsidRPr="00912CEA" w:rsidRDefault="00912CEA" w:rsidP="00912CEA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0"/>
        </w:rPr>
      </w:pPr>
      <w:r w:rsidRPr="00912CEA">
        <w:rPr>
          <w:sz w:val="28"/>
          <w:szCs w:val="20"/>
        </w:rPr>
        <w:t>Программа должна быть устойчивой к ошибкам ввода данных, например, в случае отсутствия файлов или некорректного формата данных. Для этого необходимо реализовать проверку вводимых данных на корректность, а также предусмотреть обработку исключительных ситуаций, таких как:</w:t>
      </w:r>
    </w:p>
    <w:p w14:paraId="601274CD" w14:textId="77777777" w:rsidR="00912CEA" w:rsidRPr="00912CEA" w:rsidRDefault="00912CEA" w:rsidP="00912CEA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0"/>
        </w:rPr>
      </w:pPr>
    </w:p>
    <w:p w14:paraId="3F17BF3B" w14:textId="77777777" w:rsidR="00912CEA" w:rsidRPr="00912CEA" w:rsidRDefault="00912CEA" w:rsidP="00912CEA">
      <w:pPr>
        <w:pStyle w:val="a5"/>
        <w:widowControl/>
        <w:numPr>
          <w:ilvl w:val="0"/>
          <w:numId w:val="14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912CEA">
        <w:rPr>
          <w:sz w:val="28"/>
          <w:szCs w:val="20"/>
        </w:rPr>
        <w:t>Отсутствие исходного файла.</w:t>
      </w:r>
    </w:p>
    <w:p w14:paraId="0D0FFD59" w14:textId="77777777" w:rsidR="00912CEA" w:rsidRPr="00912CEA" w:rsidRDefault="00912CEA" w:rsidP="00912CEA">
      <w:pPr>
        <w:pStyle w:val="a5"/>
        <w:widowControl/>
        <w:numPr>
          <w:ilvl w:val="0"/>
          <w:numId w:val="14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912CEA">
        <w:rPr>
          <w:sz w:val="28"/>
          <w:szCs w:val="20"/>
        </w:rPr>
        <w:t>Неверный формат данных в файле (например, некорректное расположение скобок).</w:t>
      </w:r>
    </w:p>
    <w:p w14:paraId="24F34E5F" w14:textId="77777777" w:rsidR="00912CEA" w:rsidRDefault="00912CEA" w:rsidP="00912CEA">
      <w:pPr>
        <w:pStyle w:val="a5"/>
        <w:widowControl/>
        <w:numPr>
          <w:ilvl w:val="0"/>
          <w:numId w:val="14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912CEA">
        <w:rPr>
          <w:sz w:val="28"/>
          <w:szCs w:val="20"/>
        </w:rPr>
        <w:t xml:space="preserve">Пустой файл или файл без слов в скобках. </w:t>
      </w:r>
    </w:p>
    <w:p w14:paraId="28DBD1C1" w14:textId="5E160612" w:rsidR="00413585" w:rsidRPr="00912CEA" w:rsidRDefault="00912CEA" w:rsidP="00912CEA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912CEA">
        <w:rPr>
          <w:sz w:val="28"/>
          <w:szCs w:val="20"/>
        </w:rPr>
        <w:t>При возникновении ошибок программа должна выводить на экран сообщение об ошибке</w:t>
      </w:r>
      <w:r w:rsidR="00763677">
        <w:rPr>
          <w:sz w:val="28"/>
          <w:szCs w:val="20"/>
        </w:rPr>
        <w:t>.</w:t>
      </w:r>
    </w:p>
    <w:p w14:paraId="623A4C37" w14:textId="7FE3DC17" w:rsidR="001C0ABF" w:rsidRPr="00413585" w:rsidRDefault="001C0ABF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  <w:lang w:val="en-GB"/>
        </w:rPr>
      </w:pPr>
      <w:r w:rsidRPr="00413585">
        <w:rPr>
          <w:sz w:val="28"/>
          <w:szCs w:val="20"/>
        </w:rPr>
        <w:t>Условия эксплу</w:t>
      </w:r>
      <w:r w:rsidR="00413196" w:rsidRPr="00413585">
        <w:rPr>
          <w:sz w:val="28"/>
          <w:szCs w:val="20"/>
        </w:rPr>
        <w:t>а</w:t>
      </w:r>
      <w:r w:rsidRPr="00413585">
        <w:rPr>
          <w:sz w:val="28"/>
          <w:szCs w:val="20"/>
        </w:rPr>
        <w:t>тации</w:t>
      </w:r>
    </w:p>
    <w:p w14:paraId="7888D76E" w14:textId="2F86B0CD" w:rsidR="00413585" w:rsidRPr="00413585" w:rsidRDefault="001C0ABF" w:rsidP="00C355B0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Условия эксплуатации программного обеспечения должны соответствовать условиям эксплуатации ПК пользователя.</w:t>
      </w:r>
    </w:p>
    <w:p w14:paraId="0AC52D35" w14:textId="4AA55B4F" w:rsidR="00413196" w:rsidRPr="00413585" w:rsidRDefault="00413196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 Требования к составу и параметрам технических средств</w:t>
      </w:r>
    </w:p>
    <w:p w14:paraId="496403F3" w14:textId="77777777" w:rsidR="00413196" w:rsidRPr="00D865F8" w:rsidRDefault="00413196" w:rsidP="00D865F8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D865F8">
        <w:rPr>
          <w:sz w:val="28"/>
          <w:szCs w:val="20"/>
        </w:rPr>
        <w:t>Минимальные системные требования:</w:t>
      </w:r>
    </w:p>
    <w:p w14:paraId="1CF855E0" w14:textId="62588E18" w:rsidR="00413196" w:rsidRPr="00413585" w:rsidRDefault="00D865F8" w:rsidP="00C355B0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п</w:t>
      </w:r>
      <w:r w:rsidR="00413196" w:rsidRPr="00413585">
        <w:rPr>
          <w:sz w:val="28"/>
          <w:szCs w:val="20"/>
        </w:rPr>
        <w:t xml:space="preserve">роцессор с тактовой частотой не менее 1,2 </w:t>
      </w:r>
      <w:proofErr w:type="spellStart"/>
      <w:r w:rsidR="00413196" w:rsidRPr="00413585">
        <w:rPr>
          <w:sz w:val="28"/>
          <w:szCs w:val="20"/>
        </w:rPr>
        <w:t>GHz</w:t>
      </w:r>
      <w:proofErr w:type="spellEnd"/>
      <w:r w:rsidR="00413196" w:rsidRPr="00413585">
        <w:rPr>
          <w:sz w:val="28"/>
          <w:szCs w:val="20"/>
        </w:rPr>
        <w:t>;</w:t>
      </w:r>
    </w:p>
    <w:p w14:paraId="7E03289F" w14:textId="705E8E54" w:rsidR="00413196" w:rsidRPr="00413585" w:rsidRDefault="00D865F8" w:rsidP="00C355B0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о</w:t>
      </w:r>
      <w:r w:rsidR="00413196" w:rsidRPr="00413585">
        <w:rPr>
          <w:sz w:val="28"/>
          <w:szCs w:val="20"/>
        </w:rPr>
        <w:t xml:space="preserve">перативная память 512 </w:t>
      </w:r>
      <w:proofErr w:type="spellStart"/>
      <w:r w:rsidR="00413196" w:rsidRPr="00413585">
        <w:rPr>
          <w:sz w:val="28"/>
          <w:szCs w:val="20"/>
        </w:rPr>
        <w:t>Mб</w:t>
      </w:r>
      <w:proofErr w:type="spellEnd"/>
      <w:r w:rsidR="00413196" w:rsidRPr="00413585">
        <w:rPr>
          <w:sz w:val="28"/>
          <w:szCs w:val="20"/>
        </w:rPr>
        <w:t xml:space="preserve"> или больше;</w:t>
      </w:r>
    </w:p>
    <w:p w14:paraId="5A3A4915" w14:textId="375BC82A" w:rsidR="00413196" w:rsidRPr="00413585" w:rsidRDefault="00D865F8" w:rsidP="00C355B0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с</w:t>
      </w:r>
      <w:r w:rsidR="00413196" w:rsidRPr="00413585">
        <w:rPr>
          <w:sz w:val="28"/>
          <w:szCs w:val="20"/>
        </w:rPr>
        <w:t>вободное место на жёстком диске от 50 Мб;</w:t>
      </w:r>
    </w:p>
    <w:p w14:paraId="09128512" w14:textId="3A7A46E9" w:rsidR="00413196" w:rsidRPr="00413585" w:rsidRDefault="00D865F8" w:rsidP="00C355B0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п</w:t>
      </w:r>
      <w:r w:rsidR="00413196" w:rsidRPr="00413585">
        <w:rPr>
          <w:sz w:val="28"/>
          <w:szCs w:val="20"/>
        </w:rPr>
        <w:t>роцессор не младше, чем 8086;</w:t>
      </w:r>
    </w:p>
    <w:p w14:paraId="69AA6900" w14:textId="7A18A98C" w:rsidR="00413585" w:rsidRPr="00C355B0" w:rsidRDefault="00D865F8" w:rsidP="00C355B0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к</w:t>
      </w:r>
      <w:r w:rsidR="00413196" w:rsidRPr="00413585">
        <w:rPr>
          <w:sz w:val="28"/>
          <w:szCs w:val="20"/>
        </w:rPr>
        <w:t xml:space="preserve">лавиатура, мышь и монитор. </w:t>
      </w:r>
    </w:p>
    <w:p w14:paraId="40911A26" w14:textId="77777777" w:rsidR="00413196" w:rsidRPr="00413585" w:rsidRDefault="00413196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информационной и программной совместимости.</w:t>
      </w:r>
    </w:p>
    <w:p w14:paraId="5BC3E3A2" w14:textId="5C03D89E" w:rsidR="00D865F8" w:rsidRPr="00413585" w:rsidRDefault="00332398" w:rsidP="00D865F8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Код программы</w:t>
      </w:r>
      <w:r w:rsidR="00413196" w:rsidRPr="00413585">
        <w:rPr>
          <w:sz w:val="28"/>
          <w:szCs w:val="20"/>
        </w:rPr>
        <w:t xml:space="preserve"> написан на языке ассемблера для процессора Intel 8086</w:t>
      </w:r>
      <w:r w:rsidRPr="00413585">
        <w:rPr>
          <w:sz w:val="28"/>
          <w:szCs w:val="20"/>
        </w:rPr>
        <w:t xml:space="preserve"> </w:t>
      </w:r>
      <w:r w:rsidR="00D865F8">
        <w:rPr>
          <w:sz w:val="28"/>
          <w:szCs w:val="20"/>
        </w:rPr>
        <w:t xml:space="preserve">с использованием эмулятора микропроцессора </w:t>
      </w:r>
      <w:r w:rsidR="00D865F8">
        <w:rPr>
          <w:sz w:val="28"/>
          <w:szCs w:val="20"/>
          <w:lang w:val="en-US"/>
        </w:rPr>
        <w:t>EMU</w:t>
      </w:r>
      <w:r w:rsidR="00413196" w:rsidRPr="00413585">
        <w:rPr>
          <w:sz w:val="28"/>
          <w:szCs w:val="20"/>
        </w:rPr>
        <w:t xml:space="preserve">8086 на операционной системе Windows </w:t>
      </w:r>
      <w:r w:rsidR="00D865F8">
        <w:rPr>
          <w:sz w:val="28"/>
          <w:szCs w:val="20"/>
          <w:lang w:val="en-US"/>
        </w:rPr>
        <w:t>XP</w:t>
      </w:r>
      <w:r w:rsidR="00D865F8" w:rsidRPr="00D865F8">
        <w:rPr>
          <w:sz w:val="28"/>
          <w:szCs w:val="20"/>
        </w:rPr>
        <w:t xml:space="preserve"> </w:t>
      </w:r>
      <w:r w:rsidR="00D865F8">
        <w:rPr>
          <w:sz w:val="28"/>
          <w:szCs w:val="20"/>
        </w:rPr>
        <w:t>и новее</w:t>
      </w:r>
      <w:r w:rsidR="00413196" w:rsidRPr="00413585">
        <w:rPr>
          <w:sz w:val="28"/>
          <w:szCs w:val="20"/>
        </w:rPr>
        <w:t>.</w:t>
      </w:r>
    </w:p>
    <w:p w14:paraId="0505CF27" w14:textId="77B39487" w:rsidR="00332398" w:rsidRPr="00413585" w:rsidRDefault="00332398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маркировке и упаковке</w:t>
      </w:r>
    </w:p>
    <w:p w14:paraId="2966E768" w14:textId="1967B4AF" w:rsidR="00413585" w:rsidRPr="00413585" w:rsidRDefault="00332398" w:rsidP="00C355B0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Программа будет распространятся через копирование исходных файлов на </w:t>
      </w:r>
      <w:r w:rsidRPr="00413585">
        <w:rPr>
          <w:sz w:val="28"/>
          <w:szCs w:val="20"/>
          <w:lang w:val="en-US"/>
        </w:rPr>
        <w:t>USB</w:t>
      </w:r>
      <w:r w:rsidRPr="00413585">
        <w:rPr>
          <w:sz w:val="28"/>
          <w:szCs w:val="20"/>
        </w:rPr>
        <w:t>-</w:t>
      </w:r>
      <w:proofErr w:type="spellStart"/>
      <w:r w:rsidRPr="00413585">
        <w:rPr>
          <w:sz w:val="28"/>
          <w:szCs w:val="20"/>
        </w:rPr>
        <w:t>флеш</w:t>
      </w:r>
      <w:proofErr w:type="spellEnd"/>
      <w:r w:rsidRPr="00413585">
        <w:rPr>
          <w:sz w:val="28"/>
          <w:szCs w:val="20"/>
        </w:rPr>
        <w:t>-накопителях.</w:t>
      </w:r>
    </w:p>
    <w:p w14:paraId="1EA0E82E" w14:textId="77777777" w:rsidR="00332398" w:rsidRPr="00413585" w:rsidRDefault="00332398" w:rsidP="00C355B0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3.7. Требования к транспортированию и хранению</w:t>
      </w:r>
    </w:p>
    <w:p w14:paraId="7C52A515" w14:textId="3A8B6090" w:rsidR="00413585" w:rsidRPr="00413585" w:rsidRDefault="00332398" w:rsidP="00C355B0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Файлы, требуемые для корректной работы программы, необходимо расположить на </w:t>
      </w:r>
      <w:r w:rsidRPr="00413585">
        <w:rPr>
          <w:sz w:val="28"/>
          <w:szCs w:val="20"/>
          <w:lang w:val="en-US"/>
        </w:rPr>
        <w:t>USB</w:t>
      </w:r>
      <w:r w:rsidRPr="00413585">
        <w:rPr>
          <w:sz w:val="28"/>
          <w:szCs w:val="20"/>
        </w:rPr>
        <w:t>-</w:t>
      </w:r>
      <w:proofErr w:type="spellStart"/>
      <w:r w:rsidRPr="00413585">
        <w:rPr>
          <w:sz w:val="28"/>
          <w:szCs w:val="20"/>
        </w:rPr>
        <w:t>флеш</w:t>
      </w:r>
      <w:proofErr w:type="spellEnd"/>
      <w:r w:rsidRPr="00413585">
        <w:rPr>
          <w:sz w:val="28"/>
          <w:szCs w:val="20"/>
        </w:rPr>
        <w:t>-накопителе, либо в внутренней памяти компьютера.</w:t>
      </w:r>
    </w:p>
    <w:p w14:paraId="4A54B81E" w14:textId="77777777" w:rsidR="00332398" w:rsidRPr="00413585" w:rsidRDefault="00332398" w:rsidP="00C355B0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3.8. Специальные требования</w:t>
      </w:r>
    </w:p>
    <w:p w14:paraId="10B88114" w14:textId="100436A1" w:rsidR="00413585" w:rsidRPr="00413585" w:rsidRDefault="00332398" w:rsidP="00C355B0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Отсутствуют.</w:t>
      </w:r>
    </w:p>
    <w:p w14:paraId="437E31D7" w14:textId="1554E25E" w:rsidR="00413585" w:rsidRPr="00413585" w:rsidRDefault="00332398" w:rsidP="00C355B0">
      <w:pPr>
        <w:pStyle w:val="a5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lastRenderedPageBreak/>
        <w:t>Требования к программной документации</w:t>
      </w:r>
    </w:p>
    <w:p w14:paraId="010BDA09" w14:textId="3EB83681" w:rsidR="00413585" w:rsidRPr="00413585" w:rsidRDefault="00413585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Содержание расчётно-пояснительной записки</w:t>
      </w:r>
    </w:p>
    <w:p w14:paraId="55962590" w14:textId="2B1C8AF6" w:rsidR="00332398" w:rsidRPr="00413585" w:rsidRDefault="00332398" w:rsidP="00C355B0">
      <w:pPr>
        <w:widowControl/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Программная документация должна содержать расчётно-пояснительную записку (далее — РПЗ) с содержанием:</w:t>
      </w:r>
    </w:p>
    <w:p w14:paraId="7C2BEE95" w14:textId="77777777" w:rsidR="00332398" w:rsidRPr="00413585" w:rsidRDefault="00332398" w:rsidP="00C355B0">
      <w:p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Титульный лист;</w:t>
      </w:r>
    </w:p>
    <w:p w14:paraId="3C6CD233" w14:textId="1264E13D" w:rsidR="00332398" w:rsidRPr="00413585" w:rsidRDefault="00332398" w:rsidP="00C355B0">
      <w:p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Оглавление;</w:t>
      </w:r>
    </w:p>
    <w:p w14:paraId="5139C534" w14:textId="77777777" w:rsidR="00413585" w:rsidRPr="00413585" w:rsidRDefault="00332398" w:rsidP="00C355B0">
      <w:p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Введение;</w:t>
      </w:r>
    </w:p>
    <w:p w14:paraId="2B316D69" w14:textId="77777777" w:rsidR="00413585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Описание предметной области;</w:t>
      </w:r>
    </w:p>
    <w:p w14:paraId="4251CBF8" w14:textId="77777777" w:rsidR="00413585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Постановка задачи;</w:t>
      </w:r>
    </w:p>
    <w:p w14:paraId="37129CB8" w14:textId="77777777" w:rsidR="00413585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Логическое проектирование;</w:t>
      </w:r>
    </w:p>
    <w:p w14:paraId="04442840" w14:textId="77777777" w:rsidR="00413585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Физическое проектирование;</w:t>
      </w:r>
    </w:p>
    <w:p w14:paraId="0D7C58B7" w14:textId="77777777" w:rsidR="00413585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Кодирование;</w:t>
      </w:r>
    </w:p>
    <w:p w14:paraId="7ACE7EB3" w14:textId="77777777" w:rsidR="00413585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Тестирование;</w:t>
      </w:r>
    </w:p>
    <w:p w14:paraId="6078B3E4" w14:textId="7E82CBB9" w:rsidR="00332398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Заключение;</w:t>
      </w:r>
    </w:p>
    <w:p w14:paraId="119A230C" w14:textId="77777777" w:rsidR="00332398" w:rsidRPr="00413585" w:rsidRDefault="00332398" w:rsidP="00C355B0">
      <w:p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Литература;</w:t>
      </w:r>
    </w:p>
    <w:p w14:paraId="613F4871" w14:textId="77777777" w:rsidR="00332398" w:rsidRPr="00413585" w:rsidRDefault="00332398" w:rsidP="00C355B0">
      <w:pPr>
        <w:spacing w:line="360" w:lineRule="auto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Приложения; Техническое задание;</w:t>
      </w:r>
    </w:p>
    <w:p w14:paraId="53CB0306" w14:textId="77777777" w:rsidR="00332398" w:rsidRPr="00413585" w:rsidRDefault="00332398" w:rsidP="00C355B0">
      <w:pPr>
        <w:spacing w:line="360" w:lineRule="auto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Руководство пользователя;</w:t>
      </w:r>
    </w:p>
    <w:p w14:paraId="60B01D6E" w14:textId="0CB06874" w:rsidR="00332398" w:rsidRPr="00C355B0" w:rsidRDefault="00332398" w:rsidP="00C355B0">
      <w:pPr>
        <w:spacing w:line="360" w:lineRule="auto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Текст программы.</w:t>
      </w:r>
    </w:p>
    <w:p w14:paraId="5F65E11F" w14:textId="44DC02D1" w:rsidR="00332398" w:rsidRPr="00413585" w:rsidRDefault="00332398" w:rsidP="00C355B0">
      <w:pPr>
        <w:pStyle w:val="a5"/>
        <w:numPr>
          <w:ilvl w:val="1"/>
          <w:numId w:val="7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Требования к оформлению</w:t>
      </w:r>
    </w:p>
    <w:p w14:paraId="627A4C22" w14:textId="77777777" w:rsidR="00332398" w:rsidRPr="00413585" w:rsidRDefault="00332398" w:rsidP="00C355B0">
      <w:pPr>
        <w:spacing w:line="360" w:lineRule="auto"/>
        <w:ind w:left="113"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Требования к оформлению должны соблюдаться при выполнении работы на протяжении всего времени (в табл. П1.1).</w:t>
      </w:r>
    </w:p>
    <w:p w14:paraId="3F01DF0A" w14:textId="77777777" w:rsidR="00332398" w:rsidRPr="00413585" w:rsidRDefault="00332398" w:rsidP="00413585">
      <w:pPr>
        <w:spacing w:line="360" w:lineRule="auto"/>
        <w:ind w:right="57"/>
        <w:rPr>
          <w:sz w:val="28"/>
          <w:szCs w:val="28"/>
        </w:rPr>
      </w:pPr>
    </w:p>
    <w:p w14:paraId="76C00E9B" w14:textId="77777777" w:rsidR="005D09C8" w:rsidRDefault="005D09C8">
      <w:pPr>
        <w:widowControl/>
        <w:autoSpaceDE/>
        <w:autoSpaceDN/>
        <w:spacing w:after="160"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45D65ECB" w14:textId="5E6F814B" w:rsidR="00332398" w:rsidRPr="00413585" w:rsidRDefault="00332398" w:rsidP="00332398">
      <w:pPr>
        <w:ind w:left="709"/>
        <w:jc w:val="right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lastRenderedPageBreak/>
        <w:t>Таблица П1.1</w:t>
      </w:r>
    </w:p>
    <w:p w14:paraId="4BFF7B9F" w14:textId="77777777" w:rsidR="00332398" w:rsidRPr="00413585" w:rsidRDefault="00332398" w:rsidP="00332398">
      <w:pPr>
        <w:jc w:val="center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Требования к оформлению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28"/>
        <w:gridCol w:w="7917"/>
      </w:tblGrid>
      <w:tr w:rsidR="00332398" w:rsidRPr="00413585" w14:paraId="54A490EC" w14:textId="77777777" w:rsidTr="00437F76">
        <w:trPr>
          <w:trHeight w:val="657"/>
        </w:trPr>
        <w:tc>
          <w:tcPr>
            <w:tcW w:w="1271" w:type="dxa"/>
            <w:vAlign w:val="center"/>
          </w:tcPr>
          <w:p w14:paraId="23364F7E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Документ</w:t>
            </w:r>
          </w:p>
        </w:tc>
        <w:tc>
          <w:tcPr>
            <w:tcW w:w="8357" w:type="dxa"/>
            <w:vAlign w:val="center"/>
          </w:tcPr>
          <w:p w14:paraId="7594483F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Печать на отдельных листах формата А4 (20х297 мм); оборотная сторона не заполняется; листы нумеруются. Печать возможна ч/б.</w:t>
            </w:r>
          </w:p>
        </w:tc>
      </w:tr>
      <w:tr w:rsidR="00332398" w:rsidRPr="00413585" w14:paraId="4C01DEBB" w14:textId="77777777" w:rsidTr="00437F76">
        <w:trPr>
          <w:trHeight w:val="993"/>
        </w:trPr>
        <w:tc>
          <w:tcPr>
            <w:tcW w:w="1271" w:type="dxa"/>
            <w:vAlign w:val="center"/>
          </w:tcPr>
          <w:p w14:paraId="48588746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Страницы</w:t>
            </w:r>
          </w:p>
        </w:tc>
        <w:tc>
          <w:tcPr>
            <w:tcW w:w="8357" w:type="dxa"/>
            <w:vAlign w:val="center"/>
          </w:tcPr>
          <w:p w14:paraId="074A6498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Ориентация — книжная; отдельные страницы, при необходимости, альбомная. Поля: верхнее, нижнее — по 2 см, левое — 3 см, правое </w:t>
            </w:r>
            <w:proofErr w:type="gramStart"/>
            <w:r w:rsidRPr="00413585">
              <w:rPr>
                <w:rFonts w:eastAsia="Calibri"/>
                <w:sz w:val="28"/>
                <w:szCs w:val="28"/>
              </w:rPr>
              <w:t>—  2</w:t>
            </w:r>
            <w:proofErr w:type="gramEnd"/>
            <w:r w:rsidRPr="00413585">
              <w:rPr>
                <w:rFonts w:eastAsia="Calibri"/>
                <w:sz w:val="28"/>
                <w:szCs w:val="28"/>
              </w:rPr>
              <w:t xml:space="preserve"> см.</w:t>
            </w:r>
          </w:p>
        </w:tc>
      </w:tr>
      <w:tr w:rsidR="00332398" w:rsidRPr="00413585" w14:paraId="3232608B" w14:textId="77777777" w:rsidTr="00437F76">
        <w:tc>
          <w:tcPr>
            <w:tcW w:w="1271" w:type="dxa"/>
            <w:vAlign w:val="center"/>
          </w:tcPr>
          <w:p w14:paraId="7ECA78A8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Абзацы</w:t>
            </w:r>
          </w:p>
        </w:tc>
        <w:tc>
          <w:tcPr>
            <w:tcW w:w="8357" w:type="dxa"/>
            <w:vAlign w:val="center"/>
          </w:tcPr>
          <w:p w14:paraId="3883C53C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Межстрочный интервал — 1,5, перед и после абзаца — 0.</w:t>
            </w:r>
          </w:p>
        </w:tc>
      </w:tr>
      <w:tr w:rsidR="00332398" w:rsidRPr="00413585" w14:paraId="310FC8E3" w14:textId="77777777" w:rsidTr="00437F76">
        <w:tc>
          <w:tcPr>
            <w:tcW w:w="1271" w:type="dxa"/>
            <w:vAlign w:val="center"/>
          </w:tcPr>
          <w:p w14:paraId="51AE94DA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Шрифты</w:t>
            </w:r>
          </w:p>
        </w:tc>
        <w:tc>
          <w:tcPr>
            <w:tcW w:w="8357" w:type="dxa"/>
            <w:vAlign w:val="center"/>
          </w:tcPr>
          <w:p w14:paraId="31915FAA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Кегль — 14. В таблицах шрифт 12. Шрифт листинга — 8 (возможно в 2 колонки).</w:t>
            </w:r>
          </w:p>
        </w:tc>
      </w:tr>
      <w:tr w:rsidR="00332398" w:rsidRPr="00413585" w14:paraId="5BB19F7B" w14:textId="77777777" w:rsidTr="00437F76">
        <w:tc>
          <w:tcPr>
            <w:tcW w:w="1271" w:type="dxa"/>
            <w:vAlign w:val="center"/>
          </w:tcPr>
          <w:p w14:paraId="459A74EC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Рисунки</w:t>
            </w:r>
          </w:p>
        </w:tc>
        <w:tc>
          <w:tcPr>
            <w:tcW w:w="8357" w:type="dxa"/>
            <w:vAlign w:val="center"/>
          </w:tcPr>
          <w:p w14:paraId="51844E03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Подписывается под ним по центру: «</w:t>
            </w:r>
            <w:proofErr w:type="spellStart"/>
            <w:r w:rsidRPr="00413585">
              <w:rPr>
                <w:rFonts w:eastAsia="Calibri"/>
                <w:sz w:val="28"/>
                <w:szCs w:val="28"/>
              </w:rPr>
              <w:t>Рис.Х</w:t>
            </w:r>
            <w:proofErr w:type="spellEnd"/>
            <w:r w:rsidRPr="00413585">
              <w:rPr>
                <w:rFonts w:eastAsia="Calibri"/>
                <w:sz w:val="28"/>
                <w:szCs w:val="28"/>
              </w:rPr>
              <w:t>. Название В» приложениях: «Рис.П.3. Название»</w:t>
            </w:r>
          </w:p>
        </w:tc>
      </w:tr>
      <w:tr w:rsidR="00332398" w:rsidRPr="00413585" w14:paraId="4262F0EC" w14:textId="77777777" w:rsidTr="00437F76">
        <w:trPr>
          <w:trHeight w:val="1126"/>
        </w:trPr>
        <w:tc>
          <w:tcPr>
            <w:tcW w:w="1271" w:type="dxa"/>
            <w:vAlign w:val="center"/>
          </w:tcPr>
          <w:p w14:paraId="48401C15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Таблицы</w:t>
            </w:r>
          </w:p>
        </w:tc>
        <w:tc>
          <w:tcPr>
            <w:tcW w:w="8357" w:type="dxa"/>
            <w:vAlign w:val="center"/>
          </w:tcPr>
          <w:p w14:paraId="5E8228C5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5DDA8DA5" w14:textId="40FD53E2" w:rsidR="00332398" w:rsidRPr="00413585" w:rsidRDefault="00332398" w:rsidP="00332398">
      <w:pPr>
        <w:spacing w:after="160" w:line="360" w:lineRule="auto"/>
        <w:rPr>
          <w:sz w:val="28"/>
          <w:szCs w:val="28"/>
          <w:lang w:eastAsia="ru-RU"/>
        </w:rPr>
      </w:pPr>
    </w:p>
    <w:p w14:paraId="2478CA62" w14:textId="77777777" w:rsidR="00332398" w:rsidRPr="00413585" w:rsidRDefault="00332398" w:rsidP="005D09C8">
      <w:pPr>
        <w:spacing w:line="360" w:lineRule="auto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5. Стадии и этапы разработки</w:t>
      </w:r>
    </w:p>
    <w:p w14:paraId="48F8EA77" w14:textId="77777777" w:rsidR="00332398" w:rsidRPr="00413585" w:rsidRDefault="00332398" w:rsidP="005D09C8">
      <w:pPr>
        <w:spacing w:line="360" w:lineRule="auto"/>
        <w:ind w:firstLine="284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Стадии и этапы разработки представлены в таблице П1.2.</w:t>
      </w:r>
    </w:p>
    <w:p w14:paraId="5C071653" w14:textId="77777777" w:rsidR="00413585" w:rsidRDefault="00413585" w:rsidP="00332398">
      <w:pPr>
        <w:jc w:val="right"/>
        <w:rPr>
          <w:rFonts w:eastAsia="Calibri"/>
          <w:sz w:val="28"/>
          <w:szCs w:val="28"/>
        </w:rPr>
      </w:pPr>
    </w:p>
    <w:p w14:paraId="1047C168" w14:textId="113C9404" w:rsidR="00332398" w:rsidRPr="00413585" w:rsidRDefault="00332398" w:rsidP="00332398">
      <w:pPr>
        <w:jc w:val="right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Таблица П1.2</w:t>
      </w:r>
    </w:p>
    <w:p w14:paraId="2BD37505" w14:textId="77777777" w:rsidR="00332398" w:rsidRPr="00413585" w:rsidRDefault="00332398" w:rsidP="00332398">
      <w:pPr>
        <w:jc w:val="center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Стадии и этапы разработки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56"/>
        <w:gridCol w:w="2309"/>
        <w:gridCol w:w="2355"/>
        <w:gridCol w:w="2325"/>
      </w:tblGrid>
      <w:tr w:rsidR="00332398" w:rsidRPr="00413585" w14:paraId="28B794AD" w14:textId="77777777" w:rsidTr="00437F76">
        <w:tc>
          <w:tcPr>
            <w:tcW w:w="2356" w:type="dxa"/>
            <w:vAlign w:val="center"/>
          </w:tcPr>
          <w:p w14:paraId="6A3D0A2B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Наименование этапа разработки ПО</w:t>
            </w:r>
          </w:p>
        </w:tc>
        <w:tc>
          <w:tcPr>
            <w:tcW w:w="2309" w:type="dxa"/>
            <w:vAlign w:val="center"/>
          </w:tcPr>
          <w:p w14:paraId="42BC0D28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Сроки разработки</w:t>
            </w:r>
          </w:p>
        </w:tc>
        <w:tc>
          <w:tcPr>
            <w:tcW w:w="2355" w:type="dxa"/>
            <w:vAlign w:val="center"/>
          </w:tcPr>
          <w:p w14:paraId="435182D6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Результат выполнения</w:t>
            </w:r>
          </w:p>
        </w:tc>
        <w:tc>
          <w:tcPr>
            <w:tcW w:w="2325" w:type="dxa"/>
            <w:vAlign w:val="center"/>
          </w:tcPr>
          <w:p w14:paraId="29151446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Отметка о выполнении</w:t>
            </w:r>
          </w:p>
        </w:tc>
      </w:tr>
      <w:tr w:rsidR="00332398" w:rsidRPr="00413585" w14:paraId="101C601F" w14:textId="77777777" w:rsidTr="00437F76">
        <w:tc>
          <w:tcPr>
            <w:tcW w:w="2356" w:type="dxa"/>
            <w:vAlign w:val="center"/>
          </w:tcPr>
          <w:p w14:paraId="25CF831F" w14:textId="77777777" w:rsidR="00332398" w:rsidRPr="00413585" w:rsidRDefault="00332398" w:rsidP="002C648C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Получение задания</w:t>
            </w:r>
          </w:p>
        </w:tc>
        <w:tc>
          <w:tcPr>
            <w:tcW w:w="2309" w:type="dxa"/>
            <w:vAlign w:val="center"/>
          </w:tcPr>
          <w:p w14:paraId="24E600AC" w14:textId="5BE57592" w:rsidR="00332398" w:rsidRPr="00413585" w:rsidRDefault="00413585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  <w:r w:rsidR="00332398" w:rsidRPr="00413585">
              <w:rPr>
                <w:rFonts w:eastAsia="Calibri"/>
                <w:sz w:val="28"/>
                <w:szCs w:val="28"/>
              </w:rPr>
              <w:t>.10.202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26B49A1B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Полученное задание</w:t>
            </w:r>
          </w:p>
        </w:tc>
        <w:tc>
          <w:tcPr>
            <w:tcW w:w="2325" w:type="dxa"/>
            <w:vAlign w:val="center"/>
          </w:tcPr>
          <w:p w14:paraId="7988CC8E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6FE78F55" w14:textId="77777777" w:rsidTr="00437F76">
        <w:tc>
          <w:tcPr>
            <w:tcW w:w="2356" w:type="dxa"/>
            <w:vAlign w:val="center"/>
          </w:tcPr>
          <w:p w14:paraId="2BA0348B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  <w:lang w:val="en-US"/>
              </w:rPr>
            </w:pPr>
            <w:r w:rsidRPr="00413585">
              <w:rPr>
                <w:rFonts w:eastAsia="Calibri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09" w:type="dxa"/>
            <w:vAlign w:val="center"/>
          </w:tcPr>
          <w:p w14:paraId="3C0C8393" w14:textId="53A3DB8C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20.10.202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-24.10.202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47207864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Оформленное техническое задание</w:t>
            </w:r>
          </w:p>
        </w:tc>
        <w:tc>
          <w:tcPr>
            <w:tcW w:w="2325" w:type="dxa"/>
            <w:vAlign w:val="center"/>
          </w:tcPr>
          <w:p w14:paraId="43B773F0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5E6D26BE" w14:textId="77777777" w:rsidTr="00437F76">
        <w:tc>
          <w:tcPr>
            <w:tcW w:w="2356" w:type="dxa"/>
            <w:vAlign w:val="center"/>
          </w:tcPr>
          <w:p w14:paraId="2172A538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Разработка алгоритма</w:t>
            </w:r>
          </w:p>
        </w:tc>
        <w:tc>
          <w:tcPr>
            <w:tcW w:w="2309" w:type="dxa"/>
            <w:vAlign w:val="center"/>
          </w:tcPr>
          <w:p w14:paraId="46391A34" w14:textId="5BF10A2B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28.10.202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 xml:space="preserve"> – 3.11.202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17AF13F6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Готовый алгоритм</w:t>
            </w:r>
          </w:p>
        </w:tc>
        <w:tc>
          <w:tcPr>
            <w:tcW w:w="2325" w:type="dxa"/>
            <w:vAlign w:val="center"/>
          </w:tcPr>
          <w:p w14:paraId="329D7A64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4A8CC197" w14:textId="77777777" w:rsidTr="00437F76">
        <w:tc>
          <w:tcPr>
            <w:tcW w:w="2356" w:type="dxa"/>
            <w:vAlign w:val="center"/>
          </w:tcPr>
          <w:p w14:paraId="1C742DC1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Написание программы</w:t>
            </w:r>
          </w:p>
        </w:tc>
        <w:tc>
          <w:tcPr>
            <w:tcW w:w="2309" w:type="dxa"/>
            <w:vAlign w:val="center"/>
          </w:tcPr>
          <w:p w14:paraId="300BF9B7" w14:textId="0DBE777B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4.11.202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 xml:space="preserve"> – 23.12.202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5677A896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Написанная программа</w:t>
            </w:r>
          </w:p>
        </w:tc>
        <w:tc>
          <w:tcPr>
            <w:tcW w:w="2325" w:type="dxa"/>
            <w:vAlign w:val="center"/>
          </w:tcPr>
          <w:p w14:paraId="478B6ACB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6241FA5B" w14:textId="77777777" w:rsidTr="00437F76">
        <w:tc>
          <w:tcPr>
            <w:tcW w:w="2356" w:type="dxa"/>
            <w:vAlign w:val="center"/>
          </w:tcPr>
          <w:p w14:paraId="14EBA183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Тестирование программы</w:t>
            </w:r>
          </w:p>
        </w:tc>
        <w:tc>
          <w:tcPr>
            <w:tcW w:w="2309" w:type="dxa"/>
            <w:vAlign w:val="center"/>
          </w:tcPr>
          <w:p w14:paraId="2E9FE865" w14:textId="2637D7D6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23.11.202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 xml:space="preserve"> – 25.12.202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47A3414F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Проверенная и отлаженная программа</w:t>
            </w:r>
          </w:p>
        </w:tc>
        <w:tc>
          <w:tcPr>
            <w:tcW w:w="2325" w:type="dxa"/>
            <w:vAlign w:val="center"/>
          </w:tcPr>
          <w:p w14:paraId="5D0D4CA3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0CD8B8DF" w14:textId="77777777" w:rsidTr="00437F76">
        <w:tc>
          <w:tcPr>
            <w:tcW w:w="2356" w:type="dxa"/>
            <w:vAlign w:val="center"/>
          </w:tcPr>
          <w:p w14:paraId="182E598A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Написание РПЗ</w:t>
            </w:r>
          </w:p>
        </w:tc>
        <w:tc>
          <w:tcPr>
            <w:tcW w:w="2309" w:type="dxa"/>
            <w:vAlign w:val="center"/>
          </w:tcPr>
          <w:p w14:paraId="452DCCDD" w14:textId="117593D9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20.12.202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-25.12.202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091909F0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Оформленное РПЗ</w:t>
            </w:r>
          </w:p>
        </w:tc>
        <w:tc>
          <w:tcPr>
            <w:tcW w:w="2325" w:type="dxa"/>
            <w:vAlign w:val="center"/>
          </w:tcPr>
          <w:p w14:paraId="209EF2E3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</w:tbl>
    <w:p w14:paraId="713904A5" w14:textId="77777777" w:rsidR="00332398" w:rsidRPr="00413585" w:rsidRDefault="00332398" w:rsidP="00332398">
      <w:pPr>
        <w:tabs>
          <w:tab w:val="left" w:pos="1320"/>
          <w:tab w:val="right" w:leader="dot" w:pos="9345"/>
        </w:tabs>
        <w:spacing w:line="480" w:lineRule="auto"/>
        <w:rPr>
          <w:rFonts w:eastAsia="Calibri"/>
          <w:sz w:val="28"/>
          <w:szCs w:val="28"/>
        </w:rPr>
      </w:pPr>
    </w:p>
    <w:p w14:paraId="337432A4" w14:textId="77777777" w:rsidR="00332398" w:rsidRPr="00413585" w:rsidRDefault="00332398" w:rsidP="005D09C8">
      <w:pPr>
        <w:tabs>
          <w:tab w:val="left" w:pos="1320"/>
          <w:tab w:val="right" w:leader="dot" w:pos="9345"/>
        </w:tabs>
        <w:spacing w:line="360" w:lineRule="auto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lastRenderedPageBreak/>
        <w:t>6. Порядок контроля и приёмки</w:t>
      </w:r>
    </w:p>
    <w:p w14:paraId="0BC78B6F" w14:textId="77777777" w:rsidR="00332398" w:rsidRPr="00413585" w:rsidRDefault="00332398" w:rsidP="005D09C8">
      <w:pPr>
        <w:spacing w:line="360" w:lineRule="auto"/>
        <w:ind w:firstLine="284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Порядок контроля и приёма представлены в таблице П1.3.</w:t>
      </w:r>
    </w:p>
    <w:p w14:paraId="013CCA3D" w14:textId="77777777" w:rsidR="00332398" w:rsidRPr="00413585" w:rsidRDefault="00332398" w:rsidP="00332398">
      <w:pPr>
        <w:rPr>
          <w:rFonts w:eastAsia="Calibri"/>
          <w:sz w:val="28"/>
          <w:szCs w:val="28"/>
        </w:rPr>
      </w:pPr>
    </w:p>
    <w:p w14:paraId="14274062" w14:textId="644717CF" w:rsidR="00332398" w:rsidRPr="00413585" w:rsidRDefault="00332398" w:rsidP="005D09C8">
      <w:pPr>
        <w:jc w:val="right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Таблица П1.3</w:t>
      </w:r>
    </w:p>
    <w:p w14:paraId="40DDA840" w14:textId="77777777" w:rsidR="00332398" w:rsidRPr="00413585" w:rsidRDefault="00332398" w:rsidP="005D09C8">
      <w:pPr>
        <w:jc w:val="center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Порядок контроля и приёма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45"/>
        <w:gridCol w:w="9"/>
        <w:gridCol w:w="2177"/>
        <w:gridCol w:w="2268"/>
        <w:gridCol w:w="2546"/>
      </w:tblGrid>
      <w:tr w:rsidR="00332398" w:rsidRPr="00413585" w14:paraId="588DF24E" w14:textId="77777777" w:rsidTr="00D865F8">
        <w:tc>
          <w:tcPr>
            <w:tcW w:w="2354" w:type="dxa"/>
            <w:gridSpan w:val="2"/>
            <w:vAlign w:val="center"/>
          </w:tcPr>
          <w:p w14:paraId="128C6A85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Наименование контрольного этапа выполнения курсовой работы</w:t>
            </w:r>
          </w:p>
        </w:tc>
        <w:tc>
          <w:tcPr>
            <w:tcW w:w="2177" w:type="dxa"/>
            <w:vAlign w:val="center"/>
          </w:tcPr>
          <w:p w14:paraId="2FDF2238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Сроки контроля</w:t>
            </w:r>
          </w:p>
        </w:tc>
        <w:tc>
          <w:tcPr>
            <w:tcW w:w="2268" w:type="dxa"/>
            <w:vAlign w:val="center"/>
          </w:tcPr>
          <w:p w14:paraId="1E309723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Результат выполнения</w:t>
            </w:r>
          </w:p>
        </w:tc>
        <w:tc>
          <w:tcPr>
            <w:tcW w:w="2546" w:type="dxa"/>
            <w:vAlign w:val="center"/>
          </w:tcPr>
          <w:p w14:paraId="4922D68E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Отметка о приёмке результата контрольного этапа</w:t>
            </w:r>
          </w:p>
        </w:tc>
      </w:tr>
      <w:tr w:rsidR="00332398" w:rsidRPr="00413585" w14:paraId="5687B556" w14:textId="77777777" w:rsidTr="00D865F8">
        <w:tc>
          <w:tcPr>
            <w:tcW w:w="2354" w:type="dxa"/>
            <w:gridSpan w:val="2"/>
            <w:vAlign w:val="center"/>
          </w:tcPr>
          <w:p w14:paraId="589589AE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Технические задание</w:t>
            </w:r>
          </w:p>
        </w:tc>
        <w:tc>
          <w:tcPr>
            <w:tcW w:w="2177" w:type="dxa"/>
            <w:vAlign w:val="center"/>
          </w:tcPr>
          <w:p w14:paraId="7BCFAEE6" w14:textId="35F497E4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21.10.202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</w:t>
            </w:r>
            <w:r w:rsidR="00413585">
              <w:rPr>
                <w:rFonts w:eastAsia="Calibri"/>
                <w:sz w:val="28"/>
                <w:szCs w:val="28"/>
              </w:rPr>
              <w:t>8</w:t>
            </w:r>
            <w:r w:rsidRPr="00413585">
              <w:rPr>
                <w:rFonts w:eastAsia="Calibri"/>
                <w:sz w:val="28"/>
                <w:szCs w:val="28"/>
              </w:rPr>
              <w:t>.</w:t>
            </w:r>
            <w:r w:rsidRPr="00413585">
              <w:rPr>
                <w:rFonts w:eastAsia="Calibri"/>
                <w:sz w:val="28"/>
                <w:szCs w:val="28"/>
                <w:lang w:val="en-US"/>
              </w:rPr>
              <w:t>1</w:t>
            </w:r>
            <w:r w:rsidRPr="00413585">
              <w:rPr>
                <w:rFonts w:eastAsia="Calibri"/>
                <w:sz w:val="28"/>
                <w:szCs w:val="28"/>
              </w:rPr>
              <w:t>0.202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6975B3D3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Оформленное техническое задание</w:t>
            </w:r>
          </w:p>
        </w:tc>
        <w:tc>
          <w:tcPr>
            <w:tcW w:w="2546" w:type="dxa"/>
            <w:vAlign w:val="center"/>
          </w:tcPr>
          <w:p w14:paraId="638092AC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042EE2F7" w14:textId="77777777" w:rsidTr="00D865F8">
        <w:tc>
          <w:tcPr>
            <w:tcW w:w="2354" w:type="dxa"/>
            <w:gridSpan w:val="2"/>
            <w:vAlign w:val="center"/>
          </w:tcPr>
          <w:p w14:paraId="2F4490D1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Теоретическая часть курсовой работы</w:t>
            </w:r>
          </w:p>
        </w:tc>
        <w:tc>
          <w:tcPr>
            <w:tcW w:w="2177" w:type="dxa"/>
            <w:vAlign w:val="center"/>
          </w:tcPr>
          <w:p w14:paraId="74745CF7" w14:textId="525149BE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1.11.202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-4.11.202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2F1F7507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Оформленная теоретическая часть</w:t>
            </w:r>
          </w:p>
        </w:tc>
        <w:tc>
          <w:tcPr>
            <w:tcW w:w="2546" w:type="dxa"/>
            <w:vAlign w:val="center"/>
          </w:tcPr>
          <w:p w14:paraId="64D96CC6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14CDCBF1" w14:textId="77777777" w:rsidTr="00D865F8">
        <w:tc>
          <w:tcPr>
            <w:tcW w:w="2354" w:type="dxa"/>
            <w:gridSpan w:val="2"/>
            <w:vAlign w:val="center"/>
          </w:tcPr>
          <w:p w14:paraId="15C5DAF3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Практическая часть курсовой работы</w:t>
            </w:r>
          </w:p>
        </w:tc>
        <w:tc>
          <w:tcPr>
            <w:tcW w:w="2177" w:type="dxa"/>
            <w:vAlign w:val="center"/>
          </w:tcPr>
          <w:p w14:paraId="626D5F1D" w14:textId="04FBF5F6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3.12.202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-6.12.202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18E6B647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Программа</w:t>
            </w:r>
          </w:p>
        </w:tc>
        <w:tc>
          <w:tcPr>
            <w:tcW w:w="2546" w:type="dxa"/>
            <w:vAlign w:val="center"/>
          </w:tcPr>
          <w:p w14:paraId="65EB73FE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2B97891A" w14:textId="77777777" w:rsidTr="00D865F8">
        <w:tc>
          <w:tcPr>
            <w:tcW w:w="2354" w:type="dxa"/>
            <w:gridSpan w:val="2"/>
            <w:vAlign w:val="center"/>
          </w:tcPr>
          <w:p w14:paraId="361588E9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Расчетно-пояснительная записка</w:t>
            </w:r>
          </w:p>
        </w:tc>
        <w:tc>
          <w:tcPr>
            <w:tcW w:w="2177" w:type="dxa"/>
            <w:vAlign w:val="center"/>
          </w:tcPr>
          <w:p w14:paraId="73321A7F" w14:textId="2684140C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16.12.202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-18.12.202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642F81C1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Оформленная РПЗ</w:t>
            </w:r>
          </w:p>
        </w:tc>
        <w:tc>
          <w:tcPr>
            <w:tcW w:w="2546" w:type="dxa"/>
            <w:vAlign w:val="center"/>
          </w:tcPr>
          <w:p w14:paraId="0D91C0A1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 </w:t>
            </w:r>
          </w:p>
        </w:tc>
      </w:tr>
      <w:tr w:rsidR="00413585" w:rsidRPr="00413585" w14:paraId="4DC730BE" w14:textId="77777777" w:rsidTr="00D865F8">
        <w:trPr>
          <w:trHeight w:val="1354"/>
        </w:trPr>
        <w:tc>
          <w:tcPr>
            <w:tcW w:w="2345" w:type="dxa"/>
            <w:vAlign w:val="center"/>
          </w:tcPr>
          <w:p w14:paraId="7737849B" w14:textId="77777777" w:rsidR="00413585" w:rsidRPr="00413585" w:rsidRDefault="00413585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Защита курсовой работы</w:t>
            </w:r>
          </w:p>
        </w:tc>
        <w:tc>
          <w:tcPr>
            <w:tcW w:w="2186" w:type="dxa"/>
            <w:gridSpan w:val="2"/>
            <w:vAlign w:val="center"/>
          </w:tcPr>
          <w:p w14:paraId="27E73269" w14:textId="77777777" w:rsidR="00413585" w:rsidRPr="00413585" w:rsidRDefault="00413585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19.12.202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-23.12.202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6B85A29C" w14:textId="77777777" w:rsidR="00413585" w:rsidRPr="00413585" w:rsidRDefault="00413585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Получение итоговой оценки за курсовую работу</w:t>
            </w:r>
          </w:p>
        </w:tc>
        <w:tc>
          <w:tcPr>
            <w:tcW w:w="2546" w:type="dxa"/>
            <w:vAlign w:val="center"/>
          </w:tcPr>
          <w:p w14:paraId="00BC2AEB" w14:textId="77777777" w:rsidR="00413585" w:rsidRPr="00413585" w:rsidRDefault="00413585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</w:tbl>
    <w:p w14:paraId="6DA5CBC7" w14:textId="77777777" w:rsidR="00413585" w:rsidRPr="00413585" w:rsidRDefault="00413585" w:rsidP="00413585">
      <w:pPr>
        <w:rPr>
          <w:sz w:val="28"/>
          <w:szCs w:val="28"/>
        </w:rPr>
      </w:pPr>
    </w:p>
    <w:p w14:paraId="73E9943F" w14:textId="6740750C" w:rsidR="00332398" w:rsidRPr="00413585" w:rsidRDefault="00332398" w:rsidP="00413585">
      <w:pPr>
        <w:spacing w:after="160" w:line="360" w:lineRule="auto"/>
        <w:rPr>
          <w:sz w:val="28"/>
          <w:szCs w:val="28"/>
        </w:rPr>
      </w:pPr>
    </w:p>
    <w:sectPr w:rsidR="00332398" w:rsidRPr="00413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67D"/>
    <w:multiLevelType w:val="multilevel"/>
    <w:tmpl w:val="8642FC68"/>
    <w:lvl w:ilvl="0">
      <w:start w:val="1"/>
      <w:numFmt w:val="decimal"/>
      <w:lvlText w:val="%1."/>
      <w:lvlJc w:val="left"/>
      <w:pPr>
        <w:ind w:left="734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0D70390F"/>
    <w:multiLevelType w:val="multilevel"/>
    <w:tmpl w:val="6EF29D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F155D6"/>
    <w:multiLevelType w:val="hybridMultilevel"/>
    <w:tmpl w:val="69A8D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0094"/>
    <w:multiLevelType w:val="hybridMultilevel"/>
    <w:tmpl w:val="89E4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7B33CE"/>
    <w:multiLevelType w:val="hybridMultilevel"/>
    <w:tmpl w:val="24368EF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9D214B8"/>
    <w:multiLevelType w:val="hybridMultilevel"/>
    <w:tmpl w:val="18A03A2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AC03E52"/>
    <w:multiLevelType w:val="multilevel"/>
    <w:tmpl w:val="1DD00F58"/>
    <w:lvl w:ilvl="0">
      <w:start w:val="3"/>
      <w:numFmt w:val="decimal"/>
      <w:lvlText w:val="%1."/>
      <w:lvlJc w:val="left"/>
      <w:pPr>
        <w:ind w:left="734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32452C4A"/>
    <w:multiLevelType w:val="hybridMultilevel"/>
    <w:tmpl w:val="7E840DEA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8" w15:restartNumberingAfterBreak="0">
    <w:nsid w:val="3EED4938"/>
    <w:multiLevelType w:val="hybridMultilevel"/>
    <w:tmpl w:val="5C081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DE434A"/>
    <w:multiLevelType w:val="multilevel"/>
    <w:tmpl w:val="1DD00F58"/>
    <w:lvl w:ilvl="0">
      <w:start w:val="3"/>
      <w:numFmt w:val="decimal"/>
      <w:lvlText w:val="%1."/>
      <w:lvlJc w:val="left"/>
      <w:pPr>
        <w:ind w:left="734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0" w15:restartNumberingAfterBreak="0">
    <w:nsid w:val="63806F59"/>
    <w:multiLevelType w:val="multilevel"/>
    <w:tmpl w:val="2C80A76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11" w15:restartNumberingAfterBreak="0">
    <w:nsid w:val="65414898"/>
    <w:multiLevelType w:val="hybridMultilevel"/>
    <w:tmpl w:val="7F5C7C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8A44F7"/>
    <w:multiLevelType w:val="hybridMultilevel"/>
    <w:tmpl w:val="0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251DF"/>
    <w:multiLevelType w:val="hybridMultilevel"/>
    <w:tmpl w:val="33281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12"/>
  </w:num>
  <w:num w:numId="9">
    <w:abstractNumId w:val="11"/>
  </w:num>
  <w:num w:numId="10">
    <w:abstractNumId w:val="9"/>
  </w:num>
  <w:num w:numId="11">
    <w:abstractNumId w:val="0"/>
  </w:num>
  <w:num w:numId="12">
    <w:abstractNumId w:val="5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3B"/>
    <w:rsid w:val="000854F6"/>
    <w:rsid w:val="000D5D9C"/>
    <w:rsid w:val="001C0ABF"/>
    <w:rsid w:val="002A4969"/>
    <w:rsid w:val="002C648C"/>
    <w:rsid w:val="0031301C"/>
    <w:rsid w:val="00324127"/>
    <w:rsid w:val="00332398"/>
    <w:rsid w:val="00410C12"/>
    <w:rsid w:val="00413196"/>
    <w:rsid w:val="00413585"/>
    <w:rsid w:val="004B1C0C"/>
    <w:rsid w:val="004C1BC3"/>
    <w:rsid w:val="005D09C8"/>
    <w:rsid w:val="00607D5E"/>
    <w:rsid w:val="0064077B"/>
    <w:rsid w:val="00643B7B"/>
    <w:rsid w:val="00763677"/>
    <w:rsid w:val="008739D1"/>
    <w:rsid w:val="00912CEA"/>
    <w:rsid w:val="00924AAE"/>
    <w:rsid w:val="009B3A5A"/>
    <w:rsid w:val="00AD1253"/>
    <w:rsid w:val="00B14D54"/>
    <w:rsid w:val="00B471BC"/>
    <w:rsid w:val="00BC2693"/>
    <w:rsid w:val="00C355B0"/>
    <w:rsid w:val="00D2603B"/>
    <w:rsid w:val="00D865F8"/>
    <w:rsid w:val="00EC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E0D8"/>
  <w15:chartTrackingRefBased/>
  <w15:docId w15:val="{34BDA956-D20E-4418-934B-5F81AC1D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24127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324127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12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table" w:styleId="a3">
    <w:name w:val="Table Grid"/>
    <w:basedOn w:val="a1"/>
    <w:uiPriority w:val="99"/>
    <w:rsid w:val="00324127"/>
    <w:pPr>
      <w:spacing w:after="0" w:line="240" w:lineRule="auto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07D5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607D5E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413196"/>
    <w:rPr>
      <w:rFonts w:eastAsia="Times New Roman" w:cs="Times New Roman"/>
      <w:sz w:val="22"/>
    </w:rPr>
  </w:style>
  <w:style w:type="table" w:customStyle="1" w:styleId="11">
    <w:name w:val="Сетка таблицы1"/>
    <w:basedOn w:val="a1"/>
    <w:next w:val="a3"/>
    <w:uiPriority w:val="39"/>
    <w:rsid w:val="00332398"/>
    <w:pPr>
      <w:spacing w:after="0" w:line="240" w:lineRule="auto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19</cp:revision>
  <dcterms:created xsi:type="dcterms:W3CDTF">2024-10-28T06:15:00Z</dcterms:created>
  <dcterms:modified xsi:type="dcterms:W3CDTF">2024-12-20T21:52:00Z</dcterms:modified>
</cp:coreProperties>
</file>