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28080" cy="420370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228080" cy="4203700"/>
                        </a:xfrm>
                        <a:prstGeom prst="rect">
                          <a:avLst/>
                        </a:prstGeom>
                        <a:solidFill>
                          <a:srgbClr val="0C111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7"/>
                              <w:rPr>
                                <w:rFonts w:ascii="Times New Roman"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59569"/>
                                <w:sz w:val="22"/>
                              </w:rPr>
                              <w:t>WE </w:t>
                            </w:r>
                            <w:r>
                              <w:rPr>
                                <w:rFonts w:ascii="Arial"/>
                                <w:b/>
                                <w:color w:val="059569"/>
                                <w:spacing w:val="-4"/>
                                <w:sz w:val="22"/>
                              </w:rPr>
                              <w:t>MAKE</w:t>
                            </w:r>
                          </w:p>
                          <w:p>
                            <w:pPr>
                              <w:pStyle w:val="BodyText"/>
                              <w:spacing w:before="173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80" w:lineRule="auto" w:before="0"/>
                              <w:ind w:left="480" w:right="2449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52"/>
                              </w:rPr>
                              <w:t>Campanha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7"/>
                                <w:sz w:val="5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52"/>
                              </w:rPr>
                              <w:t>Master </w:t>
                            </w:r>
                            <w:r>
                              <w:rPr>
                                <w:rFonts w:ascii="Arial"/>
                                <w:b/>
                                <w:color w:val="059569"/>
                                <w:sz w:val="52"/>
                              </w:rPr>
                              <w:t>Marketing 2026</w:t>
                            </w:r>
                          </w:p>
                          <w:p>
                            <w:pPr>
                              <w:spacing w:before="142"/>
                              <w:ind w:left="48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93A3B8"/>
                                <w:sz w:val="21"/>
                              </w:rPr>
                              <w:t>Plano completo mai-set | Meta: 25 escolas | R$ 1.000 trafego </w:t>
                            </w:r>
                            <w:r>
                              <w:rPr>
                                <w:color w:val="93A3B8"/>
                                <w:spacing w:val="-4"/>
                                <w:sz w:val="21"/>
                              </w:rPr>
                              <w:t>pago</w:t>
                            </w:r>
                          </w:p>
                          <w:p>
                            <w:pPr>
                              <w:spacing w:before="138"/>
                              <w:ind w:left="48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93A3B8"/>
                                <w:sz w:val="21"/>
                              </w:rPr>
                              <w:t>Funil completo | 2 videos | 20 posts | Automacao | Calendario semana a </w:t>
                            </w:r>
                            <w:r>
                              <w:rPr>
                                <w:color w:val="93A3B8"/>
                                <w:spacing w:val="-2"/>
                                <w:sz w:val="21"/>
                              </w:rPr>
                              <w:t>semana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40" w:lineRule="auto" w:before="171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59569"/>
                                <w:sz w:val="14"/>
                              </w:rPr>
                              <w:t>SECOES DO </w:t>
                            </w:r>
                            <w:r>
                              <w:rPr>
                                <w:rFonts w:ascii="Arial"/>
                                <w:b/>
                                <w:color w:val="059569"/>
                                <w:spacing w:val="-2"/>
                                <w:sz w:val="14"/>
                              </w:rPr>
                              <w:t>DOCUMENTO</w:t>
                            </w:r>
                          </w:p>
                          <w:p>
                            <w:pPr>
                              <w:pStyle w:val="BodyText"/>
                              <w:spacing w:before="82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376" w:lineRule="auto" w:before="0"/>
                              <w:ind w:left="480" w:right="486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AD4E1"/>
                                <w:sz w:val="20"/>
                              </w:rPr>
                              <w:t>01 Estrategia e funil completo 02 Iscas digitais e Landing Page 03 Videos - roteiros para o Denis gravar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04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Criativos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anuncios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pagos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05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Calendario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editorial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posts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06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Calendario</w:t>
                            </w:r>
                            <w:r>
                              <w:rPr>
                                <w:color w:val="CAD4E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AD4E1"/>
                                <w:sz w:val="20"/>
                              </w:rPr>
                              <w:t>operacional semana a semana 07 Automacao - e-mails + WhatsApp 08 Configuracao Meta Ads e Google Ads 09 Proximos passos - o que fazer hoje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0.4pt;height:331pt;mso-position-horizontal-relative:char;mso-position-vertical-relative:line" type="#_x0000_t202" id="docshape4" filled="true" fillcolor="#0c1116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color w:val="000000"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147"/>
                        <w:rPr>
                          <w:rFonts w:ascii="Times New Roman"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48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059569"/>
                          <w:sz w:val="22"/>
                        </w:rPr>
                        <w:t>WE </w:t>
                      </w:r>
                      <w:r>
                        <w:rPr>
                          <w:rFonts w:ascii="Arial"/>
                          <w:b/>
                          <w:color w:val="059569"/>
                          <w:spacing w:val="-4"/>
                          <w:sz w:val="22"/>
                        </w:rPr>
                        <w:t>MAKE</w:t>
                      </w:r>
                    </w:p>
                    <w:p>
                      <w:pPr>
                        <w:pStyle w:val="BodyText"/>
                        <w:spacing w:before="173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</w:p>
                    <w:p>
                      <w:pPr>
                        <w:spacing w:line="280" w:lineRule="auto" w:before="0"/>
                        <w:ind w:left="480" w:right="2449" w:firstLine="0"/>
                        <w:jc w:val="left"/>
                        <w:rPr>
                          <w:rFonts w:ascii="Arial"/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52"/>
                        </w:rPr>
                        <w:t>Campanha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7"/>
                          <w:sz w:val="5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52"/>
                        </w:rPr>
                        <w:t>Master </w:t>
                      </w:r>
                      <w:r>
                        <w:rPr>
                          <w:rFonts w:ascii="Arial"/>
                          <w:b/>
                          <w:color w:val="059569"/>
                          <w:sz w:val="52"/>
                        </w:rPr>
                        <w:t>Marketing 2026</w:t>
                      </w:r>
                    </w:p>
                    <w:p>
                      <w:pPr>
                        <w:spacing w:before="142"/>
                        <w:ind w:left="48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93A3B8"/>
                          <w:sz w:val="21"/>
                        </w:rPr>
                        <w:t>Plano completo mai-set | Meta: 25 escolas | R$ 1.000 trafego </w:t>
                      </w:r>
                      <w:r>
                        <w:rPr>
                          <w:color w:val="93A3B8"/>
                          <w:spacing w:val="-4"/>
                          <w:sz w:val="21"/>
                        </w:rPr>
                        <w:t>pago</w:t>
                      </w:r>
                    </w:p>
                    <w:p>
                      <w:pPr>
                        <w:spacing w:before="138"/>
                        <w:ind w:left="48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93A3B8"/>
                          <w:sz w:val="21"/>
                        </w:rPr>
                        <w:t>Funil completo | 2 videos | 20 posts | Automacao | Calendario semana a </w:t>
                      </w:r>
                      <w:r>
                        <w:rPr>
                          <w:color w:val="93A3B8"/>
                          <w:spacing w:val="-2"/>
                          <w:sz w:val="21"/>
                        </w:rPr>
                        <w:t>semana</w:t>
                      </w:r>
                    </w:p>
                    <w:p>
                      <w:pPr>
                        <w:spacing w:line="240" w:lineRule="auto" w:before="0"/>
                        <w:rPr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240" w:lineRule="auto" w:before="171"/>
                        <w:rPr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48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59569"/>
                          <w:sz w:val="14"/>
                        </w:rPr>
                        <w:t>SECOES DO </w:t>
                      </w:r>
                      <w:r>
                        <w:rPr>
                          <w:rFonts w:ascii="Arial"/>
                          <w:b/>
                          <w:color w:val="059569"/>
                          <w:spacing w:val="-2"/>
                          <w:sz w:val="14"/>
                        </w:rPr>
                        <w:t>DOCUMENTO</w:t>
                      </w:r>
                    </w:p>
                    <w:p>
                      <w:pPr>
                        <w:pStyle w:val="BodyText"/>
                        <w:spacing w:before="82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line="376" w:lineRule="auto" w:before="0"/>
                        <w:ind w:left="480" w:right="486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AD4E1"/>
                          <w:sz w:val="20"/>
                        </w:rPr>
                        <w:t>01 Estrategia e funil completo 02 Iscas digitais e Landing Page 03 Videos - roteiros para o Denis gravar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04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Criativos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de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anuncios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pagos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05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Calendario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editorial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-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20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posts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06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Calendario</w:t>
                      </w:r>
                      <w:r>
                        <w:rPr>
                          <w:color w:val="CAD4E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CAD4E1"/>
                          <w:sz w:val="20"/>
                        </w:rPr>
                        <w:t>operacional semana a semana 07 Automacao - e-mails + WhatsApp 08 Configuracao Meta Ads e Google Ads 09 Proximos passos - o que fazer hoje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230" w:top="960" w:bottom="420" w:left="992" w:right="992"/>
          <w:pgNumType w:start="1"/>
        </w:sectPr>
      </w:pPr>
    </w:p>
    <w:p>
      <w:pPr>
        <w:spacing w:before="82"/>
        <w:ind w:left="91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059569"/>
          <w:sz w:val="15"/>
        </w:rPr>
        <w:t>SECAO </w:t>
      </w:r>
      <w:r>
        <w:rPr>
          <w:rFonts w:ascii="Arial"/>
          <w:b/>
          <w:color w:val="059569"/>
          <w:spacing w:val="-5"/>
          <w:sz w:val="15"/>
        </w:rPr>
        <w:t>01</w:t>
      </w:r>
    </w:p>
    <w:p>
      <w:pPr>
        <w:pStyle w:val="Heading1"/>
      </w:pPr>
      <w:r>
        <w:rPr>
          <w:color w:val="0F162A"/>
        </w:rPr>
        <w:t>Estrategia e Funil </w:t>
      </w:r>
      <w:r>
        <w:rPr>
          <w:color w:val="0F162A"/>
          <w:spacing w:val="-2"/>
        </w:rPr>
        <w:t>Completo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688200</wp:posOffset>
                </wp:positionH>
                <wp:positionV relativeFrom="paragraph">
                  <wp:posOffset>81372</wp:posOffset>
                </wp:positionV>
                <wp:extent cx="61836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 h="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8pt;margin-top:6.407292pt;width:486.9pt;height:.1pt;mso-position-horizontal-relative:page;mso-position-vertical-relative:paragraph;z-index:-15728128;mso-wrap-distance-left:0;mso-wrap-distance-right:0" id="docshape5" coordorigin="1084,128" coordsize="9738,0" path="m1084,128l10822,128e" filled="false" stroked="true" strokeweight="2pt" strokecolor="#2462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line="319" w:lineRule="auto"/>
      </w:pPr>
      <w:r>
        <w:rPr>
          <w:color w:val="334154"/>
        </w:rPr>
        <w:t>Nao</w:t>
      </w:r>
      <w:r>
        <w:rPr>
          <w:color w:val="334154"/>
          <w:spacing w:val="-3"/>
        </w:rPr>
        <w:t> </w:t>
      </w:r>
      <w:r>
        <w:rPr>
          <w:color w:val="334154"/>
        </w:rPr>
        <w:t>e</w:t>
      </w:r>
      <w:r>
        <w:rPr>
          <w:color w:val="334154"/>
          <w:spacing w:val="-3"/>
        </w:rPr>
        <w:t> </w:t>
      </w:r>
      <w:r>
        <w:rPr>
          <w:color w:val="334154"/>
        </w:rPr>
        <w:t>so</w:t>
      </w:r>
      <w:r>
        <w:rPr>
          <w:color w:val="334154"/>
          <w:spacing w:val="-3"/>
        </w:rPr>
        <w:t> </w:t>
      </w:r>
      <w:r>
        <w:rPr>
          <w:color w:val="334154"/>
        </w:rPr>
        <w:t>e-book.</w:t>
      </w:r>
      <w:r>
        <w:rPr>
          <w:color w:val="334154"/>
          <w:spacing w:val="-3"/>
        </w:rPr>
        <w:t> </w:t>
      </w:r>
      <w:r>
        <w:rPr>
          <w:color w:val="334154"/>
        </w:rPr>
        <w:t>E</w:t>
      </w:r>
      <w:r>
        <w:rPr>
          <w:color w:val="334154"/>
          <w:spacing w:val="-3"/>
        </w:rPr>
        <w:t> </w:t>
      </w:r>
      <w:r>
        <w:rPr>
          <w:color w:val="334154"/>
        </w:rPr>
        <w:t>um</w:t>
      </w:r>
      <w:r>
        <w:rPr>
          <w:color w:val="334154"/>
          <w:spacing w:val="-3"/>
        </w:rPr>
        <w:t> </w:t>
      </w:r>
      <w:r>
        <w:rPr>
          <w:color w:val="334154"/>
        </w:rPr>
        <w:t>funil</w:t>
      </w:r>
      <w:r>
        <w:rPr>
          <w:color w:val="334154"/>
          <w:spacing w:val="-3"/>
        </w:rPr>
        <w:t> </w:t>
      </w:r>
      <w:r>
        <w:rPr>
          <w:color w:val="334154"/>
        </w:rPr>
        <w:t>de</w:t>
      </w:r>
      <w:r>
        <w:rPr>
          <w:color w:val="334154"/>
          <w:spacing w:val="-3"/>
        </w:rPr>
        <w:t> </w:t>
      </w:r>
      <w:r>
        <w:rPr>
          <w:color w:val="334154"/>
        </w:rPr>
        <w:t>5</w:t>
      </w:r>
      <w:r>
        <w:rPr>
          <w:color w:val="334154"/>
          <w:spacing w:val="-3"/>
        </w:rPr>
        <w:t> </w:t>
      </w:r>
      <w:r>
        <w:rPr>
          <w:color w:val="334154"/>
        </w:rPr>
        <w:t>etapas</w:t>
      </w:r>
      <w:r>
        <w:rPr>
          <w:color w:val="334154"/>
          <w:spacing w:val="-3"/>
        </w:rPr>
        <w:t> </w:t>
      </w:r>
      <w:r>
        <w:rPr>
          <w:color w:val="334154"/>
        </w:rPr>
        <w:t>com</w:t>
      </w:r>
      <w:r>
        <w:rPr>
          <w:color w:val="334154"/>
          <w:spacing w:val="-3"/>
        </w:rPr>
        <w:t> </w:t>
      </w:r>
      <w:r>
        <w:rPr>
          <w:color w:val="334154"/>
        </w:rPr>
        <w:t>3</w:t>
      </w:r>
      <w:r>
        <w:rPr>
          <w:color w:val="334154"/>
          <w:spacing w:val="-3"/>
        </w:rPr>
        <w:t> </w:t>
      </w:r>
      <w:r>
        <w:rPr>
          <w:color w:val="334154"/>
        </w:rPr>
        <w:t>iscas</w:t>
      </w:r>
      <w:r>
        <w:rPr>
          <w:color w:val="334154"/>
          <w:spacing w:val="-3"/>
        </w:rPr>
        <w:t> </w:t>
      </w:r>
      <w:r>
        <w:rPr>
          <w:color w:val="334154"/>
        </w:rPr>
        <w:t>diferentes,</w:t>
      </w:r>
      <w:r>
        <w:rPr>
          <w:color w:val="334154"/>
          <w:spacing w:val="-3"/>
        </w:rPr>
        <w:t> </w:t>
      </w:r>
      <w:r>
        <w:rPr>
          <w:color w:val="334154"/>
        </w:rPr>
        <w:t>automacao,</w:t>
      </w:r>
      <w:r>
        <w:rPr>
          <w:color w:val="334154"/>
          <w:spacing w:val="-3"/>
        </w:rPr>
        <w:t> </w:t>
      </w:r>
      <w:r>
        <w:rPr>
          <w:color w:val="334154"/>
        </w:rPr>
        <w:t>trafego</w:t>
      </w:r>
      <w:r>
        <w:rPr>
          <w:color w:val="334154"/>
          <w:spacing w:val="-3"/>
        </w:rPr>
        <w:t> </w:t>
      </w:r>
      <w:r>
        <w:rPr>
          <w:color w:val="334154"/>
        </w:rPr>
        <w:t>pago</w:t>
      </w:r>
      <w:r>
        <w:rPr>
          <w:color w:val="334154"/>
          <w:spacing w:val="-3"/>
        </w:rPr>
        <w:t> </w:t>
      </w:r>
      <w:r>
        <w:rPr>
          <w:color w:val="334154"/>
        </w:rPr>
        <w:t>e</w:t>
      </w:r>
      <w:r>
        <w:rPr>
          <w:color w:val="334154"/>
          <w:spacing w:val="-3"/>
        </w:rPr>
        <w:t> </w:t>
      </w:r>
      <w:r>
        <w:rPr>
          <w:color w:val="334154"/>
        </w:rPr>
        <w:t>conversao</w:t>
      </w:r>
      <w:r>
        <w:rPr>
          <w:color w:val="334154"/>
          <w:spacing w:val="-3"/>
        </w:rPr>
        <w:t> </w:t>
      </w:r>
      <w:r>
        <w:rPr>
          <w:color w:val="334154"/>
        </w:rPr>
        <w:t>ativa</w:t>
      </w:r>
      <w:r>
        <w:rPr>
          <w:color w:val="334154"/>
          <w:spacing w:val="-3"/>
        </w:rPr>
        <w:t> </w:t>
      </w:r>
      <w:r>
        <w:rPr>
          <w:color w:val="334154"/>
        </w:rPr>
        <w:t>—</w:t>
      </w:r>
      <w:r>
        <w:rPr>
          <w:color w:val="334154"/>
          <w:spacing w:val="-3"/>
        </w:rPr>
        <w:t> </w:t>
      </w:r>
      <w:r>
        <w:rPr>
          <w:color w:val="334154"/>
        </w:rPr>
        <w:t>tudo conectado para levar gestores de escola crista do primeiro contato ate o contrato assinado.</w:t>
      </w:r>
    </w:p>
    <w:p>
      <w:pPr>
        <w:spacing w:line="240" w:lineRule="auto"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665999</wp:posOffset>
                </wp:positionH>
                <wp:positionV relativeFrom="paragraph">
                  <wp:posOffset>74827</wp:posOffset>
                </wp:positionV>
                <wp:extent cx="6228080" cy="59055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228080" cy="590550"/>
                          <a:chExt cx="6228080" cy="5905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9050"/>
                            <a:ext cx="622808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715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6227999" y="5715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280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">
                                <a:moveTo>
                                  <a:pt x="0" y="38100"/>
                                </a:moveTo>
                                <a:lnTo>
                                  <a:pt x="6227999" y="381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38100"/>
                            <a:ext cx="622808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41"/>
                                <w:ind w:left="20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9"/>
                                </w:rPr>
                                <w:t>IMPORTANTE: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campanha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tem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iscas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diferentes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e-book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(topo),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quiz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(meio)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webinar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(fundo).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Cada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isca alimenta uma etapa diferente do funil.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40941pt;margin-top:5.891968pt;width:490.4pt;height:46.5pt;mso-position-horizontal-relative:page;mso-position-vertical-relative:paragraph;z-index:-15727616;mso-wrap-distance-left:0;mso-wrap-distance-right:0" id="docshapegroup6" coordorigin="1049,118" coordsize="9808,930">
                <v:rect style="position:absolute;left:1048;top:147;width:9808;height:900" id="docshape7" filled="true" fillcolor="#dbe9fd" stroked="false">
                  <v:fill type="solid"/>
                </v:rect>
                <v:rect style="position:absolute;left:1048;top:117;width:9808;height:60" id="docshape8" filled="true" fillcolor="#2462eb" stroked="false">
                  <v:fill type="solid"/>
                </v:rect>
                <v:shape style="position:absolute;left:1048;top:177;width:9808;height:870" type="#_x0000_t202" id="docshape9" filled="false" stroked="false">
                  <v:textbox inset="0,0,0,0">
                    <w:txbxContent>
                      <w:p>
                        <w:pPr>
                          <w:spacing w:line="319" w:lineRule="auto" w:before="141"/>
                          <w:ind w:left="20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4154"/>
                            <w:sz w:val="19"/>
                          </w:rPr>
                          <w:t>IMPORTANTE: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campanha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tem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3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iscas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diferentes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—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e-book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(topo),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quiz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(meio)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webinar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(fundo).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Cada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isca alimenta uma etapa diferente do funil.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 w:after="0"/>
        <w:rPr>
          <w:sz w:val="10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2"/>
        <w:gridCol w:w="2452"/>
        <w:gridCol w:w="2452"/>
        <w:gridCol w:w="2452"/>
      </w:tblGrid>
      <w:tr>
        <w:trPr>
          <w:trHeight w:val="1430" w:hRule="atLeast"/>
        </w:trPr>
        <w:tc>
          <w:tcPr>
            <w:tcW w:w="2452" w:type="dxa"/>
            <w:shd w:val="clear" w:color="auto" w:fill="F7F9FB"/>
          </w:tcPr>
          <w:p>
            <w:pPr>
              <w:pStyle w:val="TableParagraph"/>
              <w:spacing w:before="220"/>
              <w:ind w:left="606" w:right="596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2462EB"/>
                <w:spacing w:val="-5"/>
                <w:sz w:val="40"/>
              </w:rPr>
              <w:t>11</w:t>
            </w:r>
          </w:p>
          <w:p>
            <w:pPr>
              <w:pStyle w:val="TableParagraph"/>
              <w:spacing w:line="388" w:lineRule="auto" w:before="64"/>
              <w:ind w:left="606" w:right="594"/>
              <w:jc w:val="center"/>
              <w:rPr>
                <w:sz w:val="15"/>
              </w:rPr>
            </w:pPr>
            <w:r>
              <w:rPr>
                <w:color w:val="64748A"/>
                <w:sz w:val="15"/>
              </w:rPr>
              <w:t>Escolas hoje parceiras</w:t>
            </w:r>
            <w:r>
              <w:rPr>
                <w:color w:val="64748A"/>
                <w:spacing w:val="-11"/>
                <w:sz w:val="15"/>
              </w:rPr>
              <w:t> </w:t>
            </w:r>
            <w:r>
              <w:rPr>
                <w:color w:val="64748A"/>
                <w:sz w:val="15"/>
              </w:rPr>
              <w:t>ativas</w:t>
            </w:r>
          </w:p>
        </w:tc>
        <w:tc>
          <w:tcPr>
            <w:tcW w:w="2452" w:type="dxa"/>
            <w:shd w:val="clear" w:color="auto" w:fill="F7F9FB"/>
          </w:tcPr>
          <w:p>
            <w:pPr>
              <w:pStyle w:val="TableParagraph"/>
              <w:spacing w:before="220"/>
              <w:ind w:left="606" w:right="596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2462EB"/>
                <w:spacing w:val="-5"/>
                <w:sz w:val="40"/>
              </w:rPr>
              <w:t>25+</w:t>
            </w:r>
          </w:p>
          <w:p>
            <w:pPr>
              <w:pStyle w:val="TableParagraph"/>
              <w:spacing w:line="388" w:lineRule="auto" w:before="64"/>
              <w:ind w:left="896" w:right="878" w:firstLine="162"/>
              <w:rPr>
                <w:sz w:val="15"/>
              </w:rPr>
            </w:pPr>
            <w:r>
              <w:rPr>
                <w:color w:val="64748A"/>
                <w:spacing w:val="-4"/>
                <w:sz w:val="15"/>
              </w:rPr>
              <w:t>Meta</w:t>
            </w:r>
            <w:r>
              <w:rPr>
                <w:color w:val="64748A"/>
                <w:sz w:val="15"/>
              </w:rPr>
              <w:t> ate</w:t>
            </w:r>
            <w:r>
              <w:rPr>
                <w:color w:val="64748A"/>
                <w:spacing w:val="-11"/>
                <w:sz w:val="15"/>
              </w:rPr>
              <w:t> </w:t>
            </w:r>
            <w:r>
              <w:rPr>
                <w:color w:val="64748A"/>
                <w:sz w:val="15"/>
              </w:rPr>
              <w:t>30/set</w:t>
            </w:r>
          </w:p>
        </w:tc>
        <w:tc>
          <w:tcPr>
            <w:tcW w:w="2452" w:type="dxa"/>
            <w:shd w:val="clear" w:color="auto" w:fill="F7F9FB"/>
          </w:tcPr>
          <w:p>
            <w:pPr>
              <w:pStyle w:val="TableParagraph"/>
              <w:spacing w:before="220"/>
              <w:ind w:left="606" w:right="597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2462EB"/>
                <w:spacing w:val="-5"/>
                <w:sz w:val="40"/>
              </w:rPr>
              <w:t>14</w:t>
            </w:r>
          </w:p>
          <w:p>
            <w:pPr>
              <w:pStyle w:val="TableParagraph"/>
              <w:spacing w:line="388" w:lineRule="auto" w:before="64"/>
              <w:ind w:left="750" w:right="732" w:firstLine="246"/>
              <w:rPr>
                <w:sz w:val="15"/>
              </w:rPr>
            </w:pPr>
            <w:r>
              <w:rPr>
                <w:color w:val="64748A"/>
                <w:spacing w:val="-2"/>
                <w:sz w:val="15"/>
              </w:rPr>
              <w:t>Faltam</w:t>
            </w:r>
            <w:r>
              <w:rPr>
                <w:color w:val="64748A"/>
                <w:sz w:val="15"/>
              </w:rPr>
              <w:t> novas</w:t>
            </w:r>
            <w:r>
              <w:rPr>
                <w:color w:val="64748A"/>
                <w:spacing w:val="-11"/>
                <w:sz w:val="15"/>
              </w:rPr>
              <w:t> </w:t>
            </w:r>
            <w:r>
              <w:rPr>
                <w:color w:val="64748A"/>
                <w:sz w:val="15"/>
              </w:rPr>
              <w:t>escolas</w:t>
            </w:r>
          </w:p>
        </w:tc>
        <w:tc>
          <w:tcPr>
            <w:tcW w:w="2452" w:type="dxa"/>
            <w:shd w:val="clear" w:color="auto" w:fill="F7F9FB"/>
          </w:tcPr>
          <w:p>
            <w:pPr>
              <w:pStyle w:val="TableParagraph"/>
              <w:spacing w:before="220"/>
              <w:ind w:left="606" w:right="597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2462EB"/>
                <w:spacing w:val="-10"/>
                <w:sz w:val="40"/>
              </w:rPr>
              <w:t>4</w:t>
            </w:r>
          </w:p>
          <w:p>
            <w:pPr>
              <w:pStyle w:val="TableParagraph"/>
              <w:spacing w:line="388" w:lineRule="auto" w:before="64"/>
              <w:ind w:left="910" w:right="898"/>
              <w:jc w:val="center"/>
              <w:rPr>
                <w:sz w:val="15"/>
              </w:rPr>
            </w:pPr>
            <w:r>
              <w:rPr>
                <w:color w:val="64748A"/>
                <w:spacing w:val="-2"/>
                <w:sz w:val="15"/>
              </w:rPr>
              <w:t>Meses</w:t>
            </w:r>
            <w:r>
              <w:rPr>
                <w:color w:val="64748A"/>
                <w:sz w:val="15"/>
              </w:rPr>
              <w:t> mai</w:t>
            </w:r>
            <w:r>
              <w:rPr>
                <w:color w:val="64748A"/>
                <w:spacing w:val="-11"/>
                <w:sz w:val="15"/>
              </w:rPr>
              <w:t> </w:t>
            </w:r>
            <w:r>
              <w:rPr>
                <w:color w:val="64748A"/>
                <w:sz w:val="15"/>
              </w:rPr>
              <w:t>a</w:t>
            </w:r>
            <w:r>
              <w:rPr>
                <w:color w:val="64748A"/>
                <w:spacing w:val="-10"/>
                <w:sz w:val="15"/>
              </w:rPr>
              <w:t> </w:t>
            </w:r>
            <w:r>
              <w:rPr>
                <w:color w:val="64748A"/>
                <w:sz w:val="15"/>
              </w:rPr>
              <w:t>set</w:t>
            </w:r>
          </w:p>
        </w:tc>
      </w:tr>
    </w:tbl>
    <w:p>
      <w:pPr>
        <w:spacing w:line="240" w:lineRule="auto" w:before="53"/>
        <w:rPr>
          <w:sz w:val="24"/>
        </w:rPr>
      </w:pPr>
    </w:p>
    <w:p>
      <w:pPr>
        <w:pStyle w:val="Heading2"/>
      </w:pPr>
      <w:r>
        <w:rPr>
          <w:color w:val="0F162A"/>
        </w:rPr>
        <w:t>As 5 etapas do </w:t>
      </w:r>
      <w:r>
        <w:rPr>
          <w:color w:val="0F162A"/>
          <w:spacing w:val="-2"/>
        </w:rPr>
        <w:t>funil</w:t>
      </w:r>
    </w:p>
    <w:p>
      <w:pPr>
        <w:pStyle w:val="BodyText"/>
        <w:spacing w:before="2"/>
        <w:rPr>
          <w:rFonts w:ascii="Arial"/>
          <w:b/>
          <w:sz w:val="9"/>
        </w:rPr>
      </w:pPr>
    </w:p>
    <w:tbl>
      <w:tblPr>
        <w:tblW w:w="0" w:type="auto"/>
        <w:jc w:val="left"/>
        <w:tblInd w:w="63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1474"/>
        <w:gridCol w:w="3968"/>
        <w:gridCol w:w="3118"/>
      </w:tblGrid>
      <w:tr>
        <w:trPr>
          <w:trHeight w:val="470" w:hRule="atLeast"/>
        </w:trPr>
        <w:tc>
          <w:tcPr>
            <w:tcW w:w="1247" w:type="dxa"/>
            <w:shd w:val="clear" w:color="auto" w:fill="0C1116"/>
          </w:tcPr>
          <w:p>
            <w:pPr>
              <w:pStyle w:val="TableParagraph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ETAPA</w:t>
            </w:r>
          </w:p>
        </w:tc>
        <w:tc>
          <w:tcPr>
            <w:tcW w:w="1474" w:type="dxa"/>
            <w:shd w:val="clear" w:color="auto" w:fill="0C1116"/>
          </w:tcPr>
          <w:p>
            <w:pPr>
              <w:pStyle w:val="TableParagraph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VOLUME</w:t>
            </w:r>
          </w:p>
        </w:tc>
        <w:tc>
          <w:tcPr>
            <w:tcW w:w="3968" w:type="dxa"/>
            <w:shd w:val="clear" w:color="auto" w:fill="0C1116"/>
          </w:tcPr>
          <w:p>
            <w:pPr>
              <w:pStyle w:val="TableParagraph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MECANISMO</w:t>
            </w:r>
          </w:p>
        </w:tc>
        <w:tc>
          <w:tcPr>
            <w:tcW w:w="3118" w:type="dxa"/>
            <w:shd w:val="clear" w:color="auto" w:fill="0C1116"/>
          </w:tcPr>
          <w:p>
            <w:pPr>
              <w:pStyle w:val="TableParagraph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OBJETIVO</w:t>
            </w:r>
          </w:p>
        </w:tc>
      </w:tr>
      <w:tr>
        <w:trPr>
          <w:trHeight w:val="750" w:hRule="atLeast"/>
        </w:trPr>
        <w:tc>
          <w:tcPr>
            <w:tcW w:w="1247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4"/>
                <w:sz w:val="17"/>
              </w:rPr>
              <w:t>TOPO</w:t>
            </w:r>
          </w:p>
        </w:tc>
        <w:tc>
          <w:tcPr>
            <w:tcW w:w="1474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~200 </w:t>
            </w:r>
            <w:r>
              <w:rPr>
                <w:color w:val="64748A"/>
                <w:spacing w:val="-2"/>
                <w:sz w:val="17"/>
              </w:rPr>
              <w:t>pessoas</w:t>
            </w:r>
          </w:p>
        </w:tc>
        <w:tc>
          <w:tcPr>
            <w:tcW w:w="396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Anuncios + Organico + WhatsApp </w:t>
            </w:r>
            <w:r>
              <w:rPr>
                <w:color w:val="64748A"/>
                <w:spacing w:val="-2"/>
                <w:sz w:val="17"/>
              </w:rPr>
              <w:t>Groups</w:t>
            </w:r>
          </w:p>
        </w:tc>
        <w:tc>
          <w:tcPr>
            <w:tcW w:w="3118" w:type="dxa"/>
          </w:tcPr>
          <w:p>
            <w:pPr>
              <w:pStyle w:val="TableParagraph"/>
              <w:spacing w:line="319" w:lineRule="auto"/>
              <w:ind w:left="138" w:right="226"/>
              <w:rPr>
                <w:sz w:val="17"/>
              </w:rPr>
            </w:pPr>
            <w:r>
              <w:rPr>
                <w:color w:val="64748A"/>
                <w:sz w:val="17"/>
              </w:rPr>
              <w:t>Gestor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ve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a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We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Make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pela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primeira </w:t>
            </w:r>
            <w:r>
              <w:rPr>
                <w:color w:val="64748A"/>
                <w:spacing w:val="-4"/>
                <w:sz w:val="17"/>
              </w:rPr>
              <w:t>vez</w:t>
            </w:r>
          </w:p>
        </w:tc>
      </w:tr>
      <w:tr>
        <w:trPr>
          <w:trHeight w:val="750" w:hRule="atLeast"/>
        </w:trPr>
        <w:tc>
          <w:tcPr>
            <w:tcW w:w="1247" w:type="dxa"/>
            <w:shd w:val="clear" w:color="auto" w:fill="F7F9FB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4"/>
                <w:sz w:val="17"/>
              </w:rPr>
              <w:t>ISCA</w:t>
            </w:r>
          </w:p>
        </w:tc>
        <w:tc>
          <w:tcPr>
            <w:tcW w:w="1474" w:type="dxa"/>
            <w:shd w:val="clear" w:color="auto" w:fill="F7F9FB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80-100 </w:t>
            </w:r>
            <w:r>
              <w:rPr>
                <w:color w:val="64748A"/>
                <w:spacing w:val="-2"/>
                <w:sz w:val="17"/>
              </w:rPr>
              <w:t>leads</w:t>
            </w:r>
          </w:p>
        </w:tc>
        <w:tc>
          <w:tcPr>
            <w:tcW w:w="3968" w:type="dxa"/>
            <w:shd w:val="clear" w:color="auto" w:fill="F7F9FB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E-book / Quiz / </w:t>
            </w:r>
            <w:r>
              <w:rPr>
                <w:color w:val="64748A"/>
                <w:spacing w:val="-2"/>
                <w:sz w:val="17"/>
              </w:rPr>
              <w:t>Webinar</w:t>
            </w:r>
          </w:p>
        </w:tc>
        <w:tc>
          <w:tcPr>
            <w:tcW w:w="3118" w:type="dxa"/>
            <w:shd w:val="clear" w:color="auto" w:fill="F7F9FB"/>
          </w:tcPr>
          <w:p>
            <w:pPr>
              <w:pStyle w:val="TableParagraph"/>
              <w:spacing w:line="319" w:lineRule="auto"/>
              <w:ind w:left="138" w:right="226"/>
              <w:rPr>
                <w:sz w:val="17"/>
              </w:rPr>
            </w:pPr>
            <w:r>
              <w:rPr>
                <w:color w:val="64748A"/>
                <w:sz w:val="17"/>
              </w:rPr>
              <w:t>Entrega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dados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—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vira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lead </w:t>
            </w:r>
            <w:r>
              <w:rPr>
                <w:color w:val="64748A"/>
                <w:spacing w:val="-2"/>
                <w:sz w:val="17"/>
              </w:rPr>
              <w:t>qualificado</w:t>
            </w:r>
          </w:p>
        </w:tc>
      </w:tr>
      <w:tr>
        <w:trPr>
          <w:trHeight w:val="490" w:hRule="atLeast"/>
        </w:trPr>
        <w:tc>
          <w:tcPr>
            <w:tcW w:w="1247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NUTRIR</w:t>
            </w:r>
          </w:p>
        </w:tc>
        <w:tc>
          <w:tcPr>
            <w:tcW w:w="1474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40-60 </w:t>
            </w:r>
            <w:r>
              <w:rPr>
                <w:color w:val="64748A"/>
                <w:spacing w:val="-2"/>
                <w:sz w:val="17"/>
              </w:rPr>
              <w:t>leads</w:t>
            </w:r>
          </w:p>
        </w:tc>
        <w:tc>
          <w:tcPr>
            <w:tcW w:w="396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Sequencia e-mail + WhatsApp </w:t>
            </w:r>
            <w:r>
              <w:rPr>
                <w:color w:val="64748A"/>
                <w:spacing w:val="-2"/>
                <w:sz w:val="17"/>
              </w:rPr>
              <w:t>manual</w:t>
            </w:r>
          </w:p>
        </w:tc>
        <w:tc>
          <w:tcPr>
            <w:tcW w:w="311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Converter interesse em </w:t>
            </w:r>
            <w:r>
              <w:rPr>
                <w:color w:val="64748A"/>
                <w:spacing w:val="-2"/>
                <w:sz w:val="17"/>
              </w:rPr>
              <w:t>reuniao</w:t>
            </w:r>
          </w:p>
        </w:tc>
      </w:tr>
      <w:tr>
        <w:trPr>
          <w:trHeight w:val="750" w:hRule="atLeast"/>
        </w:trPr>
        <w:tc>
          <w:tcPr>
            <w:tcW w:w="1247" w:type="dxa"/>
            <w:shd w:val="clear" w:color="auto" w:fill="F7F9FB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REUNIAO</w:t>
            </w:r>
          </w:p>
        </w:tc>
        <w:tc>
          <w:tcPr>
            <w:tcW w:w="1474" w:type="dxa"/>
            <w:shd w:val="clear" w:color="auto" w:fill="F7F9FB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25-</w:t>
            </w:r>
            <w:r>
              <w:rPr>
                <w:color w:val="64748A"/>
                <w:spacing w:val="-5"/>
                <w:sz w:val="17"/>
              </w:rPr>
              <w:t>35</w:t>
            </w:r>
          </w:p>
        </w:tc>
        <w:tc>
          <w:tcPr>
            <w:tcW w:w="3968" w:type="dxa"/>
            <w:shd w:val="clear" w:color="auto" w:fill="F7F9FB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Call de diagnostico 20 min com </w:t>
            </w:r>
            <w:r>
              <w:rPr>
                <w:color w:val="64748A"/>
                <w:spacing w:val="-2"/>
                <w:sz w:val="17"/>
              </w:rPr>
              <w:t>Denis</w:t>
            </w:r>
          </w:p>
        </w:tc>
        <w:tc>
          <w:tcPr>
            <w:tcW w:w="3118" w:type="dxa"/>
            <w:shd w:val="clear" w:color="auto" w:fill="F7F9FB"/>
          </w:tcPr>
          <w:p>
            <w:pPr>
              <w:pStyle w:val="TableParagraph"/>
              <w:spacing w:line="319" w:lineRule="auto"/>
              <w:ind w:left="138" w:right="226"/>
              <w:rPr>
                <w:sz w:val="17"/>
              </w:rPr>
            </w:pPr>
            <w:r>
              <w:rPr>
                <w:color w:val="64748A"/>
                <w:sz w:val="17"/>
              </w:rPr>
              <w:t>Entender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escola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apresentar </w:t>
            </w:r>
            <w:r>
              <w:rPr>
                <w:color w:val="64748A"/>
                <w:spacing w:val="-2"/>
                <w:sz w:val="17"/>
              </w:rPr>
              <w:t>solucao</w:t>
            </w:r>
          </w:p>
        </w:tc>
      </w:tr>
      <w:tr>
        <w:trPr>
          <w:trHeight w:val="490" w:hRule="atLeast"/>
        </w:trPr>
        <w:tc>
          <w:tcPr>
            <w:tcW w:w="1247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CONTRATO</w:t>
            </w:r>
          </w:p>
        </w:tc>
        <w:tc>
          <w:tcPr>
            <w:tcW w:w="1474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14-</w:t>
            </w:r>
            <w:r>
              <w:rPr>
                <w:color w:val="64748A"/>
                <w:spacing w:val="-5"/>
                <w:sz w:val="17"/>
              </w:rPr>
              <w:t>18</w:t>
            </w:r>
          </w:p>
        </w:tc>
        <w:tc>
          <w:tcPr>
            <w:tcW w:w="396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Proposta personalizada + </w:t>
            </w:r>
            <w:r>
              <w:rPr>
                <w:color w:val="64748A"/>
                <w:spacing w:val="-2"/>
                <w:sz w:val="17"/>
              </w:rPr>
              <w:t>fechamento</w:t>
            </w:r>
          </w:p>
        </w:tc>
        <w:tc>
          <w:tcPr>
            <w:tcW w:w="311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Assinar contrato antes de </w:t>
            </w:r>
            <w:r>
              <w:rPr>
                <w:color w:val="64748A"/>
                <w:spacing w:val="-2"/>
                <w:sz w:val="17"/>
              </w:rPr>
              <w:t>setembro</w:t>
            </w:r>
          </w:p>
        </w:tc>
      </w:tr>
    </w:tbl>
    <w:p>
      <w:pPr>
        <w:pStyle w:val="BodyText"/>
        <w:spacing w:before="51"/>
        <w:rPr>
          <w:rFonts w:ascii="Arial"/>
          <w:b/>
          <w:sz w:val="24"/>
        </w:rPr>
      </w:pPr>
    </w:p>
    <w:p>
      <w:pPr>
        <w:pStyle w:val="Heading2"/>
      </w:pPr>
      <w:r>
        <w:rPr>
          <w:color w:val="0F162A"/>
        </w:rPr>
        <w:t>Projecao de conversao — para fechar 14 </w:t>
      </w:r>
      <w:r>
        <w:rPr>
          <w:color w:val="0F162A"/>
          <w:spacing w:val="-2"/>
        </w:rPr>
        <w:t>escolas</w:t>
      </w:r>
    </w:p>
    <w:p>
      <w:pPr>
        <w:pStyle w:val="BodyText"/>
        <w:spacing w:before="2"/>
        <w:rPr>
          <w:rFonts w:ascii="Arial"/>
          <w:b/>
          <w:sz w:val="9"/>
        </w:rPr>
      </w:pPr>
    </w:p>
    <w:tbl>
      <w:tblPr>
        <w:tblW w:w="0" w:type="auto"/>
        <w:jc w:val="left"/>
        <w:tblInd w:w="63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99"/>
        <w:gridCol w:w="2154"/>
        <w:gridCol w:w="2154"/>
      </w:tblGrid>
      <w:tr>
        <w:trPr>
          <w:trHeight w:val="470" w:hRule="atLeast"/>
        </w:trPr>
        <w:tc>
          <w:tcPr>
            <w:tcW w:w="5499" w:type="dxa"/>
            <w:shd w:val="clear" w:color="auto" w:fill="0C1116"/>
          </w:tcPr>
          <w:p>
            <w:pPr>
              <w:pStyle w:val="TableParagraph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ETAPA</w:t>
            </w:r>
          </w:p>
        </w:tc>
        <w:tc>
          <w:tcPr>
            <w:tcW w:w="2154" w:type="dxa"/>
            <w:shd w:val="clear" w:color="auto" w:fill="0C1116"/>
          </w:tcPr>
          <w:p>
            <w:pPr>
              <w:pStyle w:val="TableParagraph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VOLUME</w:t>
            </w:r>
          </w:p>
        </w:tc>
        <w:tc>
          <w:tcPr>
            <w:tcW w:w="2154" w:type="dxa"/>
            <w:shd w:val="clear" w:color="auto" w:fill="0C1116"/>
          </w:tcPr>
          <w:p>
            <w:pPr>
              <w:pStyle w:val="TableParagraph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TAXA</w:t>
            </w:r>
          </w:p>
        </w:tc>
      </w:tr>
      <w:tr>
        <w:trPr>
          <w:trHeight w:val="490" w:hRule="atLeast"/>
        </w:trPr>
        <w:tc>
          <w:tcPr>
            <w:tcW w:w="5499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z w:val="17"/>
              </w:rPr>
              <w:t>Leads gerados (trafego + </w:t>
            </w:r>
            <w:r>
              <w:rPr>
                <w:color w:val="64748A"/>
                <w:spacing w:val="-2"/>
                <w:sz w:val="17"/>
              </w:rPr>
              <w:t>organico)</w:t>
            </w:r>
          </w:p>
        </w:tc>
        <w:tc>
          <w:tcPr>
            <w:tcW w:w="2154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140-</w:t>
            </w:r>
            <w:r>
              <w:rPr>
                <w:color w:val="64748A"/>
                <w:spacing w:val="-5"/>
                <w:sz w:val="17"/>
              </w:rPr>
              <w:t>200</w:t>
            </w:r>
          </w:p>
        </w:tc>
        <w:tc>
          <w:tcPr>
            <w:tcW w:w="2154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pacing w:val="-4"/>
                <w:sz w:val="17"/>
              </w:rPr>
              <w:t>100%</w:t>
            </w:r>
          </w:p>
        </w:tc>
      </w:tr>
      <w:tr>
        <w:trPr>
          <w:trHeight w:val="489" w:hRule="atLeast"/>
        </w:trPr>
        <w:tc>
          <w:tcPr>
            <w:tcW w:w="5499" w:type="dxa"/>
            <w:shd w:val="clear" w:color="auto" w:fill="F7F9FB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z w:val="17"/>
              </w:rPr>
              <w:t>Leads qualificados (gestores escola </w:t>
            </w:r>
            <w:r>
              <w:rPr>
                <w:color w:val="64748A"/>
                <w:spacing w:val="-2"/>
                <w:sz w:val="17"/>
              </w:rPr>
              <w:t>crista)</w:t>
            </w:r>
          </w:p>
        </w:tc>
        <w:tc>
          <w:tcPr>
            <w:tcW w:w="2154" w:type="dxa"/>
            <w:shd w:val="clear" w:color="auto" w:fill="F7F9FB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80-</w:t>
            </w:r>
            <w:r>
              <w:rPr>
                <w:color w:val="64748A"/>
                <w:spacing w:val="-5"/>
                <w:sz w:val="17"/>
              </w:rPr>
              <w:t>100</w:t>
            </w:r>
          </w:p>
        </w:tc>
        <w:tc>
          <w:tcPr>
            <w:tcW w:w="2154" w:type="dxa"/>
            <w:shd w:val="clear" w:color="auto" w:fill="F7F9FB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50-</w:t>
            </w:r>
            <w:r>
              <w:rPr>
                <w:color w:val="64748A"/>
                <w:spacing w:val="-5"/>
                <w:sz w:val="17"/>
              </w:rPr>
              <w:t>60%</w:t>
            </w:r>
          </w:p>
        </w:tc>
      </w:tr>
      <w:tr>
        <w:trPr>
          <w:trHeight w:val="490" w:hRule="atLeast"/>
        </w:trPr>
        <w:tc>
          <w:tcPr>
            <w:tcW w:w="5499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z w:val="17"/>
              </w:rPr>
              <w:t>Reunioes </w:t>
            </w:r>
            <w:r>
              <w:rPr>
                <w:color w:val="64748A"/>
                <w:spacing w:val="-2"/>
                <w:sz w:val="17"/>
              </w:rPr>
              <w:t>realizadas</w:t>
            </w:r>
          </w:p>
        </w:tc>
        <w:tc>
          <w:tcPr>
            <w:tcW w:w="2154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30-</w:t>
            </w:r>
            <w:r>
              <w:rPr>
                <w:color w:val="64748A"/>
                <w:spacing w:val="-5"/>
                <w:sz w:val="17"/>
              </w:rPr>
              <w:t>40</w:t>
            </w:r>
          </w:p>
        </w:tc>
        <w:tc>
          <w:tcPr>
            <w:tcW w:w="2154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35-</w:t>
            </w:r>
            <w:r>
              <w:rPr>
                <w:color w:val="64748A"/>
                <w:spacing w:val="-5"/>
                <w:sz w:val="17"/>
              </w:rPr>
              <w:t>45%</w:t>
            </w:r>
          </w:p>
        </w:tc>
      </w:tr>
      <w:tr>
        <w:trPr>
          <w:trHeight w:val="490" w:hRule="atLeast"/>
        </w:trPr>
        <w:tc>
          <w:tcPr>
            <w:tcW w:w="5499" w:type="dxa"/>
            <w:shd w:val="clear" w:color="auto" w:fill="F7F9FB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z w:val="17"/>
              </w:rPr>
              <w:t>Propostas </w:t>
            </w:r>
            <w:r>
              <w:rPr>
                <w:color w:val="64748A"/>
                <w:spacing w:val="-2"/>
                <w:sz w:val="17"/>
              </w:rPr>
              <w:t>enviadas</w:t>
            </w:r>
          </w:p>
        </w:tc>
        <w:tc>
          <w:tcPr>
            <w:tcW w:w="2154" w:type="dxa"/>
            <w:shd w:val="clear" w:color="auto" w:fill="F7F9FB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20-</w:t>
            </w:r>
            <w:r>
              <w:rPr>
                <w:color w:val="64748A"/>
                <w:spacing w:val="-5"/>
                <w:sz w:val="17"/>
              </w:rPr>
              <w:t>25</w:t>
            </w:r>
          </w:p>
        </w:tc>
        <w:tc>
          <w:tcPr>
            <w:tcW w:w="2154" w:type="dxa"/>
            <w:shd w:val="clear" w:color="auto" w:fill="F7F9FB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pacing w:val="-5"/>
                <w:sz w:val="17"/>
              </w:rPr>
              <w:t>70%</w:t>
            </w:r>
          </w:p>
        </w:tc>
      </w:tr>
      <w:tr>
        <w:trPr>
          <w:trHeight w:val="490" w:hRule="atLeast"/>
        </w:trPr>
        <w:tc>
          <w:tcPr>
            <w:tcW w:w="5499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z w:val="17"/>
              </w:rPr>
              <w:t>Contratos </w:t>
            </w:r>
            <w:r>
              <w:rPr>
                <w:color w:val="64748A"/>
                <w:spacing w:val="-2"/>
                <w:sz w:val="17"/>
              </w:rPr>
              <w:t>fechados</w:t>
            </w:r>
          </w:p>
        </w:tc>
        <w:tc>
          <w:tcPr>
            <w:tcW w:w="2154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pacing w:val="-5"/>
                <w:sz w:val="17"/>
              </w:rPr>
              <w:t>14+</w:t>
            </w:r>
          </w:p>
        </w:tc>
        <w:tc>
          <w:tcPr>
            <w:tcW w:w="2154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55-</w:t>
            </w:r>
            <w:r>
              <w:rPr>
                <w:color w:val="64748A"/>
                <w:spacing w:val="-5"/>
                <w:sz w:val="17"/>
              </w:rPr>
              <w:t>65%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0" w:footer="230" w:top="880" w:bottom="420" w:left="992" w:right="992"/>
        </w:sectPr>
      </w:pPr>
    </w:p>
    <w:p>
      <w:pPr>
        <w:spacing w:before="82"/>
        <w:ind w:left="91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059569"/>
          <w:sz w:val="15"/>
        </w:rPr>
        <w:t>SECAO </w:t>
      </w:r>
      <w:r>
        <w:rPr>
          <w:rFonts w:ascii="Arial"/>
          <w:b/>
          <w:color w:val="059569"/>
          <w:spacing w:val="-5"/>
          <w:sz w:val="15"/>
        </w:rPr>
        <w:t>02</w:t>
      </w:r>
    </w:p>
    <w:p>
      <w:pPr>
        <w:pStyle w:val="Heading1"/>
      </w:pPr>
      <w:r>
        <w:rPr>
          <w:color w:val="0F162A"/>
        </w:rPr>
        <w:t>Iscas Digitais e Landing </w:t>
      </w:r>
      <w:r>
        <w:rPr>
          <w:color w:val="0F162A"/>
          <w:spacing w:val="-4"/>
        </w:rPr>
        <w:t>Page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688200</wp:posOffset>
                </wp:positionH>
                <wp:positionV relativeFrom="paragraph">
                  <wp:posOffset>81372</wp:posOffset>
                </wp:positionV>
                <wp:extent cx="61836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 h="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59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8pt;margin-top:6.407292pt;width:486.9pt;height:.1pt;mso-position-horizontal-relative:page;mso-position-vertical-relative:paragraph;z-index:-15727104;mso-wrap-distance-left:0;mso-wrap-distance-right:0" id="docshape10" coordorigin="1084,128" coordsize="9738,0" path="m1084,128l10822,128e" filled="false" stroked="true" strokeweight="2pt" strokecolor="#05956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</w:pPr>
      <w:r>
        <w:rPr>
          <w:color w:val="334154"/>
        </w:rPr>
        <w:t>Nao dependa de apenas uma isca. As 3 trabalham em paralelo para publicos em estagios diferentes do </w:t>
      </w:r>
      <w:r>
        <w:rPr>
          <w:color w:val="334154"/>
          <w:spacing w:val="-2"/>
        </w:rPr>
        <w:t>funil.</w:t>
      </w:r>
    </w:p>
    <w:p>
      <w:pPr>
        <w:spacing w:line="240" w:lineRule="auto" w:before="20" w:after="1"/>
        <w:rPr>
          <w:sz w:val="20"/>
        </w:rPr>
      </w:pPr>
    </w:p>
    <w:tbl>
      <w:tblPr>
        <w:tblW w:w="0" w:type="auto"/>
        <w:jc w:val="left"/>
        <w:tblInd w:w="231" w:type="dxa"/>
        <w:tblBorders>
          <w:top w:val="single" w:sz="24" w:space="0" w:color="059569"/>
          <w:left w:val="single" w:sz="24" w:space="0" w:color="059569"/>
          <w:bottom w:val="single" w:sz="24" w:space="0" w:color="059569"/>
          <w:right w:val="single" w:sz="24" w:space="0" w:color="059569"/>
          <w:insideH w:val="single" w:sz="24" w:space="0" w:color="059569"/>
          <w:insideV w:val="single" w:sz="24" w:space="0" w:color="05956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6"/>
        <w:gridCol w:w="3156"/>
        <w:gridCol w:w="3156"/>
      </w:tblGrid>
      <w:tr>
        <w:trPr>
          <w:trHeight w:val="3335" w:hRule="atLeast"/>
        </w:trPr>
        <w:tc>
          <w:tcPr>
            <w:tcW w:w="3156" w:type="dxa"/>
            <w:tcBorders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>
            <w:pPr>
              <w:pStyle w:val="TableParagraph"/>
              <w:spacing w:before="35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2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59569"/>
                <w:sz w:val="16"/>
              </w:rPr>
              <w:t>ISCA 1 — </w:t>
            </w:r>
            <w:r>
              <w:rPr>
                <w:rFonts w:ascii="Arial" w:hAnsi="Arial"/>
                <w:b/>
                <w:color w:val="059569"/>
                <w:spacing w:val="-4"/>
                <w:sz w:val="16"/>
              </w:rPr>
              <w:t>TOPO</w:t>
            </w:r>
          </w:p>
          <w:p>
            <w:pPr>
              <w:pStyle w:val="TableParagraph"/>
              <w:spacing w:before="33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2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F162A"/>
                <w:sz w:val="19"/>
              </w:rPr>
              <w:t>E-book </w:t>
            </w:r>
            <w:r>
              <w:rPr>
                <w:rFonts w:ascii="Arial"/>
                <w:b/>
                <w:color w:val="0F162A"/>
                <w:spacing w:val="-2"/>
                <w:sz w:val="19"/>
              </w:rPr>
              <w:t>Gratuito</w:t>
            </w:r>
          </w:p>
          <w:p>
            <w:pPr>
              <w:pStyle w:val="TableParagraph"/>
              <w:spacing w:line="319" w:lineRule="auto" w:before="190"/>
              <w:ind w:left="200" w:right="184"/>
              <w:rPr>
                <w:sz w:val="17"/>
              </w:rPr>
            </w:pPr>
            <w:r>
              <w:rPr>
                <w:color w:val="64748A"/>
                <w:sz w:val="17"/>
              </w:rPr>
              <w:t>"7 Principios para Ensinar Tecnologia</w:t>
            </w:r>
            <w:r>
              <w:rPr>
                <w:color w:val="64748A"/>
                <w:spacing w:val="-8"/>
                <w:sz w:val="17"/>
              </w:rPr>
              <w:t> </w:t>
            </w:r>
            <w:r>
              <w:rPr>
                <w:color w:val="64748A"/>
                <w:sz w:val="17"/>
              </w:rPr>
              <w:t>com</w:t>
            </w:r>
            <w:r>
              <w:rPr>
                <w:color w:val="64748A"/>
                <w:spacing w:val="-8"/>
                <w:sz w:val="17"/>
              </w:rPr>
              <w:t> </w:t>
            </w:r>
            <w:r>
              <w:rPr>
                <w:color w:val="64748A"/>
                <w:sz w:val="17"/>
              </w:rPr>
              <w:t>Cosmovisao</w:t>
            </w:r>
            <w:r>
              <w:rPr>
                <w:color w:val="64748A"/>
                <w:spacing w:val="-8"/>
                <w:sz w:val="17"/>
              </w:rPr>
              <w:t> </w:t>
            </w:r>
            <w:r>
              <w:rPr>
                <w:color w:val="64748A"/>
                <w:sz w:val="17"/>
              </w:rPr>
              <w:t>Crista" PDF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de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15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paginas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baseado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no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livro do Denis. Principal isca do trafego pago. </w:t>
            </w:r>
            <w:r>
              <w:rPr>
                <w:rFonts w:ascii="Arial"/>
                <w:b/>
                <w:color w:val="64748A"/>
                <w:sz w:val="17"/>
              </w:rPr>
              <w:t>Entrega: </w:t>
            </w:r>
            <w:r>
              <w:rPr>
                <w:color w:val="64748A"/>
                <w:sz w:val="17"/>
              </w:rPr>
              <w:t>automatica por</w:t>
            </w:r>
          </w:p>
          <w:p>
            <w:pPr>
              <w:pStyle w:val="TableParagraph"/>
              <w:spacing w:line="319" w:lineRule="auto" w:before="0"/>
              <w:ind w:left="200" w:right="184"/>
              <w:rPr>
                <w:sz w:val="17"/>
              </w:rPr>
            </w:pPr>
            <w:r>
              <w:rPr>
                <w:color w:val="64748A"/>
                <w:sz w:val="17"/>
              </w:rPr>
              <w:t>e-mail imediatamente </w:t>
            </w:r>
            <w:r>
              <w:rPr>
                <w:rFonts w:ascii="Arial"/>
                <w:b/>
                <w:color w:val="64748A"/>
                <w:sz w:val="17"/>
              </w:rPr>
              <w:t>Captura: </w:t>
            </w:r>
            <w:r>
              <w:rPr>
                <w:color w:val="64748A"/>
                <w:sz w:val="17"/>
              </w:rPr>
              <w:t>nome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e-mail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WhatsApp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escola </w:t>
            </w:r>
            <w:r>
              <w:rPr>
                <w:rFonts w:ascii="Arial"/>
                <w:b/>
                <w:color w:val="64748A"/>
                <w:sz w:val="17"/>
              </w:rPr>
              <w:t>Ferramenta: </w:t>
            </w:r>
            <w:r>
              <w:rPr>
                <w:color w:val="64748A"/>
                <w:sz w:val="17"/>
              </w:rPr>
              <w:t>Systeme.io (gratuito)</w:t>
            </w:r>
          </w:p>
        </w:tc>
        <w:tc>
          <w:tcPr>
            <w:tcW w:w="3156" w:type="dxa"/>
            <w:tcBorders>
              <w:top w:val="single" w:sz="24" w:space="0" w:color="2462EB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>
            <w:pPr>
              <w:pStyle w:val="TableParagraph"/>
              <w:spacing w:before="35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19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2462EB"/>
                <w:sz w:val="16"/>
              </w:rPr>
              <w:t>ISCA 2 — </w:t>
            </w:r>
            <w:r>
              <w:rPr>
                <w:rFonts w:ascii="Arial" w:hAnsi="Arial"/>
                <w:b/>
                <w:color w:val="2462EB"/>
                <w:spacing w:val="-4"/>
                <w:sz w:val="16"/>
              </w:rPr>
              <w:t>MEIO</w:t>
            </w:r>
          </w:p>
          <w:p>
            <w:pPr>
              <w:pStyle w:val="TableParagraph"/>
              <w:spacing w:before="33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1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F162A"/>
                <w:sz w:val="19"/>
              </w:rPr>
              <w:t>Quiz de </w:t>
            </w:r>
            <w:r>
              <w:rPr>
                <w:rFonts w:ascii="Arial"/>
                <w:b/>
                <w:color w:val="0F162A"/>
                <w:spacing w:val="-2"/>
                <w:sz w:val="19"/>
              </w:rPr>
              <w:t>Diagnostico</w:t>
            </w:r>
          </w:p>
          <w:p>
            <w:pPr>
              <w:pStyle w:val="TableParagraph"/>
              <w:spacing w:line="319" w:lineRule="auto" w:before="190"/>
              <w:ind w:left="199" w:right="227"/>
              <w:rPr>
                <w:sz w:val="17"/>
              </w:rPr>
            </w:pPr>
            <w:r>
              <w:rPr>
                <w:color w:val="64748A"/>
                <w:sz w:val="17"/>
              </w:rPr>
              <w:t>"Como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esta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a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educacao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tecnologica da sua escola?" 8 perguntas com resultado personalizado. Baseado no</w:t>
            </w:r>
            <w:r>
              <w:rPr>
                <w:color w:val="64748A"/>
                <w:spacing w:val="-1"/>
                <w:sz w:val="17"/>
              </w:rPr>
              <w:t> </w:t>
            </w:r>
            <w:r>
              <w:rPr>
                <w:color w:val="64748A"/>
                <w:sz w:val="17"/>
              </w:rPr>
              <w:t>ultimo</w:t>
            </w:r>
            <w:r>
              <w:rPr>
                <w:color w:val="64748A"/>
                <w:spacing w:val="-1"/>
                <w:sz w:val="17"/>
              </w:rPr>
              <w:t> </w:t>
            </w:r>
            <w:r>
              <w:rPr>
                <w:color w:val="64748A"/>
                <w:sz w:val="17"/>
              </w:rPr>
              <w:t>capitulo</w:t>
            </w:r>
            <w:r>
              <w:rPr>
                <w:color w:val="64748A"/>
                <w:spacing w:val="-1"/>
                <w:sz w:val="17"/>
              </w:rPr>
              <w:t> </w:t>
            </w:r>
            <w:r>
              <w:rPr>
                <w:color w:val="64748A"/>
                <w:sz w:val="17"/>
              </w:rPr>
              <w:t>do</w:t>
            </w:r>
            <w:r>
              <w:rPr>
                <w:color w:val="64748A"/>
                <w:spacing w:val="-1"/>
                <w:sz w:val="17"/>
              </w:rPr>
              <w:t> </w:t>
            </w:r>
            <w:r>
              <w:rPr>
                <w:color w:val="64748A"/>
                <w:sz w:val="17"/>
              </w:rPr>
              <w:t>livro</w:t>
            </w:r>
            <w:r>
              <w:rPr>
                <w:color w:val="64748A"/>
                <w:spacing w:val="-1"/>
                <w:sz w:val="17"/>
              </w:rPr>
              <w:t> </w:t>
            </w:r>
            <w:r>
              <w:rPr>
                <w:color w:val="64748A"/>
                <w:sz w:val="17"/>
              </w:rPr>
              <w:t>do</w:t>
            </w:r>
            <w:r>
              <w:rPr>
                <w:color w:val="64748A"/>
                <w:spacing w:val="-1"/>
                <w:sz w:val="17"/>
              </w:rPr>
              <w:t> </w:t>
            </w:r>
            <w:r>
              <w:rPr>
                <w:color w:val="64748A"/>
                <w:sz w:val="17"/>
              </w:rPr>
              <w:t>Denis. </w:t>
            </w:r>
            <w:r>
              <w:rPr>
                <w:rFonts w:ascii="Arial"/>
                <w:b/>
                <w:color w:val="64748A"/>
                <w:sz w:val="17"/>
              </w:rPr>
              <w:t>Entrega: </w:t>
            </w:r>
            <w:r>
              <w:rPr>
                <w:color w:val="64748A"/>
                <w:sz w:val="17"/>
              </w:rPr>
              <w:t>resultado imediato + PDF por e-mail </w:t>
            </w:r>
            <w:r>
              <w:rPr>
                <w:rFonts w:ascii="Arial"/>
                <w:b/>
                <w:color w:val="64748A"/>
                <w:sz w:val="17"/>
              </w:rPr>
              <w:t>Ferramenta: </w:t>
            </w:r>
            <w:r>
              <w:rPr>
                <w:color w:val="64748A"/>
                <w:sz w:val="17"/>
              </w:rPr>
              <w:t>Typeform ou Involve.me</w:t>
            </w:r>
          </w:p>
        </w:tc>
        <w:tc>
          <w:tcPr>
            <w:tcW w:w="3156" w:type="dxa"/>
            <w:tcBorders>
              <w:top w:val="single" w:sz="24" w:space="0" w:color="7C3AED"/>
              <w:left w:val="single" w:sz="4" w:space="0" w:color="E2E8EF"/>
              <w:bottom w:val="single" w:sz="4" w:space="0" w:color="E2E8EF"/>
              <w:right w:val="single" w:sz="4" w:space="0" w:color="E2E8EF"/>
            </w:tcBorders>
          </w:tcPr>
          <w:p>
            <w:pPr>
              <w:pStyle w:val="TableParagraph"/>
              <w:spacing w:before="35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19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7C3AED"/>
                <w:sz w:val="16"/>
              </w:rPr>
              <w:t>ISCA 3 — </w:t>
            </w:r>
            <w:r>
              <w:rPr>
                <w:rFonts w:ascii="Arial" w:hAnsi="Arial"/>
                <w:b/>
                <w:color w:val="7C3AED"/>
                <w:spacing w:val="-2"/>
                <w:sz w:val="16"/>
              </w:rPr>
              <w:t>FUNDO</w:t>
            </w:r>
          </w:p>
          <w:p>
            <w:pPr>
              <w:pStyle w:val="TableParagraph"/>
              <w:spacing w:before="33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1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F162A"/>
                <w:sz w:val="19"/>
              </w:rPr>
              <w:t>Webinar ao </w:t>
            </w:r>
            <w:r>
              <w:rPr>
                <w:rFonts w:ascii="Arial"/>
                <w:b/>
                <w:color w:val="0F162A"/>
                <w:spacing w:val="-4"/>
                <w:sz w:val="19"/>
              </w:rPr>
              <w:t>Vivo</w:t>
            </w:r>
          </w:p>
          <w:p>
            <w:pPr>
              <w:pStyle w:val="TableParagraph"/>
              <w:spacing w:line="319" w:lineRule="auto" w:before="190"/>
              <w:ind w:left="199"/>
              <w:rPr>
                <w:sz w:val="17"/>
              </w:rPr>
            </w:pPr>
            <w:r>
              <w:rPr>
                <w:color w:val="64748A"/>
                <w:sz w:val="17"/>
              </w:rPr>
              <w:t>"Como ensinar tecnologia com cosmovisao crista — por onde comecar" 60 min com Denis + convidado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de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escola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parceira.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Alta intencao de compra. </w:t>
            </w:r>
            <w:r>
              <w:rPr>
                <w:rFonts w:ascii="Arial" w:hAnsi="Arial"/>
                <w:b/>
                <w:color w:val="64748A"/>
                <w:sz w:val="17"/>
              </w:rPr>
              <w:t>Frequencia: </w:t>
            </w:r>
            <w:r>
              <w:rPr>
                <w:color w:val="64748A"/>
                <w:sz w:val="17"/>
              </w:rPr>
              <w:t>mensal (jun, jul, ago) </w:t>
            </w:r>
            <w:r>
              <w:rPr>
                <w:rFonts w:ascii="Arial" w:hAnsi="Arial"/>
                <w:b/>
                <w:color w:val="64748A"/>
                <w:sz w:val="17"/>
              </w:rPr>
              <w:t>Plataforma: </w:t>
            </w:r>
            <w:r>
              <w:rPr>
                <w:color w:val="64748A"/>
                <w:sz w:val="17"/>
              </w:rPr>
              <w:t>Zoom ou StreamYard</w:t>
            </w:r>
          </w:p>
        </w:tc>
      </w:tr>
    </w:tbl>
    <w:p>
      <w:pPr>
        <w:spacing w:line="240" w:lineRule="auto" w:before="151"/>
        <w:rPr>
          <w:sz w:val="19"/>
        </w:rPr>
      </w:pPr>
    </w:p>
    <w:p>
      <w:pPr>
        <w:pStyle w:val="Heading2"/>
        <w:spacing w:before="0"/>
      </w:pPr>
      <w:r>
        <w:rPr>
          <w:color w:val="0F162A"/>
        </w:rPr>
        <w:t>Estrutura da Landing Page </w:t>
      </w:r>
      <w:r>
        <w:rPr>
          <w:color w:val="0F162A"/>
          <w:spacing w:val="-2"/>
        </w:rPr>
        <w:t>Principal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665999</wp:posOffset>
                </wp:positionH>
                <wp:positionV relativeFrom="paragraph">
                  <wp:posOffset>50509</wp:posOffset>
                </wp:positionV>
                <wp:extent cx="6228080" cy="59055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228080" cy="590550"/>
                          <a:chExt cx="6228080" cy="5905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9050"/>
                            <a:ext cx="622808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715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6227999" y="5715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2280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">
                                <a:moveTo>
                                  <a:pt x="0" y="38100"/>
                                </a:moveTo>
                                <a:lnTo>
                                  <a:pt x="6227999" y="381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38100"/>
                            <a:ext cx="622808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41"/>
                                <w:ind w:left="200" w:right="48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NAO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ligue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anuncios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antes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LP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estar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formulario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funcionando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Pixel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instalado. Testar o fluxo completo antes de gastar qualquer budget.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40941pt;margin-top:3.9771pt;width:490.4pt;height:46.5pt;mso-position-horizontal-relative:page;mso-position-vertical-relative:paragraph;z-index:-15726592;mso-wrap-distance-left:0;mso-wrap-distance-right:0" id="docshapegroup11" coordorigin="1049,80" coordsize="9808,930">
                <v:rect style="position:absolute;left:1048;top:109;width:9808;height:900" id="docshape12" filled="true" fillcolor="#fde2e2" stroked="false">
                  <v:fill type="solid"/>
                </v:rect>
                <v:rect style="position:absolute;left:1048;top:79;width:9808;height:60" id="docshape13" filled="true" fillcolor="#db2626" stroked="false">
                  <v:fill type="solid"/>
                </v:rect>
                <v:shape style="position:absolute;left:1048;top:139;width:9808;height:870" type="#_x0000_t202" id="docshape14" filled="false" stroked="false">
                  <v:textbox inset="0,0,0,0">
                    <w:txbxContent>
                      <w:p>
                        <w:pPr>
                          <w:spacing w:line="319" w:lineRule="auto" w:before="141"/>
                          <w:ind w:left="200" w:right="48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NAO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ligue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os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anuncios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antes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LP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estar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no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com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formulario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funcionando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Pixel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Meta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instalado. Testar o fluxo completo antes de gastar qualquer budget.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10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248"/>
        <w:gridCol w:w="6294"/>
      </w:tblGrid>
      <w:tr>
        <w:trPr>
          <w:trHeight w:val="470" w:hRule="atLeast"/>
        </w:trPr>
        <w:tc>
          <w:tcPr>
            <w:tcW w:w="2268" w:type="dxa"/>
            <w:tcBorders>
              <w:right w:val="nil"/>
            </w:tcBorders>
            <w:shd w:val="clear" w:color="auto" w:fill="0C1116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SECAO</w:t>
            </w:r>
          </w:p>
        </w:tc>
        <w:tc>
          <w:tcPr>
            <w:tcW w:w="1248" w:type="dxa"/>
            <w:tcBorders>
              <w:left w:val="nil"/>
              <w:right w:val="nil"/>
            </w:tcBorders>
            <w:shd w:val="clear" w:color="auto" w:fill="0C1116"/>
          </w:tcPr>
          <w:p>
            <w:pPr>
              <w:pStyle w:val="TableParagraph"/>
              <w:ind w:left="16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DESTAQUE</w:t>
            </w:r>
          </w:p>
        </w:tc>
        <w:tc>
          <w:tcPr>
            <w:tcW w:w="6294" w:type="dxa"/>
            <w:tcBorders>
              <w:left w:val="nil"/>
            </w:tcBorders>
            <w:shd w:val="clear" w:color="auto" w:fill="0C1116"/>
          </w:tcPr>
          <w:p>
            <w:pPr>
              <w:pStyle w:val="TableParagraph"/>
              <w:ind w:left="1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CONTEUDO</w:t>
            </w:r>
          </w:p>
        </w:tc>
      </w:tr>
      <w:tr>
        <w:trPr>
          <w:trHeight w:val="1310" w:hRule="atLeast"/>
        </w:trPr>
        <w:tc>
          <w:tcPr>
            <w:tcW w:w="2268" w:type="dxa"/>
          </w:tcPr>
          <w:p>
            <w:pPr>
              <w:pStyle w:val="TableParagraph"/>
              <w:spacing w:line="312" w:lineRule="auto" w:before="145"/>
              <w:ind w:right="25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59569"/>
                <w:sz w:val="16"/>
              </w:rPr>
              <w:t>Secao</w:t>
            </w:r>
            <w:r>
              <w:rPr>
                <w:rFonts w:ascii="Arial" w:hAnsi="Arial"/>
                <w:b/>
                <w:color w:val="059569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059569"/>
                <w:sz w:val="16"/>
              </w:rPr>
              <w:t>1</w:t>
            </w:r>
            <w:r>
              <w:rPr>
                <w:rFonts w:ascii="Arial" w:hAnsi="Arial"/>
                <w:b/>
                <w:color w:val="059569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059569"/>
                <w:sz w:val="16"/>
              </w:rPr>
              <w:t>—</w:t>
            </w:r>
            <w:r>
              <w:rPr>
                <w:rFonts w:ascii="Arial" w:hAnsi="Arial"/>
                <w:b/>
                <w:color w:val="059569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059569"/>
                <w:sz w:val="16"/>
              </w:rPr>
              <w:t>Above</w:t>
            </w:r>
            <w:r>
              <w:rPr>
                <w:rFonts w:ascii="Arial" w:hAnsi="Arial"/>
                <w:b/>
                <w:color w:val="059569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059569"/>
                <w:sz w:val="16"/>
              </w:rPr>
              <w:t>the </w:t>
            </w:r>
            <w:r>
              <w:rPr>
                <w:rFonts w:ascii="Arial" w:hAnsi="Arial"/>
                <w:b/>
                <w:color w:val="059569"/>
                <w:spacing w:val="-4"/>
                <w:sz w:val="16"/>
              </w:rPr>
              <w:t>fold</w:t>
            </w:r>
          </w:p>
        </w:tc>
        <w:tc>
          <w:tcPr>
            <w:tcW w:w="1248" w:type="dxa"/>
          </w:tcPr>
          <w:p>
            <w:pPr>
              <w:pStyle w:val="TableParagraph"/>
              <w:spacing w:line="307" w:lineRule="auto" w:before="144"/>
              <w:ind w:left="159" w:right="16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DB2626"/>
                <w:sz w:val="15"/>
              </w:rPr>
              <w:t>MAIS</w:t>
            </w:r>
            <w:r>
              <w:rPr>
                <w:rFonts w:ascii="Arial"/>
                <w:b/>
                <w:color w:val="DB2626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DB2626"/>
                <w:sz w:val="15"/>
              </w:rPr>
              <w:t>IMPOR </w:t>
            </w:r>
            <w:r>
              <w:rPr>
                <w:rFonts w:ascii="Arial"/>
                <w:b/>
                <w:color w:val="DB2626"/>
                <w:spacing w:val="-2"/>
                <w:sz w:val="15"/>
              </w:rPr>
              <w:t>TANTE</w:t>
            </w:r>
          </w:p>
        </w:tc>
        <w:tc>
          <w:tcPr>
            <w:tcW w:w="6294" w:type="dxa"/>
          </w:tcPr>
          <w:p>
            <w:pPr>
              <w:pStyle w:val="TableParagraph"/>
              <w:spacing w:line="319" w:lineRule="auto" w:before="145"/>
              <w:ind w:left="158" w:right="199"/>
              <w:rPr>
                <w:sz w:val="17"/>
              </w:rPr>
            </w:pPr>
            <w:r>
              <w:rPr>
                <w:color w:val="64748A"/>
                <w:sz w:val="17"/>
              </w:rPr>
              <w:t>Headline: "Sua escola ensina tecnologia com cosmovisao crista?" Subheadline: Baixe gratis o e-book com os 7 principios que estao transformando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11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escolas.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Formulario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ao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lado: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Nome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E-mail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WhatsApp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+ Escola + Botao verde "Quero o e-book"</w:t>
            </w:r>
          </w:p>
        </w:tc>
      </w:tr>
      <w:tr>
        <w:trPr>
          <w:trHeight w:val="790" w:hRule="atLeast"/>
        </w:trPr>
        <w:tc>
          <w:tcPr>
            <w:tcW w:w="2268" w:type="dxa"/>
            <w:shd w:val="clear" w:color="auto" w:fill="F7F9FB"/>
          </w:tcPr>
          <w:p>
            <w:pPr>
              <w:pStyle w:val="TableParagraph"/>
              <w:spacing w:line="312" w:lineRule="auto" w:before="145"/>
              <w:ind w:right="25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59569"/>
                <w:sz w:val="16"/>
              </w:rPr>
              <w:t>Secao</w:t>
            </w:r>
            <w:r>
              <w:rPr>
                <w:rFonts w:ascii="Arial" w:hAnsi="Arial"/>
                <w:b/>
                <w:color w:val="059569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059569"/>
                <w:sz w:val="16"/>
              </w:rPr>
              <w:t>2</w:t>
            </w:r>
            <w:r>
              <w:rPr>
                <w:rFonts w:ascii="Arial" w:hAnsi="Arial"/>
                <w:b/>
                <w:color w:val="059569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059569"/>
                <w:sz w:val="16"/>
              </w:rPr>
              <w:t>—</w:t>
            </w:r>
            <w:r>
              <w:rPr>
                <w:rFonts w:ascii="Arial" w:hAnsi="Arial"/>
                <w:b/>
                <w:color w:val="059569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059569"/>
                <w:sz w:val="16"/>
              </w:rPr>
              <w:t>Video</w:t>
            </w:r>
            <w:r>
              <w:rPr>
                <w:rFonts w:ascii="Arial" w:hAnsi="Arial"/>
                <w:b/>
                <w:color w:val="059569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059569"/>
                <w:sz w:val="16"/>
              </w:rPr>
              <w:t>do </w:t>
            </w:r>
            <w:r>
              <w:rPr>
                <w:rFonts w:ascii="Arial" w:hAnsi="Arial"/>
                <w:b/>
                <w:color w:val="059569"/>
                <w:spacing w:val="-2"/>
                <w:sz w:val="16"/>
              </w:rPr>
              <w:t>Denis</w:t>
            </w:r>
          </w:p>
        </w:tc>
        <w:tc>
          <w:tcPr>
            <w:tcW w:w="1248" w:type="dxa"/>
            <w:shd w:val="clear" w:color="auto" w:fill="F7F9FB"/>
          </w:tcPr>
          <w:p>
            <w:pPr>
              <w:pStyle w:val="TableParagraph"/>
              <w:spacing w:before="144"/>
              <w:ind w:left="15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DB2626"/>
                <w:sz w:val="15"/>
              </w:rPr>
              <w:t>2-3 </w:t>
            </w:r>
            <w:r>
              <w:rPr>
                <w:rFonts w:ascii="Arial"/>
                <w:b/>
                <w:color w:val="DB2626"/>
                <w:spacing w:val="-5"/>
                <w:sz w:val="15"/>
              </w:rPr>
              <w:t>MIN</w:t>
            </w:r>
          </w:p>
        </w:tc>
        <w:tc>
          <w:tcPr>
            <w:tcW w:w="6294" w:type="dxa"/>
            <w:shd w:val="clear" w:color="auto" w:fill="F7F9FB"/>
          </w:tcPr>
          <w:p>
            <w:pPr>
              <w:pStyle w:val="TableParagraph"/>
              <w:spacing w:line="319" w:lineRule="auto" w:before="145"/>
              <w:ind w:left="158"/>
              <w:rPr>
                <w:sz w:val="17"/>
              </w:rPr>
            </w:pPr>
            <w:r>
              <w:rPr>
                <w:color w:val="64748A"/>
                <w:sz w:val="17"/>
              </w:rPr>
              <w:t>Video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com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thumbnail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clicavel.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Texto: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"Assista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antes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de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baixar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—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3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minutos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que vao mudar como voce pensa a ed. tecnologica da sua escola."</w:t>
            </w:r>
          </w:p>
        </w:tc>
      </w:tr>
      <w:tr>
        <w:trPr>
          <w:trHeight w:val="750" w:hRule="atLeast"/>
        </w:trPr>
        <w:tc>
          <w:tcPr>
            <w:tcW w:w="2268" w:type="dxa"/>
          </w:tcPr>
          <w:p>
            <w:pPr>
              <w:pStyle w:val="TableParagraph"/>
              <w:spacing w:line="312" w:lineRule="auto" w:before="145"/>
              <w:ind w:right="25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59569"/>
                <w:sz w:val="16"/>
              </w:rPr>
              <w:t>Secao</w:t>
            </w:r>
            <w:r>
              <w:rPr>
                <w:rFonts w:ascii="Arial" w:hAnsi="Arial"/>
                <w:b/>
                <w:color w:val="059569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059569"/>
                <w:sz w:val="16"/>
              </w:rPr>
              <w:t>3</w:t>
            </w:r>
            <w:r>
              <w:rPr>
                <w:rFonts w:ascii="Arial" w:hAnsi="Arial"/>
                <w:b/>
                <w:color w:val="059569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059569"/>
                <w:sz w:val="16"/>
              </w:rPr>
              <w:t>—</w:t>
            </w:r>
            <w:r>
              <w:rPr>
                <w:rFonts w:ascii="Arial" w:hAnsi="Arial"/>
                <w:b/>
                <w:color w:val="059569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059569"/>
                <w:sz w:val="16"/>
              </w:rPr>
              <w:t>Os</w:t>
            </w:r>
            <w:r>
              <w:rPr>
                <w:rFonts w:ascii="Arial" w:hAnsi="Arial"/>
                <w:b/>
                <w:color w:val="059569"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color w:val="059569"/>
                <w:sz w:val="16"/>
              </w:rPr>
              <w:t>7 </w:t>
            </w:r>
            <w:r>
              <w:rPr>
                <w:rFonts w:ascii="Arial" w:hAnsi="Arial"/>
                <w:b/>
                <w:color w:val="059569"/>
                <w:spacing w:val="-2"/>
                <w:sz w:val="16"/>
              </w:rPr>
              <w:t>principios</w:t>
            </w:r>
          </w:p>
        </w:tc>
        <w:tc>
          <w:tcPr>
            <w:tcW w:w="1248" w:type="dxa"/>
          </w:tcPr>
          <w:p>
            <w:pPr>
              <w:pStyle w:val="TableParagraph"/>
              <w:spacing w:before="144"/>
              <w:ind w:left="15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DB2626"/>
                <w:spacing w:val="-2"/>
                <w:sz w:val="15"/>
              </w:rPr>
              <w:t>PREVIEW</w:t>
            </w:r>
          </w:p>
        </w:tc>
        <w:tc>
          <w:tcPr>
            <w:tcW w:w="6294" w:type="dxa"/>
          </w:tcPr>
          <w:p>
            <w:pPr>
              <w:pStyle w:val="TableParagraph"/>
              <w:spacing w:before="145"/>
              <w:ind w:left="158"/>
              <w:rPr>
                <w:sz w:val="17"/>
              </w:rPr>
            </w:pPr>
            <w:r>
              <w:rPr>
                <w:color w:val="64748A"/>
                <w:sz w:val="17"/>
              </w:rPr>
              <w:t>Lista dos 7 titulos com 1 frase cada. Gera desejo sem dispensar o </w:t>
            </w:r>
            <w:r>
              <w:rPr>
                <w:color w:val="64748A"/>
                <w:spacing w:val="-2"/>
                <w:sz w:val="17"/>
              </w:rPr>
              <w:t>download.</w:t>
            </w:r>
          </w:p>
        </w:tc>
      </w:tr>
      <w:tr>
        <w:trPr>
          <w:trHeight w:val="789" w:hRule="atLeast"/>
        </w:trPr>
        <w:tc>
          <w:tcPr>
            <w:tcW w:w="2268" w:type="dxa"/>
            <w:shd w:val="clear" w:color="auto" w:fill="F7F9FB"/>
          </w:tcPr>
          <w:p>
            <w:pPr>
              <w:pStyle w:val="TableParagraph"/>
              <w:spacing w:before="14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59569"/>
                <w:sz w:val="16"/>
              </w:rPr>
              <w:t>Secao 4 — Prova </w:t>
            </w:r>
            <w:r>
              <w:rPr>
                <w:rFonts w:ascii="Arial" w:hAnsi="Arial"/>
                <w:b/>
                <w:color w:val="059569"/>
                <w:spacing w:val="-2"/>
                <w:sz w:val="16"/>
              </w:rPr>
              <w:t>social</w:t>
            </w:r>
          </w:p>
        </w:tc>
        <w:tc>
          <w:tcPr>
            <w:tcW w:w="1248" w:type="dxa"/>
            <w:shd w:val="clear" w:color="auto" w:fill="F7F9FB"/>
          </w:tcPr>
          <w:p>
            <w:pPr>
              <w:pStyle w:val="TableParagraph"/>
              <w:spacing w:line="307" w:lineRule="auto" w:before="144"/>
              <w:ind w:left="159" w:right="16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DB2626"/>
                <w:spacing w:val="-2"/>
                <w:sz w:val="15"/>
              </w:rPr>
              <w:t>CREDIBILID</w:t>
            </w:r>
            <w:r>
              <w:rPr>
                <w:rFonts w:ascii="Arial"/>
                <w:b/>
                <w:color w:val="DB2626"/>
                <w:sz w:val="15"/>
              </w:rPr>
              <w:t> </w:t>
            </w:r>
            <w:r>
              <w:rPr>
                <w:rFonts w:ascii="Arial"/>
                <w:b/>
                <w:color w:val="DB2626"/>
                <w:spacing w:val="-4"/>
                <w:sz w:val="15"/>
              </w:rPr>
              <w:t>ADE</w:t>
            </w:r>
          </w:p>
        </w:tc>
        <w:tc>
          <w:tcPr>
            <w:tcW w:w="6294" w:type="dxa"/>
            <w:shd w:val="clear" w:color="auto" w:fill="F7F9FB"/>
          </w:tcPr>
          <w:p>
            <w:pPr>
              <w:pStyle w:val="TableParagraph"/>
              <w:spacing w:line="319" w:lineRule="auto" w:before="145"/>
              <w:ind w:left="158" w:right="199"/>
              <w:rPr>
                <w:sz w:val="17"/>
              </w:rPr>
            </w:pPr>
            <w:r>
              <w:rPr>
                <w:color w:val="64748A"/>
                <w:sz w:val="17"/>
              </w:rPr>
              <w:t>"Ja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somos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11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escolas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em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5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estados"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Fotos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das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salas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maker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dos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parceiros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+ 1 depoimento de cada escola + Mapa do Brasil com estados marcados.</w:t>
            </w:r>
          </w:p>
        </w:tc>
      </w:tr>
      <w:tr>
        <w:trPr>
          <w:trHeight w:val="790" w:hRule="atLeast"/>
        </w:trPr>
        <w:tc>
          <w:tcPr>
            <w:tcW w:w="2268" w:type="dxa"/>
          </w:tcPr>
          <w:p>
            <w:pPr>
              <w:pStyle w:val="TableParagraph"/>
              <w:spacing w:before="14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59569"/>
                <w:sz w:val="16"/>
              </w:rPr>
              <w:t>Secao 5 — Sobre o </w:t>
            </w:r>
            <w:r>
              <w:rPr>
                <w:rFonts w:ascii="Arial" w:hAnsi="Arial"/>
                <w:b/>
                <w:color w:val="059569"/>
                <w:spacing w:val="-2"/>
                <w:sz w:val="16"/>
              </w:rPr>
              <w:t>Denis</w:t>
            </w:r>
          </w:p>
        </w:tc>
        <w:tc>
          <w:tcPr>
            <w:tcW w:w="1248" w:type="dxa"/>
          </w:tcPr>
          <w:p>
            <w:pPr>
              <w:pStyle w:val="TableParagraph"/>
              <w:spacing w:line="307" w:lineRule="auto" w:before="144"/>
              <w:ind w:left="159" w:right="12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DB2626"/>
                <w:spacing w:val="-2"/>
                <w:sz w:val="15"/>
              </w:rPr>
              <w:t>AUTORIDAD</w:t>
            </w:r>
            <w:r>
              <w:rPr>
                <w:rFonts w:ascii="Arial"/>
                <w:b/>
                <w:color w:val="DB2626"/>
                <w:sz w:val="15"/>
              </w:rPr>
              <w:t> </w:t>
            </w:r>
            <w:r>
              <w:rPr>
                <w:rFonts w:ascii="Arial"/>
                <w:b/>
                <w:color w:val="DB2626"/>
                <w:spacing w:val="-10"/>
                <w:sz w:val="15"/>
              </w:rPr>
              <w:t>E</w:t>
            </w:r>
          </w:p>
        </w:tc>
        <w:tc>
          <w:tcPr>
            <w:tcW w:w="6294" w:type="dxa"/>
          </w:tcPr>
          <w:p>
            <w:pPr>
              <w:pStyle w:val="TableParagraph"/>
              <w:spacing w:line="319" w:lineRule="auto" w:before="145"/>
              <w:ind w:left="158" w:right="199"/>
              <w:rPr>
                <w:sz w:val="17"/>
              </w:rPr>
            </w:pPr>
            <w:r>
              <w:rPr>
                <w:color w:val="64748A"/>
                <w:sz w:val="17"/>
              </w:rPr>
              <w:t>Foto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bio: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Teologo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Mestrando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UFRN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Pastor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CEO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We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Make.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Trio</w:t>
            </w:r>
            <w:r>
              <w:rPr>
                <w:color w:val="64748A"/>
                <w:spacing w:val="-3"/>
                <w:sz w:val="17"/>
              </w:rPr>
              <w:t> </w:t>
            </w:r>
            <w:r>
              <w:rPr>
                <w:color w:val="64748A"/>
                <w:sz w:val="17"/>
              </w:rPr>
              <w:t>de credibilidade que nenhum concorrente tem.</w:t>
            </w:r>
          </w:p>
        </w:tc>
      </w:tr>
      <w:tr>
        <w:trPr>
          <w:trHeight w:val="790" w:hRule="atLeast"/>
        </w:trPr>
        <w:tc>
          <w:tcPr>
            <w:tcW w:w="2268" w:type="dxa"/>
            <w:shd w:val="clear" w:color="auto" w:fill="F7F9FB"/>
          </w:tcPr>
          <w:p>
            <w:pPr>
              <w:pStyle w:val="TableParagraph"/>
              <w:spacing w:before="14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59569"/>
                <w:sz w:val="16"/>
              </w:rPr>
              <w:t>Secao 6 — CTA </w:t>
            </w:r>
            <w:r>
              <w:rPr>
                <w:rFonts w:ascii="Arial" w:hAnsi="Arial"/>
                <w:b/>
                <w:color w:val="059569"/>
                <w:spacing w:val="-2"/>
                <w:sz w:val="16"/>
              </w:rPr>
              <w:t>final</w:t>
            </w:r>
          </w:p>
        </w:tc>
        <w:tc>
          <w:tcPr>
            <w:tcW w:w="1248" w:type="dxa"/>
            <w:shd w:val="clear" w:color="auto" w:fill="F7F9FB"/>
          </w:tcPr>
          <w:p>
            <w:pPr>
              <w:pStyle w:val="TableParagraph"/>
              <w:spacing w:line="307" w:lineRule="auto" w:before="144"/>
              <w:ind w:left="159" w:right="42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DB2626"/>
                <w:spacing w:val="-2"/>
                <w:sz w:val="15"/>
              </w:rPr>
              <w:t>REPETIR</w:t>
            </w:r>
            <w:r>
              <w:rPr>
                <w:rFonts w:ascii="Arial"/>
                <w:b/>
                <w:color w:val="DB2626"/>
                <w:sz w:val="15"/>
              </w:rPr>
              <w:t> </w:t>
            </w:r>
            <w:r>
              <w:rPr>
                <w:rFonts w:ascii="Arial"/>
                <w:b/>
                <w:color w:val="DB2626"/>
                <w:spacing w:val="-4"/>
                <w:sz w:val="15"/>
              </w:rPr>
              <w:t>FORM</w:t>
            </w:r>
          </w:p>
        </w:tc>
        <w:tc>
          <w:tcPr>
            <w:tcW w:w="6294" w:type="dxa"/>
            <w:shd w:val="clear" w:color="auto" w:fill="F7F9FB"/>
          </w:tcPr>
          <w:p>
            <w:pPr>
              <w:pStyle w:val="TableParagraph"/>
              <w:spacing w:line="319" w:lineRule="auto" w:before="145"/>
              <w:ind w:left="158"/>
              <w:rPr>
                <w:sz w:val="17"/>
              </w:rPr>
            </w:pPr>
            <w:r>
              <w:rPr>
                <w:color w:val="64748A"/>
                <w:sz w:val="17"/>
              </w:rPr>
              <w:t>"Pronto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para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transformar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educacao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tecnologica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da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sua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escola?"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Formulario repetido + WhatsApp direto: (83) 98230-1530</w:t>
            </w:r>
          </w:p>
        </w:tc>
      </w:tr>
    </w:tbl>
    <w:p>
      <w:pPr>
        <w:pStyle w:val="TableParagraph"/>
        <w:spacing w:after="0" w:line="319" w:lineRule="auto"/>
        <w:rPr>
          <w:sz w:val="17"/>
        </w:rPr>
        <w:sectPr>
          <w:pgSz w:w="11910" w:h="16840"/>
          <w:pgMar w:header="0" w:footer="230" w:top="880" w:bottom="420" w:left="992" w:right="992"/>
        </w:sectPr>
      </w:pPr>
    </w:p>
    <w:p>
      <w:pPr>
        <w:spacing w:before="82"/>
        <w:ind w:left="91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059569"/>
          <w:sz w:val="15"/>
        </w:rPr>
        <w:t>SECAO </w:t>
      </w:r>
      <w:r>
        <w:rPr>
          <w:rFonts w:ascii="Arial"/>
          <w:b/>
          <w:color w:val="059569"/>
          <w:spacing w:val="-5"/>
          <w:sz w:val="15"/>
        </w:rPr>
        <w:t>03</w:t>
      </w:r>
    </w:p>
    <w:p>
      <w:pPr>
        <w:pStyle w:val="Heading1"/>
      </w:pPr>
      <w:r>
        <w:rPr>
          <w:color w:val="0F162A"/>
        </w:rPr>
        <w:t>Videos — Roteiros para o Denis </w:t>
      </w:r>
      <w:r>
        <w:rPr>
          <w:color w:val="0F162A"/>
          <w:spacing w:val="-2"/>
        </w:rPr>
        <w:t>Gravar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688200</wp:posOffset>
                </wp:positionH>
                <wp:positionV relativeFrom="paragraph">
                  <wp:posOffset>81372</wp:posOffset>
                </wp:positionV>
                <wp:extent cx="618363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 h="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8770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8pt;margin-top:6.407292pt;width:486.9pt;height:.1pt;mso-position-horizontal-relative:page;mso-position-vertical-relative:paragraph;z-index:-15726080;mso-wrap-distance-left:0;mso-wrap-distance-right:0" id="docshape15" coordorigin="1084,128" coordsize="9738,0" path="m1084,128l10822,128e" filled="false" stroked="true" strokeweight="2pt" strokecolor="#d8770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665999</wp:posOffset>
                </wp:positionH>
                <wp:positionV relativeFrom="paragraph">
                  <wp:posOffset>163922</wp:posOffset>
                </wp:positionV>
                <wp:extent cx="6228080" cy="5905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228080" cy="590550"/>
                          <a:chExt cx="6228080" cy="5905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9050"/>
                            <a:ext cx="622808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715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6227999" y="5715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2280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">
                                <a:moveTo>
                                  <a:pt x="0" y="38100"/>
                                </a:moveTo>
                                <a:lnTo>
                                  <a:pt x="6227999" y="381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38100"/>
                            <a:ext cx="622808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41"/>
                                <w:ind w:left="200" w:right="48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9"/>
                                </w:rPr>
                                <w:t>Orientacao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9"/>
                                </w:rPr>
                                <w:t>geral: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Celular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horizontal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(anuncio/LP)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ou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vertical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(Reels).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Fundo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neutro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ou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sala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maker.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Camisa social. Iluminacao natural de frente. Falar naturalmente — sem decorar o roteiro.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40941pt;margin-top:12.907292pt;width:490.4pt;height:46.5pt;mso-position-horizontal-relative:page;mso-position-vertical-relative:paragraph;z-index:-15725568;mso-wrap-distance-left:0;mso-wrap-distance-right:0" id="docshapegroup16" coordorigin="1049,258" coordsize="9808,930">
                <v:rect style="position:absolute;left:1048;top:288;width:9808;height:900" id="docshape17" filled="true" fillcolor="#fdf2c6" stroked="false">
                  <v:fill type="solid"/>
                </v:rect>
                <v:rect style="position:absolute;left:1048;top:258;width:9808;height:60" id="docshape18" filled="true" fillcolor="#d87705" stroked="false">
                  <v:fill type="solid"/>
                </v:rect>
                <v:shape style="position:absolute;left:1048;top:318;width:9808;height:870" type="#_x0000_t202" id="docshape19" filled="false" stroked="false">
                  <v:textbox inset="0,0,0,0">
                    <w:txbxContent>
                      <w:p>
                        <w:pPr>
                          <w:spacing w:line="319" w:lineRule="auto" w:before="141"/>
                          <w:ind w:left="200" w:right="48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4154"/>
                            <w:sz w:val="19"/>
                          </w:rPr>
                          <w:t>Orientacao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z w:val="19"/>
                          </w:rPr>
                          <w:t>geral: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Celular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horizontal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(anuncio/LP)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ou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vertical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(Reels).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Fundo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neutro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ou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sala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maker.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Camisa social. Iluminacao natural de frente. Falar naturalmente — sem decorar o roteiro.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662824</wp:posOffset>
                </wp:positionH>
                <wp:positionV relativeFrom="paragraph">
                  <wp:posOffset>827497</wp:posOffset>
                </wp:positionV>
                <wp:extent cx="6234430" cy="294640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234430" cy="2946400"/>
                          <a:chExt cx="6234430" cy="29464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175" y="3175"/>
                            <a:ext cx="622808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842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0"/>
                                </a:lnTo>
                                <a:lnTo>
                                  <a:pt x="6227999" y="5842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75" y="3175"/>
                            <a:ext cx="6228080" cy="294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29400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2940050">
                                <a:moveTo>
                                  <a:pt x="0" y="2940050"/>
                                </a:moveTo>
                                <a:lnTo>
                                  <a:pt x="6227999" y="2940050"/>
                                </a:lnTo>
                              </a:path>
                              <a:path w="6228080" h="2940050">
                                <a:moveTo>
                                  <a:pt x="0" y="29400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2940050">
                                <a:moveTo>
                                  <a:pt x="6227999" y="29400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175" y="587375"/>
                            <a:ext cx="6228080" cy="235585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47"/>
                                <w:rPr>
                                  <w:rFonts w:ascii="Arial"/>
                                  <w:b/>
                                  <w:color w:val="000000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>ROTEIRO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Arial"/>
                                  <w:b/>
                                  <w:color w:val="000000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240" w:right="236" w:firstLine="0"/>
                                <w:jc w:val="left"/>
                                <w:rPr>
                                  <w:rFonts w:ascii="Courier New" w:hAns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[0-5s] GANCHO — olhar direto pra camera: "Sua escola ensina robotica e programacao — mas ensina com base em que?" [5-18s] PROBLEMA: "A maioria das escolas cristas trata tecnologia como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ela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fosse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neutra.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Como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Deus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nao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tivesse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nada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dizer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sobre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robotica,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programacao ou inteligencia artificial. E isso e um erro que tem consequencias na formacao dos nossos alunos." [18-40s] SOLUCAO + PROVA: "Eu sou Denis Julio, fundador da We Make. Ha 3 anos desenvolvemos o primeiro curriculo brasileiro de tecnologia fundamentado na cosmovisao crista — robotica, impressao 3D, programacao e eletronica, integrado a metanarrativa biblica. Ja somos 11 escolas em 5 estados." [40-55s] CTA: "Preparei um e-book gratuito com os 7 principios. Clica no link e baixa agora — e gratuito e vai mudar como voce pensa a educacao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tecnologica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da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sua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escola."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DICA: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Gravar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versoes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fundo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neutro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na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sala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maker. Testar os 2 e pausar o pior em 7 dias.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34175" y="129505"/>
                            <a:ext cx="352234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Anuncio Principal — Trafego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Frio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EFEFE"/>
                                  <w:sz w:val="16"/>
                                </w:rPr>
                                <w:t>60 segundos | Vertical 9:16 | URGENTE — sem este video o trafego nao 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6"/>
                                </w:rPr>
                                <w:t>roda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30175" y="130708"/>
                            <a:ext cx="1841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65.157295pt;width:490.9pt;height:232pt;mso-position-horizontal-relative:page;mso-position-vertical-relative:paragraph;z-index:-15725056;mso-wrap-distance-left:0;mso-wrap-distance-right:0" id="docshapegroup20" coordorigin="1044,1303" coordsize="9818,4640">
                <v:rect style="position:absolute;left:1048;top:1308;width:9808;height:920" id="docshape21" filled="true" fillcolor="#db2626" stroked="false">
                  <v:fill type="solid"/>
                </v:rect>
                <v:shape style="position:absolute;left:1048;top:1308;width:9808;height:4630" id="docshape22" coordorigin="1049,1308" coordsize="9808,4630" path="m1049,1308l10857,1308m1049,5938l10857,5938m1049,5938l1049,1308m10857,5938l10857,1308e" filled="false" stroked="true" strokeweight=".5pt" strokecolor="#e2e8ef">
                  <v:path arrowok="t"/>
                  <v:stroke dashstyle="solid"/>
                </v:shape>
                <v:shape style="position:absolute;left:1048;top:2228;width:9808;height:3710" type="#_x0000_t202" id="docshape23" filled="true" fillcolor="#f7f9fb" stroked="false">
                  <v:textbox inset="0,0,0,0">
                    <w:txbxContent>
                      <w:p>
                        <w:pPr>
                          <w:spacing w:line="240" w:lineRule="auto" w:before="47"/>
                          <w:rPr>
                            <w:rFonts w:ascii="Arial"/>
                            <w:b/>
                            <w:color w:val="000000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>ROTEIRO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Arial"/>
                            <w:b/>
                            <w:color w:val="000000"/>
                            <w:sz w:val="14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240" w:right="236" w:firstLine="0"/>
                          <w:jc w:val="left"/>
                          <w:rPr>
                            <w:rFonts w:ascii="Courier New" w:hAns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[0-5s] GANCHO — olhar direto pra camera: "Sua escola ensina robotica e programacao — mas ensina com base em que?" [5-18s] PROBLEMA: "A maioria das escolas cristas trata tecnologia como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ela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fosse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neutra.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Como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Deus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nao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tivesse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nada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dizer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sobre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robotica,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programacao ou inteligencia artificial. E isso e um erro que tem consequencias na formacao dos nossos alunos." [18-40s] SOLUCAO + PROVA: "Eu sou Denis Julio, fundador da We Make. Ha 3 anos desenvolvemos o primeiro curriculo brasileiro de tecnologia fundamentado na cosmovisao crista — robotica, impressao 3D, programacao e eletronica, integrado a metanarrativa biblica. Ja somos 11 escolas em 5 estados." [40-55s] CTA: "Preparei um e-book gratuito com os 7 principios. Clica no link e baixa agora — e gratuito e vai mudar como voce pensa a educacao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tecnologica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da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sua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escola."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DICA: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Gravar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versoes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fundo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neutro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na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sala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maker. Testar os 2 e pausar o pior em 7 dias.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042;top:1507;width:5547;height:515" type="#_x0000_t202" id="docshape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Anuncio Principal — Trafego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0"/>
                          </w:rPr>
                          <w:t>Frio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EFEFE"/>
                            <w:sz w:val="16"/>
                          </w:rPr>
                          <w:t>60 segundos | Vertical 9:16 | URGENTE — sem este video o trafego nao </w:t>
                        </w:r>
                        <w:r>
                          <w:rPr>
                            <w:color w:val="FEFEFE"/>
                            <w:spacing w:val="-4"/>
                            <w:sz w:val="16"/>
                          </w:rPr>
                          <w:t>roda</w:t>
                        </w:r>
                      </w:p>
                    </w:txbxContent>
                  </v:textbox>
                  <w10:wrap type="none"/>
                </v:shape>
                <v:shape style="position:absolute;left:1248;top:1508;width:290;height:246" type="#_x0000_t202" id="docshape25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V1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662824</wp:posOffset>
                </wp:positionH>
                <wp:positionV relativeFrom="paragraph">
                  <wp:posOffset>3869147</wp:posOffset>
                </wp:positionV>
                <wp:extent cx="6234430" cy="328930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234430" cy="3289300"/>
                          <a:chExt cx="6234430" cy="32893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175" y="3175"/>
                            <a:ext cx="622808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842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0"/>
                                </a:lnTo>
                                <a:lnTo>
                                  <a:pt x="6227999" y="5842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5" y="3175"/>
                            <a:ext cx="6228080" cy="328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2829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3282950">
                                <a:moveTo>
                                  <a:pt x="0" y="3282950"/>
                                </a:moveTo>
                                <a:lnTo>
                                  <a:pt x="6227999" y="3282950"/>
                                </a:lnTo>
                              </a:path>
                              <a:path w="6228080" h="3282950">
                                <a:moveTo>
                                  <a:pt x="0" y="32829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3282950">
                                <a:moveTo>
                                  <a:pt x="6227999" y="32829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175" y="587375"/>
                            <a:ext cx="6228080" cy="269875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47"/>
                                <w:rPr>
                                  <w:rFonts w:ascii="Arial"/>
                                  <w:b/>
                                  <w:color w:val="000000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z w:val="14"/>
                                </w:rPr>
                                <w:t>ROTEIRO </w:t>
                              </w:r>
                              <w:r>
                                <w:rPr>
                                  <w:rFonts w:asci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Arial"/>
                                  <w:b/>
                                  <w:color w:val="000000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240" w:right="236" w:firstLine="0"/>
                                <w:jc w:val="left"/>
                                <w:rPr>
                                  <w:rFonts w:ascii="Courier New" w:hAns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[0-10s] APRESENTACAO: "Ola! Sou o Denis Julio — pastor, mestrando em Tecnologias Educacionais pela UFRN e fundador da We Make." [10-40s] DOR REAL: "Vi de perto o problema: escolas cristas excelentes em historia e matematica — mas que ensinavam tecnologia exatamente como qualquer escola secular. Sem cosmovisao. Como se o ato de criar nao tivesse nada a ver com sermos feitos a imagem de Deus." [40-90s] SOLUCAO: "Por isso criamos a We Make. Um curriculo que ensina robotica, impressao 3D e programacao — mas que comeca de um lugar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diferente.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pergunta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nao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'como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usar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tecnologia'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mas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'por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criamos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que'. Nossos alunos aprendem que criar e uma expressao da Imago Dei. Que tecnologia e ferramenta para servir ao proximo." [90-140s] PROVA SOCIAL: "Hoje somos 11 escolas em 5 estados — PR, SC, MG, PB e RN. Escolas que decidiram que a educacao tecnologica precisa ter alma."</w:t>
                              </w:r>
                            </w:p>
                            <w:p>
                              <w:pPr>
                                <w:spacing w:line="336" w:lineRule="auto" w:before="4"/>
                                <w:ind w:left="240" w:right="236" w:firstLine="0"/>
                                <w:jc w:val="left"/>
                                <w:rPr>
                                  <w:rFonts w:ascii="Courier New" w:hAns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[140-170s] CTA: "O e-book que voce vai baixar resume os 7 principios. E gratuito, leva 15 minutos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ler.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quiser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conversar,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preencha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formulario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eu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pessoalmente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marco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uma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conversa com voce."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34175" y="129505"/>
                            <a:ext cx="265811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Video da Landing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Page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EFEFE"/>
                                  <w:sz w:val="16"/>
                                </w:rPr>
                                <w:t>2-3 minutos | Horizontal 16:9 | Tom pessoal e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6"/>
                                </w:rPr>
                                <w:t>aprofundado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30175" y="130708"/>
                            <a:ext cx="1841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304.657288pt;width:490.9pt;height:259pt;mso-position-horizontal-relative:page;mso-position-vertical-relative:paragraph;z-index:-15724544;mso-wrap-distance-left:0;mso-wrap-distance-right:0" id="docshapegroup26" coordorigin="1044,6093" coordsize="9818,5180">
                <v:rect style="position:absolute;left:1048;top:6098;width:9808;height:920" id="docshape27" filled="true" fillcolor="#059569" stroked="false">
                  <v:fill type="solid"/>
                </v:rect>
                <v:shape style="position:absolute;left:1048;top:6098;width:9808;height:5170" id="docshape28" coordorigin="1049,6098" coordsize="9808,5170" path="m1049,6098l10857,6098m1049,11268l10857,11268m1049,11268l1049,6098m10857,11268l10857,6098e" filled="false" stroked="true" strokeweight=".5pt" strokecolor="#e2e8ef">
                  <v:path arrowok="t"/>
                  <v:stroke dashstyle="solid"/>
                </v:shape>
                <v:shape style="position:absolute;left:1048;top:7018;width:9808;height:4250" type="#_x0000_t202" id="docshape29" filled="true" fillcolor="#f7f9fb" stroked="false">
                  <v:textbox inset="0,0,0,0">
                    <w:txbxContent>
                      <w:p>
                        <w:pPr>
                          <w:spacing w:line="240" w:lineRule="auto" w:before="47"/>
                          <w:rPr>
                            <w:rFonts w:ascii="Arial"/>
                            <w:b/>
                            <w:color w:val="000000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64748A"/>
                            <w:sz w:val="14"/>
                          </w:rPr>
                          <w:t>ROTEIRO </w:t>
                        </w:r>
                        <w:r>
                          <w:rPr>
                            <w:rFonts w:asci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Arial"/>
                            <w:b/>
                            <w:color w:val="000000"/>
                            <w:sz w:val="14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240" w:right="236" w:firstLine="0"/>
                          <w:jc w:val="left"/>
                          <w:rPr>
                            <w:rFonts w:ascii="Courier New" w:hAns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[0-10s] APRESENTACAO: "Ola! Sou o Denis Julio — pastor, mestrando em Tecnologias Educacionais pela UFRN e fundador da We Make." [10-40s] DOR REAL: "Vi de perto o problema: escolas cristas excelentes em historia e matematica — mas que ensinavam tecnologia exatamente como qualquer escola secular. Sem cosmovisao. Como se o ato de criar nao tivesse nada a ver com sermos feitos a imagem de Deus." [40-90s] SOLUCAO: "Por isso criamos a We Make. Um curriculo que ensina robotica, impressao 3D e programacao — mas que comeca de um lugar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diferente.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pergunta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nao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'como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usar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tecnologia'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mas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'por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que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criamos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para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que'. Nossos alunos aprendem que criar e uma expressao da Imago Dei. Que tecnologia e ferramenta para servir ao proximo." [90-140s] PROVA SOCIAL: "Hoje somos 11 escolas em 5 estados — PR, SC, MG, PB e RN. Escolas que decidiram que a educacao tecnologica precisa ter alma."</w:t>
                        </w:r>
                      </w:p>
                      <w:p>
                        <w:pPr>
                          <w:spacing w:line="336" w:lineRule="auto" w:before="4"/>
                          <w:ind w:left="240" w:right="236" w:firstLine="0"/>
                          <w:jc w:val="left"/>
                          <w:rPr>
                            <w:rFonts w:ascii="Courier New" w:hAns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[140-170s] CTA: "O e-book que voce vai baixar resume os 7 principios. E gratuito, leva 15 minutos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ler.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quiser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conversar,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preencha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formulario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eu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pessoalmente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marco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uma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conversa com voce."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042;top:6297;width:4186;height:515" type="#_x0000_t202" id="docshape3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Video da Landing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Page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EFEFE"/>
                            <w:sz w:val="16"/>
                          </w:rPr>
                          <w:t>2-3 minutos | Horizontal 16:9 | Tom pessoal e </w:t>
                        </w:r>
                        <w:r>
                          <w:rPr>
                            <w:color w:val="FEFEFE"/>
                            <w:spacing w:val="-2"/>
                            <w:sz w:val="16"/>
                          </w:rPr>
                          <w:t>aprofundado</w:t>
                        </w:r>
                      </w:p>
                    </w:txbxContent>
                  </v:textbox>
                  <w10:wrap type="none"/>
                </v:shape>
                <v:shape style="position:absolute;left:1248;top:6298;width:290;height:246" type="#_x0000_t202" id="docshape31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V2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Arial"/>
          <w:b/>
          <w:sz w:val="7"/>
        </w:rPr>
      </w:pPr>
    </w:p>
    <w:p>
      <w:pPr>
        <w:pStyle w:val="BodyText"/>
        <w:spacing w:before="10"/>
        <w:rPr>
          <w:rFonts w:ascii="Arial"/>
          <w:b/>
          <w:sz w:val="7"/>
        </w:rPr>
      </w:pPr>
    </w:p>
    <w:p>
      <w:pPr>
        <w:pStyle w:val="BodyText"/>
        <w:spacing w:before="11"/>
        <w:rPr>
          <w:rFonts w:ascii="Arial"/>
          <w:b/>
          <w:sz w:val="10"/>
        </w:rPr>
      </w:pPr>
    </w:p>
    <w:p>
      <w:pPr>
        <w:pStyle w:val="BodyText"/>
        <w:spacing w:after="0"/>
        <w:rPr>
          <w:rFonts w:ascii="Arial"/>
          <w:b/>
          <w:sz w:val="10"/>
        </w:rPr>
        <w:sectPr>
          <w:pgSz w:w="11910" w:h="16840"/>
          <w:pgMar w:header="0" w:footer="230" w:top="880" w:bottom="420" w:left="992" w:right="992"/>
        </w:sectPr>
      </w:pPr>
    </w:p>
    <w:p>
      <w:pPr>
        <w:spacing w:before="82"/>
        <w:ind w:left="91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059569"/>
          <w:sz w:val="15"/>
        </w:rPr>
        <w:t>SECAO </w:t>
      </w:r>
      <w:r>
        <w:rPr>
          <w:rFonts w:ascii="Arial"/>
          <w:b/>
          <w:color w:val="059569"/>
          <w:spacing w:val="-5"/>
          <w:sz w:val="15"/>
        </w:rPr>
        <w:t>04</w:t>
      </w:r>
    </w:p>
    <w:p>
      <w:pPr>
        <w:pStyle w:val="Heading1"/>
      </w:pPr>
      <w:r>
        <w:rPr>
          <w:color w:val="0F162A"/>
        </w:rPr>
        <w:t>Criativos de Anuncios </w:t>
      </w:r>
      <w:r>
        <w:rPr>
          <w:color w:val="0F162A"/>
          <w:spacing w:val="-2"/>
        </w:rPr>
        <w:t>Pagos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688200</wp:posOffset>
                </wp:positionH>
                <wp:positionV relativeFrom="paragraph">
                  <wp:posOffset>81372</wp:posOffset>
                </wp:positionV>
                <wp:extent cx="618363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 h="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8pt;margin-top:6.407292pt;width:486.9pt;height:.1pt;mso-position-horizontal-relative:page;mso-position-vertical-relative:paragraph;z-index:-15724032;mso-wrap-distance-left:0;mso-wrap-distance-right:0" id="docshape32" coordorigin="1084,128" coordsize="9738,0" path="m1084,128l10822,128e" filled="false" stroked="true" strokeweight="2pt" strokecolor="#2462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</w:pPr>
      <w:r>
        <w:rPr>
          <w:color w:val="334154"/>
        </w:rPr>
        <w:t>4 anuncios completos com copy para Meta Ads. Usar em conjunto com os videos </w:t>
      </w:r>
      <w:r>
        <w:rPr>
          <w:color w:val="334154"/>
          <w:spacing w:val="-2"/>
        </w:rPr>
        <w:t>gravados.</w:t>
      </w:r>
    </w:p>
    <w:p>
      <w:pPr>
        <w:spacing w:line="240" w:lineRule="auto" w:before="5" w:after="1"/>
        <w:rPr>
          <w:sz w:val="20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974"/>
      </w:tblGrid>
      <w:tr>
        <w:trPr>
          <w:trHeight w:val="915" w:hRule="atLeast"/>
        </w:trPr>
        <w:tc>
          <w:tcPr>
            <w:tcW w:w="9809" w:type="dxa"/>
            <w:gridSpan w:val="2"/>
            <w:tcBorders>
              <w:bottom w:val="nil"/>
            </w:tcBorders>
            <w:shd w:val="clear" w:color="auto" w:fill="2462EB"/>
          </w:tcPr>
          <w:p>
            <w:pPr>
              <w:pStyle w:val="TableParagraph"/>
              <w:tabs>
                <w:tab w:pos="993" w:val="left" w:leader="none"/>
              </w:tabs>
              <w:spacing w:before="187"/>
              <w:ind w:left="2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5"/>
                <w:position w:val="-1"/>
                <w:sz w:val="22"/>
              </w:rPr>
              <w:t>A1</w:t>
            </w:r>
            <w:r>
              <w:rPr>
                <w:rFonts w:ascii="Arial" w:hAnsi="Arial"/>
                <w:b/>
                <w:color w:val="FFFFFF"/>
                <w:position w:val="-1"/>
                <w:sz w:val="22"/>
              </w:rPr>
              <w:tab/>
            </w:r>
            <w:r>
              <w:rPr>
                <w:rFonts w:ascii="Arial" w:hAnsi="Arial"/>
                <w:b/>
                <w:color w:val="FFFFFF"/>
                <w:sz w:val="20"/>
              </w:rPr>
              <w:t>Imagem Estatica — Topo de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Funil</w:t>
            </w:r>
          </w:p>
          <w:p>
            <w:pPr>
              <w:pStyle w:val="TableParagraph"/>
              <w:spacing w:before="83"/>
              <w:ind w:left="993"/>
              <w:rPr>
                <w:sz w:val="16"/>
              </w:rPr>
            </w:pPr>
            <w:r>
              <w:rPr>
                <w:color w:val="FEFEFE"/>
                <w:sz w:val="16"/>
              </w:rPr>
              <w:t>Meta Ads | Campanha de Geracao de Leads | R$ 400 | R$ </w:t>
            </w:r>
            <w:r>
              <w:rPr>
                <w:color w:val="FEFEFE"/>
                <w:spacing w:val="-2"/>
                <w:sz w:val="16"/>
              </w:rPr>
              <w:t>25/dia</w:t>
            </w:r>
          </w:p>
        </w:tc>
      </w:tr>
      <w:tr>
        <w:trPr>
          <w:trHeight w:val="3145" w:hRule="atLeast"/>
        </w:trPr>
        <w:tc>
          <w:tcPr>
            <w:tcW w:w="2835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5"/>
              <w:ind w:left="0"/>
              <w:rPr>
                <w:sz w:val="17"/>
              </w:rPr>
            </w:pPr>
          </w:p>
          <w:p>
            <w:pPr>
              <w:pStyle w:val="TableParagraph"/>
              <w:spacing w:line="319" w:lineRule="auto" w:before="0"/>
              <w:ind w:left="200" w:right="206"/>
              <w:rPr>
                <w:sz w:val="17"/>
              </w:rPr>
            </w:pPr>
            <w:r>
              <w:rPr>
                <w:rFonts w:ascii="Arial"/>
                <w:b/>
                <w:color w:val="64748A"/>
                <w:sz w:val="17"/>
              </w:rPr>
              <w:t>Visual sugerido: </w:t>
            </w:r>
            <w:r>
              <w:rPr>
                <w:color w:val="64748A"/>
                <w:sz w:val="17"/>
              </w:rPr>
              <w:t>Fundo azul We Make. Texto grande em branco: "Sua escola ensina tecnologia com cosmovisao crista?" Logo We Make no</w:t>
            </w:r>
            <w:r>
              <w:rPr>
                <w:color w:val="64748A"/>
                <w:spacing w:val="40"/>
                <w:sz w:val="17"/>
              </w:rPr>
              <w:t> </w:t>
            </w:r>
            <w:r>
              <w:rPr>
                <w:color w:val="64748A"/>
                <w:sz w:val="17"/>
              </w:rPr>
              <w:t>canto</w:t>
            </w:r>
            <w:r>
              <w:rPr>
                <w:color w:val="64748A"/>
                <w:spacing w:val="-11"/>
                <w:sz w:val="17"/>
              </w:rPr>
              <w:t> </w:t>
            </w:r>
            <w:r>
              <w:rPr>
                <w:color w:val="64748A"/>
                <w:sz w:val="17"/>
              </w:rPr>
              <w:t>inferior.</w:t>
            </w:r>
            <w:r>
              <w:rPr>
                <w:color w:val="64748A"/>
                <w:spacing w:val="-11"/>
                <w:sz w:val="17"/>
              </w:rPr>
              <w:t> </w:t>
            </w:r>
            <w:r>
              <w:rPr>
                <w:rFonts w:ascii="Arial"/>
                <w:b/>
                <w:color w:val="64748A"/>
                <w:sz w:val="17"/>
              </w:rPr>
              <w:t>Teste:</w:t>
            </w:r>
            <w:r>
              <w:rPr>
                <w:rFonts w:ascii="Arial"/>
                <w:b/>
                <w:color w:val="64748A"/>
                <w:spacing w:val="-11"/>
                <w:sz w:val="17"/>
              </w:rPr>
              <w:t> </w:t>
            </w:r>
            <w:r>
              <w:rPr>
                <w:color w:val="64748A"/>
                <w:sz w:val="17"/>
              </w:rPr>
              <w:t>rodar</w:t>
            </w:r>
            <w:r>
              <w:rPr>
                <w:color w:val="64748A"/>
                <w:spacing w:val="-11"/>
                <w:sz w:val="17"/>
              </w:rPr>
              <w:t> </w:t>
            </w:r>
            <w:r>
              <w:rPr>
                <w:color w:val="64748A"/>
                <w:sz w:val="17"/>
              </w:rPr>
              <w:t>junto com A2 (video). Pausar o pior CTR em 7 dias.</w:t>
            </w:r>
          </w:p>
        </w:tc>
        <w:tc>
          <w:tcPr>
            <w:tcW w:w="6974" w:type="dxa"/>
            <w:tcBorders>
              <w:top w:val="nil"/>
              <w:left w:val="nil"/>
            </w:tcBorders>
            <w:shd w:val="clear" w:color="auto" w:fill="F7F9FB"/>
          </w:tcPr>
          <w:p>
            <w:pPr>
              <w:pStyle w:val="TableParagraph"/>
              <w:spacing w:before="47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20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64748A"/>
                <w:sz w:val="14"/>
              </w:rPr>
              <w:t>COPY DO </w:t>
            </w:r>
            <w:r>
              <w:rPr>
                <w:rFonts w:ascii="Arial"/>
                <w:b/>
                <w:color w:val="64748A"/>
                <w:spacing w:val="-2"/>
                <w:sz w:val="14"/>
              </w:rPr>
              <w:t>ANUNCIO</w:t>
            </w:r>
          </w:p>
          <w:p>
            <w:pPr>
              <w:pStyle w:val="TableParagraph"/>
              <w:spacing w:before="18"/>
              <w:ind w:left="0"/>
              <w:rPr>
                <w:sz w:val="14"/>
              </w:rPr>
            </w:pPr>
          </w:p>
          <w:p>
            <w:pPr>
              <w:pStyle w:val="TableParagraph"/>
              <w:spacing w:line="336" w:lineRule="auto" w:before="0"/>
              <w:ind w:left="204" w:right="153"/>
              <w:rPr>
                <w:rFonts w:ascii="Courier New"/>
                <w:sz w:val="17"/>
              </w:rPr>
            </w:pPr>
            <w:r>
              <w:rPr>
                <w:rFonts w:ascii="Courier New"/>
                <w:color w:val="334154"/>
                <w:sz w:val="17"/>
              </w:rPr>
              <w:t>65% dos ganhadores do Nobel sao cristaos. Newton. Copernico. Mendel.</w:t>
            </w:r>
            <w:r>
              <w:rPr>
                <w:rFonts w:asci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Todos</w:t>
            </w:r>
            <w:r>
              <w:rPr>
                <w:rFonts w:asci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integravam</w:t>
            </w:r>
            <w:r>
              <w:rPr>
                <w:rFonts w:asci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fe</w:t>
            </w:r>
            <w:r>
              <w:rPr>
                <w:rFonts w:asci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e</w:t>
            </w:r>
            <w:r>
              <w:rPr>
                <w:rFonts w:asci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ciencia</w:t>
            </w:r>
            <w:r>
              <w:rPr>
                <w:rFonts w:asci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sem</w:t>
            </w:r>
            <w:r>
              <w:rPr>
                <w:rFonts w:asci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contradicao.</w:t>
            </w:r>
            <w:r>
              <w:rPr>
                <w:rFonts w:asci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Entao</w:t>
            </w:r>
            <w:r>
              <w:rPr>
                <w:rFonts w:asci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por que a escola crista ensina tecnologia como se Deus nao tivesse nada a dizer sobre isso? Na We Make, desenvolvemos o primeiro curriculo brasileiro de robotica, programacao e cultura maker fundamentado na cosmovisao crista. Ja somos 11 escolas em 5 estados do Brasil. Baixe gratis o e-book com os 7 principios.</w:t>
            </w:r>
          </w:p>
          <w:p>
            <w:pPr>
              <w:pStyle w:val="TableParagraph"/>
              <w:spacing w:line="336" w:lineRule="auto" w:before="3"/>
              <w:ind w:left="204" w:right="329"/>
              <w:rPr>
                <w:rFonts w:ascii="Courier New"/>
                <w:sz w:val="17"/>
              </w:rPr>
            </w:pPr>
            <w:r>
              <w:rPr>
                <w:rFonts w:ascii="Courier New"/>
                <w:color w:val="334154"/>
                <w:sz w:val="17"/>
              </w:rPr>
              <w:t>HEADLINE:</w:t>
            </w:r>
            <w:r>
              <w:rPr>
                <w:rFonts w:ascii="Courier New"/>
                <w:color w:val="334154"/>
                <w:spacing w:val="-7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Tecnologia</w:t>
            </w:r>
            <w:r>
              <w:rPr>
                <w:rFonts w:ascii="Courier New"/>
                <w:color w:val="334154"/>
                <w:spacing w:val="-7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com</w:t>
            </w:r>
            <w:r>
              <w:rPr>
                <w:rFonts w:ascii="Courier New"/>
                <w:color w:val="334154"/>
                <w:spacing w:val="-7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cosmovisao</w:t>
            </w:r>
            <w:r>
              <w:rPr>
                <w:rFonts w:ascii="Courier New"/>
                <w:color w:val="334154"/>
                <w:spacing w:val="-7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crista</w:t>
            </w:r>
            <w:r>
              <w:rPr>
                <w:rFonts w:ascii="Courier New"/>
                <w:color w:val="334154"/>
                <w:spacing w:val="-7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DESCRICAO:</w:t>
            </w:r>
            <w:r>
              <w:rPr>
                <w:rFonts w:ascii="Courier New"/>
                <w:color w:val="334154"/>
                <w:spacing w:val="-7"/>
                <w:sz w:val="17"/>
              </w:rPr>
              <w:t> </w:t>
            </w:r>
            <w:r>
              <w:rPr>
                <w:rFonts w:ascii="Courier New"/>
                <w:color w:val="334154"/>
                <w:sz w:val="17"/>
              </w:rPr>
              <w:t>Curriculo alinhado a BNCC | 11 escolas | e-book gratis CTA: Baixar </w:t>
            </w:r>
            <w:r>
              <w:rPr>
                <w:rFonts w:ascii="Courier New"/>
                <w:color w:val="334154"/>
                <w:spacing w:val="-2"/>
                <w:sz w:val="17"/>
              </w:rPr>
              <w:t>gratis</w:t>
            </w:r>
          </w:p>
        </w:tc>
      </w:tr>
    </w:tbl>
    <w:p>
      <w:pPr>
        <w:spacing w:line="240" w:lineRule="auto" w:before="0" w:after="1"/>
        <w:rPr>
          <w:sz w:val="13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974"/>
      </w:tblGrid>
      <w:tr>
        <w:trPr>
          <w:trHeight w:val="915" w:hRule="atLeast"/>
        </w:trPr>
        <w:tc>
          <w:tcPr>
            <w:tcW w:w="9809" w:type="dxa"/>
            <w:gridSpan w:val="2"/>
            <w:tcBorders>
              <w:bottom w:val="nil"/>
            </w:tcBorders>
            <w:shd w:val="clear" w:color="auto" w:fill="2462EB"/>
          </w:tcPr>
          <w:p>
            <w:pPr>
              <w:pStyle w:val="TableParagraph"/>
              <w:tabs>
                <w:tab w:pos="993" w:val="left" w:leader="none"/>
              </w:tabs>
              <w:spacing w:before="187"/>
              <w:ind w:left="2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5"/>
                <w:position w:val="-1"/>
                <w:sz w:val="22"/>
              </w:rPr>
              <w:t>A2</w:t>
            </w:r>
            <w:r>
              <w:rPr>
                <w:rFonts w:ascii="Arial" w:hAnsi="Arial"/>
                <w:b/>
                <w:color w:val="FFFFFF"/>
                <w:position w:val="-1"/>
                <w:sz w:val="22"/>
              </w:rPr>
              <w:tab/>
            </w:r>
            <w:r>
              <w:rPr>
                <w:rFonts w:ascii="Arial" w:hAnsi="Arial"/>
                <w:b/>
                <w:color w:val="FFFFFF"/>
                <w:sz w:val="20"/>
              </w:rPr>
              <w:t>Video V1 — Topo de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Funil</w:t>
            </w:r>
          </w:p>
          <w:p>
            <w:pPr>
              <w:pStyle w:val="TableParagraph"/>
              <w:spacing w:before="83"/>
              <w:ind w:left="993"/>
              <w:rPr>
                <w:sz w:val="16"/>
              </w:rPr>
            </w:pPr>
            <w:r>
              <w:rPr>
                <w:color w:val="FEFEFE"/>
                <w:sz w:val="16"/>
              </w:rPr>
              <w:t>Meta Ads | Campanha de Leads | Mesmo publico que A1 | Testar </w:t>
            </w:r>
            <w:r>
              <w:rPr>
                <w:color w:val="FEFEFE"/>
                <w:spacing w:val="-2"/>
                <w:sz w:val="16"/>
              </w:rPr>
              <w:t>simultaneamente</w:t>
            </w:r>
          </w:p>
        </w:tc>
      </w:tr>
      <w:tr>
        <w:trPr>
          <w:trHeight w:val="2875" w:hRule="atLeast"/>
        </w:trPr>
        <w:tc>
          <w:tcPr>
            <w:tcW w:w="2835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5"/>
              <w:ind w:left="0"/>
              <w:rPr>
                <w:sz w:val="17"/>
              </w:rPr>
            </w:pPr>
          </w:p>
          <w:p>
            <w:pPr>
              <w:pStyle w:val="TableParagraph"/>
              <w:spacing w:line="319" w:lineRule="auto" w:before="0"/>
              <w:ind w:left="200" w:right="240"/>
              <w:rPr>
                <w:sz w:val="17"/>
              </w:rPr>
            </w:pPr>
            <w:r>
              <w:rPr>
                <w:rFonts w:ascii="Arial"/>
                <w:b/>
                <w:color w:val="64748A"/>
                <w:sz w:val="17"/>
              </w:rPr>
              <w:t>Criativo: </w:t>
            </w:r>
            <w:r>
              <w:rPr>
                <w:color w:val="64748A"/>
                <w:sz w:val="17"/>
              </w:rPr>
              <w:t>Video V1 gravado pelo Denis (60 segundos). </w:t>
            </w:r>
            <w:r>
              <w:rPr>
                <w:rFonts w:ascii="Arial"/>
                <w:b/>
                <w:color w:val="64748A"/>
                <w:sz w:val="17"/>
              </w:rPr>
              <w:t>Objetivo:</w:t>
            </w:r>
            <w:r>
              <w:rPr>
                <w:rFonts w:ascii="Arial"/>
                <w:b/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Testar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se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video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ou imagem performa melhor.</w:t>
            </w:r>
          </w:p>
          <w:p>
            <w:pPr>
              <w:pStyle w:val="TableParagraph"/>
              <w:spacing w:line="319" w:lineRule="auto" w:before="0"/>
              <w:ind w:left="200" w:right="240"/>
              <w:rPr>
                <w:sz w:val="17"/>
              </w:rPr>
            </w:pPr>
            <w:r>
              <w:rPr>
                <w:color w:val="64748A"/>
                <w:sz w:val="17"/>
              </w:rPr>
              <w:t>Pausar o pior em 7 dias e dobrar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o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budget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no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melhor.</w:t>
            </w:r>
          </w:p>
        </w:tc>
        <w:tc>
          <w:tcPr>
            <w:tcW w:w="6974" w:type="dxa"/>
            <w:tcBorders>
              <w:top w:val="nil"/>
              <w:left w:val="nil"/>
            </w:tcBorders>
            <w:shd w:val="clear" w:color="auto" w:fill="F7F9FB"/>
          </w:tcPr>
          <w:p>
            <w:pPr>
              <w:pStyle w:val="TableParagraph"/>
              <w:spacing w:before="47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20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64748A"/>
                <w:sz w:val="14"/>
              </w:rPr>
              <w:t>COPY DO </w:t>
            </w:r>
            <w:r>
              <w:rPr>
                <w:rFonts w:ascii="Arial"/>
                <w:b/>
                <w:color w:val="64748A"/>
                <w:spacing w:val="-2"/>
                <w:sz w:val="14"/>
              </w:rPr>
              <w:t>ANUNCIO</w:t>
            </w:r>
          </w:p>
          <w:p>
            <w:pPr>
              <w:pStyle w:val="TableParagraph"/>
              <w:spacing w:before="18"/>
              <w:ind w:left="0"/>
              <w:rPr>
                <w:sz w:val="14"/>
              </w:rPr>
            </w:pPr>
          </w:p>
          <w:p>
            <w:pPr>
              <w:pStyle w:val="TableParagraph"/>
              <w:spacing w:line="336" w:lineRule="auto" w:before="0"/>
              <w:ind w:left="204" w:right="329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334154"/>
                <w:sz w:val="17"/>
              </w:rPr>
              <w:t>Sua escola ensina robotica. Mas ensina com base em que? A maioria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das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escolas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cristas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trata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tecnologia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como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se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ela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fosse neutra — como se Deus nao tivesse nada a dizer sobre programacao, robotica ou IA. Esse e o problema que a We Make resolve. Somos a 1a editora brasileira de tecnologia para escolas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confessionais.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Ja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somos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11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escolas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em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5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estados.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Baixe gratis o e-book com os 7 principios. HEADLINE: O curriculo tecnologico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que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sua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escola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crista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precisava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CTA: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Baixar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gratis</w:t>
            </w:r>
          </w:p>
        </w:tc>
      </w:tr>
    </w:tbl>
    <w:p>
      <w:pPr>
        <w:spacing w:line="240" w:lineRule="auto" w:before="0" w:after="1"/>
        <w:rPr>
          <w:sz w:val="13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974"/>
      </w:tblGrid>
      <w:tr>
        <w:trPr>
          <w:trHeight w:val="915" w:hRule="atLeast"/>
        </w:trPr>
        <w:tc>
          <w:tcPr>
            <w:tcW w:w="9809" w:type="dxa"/>
            <w:gridSpan w:val="2"/>
            <w:tcBorders>
              <w:bottom w:val="nil"/>
            </w:tcBorders>
            <w:shd w:val="clear" w:color="auto" w:fill="7C3AED"/>
          </w:tcPr>
          <w:p>
            <w:pPr>
              <w:pStyle w:val="TableParagraph"/>
              <w:tabs>
                <w:tab w:pos="993" w:val="left" w:leader="none"/>
              </w:tabs>
              <w:spacing w:before="187"/>
              <w:ind w:left="2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5"/>
                <w:position w:val="-1"/>
                <w:sz w:val="22"/>
              </w:rPr>
              <w:t>A3</w:t>
            </w:r>
            <w:r>
              <w:rPr>
                <w:rFonts w:ascii="Arial" w:hAnsi="Arial"/>
                <w:b/>
                <w:color w:val="FFFFFF"/>
                <w:position w:val="-1"/>
                <w:sz w:val="22"/>
              </w:rPr>
              <w:tab/>
            </w:r>
            <w:r>
              <w:rPr>
                <w:rFonts w:ascii="Arial" w:hAnsi="Arial"/>
                <w:b/>
                <w:color w:val="FFFFFF"/>
                <w:sz w:val="20"/>
              </w:rPr>
              <w:t>Retargeting — Visitou LP mas nao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converteu</w:t>
            </w:r>
          </w:p>
          <w:p>
            <w:pPr>
              <w:pStyle w:val="TableParagraph"/>
              <w:spacing w:before="83"/>
              <w:ind w:left="993"/>
              <w:rPr>
                <w:sz w:val="16"/>
              </w:rPr>
            </w:pPr>
            <w:r>
              <w:rPr>
                <w:color w:val="FEFEFE"/>
                <w:sz w:val="16"/>
              </w:rPr>
              <w:t>Meta Ads | R$ 200 | Publico: visitou LP + assistiu +50% do video | Ativar com +300 </w:t>
            </w:r>
            <w:r>
              <w:rPr>
                <w:color w:val="FEFEFE"/>
                <w:spacing w:val="-2"/>
                <w:sz w:val="16"/>
              </w:rPr>
              <w:t>visitas</w:t>
            </w:r>
          </w:p>
        </w:tc>
      </w:tr>
      <w:tr>
        <w:trPr>
          <w:trHeight w:val="2334" w:hRule="atLeast"/>
        </w:trPr>
        <w:tc>
          <w:tcPr>
            <w:tcW w:w="2835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5"/>
              <w:ind w:left="0"/>
              <w:rPr>
                <w:sz w:val="17"/>
              </w:rPr>
            </w:pPr>
          </w:p>
          <w:p>
            <w:pPr>
              <w:pStyle w:val="TableParagraph"/>
              <w:spacing w:line="319" w:lineRule="auto" w:before="0"/>
              <w:ind w:left="200" w:right="240"/>
              <w:rPr>
                <w:sz w:val="17"/>
              </w:rPr>
            </w:pPr>
            <w:r>
              <w:rPr>
                <w:rFonts w:ascii="Arial" w:hAnsi="Arial"/>
                <w:b/>
                <w:color w:val="64748A"/>
                <w:sz w:val="17"/>
              </w:rPr>
              <w:t>Criativo:</w:t>
            </w:r>
            <w:r>
              <w:rPr>
                <w:rFonts w:ascii="Arial" w:hAnsi="Arial"/>
                <w:b/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Video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de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depoimento da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escola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parceira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(gravar</w:t>
            </w:r>
            <w:r>
              <w:rPr>
                <w:color w:val="64748A"/>
                <w:spacing w:val="-10"/>
                <w:sz w:val="17"/>
              </w:rPr>
              <w:t> </w:t>
            </w:r>
            <w:r>
              <w:rPr>
                <w:color w:val="64748A"/>
                <w:sz w:val="17"/>
              </w:rPr>
              <w:t>com Graciosa ou Amar). </w:t>
            </w:r>
            <w:r>
              <w:rPr>
                <w:rFonts w:ascii="Arial" w:hAnsi="Arial"/>
                <w:b/>
                <w:color w:val="64748A"/>
                <w:sz w:val="17"/>
              </w:rPr>
              <w:t>Ativar: </w:t>
            </w:r>
            <w:r>
              <w:rPr>
                <w:color w:val="64748A"/>
                <w:sz w:val="17"/>
              </w:rPr>
              <w:t>Semana 3 — quando LP tiver</w:t>
            </w:r>
          </w:p>
          <w:p>
            <w:pPr>
              <w:pStyle w:val="TableParagraph"/>
              <w:spacing w:line="319" w:lineRule="auto" w:before="0"/>
              <w:ind w:left="200" w:right="240"/>
              <w:rPr>
                <w:sz w:val="17"/>
              </w:rPr>
            </w:pPr>
            <w:r>
              <w:rPr>
                <w:color w:val="64748A"/>
                <w:sz w:val="17"/>
              </w:rPr>
              <w:t>+300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visitas.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rFonts w:ascii="Arial" w:hAnsi="Arial"/>
                <w:b/>
                <w:color w:val="64748A"/>
                <w:sz w:val="17"/>
              </w:rPr>
              <w:t>Objetivo:</w:t>
            </w:r>
            <w:r>
              <w:rPr>
                <w:rFonts w:ascii="Arial" w:hAnsi="Arial"/>
                <w:b/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Trafego para LP (nao formulario — ja conhecem a marca).</w:t>
            </w:r>
          </w:p>
        </w:tc>
        <w:tc>
          <w:tcPr>
            <w:tcW w:w="6974" w:type="dxa"/>
            <w:tcBorders>
              <w:top w:val="nil"/>
              <w:left w:val="nil"/>
            </w:tcBorders>
            <w:shd w:val="clear" w:color="auto" w:fill="F7F9FB"/>
          </w:tcPr>
          <w:p>
            <w:pPr>
              <w:pStyle w:val="TableParagraph"/>
              <w:spacing w:before="47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20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64748A"/>
                <w:sz w:val="14"/>
              </w:rPr>
              <w:t>COPY DO </w:t>
            </w:r>
            <w:r>
              <w:rPr>
                <w:rFonts w:ascii="Arial"/>
                <w:b/>
                <w:color w:val="64748A"/>
                <w:spacing w:val="-2"/>
                <w:sz w:val="14"/>
              </w:rPr>
              <w:t>ANUNCIO</w:t>
            </w:r>
          </w:p>
          <w:p>
            <w:pPr>
              <w:pStyle w:val="TableParagraph"/>
              <w:spacing w:before="18"/>
              <w:ind w:left="0"/>
              <w:rPr>
                <w:sz w:val="14"/>
              </w:rPr>
            </w:pPr>
          </w:p>
          <w:p>
            <w:pPr>
              <w:pStyle w:val="TableParagraph"/>
              <w:spacing w:line="336" w:lineRule="auto" w:before="0"/>
              <w:ind w:left="204" w:right="15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334154"/>
                <w:sz w:val="17"/>
              </w:rPr>
              <w:t>Voce visitou o nosso site — e entendemos que e uma decisao importante.</w:t>
            </w:r>
            <w:r>
              <w:rPr>
                <w:rFonts w:ascii="Courier New" w:hAnsi="Courier New"/>
                <w:color w:val="334154"/>
                <w:spacing w:val="-4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Antes</w:t>
            </w:r>
            <w:r>
              <w:rPr>
                <w:rFonts w:ascii="Courier New" w:hAnsi="Courier New"/>
                <w:color w:val="334154"/>
                <w:spacing w:val="-4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de</w:t>
            </w:r>
            <w:r>
              <w:rPr>
                <w:rFonts w:ascii="Courier New" w:hAnsi="Courier New"/>
                <w:color w:val="334154"/>
                <w:spacing w:val="-4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decidir,</w:t>
            </w:r>
            <w:r>
              <w:rPr>
                <w:rFonts w:ascii="Courier New" w:hAnsi="Courier New"/>
                <w:color w:val="334154"/>
                <w:spacing w:val="-4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veja</w:t>
            </w:r>
            <w:r>
              <w:rPr>
                <w:rFonts w:ascii="Courier New" w:hAnsi="Courier New"/>
                <w:color w:val="334154"/>
                <w:spacing w:val="-4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o</w:t>
            </w:r>
            <w:r>
              <w:rPr>
                <w:rFonts w:ascii="Courier New" w:hAnsi="Courier New"/>
                <w:color w:val="334154"/>
                <w:spacing w:val="-4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que</w:t>
            </w:r>
            <w:r>
              <w:rPr>
                <w:rFonts w:ascii="Courier New" w:hAnsi="Courier New"/>
                <w:color w:val="334154"/>
                <w:spacing w:val="-4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o</w:t>
            </w:r>
            <w:r>
              <w:rPr>
                <w:rFonts w:ascii="Courier New" w:hAnsi="Courier New"/>
                <w:color w:val="334154"/>
                <w:spacing w:val="-4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Colegio</w:t>
            </w:r>
            <w:r>
              <w:rPr>
                <w:rFonts w:ascii="Courier New" w:hAnsi="Courier New"/>
                <w:color w:val="334154"/>
                <w:spacing w:val="-4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Graciosa</w:t>
            </w:r>
            <w:r>
              <w:rPr>
                <w:rFonts w:ascii="Courier New" w:hAnsi="Courier New"/>
                <w:color w:val="334154"/>
                <w:spacing w:val="-4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(PR) tem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a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dizer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apos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1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ano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de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parceria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com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a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We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Make.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[usar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video</w:t>
            </w:r>
            <w:r>
              <w:rPr>
                <w:rFonts w:ascii="Courier New" w:hAnsi="Courier New"/>
                <w:color w:val="334154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de depoimento do parceiro] O e-book ainda esta disponivel gratuitamente. E o primeiro passo. HEADLINE: Veja o que as escolas parceiras falam CTA: Ver o caso completo</w:t>
            </w:r>
          </w:p>
        </w:tc>
      </w:tr>
    </w:tbl>
    <w:p>
      <w:pPr>
        <w:pStyle w:val="TableParagraph"/>
        <w:spacing w:after="0" w:line="336" w:lineRule="auto"/>
        <w:rPr>
          <w:rFonts w:ascii="Courier New" w:hAnsi="Courier New"/>
          <w:sz w:val="17"/>
        </w:rPr>
        <w:sectPr>
          <w:pgSz w:w="11910" w:h="16840"/>
          <w:pgMar w:header="0" w:footer="230" w:top="880" w:bottom="420" w:left="992" w:right="992"/>
        </w:sectPr>
      </w:pPr>
    </w:p>
    <w:p>
      <w:pPr>
        <w:spacing w:line="240" w:lineRule="auto" w:before="4"/>
        <w:rPr>
          <w:sz w:val="2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974"/>
      </w:tblGrid>
      <w:tr>
        <w:trPr>
          <w:trHeight w:val="915" w:hRule="atLeast"/>
        </w:trPr>
        <w:tc>
          <w:tcPr>
            <w:tcW w:w="9809" w:type="dxa"/>
            <w:gridSpan w:val="2"/>
            <w:tcBorders>
              <w:bottom w:val="nil"/>
            </w:tcBorders>
            <w:shd w:val="clear" w:color="auto" w:fill="059569"/>
          </w:tcPr>
          <w:p>
            <w:pPr>
              <w:pStyle w:val="TableParagraph"/>
              <w:tabs>
                <w:tab w:pos="993" w:val="left" w:leader="none"/>
              </w:tabs>
              <w:spacing w:before="187"/>
              <w:ind w:left="20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5"/>
                <w:position w:val="-1"/>
                <w:sz w:val="22"/>
              </w:rPr>
              <w:t>A4</w:t>
            </w:r>
            <w:r>
              <w:rPr>
                <w:rFonts w:ascii="Arial" w:hAnsi="Arial"/>
                <w:b/>
                <w:color w:val="FFFFFF"/>
                <w:position w:val="-1"/>
                <w:sz w:val="22"/>
              </w:rPr>
              <w:tab/>
            </w:r>
            <w:r>
              <w:rPr>
                <w:rFonts w:ascii="Arial" w:hAnsi="Arial"/>
                <w:b/>
                <w:color w:val="FFFFFF"/>
                <w:sz w:val="20"/>
              </w:rPr>
              <w:t>Fundo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color w:val="FFFFFF"/>
                <w:sz w:val="20"/>
              </w:rPr>
              <w:t>de Funil — Baixou e-book mas nao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agendou</w:t>
            </w:r>
          </w:p>
          <w:p>
            <w:pPr>
              <w:pStyle w:val="TableParagraph"/>
              <w:spacing w:before="83"/>
              <w:ind w:left="993"/>
              <w:rPr>
                <w:sz w:val="16"/>
              </w:rPr>
            </w:pPr>
            <w:r>
              <w:rPr>
                <w:color w:val="FEFEFE"/>
                <w:sz w:val="16"/>
              </w:rPr>
              <w:t>Meta Ads | R$ 100 | Publico: baixou e-book ha +10 dias sem agendar | Ativar semana </w:t>
            </w:r>
            <w:r>
              <w:rPr>
                <w:color w:val="FEFEFE"/>
                <w:spacing w:val="-10"/>
                <w:sz w:val="16"/>
              </w:rPr>
              <w:t>4</w:t>
            </w:r>
          </w:p>
        </w:tc>
      </w:tr>
      <w:tr>
        <w:trPr>
          <w:trHeight w:val="2605" w:hRule="atLeast"/>
        </w:trPr>
        <w:tc>
          <w:tcPr>
            <w:tcW w:w="2835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5"/>
              <w:ind w:left="0"/>
              <w:rPr>
                <w:sz w:val="17"/>
              </w:rPr>
            </w:pPr>
          </w:p>
          <w:p>
            <w:pPr>
              <w:pStyle w:val="TableParagraph"/>
              <w:spacing w:line="319" w:lineRule="auto" w:before="0"/>
              <w:ind w:left="200" w:right="240"/>
              <w:rPr>
                <w:sz w:val="17"/>
              </w:rPr>
            </w:pPr>
            <w:r>
              <w:rPr>
                <w:rFonts w:ascii="Arial" w:hAnsi="Arial"/>
                <w:b/>
                <w:color w:val="64748A"/>
                <w:sz w:val="17"/>
              </w:rPr>
              <w:t>CTA: </w:t>
            </w:r>
            <w:r>
              <w:rPr>
                <w:color w:val="64748A"/>
                <w:sz w:val="17"/>
              </w:rPr>
              <w:t>Link do Calendly do Denis.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rFonts w:ascii="Arial" w:hAnsi="Arial"/>
                <w:b/>
                <w:color w:val="64748A"/>
                <w:sz w:val="17"/>
              </w:rPr>
              <w:t>Objetivo:</w:t>
            </w:r>
            <w:r>
              <w:rPr>
                <w:rFonts w:ascii="Arial" w:hAnsi="Arial"/>
                <w:b/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Converter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em reuniao — o lead ja conhece, precisa de um empurrao.</w:t>
            </w:r>
          </w:p>
        </w:tc>
        <w:tc>
          <w:tcPr>
            <w:tcW w:w="6974" w:type="dxa"/>
            <w:tcBorders>
              <w:top w:val="nil"/>
              <w:left w:val="nil"/>
            </w:tcBorders>
            <w:shd w:val="clear" w:color="auto" w:fill="F7F9FB"/>
          </w:tcPr>
          <w:p>
            <w:pPr>
              <w:pStyle w:val="TableParagraph"/>
              <w:spacing w:before="47"/>
              <w:ind w:left="0"/>
              <w:rPr>
                <w:sz w:val="14"/>
              </w:rPr>
            </w:pPr>
          </w:p>
          <w:p>
            <w:pPr>
              <w:pStyle w:val="TableParagraph"/>
              <w:spacing w:before="0"/>
              <w:ind w:left="20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64748A"/>
                <w:sz w:val="14"/>
              </w:rPr>
              <w:t>COPY DO </w:t>
            </w:r>
            <w:r>
              <w:rPr>
                <w:rFonts w:ascii="Arial"/>
                <w:b/>
                <w:color w:val="64748A"/>
                <w:spacing w:val="-2"/>
                <w:sz w:val="14"/>
              </w:rPr>
              <w:t>ANUNCIO</w:t>
            </w:r>
          </w:p>
          <w:p>
            <w:pPr>
              <w:pStyle w:val="TableParagraph"/>
              <w:spacing w:before="18"/>
              <w:ind w:left="0"/>
              <w:rPr>
                <w:sz w:val="14"/>
              </w:rPr>
            </w:pPr>
          </w:p>
          <w:p>
            <w:pPr>
              <w:pStyle w:val="TableParagraph"/>
              <w:spacing w:line="336" w:lineRule="auto" w:before="0"/>
              <w:ind w:left="204" w:right="329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334154"/>
                <w:sz w:val="17"/>
              </w:rPr>
              <w:t>Voce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ja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conhece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os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7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principios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da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educacao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tecnologica</w:t>
            </w:r>
            <w:r>
              <w:rPr>
                <w:rFonts w:ascii="Courier New" w:hAnsi="Courier New"/>
                <w:color w:val="334154"/>
                <w:spacing w:val="-5"/>
                <w:sz w:val="17"/>
              </w:rPr>
              <w:t> </w:t>
            </w:r>
            <w:r>
              <w:rPr>
                <w:rFonts w:ascii="Courier New" w:hAnsi="Courier New"/>
                <w:color w:val="334154"/>
                <w:sz w:val="17"/>
              </w:rPr>
              <w:t>crista. Agora o proximo passo e uma conversa de 20 minutos com o Denis Julio — fundador da We Make, mestrando em Tecnologias Educacionais pela UFRN e pastor batista. Sem script de vendas. So uma conversa honesta sobre a realidade da sua escola. Vagas limitadas por mes. HEADLINE: 20 minutos que podem mudar a ed. tecnologica da sua escola CTA: Agendar conversa gratuita</w:t>
            </w:r>
          </w:p>
        </w:tc>
      </w:tr>
    </w:tbl>
    <w:p>
      <w:pPr>
        <w:pStyle w:val="TableParagraph"/>
        <w:spacing w:after="0" w:line="336" w:lineRule="auto"/>
        <w:rPr>
          <w:rFonts w:ascii="Courier New" w:hAnsi="Courier New"/>
          <w:sz w:val="17"/>
        </w:rPr>
        <w:sectPr>
          <w:pgSz w:w="11910" w:h="16840"/>
          <w:pgMar w:header="0" w:footer="230" w:top="920" w:bottom="420" w:left="992" w:right="992"/>
        </w:sectPr>
      </w:pPr>
    </w:p>
    <w:p>
      <w:pPr>
        <w:spacing w:before="82"/>
        <w:ind w:left="91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059569"/>
          <w:sz w:val="15"/>
        </w:rPr>
        <w:t>SECAO </w:t>
      </w:r>
      <w:r>
        <w:rPr>
          <w:rFonts w:ascii="Arial"/>
          <w:b/>
          <w:color w:val="059569"/>
          <w:spacing w:val="-5"/>
          <w:sz w:val="15"/>
        </w:rPr>
        <w:t>05</w:t>
      </w:r>
    </w:p>
    <w:p>
      <w:pPr>
        <w:pStyle w:val="Heading1"/>
      </w:pPr>
      <w:r>
        <w:rPr>
          <w:color w:val="0F162A"/>
        </w:rPr>
        <w:t>Calendario Editorial — 20 </w:t>
      </w:r>
      <w:r>
        <w:rPr>
          <w:color w:val="0F162A"/>
          <w:spacing w:val="-2"/>
        </w:rPr>
        <w:t>Posts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688200</wp:posOffset>
                </wp:positionH>
                <wp:positionV relativeFrom="paragraph">
                  <wp:posOffset>81372</wp:posOffset>
                </wp:positionV>
                <wp:extent cx="618363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 h="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59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8pt;margin-top:6.407292pt;width:486.9pt;height:.1pt;mso-position-horizontal-relative:page;mso-position-vertical-relative:paragraph;z-index:-15723520;mso-wrap-distance-left:0;mso-wrap-distance-right:0" id="docshape33" coordorigin="1084,128" coordsize="9738,0" path="m1084,128l10822,128e" filled="false" stroked="true" strokeweight="2pt" strokecolor="#05956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line="319" w:lineRule="auto"/>
      </w:pPr>
      <w:r>
        <w:rPr>
          <w:color w:val="334154"/>
        </w:rPr>
        <w:t>20</w:t>
      </w:r>
      <w:r>
        <w:rPr>
          <w:color w:val="334154"/>
          <w:spacing w:val="-2"/>
        </w:rPr>
        <w:t> </w:t>
      </w:r>
      <w:r>
        <w:rPr>
          <w:color w:val="334154"/>
        </w:rPr>
        <w:t>posts</w:t>
      </w:r>
      <w:r>
        <w:rPr>
          <w:color w:val="334154"/>
          <w:spacing w:val="-2"/>
        </w:rPr>
        <w:t> </w:t>
      </w:r>
      <w:r>
        <w:rPr>
          <w:color w:val="334154"/>
        </w:rPr>
        <w:t>completos</w:t>
      </w:r>
      <w:r>
        <w:rPr>
          <w:color w:val="334154"/>
          <w:spacing w:val="-2"/>
        </w:rPr>
        <w:t> </w:t>
      </w:r>
      <w:r>
        <w:rPr>
          <w:color w:val="334154"/>
        </w:rPr>
        <w:t>de</w:t>
      </w:r>
      <w:r>
        <w:rPr>
          <w:color w:val="334154"/>
          <w:spacing w:val="-2"/>
        </w:rPr>
        <w:t> </w:t>
      </w:r>
      <w:r>
        <w:rPr>
          <w:color w:val="334154"/>
        </w:rPr>
        <w:t>maio</w:t>
      </w:r>
      <w:r>
        <w:rPr>
          <w:color w:val="334154"/>
          <w:spacing w:val="-2"/>
        </w:rPr>
        <w:t> </w:t>
      </w:r>
      <w:r>
        <w:rPr>
          <w:color w:val="334154"/>
        </w:rPr>
        <w:t>a</w:t>
      </w:r>
      <w:r>
        <w:rPr>
          <w:color w:val="334154"/>
          <w:spacing w:val="-2"/>
        </w:rPr>
        <w:t> </w:t>
      </w:r>
      <w:r>
        <w:rPr>
          <w:color w:val="334154"/>
        </w:rPr>
        <w:t>setembro.</w:t>
      </w:r>
      <w:r>
        <w:rPr>
          <w:color w:val="334154"/>
          <w:spacing w:val="-2"/>
        </w:rPr>
        <w:t> </w:t>
      </w:r>
      <w:r>
        <w:rPr>
          <w:color w:val="334154"/>
        </w:rPr>
        <w:t>4</w:t>
      </w:r>
      <w:r>
        <w:rPr>
          <w:color w:val="334154"/>
          <w:spacing w:val="-2"/>
        </w:rPr>
        <w:t> </w:t>
      </w:r>
      <w:r>
        <w:rPr>
          <w:color w:val="334154"/>
        </w:rPr>
        <w:t>posts</w:t>
      </w:r>
      <w:r>
        <w:rPr>
          <w:color w:val="334154"/>
          <w:spacing w:val="-2"/>
        </w:rPr>
        <w:t> </w:t>
      </w:r>
      <w:r>
        <w:rPr>
          <w:color w:val="334154"/>
        </w:rPr>
        <w:t>por</w:t>
      </w:r>
      <w:r>
        <w:rPr>
          <w:color w:val="334154"/>
          <w:spacing w:val="-2"/>
        </w:rPr>
        <w:t> </w:t>
      </w:r>
      <w:r>
        <w:rPr>
          <w:color w:val="334154"/>
        </w:rPr>
        <w:t>mes.</w:t>
      </w:r>
      <w:r>
        <w:rPr>
          <w:color w:val="334154"/>
          <w:spacing w:val="-2"/>
        </w:rPr>
        <w:t> </w:t>
      </w:r>
      <w:r>
        <w:rPr>
          <w:color w:val="334154"/>
        </w:rPr>
        <w:t>Mix</w:t>
      </w:r>
      <w:r>
        <w:rPr>
          <w:color w:val="334154"/>
          <w:spacing w:val="-2"/>
        </w:rPr>
        <w:t> </w:t>
      </w:r>
      <w:r>
        <w:rPr>
          <w:color w:val="334154"/>
        </w:rPr>
        <w:t>de</w:t>
      </w:r>
      <w:r>
        <w:rPr>
          <w:color w:val="334154"/>
          <w:spacing w:val="-2"/>
        </w:rPr>
        <w:t> </w:t>
      </w:r>
      <w:r>
        <w:rPr>
          <w:color w:val="334154"/>
        </w:rPr>
        <w:t>carrossel,</w:t>
      </w:r>
      <w:r>
        <w:rPr>
          <w:color w:val="334154"/>
          <w:spacing w:val="-2"/>
        </w:rPr>
        <w:t> </w:t>
      </w:r>
      <w:r>
        <w:rPr>
          <w:color w:val="334154"/>
        </w:rPr>
        <w:t>Reels</w:t>
      </w:r>
      <w:r>
        <w:rPr>
          <w:color w:val="334154"/>
          <w:spacing w:val="-2"/>
        </w:rPr>
        <w:t> </w:t>
      </w:r>
      <w:r>
        <w:rPr>
          <w:color w:val="334154"/>
        </w:rPr>
        <w:t>e</w:t>
      </w:r>
      <w:r>
        <w:rPr>
          <w:color w:val="334154"/>
          <w:spacing w:val="-2"/>
        </w:rPr>
        <w:t> </w:t>
      </w:r>
      <w:r>
        <w:rPr>
          <w:color w:val="334154"/>
        </w:rPr>
        <w:t>imagem</w:t>
      </w:r>
      <w:r>
        <w:rPr>
          <w:color w:val="334154"/>
          <w:spacing w:val="-2"/>
        </w:rPr>
        <w:t> </w:t>
      </w:r>
      <w:r>
        <w:rPr>
          <w:color w:val="334154"/>
        </w:rPr>
        <w:t>estatica.</w:t>
      </w:r>
      <w:r>
        <w:rPr>
          <w:color w:val="334154"/>
          <w:spacing w:val="-2"/>
        </w:rPr>
        <w:t> </w:t>
      </w:r>
      <w:r>
        <w:rPr>
          <w:color w:val="334154"/>
        </w:rPr>
        <w:t>Legendas prontas para copiar.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665999</wp:posOffset>
                </wp:positionH>
                <wp:positionV relativeFrom="paragraph">
                  <wp:posOffset>119277</wp:posOffset>
                </wp:positionV>
                <wp:extent cx="6228080" cy="39370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228080" cy="393700"/>
                          <a:chExt cx="6228080" cy="3937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2700"/>
                            <a:ext cx="62280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6227999" y="3810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2280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25400">
                                <a:moveTo>
                                  <a:pt x="0" y="25400"/>
                                </a:moveTo>
                                <a:lnTo>
                                  <a:pt x="6227999" y="254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25400"/>
                            <a:ext cx="622808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24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59569"/>
                                  <w:sz w:val="24"/>
                                </w:rPr>
                                <w:t>MAIO —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9569"/>
                                  <w:spacing w:val="-2"/>
                                  <w:sz w:val="24"/>
                                </w:rPr>
                                <w:t>Lancamento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40941pt;margin-top:9.391968pt;width:490.4pt;height:31pt;mso-position-horizontal-relative:page;mso-position-vertical-relative:paragraph;z-index:-15723008;mso-wrap-distance-left:0;mso-wrap-distance-right:0" id="docshapegroup34" coordorigin="1049,188" coordsize="9808,620">
                <v:rect style="position:absolute;left:1048;top:207;width:9808;height:600" id="docshape35" filled="true" fillcolor="#059569" stroked="false">
                  <v:fill opacity="6553f" type="solid"/>
                </v:rect>
                <v:rect style="position:absolute;left:1048;top:187;width:9808;height:40" id="docshape36" filled="true" fillcolor="#059569" stroked="false">
                  <v:fill type="solid"/>
                </v:rect>
                <v:shape style="position:absolute;left:1048;top:227;width:9808;height:580" type="#_x0000_t202" id="docshape37" filled="false" stroked="false">
                  <v:textbox inset="0,0,0,0">
                    <w:txbxContent>
                      <w:p>
                        <w:pPr>
                          <w:spacing w:before="135"/>
                          <w:ind w:left="24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59569"/>
                            <w:sz w:val="24"/>
                          </w:rPr>
                          <w:t>MAIO — </w:t>
                        </w:r>
                        <w:r>
                          <w:rPr>
                            <w:rFonts w:ascii="Arial" w:hAnsi="Arial"/>
                            <w:b/>
                            <w:color w:val="059569"/>
                            <w:spacing w:val="-2"/>
                            <w:sz w:val="24"/>
                          </w:rPr>
                          <w:t>Lancamento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662824</wp:posOffset>
                </wp:positionH>
                <wp:positionV relativeFrom="paragraph">
                  <wp:posOffset>573302</wp:posOffset>
                </wp:positionV>
                <wp:extent cx="6234430" cy="166370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234430" cy="1663700"/>
                          <a:chExt cx="6234430" cy="16637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75" y="3175"/>
                            <a:ext cx="622808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657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6227999" y="165735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657350">
                                <a:moveTo>
                                  <a:pt x="6227999" y="16573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55575" y="141494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62175" y="116203"/>
                            <a:ext cx="268795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 pergunta que a escola crista nao pode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evitar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Carrossel 6 slides | Lancamento da campanha | Topo de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funil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45.141968pt;width:490.9pt;height:131pt;mso-position-horizontal-relative:page;mso-position-vertical-relative:paragraph;z-index:-15722496;mso-wrap-distance-left:0;mso-wrap-distance-right:0" id="docshapegroup38" coordorigin="1044,903" coordsize="9818,2620">
                <v:rect style="position:absolute;left:1048;top:907;width:9808;height:860" id="docshape39" filled="true" fillcolor="#0c1116" stroked="false">
                  <v:fill type="solid"/>
                </v:rect>
                <v:shape style="position:absolute;left:1048;top:907;width:9808;height:2610" id="docshape40" coordorigin="1049,908" coordsize="9808,2610" path="m1049,908l10857,908m1049,3518l10857,3518m1049,3518l1049,908m10857,3518l10857,908e" filled="false" stroked="true" strokeweight=".5pt" strokecolor="#e2e8ef">
                  <v:path arrowok="t"/>
                  <v:stroke dashstyle="solid"/>
                </v:shape>
                <v:shape style="position:absolute;left:1288;top:3131;width:2004;height:157" type="#_x0000_t202" id="docshape4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1085;width:4233;height:484" type="#_x0000_t202" id="docshape4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 pergunta que a escola crista nao pode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evitar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Carrossel 6 slides | Lancamento da campanha | Topo de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funil</w:t>
                        </w:r>
                      </w:p>
                    </w:txbxContent>
                  </v:textbox>
                  <w10:wrap type="none"/>
                </v:shape>
                <v:shape style="position:absolute;left:1248;top:1088;width:265;height:246" type="#_x0000_t202" id="docshape43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662824</wp:posOffset>
                </wp:positionH>
                <wp:positionV relativeFrom="paragraph">
                  <wp:posOffset>2306852</wp:posOffset>
                </wp:positionV>
                <wp:extent cx="6234430" cy="166370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234430" cy="1663700"/>
                          <a:chExt cx="6234430" cy="16637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5" y="3175"/>
                            <a:ext cx="622808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657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6227999" y="165735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657350">
                                <a:moveTo>
                                  <a:pt x="6227999" y="16573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55575" y="141494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62175" y="116203"/>
                            <a:ext cx="323913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O dado que ninguem fala — Nobel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65%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Reels 30s | Usar roteiro do Video V1 adaptado | Alto potencial de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viralizacao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181.641968pt;width:490.9pt;height:131pt;mso-position-horizontal-relative:page;mso-position-vertical-relative:paragraph;z-index:-15721984;mso-wrap-distance-left:0;mso-wrap-distance-right:0" id="docshapegroup44" coordorigin="1044,3633" coordsize="9818,2620">
                <v:rect style="position:absolute;left:1048;top:3637;width:9808;height:860" id="docshape45" filled="true" fillcolor="#0c1116" stroked="false">
                  <v:fill type="solid"/>
                </v:rect>
                <v:shape style="position:absolute;left:1048;top:3637;width:9808;height:2610" id="docshape46" coordorigin="1049,3638" coordsize="9808,2610" path="m1049,3638l10857,3638m1049,6248l10857,6248m1049,6248l1049,3638m10857,6248l10857,3638e" filled="false" stroked="true" strokeweight=".5pt" strokecolor="#e2e8ef">
                  <v:path arrowok="t"/>
                  <v:stroke dashstyle="solid"/>
                </v:shape>
                <v:shape style="position:absolute;left:1288;top:5861;width:2004;height:157" type="#_x0000_t202" id="docshape4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3815;width:5101;height:484" type="#_x0000_t202" id="docshape4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O dado que ninguem fala — Nobel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9"/>
                          </w:rPr>
                          <w:t>65%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Reels 30s | Usar roteiro do Video V1 adaptado | Alto potencial de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viralizacao</w:t>
                        </w:r>
                      </w:p>
                    </w:txbxContent>
                  </v:textbox>
                  <w10:wrap type="none"/>
                </v:shape>
                <v:shape style="position:absolute;left:1248;top:3818;width:265;height:246" type="#_x0000_t202" id="docshape4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662824</wp:posOffset>
                </wp:positionH>
                <wp:positionV relativeFrom="paragraph">
                  <wp:posOffset>4040402</wp:posOffset>
                </wp:positionV>
                <wp:extent cx="6234430" cy="183515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234430" cy="1835150"/>
                          <a:chExt cx="6234430" cy="18351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175" y="3175"/>
                            <a:ext cx="622808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8288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828800">
                                <a:moveTo>
                                  <a:pt x="0" y="1828799"/>
                                </a:moveTo>
                                <a:lnTo>
                                  <a:pt x="6227999" y="1828799"/>
                                </a:lnTo>
                              </a:path>
                              <a:path w="6228080" h="1828800">
                                <a:moveTo>
                                  <a:pt x="0" y="1828799"/>
                                </a:moveTo>
                                <a:lnTo>
                                  <a:pt x="0" y="0"/>
                                </a:lnTo>
                              </a:path>
                              <a:path w="6228080" h="1828800">
                                <a:moveTo>
                                  <a:pt x="6227999" y="1828799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55575" y="158639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62175" y="116203"/>
                            <a:ext cx="1910714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Apresentacao — Quem e 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Denis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Imagem + texto | Construcao de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autoridade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318.141968pt;width:490.9pt;height:144.5pt;mso-position-horizontal-relative:page;mso-position-vertical-relative:paragraph;z-index:-15721472;mso-wrap-distance-left:0;mso-wrap-distance-right:0" id="docshapegroup50" coordorigin="1044,6363" coordsize="9818,2890">
                <v:rect style="position:absolute;left:1048;top:6367;width:9808;height:860" id="docshape51" filled="true" fillcolor="#0c1116" stroked="false">
                  <v:fill type="solid"/>
                </v:rect>
                <v:shape style="position:absolute;left:1048;top:6367;width:9808;height:2880" id="docshape52" coordorigin="1049,6368" coordsize="9808,2880" path="m1049,6368l10857,6368m1049,9248l10857,9248m1049,9248l1049,6368m10857,9248l10857,6368e" filled="false" stroked="true" strokeweight=".5pt" strokecolor="#e2e8ef">
                  <v:path arrowok="t"/>
                  <v:stroke dashstyle="solid"/>
                </v:shape>
                <v:shape style="position:absolute;left:1288;top:8861;width:2004;height:157" type="#_x0000_t202" id="docshape5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6545;width:3009;height:484" type="#_x0000_t202" id="docshape5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Apresentacao — Quem e 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Denis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Imagem + texto | Construcao de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autoridade</w:t>
                        </w:r>
                      </w:p>
                    </w:txbxContent>
                  </v:textbox>
                  <w10:wrap type="none"/>
                </v:shape>
                <v:shape style="position:absolute;left:1248;top:6548;width:265;height:246" type="#_x0000_t202" id="docshape55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662824</wp:posOffset>
                </wp:positionH>
                <wp:positionV relativeFrom="paragraph">
                  <wp:posOffset>5945081</wp:posOffset>
                </wp:positionV>
                <wp:extent cx="6234430" cy="166370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234430" cy="1663700"/>
                          <a:chExt cx="6234430" cy="16637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175" y="3175"/>
                            <a:ext cx="622808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657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6227999" y="165735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657350">
                                <a:moveTo>
                                  <a:pt x="6227999" y="16573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55575" y="141494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562175" y="116203"/>
                            <a:ext cx="246697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Principio 1 — Tecnologia como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ferramenta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Carrossel 5 slides | Inicio da serie dos 7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principios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468.116638pt;width:490.9pt;height:131pt;mso-position-horizontal-relative:page;mso-position-vertical-relative:paragraph;z-index:-15720960;mso-wrap-distance-left:0;mso-wrap-distance-right:0" id="docshapegroup56" coordorigin="1044,9362" coordsize="9818,2620">
                <v:rect style="position:absolute;left:1048;top:9367;width:9808;height:860" id="docshape57" filled="true" fillcolor="#0c1116" stroked="false">
                  <v:fill type="solid"/>
                </v:rect>
                <v:shape style="position:absolute;left:1048;top:9367;width:9808;height:2610" id="docshape58" coordorigin="1049,9367" coordsize="9808,2610" path="m1049,9367l10857,9367m1049,11977l10857,11977m1049,11977l1049,9367m10857,11977l10857,9367e" filled="false" stroked="true" strokeweight=".5pt" strokecolor="#e2e8ef">
                  <v:path arrowok="t"/>
                  <v:stroke dashstyle="solid"/>
                </v:shape>
                <v:shape style="position:absolute;left:1288;top:11590;width:2004;height:157" type="#_x0000_t202" id="docshape5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9545;width:3885;height:484" type="#_x0000_t202" id="docshape6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Principio 1 — Tecnologia como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ferramenta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Carrossel 5 slides | Inicio da serie dos 7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principios</w:t>
                        </w:r>
                      </w:p>
                    </w:txbxContent>
                  </v:textbox>
                  <w10:wrap type="none"/>
                </v:shape>
                <v:shape style="position:absolute;left:1248;top:9548;width:265;height:246" type="#_x0000_t202" id="docshape61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/>
        <w:rPr>
          <w:sz w:val="6"/>
        </w:rPr>
      </w:pPr>
    </w:p>
    <w:p>
      <w:pPr>
        <w:spacing w:line="240" w:lineRule="auto" w:before="5"/>
        <w:rPr>
          <w:sz w:val="7"/>
        </w:rPr>
      </w:pPr>
    </w:p>
    <w:p>
      <w:pPr>
        <w:spacing w:line="240" w:lineRule="auto" w:before="5"/>
        <w:rPr>
          <w:sz w:val="7"/>
        </w:rPr>
      </w:pPr>
    </w:p>
    <w:p>
      <w:pPr>
        <w:spacing w:line="240" w:lineRule="auto" w:before="5"/>
        <w:rPr>
          <w:sz w:val="7"/>
        </w:rPr>
      </w:pPr>
    </w:p>
    <w:p>
      <w:pPr>
        <w:spacing w:after="0" w:line="240" w:lineRule="auto"/>
        <w:rPr>
          <w:sz w:val="7"/>
        </w:rPr>
        <w:sectPr>
          <w:pgSz w:w="11910" w:h="16840"/>
          <w:pgMar w:header="0" w:footer="230" w:top="880" w:bottom="420" w:left="992" w:right="992"/>
        </w:sectPr>
      </w:pPr>
    </w:p>
    <w:p>
      <w:pPr>
        <w:spacing w:line="240" w:lineRule="auto" w:after="53"/>
        <w:ind w:left="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28080" cy="393700"/>
                <wp:effectExtent l="0" t="0" r="0" b="635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228080" cy="393700"/>
                          <a:chExt cx="6228080" cy="3937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12700"/>
                            <a:ext cx="62280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6227999" y="3810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2280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25400">
                                <a:moveTo>
                                  <a:pt x="0" y="25400"/>
                                </a:moveTo>
                                <a:lnTo>
                                  <a:pt x="6227999" y="254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25400"/>
                            <a:ext cx="622808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24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462EB"/>
                                  <w:sz w:val="24"/>
                                </w:rPr>
                                <w:t>JUNHO —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462EB"/>
                                  <w:spacing w:val="-2"/>
                                  <w:sz w:val="24"/>
                                </w:rPr>
                                <w:t>Aquecimento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4pt;height:31pt;mso-position-horizontal-relative:char;mso-position-vertical-relative:line" id="docshapegroup62" coordorigin="0,0" coordsize="9808,620">
                <v:rect style="position:absolute;left:0;top:20;width:9808;height:600" id="docshape63" filled="true" fillcolor="#2462eb" stroked="false">
                  <v:fill opacity="6553f" type="solid"/>
                </v:rect>
                <v:rect style="position:absolute;left:0;top:0;width:9808;height:40" id="docshape64" filled="true" fillcolor="#2462eb" stroked="false">
                  <v:fill type="solid"/>
                </v:rect>
                <v:shape style="position:absolute;left:0;top:40;width:9808;height:580" type="#_x0000_t202" id="docshape65" filled="false" stroked="false">
                  <v:textbox inset="0,0,0,0">
                    <w:txbxContent>
                      <w:p>
                        <w:pPr>
                          <w:spacing w:before="135"/>
                          <w:ind w:left="24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462EB"/>
                            <w:sz w:val="24"/>
                          </w:rPr>
                          <w:t>JUNHO — </w:t>
                        </w:r>
                        <w:r>
                          <w:rPr>
                            <w:rFonts w:ascii="Arial" w:hAnsi="Arial"/>
                            <w:b/>
                            <w:color w:val="2462EB"/>
                            <w:spacing w:val="-2"/>
                            <w:sz w:val="24"/>
                          </w:rPr>
                          <w:t>Aquecimento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51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34430" cy="1492250"/>
                <wp:effectExtent l="0" t="0" r="0" b="3175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234430" cy="1492250"/>
                          <a:chExt cx="6234430" cy="14922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175" y="3175"/>
                            <a:ext cx="622808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4859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485900">
                                <a:moveTo>
                                  <a:pt x="0" y="1485900"/>
                                </a:moveTo>
                                <a:lnTo>
                                  <a:pt x="6227999" y="1485900"/>
                                </a:lnTo>
                              </a:path>
                              <a:path w="6228080" h="1485900">
                                <a:moveTo>
                                  <a:pt x="0" y="148590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485900">
                                <a:moveTo>
                                  <a:pt x="6227999" y="148590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55575" y="124349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562175" y="116203"/>
                            <a:ext cx="239331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Principio 2 — Carater antes da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habilidade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Carrossel | Serie dos 7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principios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9pt;height:117.5pt;mso-position-horizontal-relative:char;mso-position-vertical-relative:line" id="docshapegroup66" coordorigin="0,0" coordsize="9818,2350">
                <v:rect style="position:absolute;left:5;top:5;width:9808;height:860" id="docshape67" filled="true" fillcolor="#0c1116" stroked="false">
                  <v:fill type="solid"/>
                </v:rect>
                <v:shape style="position:absolute;left:5;top:5;width:9808;height:2340" id="docshape68" coordorigin="5,5" coordsize="9808,2340" path="m5,5l9813,5m5,2345l9813,2345m5,2345l5,5m9813,2345l9813,5e" filled="false" stroked="true" strokeweight=".5pt" strokecolor="#e2e8ef">
                  <v:path arrowok="t"/>
                  <v:stroke dashstyle="solid"/>
                </v:shape>
                <v:shape style="position:absolute;left:245;top:1958;width:2004;height:157" type="#_x0000_t202" id="docshape6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885;top:183;width:3769;height:484" type="#_x0000_t202" id="docshape7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Principio 2 — Carater antes da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habilidade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Carrossel | Serie dos 7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principios</w:t>
                        </w:r>
                      </w:p>
                    </w:txbxContent>
                  </v:textbox>
                  <w10:wrap type="none"/>
                </v:shape>
                <v:shape style="position:absolute;left:205;top:185;width:265;height:246" type="#_x0000_t202" id="docshape71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662824</wp:posOffset>
                </wp:positionH>
                <wp:positionV relativeFrom="paragraph">
                  <wp:posOffset>50800</wp:posOffset>
                </wp:positionV>
                <wp:extent cx="6234430" cy="149225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234430" cy="1492250"/>
                          <a:chExt cx="6234430" cy="14922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622808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4859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485900">
                                <a:moveTo>
                                  <a:pt x="0" y="1485900"/>
                                </a:moveTo>
                                <a:lnTo>
                                  <a:pt x="6227999" y="1485900"/>
                                </a:lnTo>
                              </a:path>
                              <a:path w="6228080" h="1485900">
                                <a:moveTo>
                                  <a:pt x="0" y="148590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485900">
                                <a:moveTo>
                                  <a:pt x="6227999" y="148590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5575" y="124349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62175" y="116203"/>
                            <a:ext cx="267525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Case — Tour da sala maker de escola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parceira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Carrossel fotos reais | Prova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4pt;width:490.9pt;height:117.5pt;mso-position-horizontal-relative:page;mso-position-vertical-relative:paragraph;z-index:-15719424;mso-wrap-distance-left:0;mso-wrap-distance-right:0" id="docshapegroup72" coordorigin="1044,80" coordsize="9818,2350">
                <v:rect style="position:absolute;left:1048;top:85;width:9808;height:860" id="docshape73" filled="true" fillcolor="#0c1116" stroked="false">
                  <v:fill type="solid"/>
                </v:rect>
                <v:shape style="position:absolute;left:1048;top:85;width:9808;height:2340" id="docshape74" coordorigin="1049,85" coordsize="9808,2340" path="m1049,85l10857,85m1049,2425l10857,2425m1049,2425l1049,85m10857,2425l10857,85e" filled="false" stroked="true" strokeweight=".5pt" strokecolor="#e2e8ef">
                  <v:path arrowok="t"/>
                  <v:stroke dashstyle="solid"/>
                </v:shape>
                <v:shape style="position:absolute;left:1288;top:2038;width:2004;height:157" type="#_x0000_t202" id="docshape7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263;width:4213;height:484" type="#_x0000_t202" id="docshape7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Case — Tour da sala maker de escola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parceira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Carrossel fotos reais | Prova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social</w:t>
                        </w:r>
                      </w:p>
                    </w:txbxContent>
                  </v:textbox>
                  <w10:wrap type="none"/>
                </v:shape>
                <v:shape style="position:absolute;left:1248;top:265;width:265;height:246" type="#_x0000_t202" id="docshape7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662824</wp:posOffset>
                </wp:positionH>
                <wp:positionV relativeFrom="paragraph">
                  <wp:posOffset>1612900</wp:posOffset>
                </wp:positionV>
                <wp:extent cx="6234430" cy="166370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234430" cy="1663700"/>
                          <a:chExt cx="6234430" cy="16637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175" y="3175"/>
                            <a:ext cx="622808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657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6227999" y="165735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657350">
                                <a:moveTo>
                                  <a:pt x="6227999" y="16573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55575" y="141494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62175" y="116203"/>
                            <a:ext cx="180340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Divulgacao Webinar 1 —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25/jun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Imagem evento | Captacao de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inscricoes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127pt;width:490.9pt;height:131pt;mso-position-horizontal-relative:page;mso-position-vertical-relative:paragraph;z-index:-15718912;mso-wrap-distance-left:0;mso-wrap-distance-right:0" id="docshapegroup78" coordorigin="1044,2540" coordsize="9818,2620">
                <v:rect style="position:absolute;left:1048;top:2545;width:9808;height:860" id="docshape79" filled="true" fillcolor="#0c1116" stroked="false">
                  <v:fill type="solid"/>
                </v:rect>
                <v:shape style="position:absolute;left:1048;top:2545;width:9808;height:2610" id="docshape80" coordorigin="1049,2545" coordsize="9808,2610" path="m1049,2545l10857,2545m1049,5155l10857,5155m1049,5155l1049,2545m10857,5155l10857,2545e" filled="false" stroked="true" strokeweight=".5pt" strokecolor="#e2e8ef">
                  <v:path arrowok="t"/>
                  <v:stroke dashstyle="solid"/>
                </v:shape>
                <v:shape style="position:absolute;left:1288;top:4768;width:2004;height:157" type="#_x0000_t202" id="docshape8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2723;width:2840;height:484" type="#_x0000_t202" id="docshape8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Divulgacao Webinar 1 —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25/jun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Imagem evento | Captacao de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inscricoes</w:t>
                        </w:r>
                      </w:p>
                    </w:txbxContent>
                  </v:textbox>
                  <w10:wrap type="none"/>
                </v:shape>
                <v:shape style="position:absolute;left:1248;top:2725;width:265;height:246" type="#_x0000_t202" id="docshape83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07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662824</wp:posOffset>
                </wp:positionH>
                <wp:positionV relativeFrom="paragraph">
                  <wp:posOffset>3346128</wp:posOffset>
                </wp:positionV>
                <wp:extent cx="6234430" cy="166370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234430" cy="1663700"/>
                          <a:chExt cx="6234430" cy="16637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175" y="3175"/>
                            <a:ext cx="622808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657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657350">
                                <a:moveTo>
                                  <a:pt x="0" y="1657349"/>
                                </a:moveTo>
                                <a:lnTo>
                                  <a:pt x="6227999" y="1657349"/>
                                </a:lnTo>
                              </a:path>
                              <a:path w="6228080" h="1657350">
                                <a:moveTo>
                                  <a:pt x="0" y="1657349"/>
                                </a:moveTo>
                                <a:lnTo>
                                  <a:pt x="0" y="0"/>
                                </a:lnTo>
                              </a:path>
                              <a:path w="6228080" h="1657350">
                                <a:moveTo>
                                  <a:pt x="6227999" y="1657349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55575" y="141494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562175" y="116203"/>
                            <a:ext cx="206438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Principio 3 — Criar como Imago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Dei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Reels 45s | Serie dos 7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principios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263.47467pt;width:490.9pt;height:131pt;mso-position-horizontal-relative:page;mso-position-vertical-relative:paragraph;z-index:-15718400;mso-wrap-distance-left:0;mso-wrap-distance-right:0" id="docshapegroup84" coordorigin="1044,5269" coordsize="9818,2620">
                <v:rect style="position:absolute;left:1048;top:5274;width:9808;height:860" id="docshape85" filled="true" fillcolor="#0c1116" stroked="false">
                  <v:fill type="solid"/>
                </v:rect>
                <v:shape style="position:absolute;left:1048;top:5274;width:9808;height:2610" id="docshape86" coordorigin="1049,5274" coordsize="9808,2610" path="m1049,5274l10857,5274m1049,7884l10857,7884m1049,7884l1049,5274m10857,7884l10857,5274e" filled="false" stroked="true" strokeweight=".5pt" strokecolor="#e2e8ef">
                  <v:path arrowok="t"/>
                  <v:stroke dashstyle="solid"/>
                </v:shape>
                <v:shape style="position:absolute;left:1288;top:7497;width:2004;height:157" type="#_x0000_t202" id="docshape8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5452;width:3251;height:484" type="#_x0000_t202" id="docshape8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Principio 3 — Criar como Imago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9"/>
                          </w:rPr>
                          <w:t>Dei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Reels 45s | Serie dos 7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principios</w:t>
                        </w:r>
                      </w:p>
                    </w:txbxContent>
                  </v:textbox>
                  <w10:wrap type="none"/>
                </v:shape>
                <v:shape style="position:absolute;left:1248;top:5455;width:265;height:246" type="#_x0000_t202" id="docshape8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08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sz w:val="7"/>
        </w:rPr>
      </w:pPr>
    </w:p>
    <w:p>
      <w:pPr>
        <w:spacing w:line="240" w:lineRule="auto" w:before="5"/>
        <w:rPr>
          <w:sz w:val="7"/>
        </w:rPr>
      </w:pPr>
    </w:p>
    <w:p>
      <w:pPr>
        <w:spacing w:after="0" w:line="240" w:lineRule="auto"/>
        <w:rPr>
          <w:sz w:val="7"/>
        </w:rPr>
        <w:sectPr>
          <w:pgSz w:w="11910" w:h="16840"/>
          <w:pgMar w:header="0" w:footer="230" w:top="940" w:bottom="420" w:left="992" w:right="992"/>
        </w:sectPr>
      </w:pPr>
    </w:p>
    <w:p>
      <w:pPr>
        <w:spacing w:line="240" w:lineRule="auto" w:after="53"/>
        <w:ind w:left="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28080" cy="393700"/>
                <wp:effectExtent l="0" t="0" r="0" b="635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228080" cy="393700"/>
                          <a:chExt cx="6228080" cy="3937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12700"/>
                            <a:ext cx="62280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6227999" y="3810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2280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25400">
                                <a:moveTo>
                                  <a:pt x="0" y="25400"/>
                                </a:moveTo>
                                <a:lnTo>
                                  <a:pt x="6227999" y="254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25400"/>
                            <a:ext cx="622808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24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87705"/>
                                  <w:sz w:val="24"/>
                                </w:rPr>
                                <w:t>JULHO — Volume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87705"/>
                                  <w:spacing w:val="-2"/>
                                  <w:sz w:val="24"/>
                                </w:rPr>
                                <w:t>Reunioes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4pt;height:31pt;mso-position-horizontal-relative:char;mso-position-vertical-relative:line" id="docshapegroup90" coordorigin="0,0" coordsize="9808,620">
                <v:rect style="position:absolute;left:0;top:20;width:9808;height:600" id="docshape91" filled="true" fillcolor="#d87705" stroked="false">
                  <v:fill opacity="6553f" type="solid"/>
                </v:rect>
                <v:rect style="position:absolute;left:0;top:0;width:9808;height:40" id="docshape92" filled="true" fillcolor="#d87705" stroked="false">
                  <v:fill type="solid"/>
                </v:rect>
                <v:shape style="position:absolute;left:0;top:40;width:9808;height:580" type="#_x0000_t202" id="docshape93" filled="false" stroked="false">
                  <v:textbox inset="0,0,0,0">
                    <w:txbxContent>
                      <w:p>
                        <w:pPr>
                          <w:spacing w:before="135"/>
                          <w:ind w:left="24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87705"/>
                            <w:sz w:val="24"/>
                          </w:rPr>
                          <w:t>JULHO — Volume de </w:t>
                        </w:r>
                        <w:r>
                          <w:rPr>
                            <w:rFonts w:ascii="Arial" w:hAnsi="Arial"/>
                            <w:b/>
                            <w:color w:val="D87705"/>
                            <w:spacing w:val="-2"/>
                            <w:sz w:val="24"/>
                          </w:rPr>
                          <w:t>Reunioes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51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34430" cy="1663700"/>
                <wp:effectExtent l="0" t="0" r="0" b="3175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234430" cy="1663700"/>
                          <a:chExt cx="6234430" cy="16637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175" y="3175"/>
                            <a:ext cx="622808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657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6227999" y="165735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657350">
                                <a:moveTo>
                                  <a:pt x="6227999" y="16573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55575" y="141494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562175" y="116203"/>
                            <a:ext cx="277495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Principio 4 — Discernimento diante da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inovacao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Carrossel | Serie dos 7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principios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9pt;height:131pt;mso-position-horizontal-relative:char;mso-position-vertical-relative:line" id="docshapegroup94" coordorigin="0,0" coordsize="9818,2620">
                <v:rect style="position:absolute;left:5;top:5;width:9808;height:860" id="docshape95" filled="true" fillcolor="#0c1116" stroked="false">
                  <v:fill type="solid"/>
                </v:rect>
                <v:shape style="position:absolute;left:5;top:5;width:9808;height:2610" id="docshape96" coordorigin="5,5" coordsize="9808,2610" path="m5,5l9813,5m5,2615l9813,2615m5,2615l5,5m9813,2615l9813,5e" filled="false" stroked="true" strokeweight=".5pt" strokecolor="#e2e8ef">
                  <v:path arrowok="t"/>
                  <v:stroke dashstyle="solid"/>
                </v:shape>
                <v:shape style="position:absolute;left:245;top:2228;width:2004;height:157" type="#_x0000_t202" id="docshape9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885;top:183;width:4370;height:484" type="#_x0000_t202" id="docshape9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Principio 4 — Discernimento diante da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inovacao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Carrossel | Serie dos 7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principios</w:t>
                        </w:r>
                      </w:p>
                    </w:txbxContent>
                  </v:textbox>
                  <w10:wrap type="none"/>
                </v:shape>
                <v:shape style="position:absolute;left:205;top:185;width:265;height:246" type="#_x0000_t202" id="docshape9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09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662824</wp:posOffset>
                </wp:positionH>
                <wp:positionV relativeFrom="paragraph">
                  <wp:posOffset>50800</wp:posOffset>
                </wp:positionV>
                <wp:extent cx="6234430" cy="149225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234430" cy="1492250"/>
                          <a:chExt cx="6234430" cy="14922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175" y="3175"/>
                            <a:ext cx="622808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4859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485900">
                                <a:moveTo>
                                  <a:pt x="0" y="1485900"/>
                                </a:moveTo>
                                <a:lnTo>
                                  <a:pt x="6227999" y="1485900"/>
                                </a:lnTo>
                              </a:path>
                              <a:path w="6228080" h="1485900">
                                <a:moveTo>
                                  <a:pt x="0" y="148590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485900">
                                <a:moveTo>
                                  <a:pt x="6227999" y="148590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55575" y="124349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562175" y="116203"/>
                            <a:ext cx="176276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Divulgacao Webinar 2 —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23/jul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Imagem evento | Captacao de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inscricoes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4pt;width:490.9pt;height:117.5pt;mso-position-horizontal-relative:page;mso-position-vertical-relative:paragraph;z-index:-15716864;mso-wrap-distance-left:0;mso-wrap-distance-right:0" id="docshapegroup100" coordorigin="1044,80" coordsize="9818,2350">
                <v:rect style="position:absolute;left:1048;top:85;width:9808;height:860" id="docshape101" filled="true" fillcolor="#0c1116" stroked="false">
                  <v:fill type="solid"/>
                </v:rect>
                <v:shape style="position:absolute;left:1048;top:85;width:9808;height:2340" id="docshape102" coordorigin="1049,85" coordsize="9808,2340" path="m1049,85l10857,85m1049,2425l10857,2425m1049,2425l1049,85m10857,2425l10857,85e" filled="false" stroked="true" strokeweight=".5pt" strokecolor="#e2e8ef">
                  <v:path arrowok="t"/>
                  <v:stroke dashstyle="solid"/>
                </v:shape>
                <v:shape style="position:absolute;left:1288;top:2038;width:2004;height:157" type="#_x0000_t202" id="docshape10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263;width:2776;height:484" type="#_x0000_t202" id="docshape10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Divulgacao Webinar 2 —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23/jul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Imagem evento | Captacao de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inscricoes</w:t>
                        </w:r>
                      </w:p>
                    </w:txbxContent>
                  </v:textbox>
                  <w10:wrap type="none"/>
                </v:shape>
                <v:shape style="position:absolute;left:1248;top:265;width:265;height:246" type="#_x0000_t202" id="docshape105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662824</wp:posOffset>
                </wp:positionH>
                <wp:positionV relativeFrom="paragraph">
                  <wp:posOffset>1612900</wp:posOffset>
                </wp:positionV>
                <wp:extent cx="6234430" cy="166370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234430" cy="1663700"/>
                          <a:chExt cx="6234430" cy="16637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175" y="3175"/>
                            <a:ext cx="622808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657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6227999" y="165735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657350">
                                <a:moveTo>
                                  <a:pt x="6227999" y="16573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55575" y="141494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62175" y="116203"/>
                            <a:ext cx="263461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Principio 5 — Tecnologia para aliviar 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Queda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Reels 30s | Serie dos 7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principios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127pt;width:490.9pt;height:131pt;mso-position-horizontal-relative:page;mso-position-vertical-relative:paragraph;z-index:-15716352;mso-wrap-distance-left:0;mso-wrap-distance-right:0" id="docshapegroup106" coordorigin="1044,2540" coordsize="9818,2620">
                <v:rect style="position:absolute;left:1048;top:2545;width:9808;height:860" id="docshape107" filled="true" fillcolor="#0c1116" stroked="false">
                  <v:fill type="solid"/>
                </v:rect>
                <v:shape style="position:absolute;left:1048;top:2545;width:9808;height:2610" id="docshape108" coordorigin="1049,2545" coordsize="9808,2610" path="m1049,2545l10857,2545m1049,5155l10857,5155m1049,5155l1049,2545m10857,5155l10857,2545e" filled="false" stroked="true" strokeweight=".5pt" strokecolor="#e2e8ef">
                  <v:path arrowok="t"/>
                  <v:stroke dashstyle="solid"/>
                </v:shape>
                <v:shape style="position:absolute;left:1288;top:4768;width:2004;height:157" type="#_x0000_t202" id="docshape10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2723;width:4149;height:484" type="#_x0000_t202" id="docshape11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Principio 5 — Tecnologia para aliviar 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Queda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Reels 30s | Serie dos 7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principios</w:t>
                        </w:r>
                      </w:p>
                    </w:txbxContent>
                  </v:textbox>
                  <w10:wrap type="none"/>
                </v:shape>
                <v:shape style="position:absolute;left:1248;top:2725;width:265;height:246" type="#_x0000_t202" id="docshape111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662824</wp:posOffset>
                </wp:positionH>
                <wp:positionV relativeFrom="paragraph">
                  <wp:posOffset>3346128</wp:posOffset>
                </wp:positionV>
                <wp:extent cx="6234430" cy="132080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234430" cy="1320800"/>
                          <a:chExt cx="6234430" cy="132080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75" y="3175"/>
                            <a:ext cx="622808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3144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314450">
                                <a:moveTo>
                                  <a:pt x="0" y="1314450"/>
                                </a:moveTo>
                                <a:lnTo>
                                  <a:pt x="6227999" y="1314450"/>
                                </a:lnTo>
                              </a:path>
                              <a:path w="6228080" h="1314450">
                                <a:moveTo>
                                  <a:pt x="0" y="13144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314450">
                                <a:moveTo>
                                  <a:pt x="6227999" y="13144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6350" y="549275"/>
                            <a:ext cx="6221730" cy="76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562175" y="116203"/>
                            <a:ext cx="233299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Depoimento em video — escola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parceira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Video depoimento | Prova social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maxima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263.47467pt;width:490.9pt;height:104pt;mso-position-horizontal-relative:page;mso-position-vertical-relative:paragraph;z-index:-15715840;mso-wrap-distance-left:0;mso-wrap-distance-right:0" id="docshapegroup112" coordorigin="1044,5269" coordsize="9818,2080">
                <v:rect style="position:absolute;left:1048;top:5274;width:9808;height:860" id="docshape113" filled="true" fillcolor="#0c1116" stroked="false">
                  <v:fill type="solid"/>
                </v:rect>
                <v:shape style="position:absolute;left:1048;top:5274;width:9808;height:2070" id="docshape114" coordorigin="1049,5274" coordsize="9808,2070" path="m1049,5274l10857,5274m1049,7344l10857,7344m1049,7344l1049,5274m10857,7344l10857,5274e" filled="false" stroked="true" strokeweight=".5pt" strokecolor="#e2e8ef">
                  <v:path arrowok="t"/>
                  <v:stroke dashstyle="solid"/>
                </v:shape>
                <v:shape style="position:absolute;left:1053;top:6134;width:9798;height:1205" type="#_x0000_t202" id="docshape1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35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5452;width:3674;height:484" type="#_x0000_t202" id="docshape11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Depoimento em video — escola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parceira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Video depoimento | Prova social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maxima</w:t>
                        </w:r>
                      </w:p>
                    </w:txbxContent>
                  </v:textbox>
                  <w10:wrap type="none"/>
                </v:shape>
                <v:shape style="position:absolute;left:1248;top:5455;width:265;height:246" type="#_x0000_t202" id="docshape11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sz w:val="7"/>
        </w:rPr>
      </w:pPr>
    </w:p>
    <w:p>
      <w:pPr>
        <w:spacing w:line="240" w:lineRule="auto" w:before="5"/>
        <w:rPr>
          <w:sz w:val="7"/>
        </w:rPr>
      </w:pPr>
    </w:p>
    <w:p>
      <w:pPr>
        <w:spacing w:after="0" w:line="240" w:lineRule="auto"/>
        <w:rPr>
          <w:sz w:val="7"/>
        </w:rPr>
        <w:sectPr>
          <w:pgSz w:w="11910" w:h="16840"/>
          <w:pgMar w:header="0" w:footer="230" w:top="940" w:bottom="420" w:left="992" w:right="992"/>
        </w:sectPr>
      </w:pPr>
    </w:p>
    <w:p>
      <w:pPr>
        <w:spacing w:line="240" w:lineRule="auto" w:after="53"/>
        <w:ind w:left="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28080" cy="393700"/>
                <wp:effectExtent l="0" t="0" r="0" b="6350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228080" cy="393700"/>
                          <a:chExt cx="6228080" cy="3937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12700"/>
                            <a:ext cx="62280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6227999" y="3810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2280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25400">
                                <a:moveTo>
                                  <a:pt x="0" y="25400"/>
                                </a:moveTo>
                                <a:lnTo>
                                  <a:pt x="6227999" y="254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25400"/>
                            <a:ext cx="622808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24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z w:val="24"/>
                                </w:rPr>
                                <w:t>AGOSTO — Fechamento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pacing w:val="-2"/>
                                  <w:sz w:val="24"/>
                                </w:rPr>
                                <w:t>Intensivo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4pt;height:31pt;mso-position-horizontal-relative:char;mso-position-vertical-relative:line" id="docshapegroup118" coordorigin="0,0" coordsize="9808,620">
                <v:rect style="position:absolute;left:0;top:20;width:9808;height:600" id="docshape119" filled="true" fillcolor="#db2626" stroked="false">
                  <v:fill opacity="6553f" type="solid"/>
                </v:rect>
                <v:rect style="position:absolute;left:0;top:0;width:9808;height:40" id="docshape120" filled="true" fillcolor="#db2626" stroked="false">
                  <v:fill type="solid"/>
                </v:rect>
                <v:shape style="position:absolute;left:0;top:40;width:9808;height:580" type="#_x0000_t202" id="docshape121" filled="false" stroked="false">
                  <v:textbox inset="0,0,0,0">
                    <w:txbxContent>
                      <w:p>
                        <w:pPr>
                          <w:spacing w:before="135"/>
                          <w:ind w:left="24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B2626"/>
                            <w:sz w:val="24"/>
                          </w:rPr>
                          <w:t>AGOSTO — Fechamento 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pacing w:val="-2"/>
                            <w:sz w:val="24"/>
                          </w:rPr>
                          <w:t>Intensivo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51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34430" cy="1663700"/>
                <wp:effectExtent l="0" t="0" r="0" b="3175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234430" cy="1663700"/>
                          <a:chExt cx="6234430" cy="16637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175" y="3175"/>
                            <a:ext cx="622808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657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6227999" y="165735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657350">
                                <a:moveTo>
                                  <a:pt x="6227999" y="16573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55575" y="141494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562175" y="116203"/>
                            <a:ext cx="266763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Principio 6 — Construir, nao apenas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consumir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Carrossel | Serie dos 7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principios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9pt;height:131pt;mso-position-horizontal-relative:char;mso-position-vertical-relative:line" id="docshapegroup122" coordorigin="0,0" coordsize="9818,2620">
                <v:rect style="position:absolute;left:5;top:5;width:9808;height:860" id="docshape123" filled="true" fillcolor="#0c1116" stroked="false">
                  <v:fill type="solid"/>
                </v:rect>
                <v:shape style="position:absolute;left:5;top:5;width:9808;height:2610" id="docshape124" coordorigin="5,5" coordsize="9808,2610" path="m5,5l9813,5m5,2615l9813,2615m5,2615l5,5m9813,2615l9813,5e" filled="false" stroked="true" strokeweight=".5pt" strokecolor="#e2e8ef">
                  <v:path arrowok="t"/>
                  <v:stroke dashstyle="solid"/>
                </v:shape>
                <v:shape style="position:absolute;left:245;top:2228;width:2004;height:157" type="#_x0000_t202" id="docshape12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885;top:183;width:4201;height:484" type="#_x0000_t202" id="docshape12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Principio 6 — Construir, nao apenas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consumir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Carrossel | Serie dos 7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principios</w:t>
                        </w:r>
                      </w:p>
                    </w:txbxContent>
                  </v:textbox>
                  <w10:wrap type="none"/>
                </v:shape>
                <v:shape style="position:absolute;left:205;top:185;width:265;height:246" type="#_x0000_t202" id="docshape12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662824</wp:posOffset>
                </wp:positionH>
                <wp:positionV relativeFrom="paragraph">
                  <wp:posOffset>50800</wp:posOffset>
                </wp:positionV>
                <wp:extent cx="6234430" cy="149225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234430" cy="1492250"/>
                          <a:chExt cx="6234430" cy="149225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175" y="3175"/>
                            <a:ext cx="622808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4859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485900">
                                <a:moveTo>
                                  <a:pt x="0" y="1485900"/>
                                </a:moveTo>
                                <a:lnTo>
                                  <a:pt x="6227999" y="1485900"/>
                                </a:lnTo>
                              </a:path>
                              <a:path w="6228080" h="1485900">
                                <a:moveTo>
                                  <a:pt x="0" y="148590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485900">
                                <a:moveTo>
                                  <a:pt x="6227999" y="148590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55575" y="124349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562175" y="116203"/>
                            <a:ext cx="252095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Urgencia — Vagas para 2027 se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encerrando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Imagem de impacto | Urgencia </w:t>
                              </w:r>
                              <w:r>
                                <w:rPr>
                                  <w:color w:val="93A3B8"/>
                                  <w:spacing w:val="-4"/>
                                  <w:sz w:val="15"/>
                                </w:rPr>
                                <w:t>real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4pt;width:490.9pt;height:117.5pt;mso-position-horizontal-relative:page;mso-position-vertical-relative:paragraph;z-index:-15714304;mso-wrap-distance-left:0;mso-wrap-distance-right:0" id="docshapegroup128" coordorigin="1044,80" coordsize="9818,2350">
                <v:rect style="position:absolute;left:1048;top:85;width:9808;height:860" id="docshape129" filled="true" fillcolor="#0c1116" stroked="false">
                  <v:fill type="solid"/>
                </v:rect>
                <v:shape style="position:absolute;left:1048;top:85;width:9808;height:2340" id="docshape130" coordorigin="1049,85" coordsize="9808,2340" path="m1049,85l10857,85m1049,2425l10857,2425m1049,2425l1049,85m10857,2425l10857,85e" filled="false" stroked="true" strokeweight=".5pt" strokecolor="#e2e8ef">
                  <v:path arrowok="t"/>
                  <v:stroke dashstyle="solid"/>
                </v:shape>
                <v:shape style="position:absolute;left:1288;top:2038;width:2004;height:157" type="#_x0000_t202" id="docshape13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263;width:3970;height:484" type="#_x0000_t202" id="docshape13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Urgencia — Vagas para 2027 se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encerrando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Imagem de impacto | Urgencia </w:t>
                        </w:r>
                        <w:r>
                          <w:rPr>
                            <w:color w:val="93A3B8"/>
                            <w:spacing w:val="-4"/>
                            <w:sz w:val="15"/>
                          </w:rPr>
                          <w:t>real</w:t>
                        </w:r>
                      </w:p>
                    </w:txbxContent>
                  </v:textbox>
                  <w10:wrap type="none"/>
                </v:shape>
                <v:shape style="position:absolute;left:1248;top:265;width:265;height:246" type="#_x0000_t202" id="docshape133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662824</wp:posOffset>
                </wp:positionH>
                <wp:positionV relativeFrom="paragraph">
                  <wp:posOffset>1612900</wp:posOffset>
                </wp:positionV>
                <wp:extent cx="6234430" cy="166370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234430" cy="1663700"/>
                          <a:chExt cx="6234430" cy="16637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175" y="3175"/>
                            <a:ext cx="622808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657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6227999" y="165735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657350">
                                <a:moveTo>
                                  <a:pt x="6227999" y="16573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55575" y="141494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562175" y="116203"/>
                            <a:ext cx="235966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Principio 7 — Intencionalidade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curricular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Reels 45s | Ultimo da serie dos 7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principios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127pt;width:490.9pt;height:131pt;mso-position-horizontal-relative:page;mso-position-vertical-relative:paragraph;z-index:-15713792;mso-wrap-distance-left:0;mso-wrap-distance-right:0" id="docshapegroup134" coordorigin="1044,2540" coordsize="9818,2620">
                <v:rect style="position:absolute;left:1048;top:2545;width:9808;height:860" id="docshape135" filled="true" fillcolor="#0c1116" stroked="false">
                  <v:fill type="solid"/>
                </v:rect>
                <v:shape style="position:absolute;left:1048;top:2545;width:9808;height:2610" id="docshape136" coordorigin="1049,2545" coordsize="9808,2610" path="m1049,2545l10857,2545m1049,5155l10857,5155m1049,5155l1049,2545m10857,5155l10857,2545e" filled="false" stroked="true" strokeweight=".5pt" strokecolor="#e2e8ef">
                  <v:path arrowok="t"/>
                  <v:stroke dashstyle="solid"/>
                </v:shape>
                <v:shape style="position:absolute;left:1288;top:4768;width:2004;height:157" type="#_x0000_t202" id="docshape13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2723;width:3716;height:484" type="#_x0000_t202" id="docshape13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Principio 7 — Intencionalidade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curricular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Reels 45s | Ultimo da serie dos 7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principios</w:t>
                        </w:r>
                      </w:p>
                    </w:txbxContent>
                  </v:textbox>
                  <w10:wrap type="none"/>
                </v:shape>
                <v:shape style="position:absolute;left:1248;top:2725;width:265;height:246" type="#_x0000_t202" id="docshape13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662824</wp:posOffset>
                </wp:positionH>
                <wp:positionV relativeFrom="paragraph">
                  <wp:posOffset>3346128</wp:posOffset>
                </wp:positionV>
                <wp:extent cx="6234430" cy="149225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234430" cy="1492250"/>
                          <a:chExt cx="6234430" cy="149225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175" y="3175"/>
                            <a:ext cx="622808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4859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485900">
                                <a:moveTo>
                                  <a:pt x="0" y="1485899"/>
                                </a:moveTo>
                                <a:lnTo>
                                  <a:pt x="6227999" y="1485899"/>
                                </a:lnTo>
                              </a:path>
                              <a:path w="6228080" h="1485900">
                                <a:moveTo>
                                  <a:pt x="0" y="1485899"/>
                                </a:moveTo>
                                <a:lnTo>
                                  <a:pt x="0" y="0"/>
                                </a:lnTo>
                              </a:path>
                              <a:path w="6228080" h="1485900">
                                <a:moveTo>
                                  <a:pt x="6227999" y="1485899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55575" y="124349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562175" y="116203"/>
                            <a:ext cx="221869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Contagem — Ja somos X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escolas!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Imagem comemorativa | Gerar FOMO nos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indecisos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263.47467pt;width:490.9pt;height:117.5pt;mso-position-horizontal-relative:page;mso-position-vertical-relative:paragraph;z-index:-15713280;mso-wrap-distance-left:0;mso-wrap-distance-right:0" id="docshapegroup140" coordorigin="1044,5269" coordsize="9818,2350">
                <v:rect style="position:absolute;left:1048;top:5274;width:9808;height:860" id="docshape141" filled="true" fillcolor="#0c1116" stroked="false">
                  <v:fill type="solid"/>
                </v:rect>
                <v:shape style="position:absolute;left:1048;top:5274;width:9808;height:2340" id="docshape142" coordorigin="1049,5274" coordsize="9808,2340" path="m1049,5274l10857,5274m1049,7614l10857,7614m1049,7614l1049,5274m10857,7614l10857,5274e" filled="false" stroked="true" strokeweight=".5pt" strokecolor="#e2e8ef">
                  <v:path arrowok="t"/>
                  <v:stroke dashstyle="solid"/>
                </v:shape>
                <v:shape style="position:absolute;left:1288;top:7227;width:2004;height:157" type="#_x0000_t202" id="docshape14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5452;width:3494;height:484" type="#_x0000_t202" id="docshape14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Contagem — Ja somos X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escolas!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Imagem comemorativa | Gerar FOMO nos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indecisos</w:t>
                        </w:r>
                      </w:p>
                    </w:txbxContent>
                  </v:textbox>
                  <w10:wrap type="none"/>
                </v:shape>
                <v:shape style="position:absolute;left:1248;top:5455;width:265;height:246" type="#_x0000_t202" id="docshape145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sz w:val="7"/>
        </w:rPr>
      </w:pPr>
    </w:p>
    <w:p>
      <w:pPr>
        <w:spacing w:line="240" w:lineRule="auto" w:before="5"/>
        <w:rPr>
          <w:sz w:val="7"/>
        </w:rPr>
      </w:pPr>
    </w:p>
    <w:p>
      <w:pPr>
        <w:spacing w:after="0" w:line="240" w:lineRule="auto"/>
        <w:rPr>
          <w:sz w:val="7"/>
        </w:rPr>
        <w:sectPr>
          <w:pgSz w:w="11910" w:h="16840"/>
          <w:pgMar w:header="0" w:footer="230" w:top="940" w:bottom="420" w:left="992" w:right="992"/>
        </w:sectPr>
      </w:pPr>
    </w:p>
    <w:p>
      <w:pPr>
        <w:spacing w:line="240" w:lineRule="auto" w:after="53"/>
        <w:ind w:left="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28080" cy="393700"/>
                <wp:effectExtent l="0" t="0" r="0" b="6350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228080" cy="393700"/>
                          <a:chExt cx="6228080" cy="3937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12700"/>
                            <a:ext cx="62280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6227999" y="3810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22808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25400">
                                <a:moveTo>
                                  <a:pt x="0" y="25400"/>
                                </a:moveTo>
                                <a:lnTo>
                                  <a:pt x="6227999" y="254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25400"/>
                            <a:ext cx="622808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24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C3AED"/>
                                  <w:sz w:val="24"/>
                                </w:rPr>
                                <w:t>SETEMBRO — Sprint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C3AED"/>
                                  <w:spacing w:val="-2"/>
                                  <w:sz w:val="24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4pt;height:31pt;mso-position-horizontal-relative:char;mso-position-vertical-relative:line" id="docshapegroup146" coordorigin="0,0" coordsize="9808,620">
                <v:rect style="position:absolute;left:0;top:20;width:9808;height:600" id="docshape147" filled="true" fillcolor="#7c3aed" stroked="false">
                  <v:fill opacity="6553f" type="solid"/>
                </v:rect>
                <v:rect style="position:absolute;left:0;top:0;width:9808;height:40" id="docshape148" filled="true" fillcolor="#7c3aed" stroked="false">
                  <v:fill type="solid"/>
                </v:rect>
                <v:shape style="position:absolute;left:0;top:40;width:9808;height:580" type="#_x0000_t202" id="docshape149" filled="false" stroked="false">
                  <v:textbox inset="0,0,0,0">
                    <w:txbxContent>
                      <w:p>
                        <w:pPr>
                          <w:spacing w:before="135"/>
                          <w:ind w:left="24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C3AED"/>
                            <w:sz w:val="24"/>
                          </w:rPr>
                          <w:t>SETEMBRO — Sprint </w:t>
                        </w:r>
                        <w:r>
                          <w:rPr>
                            <w:rFonts w:ascii="Arial" w:hAnsi="Arial"/>
                            <w:b/>
                            <w:color w:val="7C3AED"/>
                            <w:spacing w:val="-2"/>
                            <w:sz w:val="24"/>
                          </w:rPr>
                          <w:t>Final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/>
        <w:ind w:left="51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34430" cy="1320800"/>
                <wp:effectExtent l="0" t="0" r="0" b="3175"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234430" cy="1320800"/>
                          <a:chExt cx="6234430" cy="13208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175" y="3175"/>
                            <a:ext cx="622808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3144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314450">
                                <a:moveTo>
                                  <a:pt x="0" y="1314450"/>
                                </a:moveTo>
                                <a:lnTo>
                                  <a:pt x="6227999" y="1314450"/>
                                </a:lnTo>
                              </a:path>
                              <a:path w="6228080" h="1314450">
                                <a:moveTo>
                                  <a:pt x="0" y="13144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314450">
                                <a:moveTo>
                                  <a:pt x="6227999" y="13144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6350" y="549275"/>
                            <a:ext cx="6221730" cy="76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562175" y="116203"/>
                            <a:ext cx="247396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Anuncio Live — Ultima chamada para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2027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Post/Story | Urgencia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maxima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9pt;height:104pt;mso-position-horizontal-relative:char;mso-position-vertical-relative:line" id="docshapegroup150" coordorigin="0,0" coordsize="9818,2080">
                <v:rect style="position:absolute;left:5;top:5;width:9808;height:860" id="docshape151" filled="true" fillcolor="#0c1116" stroked="false">
                  <v:fill type="solid"/>
                </v:rect>
                <v:shape style="position:absolute;left:5;top:5;width:9808;height:2070" id="docshape152" coordorigin="5,5" coordsize="9808,2070" path="m5,5l9813,5m5,2075l9813,2075m5,2075l5,5m9813,2075l9813,5e" filled="false" stroked="true" strokeweight=".5pt" strokecolor="#e2e8ef">
                  <v:path arrowok="t"/>
                  <v:stroke dashstyle="solid"/>
                </v:shape>
                <v:shape style="position:absolute;left:10;top:865;width:9798;height:1205" type="#_x0000_t202" id="docshape15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35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885;top:183;width:3896;height:484" type="#_x0000_t202" id="docshape15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Anuncio Live — Ultima chamada para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>2027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Post/Story | Urgencia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maxima</w:t>
                        </w:r>
                      </w:p>
                    </w:txbxContent>
                  </v:textbox>
                  <w10:wrap type="none"/>
                </v:shape>
                <v:shape style="position:absolute;left:205;top:185;width:265;height:246" type="#_x0000_t202" id="docshape155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662824</wp:posOffset>
                </wp:positionH>
                <wp:positionV relativeFrom="paragraph">
                  <wp:posOffset>50800</wp:posOffset>
                </wp:positionV>
                <wp:extent cx="6234430" cy="166370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234430" cy="1663700"/>
                          <a:chExt cx="6234430" cy="16637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175" y="3175"/>
                            <a:ext cx="622808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657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6227999" y="1657350"/>
                                </a:lnTo>
                              </a:path>
                              <a:path w="6228080" h="1657350">
                                <a:moveTo>
                                  <a:pt x="0" y="16573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657350">
                                <a:moveTo>
                                  <a:pt x="6227999" y="16573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55575" y="141494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562175" y="116203"/>
                            <a:ext cx="298323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Indicacao — Pedir parceiro postar sobre a We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Make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Repost ou collab | Rede de indicacao dos 11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parceiros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4pt;width:490.9pt;height:131pt;mso-position-horizontal-relative:page;mso-position-vertical-relative:paragraph;z-index:-15711744;mso-wrap-distance-left:0;mso-wrap-distance-right:0" id="docshapegroup156" coordorigin="1044,80" coordsize="9818,2620">
                <v:rect style="position:absolute;left:1048;top:85;width:9808;height:860" id="docshape157" filled="true" fillcolor="#0c1116" stroked="false">
                  <v:fill type="solid"/>
                </v:rect>
                <v:shape style="position:absolute;left:1048;top:85;width:9808;height:2610" id="docshape158" coordorigin="1049,85" coordsize="9808,2610" path="m1049,85l10857,85m1049,2695l10857,2695m1049,2695l1049,85m10857,2695l10857,85e" filled="false" stroked="true" strokeweight=".5pt" strokecolor="#e2e8ef">
                  <v:path arrowok="t"/>
                  <v:stroke dashstyle="solid"/>
                </v:shape>
                <v:shape style="position:absolute;left:1288;top:2308;width:2004;height:157" type="#_x0000_t202" id="docshape15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263;width:4698;height:484" type="#_x0000_t202" id="docshape16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Indicacao — Pedir parceiro postar sobre a We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>Make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Repost ou collab | Rede de indicacao dos 11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parceiros</w:t>
                        </w:r>
                      </w:p>
                    </w:txbxContent>
                  </v:textbox>
                  <w10:wrap type="none"/>
                </v:shape>
                <v:shape style="position:absolute;left:1248;top:265;width:265;height:246" type="#_x0000_t202" id="docshape161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662824</wp:posOffset>
                </wp:positionH>
                <wp:positionV relativeFrom="paragraph">
                  <wp:posOffset>1784350</wp:posOffset>
                </wp:positionV>
                <wp:extent cx="6234430" cy="149225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234430" cy="1492250"/>
                          <a:chExt cx="6234430" cy="149225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175" y="3175"/>
                            <a:ext cx="622808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4859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485900">
                                <a:moveTo>
                                  <a:pt x="0" y="1485900"/>
                                </a:moveTo>
                                <a:lnTo>
                                  <a:pt x="6227999" y="1485900"/>
                                </a:lnTo>
                              </a:path>
                              <a:path w="6228080" h="1485900">
                                <a:moveTo>
                                  <a:pt x="0" y="148590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485900">
                                <a:moveTo>
                                  <a:pt x="6227999" y="148590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55575" y="1243496"/>
                            <a:ext cx="127254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562175" y="116203"/>
                            <a:ext cx="195072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Meta batida — Somos 25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escolas!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Post comemorativo | Celebracao </w:t>
                              </w:r>
                              <w:r>
                                <w:rPr>
                                  <w:color w:val="93A3B8"/>
                                  <w:spacing w:val="-2"/>
                                  <w:sz w:val="15"/>
                                </w:rPr>
                                <w:t>publica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140.5pt;width:490.9pt;height:117.5pt;mso-position-horizontal-relative:page;mso-position-vertical-relative:paragraph;z-index:-15711232;mso-wrap-distance-left:0;mso-wrap-distance-right:0" id="docshapegroup162" coordorigin="1044,2810" coordsize="9818,2350">
                <v:rect style="position:absolute;left:1048;top:2815;width:9808;height:860" id="docshape163" filled="true" fillcolor="#0c1116" stroked="false">
                  <v:fill type="solid"/>
                </v:rect>
                <v:shape style="position:absolute;left:1048;top:2815;width:9808;height:2340" id="docshape164" coordorigin="1049,2815" coordsize="9808,2340" path="m1049,2815l10857,2815m1049,5155l10857,5155m1049,5155l1049,2815m10857,5155l10857,2815e" filled="false" stroked="true" strokeweight=".5pt" strokecolor="#e2e8ef">
                  <v:path arrowok="t"/>
                  <v:stroke dashstyle="solid"/>
                </v:shape>
                <v:shape style="position:absolute;left:1288;top:4768;width:2004;height:157" type="#_x0000_t202" id="docshape16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2993;width:3072;height:484" type="#_x0000_t202" id="docshape16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Meta batida — Somos 25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escolas!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Post comemorativo | Celebracao </w:t>
                        </w:r>
                        <w:r>
                          <w:rPr>
                            <w:color w:val="93A3B8"/>
                            <w:spacing w:val="-2"/>
                            <w:sz w:val="15"/>
                          </w:rPr>
                          <w:t>publica</w:t>
                        </w:r>
                      </w:p>
                    </w:txbxContent>
                  </v:textbox>
                  <w10:wrap type="none"/>
                </v:shape>
                <v:shape style="position:absolute;left:1248;top:2995;width:265;height:246" type="#_x0000_t202" id="docshape16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662824</wp:posOffset>
                </wp:positionH>
                <wp:positionV relativeFrom="paragraph">
                  <wp:posOffset>3346128</wp:posOffset>
                </wp:positionV>
                <wp:extent cx="6234430" cy="132080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6234430" cy="1320800"/>
                          <a:chExt cx="6234430" cy="13208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3175" y="3175"/>
                            <a:ext cx="62280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461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"/>
                                </a:lnTo>
                                <a:lnTo>
                                  <a:pt x="6227999" y="5461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175" y="3175"/>
                            <a:ext cx="622808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3144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314450">
                                <a:moveTo>
                                  <a:pt x="0" y="1314450"/>
                                </a:moveTo>
                                <a:lnTo>
                                  <a:pt x="6227999" y="1314450"/>
                                </a:lnTo>
                              </a:path>
                              <a:path w="6228080" h="1314450">
                                <a:moveTo>
                                  <a:pt x="0" y="13144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314450">
                                <a:moveTo>
                                  <a:pt x="6227999" y="13144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6350" y="549275"/>
                            <a:ext cx="6221730" cy="76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z w:val="14"/>
                                </w:rPr>
                                <w:t>LEGENDA — copiar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4748A"/>
                                  <w:spacing w:val="-2"/>
                                  <w:sz w:val="14"/>
                                </w:rPr>
                                <w:t>completo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562175" y="116203"/>
                            <a:ext cx="229870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Proximo ciclo — O movimento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continua</w:t>
                              </w:r>
                            </w:p>
                            <w:p>
                              <w:pPr>
                                <w:spacing w:before="9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3A3B8"/>
                                  <w:sz w:val="15"/>
                                </w:rPr>
                                <w:t>Imagem aspiracional | Abertura do ciclo </w:t>
                              </w:r>
                              <w:r>
                                <w:rPr>
                                  <w:color w:val="93A3B8"/>
                                  <w:spacing w:val="-4"/>
                                  <w:sz w:val="15"/>
                                </w:rPr>
                                <w:t>2027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30175" y="118008"/>
                            <a:ext cx="1682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263.47467pt;width:490.9pt;height:104pt;mso-position-horizontal-relative:page;mso-position-vertical-relative:paragraph;z-index:-15710720;mso-wrap-distance-left:0;mso-wrap-distance-right:0" id="docshapegroup168" coordorigin="1044,5269" coordsize="9818,2080">
                <v:rect style="position:absolute;left:1048;top:5274;width:9808;height:860" id="docshape169" filled="true" fillcolor="#0c1116" stroked="false">
                  <v:fill type="solid"/>
                </v:rect>
                <v:shape style="position:absolute;left:1048;top:5274;width:9808;height:2070" id="docshape170" coordorigin="1049,5274" coordsize="9808,2070" path="m1049,5274l10857,5274m1049,7344l10857,7344m1049,7344l1049,5274m10857,7344l10857,5274e" filled="false" stroked="true" strokeweight=".5pt" strokecolor="#e2e8ef">
                  <v:path arrowok="t"/>
                  <v:stroke dashstyle="solid"/>
                </v:shape>
                <v:shape style="position:absolute;left:1053;top:6134;width:9798;height:1205" type="#_x0000_t202" id="docshape17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35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4748A"/>
                            <w:sz w:val="14"/>
                          </w:rPr>
                          <w:t>LEGENDA — copiar </w:t>
                        </w:r>
                        <w:r>
                          <w:rPr>
                            <w:rFonts w:ascii="Arial" w:hAnsi="Arial"/>
                            <w:b/>
                            <w:color w:val="64748A"/>
                            <w:spacing w:val="-2"/>
                            <w:sz w:val="14"/>
                          </w:rPr>
                          <w:t>completo</w:t>
                        </w:r>
                      </w:p>
                    </w:txbxContent>
                  </v:textbox>
                  <w10:wrap type="none"/>
                </v:shape>
                <v:shape style="position:absolute;left:1929;top:5452;width:3620;height:484" type="#_x0000_t202" id="docshape17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Proximo ciclo — O movimento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continua</w:t>
                        </w:r>
                      </w:p>
                      <w:p>
                        <w:pPr>
                          <w:spacing w:before="9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3A3B8"/>
                            <w:sz w:val="15"/>
                          </w:rPr>
                          <w:t>Imagem aspiracional | Abertura do ciclo </w:t>
                        </w:r>
                        <w:r>
                          <w:rPr>
                            <w:color w:val="93A3B8"/>
                            <w:spacing w:val="-4"/>
                            <w:sz w:val="15"/>
                          </w:rPr>
                          <w:t>2027</w:t>
                        </w:r>
                      </w:p>
                    </w:txbxContent>
                  </v:textbox>
                  <w10:wrap type="none"/>
                </v:shape>
                <v:shape style="position:absolute;left:1248;top:5455;width:265;height:246" type="#_x0000_t202" id="docshape173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sz w:val="7"/>
        </w:rPr>
      </w:pPr>
    </w:p>
    <w:p>
      <w:pPr>
        <w:spacing w:line="240" w:lineRule="auto" w:before="5"/>
        <w:rPr>
          <w:sz w:val="7"/>
        </w:rPr>
      </w:pPr>
    </w:p>
    <w:p>
      <w:pPr>
        <w:spacing w:after="0" w:line="240" w:lineRule="auto"/>
        <w:rPr>
          <w:sz w:val="7"/>
        </w:rPr>
        <w:sectPr>
          <w:pgSz w:w="11910" w:h="16840"/>
          <w:pgMar w:header="0" w:footer="230" w:top="940" w:bottom="420" w:left="992" w:right="992"/>
        </w:sectPr>
      </w:pPr>
    </w:p>
    <w:p>
      <w:pPr>
        <w:spacing w:before="82"/>
        <w:ind w:left="91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059569"/>
          <w:sz w:val="15"/>
        </w:rPr>
        <w:t>SECAO </w:t>
      </w:r>
      <w:r>
        <w:rPr>
          <w:rFonts w:ascii="Arial"/>
          <w:b/>
          <w:color w:val="059569"/>
          <w:spacing w:val="-5"/>
          <w:sz w:val="15"/>
        </w:rPr>
        <w:t>06</w:t>
      </w:r>
    </w:p>
    <w:p>
      <w:pPr>
        <w:pStyle w:val="Heading1"/>
      </w:pPr>
      <w:r>
        <w:rPr>
          <w:color w:val="0F162A"/>
        </w:rPr>
        <w:t>Calendario Operacional — Semana a </w:t>
      </w:r>
      <w:r>
        <w:rPr>
          <w:color w:val="0F162A"/>
          <w:spacing w:val="-2"/>
        </w:rPr>
        <w:t>Semana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688200</wp:posOffset>
                </wp:positionH>
                <wp:positionV relativeFrom="paragraph">
                  <wp:posOffset>81372</wp:posOffset>
                </wp:positionV>
                <wp:extent cx="6183630" cy="127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 h="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8pt;margin-top:6.407292pt;width:486.9pt;height:.1pt;mso-position-horizontal-relative:page;mso-position-vertical-relative:paragraph;z-index:-15710208;mso-wrap-distance-left:0;mso-wrap-distance-right:0" id="docshape174" coordorigin="1084,128" coordsize="9738,0" path="m1084,128l10822,128e" filled="false" stroked="true" strokeweight="2pt" strokecolor="#2462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1"/>
        <w:ind w:left="91" w:right="0" w:firstLine="0"/>
        <w:jc w:val="left"/>
        <w:rPr>
          <w:sz w:val="19"/>
        </w:rPr>
      </w:pPr>
      <w:r>
        <w:rPr>
          <w:color w:val="334154"/>
          <w:sz w:val="19"/>
        </w:rPr>
        <w:t>Cada semana tem acoes especificas de conteudo, trafego, prospeccao e conversao. Sem semana em </w:t>
      </w:r>
      <w:r>
        <w:rPr>
          <w:color w:val="334154"/>
          <w:spacing w:val="-2"/>
          <w:sz w:val="19"/>
        </w:rPr>
        <w:t>branco.</w:t>
      </w:r>
    </w:p>
    <w:p>
      <w:pPr>
        <w:spacing w:line="240" w:lineRule="auto" w:before="196"/>
        <w:rPr>
          <w:sz w:val="19"/>
        </w:rPr>
      </w:pPr>
    </w:p>
    <w:p>
      <w:pPr>
        <w:pStyle w:val="Heading2"/>
      </w:pPr>
      <w:r>
        <w:rPr>
          <w:color w:val="0F162A"/>
        </w:rPr>
        <w:t>MAIO — Fase 1: </w:t>
      </w:r>
      <w:r>
        <w:rPr>
          <w:color w:val="0F162A"/>
          <w:spacing w:val="-2"/>
        </w:rPr>
        <w:t>Lancamento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665999</wp:posOffset>
                </wp:positionH>
                <wp:positionV relativeFrom="paragraph">
                  <wp:posOffset>50203</wp:posOffset>
                </wp:positionV>
                <wp:extent cx="6228080" cy="59055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228080" cy="590550"/>
                          <a:chExt cx="6228080" cy="59055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19050"/>
                            <a:ext cx="622808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715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6227999" y="5715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2280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">
                                <a:moveTo>
                                  <a:pt x="0" y="38100"/>
                                </a:moveTo>
                                <a:lnTo>
                                  <a:pt x="6227999" y="381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38100"/>
                            <a:ext cx="622808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41"/>
                                <w:ind w:left="200" w:right="45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9"/>
                                </w:rPr>
                                <w:t>NAO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9"/>
                                </w:rPr>
                                <w:t>gastar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9"/>
                                </w:rPr>
                                <w:t>budget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19"/>
                                </w:rPr>
                                <w:t>trafego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antes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ter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LP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e-book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prontos.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Trabalhar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leads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existentes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PRIMEIRO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— custam R$ 0 e convertem mais rapido.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40941pt;margin-top:3.953027pt;width:490.4pt;height:46.5pt;mso-position-horizontal-relative:page;mso-position-vertical-relative:paragraph;z-index:-15709696;mso-wrap-distance-left:0;mso-wrap-distance-right:0" id="docshapegroup175" coordorigin="1049,79" coordsize="9808,930">
                <v:rect style="position:absolute;left:1048;top:109;width:9808;height:900" id="docshape176" filled="true" fillcolor="#fde2e2" stroked="false">
                  <v:fill type="solid"/>
                </v:rect>
                <v:rect style="position:absolute;left:1048;top:79;width:9808;height:60" id="docshape177" filled="true" fillcolor="#db2626" stroked="false">
                  <v:fill type="solid"/>
                </v:rect>
                <v:shape style="position:absolute;left:1048;top:139;width:9808;height:870" type="#_x0000_t202" id="docshape178" filled="false" stroked="false">
                  <v:textbox inset="0,0,0,0">
                    <w:txbxContent>
                      <w:p>
                        <w:pPr>
                          <w:spacing w:line="319" w:lineRule="auto" w:before="141"/>
                          <w:ind w:left="200" w:right="45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4154"/>
                            <w:sz w:val="19"/>
                          </w:rPr>
                          <w:t>NAO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z w:val="19"/>
                          </w:rPr>
                          <w:t>gastar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z w:val="19"/>
                          </w:rPr>
                          <w:t>budget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z w:val="19"/>
                          </w:rPr>
                          <w:t>em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z w:val="19"/>
                          </w:rPr>
                          <w:t>trafego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antes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ter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LP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+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e-book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prontos.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Trabalhar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leads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existentes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PRIMEIRO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— custam R$ 0 e convertem mais rapido.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10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6576"/>
        <w:gridCol w:w="1814"/>
      </w:tblGrid>
      <w:tr>
        <w:trPr>
          <w:trHeight w:val="530" w:hRule="atLeast"/>
        </w:trPr>
        <w:tc>
          <w:tcPr>
            <w:tcW w:w="9807" w:type="dxa"/>
            <w:gridSpan w:val="3"/>
          </w:tcPr>
          <w:p>
            <w:pPr>
              <w:pStyle w:val="TableParagraph"/>
              <w:tabs>
                <w:tab w:pos="6084" w:val="left" w:leader="none"/>
              </w:tabs>
              <w:spacing w:before="146"/>
              <w:ind w:left="200"/>
              <w:rPr>
                <w:rFonts w:ascii="Arial"/>
                <w:b/>
                <w:position w:val="1"/>
                <w:sz w:val="14"/>
              </w:rPr>
            </w:pPr>
            <w:r>
              <w:rPr>
                <w:rFonts w:ascii="Arial"/>
                <w:b/>
                <w:position w:val="1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62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-3277</wp:posOffset>
                      </wp:positionV>
                      <wp:extent cx="6228080" cy="342900"/>
                      <wp:effectExtent l="0" t="0" r="0" b="0"/>
                      <wp:wrapNone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6228080" cy="342900"/>
                                <a:chExt cx="6228080" cy="34290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0"/>
                                  <a:ext cx="622808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8080" h="342900">
                                      <a:moveTo>
                                        <a:pt x="6227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6227999" y="342900"/>
                                      </a:lnTo>
                                      <a:lnTo>
                                        <a:pt x="6227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262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3800299" y="82550"/>
                                  <a:ext cx="239014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0140" h="177800">
                                      <a:moveTo>
                                        <a:pt x="2389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800"/>
                                      </a:lnTo>
                                      <a:lnTo>
                                        <a:pt x="2389600" y="177800"/>
                                      </a:lnTo>
                                      <a:lnTo>
                                        <a:pt x="238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258088pt;width:490.4pt;height:27pt;mso-position-horizontal-relative:column;mso-position-vertical-relative:paragraph;z-index:-16650240" id="docshapegroup179" coordorigin="0,-5" coordsize="9808,540">
                      <v:rect style="position:absolute;left:0;top:-6;width:9808;height:540" id="docshape180" filled="true" fillcolor="#db2626" stroked="false">
                        <v:fill type="solid"/>
                      </v:rect>
                      <v:rect style="position:absolute;left:5984;top:124;width:3764;height:280" id="docshape181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8"/>
              </w:rPr>
              <w:t>Semana 1 | 20-26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mai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DB2626"/>
                <w:position w:val="1"/>
                <w:sz w:val="14"/>
              </w:rPr>
              <w:t>ESTRUTURA + LEADS </w:t>
            </w:r>
            <w:r>
              <w:rPr>
                <w:rFonts w:ascii="Arial"/>
                <w:b/>
                <w:color w:val="DB2626"/>
                <w:spacing w:val="-2"/>
                <w:position w:val="1"/>
                <w:sz w:val="14"/>
              </w:rPr>
              <w:t>EXISTENTES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Seg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20/mai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Enviar briefing de videos ao Denis | Classificar leads existentes (quente / morno / </w:t>
            </w:r>
            <w:r>
              <w:rPr>
                <w:color w:val="334154"/>
                <w:spacing w:val="-2"/>
                <w:sz w:val="16"/>
              </w:rPr>
              <w:t>frio)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Interno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Ter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21/mai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Abordar todos os leads QUENTES no WhatsApp | Comecar e-book no </w:t>
            </w:r>
            <w:r>
              <w:rPr>
                <w:color w:val="334154"/>
                <w:spacing w:val="-2"/>
                <w:sz w:val="16"/>
              </w:rPr>
              <w:t>Canva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WhatsApp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Qua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22/mai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Abordar</w:t>
            </w:r>
            <w:r>
              <w:rPr>
                <w:color w:val="334154"/>
                <w:spacing w:val="-2"/>
                <w:sz w:val="16"/>
              </w:rPr>
              <w:t> </w:t>
            </w:r>
            <w:r>
              <w:rPr>
                <w:color w:val="334154"/>
                <w:sz w:val="16"/>
              </w:rPr>
              <w:t>leads MORNOS e FRIOS | Escolher ferramenta LP </w:t>
            </w:r>
            <w:r>
              <w:rPr>
                <w:color w:val="334154"/>
                <w:spacing w:val="-2"/>
                <w:sz w:val="16"/>
              </w:rPr>
              <w:t>(Systeme.io)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WhatsApp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Qui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23/mai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01 — carrossel "A pergunta que a escola crista nao pode </w:t>
            </w:r>
            <w:r>
              <w:rPr>
                <w:color w:val="334154"/>
                <w:spacing w:val="-2"/>
                <w:sz w:val="16"/>
              </w:rPr>
              <w:t>evitar"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Sex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24/mai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Criar conta Business Manager Meta | Instalar Pixel | Criar publico </w:t>
            </w:r>
            <w:r>
              <w:rPr>
                <w:color w:val="334154"/>
                <w:spacing w:val="-2"/>
                <w:sz w:val="16"/>
              </w:rPr>
              <w:t>lookalike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Meta </w:t>
            </w:r>
            <w:r>
              <w:rPr>
                <w:rFonts w:ascii="Arial"/>
                <w:b/>
                <w:color w:val="64748A"/>
                <w:spacing w:val="-5"/>
                <w:sz w:val="15"/>
              </w:rPr>
              <w:t>Ads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Sab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25/mai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Montar estrutura da LP | Configurar formulario de captura no </w:t>
            </w:r>
            <w:r>
              <w:rPr>
                <w:color w:val="334154"/>
                <w:spacing w:val="-2"/>
                <w:sz w:val="16"/>
              </w:rPr>
              <w:t>Systeme.io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Landing </w:t>
            </w:r>
            <w:r>
              <w:rPr>
                <w:rFonts w:ascii="Arial"/>
                <w:b/>
                <w:color w:val="64748A"/>
                <w:spacing w:val="-4"/>
                <w:sz w:val="15"/>
              </w:rPr>
              <w:t>Page</w:t>
            </w:r>
          </w:p>
        </w:tc>
      </w:tr>
    </w:tbl>
    <w:p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6576"/>
        <w:gridCol w:w="1814"/>
      </w:tblGrid>
      <w:tr>
        <w:trPr>
          <w:trHeight w:val="530" w:hRule="atLeast"/>
        </w:trPr>
        <w:tc>
          <w:tcPr>
            <w:tcW w:w="9807" w:type="dxa"/>
            <w:gridSpan w:val="3"/>
          </w:tcPr>
          <w:p>
            <w:pPr>
              <w:pStyle w:val="TableParagraph"/>
              <w:tabs>
                <w:tab w:pos="6084" w:val="left" w:leader="none"/>
              </w:tabs>
              <w:spacing w:before="146"/>
              <w:ind w:left="200"/>
              <w:rPr>
                <w:rFonts w:ascii="Arial"/>
                <w:b/>
                <w:position w:val="1"/>
                <w:sz w:val="14"/>
              </w:rPr>
            </w:pPr>
            <w:r>
              <w:rPr>
                <w:rFonts w:ascii="Arial"/>
                <w:b/>
                <w:position w:val="1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67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-3278</wp:posOffset>
                      </wp:positionV>
                      <wp:extent cx="6228080" cy="342900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6228080" cy="342900"/>
                                <a:chExt cx="6228080" cy="34290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622808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8080" h="342900">
                                      <a:moveTo>
                                        <a:pt x="6227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6227999" y="342900"/>
                                      </a:lnTo>
                                      <a:lnTo>
                                        <a:pt x="6227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3800299" y="82550"/>
                                  <a:ext cx="239014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0140" h="177800">
                                      <a:moveTo>
                                        <a:pt x="2389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800"/>
                                      </a:lnTo>
                                      <a:lnTo>
                                        <a:pt x="2389600" y="177800"/>
                                      </a:lnTo>
                                      <a:lnTo>
                                        <a:pt x="238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258119pt;width:490.4pt;height:27pt;mso-position-horizontal-relative:column;mso-position-vertical-relative:paragraph;z-index:-16649728" id="docshapegroup182" coordorigin="0,-5" coordsize="9808,540">
                      <v:rect style="position:absolute;left:0;top:-6;width:9808;height:540" id="docshape183" filled="true" fillcolor="#2462eb" stroked="false">
                        <v:fill type="solid"/>
                      </v:rect>
                      <v:rect style="position:absolute;left:5984;top:124;width:3764;height:280" id="docshape18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8"/>
              </w:rPr>
              <w:t>Semana 2 | 27 mai - 2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jun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2462EB"/>
                <w:position w:val="1"/>
                <w:sz w:val="14"/>
              </w:rPr>
              <w:t>TRAFEGO</w:t>
            </w:r>
            <w:r>
              <w:rPr>
                <w:rFonts w:ascii="Arial"/>
                <w:b/>
                <w:color w:val="2462EB"/>
                <w:spacing w:val="-2"/>
                <w:position w:val="1"/>
                <w:sz w:val="14"/>
              </w:rPr>
              <w:t> LIGADO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Seg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27/mai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LP no ar + e-book pronto | Subir Campanha 1 Meta Ads — R$ 25/dia com A1 e </w:t>
            </w:r>
            <w:r>
              <w:rPr>
                <w:color w:val="334154"/>
                <w:spacing w:val="-5"/>
                <w:sz w:val="16"/>
              </w:rPr>
              <w:t>A2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Meta </w:t>
            </w:r>
            <w:r>
              <w:rPr>
                <w:rFonts w:ascii="Arial"/>
                <w:b/>
                <w:color w:val="64748A"/>
                <w:spacing w:val="-5"/>
                <w:sz w:val="15"/>
              </w:rPr>
              <w:t>Ads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Ter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28/mai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02 — Reels Nobel </w:t>
            </w:r>
            <w:r>
              <w:rPr>
                <w:color w:val="334154"/>
                <w:spacing w:val="-5"/>
                <w:sz w:val="16"/>
              </w:rPr>
              <w:t>65%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Qua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29/mai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Subir Google Ads — R$ 10/dia | Follow-up dos leads abordados na semana </w:t>
            </w:r>
            <w:r>
              <w:rPr>
                <w:color w:val="334154"/>
                <w:spacing w:val="-10"/>
                <w:sz w:val="16"/>
              </w:rPr>
              <w:t>1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Google </w:t>
            </w:r>
            <w:r>
              <w:rPr>
                <w:rFonts w:ascii="Arial"/>
                <w:b/>
                <w:color w:val="64748A"/>
                <w:spacing w:val="-5"/>
                <w:sz w:val="15"/>
              </w:rPr>
              <w:t>Ads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Qui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30/mai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Denis entrar em 3 grupos WhatsApp de gestores </w:t>
            </w:r>
            <w:r>
              <w:rPr>
                <w:color w:val="334154"/>
                <w:spacing w:val="-2"/>
                <w:sz w:val="16"/>
              </w:rPr>
              <w:t>cristãos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WhatsApp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Sex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31/mai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03 — Apresentacao do Denis | LinkedIn: artigo de </w:t>
            </w:r>
            <w:r>
              <w:rPr>
                <w:color w:val="334154"/>
                <w:spacing w:val="-2"/>
                <w:sz w:val="16"/>
              </w:rPr>
              <w:t>autoridade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Instagram +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LinkedIn</w:t>
            </w:r>
          </w:p>
        </w:tc>
      </w:tr>
    </w:tbl>
    <w:p>
      <w:pPr>
        <w:pStyle w:val="BodyText"/>
        <w:spacing w:before="33"/>
        <w:rPr>
          <w:rFonts w:ascii="Arial"/>
          <w:b/>
          <w:sz w:val="24"/>
        </w:rPr>
      </w:pPr>
    </w:p>
    <w:p>
      <w:pPr>
        <w:spacing w:before="1"/>
        <w:ind w:left="9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F162A"/>
          <w:sz w:val="24"/>
        </w:rPr>
        <w:t>JUNHO — Fase 2: Aquecimento + 1o </w:t>
      </w:r>
      <w:r>
        <w:rPr>
          <w:rFonts w:ascii="Arial" w:hAnsi="Arial"/>
          <w:b/>
          <w:color w:val="0F162A"/>
          <w:spacing w:val="-2"/>
          <w:sz w:val="24"/>
        </w:rPr>
        <w:t>Webinar</w:t>
      </w:r>
    </w:p>
    <w:p>
      <w:pPr>
        <w:pStyle w:val="BodyText"/>
        <w:rPr>
          <w:rFonts w:ascii="Arial"/>
          <w:b/>
          <w:sz w:val="9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6576"/>
        <w:gridCol w:w="1814"/>
      </w:tblGrid>
      <w:tr>
        <w:trPr>
          <w:trHeight w:val="530" w:hRule="atLeast"/>
        </w:trPr>
        <w:tc>
          <w:tcPr>
            <w:tcW w:w="9807" w:type="dxa"/>
            <w:gridSpan w:val="3"/>
          </w:tcPr>
          <w:p>
            <w:pPr>
              <w:pStyle w:val="TableParagraph"/>
              <w:tabs>
                <w:tab w:pos="6084" w:val="left" w:leader="none"/>
              </w:tabs>
              <w:spacing w:before="146"/>
              <w:ind w:left="200"/>
              <w:rPr>
                <w:rFonts w:ascii="Arial"/>
                <w:b/>
                <w:position w:val="1"/>
                <w:sz w:val="14"/>
              </w:rPr>
            </w:pPr>
            <w:r>
              <w:rPr>
                <w:rFonts w:ascii="Arial"/>
                <w:b/>
                <w:position w:val="1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72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-3278</wp:posOffset>
                      </wp:positionV>
                      <wp:extent cx="6228080" cy="342900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6228080" cy="342900"/>
                                <a:chExt cx="6228080" cy="342900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622808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8080" h="342900">
                                      <a:moveTo>
                                        <a:pt x="6227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6227999" y="342900"/>
                                      </a:lnTo>
                                      <a:lnTo>
                                        <a:pt x="6227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3800299" y="82550"/>
                                  <a:ext cx="239014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0140" h="177800">
                                      <a:moveTo>
                                        <a:pt x="2389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800"/>
                                      </a:lnTo>
                                      <a:lnTo>
                                        <a:pt x="2389600" y="177800"/>
                                      </a:lnTo>
                                      <a:lnTo>
                                        <a:pt x="238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258119pt;width:490.4pt;height:27pt;mso-position-horizontal-relative:column;mso-position-vertical-relative:paragraph;z-index:-16649216" id="docshapegroup185" coordorigin="0,-5" coordsize="9808,540">
                      <v:rect style="position:absolute;left:0;top:-6;width:9808;height:540" id="docshape186" filled="true" fillcolor="#2462eb" stroked="false">
                        <v:fill type="solid"/>
                      </v:rect>
                      <v:rect style="position:absolute;left:5984;top:124;width:3764;height:280" id="docshape187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8"/>
              </w:rPr>
              <w:t>Semana 3 | 3-9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jun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2462EB"/>
                <w:position w:val="1"/>
                <w:sz w:val="14"/>
              </w:rPr>
              <w:t>OTIMIZACAO TRAFEGO + </w:t>
            </w:r>
            <w:r>
              <w:rPr>
                <w:rFonts w:ascii="Arial"/>
                <w:b/>
                <w:color w:val="2462EB"/>
                <w:spacing w:val="-2"/>
                <w:position w:val="1"/>
                <w:sz w:val="14"/>
              </w:rPr>
              <w:t>REUNIOES</w:t>
            </w:r>
          </w:p>
        </w:tc>
      </w:tr>
      <w:tr>
        <w:trPr>
          <w:trHeight w:val="429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Seg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03/jun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Analisar CTR dos criativos A1 vs A2 | Pausar o pior | Dobrar verba no </w:t>
            </w:r>
            <w:r>
              <w:rPr>
                <w:color w:val="334154"/>
                <w:spacing w:val="-2"/>
                <w:sz w:val="16"/>
              </w:rPr>
              <w:t>melhor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Meta </w:t>
            </w:r>
            <w:r>
              <w:rPr>
                <w:rFonts w:ascii="Arial"/>
                <w:b/>
                <w:color w:val="64748A"/>
                <w:spacing w:val="-5"/>
                <w:sz w:val="15"/>
              </w:rPr>
              <w:t>Ads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Ter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04/jun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05 — Principio 2: Carater antes da habilidade | Reunioes </w:t>
            </w:r>
            <w:r>
              <w:rPr>
                <w:color w:val="334154"/>
                <w:spacing w:val="-2"/>
                <w:sz w:val="16"/>
              </w:rPr>
              <w:t>agendadas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67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Qui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06/jun</w:t>
            </w:r>
          </w:p>
        </w:tc>
        <w:tc>
          <w:tcPr>
            <w:tcW w:w="6576" w:type="dxa"/>
          </w:tcPr>
          <w:p>
            <w:pPr>
              <w:pStyle w:val="TableParagraph"/>
              <w:spacing w:line="312" w:lineRule="auto" w:before="105"/>
              <w:ind w:right="103"/>
              <w:rPr>
                <w:sz w:val="16"/>
              </w:rPr>
            </w:pPr>
            <w:r>
              <w:rPr>
                <w:color w:val="334154"/>
                <w:sz w:val="16"/>
              </w:rPr>
              <w:t>Divulgar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Webinar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25/jun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nas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redes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+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e-mail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para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lista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|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Subir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retargeting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se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LP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+300 </w:t>
            </w:r>
            <w:r>
              <w:rPr>
                <w:color w:val="334154"/>
                <w:spacing w:val="-2"/>
                <w:sz w:val="16"/>
              </w:rPr>
              <w:t>visitas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E-mail + </w:t>
            </w:r>
            <w:r>
              <w:rPr>
                <w:rFonts w:ascii="Arial"/>
                <w:b/>
                <w:color w:val="64748A"/>
                <w:spacing w:val="-4"/>
                <w:sz w:val="15"/>
              </w:rPr>
              <w:t>Meta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Sex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07/jun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06 — Case sala maker parceiro (fotos </w:t>
            </w:r>
            <w:r>
              <w:rPr>
                <w:color w:val="334154"/>
                <w:spacing w:val="-2"/>
                <w:sz w:val="16"/>
              </w:rPr>
              <w:t>reais)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5"/>
        </w:rPr>
        <w:sectPr>
          <w:pgSz w:w="11910" w:h="16840"/>
          <w:pgMar w:header="0" w:footer="230" w:top="880" w:bottom="420" w:left="992" w:right="992"/>
        </w:sectPr>
      </w:pPr>
    </w:p>
    <w:p>
      <w:pPr>
        <w:pStyle w:val="BodyText"/>
        <w:spacing w:before="4"/>
        <w:rPr>
          <w:rFonts w:ascii="Arial"/>
          <w:b/>
          <w:sz w:val="2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6576"/>
        <w:gridCol w:w="1814"/>
      </w:tblGrid>
      <w:tr>
        <w:trPr>
          <w:trHeight w:val="530" w:hRule="atLeast"/>
        </w:trPr>
        <w:tc>
          <w:tcPr>
            <w:tcW w:w="9807" w:type="dxa"/>
            <w:gridSpan w:val="3"/>
          </w:tcPr>
          <w:p>
            <w:pPr>
              <w:pStyle w:val="TableParagraph"/>
              <w:tabs>
                <w:tab w:pos="6084" w:val="left" w:leader="none"/>
              </w:tabs>
              <w:spacing w:before="146"/>
              <w:ind w:left="200"/>
              <w:rPr>
                <w:rFonts w:ascii="Arial"/>
                <w:b/>
                <w:position w:val="1"/>
                <w:sz w:val="14"/>
              </w:rPr>
            </w:pPr>
            <w:r>
              <w:rPr>
                <w:rFonts w:ascii="Arial"/>
                <w:b/>
                <w:position w:val="1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82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-3277</wp:posOffset>
                      </wp:positionV>
                      <wp:extent cx="6228080" cy="342900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6228080" cy="342900"/>
                                <a:chExt cx="6228080" cy="342900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0"/>
                                  <a:ext cx="622808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8080" h="342900">
                                      <a:moveTo>
                                        <a:pt x="6227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6227999" y="342900"/>
                                      </a:lnTo>
                                      <a:lnTo>
                                        <a:pt x="6227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6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3800299" y="82550"/>
                                  <a:ext cx="239014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0140" h="177800">
                                      <a:moveTo>
                                        <a:pt x="2389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800"/>
                                      </a:lnTo>
                                      <a:lnTo>
                                        <a:pt x="2389600" y="177800"/>
                                      </a:lnTo>
                                      <a:lnTo>
                                        <a:pt x="238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258088pt;width:490.4pt;height:27pt;mso-position-horizontal-relative:column;mso-position-vertical-relative:paragraph;z-index:-16648192" id="docshapegroup188" coordorigin="0,-5" coordsize="9808,540">
                      <v:rect style="position:absolute;left:0;top:-6;width:9808;height:540" id="docshape189" filled="true" fillcolor="#2462eb" stroked="false">
                        <v:fill type="solid"/>
                      </v:rect>
                      <v:rect style="position:absolute;left:5984;top:124;width:3764;height:280" id="docshape19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8"/>
              </w:rPr>
              <w:t>Semanas 4-5 | 10-30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jun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2462EB"/>
                <w:position w:val="1"/>
                <w:sz w:val="14"/>
              </w:rPr>
              <w:t>PRE-WEBINAR</w:t>
            </w:r>
            <w:r>
              <w:rPr>
                <w:rFonts w:ascii="Arial"/>
                <w:b/>
                <w:color w:val="2462EB"/>
                <w:spacing w:val="-2"/>
                <w:position w:val="1"/>
                <w:sz w:val="14"/>
              </w:rPr>
              <w:t> </w:t>
            </w:r>
            <w:r>
              <w:rPr>
                <w:rFonts w:ascii="Arial"/>
                <w:b/>
                <w:color w:val="2462EB"/>
                <w:position w:val="1"/>
                <w:sz w:val="14"/>
              </w:rPr>
              <w:t>+ WEBINAR </w:t>
            </w:r>
            <w:r>
              <w:rPr>
                <w:rFonts w:ascii="Arial"/>
                <w:b/>
                <w:color w:val="2462EB"/>
                <w:spacing w:val="-2"/>
                <w:position w:val="1"/>
                <w:sz w:val="14"/>
              </w:rPr>
              <w:t>25/JUN</w:t>
            </w:r>
          </w:p>
        </w:tc>
      </w:tr>
      <w:tr>
        <w:trPr>
          <w:trHeight w:val="6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Ter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11/jun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07 — Divulgacao Webinar | WhatsApp para leads: convite </w:t>
            </w:r>
            <w:r>
              <w:rPr>
                <w:color w:val="334154"/>
                <w:spacing w:val="-2"/>
                <w:sz w:val="16"/>
              </w:rPr>
              <w:t>webinar</w:t>
            </w:r>
          </w:p>
        </w:tc>
        <w:tc>
          <w:tcPr>
            <w:tcW w:w="1814" w:type="dxa"/>
          </w:tcPr>
          <w:p>
            <w:pPr>
              <w:pStyle w:val="TableParagraph"/>
              <w:spacing w:line="307" w:lineRule="auto" w:before="104"/>
              <w:ind w:right="78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Instagram</w:t>
            </w:r>
            <w:r>
              <w:rPr>
                <w:rFonts w:ascii="Arial"/>
                <w:b/>
                <w:color w:val="64748A"/>
                <w:spacing w:val="-11"/>
                <w:sz w:val="15"/>
              </w:rPr>
              <w:t> </w:t>
            </w:r>
            <w:r>
              <w:rPr>
                <w:rFonts w:ascii="Arial"/>
                <w:b/>
                <w:color w:val="64748A"/>
                <w:sz w:val="15"/>
              </w:rPr>
              <w:t>+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WhatsApp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Sex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14/jun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08 — Principio 3: Imago Dei (Reels) | Anuncio pago webinar no </w:t>
            </w:r>
            <w:r>
              <w:rPr>
                <w:color w:val="334154"/>
                <w:spacing w:val="-4"/>
                <w:sz w:val="16"/>
              </w:rPr>
              <w:t>Meta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Ter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24/jun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Reminder webinar via e-mail + WhatsApp | Story contagem </w:t>
            </w:r>
            <w:r>
              <w:rPr>
                <w:color w:val="334154"/>
                <w:spacing w:val="-2"/>
                <w:sz w:val="16"/>
              </w:rPr>
              <w:t>regressiva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WhatsApp +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Story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Qua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25/jun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WEBINAR 1 AO VIVO — 19h | Denis + conteudo + Q&amp;A; | CTA: agendar </w:t>
            </w:r>
            <w:r>
              <w:rPr>
                <w:color w:val="334154"/>
                <w:spacing w:val="-2"/>
                <w:sz w:val="16"/>
              </w:rPr>
              <w:t>reuniao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WEBINAR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Qui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26/jun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WhatsApp para TODOS participantes: obrigado + link de </w:t>
            </w:r>
            <w:r>
              <w:rPr>
                <w:color w:val="334154"/>
                <w:spacing w:val="-2"/>
                <w:sz w:val="16"/>
              </w:rPr>
              <w:t>agendamento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WhatsApp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Sex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27/jun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Diagnostico: reunioes agendadas? Propostas abertas? Atualizar pipeline </w:t>
            </w:r>
            <w:r>
              <w:rPr>
                <w:color w:val="334154"/>
                <w:spacing w:val="-2"/>
                <w:sz w:val="16"/>
              </w:rPr>
              <w:t>Trello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Interno</w:t>
            </w:r>
          </w:p>
        </w:tc>
      </w:tr>
    </w:tbl>
    <w:p>
      <w:pPr>
        <w:pStyle w:val="BodyText"/>
        <w:spacing w:before="34"/>
        <w:rPr>
          <w:rFonts w:ascii="Arial"/>
          <w:b/>
          <w:sz w:val="24"/>
        </w:rPr>
      </w:pPr>
    </w:p>
    <w:p>
      <w:pPr>
        <w:spacing w:before="0"/>
        <w:ind w:left="9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F162A"/>
          <w:sz w:val="24"/>
        </w:rPr>
        <w:t>JULHO — Fase 3: Volume de Reunioes + Webinar </w:t>
      </w:r>
      <w:r>
        <w:rPr>
          <w:rFonts w:ascii="Arial" w:hAnsi="Arial"/>
          <w:b/>
          <w:color w:val="0F162A"/>
          <w:spacing w:val="-10"/>
          <w:sz w:val="24"/>
        </w:rPr>
        <w:t>2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665999</wp:posOffset>
                </wp:positionH>
                <wp:positionV relativeFrom="paragraph">
                  <wp:posOffset>50575</wp:posOffset>
                </wp:positionV>
                <wp:extent cx="6228080" cy="59055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228080" cy="590550"/>
                          <a:chExt cx="6228080" cy="59055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19050"/>
                            <a:ext cx="622808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715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6227999" y="5715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62280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">
                                <a:moveTo>
                                  <a:pt x="0" y="38100"/>
                                </a:moveTo>
                                <a:lnTo>
                                  <a:pt x="6227999" y="381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38100"/>
                            <a:ext cx="622808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41"/>
                                <w:ind w:left="200" w:right="48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Julho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tem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recesso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escolar.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Gestores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tiram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ferias.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Usar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1a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semana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follow-up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intenso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dos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leads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 junho. Reunioes ficam mais dificeis na 2a quinzena.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40941pt;margin-top:3.982341pt;width:490.4pt;height:46.5pt;mso-position-horizontal-relative:page;mso-position-vertical-relative:paragraph;z-index:-15707648;mso-wrap-distance-left:0;mso-wrap-distance-right:0" id="docshapegroup191" coordorigin="1049,80" coordsize="9808,930">
                <v:rect style="position:absolute;left:1048;top:109;width:9808;height:900" id="docshape192" filled="true" fillcolor="#fdf2c6" stroked="false">
                  <v:fill type="solid"/>
                </v:rect>
                <v:rect style="position:absolute;left:1048;top:79;width:9808;height:60" id="docshape193" filled="true" fillcolor="#d87705" stroked="false">
                  <v:fill type="solid"/>
                </v:rect>
                <v:shape style="position:absolute;left:1048;top:139;width:9808;height:870" type="#_x0000_t202" id="docshape194" filled="false" stroked="false">
                  <v:textbox inset="0,0,0,0">
                    <w:txbxContent>
                      <w:p>
                        <w:pPr>
                          <w:spacing w:line="319" w:lineRule="auto" w:before="141"/>
                          <w:ind w:left="200" w:right="48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Julho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tem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recesso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escolar.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Gestores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tiram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ferias.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Usar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1a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semana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para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follow-up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intenso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dos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leads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de junho. Reunioes ficam mais dificeis na 2a quinzena.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10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6576"/>
        <w:gridCol w:w="1814"/>
      </w:tblGrid>
      <w:tr>
        <w:trPr>
          <w:trHeight w:val="530" w:hRule="atLeast"/>
        </w:trPr>
        <w:tc>
          <w:tcPr>
            <w:tcW w:w="9807" w:type="dxa"/>
            <w:gridSpan w:val="3"/>
          </w:tcPr>
          <w:p>
            <w:pPr>
              <w:pStyle w:val="TableParagraph"/>
              <w:tabs>
                <w:tab w:pos="6084" w:val="left" w:leader="none"/>
              </w:tabs>
              <w:spacing w:before="146"/>
              <w:ind w:left="200"/>
              <w:rPr>
                <w:rFonts w:ascii="Arial"/>
                <w:b/>
                <w:position w:val="1"/>
                <w:sz w:val="14"/>
              </w:rPr>
            </w:pPr>
            <w:r>
              <w:rPr>
                <w:rFonts w:ascii="Arial"/>
                <w:b/>
                <w:position w:val="1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88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-3277</wp:posOffset>
                      </wp:positionV>
                      <wp:extent cx="6228080" cy="342900"/>
                      <wp:effectExtent l="0" t="0" r="0" b="0"/>
                      <wp:wrapNone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6228080" cy="342900"/>
                                <a:chExt cx="6228080" cy="34290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0"/>
                                  <a:ext cx="622808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8080" h="342900">
                                      <a:moveTo>
                                        <a:pt x="6227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6227999" y="342900"/>
                                      </a:lnTo>
                                      <a:lnTo>
                                        <a:pt x="6227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77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3800299" y="82550"/>
                                  <a:ext cx="239014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0140" h="177800">
                                      <a:moveTo>
                                        <a:pt x="2389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800"/>
                                      </a:lnTo>
                                      <a:lnTo>
                                        <a:pt x="2389600" y="177800"/>
                                      </a:lnTo>
                                      <a:lnTo>
                                        <a:pt x="238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258088pt;width:490.4pt;height:27pt;mso-position-horizontal-relative:column;mso-position-vertical-relative:paragraph;z-index:-16647680" id="docshapegroup195" coordorigin="0,-5" coordsize="9808,540">
                      <v:rect style="position:absolute;left:0;top:-6;width:9808;height:540" id="docshape196" filled="true" fillcolor="#d87705" stroked="false">
                        <v:fill type="solid"/>
                      </v:rect>
                      <v:rect style="position:absolute;left:5984;top:124;width:3764;height:280" id="docshape197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8"/>
              </w:rPr>
              <w:t>Semana 6 | 1-7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jul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D87705"/>
                <w:position w:val="1"/>
                <w:sz w:val="14"/>
              </w:rPr>
              <w:t>FOLLOW-UP</w:t>
            </w:r>
            <w:r>
              <w:rPr>
                <w:rFonts w:ascii="Arial"/>
                <w:b/>
                <w:color w:val="D87705"/>
                <w:spacing w:val="-2"/>
                <w:position w:val="1"/>
                <w:sz w:val="14"/>
              </w:rPr>
              <w:t> MAXIMO</w:t>
            </w:r>
          </w:p>
        </w:tc>
      </w:tr>
      <w:tr>
        <w:trPr>
          <w:trHeight w:val="67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Seg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01/jul</w:t>
            </w:r>
          </w:p>
        </w:tc>
        <w:tc>
          <w:tcPr>
            <w:tcW w:w="6576" w:type="dxa"/>
          </w:tcPr>
          <w:p>
            <w:pPr>
              <w:pStyle w:val="TableParagraph"/>
              <w:spacing w:line="312" w:lineRule="auto" w:before="105"/>
              <w:ind w:right="103"/>
              <w:rPr>
                <w:sz w:val="16"/>
              </w:rPr>
            </w:pPr>
            <w:r>
              <w:rPr>
                <w:color w:val="334154"/>
                <w:sz w:val="16"/>
              </w:rPr>
              <w:t>Follow-up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de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TODAS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as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propostas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abertas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|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Usar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R$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200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de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reserva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no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canal</w:t>
            </w:r>
            <w:r>
              <w:rPr>
                <w:color w:val="334154"/>
                <w:spacing w:val="-3"/>
                <w:sz w:val="16"/>
              </w:rPr>
              <w:t> </w:t>
            </w:r>
            <w:r>
              <w:rPr>
                <w:color w:val="334154"/>
                <w:sz w:val="16"/>
              </w:rPr>
              <w:t>com melhor CPL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WhatsApp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Ter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02/jul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09 — Principio 4: Discernimento | Divulgar Webinar </w:t>
            </w:r>
            <w:r>
              <w:rPr>
                <w:color w:val="334154"/>
                <w:spacing w:val="-2"/>
                <w:sz w:val="16"/>
              </w:rPr>
              <w:t>23/jul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Qui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04/jul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Realizar reunioes agendadas | Enviar propostas pos-reuniao em ate </w:t>
            </w:r>
            <w:r>
              <w:rPr>
                <w:color w:val="334154"/>
                <w:spacing w:val="-5"/>
                <w:sz w:val="16"/>
              </w:rPr>
              <w:t>24h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Reunioes</w:t>
            </w:r>
          </w:p>
        </w:tc>
      </w:tr>
    </w:tbl>
    <w:p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6576"/>
        <w:gridCol w:w="1814"/>
      </w:tblGrid>
      <w:tr>
        <w:trPr>
          <w:trHeight w:val="530" w:hRule="atLeast"/>
        </w:trPr>
        <w:tc>
          <w:tcPr>
            <w:tcW w:w="9807" w:type="dxa"/>
            <w:gridSpan w:val="3"/>
          </w:tcPr>
          <w:p>
            <w:pPr>
              <w:pStyle w:val="TableParagraph"/>
              <w:tabs>
                <w:tab w:pos="6084" w:val="left" w:leader="none"/>
              </w:tabs>
              <w:spacing w:before="146"/>
              <w:ind w:left="200"/>
              <w:rPr>
                <w:rFonts w:ascii="Arial" w:hAnsi="Arial"/>
                <w:b/>
                <w:position w:val="1"/>
                <w:sz w:val="14"/>
              </w:rPr>
            </w:pPr>
            <w:r>
              <w:rPr>
                <w:rFonts w:ascii="Arial" w:hAnsi="Arial"/>
                <w:b/>
                <w:position w:val="1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93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-3278</wp:posOffset>
                      </wp:positionV>
                      <wp:extent cx="6228080" cy="342900"/>
                      <wp:effectExtent l="0" t="0" r="0" b="0"/>
                      <wp:wrapNone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6228080" cy="342900"/>
                                <a:chExt cx="6228080" cy="34290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622808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8080" h="342900">
                                      <a:moveTo>
                                        <a:pt x="6227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6227999" y="342900"/>
                                      </a:lnTo>
                                      <a:lnTo>
                                        <a:pt x="6227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770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3800299" y="82550"/>
                                  <a:ext cx="239014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0140" h="177800">
                                      <a:moveTo>
                                        <a:pt x="2389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800"/>
                                      </a:lnTo>
                                      <a:lnTo>
                                        <a:pt x="2389600" y="177800"/>
                                      </a:lnTo>
                                      <a:lnTo>
                                        <a:pt x="238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258119pt;width:490.4pt;height:27pt;mso-position-horizontal-relative:column;mso-position-vertical-relative:paragraph;z-index:-16647168" id="docshapegroup198" coordorigin="0,-5" coordsize="9808,540">
                      <v:rect style="position:absolute;left:0;top:-6;width:9808;height:540" id="docshape199" filled="true" fillcolor="#d87705" stroked="false">
                        <v:fill type="solid"/>
                      </v:rect>
                      <v:rect style="position:absolute;left:5984;top:124;width:3764;height:280" id="docshape20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8"/>
              </w:rPr>
              <w:t>Semanas 7-9 | 8-31 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jul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</w:r>
            <w:r>
              <w:rPr>
                <w:rFonts w:ascii="Arial" w:hAnsi="Arial"/>
                <w:b/>
                <w:color w:val="D87705"/>
                <w:position w:val="1"/>
                <w:sz w:val="14"/>
              </w:rPr>
              <w:t>WEBINAR</w:t>
            </w:r>
            <w:r>
              <w:rPr>
                <w:rFonts w:ascii="Arial" w:hAnsi="Arial"/>
                <w:b/>
                <w:color w:val="D87705"/>
                <w:spacing w:val="-2"/>
                <w:position w:val="1"/>
                <w:sz w:val="14"/>
              </w:rPr>
              <w:t> </w:t>
            </w:r>
            <w:r>
              <w:rPr>
                <w:rFonts w:ascii="Arial" w:hAnsi="Arial"/>
                <w:b/>
                <w:color w:val="D87705"/>
                <w:position w:val="1"/>
                <w:sz w:val="14"/>
              </w:rPr>
              <w:t>2 — </w:t>
            </w:r>
            <w:r>
              <w:rPr>
                <w:rFonts w:ascii="Arial" w:hAnsi="Arial"/>
                <w:b/>
                <w:color w:val="D87705"/>
                <w:spacing w:val="-2"/>
                <w:position w:val="1"/>
                <w:sz w:val="14"/>
              </w:rPr>
              <w:t>23/JUL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Ter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09/jul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10 — Divulgacao Webinar 23/jul | E-mail: convite para lista </w:t>
            </w:r>
            <w:r>
              <w:rPr>
                <w:color w:val="334154"/>
                <w:spacing w:val="-4"/>
                <w:sz w:val="16"/>
              </w:rPr>
              <w:t>toda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Instagram + E-</w:t>
            </w:r>
            <w:r>
              <w:rPr>
                <w:rFonts w:ascii="Arial"/>
                <w:b/>
                <w:color w:val="64748A"/>
                <w:spacing w:val="-4"/>
                <w:sz w:val="15"/>
              </w:rPr>
              <w:t>mail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Sex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12/jul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11 — Principio 5: Aliviar a Queda </w:t>
            </w:r>
            <w:r>
              <w:rPr>
                <w:color w:val="334154"/>
                <w:spacing w:val="-2"/>
                <w:sz w:val="16"/>
              </w:rPr>
              <w:t>(Reels)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Qua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23/jul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WEBINAR 2 — case escola parceira ao vivo | CTA: fechar antes de </w:t>
            </w:r>
            <w:r>
              <w:rPr>
                <w:color w:val="334154"/>
                <w:spacing w:val="-2"/>
                <w:sz w:val="16"/>
              </w:rPr>
              <w:t>agosto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WEBINAR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Qui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24/jul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WhatsApp pos-webinar para todos participantes + link de </w:t>
            </w:r>
            <w:r>
              <w:rPr>
                <w:color w:val="334154"/>
                <w:spacing w:val="-2"/>
                <w:sz w:val="16"/>
              </w:rPr>
              <w:t>agendamento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WhatsApp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Sex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25/jul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12 — Depoimento video escola parceira | Ativar urgencia "vagas </w:t>
            </w:r>
            <w:r>
              <w:rPr>
                <w:color w:val="334154"/>
                <w:spacing w:val="-2"/>
                <w:sz w:val="16"/>
              </w:rPr>
              <w:t>2027"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Qui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31/jul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Diagnostico: total de escolas fechadas | Meta acumulada: 11 + novas = </w:t>
            </w:r>
            <w:r>
              <w:rPr>
                <w:color w:val="334154"/>
                <w:spacing w:val="-10"/>
                <w:sz w:val="16"/>
              </w:rPr>
              <w:t>?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Interno</w:t>
            </w:r>
          </w:p>
        </w:tc>
      </w:tr>
    </w:tbl>
    <w:p>
      <w:pPr>
        <w:pStyle w:val="BodyText"/>
        <w:spacing w:before="33"/>
        <w:rPr>
          <w:rFonts w:ascii="Arial"/>
          <w:b/>
          <w:sz w:val="24"/>
        </w:rPr>
      </w:pPr>
    </w:p>
    <w:p>
      <w:pPr>
        <w:pStyle w:val="Heading2"/>
      </w:pPr>
      <w:r>
        <w:rPr>
          <w:color w:val="0F162A"/>
        </w:rPr>
        <w:t>AGOSTO — Fase 4: Fechamento </w:t>
      </w:r>
      <w:r>
        <w:rPr>
          <w:color w:val="0F162A"/>
          <w:spacing w:val="-2"/>
        </w:rPr>
        <w:t>Intensivo</w:t>
      </w:r>
    </w:p>
    <w:p>
      <w:pPr>
        <w:pStyle w:val="BodyText"/>
        <w:rPr>
          <w:rFonts w:ascii="Arial"/>
          <w:b/>
          <w:sz w:val="9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6576"/>
        <w:gridCol w:w="1814"/>
      </w:tblGrid>
      <w:tr>
        <w:trPr>
          <w:trHeight w:val="530" w:hRule="atLeast"/>
        </w:trPr>
        <w:tc>
          <w:tcPr>
            <w:tcW w:w="9807" w:type="dxa"/>
            <w:gridSpan w:val="3"/>
          </w:tcPr>
          <w:p>
            <w:pPr>
              <w:pStyle w:val="TableParagraph"/>
              <w:tabs>
                <w:tab w:pos="6084" w:val="left" w:leader="none"/>
              </w:tabs>
              <w:spacing w:before="146"/>
              <w:ind w:left="200"/>
              <w:rPr>
                <w:rFonts w:ascii="Arial"/>
                <w:b/>
                <w:position w:val="1"/>
                <w:sz w:val="14"/>
              </w:rPr>
            </w:pPr>
            <w:r>
              <w:rPr>
                <w:rFonts w:ascii="Arial"/>
                <w:b/>
                <w:position w:val="1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98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-3277</wp:posOffset>
                      </wp:positionV>
                      <wp:extent cx="6228080" cy="342900"/>
                      <wp:effectExtent l="0" t="0" r="0" b="0"/>
                      <wp:wrapNone/>
                      <wp:docPr id="201" name="Group 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" name="Group 201"/>
                            <wpg:cNvGrpSpPr/>
                            <wpg:grpSpPr>
                              <a:xfrm>
                                <a:off x="0" y="0"/>
                                <a:ext cx="6228080" cy="342900"/>
                                <a:chExt cx="6228080" cy="342900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0"/>
                                  <a:ext cx="622808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8080" h="342900">
                                      <a:moveTo>
                                        <a:pt x="6227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6227999" y="342900"/>
                                      </a:lnTo>
                                      <a:lnTo>
                                        <a:pt x="6227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262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3800299" y="82550"/>
                                  <a:ext cx="239014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0140" h="177800">
                                      <a:moveTo>
                                        <a:pt x="2389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800"/>
                                      </a:lnTo>
                                      <a:lnTo>
                                        <a:pt x="2389600" y="177800"/>
                                      </a:lnTo>
                                      <a:lnTo>
                                        <a:pt x="238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258099pt;width:490.4pt;height:27pt;mso-position-horizontal-relative:column;mso-position-vertical-relative:paragraph;z-index:-16646656" id="docshapegroup201" coordorigin="0,-5" coordsize="9808,540">
                      <v:rect style="position:absolute;left:0;top:-6;width:9808;height:540" id="docshape202" filled="true" fillcolor="#db2626" stroked="false">
                        <v:fill type="solid"/>
                      </v:rect>
                      <v:rect style="position:absolute;left:5984;top:124;width:3764;height:280" id="docshape203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8"/>
              </w:rPr>
              <w:t>Semanas 10-12 | 1-31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ago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DB2626"/>
                <w:position w:val="1"/>
                <w:sz w:val="14"/>
              </w:rPr>
              <w:t>FECHAR</w:t>
            </w:r>
            <w:r>
              <w:rPr>
                <w:rFonts w:ascii="Arial"/>
                <w:b/>
                <w:color w:val="DB2626"/>
                <w:spacing w:val="-2"/>
                <w:position w:val="1"/>
                <w:sz w:val="14"/>
              </w:rPr>
              <w:t> </w:t>
            </w:r>
            <w:r>
              <w:rPr>
                <w:rFonts w:ascii="Arial"/>
                <w:b/>
                <w:color w:val="DB2626"/>
                <w:position w:val="1"/>
                <w:sz w:val="14"/>
              </w:rPr>
              <w:t>TODAS AS </w:t>
            </w:r>
            <w:r>
              <w:rPr>
                <w:rFonts w:ascii="Arial"/>
                <w:b/>
                <w:color w:val="DB2626"/>
                <w:spacing w:val="-2"/>
                <w:position w:val="1"/>
                <w:sz w:val="14"/>
              </w:rPr>
              <w:t>PROPOSTAS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Seg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01/ago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Ligar/WhatsApp para TODAS as propostas enviadas e nao </w:t>
            </w:r>
            <w:r>
              <w:rPr>
                <w:color w:val="334154"/>
                <w:spacing w:val="-2"/>
                <w:sz w:val="16"/>
              </w:rPr>
              <w:t>respondidas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WhatsApp +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Ligacao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Qua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06/ago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13 — Principio 6: Construir nao </w:t>
            </w:r>
            <w:r>
              <w:rPr>
                <w:color w:val="334154"/>
                <w:spacing w:val="-2"/>
                <w:sz w:val="16"/>
              </w:rPr>
              <w:t>consumir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Sex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08/ago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14 — Urgencia: "escolas que assinam em agosto chegam prontas para </w:t>
            </w:r>
            <w:r>
              <w:rPr>
                <w:color w:val="334154"/>
                <w:spacing w:val="-2"/>
                <w:sz w:val="16"/>
              </w:rPr>
              <w:t>2027"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Seg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12/ago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Denis liga para os 11 parceiros — pedir 2 indicacoes de escolas </w:t>
            </w:r>
            <w:r>
              <w:rPr>
                <w:color w:val="334154"/>
                <w:spacing w:val="-2"/>
                <w:sz w:val="16"/>
              </w:rPr>
              <w:t>amigas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Rede de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indicacao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Qua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14/ago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15 — Principio 7: Intencionalidade curricular (Reels) — ultimo da </w:t>
            </w:r>
            <w:r>
              <w:rPr>
                <w:color w:val="334154"/>
                <w:spacing w:val="-2"/>
                <w:sz w:val="16"/>
              </w:rPr>
              <w:t>serie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Sex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22/ago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16 — "Ja somos X escolas" | Anunciar novos parceiros | Gerar </w:t>
            </w:r>
            <w:r>
              <w:rPr>
                <w:color w:val="334154"/>
                <w:spacing w:val="-4"/>
                <w:sz w:val="16"/>
              </w:rPr>
              <w:t>FOMO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Qui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28/ago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Diagnostico critico: quantas faltam? Planejar sprint de </w:t>
            </w:r>
            <w:r>
              <w:rPr>
                <w:color w:val="334154"/>
                <w:spacing w:val="-2"/>
                <w:sz w:val="16"/>
              </w:rPr>
              <w:t>setembro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Interno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5"/>
        </w:rPr>
        <w:sectPr>
          <w:pgSz w:w="11910" w:h="16840"/>
          <w:pgMar w:header="0" w:footer="230" w:top="920" w:bottom="420" w:left="992" w:right="992"/>
        </w:sectPr>
      </w:pPr>
    </w:p>
    <w:p>
      <w:pPr>
        <w:pStyle w:val="Heading2"/>
        <w:spacing w:before="67"/>
      </w:pPr>
      <w:r>
        <w:rPr>
          <w:color w:val="0F162A"/>
        </w:rPr>
        <w:t>SETEMBRO — Fase 5: Sprint </w:t>
      </w:r>
      <w:r>
        <w:rPr>
          <w:color w:val="0F162A"/>
          <w:spacing w:val="-2"/>
        </w:rPr>
        <w:t>Final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665999</wp:posOffset>
                </wp:positionH>
                <wp:positionV relativeFrom="paragraph">
                  <wp:posOffset>50559</wp:posOffset>
                </wp:positionV>
                <wp:extent cx="6228080" cy="59055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228080" cy="590550"/>
                          <a:chExt cx="6228080" cy="59055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19050"/>
                            <a:ext cx="622808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715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6227999" y="5715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62280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">
                                <a:moveTo>
                                  <a:pt x="0" y="38100"/>
                                </a:moveTo>
                                <a:lnTo>
                                  <a:pt x="6227999" y="381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38100"/>
                            <a:ext cx="622808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41"/>
                                <w:ind w:left="20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MODO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GUERRA.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entrar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setembro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menos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20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escolas,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ativar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tudo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mesmo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tempo: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rede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 indicacao + live + follow-up pessoal do Denis + oferta especial.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40941pt;margin-top:3.981072pt;width:490.4pt;height:46.5pt;mso-position-horizontal-relative:page;mso-position-vertical-relative:paragraph;z-index:-15705088;mso-wrap-distance-left:0;mso-wrap-distance-right:0" id="docshapegroup204" coordorigin="1049,80" coordsize="9808,930">
                <v:rect style="position:absolute;left:1048;top:109;width:9808;height:900" id="docshape205" filled="true" fillcolor="#fde2e2" stroked="false">
                  <v:fill type="solid"/>
                </v:rect>
                <v:rect style="position:absolute;left:1048;top:79;width:9808;height:60" id="docshape206" filled="true" fillcolor="#db2626" stroked="false">
                  <v:fill type="solid"/>
                </v:rect>
                <v:shape style="position:absolute;left:1048;top:139;width:9808;height:870" type="#_x0000_t202" id="docshape207" filled="false" stroked="false">
                  <v:textbox inset="0,0,0,0">
                    <w:txbxContent>
                      <w:p>
                        <w:pPr>
                          <w:spacing w:line="319" w:lineRule="auto" w:before="141"/>
                          <w:ind w:left="20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MODO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GUERRA.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Se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entrar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setembro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com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menos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20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escolas,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ativar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tudo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mesmo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tempo: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rede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de indicacao + live + follow-up pessoal do Denis + oferta especial.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10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6576"/>
        <w:gridCol w:w="1814"/>
      </w:tblGrid>
      <w:tr>
        <w:trPr>
          <w:trHeight w:val="530" w:hRule="atLeast"/>
        </w:trPr>
        <w:tc>
          <w:tcPr>
            <w:tcW w:w="9807" w:type="dxa"/>
            <w:gridSpan w:val="3"/>
          </w:tcPr>
          <w:p>
            <w:pPr>
              <w:pStyle w:val="TableParagraph"/>
              <w:tabs>
                <w:tab w:pos="6084" w:val="left" w:leader="none"/>
              </w:tabs>
              <w:spacing w:before="146"/>
              <w:ind w:left="200"/>
              <w:rPr>
                <w:rFonts w:ascii="Arial"/>
                <w:b/>
                <w:position w:val="1"/>
                <w:sz w:val="14"/>
              </w:rPr>
            </w:pPr>
            <w:r>
              <w:rPr>
                <w:rFonts w:ascii="Arial"/>
                <w:b/>
                <w:position w:val="1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08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-3277</wp:posOffset>
                      </wp:positionV>
                      <wp:extent cx="6228080" cy="342900"/>
                      <wp:effectExtent l="0" t="0" r="0" b="0"/>
                      <wp:wrapNone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6228080" cy="342900"/>
                                <a:chExt cx="6228080" cy="342900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0"/>
                                  <a:ext cx="622808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8080" h="342900">
                                      <a:moveTo>
                                        <a:pt x="6227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6227999" y="342900"/>
                                      </a:lnTo>
                                      <a:lnTo>
                                        <a:pt x="6227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C3A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3800299" y="82550"/>
                                  <a:ext cx="239014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0140" h="177800">
                                      <a:moveTo>
                                        <a:pt x="2389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800"/>
                                      </a:lnTo>
                                      <a:lnTo>
                                        <a:pt x="2389600" y="177800"/>
                                      </a:lnTo>
                                      <a:lnTo>
                                        <a:pt x="2389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258088pt;width:490.4pt;height:27pt;mso-position-horizontal-relative:column;mso-position-vertical-relative:paragraph;z-index:-16645632" id="docshapegroup208" coordorigin="0,-5" coordsize="9808,540">
                      <v:rect style="position:absolute;left:0;top:-6;width:9808;height:540" id="docshape209" filled="true" fillcolor="#7c3aed" stroked="false">
                        <v:fill type="solid"/>
                      </v:rect>
                      <v:rect style="position:absolute;left:5984;top:124;width:3764;height:280" id="docshape21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8"/>
              </w:rPr>
              <w:t>Semanas 13-16 | 1-30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set</w:t>
            </w:r>
            <w:r>
              <w:rPr>
                <w:rFonts w:ascii="Arial"/>
                <w:b/>
                <w:color w:val="FFFFFF"/>
                <w:sz w:val="18"/>
              </w:rPr>
              <w:tab/>
            </w:r>
            <w:r>
              <w:rPr>
                <w:rFonts w:ascii="Arial"/>
                <w:b/>
                <w:color w:val="7C3AED"/>
                <w:position w:val="1"/>
                <w:sz w:val="14"/>
              </w:rPr>
              <w:t>SPRINT </w:t>
            </w:r>
            <w:r>
              <w:rPr>
                <w:rFonts w:ascii="Arial"/>
                <w:b/>
                <w:color w:val="7C3AED"/>
                <w:spacing w:val="-2"/>
                <w:position w:val="1"/>
                <w:sz w:val="14"/>
              </w:rPr>
              <w:t>FINAL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Seg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01/set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Contar: total de escolas fechadas vs meta | Listar todos leads em negociacao </w:t>
            </w:r>
            <w:r>
              <w:rPr>
                <w:color w:val="334154"/>
                <w:spacing w:val="-2"/>
                <w:sz w:val="16"/>
              </w:rPr>
              <w:t>aberta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Interno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Ter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02/set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Denis contata pessoalmente CADA lead quente — ligacao, nao so </w:t>
            </w:r>
            <w:r>
              <w:rPr>
                <w:color w:val="334154"/>
                <w:spacing w:val="-2"/>
                <w:sz w:val="16"/>
              </w:rPr>
              <w:t>WhatsApp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Ligacoes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Qua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03/set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17 — Anuncio live "Ultima chamada" | Subir anuncio pago de urgencia no </w:t>
            </w:r>
            <w:r>
              <w:rPr>
                <w:color w:val="334154"/>
                <w:spacing w:val="-4"/>
                <w:sz w:val="16"/>
              </w:rPr>
              <w:t>Meta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Qui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04/set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18 — Pedir parceiros postarem sobre We Make | Mensagem para cada um dos </w:t>
            </w:r>
            <w:r>
              <w:rPr>
                <w:color w:val="334154"/>
                <w:spacing w:val="-5"/>
                <w:sz w:val="16"/>
              </w:rPr>
              <w:t>11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WhatsApp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parceiros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Ter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10/set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LIVE Instagram — Q&amp;A; final + CTA direto para fechar | Oferta especial se </w:t>
            </w:r>
            <w:r>
              <w:rPr>
                <w:color w:val="334154"/>
                <w:spacing w:val="-2"/>
                <w:sz w:val="16"/>
              </w:rPr>
              <w:t>necessario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Live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Sex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13/set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19 — "Meta batida — Somos 25 escolas!" | Celebrar </w:t>
            </w:r>
            <w:r>
              <w:rPr>
                <w:color w:val="334154"/>
                <w:spacing w:val="-2"/>
                <w:sz w:val="16"/>
              </w:rPr>
              <w:t>publicamente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Sex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19/set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Ultimo follow-up com todos leads abertos: "ultima chamada — fechar ate </w:t>
            </w:r>
            <w:r>
              <w:rPr>
                <w:color w:val="334154"/>
                <w:spacing w:val="-2"/>
                <w:sz w:val="16"/>
              </w:rPr>
              <w:t>30/set"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WhatsApp</w:t>
            </w:r>
          </w:p>
        </w:tc>
      </w:tr>
      <w:tr>
        <w:trPr>
          <w:trHeight w:val="430" w:hRule="atLeast"/>
        </w:trPr>
        <w:tc>
          <w:tcPr>
            <w:tcW w:w="1417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Ter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23/set</w:t>
            </w:r>
          </w:p>
        </w:tc>
        <w:tc>
          <w:tcPr>
            <w:tcW w:w="6576" w:type="dxa"/>
            <w:shd w:val="clear" w:color="auto" w:fill="F7F9FB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Post 20 — "O movimento continua — 2027" | Abertura de inscricoes proximo </w:t>
            </w:r>
            <w:r>
              <w:rPr>
                <w:color w:val="334154"/>
                <w:spacing w:val="-2"/>
                <w:sz w:val="16"/>
              </w:rPr>
              <w:t>ciclo</w:t>
            </w:r>
          </w:p>
        </w:tc>
        <w:tc>
          <w:tcPr>
            <w:tcW w:w="1814" w:type="dxa"/>
            <w:shd w:val="clear" w:color="auto" w:fill="F7F9FB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Instagram</w:t>
            </w:r>
          </w:p>
        </w:tc>
      </w:tr>
      <w:tr>
        <w:trPr>
          <w:trHeight w:val="430" w:hRule="atLeast"/>
        </w:trPr>
        <w:tc>
          <w:tcPr>
            <w:tcW w:w="141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z w:val="15"/>
              </w:rPr>
              <w:t>Ter </w:t>
            </w:r>
            <w:r>
              <w:rPr>
                <w:rFonts w:ascii="Arial"/>
                <w:b/>
                <w:color w:val="64748A"/>
                <w:spacing w:val="-2"/>
                <w:sz w:val="15"/>
              </w:rPr>
              <w:t>30/set</w:t>
            </w:r>
          </w:p>
        </w:tc>
        <w:tc>
          <w:tcPr>
            <w:tcW w:w="6576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334154"/>
                <w:sz w:val="16"/>
              </w:rPr>
              <w:t>ENCERRAMENTO — Contagem final de escolas | Relatorio para o cliente </w:t>
            </w:r>
            <w:r>
              <w:rPr>
                <w:color w:val="334154"/>
                <w:spacing w:val="-2"/>
                <w:sz w:val="16"/>
              </w:rPr>
              <w:t>Denis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64748A"/>
                <w:spacing w:val="-2"/>
                <w:sz w:val="15"/>
              </w:rPr>
              <w:t>Interno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5"/>
        </w:rPr>
        <w:sectPr>
          <w:pgSz w:w="11910" w:h="16840"/>
          <w:pgMar w:header="0" w:footer="230" w:top="1200" w:bottom="420" w:left="992" w:right="992"/>
        </w:sectPr>
      </w:pPr>
    </w:p>
    <w:p>
      <w:pPr>
        <w:spacing w:before="82"/>
        <w:ind w:left="91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059569"/>
          <w:sz w:val="15"/>
        </w:rPr>
        <w:t>SECAO </w:t>
      </w:r>
      <w:r>
        <w:rPr>
          <w:rFonts w:ascii="Arial"/>
          <w:b/>
          <w:color w:val="059569"/>
          <w:spacing w:val="-5"/>
          <w:sz w:val="15"/>
        </w:rPr>
        <w:t>07</w:t>
      </w:r>
    </w:p>
    <w:p>
      <w:pPr>
        <w:spacing w:before="119"/>
        <w:ind w:left="91" w:right="0" w:firstLine="0"/>
        <w:jc w:val="left"/>
        <w:rPr>
          <w:rFonts w:ascii="Arial" w:hAnsi="Arial"/>
          <w:b/>
          <w:sz w:val="34"/>
        </w:rPr>
      </w:pPr>
      <w:r>
        <w:rPr>
          <w:rFonts w:ascii="Arial" w:hAnsi="Arial"/>
          <w:b/>
          <w:color w:val="0F162A"/>
          <w:sz w:val="34"/>
        </w:rPr>
        <w:t>Automacao — E-mails + </w:t>
      </w:r>
      <w:r>
        <w:rPr>
          <w:rFonts w:ascii="Arial" w:hAnsi="Arial"/>
          <w:b/>
          <w:color w:val="0F162A"/>
          <w:spacing w:val="-2"/>
          <w:sz w:val="34"/>
        </w:rPr>
        <w:t>WhatsApp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688200</wp:posOffset>
                </wp:positionH>
                <wp:positionV relativeFrom="paragraph">
                  <wp:posOffset>81372</wp:posOffset>
                </wp:positionV>
                <wp:extent cx="6183630" cy="1270"/>
                <wp:effectExtent l="0" t="0" r="0" b="0"/>
                <wp:wrapTopAndBottom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 h="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59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8pt;margin-top:6.407292pt;width:486.9pt;height:.1pt;mso-position-horizontal-relative:page;mso-position-vertical-relative:paragraph;z-index:-15704064;mso-wrap-distance-left:0;mso-wrap-distance-right:0" id="docshape211" coordorigin="1084,128" coordsize="9738,0" path="m1084,128l10822,128e" filled="false" stroked="true" strokeweight="2pt" strokecolor="#05956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665999</wp:posOffset>
                </wp:positionH>
                <wp:positionV relativeFrom="paragraph">
                  <wp:posOffset>163922</wp:posOffset>
                </wp:positionV>
                <wp:extent cx="6228080" cy="590550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6228080" cy="590550"/>
                          <a:chExt cx="6228080" cy="59055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19050"/>
                            <a:ext cx="622808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5715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6227999" y="5715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F9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62280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">
                                <a:moveTo>
                                  <a:pt x="0" y="38100"/>
                                </a:moveTo>
                                <a:lnTo>
                                  <a:pt x="6227999" y="381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38100"/>
                            <a:ext cx="622808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141"/>
                                <w:ind w:left="20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Ferramenta: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Systeme.io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(gratuito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ate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2.000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contatos).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Toda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sequencia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ativada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automaticamente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quando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 lead baixa o e-book. Configure uma vez e roda sozinho.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40941pt;margin-top:12.907292pt;width:490.4pt;height:46.5pt;mso-position-horizontal-relative:page;mso-position-vertical-relative:paragraph;z-index:-15703552;mso-wrap-distance-left:0;mso-wrap-distance-right:0" id="docshapegroup212" coordorigin="1049,258" coordsize="9808,930">
                <v:rect style="position:absolute;left:1048;top:288;width:9808;height:900" id="docshape213" filled="true" fillcolor="#d1f9e4" stroked="false">
                  <v:fill type="solid"/>
                </v:rect>
                <v:rect style="position:absolute;left:1048;top:258;width:9808;height:60" id="docshape214" filled="true" fillcolor="#059569" stroked="false">
                  <v:fill type="solid"/>
                </v:rect>
                <v:shape style="position:absolute;left:1048;top:318;width:9808;height:870" type="#_x0000_t202" id="docshape215" filled="false" stroked="false">
                  <v:textbox inset="0,0,0,0">
                    <w:txbxContent>
                      <w:p>
                        <w:pPr>
                          <w:spacing w:line="319" w:lineRule="auto" w:before="141"/>
                          <w:ind w:left="20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Ferramenta: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Systeme.io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(gratuito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ate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2.000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contatos).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Toda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sequencia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ativada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automaticamente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quando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o lead baixa o e-book. Configure uma vez e roda sozinho.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Arial"/>
          <w:b/>
          <w:sz w:val="7"/>
        </w:rPr>
      </w:pPr>
    </w:p>
    <w:p>
      <w:pPr>
        <w:pStyle w:val="BodyText"/>
        <w:spacing w:before="18"/>
        <w:rPr>
          <w:rFonts w:ascii="Arial"/>
          <w:b/>
          <w:sz w:val="24"/>
        </w:rPr>
      </w:pPr>
    </w:p>
    <w:p>
      <w:pPr>
        <w:pStyle w:val="Heading2"/>
      </w:pPr>
      <w:r>
        <w:rPr>
          <w:color w:val="0F162A"/>
        </w:rPr>
        <w:t>Sequencia de E-mail — 5 mensagens em 14 </w:t>
      </w:r>
      <w:r>
        <w:rPr>
          <w:color w:val="0F162A"/>
          <w:spacing w:val="-4"/>
        </w:rPr>
        <w:t>dias</w:t>
      </w:r>
    </w:p>
    <w:p>
      <w:pPr>
        <w:pStyle w:val="BodyText"/>
        <w:spacing w:before="11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662824</wp:posOffset>
                </wp:positionH>
                <wp:positionV relativeFrom="paragraph">
                  <wp:posOffset>66069</wp:posOffset>
                </wp:positionV>
                <wp:extent cx="6234430" cy="1790700"/>
                <wp:effectExtent l="0" t="0" r="0" b="0"/>
                <wp:wrapTopAndBottom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6234430" cy="1790700"/>
                          <a:chExt cx="6234430" cy="17907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3175" y="3175"/>
                            <a:ext cx="622808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302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27999" y="3302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175" y="3175"/>
                            <a:ext cx="6228080" cy="178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784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784350">
                                <a:moveTo>
                                  <a:pt x="0" y="1784350"/>
                                </a:moveTo>
                                <a:lnTo>
                                  <a:pt x="6227999" y="1784350"/>
                                </a:lnTo>
                              </a:path>
                              <a:path w="6228080" h="1784350">
                                <a:moveTo>
                                  <a:pt x="0" y="17843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784350">
                                <a:moveTo>
                                  <a:pt x="6227999" y="17843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3175" y="333375"/>
                            <a:ext cx="6228080" cy="145415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2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36" w:lineRule="auto" w:before="1"/>
                                <w:ind w:left="240" w:right="236" w:firstLine="0"/>
                                <w:jc w:val="left"/>
                                <w:rPr>
                                  <w:rFonts w:ascii="Courier New" w:hAns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Ola, [Nome]! Aqui esta o link para baixar o e-book: [LINK DO PDF] Mas antes de voce ir ler, quero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dizer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algo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rapido.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Esse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material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nasceu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uma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conviccao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carrego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ha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anos: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escola crista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nao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pode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ensinar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tecnologia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da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mesma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forma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mundo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ensina.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Criei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Make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porque queria ver escolas onde os alunos aprendem que criar e uma expressao de ser feito a imagem de Deus. Nos proximos dias, vou te mandar um e-mail aprofundando cada um dos 7 principios — com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historias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reais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escolas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ja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mudaram.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tiver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qualquer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duvida,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responder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este e-mail. Eu leio pessoalmente. Boas reflexoes, Denis Julio — Fundador, We Make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426174" y="102300"/>
                            <a:ext cx="288417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1F9E4"/>
                                  <w:sz w:val="17"/>
                                </w:rPr>
                                <w:t>ASSUNTO: Seu e-book chegou + uma mensagem do </w:t>
                              </w:r>
                              <w:r>
                                <w:rPr>
                                  <w:color w:val="D1F9E4"/>
                                  <w:spacing w:val="-2"/>
                                  <w:sz w:val="17"/>
                                </w:rPr>
                                <w:t>Denis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30175" y="102300"/>
                            <a:ext cx="102743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>E1 | Dia 0 |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Imediato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5.202344pt;width:490.9pt;height:141pt;mso-position-horizontal-relative:page;mso-position-vertical-relative:paragraph;z-index:-15703040;mso-wrap-distance-left:0;mso-wrap-distance-right:0" id="docshapegroup216" coordorigin="1044,104" coordsize="9818,2820">
                <v:rect style="position:absolute;left:1048;top:109;width:9808;height:520" id="docshape217" filled="true" fillcolor="#059569" stroked="false">
                  <v:fill type="solid"/>
                </v:rect>
                <v:shape style="position:absolute;left:1048;top:109;width:9808;height:2810" id="docshape218" coordorigin="1049,109" coordsize="9808,2810" path="m1049,109l10857,109m1049,2919l10857,2919m1049,2919l1049,109m10857,2919l10857,109e" filled="false" stroked="true" strokeweight=".5pt" strokecolor="#e2e8ef">
                  <v:path arrowok="t"/>
                  <v:stroke dashstyle="solid"/>
                </v:shape>
                <v:shape style="position:absolute;left:1048;top:629;width:9808;height:2290" type="#_x0000_t202" id="docshape219" filled="true" fillcolor="#f7f9fb" stroked="false">
                  <v:textbox inset="0,0,0,0">
                    <w:txbxContent>
                      <w:p>
                        <w:pPr>
                          <w:spacing w:line="240" w:lineRule="auto" w:before="32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line="336" w:lineRule="auto" w:before="1"/>
                          <w:ind w:left="240" w:right="236" w:firstLine="0"/>
                          <w:jc w:val="left"/>
                          <w:rPr>
                            <w:rFonts w:ascii="Courier New" w:hAns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Ola, [Nome]! Aqui esta o link para baixar o e-book: [LINK DO PDF] Mas antes de voce ir ler, quero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dizer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algo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rapido.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Esse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material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nasceu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uma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conviccao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que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carrego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ha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anos: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escola crista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nao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pode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ensinar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tecnologia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da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mesma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forma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que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mundo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ensina.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Criei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We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Make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porque queria ver escolas onde os alunos aprendem que criar e uma expressao de ser feito a imagem de Deus. Nos proximos dias, vou te mandar um e-mail aprofundando cada um dos 7 principios — com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historias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reais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escolas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que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ja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mudaram.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tiver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qualquer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duvida,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responder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este e-mail. Eu leio pessoalmente. Boas reflexoes, Denis Julio — Fundador, We Make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289;top:265;width:4542;height:190" type="#_x0000_t202" id="docshape22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1F9E4"/>
                            <w:sz w:val="17"/>
                          </w:rPr>
                          <w:t>ASSUNTO: Seu e-book chegou + uma mensagem do </w:t>
                        </w:r>
                        <w:r>
                          <w:rPr>
                            <w:color w:val="D1F9E4"/>
                            <w:spacing w:val="-2"/>
                            <w:sz w:val="17"/>
                          </w:rPr>
                          <w:t>Denis</w:t>
                        </w:r>
                      </w:p>
                    </w:txbxContent>
                  </v:textbox>
                  <w10:wrap type="none"/>
                </v:shape>
                <v:shape style="position:absolute;left:1248;top:265;width:1618;height:190" type="#_x0000_t202" id="docshape22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>E1 | Dia 0 |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Imediato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662824</wp:posOffset>
                </wp:positionH>
                <wp:positionV relativeFrom="paragraph">
                  <wp:posOffset>1939319</wp:posOffset>
                </wp:positionV>
                <wp:extent cx="6234430" cy="179070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6234430" cy="1790700"/>
                          <a:chExt cx="6234430" cy="179070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3175" y="3175"/>
                            <a:ext cx="622808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302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27999" y="3302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175" y="3175"/>
                            <a:ext cx="6228080" cy="178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784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784350">
                                <a:moveTo>
                                  <a:pt x="0" y="1784350"/>
                                </a:moveTo>
                                <a:lnTo>
                                  <a:pt x="6227999" y="1784350"/>
                                </a:lnTo>
                              </a:path>
                              <a:path w="6228080" h="1784350">
                                <a:moveTo>
                                  <a:pt x="0" y="17843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784350">
                                <a:moveTo>
                                  <a:pt x="6227999" y="17843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3175" y="333375"/>
                            <a:ext cx="6228080" cy="145415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2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36" w:lineRule="auto" w:before="1"/>
                                <w:ind w:left="240" w:right="486" w:firstLine="0"/>
                                <w:jc w:val="left"/>
                                <w:rPr>
                                  <w:rFonts w:ascii="Courier New" w:hAns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Ola, [Nome]! Principio 1 — "Tecnologia como ferramenta, nao como fim." Quando uma escola monta um laboratorio de robotica sem perguntar "para que?" — ela esta, sem perceber, ensinando que a tecnologia e o objetivo final. A escola crista precisa de uma pergunta diferente antes de qualquer aula: "Que problema humano estamos resolvendo?" No Colegio Graciosa (PR), alunos do 6o ano passaram 3 semanas construindo um sensor de umidade para alertar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agricultores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familiares.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Eles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nao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aprenderam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eletronica.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Eles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aprenderam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que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o que fazem pode mudar a vida de alguem. Isso e Principio 1 na pratica. Denis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426174" y="102300"/>
                            <a:ext cx="3415029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1F9E4"/>
                                  <w:sz w:val="17"/>
                                </w:rPr>
                                <w:t>ASSUNTO: O erro silencioso que a maioria das escolas cristas </w:t>
                              </w:r>
                              <w:r>
                                <w:rPr>
                                  <w:color w:val="D1F9E4"/>
                                  <w:spacing w:val="-2"/>
                                  <w:sz w:val="17"/>
                                </w:rPr>
                                <w:t>comete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30175" y="102300"/>
                            <a:ext cx="4933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>E2 | Dia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152.702347pt;width:490.9pt;height:141pt;mso-position-horizontal-relative:page;mso-position-vertical-relative:paragraph;z-index:-15702528;mso-wrap-distance-left:0;mso-wrap-distance-right:0" id="docshapegroup222" coordorigin="1044,3054" coordsize="9818,2820">
                <v:rect style="position:absolute;left:1048;top:3059;width:9808;height:520" id="docshape223" filled="true" fillcolor="#059569" stroked="false">
                  <v:fill type="solid"/>
                </v:rect>
                <v:shape style="position:absolute;left:1048;top:3059;width:9808;height:2810" id="docshape224" coordorigin="1049,3059" coordsize="9808,2810" path="m1049,3059l10857,3059m1049,5869l10857,5869m1049,5869l1049,3059m10857,5869l10857,3059e" filled="false" stroked="true" strokeweight=".5pt" strokecolor="#e2e8ef">
                  <v:path arrowok="t"/>
                  <v:stroke dashstyle="solid"/>
                </v:shape>
                <v:shape style="position:absolute;left:1048;top:3579;width:9808;height:2290" type="#_x0000_t202" id="docshape225" filled="true" fillcolor="#f7f9fb" stroked="false">
                  <v:textbox inset="0,0,0,0">
                    <w:txbxContent>
                      <w:p>
                        <w:pPr>
                          <w:spacing w:line="240" w:lineRule="auto" w:before="32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line="336" w:lineRule="auto" w:before="1"/>
                          <w:ind w:left="240" w:right="486" w:firstLine="0"/>
                          <w:jc w:val="left"/>
                          <w:rPr>
                            <w:rFonts w:ascii="Courier New" w:hAns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Ola, [Nome]! Principio 1 — "Tecnologia como ferramenta, nao como fim." Quando uma escola monta um laboratorio de robotica sem perguntar "para que?" — ela esta, sem perceber, ensinando que a tecnologia e o objetivo final. A escola crista precisa de uma pergunta diferente antes de qualquer aula: "Que problema humano estamos resolvendo?" No Colegio Graciosa (PR), alunos do 6o ano passaram 3 semanas construindo um sensor de umidade para alertar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agricultores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familiares.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Eles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nao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aprenderam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eletronica.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Eles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aprenderam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que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o que fazem pode mudar a vida de alguem. Isso e Principio 1 na pratica. Denis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289;top:3215;width:5378;height:190" type="#_x0000_t202" id="docshape22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1F9E4"/>
                            <w:sz w:val="17"/>
                          </w:rPr>
                          <w:t>ASSUNTO: O erro silencioso que a maioria das escolas cristas </w:t>
                        </w:r>
                        <w:r>
                          <w:rPr>
                            <w:color w:val="D1F9E4"/>
                            <w:spacing w:val="-2"/>
                            <w:sz w:val="17"/>
                          </w:rPr>
                          <w:t>comete</w:t>
                        </w:r>
                      </w:p>
                    </w:txbxContent>
                  </v:textbox>
                  <w10:wrap type="none"/>
                </v:shape>
                <v:shape style="position:absolute;left:1248;top:3215;width:777;height:190" type="#_x0000_t202" id="docshape22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>E2 | Dia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662824</wp:posOffset>
                </wp:positionH>
                <wp:positionV relativeFrom="paragraph">
                  <wp:posOffset>3812569</wp:posOffset>
                </wp:positionV>
                <wp:extent cx="6234430" cy="1962150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6234430" cy="1962150"/>
                          <a:chExt cx="6234430" cy="196215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3175" y="3175"/>
                            <a:ext cx="622808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302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27999" y="3302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75" y="3175"/>
                            <a:ext cx="6228080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9558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955800">
                                <a:moveTo>
                                  <a:pt x="0" y="1955799"/>
                                </a:moveTo>
                                <a:lnTo>
                                  <a:pt x="6227999" y="1955799"/>
                                </a:lnTo>
                              </a:path>
                              <a:path w="6228080" h="1955800">
                                <a:moveTo>
                                  <a:pt x="0" y="1955799"/>
                                </a:moveTo>
                                <a:lnTo>
                                  <a:pt x="0" y="0"/>
                                </a:lnTo>
                              </a:path>
                              <a:path w="6228080" h="1955800">
                                <a:moveTo>
                                  <a:pt x="6227999" y="1955799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175" y="333375"/>
                            <a:ext cx="6228080" cy="162560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2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36" w:lineRule="auto" w:before="1"/>
                                <w:ind w:left="240" w:right="236" w:firstLine="0"/>
                                <w:jc w:val="left"/>
                                <w:rPr>
                                  <w:rFonts w:ascii="Courier New" w:hAns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Ola, [Nome]! Deixa eu te contar uma historia real. O [Nome da escola parceira] era uma escola crista excelente — forte em valores, comprometida com a formacao integral. Mas a educacao tecnologica estava estagnada. Seis meses depois da implementacao da We Make: — Os professores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sentiram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seguros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pela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primeira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vez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em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frente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um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Arduino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alunos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fizeram projetos apresentados para toda a escola — Os pais notaram a diferenca na empolgacao dos filhos — A escola ganhou um diferencial concreto no mercado local Se voce quiser ver como isso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pode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funcionar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na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sua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escola,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posso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marcar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20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minutos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com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voce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sem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compromisso.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[LINK PARA AGENDAR COM DENIS] Denis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426174" y="102300"/>
                            <a:ext cx="340296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1F9E4"/>
                                  <w:sz w:val="17"/>
                                </w:rPr>
                                <w:t>ASSUNTO: O que aconteceu quando essa escola crista decidiu </w:t>
                              </w:r>
                              <w:r>
                                <w:rPr>
                                  <w:color w:val="D1F9E4"/>
                                  <w:spacing w:val="-2"/>
                                  <w:sz w:val="17"/>
                                </w:rPr>
                                <w:t>mudar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30175" y="102300"/>
                            <a:ext cx="4933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>E3 | Dia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300.202332pt;width:490.9pt;height:154.5pt;mso-position-horizontal-relative:page;mso-position-vertical-relative:paragraph;z-index:-15702016;mso-wrap-distance-left:0;mso-wrap-distance-right:0" id="docshapegroup228" coordorigin="1044,6004" coordsize="9818,3090">
                <v:rect style="position:absolute;left:1048;top:6009;width:9808;height:520" id="docshape229" filled="true" fillcolor="#059569" stroked="false">
                  <v:fill type="solid"/>
                </v:rect>
                <v:shape style="position:absolute;left:1048;top:6009;width:9808;height:3080" id="docshape230" coordorigin="1049,6009" coordsize="9808,3080" path="m1049,6009l10857,6009m1049,9089l10857,9089m1049,9089l1049,6009m10857,9089l10857,6009e" filled="false" stroked="true" strokeweight=".5pt" strokecolor="#e2e8ef">
                  <v:path arrowok="t"/>
                  <v:stroke dashstyle="solid"/>
                </v:shape>
                <v:shape style="position:absolute;left:1048;top:6529;width:9808;height:2560" type="#_x0000_t202" id="docshape231" filled="true" fillcolor="#f7f9fb" stroked="false">
                  <v:textbox inset="0,0,0,0">
                    <w:txbxContent>
                      <w:p>
                        <w:pPr>
                          <w:spacing w:line="240" w:lineRule="auto" w:before="32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line="336" w:lineRule="auto" w:before="1"/>
                          <w:ind w:left="240" w:right="236" w:firstLine="0"/>
                          <w:jc w:val="left"/>
                          <w:rPr>
                            <w:rFonts w:ascii="Courier New" w:hAns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Ola, [Nome]! Deixa eu te contar uma historia real. O [Nome da escola parceira] era uma escola crista excelente — forte em valores, comprometida com a formacao integral. Mas a educacao tecnologica estava estagnada. Seis meses depois da implementacao da We Make: — Os professores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sentiram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seguros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pela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primeira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vez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em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frente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um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Arduino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Os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alunos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fizeram projetos apresentados para toda a escola — Os pais notaram a diferenca na empolgacao dos filhos — A escola ganhou um diferencial concreto no mercado local Se voce quiser ver como isso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pode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funcionar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na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sua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escola,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posso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marcar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20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minutos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com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voce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sem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compromisso.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[LINK PARA AGENDAR COM DENIS] Denis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289;top:6165;width:5359;height:190" type="#_x0000_t202" id="docshape23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1F9E4"/>
                            <w:sz w:val="17"/>
                          </w:rPr>
                          <w:t>ASSUNTO: O que aconteceu quando essa escola crista decidiu </w:t>
                        </w:r>
                        <w:r>
                          <w:rPr>
                            <w:color w:val="D1F9E4"/>
                            <w:spacing w:val="-2"/>
                            <w:sz w:val="17"/>
                          </w:rPr>
                          <w:t>mudar</w:t>
                        </w:r>
                      </w:p>
                    </w:txbxContent>
                  </v:textbox>
                  <w10:wrap type="none"/>
                </v:shape>
                <v:shape style="position:absolute;left:1248;top:6165;width:777;height:190" type="#_x0000_t202" id="docshape23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>E3 | Dia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7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662824</wp:posOffset>
                </wp:positionH>
                <wp:positionV relativeFrom="paragraph">
                  <wp:posOffset>5856946</wp:posOffset>
                </wp:positionV>
                <wp:extent cx="6234430" cy="1447800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234430" cy="1447800"/>
                          <a:chExt cx="6234430" cy="144780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3175" y="3175"/>
                            <a:ext cx="622808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302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27999" y="3302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175" y="3175"/>
                            <a:ext cx="622808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4414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441450">
                                <a:moveTo>
                                  <a:pt x="0" y="1441450"/>
                                </a:moveTo>
                                <a:lnTo>
                                  <a:pt x="6227999" y="1441450"/>
                                </a:lnTo>
                              </a:path>
                              <a:path w="6228080" h="1441450">
                                <a:moveTo>
                                  <a:pt x="0" y="14414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441450">
                                <a:moveTo>
                                  <a:pt x="6227999" y="14414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3175" y="333375"/>
                            <a:ext cx="6228080" cy="111125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2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36" w:lineRule="auto" w:before="1"/>
                                <w:ind w:left="240" w:right="486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Ola, [Nome]! Quero dar um proximo passo: uma conversa de 20 minutos para entender a realidade especifica de voces. Sem apresentacao de vendas. Sem roteiro. So uma conversa honesta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sobre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desafios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ensinar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tecnologia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com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cosmovisao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crista.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Escolha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um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z w:val="17"/>
                                </w:rPr>
                                <w:t>horario aqui: [LINK DO CALENDARIO] Ou me diga um horario que funciona e eu me adapto. Denis (83) </w:t>
                              </w: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98230-1530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1426174" y="102300"/>
                            <a:ext cx="231711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1F9E4"/>
                                  <w:sz w:val="17"/>
                                </w:rPr>
                                <w:t>ASSUNTO: Voce tem 20 minutos esta </w:t>
                              </w:r>
                              <w:r>
                                <w:rPr>
                                  <w:color w:val="D1F9E4"/>
                                  <w:spacing w:val="-2"/>
                                  <w:sz w:val="17"/>
                                </w:rPr>
                                <w:t>semana?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30175" y="102300"/>
                            <a:ext cx="55308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>E4 | Dia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461.17691pt;width:490.9pt;height:114pt;mso-position-horizontal-relative:page;mso-position-vertical-relative:paragraph;z-index:-15701504;mso-wrap-distance-left:0;mso-wrap-distance-right:0" id="docshapegroup234" coordorigin="1044,9224" coordsize="9818,2280">
                <v:rect style="position:absolute;left:1048;top:9228;width:9808;height:520" id="docshape235" filled="true" fillcolor="#059569" stroked="false">
                  <v:fill type="solid"/>
                </v:rect>
                <v:shape style="position:absolute;left:1048;top:9228;width:9808;height:2270" id="docshape236" coordorigin="1049,9229" coordsize="9808,2270" path="m1049,9229l10857,9229m1049,11499l10857,11499m1049,11499l1049,9229m10857,11499l10857,9229e" filled="false" stroked="true" strokeweight=".5pt" strokecolor="#e2e8ef">
                  <v:path arrowok="t"/>
                  <v:stroke dashstyle="solid"/>
                </v:shape>
                <v:shape style="position:absolute;left:1048;top:9748;width:9808;height:1750" type="#_x0000_t202" id="docshape237" filled="true" fillcolor="#f7f9fb" stroked="false">
                  <v:textbox inset="0,0,0,0">
                    <w:txbxContent>
                      <w:p>
                        <w:pPr>
                          <w:spacing w:line="240" w:lineRule="auto" w:before="32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line="336" w:lineRule="auto" w:before="1"/>
                          <w:ind w:left="240" w:right="486" w:firstLine="0"/>
                          <w:jc w:val="left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Ola, [Nome]! Quero dar um proximo passo: uma conversa de 20 minutos para entender a realidade especifica de voces. Sem apresentacao de vendas. Sem roteiro. So uma conversa honesta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sobre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os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desafios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de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ensinar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tecnologia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com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cosmovisao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crista.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Escolha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um</w:t>
                        </w:r>
                        <w:r>
                          <w:rPr>
                            <w:rFonts w:ascii="Courier New"/>
                            <w:color w:val="334154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4154"/>
                            <w:sz w:val="17"/>
                          </w:rPr>
                          <w:t>horario aqui: [LINK DO CALENDARIO] Ou me diga um horario que funciona e eu me adapto. Denis (83) </w:t>
                        </w: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98230-1530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289;top:9384;width:3649;height:190" type="#_x0000_t202" id="docshape23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1F9E4"/>
                            <w:sz w:val="17"/>
                          </w:rPr>
                          <w:t>ASSUNTO: Voce tem 20 minutos esta </w:t>
                        </w:r>
                        <w:r>
                          <w:rPr>
                            <w:color w:val="D1F9E4"/>
                            <w:spacing w:val="-2"/>
                            <w:sz w:val="17"/>
                          </w:rPr>
                          <w:t>semana?</w:t>
                        </w:r>
                      </w:p>
                    </w:txbxContent>
                  </v:textbox>
                  <w10:wrap type="none"/>
                </v:shape>
                <v:shape style="position:absolute;left:1248;top:9384;width:871;height:190" type="#_x0000_t202" id="docshape23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>E4 | Dia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7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Arial"/>
          <w:b/>
          <w:sz w:val="9"/>
        </w:rPr>
      </w:pPr>
    </w:p>
    <w:p>
      <w:pPr>
        <w:pStyle w:val="BodyText"/>
        <w:spacing w:before="2"/>
        <w:rPr>
          <w:rFonts w:ascii="Arial"/>
          <w:b/>
          <w:sz w:val="9"/>
        </w:rPr>
      </w:pPr>
    </w:p>
    <w:p>
      <w:pPr>
        <w:pStyle w:val="BodyText"/>
        <w:spacing w:before="2"/>
        <w:rPr>
          <w:rFonts w:ascii="Arial"/>
          <w:b/>
          <w:sz w:val="9"/>
        </w:rPr>
      </w:pPr>
    </w:p>
    <w:p>
      <w:pPr>
        <w:pStyle w:val="BodyText"/>
        <w:spacing w:after="0"/>
        <w:rPr>
          <w:rFonts w:ascii="Arial"/>
          <w:b/>
          <w:sz w:val="9"/>
        </w:rPr>
        <w:sectPr>
          <w:pgSz w:w="11910" w:h="16840"/>
          <w:pgMar w:header="0" w:footer="230" w:top="880" w:bottom="420" w:left="992" w:right="992"/>
        </w:sectPr>
      </w:pPr>
    </w:p>
    <w:p>
      <w:pPr>
        <w:spacing w:line="240" w:lineRule="auto"/>
        <w:ind w:left="51" w:right="-1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34430" cy="1790700"/>
                <wp:effectExtent l="0" t="0" r="0" b="0"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6234430" cy="1790700"/>
                          <a:chExt cx="6234430" cy="17907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3175" y="3175"/>
                            <a:ext cx="622808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3020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6227999" y="33020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175" y="3175"/>
                            <a:ext cx="6228080" cy="178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7843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784350">
                                <a:moveTo>
                                  <a:pt x="0" y="1784350"/>
                                </a:moveTo>
                                <a:lnTo>
                                  <a:pt x="6227999" y="1784350"/>
                                </a:lnTo>
                              </a:path>
                              <a:path w="6228080" h="1784350">
                                <a:moveTo>
                                  <a:pt x="0" y="1784350"/>
                                </a:moveTo>
                                <a:lnTo>
                                  <a:pt x="0" y="0"/>
                                </a:lnTo>
                              </a:path>
                              <a:path w="6228080" h="1784350">
                                <a:moveTo>
                                  <a:pt x="6227999" y="178435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3175" y="333375"/>
                            <a:ext cx="6228080" cy="145415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2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336" w:lineRule="auto" w:before="1"/>
                                <w:ind w:left="240" w:right="236" w:firstLine="0"/>
                                <w:jc w:val="left"/>
                                <w:rPr>
                                  <w:rFonts w:ascii="Courier New" w:hAns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Ola, [Nome], Este e o ultimo e-mail da minha sequencia — nao quero lotar sua caixa de entrada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sem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motivo.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Uma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pergunta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direta: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faz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sentido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conversar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sobre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Make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4154"/>
                                  <w:sz w:val="17"/>
                                </w:rPr>
                                <w:t>[nome da escola]? Se sim — o link para agendar esta aqui: [LINK] Se nao — sem problema. Pode responder "nao e o momento" e eu respeito completamente. O que nao faz sentido e ficar no meio do caminho. Escolas que assinam ate agosto chegam prontas para 2027. Escolas que esperam ate setembro, na maioria das vezes, perdem o ciclo. Se fizer sentido, estou aqui.</w:t>
                              </w:r>
                            </w:p>
                            <w:p>
                              <w:pPr>
                                <w:spacing w:before="2"/>
                                <w:ind w:left="24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4154"/>
                                  <w:spacing w:val="-2"/>
                                  <w:sz w:val="17"/>
                                </w:rPr>
                                <w:t>Denis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426174" y="102300"/>
                            <a:ext cx="25628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1F9E4"/>
                                  <w:sz w:val="17"/>
                                </w:rPr>
                                <w:t>ASSUNTO: Ultimo e-mail — e uma pergunta </w:t>
                              </w:r>
                              <w:r>
                                <w:rPr>
                                  <w:color w:val="D1F9E4"/>
                                  <w:spacing w:val="-2"/>
                                  <w:sz w:val="17"/>
                                </w:rPr>
                                <w:t>honesta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130175" y="102300"/>
                            <a:ext cx="979169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>E5 | Dia 14 |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Ultimo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9pt;height:141pt;mso-position-horizontal-relative:char;mso-position-vertical-relative:line" id="docshapegroup240" coordorigin="0,0" coordsize="9818,2820">
                <v:rect style="position:absolute;left:5;top:5;width:9808;height:520" id="docshape241" filled="true" fillcolor="#059569" stroked="false">
                  <v:fill type="solid"/>
                </v:rect>
                <v:shape style="position:absolute;left:5;top:5;width:9808;height:2810" id="docshape242" coordorigin="5,5" coordsize="9808,2810" path="m5,5l9813,5m5,2815l9813,2815m5,2815l5,5m9813,2815l9813,5e" filled="false" stroked="true" strokeweight=".5pt" strokecolor="#e2e8ef">
                  <v:path arrowok="t"/>
                  <v:stroke dashstyle="solid"/>
                </v:shape>
                <v:shape style="position:absolute;left:5;top:525;width:9808;height:2290" type="#_x0000_t202" id="docshape243" filled="true" fillcolor="#f7f9fb" stroked="false">
                  <v:textbox inset="0,0,0,0">
                    <w:txbxContent>
                      <w:p>
                        <w:pPr>
                          <w:spacing w:line="240" w:lineRule="auto" w:before="32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>
                        <w:pPr>
                          <w:spacing w:line="336" w:lineRule="auto" w:before="1"/>
                          <w:ind w:left="240" w:right="236" w:firstLine="0"/>
                          <w:jc w:val="left"/>
                          <w:rPr>
                            <w:rFonts w:ascii="Courier New" w:hAns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Ola, [Nome], Este e o ultimo e-mail da minha sequencia — nao quero lotar sua caixa de entrada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sem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motivo.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Uma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pergunta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direta: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faz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sentido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conversar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sobre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We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Make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para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334154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4154"/>
                            <w:sz w:val="17"/>
                          </w:rPr>
                          <w:t>[nome da escola]? Se sim — o link para agendar esta aqui: [LINK] Se nao — sem problema. Pode responder "nao e o momento" e eu respeito completamente. O que nao faz sentido e ficar no meio do caminho. Escolas que assinam ate agosto chegam prontas para 2027. Escolas que esperam ate setembro, na maioria das vezes, perdem o ciclo. Se fizer sentido, estou aqui.</w:t>
                        </w:r>
                      </w:p>
                      <w:p>
                        <w:pPr>
                          <w:spacing w:before="2"/>
                          <w:ind w:left="240" w:right="0" w:firstLine="0"/>
                          <w:jc w:val="left"/>
                          <w:rPr>
                            <w:rFonts w:ascii="Courier New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334154"/>
                            <w:spacing w:val="-2"/>
                            <w:sz w:val="17"/>
                          </w:rPr>
                          <w:t>Denis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245;top:161;width:4036;height:190" type="#_x0000_t202" id="docshape24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1F9E4"/>
                            <w:sz w:val="17"/>
                          </w:rPr>
                          <w:t>ASSUNTO: Ultimo e-mail — e uma pergunta </w:t>
                        </w:r>
                        <w:r>
                          <w:rPr>
                            <w:color w:val="D1F9E4"/>
                            <w:spacing w:val="-2"/>
                            <w:sz w:val="17"/>
                          </w:rPr>
                          <w:t>honesta</w:t>
                        </w:r>
                      </w:p>
                    </w:txbxContent>
                  </v:textbox>
                  <w10:wrap type="none"/>
                </v:shape>
                <v:shape style="position:absolute;left:205;top:161;width:1542;height:190" type="#_x0000_t202" id="docshape24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>E5 | Dia 14 |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Ultimo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6"/>
        <w:rPr>
          <w:rFonts w:ascii="Arial"/>
          <w:b/>
          <w:sz w:val="24"/>
        </w:rPr>
      </w:pPr>
    </w:p>
    <w:p>
      <w:pPr>
        <w:pStyle w:val="Heading2"/>
        <w:spacing w:before="0"/>
      </w:pPr>
      <w:r>
        <w:rPr>
          <w:color w:val="0F162A"/>
        </w:rPr>
        <w:t>Fluxo WhatsApp — Manual mas </w:t>
      </w:r>
      <w:r>
        <w:rPr>
          <w:color w:val="0F162A"/>
          <w:spacing w:val="-2"/>
        </w:rPr>
        <w:t>Estruturado</w:t>
      </w:r>
    </w:p>
    <w:p>
      <w:pPr>
        <w:pStyle w:val="BodyText"/>
        <w:spacing w:before="3"/>
        <w:rPr>
          <w:rFonts w:ascii="Arial"/>
          <w:b/>
          <w:sz w:val="9"/>
        </w:rPr>
      </w:pPr>
    </w:p>
    <w:tbl>
      <w:tblPr>
        <w:tblW w:w="0" w:type="auto"/>
        <w:jc w:val="left"/>
        <w:tblInd w:w="63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7"/>
        <w:gridCol w:w="5385"/>
        <w:gridCol w:w="2834"/>
      </w:tblGrid>
      <w:tr>
        <w:trPr>
          <w:trHeight w:val="470" w:hRule="atLeast"/>
        </w:trPr>
        <w:tc>
          <w:tcPr>
            <w:tcW w:w="1587" w:type="dxa"/>
            <w:shd w:val="clear" w:color="auto" w:fill="0C1116"/>
          </w:tcPr>
          <w:p>
            <w:pPr>
              <w:pStyle w:val="TableParagraph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MOMENTO</w:t>
            </w:r>
          </w:p>
        </w:tc>
        <w:tc>
          <w:tcPr>
            <w:tcW w:w="5385" w:type="dxa"/>
            <w:shd w:val="clear" w:color="auto" w:fill="0C1116"/>
          </w:tcPr>
          <w:p>
            <w:pPr>
              <w:pStyle w:val="TableParagraph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MENSAGEM</w:t>
            </w:r>
          </w:p>
        </w:tc>
        <w:tc>
          <w:tcPr>
            <w:tcW w:w="2834" w:type="dxa"/>
            <w:shd w:val="clear" w:color="auto" w:fill="0C1116"/>
          </w:tcPr>
          <w:p>
            <w:pPr>
              <w:pStyle w:val="TableParagraph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OBJETIVO</w:t>
            </w:r>
          </w:p>
        </w:tc>
      </w:tr>
      <w:tr>
        <w:trPr>
          <w:trHeight w:val="1010" w:hRule="atLeast"/>
        </w:trPr>
        <w:tc>
          <w:tcPr>
            <w:tcW w:w="1587" w:type="dxa"/>
          </w:tcPr>
          <w:p>
            <w:pPr>
              <w:pStyle w:val="TableParagraph"/>
              <w:spacing w:line="319" w:lineRule="auto"/>
              <w:ind w:left="137" w:right="122"/>
              <w:rPr>
                <w:sz w:val="17"/>
              </w:rPr>
            </w:pPr>
            <w:r>
              <w:rPr>
                <w:color w:val="64748A"/>
                <w:sz w:val="17"/>
              </w:rPr>
              <w:t>Dentro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de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2h Lead novo</w:t>
            </w:r>
          </w:p>
        </w:tc>
        <w:tc>
          <w:tcPr>
            <w:tcW w:w="5385" w:type="dxa"/>
          </w:tcPr>
          <w:p>
            <w:pPr>
              <w:pStyle w:val="TableParagraph"/>
              <w:spacing w:line="319" w:lineRule="auto"/>
              <w:ind w:left="138" w:right="116"/>
              <w:rPr>
                <w:sz w:val="17"/>
              </w:rPr>
            </w:pPr>
            <w:r>
              <w:rPr>
                <w:color w:val="64748A"/>
                <w:sz w:val="17"/>
              </w:rPr>
              <w:t>"Ola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[Nome]!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Vi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que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voce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baixou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e-book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da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We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Make.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Tudo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certo com o acesso? Se tiver qualquer duvida sobre o conteudo, estou por aqui."</w:t>
            </w:r>
          </w:p>
        </w:tc>
        <w:tc>
          <w:tcPr>
            <w:tcW w:w="2834" w:type="dxa"/>
          </w:tcPr>
          <w:p>
            <w:pPr>
              <w:pStyle w:val="TableParagraph"/>
              <w:spacing w:line="319" w:lineRule="auto"/>
              <w:ind w:left="139"/>
              <w:rPr>
                <w:sz w:val="17"/>
              </w:rPr>
            </w:pPr>
            <w:r>
              <w:rPr>
                <w:color w:val="64748A"/>
                <w:sz w:val="17"/>
              </w:rPr>
              <w:t>Confirmar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recebimento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e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abrir </w:t>
            </w:r>
            <w:r>
              <w:rPr>
                <w:color w:val="64748A"/>
                <w:spacing w:val="-2"/>
                <w:sz w:val="17"/>
              </w:rPr>
              <w:t>dialogo</w:t>
            </w:r>
          </w:p>
        </w:tc>
      </w:tr>
      <w:tr>
        <w:trPr>
          <w:trHeight w:val="750" w:hRule="atLeast"/>
        </w:trPr>
        <w:tc>
          <w:tcPr>
            <w:tcW w:w="1587" w:type="dxa"/>
            <w:shd w:val="clear" w:color="auto" w:fill="F7F9FB"/>
          </w:tcPr>
          <w:p>
            <w:pPr>
              <w:pStyle w:val="TableParagraph"/>
              <w:spacing w:line="319" w:lineRule="auto"/>
              <w:ind w:left="137" w:right="122"/>
              <w:rPr>
                <w:sz w:val="17"/>
              </w:rPr>
            </w:pPr>
            <w:r>
              <w:rPr>
                <w:color w:val="64748A"/>
                <w:sz w:val="17"/>
              </w:rPr>
              <w:t>Dia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4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Sem </w:t>
            </w:r>
            <w:r>
              <w:rPr>
                <w:color w:val="64748A"/>
                <w:spacing w:val="-2"/>
                <w:sz w:val="17"/>
              </w:rPr>
              <w:t>resposta</w:t>
            </w:r>
          </w:p>
        </w:tc>
        <w:tc>
          <w:tcPr>
            <w:tcW w:w="5385" w:type="dxa"/>
            <w:shd w:val="clear" w:color="auto" w:fill="F7F9FB"/>
          </w:tcPr>
          <w:p>
            <w:pPr>
              <w:pStyle w:val="TableParagraph"/>
              <w:spacing w:line="319" w:lineRule="auto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"Ola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[Nome]!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Tudo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bem?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So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passando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pra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ver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se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e-book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foi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util. Voce e gestor de qual escola?"</w:t>
            </w:r>
          </w:p>
        </w:tc>
        <w:tc>
          <w:tcPr>
            <w:tcW w:w="2834" w:type="dxa"/>
            <w:shd w:val="clear" w:color="auto" w:fill="F7F9FB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64748A"/>
                <w:sz w:val="17"/>
              </w:rPr>
              <w:t>Qualificar e iniciar </w:t>
            </w:r>
            <w:r>
              <w:rPr>
                <w:color w:val="64748A"/>
                <w:spacing w:val="-2"/>
                <w:sz w:val="17"/>
              </w:rPr>
              <w:t>conversa</w:t>
            </w:r>
          </w:p>
        </w:tc>
      </w:tr>
      <w:tr>
        <w:trPr>
          <w:trHeight w:val="1010" w:hRule="atLeast"/>
        </w:trPr>
        <w:tc>
          <w:tcPr>
            <w:tcW w:w="1587" w:type="dxa"/>
          </w:tcPr>
          <w:p>
            <w:pPr>
              <w:pStyle w:val="TableParagraph"/>
              <w:spacing w:line="319" w:lineRule="auto"/>
              <w:ind w:left="137" w:right="122"/>
              <w:rPr>
                <w:sz w:val="17"/>
              </w:rPr>
            </w:pPr>
            <w:r>
              <w:rPr>
                <w:color w:val="64748A"/>
                <w:sz w:val="17"/>
              </w:rPr>
              <w:t>Dia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8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Sem </w:t>
            </w:r>
            <w:r>
              <w:rPr>
                <w:color w:val="64748A"/>
                <w:spacing w:val="-2"/>
                <w:sz w:val="17"/>
              </w:rPr>
              <w:t>agendar</w:t>
            </w:r>
          </w:p>
        </w:tc>
        <w:tc>
          <w:tcPr>
            <w:tcW w:w="5385" w:type="dxa"/>
          </w:tcPr>
          <w:p>
            <w:pPr>
              <w:pStyle w:val="TableParagraph"/>
              <w:spacing w:line="319" w:lineRule="auto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Enviar video de depoimento do parceiro + "Achei que poderia ser relevante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—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essa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escola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tem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um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contexto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parecido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com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[escola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do </w:t>
            </w:r>
            <w:r>
              <w:rPr>
                <w:color w:val="64748A"/>
                <w:spacing w:val="-2"/>
                <w:sz w:val="17"/>
              </w:rPr>
              <w:t>lead]."</w:t>
            </w:r>
          </w:p>
        </w:tc>
        <w:tc>
          <w:tcPr>
            <w:tcW w:w="2834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64748A"/>
                <w:sz w:val="17"/>
              </w:rPr>
              <w:t>Reativar com prova </w:t>
            </w:r>
            <w:r>
              <w:rPr>
                <w:color w:val="64748A"/>
                <w:spacing w:val="-2"/>
                <w:sz w:val="17"/>
              </w:rPr>
              <w:t>social</w:t>
            </w:r>
          </w:p>
        </w:tc>
      </w:tr>
      <w:tr>
        <w:trPr>
          <w:trHeight w:val="1010" w:hRule="atLeast"/>
        </w:trPr>
        <w:tc>
          <w:tcPr>
            <w:tcW w:w="1587" w:type="dxa"/>
            <w:shd w:val="clear" w:color="auto" w:fill="F7F9FB"/>
          </w:tcPr>
          <w:p>
            <w:pPr>
              <w:pStyle w:val="TableParagraph"/>
              <w:spacing w:line="319" w:lineRule="auto"/>
              <w:ind w:left="137" w:right="122"/>
              <w:rPr>
                <w:sz w:val="17"/>
              </w:rPr>
            </w:pPr>
            <w:r>
              <w:rPr>
                <w:color w:val="64748A"/>
                <w:sz w:val="17"/>
              </w:rPr>
              <w:t>Dia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12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Oferta </w:t>
            </w:r>
            <w:r>
              <w:rPr>
                <w:color w:val="64748A"/>
                <w:spacing w:val="-2"/>
                <w:sz w:val="17"/>
              </w:rPr>
              <w:t>direta</w:t>
            </w:r>
          </w:p>
        </w:tc>
        <w:tc>
          <w:tcPr>
            <w:tcW w:w="5385" w:type="dxa"/>
            <w:shd w:val="clear" w:color="auto" w:fill="F7F9FB"/>
          </w:tcPr>
          <w:p>
            <w:pPr>
              <w:pStyle w:val="TableParagraph"/>
              <w:spacing w:line="319" w:lineRule="auto"/>
              <w:ind w:left="138" w:right="116"/>
              <w:rPr>
                <w:sz w:val="17"/>
              </w:rPr>
            </w:pPr>
            <w:r>
              <w:rPr>
                <w:color w:val="64748A"/>
                <w:sz w:val="17"/>
              </w:rPr>
              <w:t>"[Nome], teria 20 min essa semana? Posso te mostrar como a We Make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funcionaria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especificamente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na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[Nome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da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escola].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Tenho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[dia] ou [dia] disponivel."</w:t>
            </w:r>
          </w:p>
        </w:tc>
        <w:tc>
          <w:tcPr>
            <w:tcW w:w="2834" w:type="dxa"/>
            <w:shd w:val="clear" w:color="auto" w:fill="F7F9FB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64748A"/>
                <w:sz w:val="17"/>
              </w:rPr>
              <w:t>Agendar </w:t>
            </w:r>
            <w:r>
              <w:rPr>
                <w:color w:val="64748A"/>
                <w:spacing w:val="-2"/>
                <w:sz w:val="17"/>
              </w:rPr>
              <w:t>reuniao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0" w:footer="230" w:top="940" w:bottom="420" w:left="992" w:right="992"/>
        </w:sectPr>
      </w:pPr>
    </w:p>
    <w:p>
      <w:pPr>
        <w:spacing w:before="82"/>
        <w:ind w:left="91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059569"/>
          <w:sz w:val="15"/>
        </w:rPr>
        <w:t>SECAO </w:t>
      </w:r>
      <w:r>
        <w:rPr>
          <w:rFonts w:ascii="Arial"/>
          <w:b/>
          <w:color w:val="059569"/>
          <w:spacing w:val="-5"/>
          <w:sz w:val="15"/>
        </w:rPr>
        <w:t>08</w:t>
      </w:r>
    </w:p>
    <w:p>
      <w:pPr>
        <w:pStyle w:val="Heading1"/>
      </w:pPr>
      <w:r>
        <w:rPr>
          <w:color w:val="0F162A"/>
        </w:rPr>
        <w:t>Configuracao Trafego </w:t>
      </w:r>
      <w:r>
        <w:rPr>
          <w:color w:val="0F162A"/>
          <w:spacing w:val="-4"/>
        </w:rPr>
        <w:t>Pago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688200</wp:posOffset>
                </wp:positionH>
                <wp:positionV relativeFrom="paragraph">
                  <wp:posOffset>81372</wp:posOffset>
                </wp:positionV>
                <wp:extent cx="6183630" cy="1270"/>
                <wp:effectExtent l="0" t="0" r="0" b="0"/>
                <wp:wrapTopAndBottom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 h="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8pt;margin-top:6.407292pt;width:486.9pt;height:.1pt;mso-position-horizontal-relative:page;mso-position-vertical-relative:paragraph;z-index:-15700480;mso-wrap-distance-left:0;mso-wrap-distance-right:0" id="docshape246" coordorigin="1084,128" coordsize="9738,0" path="m1084,128l10822,128e" filled="false" stroked="true" strokeweight="2pt" strokecolor="#2462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Arial"/>
          <w:b/>
          <w:sz w:val="11"/>
        </w:rPr>
      </w:pPr>
    </w:p>
    <w:tbl>
      <w:tblPr>
        <w:tblW w:w="0" w:type="auto"/>
        <w:jc w:val="left"/>
        <w:tblInd w:w="61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2"/>
        <w:gridCol w:w="2452"/>
        <w:gridCol w:w="2452"/>
        <w:gridCol w:w="2452"/>
      </w:tblGrid>
      <w:tr>
        <w:trPr>
          <w:trHeight w:val="1430" w:hRule="atLeast"/>
        </w:trPr>
        <w:tc>
          <w:tcPr>
            <w:tcW w:w="2452" w:type="dxa"/>
            <w:shd w:val="clear" w:color="auto" w:fill="F7F9FB"/>
          </w:tcPr>
          <w:p>
            <w:pPr>
              <w:pStyle w:val="TableParagraph"/>
              <w:spacing w:before="220"/>
              <w:ind w:left="606" w:right="596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2462EB"/>
                <w:spacing w:val="-2"/>
                <w:sz w:val="40"/>
              </w:rPr>
              <w:t>R$700</w:t>
            </w:r>
          </w:p>
          <w:p>
            <w:pPr>
              <w:pStyle w:val="TableParagraph"/>
              <w:spacing w:before="64"/>
              <w:ind w:left="606" w:right="597"/>
              <w:jc w:val="center"/>
              <w:rPr>
                <w:sz w:val="15"/>
              </w:rPr>
            </w:pPr>
            <w:r>
              <w:rPr>
                <w:color w:val="64748A"/>
                <w:sz w:val="15"/>
              </w:rPr>
              <w:t>Meta </w:t>
            </w:r>
            <w:r>
              <w:rPr>
                <w:color w:val="64748A"/>
                <w:spacing w:val="-5"/>
                <w:sz w:val="15"/>
              </w:rPr>
              <w:t>Ads</w:t>
            </w:r>
          </w:p>
          <w:p>
            <w:pPr>
              <w:pStyle w:val="TableParagraph"/>
              <w:spacing w:before="108"/>
              <w:ind w:left="606" w:right="596"/>
              <w:jc w:val="center"/>
              <w:rPr>
                <w:sz w:val="15"/>
              </w:rPr>
            </w:pPr>
            <w:r>
              <w:rPr>
                <w:color w:val="64748A"/>
                <w:sz w:val="15"/>
              </w:rPr>
              <w:t>3 </w:t>
            </w:r>
            <w:r>
              <w:rPr>
                <w:color w:val="64748A"/>
                <w:spacing w:val="-2"/>
                <w:sz w:val="15"/>
              </w:rPr>
              <w:t>campanhas</w:t>
            </w:r>
          </w:p>
        </w:tc>
        <w:tc>
          <w:tcPr>
            <w:tcW w:w="2452" w:type="dxa"/>
            <w:shd w:val="clear" w:color="auto" w:fill="F7F9FB"/>
          </w:tcPr>
          <w:p>
            <w:pPr>
              <w:pStyle w:val="TableParagraph"/>
              <w:spacing w:before="220"/>
              <w:ind w:left="606" w:right="596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2462EB"/>
                <w:spacing w:val="-2"/>
                <w:sz w:val="40"/>
              </w:rPr>
              <w:t>R$300</w:t>
            </w:r>
          </w:p>
          <w:p>
            <w:pPr>
              <w:pStyle w:val="TableParagraph"/>
              <w:spacing w:line="388" w:lineRule="auto" w:before="64"/>
              <w:ind w:left="746" w:right="734" w:hanging="1"/>
              <w:jc w:val="center"/>
              <w:rPr>
                <w:sz w:val="15"/>
              </w:rPr>
            </w:pPr>
            <w:r>
              <w:rPr>
                <w:color w:val="64748A"/>
                <w:sz w:val="15"/>
              </w:rPr>
              <w:t>Google Ads pesquisa</w:t>
            </w:r>
            <w:r>
              <w:rPr>
                <w:color w:val="64748A"/>
                <w:spacing w:val="-11"/>
                <w:sz w:val="15"/>
              </w:rPr>
              <w:t> </w:t>
            </w:r>
            <w:r>
              <w:rPr>
                <w:color w:val="64748A"/>
                <w:sz w:val="15"/>
              </w:rPr>
              <w:t>ativa</w:t>
            </w:r>
          </w:p>
        </w:tc>
        <w:tc>
          <w:tcPr>
            <w:tcW w:w="2452" w:type="dxa"/>
            <w:shd w:val="clear" w:color="auto" w:fill="F7F9FB"/>
          </w:tcPr>
          <w:p>
            <w:pPr>
              <w:pStyle w:val="TableParagraph"/>
              <w:spacing w:before="220"/>
              <w:ind w:left="10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2462EB"/>
                <w:sz w:val="40"/>
              </w:rPr>
              <w:t>R$40-</w:t>
            </w:r>
            <w:r>
              <w:rPr>
                <w:rFonts w:ascii="Arial"/>
                <w:b/>
                <w:color w:val="2462EB"/>
                <w:spacing w:val="-5"/>
                <w:sz w:val="40"/>
              </w:rPr>
              <w:t>80</w:t>
            </w:r>
          </w:p>
          <w:p>
            <w:pPr>
              <w:pStyle w:val="TableParagraph"/>
              <w:spacing w:line="388" w:lineRule="auto" w:before="64"/>
              <w:ind w:left="606" w:right="594"/>
              <w:jc w:val="center"/>
              <w:rPr>
                <w:sz w:val="15"/>
              </w:rPr>
            </w:pPr>
            <w:r>
              <w:rPr>
                <w:color w:val="64748A"/>
                <w:sz w:val="15"/>
              </w:rPr>
              <w:t>CPL</w:t>
            </w:r>
            <w:r>
              <w:rPr>
                <w:color w:val="64748A"/>
                <w:spacing w:val="-11"/>
                <w:sz w:val="15"/>
              </w:rPr>
              <w:t> </w:t>
            </w:r>
            <w:r>
              <w:rPr>
                <w:color w:val="64748A"/>
                <w:sz w:val="15"/>
              </w:rPr>
              <w:t>esperado Meta Ads</w:t>
            </w:r>
          </w:p>
        </w:tc>
        <w:tc>
          <w:tcPr>
            <w:tcW w:w="2452" w:type="dxa"/>
            <w:shd w:val="clear" w:color="auto" w:fill="F7F9FB"/>
          </w:tcPr>
          <w:p>
            <w:pPr>
              <w:pStyle w:val="TableParagraph"/>
              <w:spacing w:before="220"/>
              <w:ind w:left="714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2462EB"/>
                <w:sz w:val="40"/>
              </w:rPr>
              <w:t>15-</w:t>
            </w:r>
            <w:r>
              <w:rPr>
                <w:rFonts w:ascii="Arial"/>
                <w:b/>
                <w:color w:val="2462EB"/>
                <w:spacing w:val="-5"/>
                <w:sz w:val="40"/>
              </w:rPr>
              <w:t>25</w:t>
            </w:r>
          </w:p>
          <w:p>
            <w:pPr>
              <w:pStyle w:val="TableParagraph"/>
              <w:spacing w:line="388" w:lineRule="auto" w:before="64"/>
              <w:ind w:left="800" w:right="638" w:hanging="151"/>
              <w:rPr>
                <w:sz w:val="15"/>
              </w:rPr>
            </w:pPr>
            <w:r>
              <w:rPr>
                <w:color w:val="64748A"/>
                <w:sz w:val="15"/>
              </w:rPr>
              <w:t>Leads</w:t>
            </w:r>
            <w:r>
              <w:rPr>
                <w:color w:val="64748A"/>
                <w:spacing w:val="-11"/>
                <w:sz w:val="15"/>
              </w:rPr>
              <w:t> </w:t>
            </w:r>
            <w:r>
              <w:rPr>
                <w:color w:val="64748A"/>
                <w:sz w:val="15"/>
              </w:rPr>
              <w:t>esperados dos R$1.000</w:t>
            </w:r>
          </w:p>
        </w:tc>
      </w:tr>
    </w:tbl>
    <w:p>
      <w:pPr>
        <w:pStyle w:val="Heading2"/>
        <w:spacing w:before="330"/>
      </w:pPr>
      <w:r>
        <w:rPr>
          <w:color w:val="0F162A"/>
        </w:rPr>
        <w:t>Meta Ads — 3 </w:t>
      </w:r>
      <w:r>
        <w:rPr>
          <w:color w:val="0F162A"/>
          <w:spacing w:val="-2"/>
        </w:rPr>
        <w:t>Campanhas</w:t>
      </w:r>
    </w:p>
    <w:p>
      <w:pPr>
        <w:pStyle w:val="BodyText"/>
        <w:spacing w:before="2"/>
        <w:rPr>
          <w:rFonts w:ascii="Arial"/>
          <w:b/>
          <w:sz w:val="9"/>
        </w:rPr>
      </w:pPr>
    </w:p>
    <w:tbl>
      <w:tblPr>
        <w:tblW w:w="0" w:type="auto"/>
        <w:jc w:val="left"/>
        <w:tblInd w:w="489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907"/>
        <w:gridCol w:w="1247"/>
        <w:gridCol w:w="2948"/>
        <w:gridCol w:w="1247"/>
        <w:gridCol w:w="1247"/>
      </w:tblGrid>
      <w:tr>
        <w:trPr>
          <w:trHeight w:val="710" w:hRule="atLeast"/>
        </w:trPr>
        <w:tc>
          <w:tcPr>
            <w:tcW w:w="1361" w:type="dxa"/>
            <w:shd w:val="clear" w:color="auto" w:fill="0C1116"/>
          </w:tcPr>
          <w:p>
            <w:pPr>
              <w:pStyle w:val="TableParagraph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CAMPANHA</w:t>
            </w:r>
          </w:p>
        </w:tc>
        <w:tc>
          <w:tcPr>
            <w:tcW w:w="907" w:type="dxa"/>
            <w:shd w:val="clear" w:color="auto" w:fill="0C1116"/>
          </w:tcPr>
          <w:p>
            <w:pPr>
              <w:pStyle w:val="TableParagraph"/>
              <w:spacing w:line="312" w:lineRule="auto"/>
              <w:ind w:left="137" w:right="17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BUDGE </w:t>
            </w:r>
            <w:r>
              <w:rPr>
                <w:rFonts w:ascii="Arial"/>
                <w:b/>
                <w:color w:val="FFFFFF"/>
                <w:spacing w:val="-10"/>
                <w:sz w:val="16"/>
              </w:rPr>
              <w:t>T</w:t>
            </w:r>
          </w:p>
        </w:tc>
        <w:tc>
          <w:tcPr>
            <w:tcW w:w="1247" w:type="dxa"/>
            <w:shd w:val="clear" w:color="auto" w:fill="0C1116"/>
          </w:tcPr>
          <w:p>
            <w:pPr>
              <w:pStyle w:val="TableParagraph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OBJETIVO</w:t>
            </w:r>
          </w:p>
        </w:tc>
        <w:tc>
          <w:tcPr>
            <w:tcW w:w="2948" w:type="dxa"/>
            <w:shd w:val="clear" w:color="auto" w:fill="0C1116"/>
          </w:tcPr>
          <w:p>
            <w:pPr>
              <w:pStyle w:val="TableParagraph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PUBLICO</w:t>
            </w:r>
          </w:p>
        </w:tc>
        <w:tc>
          <w:tcPr>
            <w:tcW w:w="1247" w:type="dxa"/>
            <w:shd w:val="clear" w:color="auto" w:fill="0C1116"/>
          </w:tcPr>
          <w:p>
            <w:pPr>
              <w:pStyle w:val="TableParagraph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CRIATIVO</w:t>
            </w:r>
          </w:p>
        </w:tc>
        <w:tc>
          <w:tcPr>
            <w:tcW w:w="1247" w:type="dxa"/>
            <w:shd w:val="clear" w:color="auto" w:fill="0C1116"/>
          </w:tcPr>
          <w:p>
            <w:pPr>
              <w:pStyle w:val="TableParagraph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ATIVAR</w:t>
            </w:r>
          </w:p>
        </w:tc>
      </w:tr>
      <w:tr>
        <w:trPr>
          <w:trHeight w:val="1010" w:hRule="atLeast"/>
        </w:trPr>
        <w:tc>
          <w:tcPr>
            <w:tcW w:w="1361" w:type="dxa"/>
          </w:tcPr>
          <w:p>
            <w:pPr>
              <w:pStyle w:val="TableParagraph"/>
              <w:spacing w:line="319" w:lineRule="auto"/>
              <w:ind w:left="138" w:right="554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Camp.1 Geracao leads</w:t>
            </w:r>
          </w:p>
        </w:tc>
        <w:tc>
          <w:tcPr>
            <w:tcW w:w="907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R$400</w:t>
            </w:r>
          </w:p>
          <w:p>
            <w:pPr>
              <w:pStyle w:val="TableParagraph"/>
              <w:spacing w:line="319" w:lineRule="auto" w:before="65"/>
              <w:ind w:left="137" w:right="171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R$25/di </w:t>
            </w:r>
            <w:r>
              <w:rPr>
                <w:color w:val="64748A"/>
                <w:spacing w:val="-10"/>
                <w:sz w:val="17"/>
              </w:rPr>
              <w:t>a</w:t>
            </w:r>
          </w:p>
        </w:tc>
        <w:tc>
          <w:tcPr>
            <w:tcW w:w="1247" w:type="dxa"/>
          </w:tcPr>
          <w:p>
            <w:pPr>
              <w:pStyle w:val="TableParagraph"/>
              <w:spacing w:line="319" w:lineRule="auto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Formulario nativo Instagram</w:t>
            </w:r>
          </w:p>
        </w:tc>
        <w:tc>
          <w:tcPr>
            <w:tcW w:w="2948" w:type="dxa"/>
          </w:tcPr>
          <w:p>
            <w:pPr>
              <w:pStyle w:val="TableParagraph"/>
              <w:spacing w:line="319" w:lineRule="auto"/>
              <w:ind w:left="137"/>
              <w:rPr>
                <w:sz w:val="17"/>
              </w:rPr>
            </w:pPr>
            <w:r>
              <w:rPr>
                <w:color w:val="64748A"/>
                <w:sz w:val="17"/>
              </w:rPr>
              <w:t>Diretores, Coord. Pedagogicos Interesse: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educacao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crista,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ACSI Brasil | 30-60 anos</w:t>
            </w:r>
          </w:p>
        </w:tc>
        <w:tc>
          <w:tcPr>
            <w:tcW w:w="1247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z w:val="17"/>
              </w:rPr>
              <w:t>A1 + </w:t>
            </w:r>
            <w:r>
              <w:rPr>
                <w:color w:val="64748A"/>
                <w:spacing w:val="-5"/>
                <w:sz w:val="17"/>
              </w:rPr>
              <w:t>A2</w:t>
            </w:r>
          </w:p>
          <w:p>
            <w:pPr>
              <w:pStyle w:val="TableParagraph"/>
              <w:spacing w:before="65"/>
              <w:ind w:left="137"/>
              <w:rPr>
                <w:sz w:val="17"/>
              </w:rPr>
            </w:pPr>
            <w:r>
              <w:rPr>
                <w:color w:val="64748A"/>
                <w:sz w:val="17"/>
              </w:rPr>
              <w:t>(testar os </w:t>
            </w:r>
            <w:r>
              <w:rPr>
                <w:color w:val="64748A"/>
                <w:spacing w:val="-5"/>
                <w:sz w:val="17"/>
              </w:rPr>
              <w:t>2)</w:t>
            </w:r>
          </w:p>
        </w:tc>
        <w:tc>
          <w:tcPr>
            <w:tcW w:w="1247" w:type="dxa"/>
          </w:tcPr>
          <w:p>
            <w:pPr>
              <w:pStyle w:val="TableParagraph"/>
              <w:spacing w:line="319" w:lineRule="auto"/>
              <w:ind w:left="138" w:right="316"/>
              <w:rPr>
                <w:sz w:val="17"/>
              </w:rPr>
            </w:pPr>
            <w:r>
              <w:rPr>
                <w:color w:val="64748A"/>
                <w:sz w:val="17"/>
              </w:rPr>
              <w:t>Semana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2 </w:t>
            </w:r>
            <w:r>
              <w:rPr>
                <w:color w:val="64748A"/>
                <w:spacing w:val="-2"/>
                <w:sz w:val="17"/>
              </w:rPr>
              <w:t>27/mai</w:t>
            </w:r>
          </w:p>
        </w:tc>
      </w:tr>
      <w:tr>
        <w:trPr>
          <w:trHeight w:val="1010" w:hRule="atLeast"/>
        </w:trPr>
        <w:tc>
          <w:tcPr>
            <w:tcW w:w="1361" w:type="dxa"/>
            <w:shd w:val="clear" w:color="auto" w:fill="F7F9FB"/>
          </w:tcPr>
          <w:p>
            <w:pPr>
              <w:pStyle w:val="TableParagraph"/>
              <w:spacing w:line="319" w:lineRule="auto"/>
              <w:ind w:left="138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Camp.2 Retargeting</w:t>
            </w:r>
          </w:p>
        </w:tc>
        <w:tc>
          <w:tcPr>
            <w:tcW w:w="907" w:type="dxa"/>
            <w:shd w:val="clear" w:color="auto" w:fill="F7F9FB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R$200</w:t>
            </w:r>
          </w:p>
        </w:tc>
        <w:tc>
          <w:tcPr>
            <w:tcW w:w="1247" w:type="dxa"/>
            <w:shd w:val="clear" w:color="auto" w:fill="F7F9FB"/>
          </w:tcPr>
          <w:p>
            <w:pPr>
              <w:pStyle w:val="TableParagraph"/>
              <w:spacing w:line="319" w:lineRule="auto"/>
              <w:ind w:left="137" w:right="494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Trafego </w:t>
            </w:r>
            <w:r>
              <w:rPr>
                <w:color w:val="64748A"/>
                <w:sz w:val="17"/>
              </w:rPr>
              <w:t>para </w:t>
            </w:r>
            <w:r>
              <w:rPr>
                <w:color w:val="64748A"/>
                <w:spacing w:val="-5"/>
                <w:sz w:val="17"/>
              </w:rPr>
              <w:t>LP</w:t>
            </w:r>
          </w:p>
        </w:tc>
        <w:tc>
          <w:tcPr>
            <w:tcW w:w="2948" w:type="dxa"/>
            <w:shd w:val="clear" w:color="auto" w:fill="F7F9FB"/>
          </w:tcPr>
          <w:p>
            <w:pPr>
              <w:pStyle w:val="TableParagraph"/>
              <w:spacing w:line="319" w:lineRule="auto"/>
              <w:ind w:left="137"/>
              <w:rPr>
                <w:sz w:val="17"/>
              </w:rPr>
            </w:pPr>
            <w:r>
              <w:rPr>
                <w:color w:val="64748A"/>
                <w:sz w:val="17"/>
              </w:rPr>
              <w:t>Visitou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LP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nos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ultimos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30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dias</w:t>
            </w:r>
            <w:r>
              <w:rPr>
                <w:color w:val="64748A"/>
                <w:spacing w:val="-7"/>
                <w:sz w:val="17"/>
              </w:rPr>
              <w:t> </w:t>
            </w:r>
            <w:r>
              <w:rPr>
                <w:color w:val="64748A"/>
                <w:sz w:val="17"/>
              </w:rPr>
              <w:t>+ assistiu +50% do video</w:t>
            </w:r>
          </w:p>
        </w:tc>
        <w:tc>
          <w:tcPr>
            <w:tcW w:w="1247" w:type="dxa"/>
            <w:shd w:val="clear" w:color="auto" w:fill="F7F9FB"/>
          </w:tcPr>
          <w:p>
            <w:pPr>
              <w:pStyle w:val="TableParagraph"/>
              <w:spacing w:line="319" w:lineRule="auto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Video depoimento</w:t>
            </w:r>
          </w:p>
        </w:tc>
        <w:tc>
          <w:tcPr>
            <w:tcW w:w="1247" w:type="dxa"/>
            <w:shd w:val="clear" w:color="auto" w:fill="F7F9FB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Semana </w:t>
            </w:r>
            <w:r>
              <w:rPr>
                <w:color w:val="64748A"/>
                <w:spacing w:val="-10"/>
                <w:sz w:val="17"/>
              </w:rPr>
              <w:t>3</w:t>
            </w:r>
          </w:p>
          <w:p>
            <w:pPr>
              <w:pStyle w:val="TableParagraph"/>
              <w:spacing w:line="319" w:lineRule="auto" w:before="65"/>
              <w:ind w:left="138" w:right="131"/>
              <w:rPr>
                <w:sz w:val="17"/>
              </w:rPr>
            </w:pPr>
            <w:r>
              <w:rPr>
                <w:color w:val="64748A"/>
                <w:sz w:val="17"/>
              </w:rPr>
              <w:t>(+300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visitas </w:t>
            </w:r>
            <w:r>
              <w:rPr>
                <w:color w:val="64748A"/>
                <w:spacing w:val="-4"/>
                <w:sz w:val="17"/>
              </w:rPr>
              <w:t>LP)</w:t>
            </w:r>
          </w:p>
        </w:tc>
      </w:tr>
      <w:tr>
        <w:trPr>
          <w:trHeight w:val="750" w:hRule="atLeast"/>
        </w:trPr>
        <w:tc>
          <w:tcPr>
            <w:tcW w:w="1361" w:type="dxa"/>
          </w:tcPr>
          <w:p>
            <w:pPr>
              <w:pStyle w:val="TableParagraph"/>
              <w:spacing w:line="319" w:lineRule="auto"/>
              <w:ind w:left="138" w:right="363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Camp.3 </w:t>
            </w:r>
            <w:r>
              <w:rPr>
                <w:color w:val="64748A"/>
                <w:sz w:val="17"/>
              </w:rPr>
              <w:t>Fundo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funil</w:t>
            </w:r>
          </w:p>
        </w:tc>
        <w:tc>
          <w:tcPr>
            <w:tcW w:w="907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R$100</w:t>
            </w:r>
          </w:p>
        </w:tc>
        <w:tc>
          <w:tcPr>
            <w:tcW w:w="1247" w:type="dxa"/>
          </w:tcPr>
          <w:p>
            <w:pPr>
              <w:pStyle w:val="TableParagraph"/>
              <w:spacing w:line="319" w:lineRule="auto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Conversao reuniao</w:t>
            </w:r>
          </w:p>
        </w:tc>
        <w:tc>
          <w:tcPr>
            <w:tcW w:w="2948" w:type="dxa"/>
          </w:tcPr>
          <w:p>
            <w:pPr>
              <w:pStyle w:val="TableParagraph"/>
              <w:spacing w:line="319" w:lineRule="auto"/>
              <w:ind w:left="137"/>
              <w:rPr>
                <w:sz w:val="17"/>
              </w:rPr>
            </w:pPr>
            <w:r>
              <w:rPr>
                <w:color w:val="64748A"/>
                <w:sz w:val="17"/>
              </w:rPr>
              <w:t>Baixou</w:t>
            </w:r>
            <w:r>
              <w:rPr>
                <w:color w:val="64748A"/>
                <w:spacing w:val="-8"/>
                <w:sz w:val="17"/>
              </w:rPr>
              <w:t> </w:t>
            </w:r>
            <w:r>
              <w:rPr>
                <w:color w:val="64748A"/>
                <w:sz w:val="17"/>
              </w:rPr>
              <w:t>e-book</w:t>
            </w:r>
            <w:r>
              <w:rPr>
                <w:color w:val="64748A"/>
                <w:spacing w:val="-8"/>
                <w:sz w:val="17"/>
              </w:rPr>
              <w:t> </w:t>
            </w:r>
            <w:r>
              <w:rPr>
                <w:color w:val="64748A"/>
                <w:sz w:val="17"/>
              </w:rPr>
              <w:t>ha</w:t>
            </w:r>
            <w:r>
              <w:rPr>
                <w:color w:val="64748A"/>
                <w:spacing w:val="-8"/>
                <w:sz w:val="17"/>
              </w:rPr>
              <w:t> </w:t>
            </w:r>
            <w:r>
              <w:rPr>
                <w:color w:val="64748A"/>
                <w:sz w:val="17"/>
              </w:rPr>
              <w:t>+10</w:t>
            </w:r>
            <w:r>
              <w:rPr>
                <w:color w:val="64748A"/>
                <w:spacing w:val="-8"/>
                <w:sz w:val="17"/>
              </w:rPr>
              <w:t> </w:t>
            </w:r>
            <w:r>
              <w:rPr>
                <w:color w:val="64748A"/>
                <w:sz w:val="17"/>
              </w:rPr>
              <w:t>dias</w:t>
            </w:r>
            <w:r>
              <w:rPr>
                <w:color w:val="64748A"/>
                <w:spacing w:val="-8"/>
                <w:sz w:val="17"/>
              </w:rPr>
              <w:t> </w:t>
            </w:r>
            <w:r>
              <w:rPr>
                <w:color w:val="64748A"/>
                <w:sz w:val="17"/>
              </w:rPr>
              <w:t>sem agendar reuniao</w:t>
            </w:r>
          </w:p>
        </w:tc>
        <w:tc>
          <w:tcPr>
            <w:tcW w:w="1247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z w:val="17"/>
              </w:rPr>
              <w:t>Ad A4 </w:t>
            </w:r>
            <w:r>
              <w:rPr>
                <w:color w:val="64748A"/>
                <w:spacing w:val="-5"/>
                <w:sz w:val="17"/>
              </w:rPr>
              <w:t>(20</w:t>
            </w:r>
          </w:p>
          <w:p>
            <w:pPr>
              <w:pStyle w:val="TableParagraph"/>
              <w:spacing w:before="65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minutos)</w:t>
            </w:r>
          </w:p>
        </w:tc>
        <w:tc>
          <w:tcPr>
            <w:tcW w:w="1247" w:type="dxa"/>
          </w:tcPr>
          <w:p>
            <w:pPr>
              <w:pStyle w:val="TableParagraph"/>
              <w:spacing w:line="319" w:lineRule="auto"/>
              <w:ind w:left="138" w:right="316"/>
              <w:rPr>
                <w:sz w:val="17"/>
              </w:rPr>
            </w:pPr>
            <w:r>
              <w:rPr>
                <w:color w:val="64748A"/>
                <w:sz w:val="17"/>
              </w:rPr>
              <w:t>Semana</w:t>
            </w:r>
            <w:r>
              <w:rPr>
                <w:color w:val="64748A"/>
                <w:spacing w:val="-12"/>
                <w:sz w:val="17"/>
              </w:rPr>
              <w:t> </w:t>
            </w:r>
            <w:r>
              <w:rPr>
                <w:color w:val="64748A"/>
                <w:sz w:val="17"/>
              </w:rPr>
              <w:t>4 </w:t>
            </w:r>
            <w:r>
              <w:rPr>
                <w:color w:val="64748A"/>
                <w:spacing w:val="-4"/>
                <w:sz w:val="17"/>
              </w:rPr>
              <w:t>jun</w:t>
            </w:r>
          </w:p>
        </w:tc>
      </w:tr>
    </w:tbl>
    <w:p>
      <w:pPr>
        <w:pStyle w:val="BodyText"/>
        <w:spacing w:before="51"/>
        <w:rPr>
          <w:rFonts w:ascii="Arial"/>
          <w:b/>
          <w:sz w:val="24"/>
        </w:rPr>
      </w:pPr>
    </w:p>
    <w:p>
      <w:pPr>
        <w:spacing w:before="1"/>
        <w:ind w:left="91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F162A"/>
          <w:sz w:val="24"/>
        </w:rPr>
        <w:t>Google Ads — R$ 300 / R$ 10 por </w:t>
      </w:r>
      <w:r>
        <w:rPr>
          <w:rFonts w:ascii="Arial" w:hAnsi="Arial"/>
          <w:b/>
          <w:color w:val="0F162A"/>
          <w:spacing w:val="-5"/>
          <w:sz w:val="24"/>
        </w:rPr>
        <w:t>dia</w:t>
      </w:r>
    </w:p>
    <w:p>
      <w:pPr>
        <w:spacing w:before="117"/>
        <w:ind w:left="91" w:right="0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b/>
          <w:color w:val="64748A"/>
          <w:sz w:val="14"/>
        </w:rPr>
        <w:t>PALAVRAS-CHAVE — INTENCAO ALTA (CORRESPONDENCIA DE </w:t>
      </w:r>
      <w:r>
        <w:rPr>
          <w:rFonts w:ascii="Arial" w:hAnsi="Arial"/>
          <w:b/>
          <w:color w:val="64748A"/>
          <w:spacing w:val="-2"/>
          <w:sz w:val="14"/>
        </w:rPr>
        <w:t>FRASE)</w:t>
      </w:r>
    </w:p>
    <w:p>
      <w:pPr>
        <w:pStyle w:val="BodyText"/>
        <w:spacing w:before="7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665999</wp:posOffset>
                </wp:positionH>
                <wp:positionV relativeFrom="paragraph">
                  <wp:posOffset>95923</wp:posOffset>
                </wp:positionV>
                <wp:extent cx="6228080" cy="889000"/>
                <wp:effectExtent l="0" t="0" r="0" b="0"/>
                <wp:wrapTopAndBottom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6228080" cy="88900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  <a:ln w="635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6" w:lineRule="auto" w:before="183"/>
                              <w:ind w:left="195" w:right="1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4154"/>
                              </w:rPr>
                              <w:t>"curriculo tecnologia escola crista" "robotica educacional escola confessional" "educacao maker escola crista" "sala maker escola crista" "programa tecnologia escola evangelica" "cosmovisao</w:t>
                            </w:r>
                            <w:r>
                              <w:rPr>
                                <w:color w:val="3341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crista</w:t>
                            </w:r>
                            <w:r>
                              <w:rPr>
                                <w:color w:val="3341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tecnologia</w:t>
                            </w:r>
                            <w:r>
                              <w:rPr>
                                <w:color w:val="3341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educacao"</w:t>
                            </w:r>
                            <w:r>
                              <w:rPr>
                                <w:color w:val="3341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"como</w:t>
                            </w:r>
                            <w:r>
                              <w:rPr>
                                <w:color w:val="3341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ensinar</w:t>
                            </w:r>
                            <w:r>
                              <w:rPr>
                                <w:color w:val="3341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tecnologia</w:t>
                            </w:r>
                            <w:r>
                              <w:rPr>
                                <w:color w:val="3341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escola</w:t>
                            </w:r>
                            <w:r>
                              <w:rPr>
                                <w:color w:val="3341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crista"</w:t>
                            </w:r>
                            <w:r>
                              <w:rPr>
                                <w:color w:val="33415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NEGATIVAS: gratis | download | emprego | vaga | EaD | faculdade | universidade | curso online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440941pt;margin-top:7.553027pt;width:490.4pt;height:70pt;mso-position-horizontal-relative:page;mso-position-vertical-relative:paragraph;z-index:-15699968;mso-wrap-distance-left:0;mso-wrap-distance-right:0" type="#_x0000_t202" id="docshape247" filled="true" fillcolor="#f7f9fb" stroked="true" strokeweight=".5pt" strokecolor="#e2e8ef">
                <v:textbox inset="0,0,0,0">
                  <w:txbxContent>
                    <w:p>
                      <w:pPr>
                        <w:pStyle w:val="BodyText"/>
                        <w:spacing w:line="336" w:lineRule="auto" w:before="183"/>
                        <w:ind w:left="195" w:right="183"/>
                        <w:rPr>
                          <w:color w:val="000000"/>
                        </w:rPr>
                      </w:pPr>
                      <w:r>
                        <w:rPr>
                          <w:color w:val="334154"/>
                        </w:rPr>
                        <w:t>"curriculo tecnologia escola crista" "robotica educacional escola confessional" "educacao maker escola crista" "sala maker escola crista" "programa tecnologia escola evangelica" "cosmovisao</w:t>
                      </w:r>
                      <w:r>
                        <w:rPr>
                          <w:color w:val="334154"/>
                          <w:spacing w:val="-5"/>
                        </w:rPr>
                        <w:t> </w:t>
                      </w:r>
                      <w:r>
                        <w:rPr>
                          <w:color w:val="334154"/>
                        </w:rPr>
                        <w:t>crista</w:t>
                      </w:r>
                      <w:r>
                        <w:rPr>
                          <w:color w:val="334154"/>
                          <w:spacing w:val="-5"/>
                        </w:rPr>
                        <w:t> </w:t>
                      </w:r>
                      <w:r>
                        <w:rPr>
                          <w:color w:val="334154"/>
                        </w:rPr>
                        <w:t>tecnologia</w:t>
                      </w:r>
                      <w:r>
                        <w:rPr>
                          <w:color w:val="334154"/>
                          <w:spacing w:val="-5"/>
                        </w:rPr>
                        <w:t> </w:t>
                      </w:r>
                      <w:r>
                        <w:rPr>
                          <w:color w:val="334154"/>
                        </w:rPr>
                        <w:t>educacao"</w:t>
                      </w:r>
                      <w:r>
                        <w:rPr>
                          <w:color w:val="334154"/>
                          <w:spacing w:val="-5"/>
                        </w:rPr>
                        <w:t> </w:t>
                      </w:r>
                      <w:r>
                        <w:rPr>
                          <w:color w:val="334154"/>
                        </w:rPr>
                        <w:t>"como</w:t>
                      </w:r>
                      <w:r>
                        <w:rPr>
                          <w:color w:val="334154"/>
                          <w:spacing w:val="-5"/>
                        </w:rPr>
                        <w:t> </w:t>
                      </w:r>
                      <w:r>
                        <w:rPr>
                          <w:color w:val="334154"/>
                        </w:rPr>
                        <w:t>ensinar</w:t>
                      </w:r>
                      <w:r>
                        <w:rPr>
                          <w:color w:val="334154"/>
                          <w:spacing w:val="-5"/>
                        </w:rPr>
                        <w:t> </w:t>
                      </w:r>
                      <w:r>
                        <w:rPr>
                          <w:color w:val="334154"/>
                        </w:rPr>
                        <w:t>tecnologia</w:t>
                      </w:r>
                      <w:r>
                        <w:rPr>
                          <w:color w:val="334154"/>
                          <w:spacing w:val="-5"/>
                        </w:rPr>
                        <w:t> </w:t>
                      </w:r>
                      <w:r>
                        <w:rPr>
                          <w:color w:val="334154"/>
                        </w:rPr>
                        <w:t>escola</w:t>
                      </w:r>
                      <w:r>
                        <w:rPr>
                          <w:color w:val="334154"/>
                          <w:spacing w:val="-5"/>
                        </w:rPr>
                        <w:t> </w:t>
                      </w:r>
                      <w:r>
                        <w:rPr>
                          <w:color w:val="334154"/>
                        </w:rPr>
                        <w:t>crista"</w:t>
                      </w:r>
                      <w:r>
                        <w:rPr>
                          <w:color w:val="334154"/>
                          <w:spacing w:val="-5"/>
                        </w:rPr>
                        <w:t> </w:t>
                      </w:r>
                      <w:r>
                        <w:rPr>
                          <w:color w:val="334154"/>
                        </w:rPr>
                        <w:t>NEGATIVAS: gratis | download | emprego | vaga | EaD | faculdade | universidade | curso online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8"/>
        <w:ind w:left="91" w:right="0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b/>
          <w:color w:val="64748A"/>
          <w:sz w:val="14"/>
        </w:rPr>
        <w:t>ANUNCIO RESPONSIVO — TITULOS E </w:t>
      </w:r>
      <w:r>
        <w:rPr>
          <w:rFonts w:ascii="Arial" w:hAnsi="Arial"/>
          <w:b/>
          <w:color w:val="64748A"/>
          <w:spacing w:val="-2"/>
          <w:sz w:val="14"/>
        </w:rPr>
        <w:t>DESCRICOES</w:t>
      </w:r>
    </w:p>
    <w:p>
      <w:pPr>
        <w:pStyle w:val="BodyText"/>
        <w:spacing w:before="7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665999</wp:posOffset>
                </wp:positionH>
                <wp:positionV relativeFrom="paragraph">
                  <wp:posOffset>95893</wp:posOffset>
                </wp:positionV>
                <wp:extent cx="6228080" cy="1574800"/>
                <wp:effectExtent l="0" t="0" r="0" b="0"/>
                <wp:wrapTopAndBottom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6228080" cy="157480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  <a:ln w="635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6" w:lineRule="auto" w:before="183"/>
                              <w:ind w:left="195" w:right="1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4154"/>
                              </w:rPr>
                              <w:t>TITULOS: 1. Tecnologia crista para sua escola 2. Curriculo maker com cosmovisao crista 3. Robotica com fundamento biblico 4. 11 escolas em 5 estados 5. Ed. tecnologica para escola crista 6. Baixe o e-book gratuito 7. Alinhado a BNCC e CIEB DESCRICOES: 1. Robotica, programacao</w:t>
                            </w:r>
                            <w:r>
                              <w:rPr>
                                <w:color w:val="3341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e</w:t>
                            </w:r>
                            <w:r>
                              <w:rPr>
                                <w:color w:val="3341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impressao</w:t>
                            </w:r>
                            <w:r>
                              <w:rPr>
                                <w:color w:val="3341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3D</w:t>
                            </w:r>
                            <w:r>
                              <w:rPr>
                                <w:color w:val="3341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fundamentados</w:t>
                            </w:r>
                            <w:r>
                              <w:rPr>
                                <w:color w:val="3341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na</w:t>
                            </w:r>
                            <w:r>
                              <w:rPr>
                                <w:color w:val="3341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cosmovisao</w:t>
                            </w:r>
                            <w:r>
                              <w:rPr>
                                <w:color w:val="3341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crista.</w:t>
                            </w:r>
                            <w:r>
                              <w:rPr>
                                <w:color w:val="3341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11</w:t>
                            </w:r>
                            <w:r>
                              <w:rPr>
                                <w:color w:val="3341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escolas.</w:t>
                            </w:r>
                            <w:r>
                              <w:rPr>
                                <w:color w:val="3341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E-book</w:t>
                            </w:r>
                            <w:r>
                              <w:rPr>
                                <w:color w:val="3341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gratis.</w:t>
                            </w:r>
                            <w:r>
                              <w:rPr>
                                <w:color w:val="33415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34154"/>
                              </w:rPr>
                              <w:t>2. A 1a editora brasileira de tecnologia para escolas confessionais. Assessoria pedagogica e teologica. EXTENSOES: Sitelinks: "Ver escolas parceiras" | "E-book gratis" | "Agendar reuniao" Chamada: (83) 98230-1530 Destaques: "11 escolas parceiras" | "Alinhado a BNCC" | "Cosmovisao crista"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440941pt;margin-top:7.550683pt;width:490.4pt;height:124pt;mso-position-horizontal-relative:page;mso-position-vertical-relative:paragraph;z-index:-15699456;mso-wrap-distance-left:0;mso-wrap-distance-right:0" type="#_x0000_t202" id="docshape248" filled="true" fillcolor="#f7f9fb" stroked="true" strokeweight=".5pt" strokecolor="#e2e8ef">
                <v:textbox inset="0,0,0,0">
                  <w:txbxContent>
                    <w:p>
                      <w:pPr>
                        <w:pStyle w:val="BodyText"/>
                        <w:spacing w:line="336" w:lineRule="auto" w:before="183"/>
                        <w:ind w:left="195" w:right="183"/>
                        <w:rPr>
                          <w:color w:val="000000"/>
                        </w:rPr>
                      </w:pPr>
                      <w:r>
                        <w:rPr>
                          <w:color w:val="334154"/>
                        </w:rPr>
                        <w:t>TITULOS: 1. Tecnologia crista para sua escola 2. Curriculo maker com cosmovisao crista 3. Robotica com fundamento biblico 4. 11 escolas em 5 estados 5. Ed. tecnologica para escola crista 6. Baixe o e-book gratuito 7. Alinhado a BNCC e CIEB DESCRICOES: 1. Robotica, programacao</w:t>
                      </w:r>
                      <w:r>
                        <w:rPr>
                          <w:color w:val="334154"/>
                          <w:spacing w:val="-4"/>
                        </w:rPr>
                        <w:t> </w:t>
                      </w:r>
                      <w:r>
                        <w:rPr>
                          <w:color w:val="334154"/>
                        </w:rPr>
                        <w:t>e</w:t>
                      </w:r>
                      <w:r>
                        <w:rPr>
                          <w:color w:val="334154"/>
                          <w:spacing w:val="-4"/>
                        </w:rPr>
                        <w:t> </w:t>
                      </w:r>
                      <w:r>
                        <w:rPr>
                          <w:color w:val="334154"/>
                        </w:rPr>
                        <w:t>impressao</w:t>
                      </w:r>
                      <w:r>
                        <w:rPr>
                          <w:color w:val="334154"/>
                          <w:spacing w:val="-4"/>
                        </w:rPr>
                        <w:t> </w:t>
                      </w:r>
                      <w:r>
                        <w:rPr>
                          <w:color w:val="334154"/>
                        </w:rPr>
                        <w:t>3D</w:t>
                      </w:r>
                      <w:r>
                        <w:rPr>
                          <w:color w:val="334154"/>
                          <w:spacing w:val="-4"/>
                        </w:rPr>
                        <w:t> </w:t>
                      </w:r>
                      <w:r>
                        <w:rPr>
                          <w:color w:val="334154"/>
                        </w:rPr>
                        <w:t>fundamentados</w:t>
                      </w:r>
                      <w:r>
                        <w:rPr>
                          <w:color w:val="334154"/>
                          <w:spacing w:val="-4"/>
                        </w:rPr>
                        <w:t> </w:t>
                      </w:r>
                      <w:r>
                        <w:rPr>
                          <w:color w:val="334154"/>
                        </w:rPr>
                        <w:t>na</w:t>
                      </w:r>
                      <w:r>
                        <w:rPr>
                          <w:color w:val="334154"/>
                          <w:spacing w:val="-4"/>
                        </w:rPr>
                        <w:t> </w:t>
                      </w:r>
                      <w:r>
                        <w:rPr>
                          <w:color w:val="334154"/>
                        </w:rPr>
                        <w:t>cosmovisao</w:t>
                      </w:r>
                      <w:r>
                        <w:rPr>
                          <w:color w:val="334154"/>
                          <w:spacing w:val="-4"/>
                        </w:rPr>
                        <w:t> </w:t>
                      </w:r>
                      <w:r>
                        <w:rPr>
                          <w:color w:val="334154"/>
                        </w:rPr>
                        <w:t>crista.</w:t>
                      </w:r>
                      <w:r>
                        <w:rPr>
                          <w:color w:val="334154"/>
                          <w:spacing w:val="-4"/>
                        </w:rPr>
                        <w:t> </w:t>
                      </w:r>
                      <w:r>
                        <w:rPr>
                          <w:color w:val="334154"/>
                        </w:rPr>
                        <w:t>11</w:t>
                      </w:r>
                      <w:r>
                        <w:rPr>
                          <w:color w:val="334154"/>
                          <w:spacing w:val="-4"/>
                        </w:rPr>
                        <w:t> </w:t>
                      </w:r>
                      <w:r>
                        <w:rPr>
                          <w:color w:val="334154"/>
                        </w:rPr>
                        <w:t>escolas.</w:t>
                      </w:r>
                      <w:r>
                        <w:rPr>
                          <w:color w:val="334154"/>
                          <w:spacing w:val="-4"/>
                        </w:rPr>
                        <w:t> </w:t>
                      </w:r>
                      <w:r>
                        <w:rPr>
                          <w:color w:val="334154"/>
                        </w:rPr>
                        <w:t>E-book</w:t>
                      </w:r>
                      <w:r>
                        <w:rPr>
                          <w:color w:val="334154"/>
                          <w:spacing w:val="-4"/>
                        </w:rPr>
                        <w:t> </w:t>
                      </w:r>
                      <w:r>
                        <w:rPr>
                          <w:color w:val="334154"/>
                        </w:rPr>
                        <w:t>gratis.</w:t>
                      </w:r>
                      <w:r>
                        <w:rPr>
                          <w:color w:val="334154"/>
                          <w:spacing w:val="-4"/>
                        </w:rPr>
                        <w:t> </w:t>
                      </w:r>
                      <w:r>
                        <w:rPr>
                          <w:color w:val="334154"/>
                        </w:rPr>
                        <w:t>2. A 1a editora brasileira de tecnologia para escolas confessionais. Assessoria pedagogica e teologica. EXTENSOES: Sitelinks: "Ver escolas parceiras" | "E-book gratis" | "Agendar reuniao" Chamada: (83) 98230-1530 Destaques: "11 escolas parceiras" | "Alinhado a BNCC" | "Cosmovisao crista"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rFonts w:ascii="Arial"/>
          <w:b/>
          <w:sz w:val="24"/>
        </w:rPr>
      </w:pPr>
    </w:p>
    <w:p>
      <w:pPr>
        <w:pStyle w:val="Heading2"/>
      </w:pPr>
      <w:r>
        <w:rPr>
          <w:color w:val="0F162A"/>
        </w:rPr>
        <w:t>Ferramentas </w:t>
      </w:r>
      <w:r>
        <w:rPr>
          <w:color w:val="0F162A"/>
          <w:spacing w:val="-2"/>
        </w:rPr>
        <w:t>Recomendadas</w:t>
      </w:r>
    </w:p>
    <w:p>
      <w:pPr>
        <w:pStyle w:val="BodyText"/>
        <w:spacing w:before="2"/>
        <w:rPr>
          <w:rFonts w:ascii="Arial"/>
          <w:b/>
          <w:sz w:val="9"/>
        </w:rPr>
      </w:pPr>
    </w:p>
    <w:tbl>
      <w:tblPr>
        <w:tblW w:w="0" w:type="auto"/>
        <w:jc w:val="left"/>
        <w:tblInd w:w="63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1247"/>
        <w:gridCol w:w="6519"/>
      </w:tblGrid>
      <w:tr>
        <w:trPr>
          <w:trHeight w:val="470" w:hRule="atLeast"/>
        </w:trPr>
        <w:tc>
          <w:tcPr>
            <w:tcW w:w="2041" w:type="dxa"/>
            <w:shd w:val="clear" w:color="auto" w:fill="0C1116"/>
          </w:tcPr>
          <w:p>
            <w:pPr>
              <w:pStyle w:val="TableParagraph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FERRAMENTA</w:t>
            </w:r>
          </w:p>
        </w:tc>
        <w:tc>
          <w:tcPr>
            <w:tcW w:w="1247" w:type="dxa"/>
            <w:shd w:val="clear" w:color="auto" w:fill="0C1116"/>
          </w:tcPr>
          <w:p>
            <w:pPr>
              <w:pStyle w:val="TableParagraph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CUSTO</w:t>
            </w:r>
          </w:p>
        </w:tc>
        <w:tc>
          <w:tcPr>
            <w:tcW w:w="6519" w:type="dxa"/>
            <w:shd w:val="clear" w:color="auto" w:fill="0C1116"/>
          </w:tcPr>
          <w:p>
            <w:pPr>
              <w:pStyle w:val="TableParagraph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USO NA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CAMPANHA</w:t>
            </w:r>
          </w:p>
        </w:tc>
      </w:tr>
      <w:tr>
        <w:trPr>
          <w:trHeight w:val="750" w:hRule="atLeast"/>
        </w:trPr>
        <w:tc>
          <w:tcPr>
            <w:tcW w:w="2041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Systeme.io</w:t>
            </w:r>
          </w:p>
        </w:tc>
        <w:tc>
          <w:tcPr>
            <w:tcW w:w="1247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Gratuito</w:t>
            </w:r>
          </w:p>
        </w:tc>
        <w:tc>
          <w:tcPr>
            <w:tcW w:w="6519" w:type="dxa"/>
          </w:tcPr>
          <w:p>
            <w:pPr>
              <w:pStyle w:val="TableParagraph"/>
              <w:spacing w:line="319" w:lineRule="auto"/>
              <w:ind w:left="138" w:right="61"/>
              <w:rPr>
                <w:sz w:val="17"/>
              </w:rPr>
            </w:pPr>
            <w:r>
              <w:rPr>
                <w:color w:val="64748A"/>
                <w:sz w:val="17"/>
              </w:rPr>
              <w:t>LP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formulario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e-mail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automatico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+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funil.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Ate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2.000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contatos</w:t>
            </w:r>
            <w:r>
              <w:rPr>
                <w:color w:val="64748A"/>
                <w:spacing w:val="-4"/>
                <w:sz w:val="17"/>
              </w:rPr>
              <w:t> </w:t>
            </w:r>
            <w:r>
              <w:rPr>
                <w:color w:val="64748A"/>
                <w:sz w:val="17"/>
              </w:rPr>
              <w:t>gratis. PLATAFORMA CENTRAL.</w:t>
            </w:r>
          </w:p>
        </w:tc>
      </w:tr>
      <w:tr>
        <w:trPr>
          <w:trHeight w:val="490" w:hRule="atLeast"/>
        </w:trPr>
        <w:tc>
          <w:tcPr>
            <w:tcW w:w="2041" w:type="dxa"/>
            <w:shd w:val="clear" w:color="auto" w:fill="F7F9FB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Typeform</w:t>
            </w:r>
          </w:p>
        </w:tc>
        <w:tc>
          <w:tcPr>
            <w:tcW w:w="1247" w:type="dxa"/>
            <w:shd w:val="clear" w:color="auto" w:fill="F7F9FB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Gratis/Pago</w:t>
            </w:r>
          </w:p>
        </w:tc>
        <w:tc>
          <w:tcPr>
            <w:tcW w:w="6519" w:type="dxa"/>
            <w:shd w:val="clear" w:color="auto" w:fill="F7F9FB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Quiz de diagnostico. Plano gratuito ate 10 </w:t>
            </w:r>
            <w:r>
              <w:rPr>
                <w:color w:val="64748A"/>
                <w:spacing w:val="-2"/>
                <w:sz w:val="17"/>
              </w:rPr>
              <w:t>respostas/mes.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0" w:footer="230" w:top="880" w:bottom="420" w:left="992" w:right="992"/>
        </w:sectPr>
      </w:pPr>
    </w:p>
    <w:p>
      <w:pPr>
        <w:pStyle w:val="BodyText"/>
        <w:spacing w:before="6"/>
        <w:rPr>
          <w:rFonts w:ascii="Arial"/>
          <w:b/>
          <w:sz w:val="2"/>
        </w:rPr>
      </w:pPr>
    </w:p>
    <w:tbl>
      <w:tblPr>
        <w:tblW w:w="0" w:type="auto"/>
        <w:jc w:val="left"/>
        <w:tblInd w:w="63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1247"/>
        <w:gridCol w:w="6519"/>
      </w:tblGrid>
      <w:tr>
        <w:trPr>
          <w:trHeight w:val="470" w:hRule="atLeast"/>
        </w:trPr>
        <w:tc>
          <w:tcPr>
            <w:tcW w:w="2041" w:type="dxa"/>
            <w:shd w:val="clear" w:color="auto" w:fill="0C1116"/>
          </w:tcPr>
          <w:p>
            <w:pPr>
              <w:pStyle w:val="TableParagraph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FERRAMENTA</w:t>
            </w:r>
          </w:p>
        </w:tc>
        <w:tc>
          <w:tcPr>
            <w:tcW w:w="1247" w:type="dxa"/>
            <w:shd w:val="clear" w:color="auto" w:fill="0C1116"/>
          </w:tcPr>
          <w:p>
            <w:pPr>
              <w:pStyle w:val="TableParagraph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CUSTO</w:t>
            </w:r>
          </w:p>
        </w:tc>
        <w:tc>
          <w:tcPr>
            <w:tcW w:w="6519" w:type="dxa"/>
            <w:shd w:val="clear" w:color="auto" w:fill="0C1116"/>
          </w:tcPr>
          <w:p>
            <w:pPr>
              <w:pStyle w:val="TableParagraph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USO NA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CAMPANHA</w:t>
            </w:r>
          </w:p>
        </w:tc>
      </w:tr>
      <w:tr>
        <w:trPr>
          <w:trHeight w:val="490" w:hRule="atLeast"/>
        </w:trPr>
        <w:tc>
          <w:tcPr>
            <w:tcW w:w="2041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Calendly</w:t>
            </w:r>
          </w:p>
        </w:tc>
        <w:tc>
          <w:tcPr>
            <w:tcW w:w="1247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Gratuito</w:t>
            </w:r>
          </w:p>
        </w:tc>
        <w:tc>
          <w:tcPr>
            <w:tcW w:w="651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Link de agendamento do Denis. Integra com Google Meet </w:t>
            </w:r>
            <w:r>
              <w:rPr>
                <w:color w:val="64748A"/>
                <w:spacing w:val="-2"/>
                <w:sz w:val="17"/>
              </w:rPr>
              <w:t>automaticamente.</w:t>
            </w:r>
          </w:p>
        </w:tc>
      </w:tr>
      <w:tr>
        <w:trPr>
          <w:trHeight w:val="490" w:hRule="atLeast"/>
        </w:trPr>
        <w:tc>
          <w:tcPr>
            <w:tcW w:w="2041" w:type="dxa"/>
            <w:shd w:val="clear" w:color="auto" w:fill="F7F9FB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Canva</w:t>
            </w:r>
          </w:p>
        </w:tc>
        <w:tc>
          <w:tcPr>
            <w:tcW w:w="1247" w:type="dxa"/>
            <w:shd w:val="clear" w:color="auto" w:fill="F7F9FB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Gratuito</w:t>
            </w:r>
          </w:p>
        </w:tc>
        <w:tc>
          <w:tcPr>
            <w:tcW w:w="6519" w:type="dxa"/>
            <w:shd w:val="clear" w:color="auto" w:fill="F7F9FB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E-book, posts de feed, criativos de </w:t>
            </w:r>
            <w:r>
              <w:rPr>
                <w:color w:val="64748A"/>
                <w:spacing w:val="-2"/>
                <w:sz w:val="17"/>
              </w:rPr>
              <w:t>anuncio.</w:t>
            </w:r>
          </w:p>
        </w:tc>
      </w:tr>
      <w:tr>
        <w:trPr>
          <w:trHeight w:val="490" w:hRule="atLeast"/>
        </w:trPr>
        <w:tc>
          <w:tcPr>
            <w:tcW w:w="2041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StreamYard</w:t>
            </w:r>
          </w:p>
        </w:tc>
        <w:tc>
          <w:tcPr>
            <w:tcW w:w="1247" w:type="dxa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Gratuito</w:t>
            </w:r>
          </w:p>
        </w:tc>
        <w:tc>
          <w:tcPr>
            <w:tcW w:w="651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Webinars ao vivo com ate 1 convidado no plano </w:t>
            </w:r>
            <w:r>
              <w:rPr>
                <w:color w:val="64748A"/>
                <w:spacing w:val="-2"/>
                <w:sz w:val="17"/>
              </w:rPr>
              <w:t>gratuito.</w:t>
            </w:r>
          </w:p>
        </w:tc>
      </w:tr>
      <w:tr>
        <w:trPr>
          <w:trHeight w:val="490" w:hRule="atLeast"/>
        </w:trPr>
        <w:tc>
          <w:tcPr>
            <w:tcW w:w="2041" w:type="dxa"/>
            <w:shd w:val="clear" w:color="auto" w:fill="F7F9FB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Trello</w:t>
            </w:r>
          </w:p>
        </w:tc>
        <w:tc>
          <w:tcPr>
            <w:tcW w:w="1247" w:type="dxa"/>
            <w:shd w:val="clear" w:color="auto" w:fill="F7F9FB"/>
          </w:tcPr>
          <w:p>
            <w:pPr>
              <w:pStyle w:val="TableParagraph"/>
              <w:ind w:left="137"/>
              <w:rPr>
                <w:sz w:val="17"/>
              </w:rPr>
            </w:pPr>
            <w:r>
              <w:rPr>
                <w:color w:val="64748A"/>
                <w:spacing w:val="-2"/>
                <w:sz w:val="17"/>
              </w:rPr>
              <w:t>Gratuito</w:t>
            </w:r>
          </w:p>
        </w:tc>
        <w:tc>
          <w:tcPr>
            <w:tcW w:w="6519" w:type="dxa"/>
            <w:shd w:val="clear" w:color="auto" w:fill="F7F9FB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64748A"/>
                <w:sz w:val="17"/>
              </w:rPr>
              <w:t>2 boards: "Campanha We Make" e "Pipeline de </w:t>
            </w:r>
            <w:r>
              <w:rPr>
                <w:color w:val="64748A"/>
                <w:spacing w:val="-2"/>
                <w:sz w:val="17"/>
              </w:rPr>
              <w:t>Leads".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0" w:footer="230" w:top="920" w:bottom="420" w:left="992" w:right="992"/>
        </w:sectPr>
      </w:pPr>
    </w:p>
    <w:p>
      <w:pPr>
        <w:spacing w:before="82"/>
        <w:ind w:left="91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059569"/>
          <w:sz w:val="15"/>
        </w:rPr>
        <w:t>SECAO </w:t>
      </w:r>
      <w:r>
        <w:rPr>
          <w:rFonts w:ascii="Arial"/>
          <w:b/>
          <w:color w:val="059569"/>
          <w:spacing w:val="-5"/>
          <w:sz w:val="15"/>
        </w:rPr>
        <w:t>09</w:t>
      </w:r>
    </w:p>
    <w:p>
      <w:pPr>
        <w:pStyle w:val="Heading1"/>
      </w:pPr>
      <w:r>
        <w:rPr>
          <w:color w:val="0F162A"/>
        </w:rPr>
        <w:t>Proximos Passos — O que Fazer </w:t>
      </w:r>
      <w:r>
        <w:rPr>
          <w:color w:val="0F162A"/>
          <w:spacing w:val="-4"/>
        </w:rPr>
        <w:t>Hoje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688200</wp:posOffset>
                </wp:positionH>
                <wp:positionV relativeFrom="paragraph">
                  <wp:posOffset>81372</wp:posOffset>
                </wp:positionV>
                <wp:extent cx="6183630" cy="127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 h="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262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8pt;margin-top:6.407292pt;width:486.9pt;height:.1pt;mso-position-horizontal-relative:page;mso-position-vertical-relative:paragraph;z-index:-15698944;mso-wrap-distance-left:0;mso-wrap-distance-right:0" id="docshape249" coordorigin="1084,128" coordsize="9738,0" path="m1084,128l10822,128e" filled="false" stroked="true" strokeweight="2pt" strokecolor="#db262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665999</wp:posOffset>
                </wp:positionH>
                <wp:positionV relativeFrom="paragraph">
                  <wp:posOffset>163922</wp:posOffset>
                </wp:positionV>
                <wp:extent cx="6228080" cy="406400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6228080" cy="406400"/>
                          <a:chExt cx="6228080" cy="4064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19050"/>
                            <a:ext cx="622808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7350">
                                <a:moveTo>
                                  <a:pt x="622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350"/>
                                </a:lnTo>
                                <a:lnTo>
                                  <a:pt x="6227999" y="387350"/>
                                </a:lnTo>
                                <a:lnTo>
                                  <a:pt x="622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62280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38100">
                                <a:moveTo>
                                  <a:pt x="0" y="38100"/>
                                </a:moveTo>
                                <a:lnTo>
                                  <a:pt x="6227999" y="38100"/>
                                </a:lnTo>
                                <a:lnTo>
                                  <a:pt x="62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38100"/>
                            <a:ext cx="622808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0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19"/>
                                </w:rPr>
                                <w:t>Esta pagina e o seu checklist de hoje.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Nao feche o documento sem executar pelo menos os itens 1 e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9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40941pt;margin-top:12.907292pt;width:490.4pt;height:32pt;mso-position-horizontal-relative:page;mso-position-vertical-relative:paragraph;z-index:-15698432;mso-wrap-distance-left:0;mso-wrap-distance-right:0" id="docshapegroup250" coordorigin="1049,258" coordsize="9808,640">
                <v:rect style="position:absolute;left:1048;top:288;width:9808;height:610" id="docshape251" filled="true" fillcolor="#fde2e2" stroked="false">
                  <v:fill type="solid"/>
                </v:rect>
                <v:rect style="position:absolute;left:1048;top:258;width:9808;height:60" id="docshape252" filled="true" fillcolor="#db2626" stroked="false">
                  <v:fill type="solid"/>
                </v:rect>
                <v:shape style="position:absolute;left:1048;top:318;width:9808;height:580" type="#_x0000_t202" id="docshape253" filled="false" stroked="false">
                  <v:textbox inset="0,0,0,0">
                    <w:txbxContent>
                      <w:p>
                        <w:pPr>
                          <w:spacing w:before="141"/>
                          <w:ind w:left="20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19"/>
                          </w:rPr>
                          <w:t>Esta pagina e o seu checklist de hoje. </w:t>
                        </w:r>
                        <w:r>
                          <w:rPr>
                            <w:color w:val="334154"/>
                            <w:sz w:val="19"/>
                          </w:rPr>
                          <w:t>Nao feche o documento sem executar pelo menos os itens 1 e </w:t>
                        </w:r>
                        <w:r>
                          <w:rPr>
                            <w:color w:val="334154"/>
                            <w:spacing w:val="-5"/>
                            <w:sz w:val="19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662824</wp:posOffset>
                </wp:positionH>
                <wp:positionV relativeFrom="paragraph">
                  <wp:posOffset>706847</wp:posOffset>
                </wp:positionV>
                <wp:extent cx="6234430" cy="882650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6234430" cy="882650"/>
                          <a:chExt cx="6234430" cy="882650"/>
                        </a:xfrm>
                      </wpg:grpSpPr>
                      <wps:wsp>
                        <wps:cNvPr id="255" name="Textbox 255"/>
                        <wps:cNvSpPr txBox="1"/>
                        <wps:spPr>
                          <a:xfrm>
                            <a:off x="3175" y="3175"/>
                            <a:ext cx="504190" cy="876300"/>
                          </a:xfrm>
                          <a:prstGeom prst="rect">
                            <a:avLst/>
                          </a:prstGeom>
                          <a:solidFill>
                            <a:srgbClr val="DB262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4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7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175" y="3175"/>
                            <a:ext cx="622808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8763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876300">
                                <a:moveTo>
                                  <a:pt x="0" y="876300"/>
                                </a:moveTo>
                                <a:lnTo>
                                  <a:pt x="6227999" y="876300"/>
                                </a:lnTo>
                              </a:path>
                              <a:path w="6228080" h="876300">
                                <a:moveTo>
                                  <a:pt x="0" y="876300"/>
                                </a:moveTo>
                                <a:lnTo>
                                  <a:pt x="0" y="0"/>
                                </a:lnTo>
                              </a:path>
                              <a:path w="6228080" h="876300">
                                <a:moveTo>
                                  <a:pt x="6227999" y="87630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507175" y="6350"/>
                            <a:ext cx="5721350" cy="86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7"/>
                                <w:ind w:left="24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z w:val="20"/>
                                </w:rPr>
                                <w:t>HOJE — Enviar briefing de videos ao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pacing w:val="-2"/>
                                  <w:sz w:val="20"/>
                                </w:rPr>
                                <w:t>Denis</w:t>
                              </w:r>
                            </w:p>
                            <w:p>
                              <w:pPr>
                                <w:spacing w:line="319" w:lineRule="auto" w:before="170"/>
                                <w:ind w:left="240" w:right="24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Enviar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via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WhatsApp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lista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roteiros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desta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proposta.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Denis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precisa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gravar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V1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V2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esta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semana. Sem os videos, o trafego nao roda com qualidade. Dar prazo maximo de 5 dias.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55.657291pt;width:490.9pt;height:69.5pt;mso-position-horizontal-relative:page;mso-position-vertical-relative:paragraph;z-index:-15697920;mso-wrap-distance-left:0;mso-wrap-distance-right:0" id="docshapegroup254" coordorigin="1044,1113" coordsize="9818,1390">
                <v:shape style="position:absolute;left:1048;top:1118;width:794;height:1380" type="#_x0000_t202" id="docshape255" filled="true" fillcolor="#db2626" stroked="false">
                  <v:textbox inset="0,0,0,0">
                    <w:txbxContent>
                      <w:p>
                        <w:pPr>
                          <w:spacing w:line="240" w:lineRule="auto" w:before="14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247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2"/>
                          </w:rPr>
                          <w:t>1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48;top:1118;width:9808;height:1380" id="docshape256" coordorigin="1049,1118" coordsize="9808,1380" path="m1049,1118l10857,1118m1049,2498l10857,2498m1049,2498l1049,1118m10857,2498l10857,1118e" filled="false" stroked="true" strokeweight=".5pt" strokecolor="#e2e8ef">
                  <v:path arrowok="t"/>
                  <v:stroke dashstyle="solid"/>
                </v:shape>
                <v:shape style="position:absolute;left:1842;top:1123;width:9010;height:1370" type="#_x0000_t202" id="docshape257" filled="false" stroked="false">
                  <v:textbox inset="0,0,0,0">
                    <w:txbxContent>
                      <w:p>
                        <w:pPr>
                          <w:spacing w:before="207"/>
                          <w:ind w:left="24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B2626"/>
                            <w:sz w:val="20"/>
                          </w:rPr>
                          <w:t>HOJE — Enviar briefing de videos ao 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pacing w:val="-2"/>
                            <w:sz w:val="20"/>
                          </w:rPr>
                          <w:t>Denis</w:t>
                        </w:r>
                      </w:p>
                      <w:p>
                        <w:pPr>
                          <w:spacing w:line="319" w:lineRule="auto" w:before="170"/>
                          <w:ind w:left="240" w:right="24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Enviar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via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WhatsApp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lista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roteiros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desta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proposta.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Denis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precisa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gravar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V1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V2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esta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semana. Sem os videos, o trafego nao roda com qualidade. Dar prazo maximo de 5 dias.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662824</wp:posOffset>
                </wp:positionH>
                <wp:positionV relativeFrom="paragraph">
                  <wp:posOffset>1646647</wp:posOffset>
                </wp:positionV>
                <wp:extent cx="6234430" cy="882650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6234430" cy="882650"/>
                          <a:chExt cx="6234430" cy="882650"/>
                        </a:xfrm>
                      </wpg:grpSpPr>
                      <wps:wsp>
                        <wps:cNvPr id="259" name="Textbox 259"/>
                        <wps:cNvSpPr txBox="1"/>
                        <wps:spPr>
                          <a:xfrm>
                            <a:off x="3175" y="3175"/>
                            <a:ext cx="504190" cy="876300"/>
                          </a:xfrm>
                          <a:prstGeom prst="rect">
                            <a:avLst/>
                          </a:prstGeom>
                          <a:solidFill>
                            <a:srgbClr val="DB262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4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7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175" y="3175"/>
                            <a:ext cx="622808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8763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876300">
                                <a:moveTo>
                                  <a:pt x="0" y="876300"/>
                                </a:moveTo>
                                <a:lnTo>
                                  <a:pt x="6227999" y="876300"/>
                                </a:lnTo>
                              </a:path>
                              <a:path w="6228080" h="876300">
                                <a:moveTo>
                                  <a:pt x="0" y="876300"/>
                                </a:moveTo>
                                <a:lnTo>
                                  <a:pt x="0" y="0"/>
                                </a:lnTo>
                              </a:path>
                              <a:path w="6228080" h="876300">
                                <a:moveTo>
                                  <a:pt x="6227999" y="87630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507175" y="6350"/>
                            <a:ext cx="5721350" cy="86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7"/>
                                <w:ind w:left="24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z w:val="20"/>
                                </w:rPr>
                                <w:t>HOJE — Classificar todos os leads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B2626"/>
                                  <w:spacing w:val="-2"/>
                                  <w:sz w:val="20"/>
                                </w:rPr>
                                <w:t>existentes</w:t>
                              </w:r>
                            </w:p>
                            <w:p>
                              <w:pPr>
                                <w:spacing w:line="319" w:lineRule="auto" w:before="170"/>
                                <w:ind w:left="24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Pedir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ao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Denis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classificar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cada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lead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em: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Quente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(ja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demonstrou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interesse),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Morno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(conhece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mas nao respondeu), Frio (primeiro contato). Criar lista no Trello.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129.657288pt;width:490.9pt;height:69.5pt;mso-position-horizontal-relative:page;mso-position-vertical-relative:paragraph;z-index:-15697408;mso-wrap-distance-left:0;mso-wrap-distance-right:0" id="docshapegroup258" coordorigin="1044,2593" coordsize="9818,1390">
                <v:shape style="position:absolute;left:1048;top:2598;width:794;height:1380" type="#_x0000_t202" id="docshape259" filled="true" fillcolor="#db2626" stroked="false">
                  <v:textbox inset="0,0,0,0">
                    <w:txbxContent>
                      <w:p>
                        <w:pPr>
                          <w:spacing w:line="240" w:lineRule="auto" w:before="14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247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2"/>
                          </w:rPr>
                          <w:t>2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48;top:2598;width:9808;height:1380" id="docshape260" coordorigin="1049,2598" coordsize="9808,1380" path="m1049,2598l10857,2598m1049,3978l10857,3978m1049,3978l1049,2598m10857,3978l10857,2598e" filled="false" stroked="true" strokeweight=".5pt" strokecolor="#e2e8ef">
                  <v:path arrowok="t"/>
                  <v:stroke dashstyle="solid"/>
                </v:shape>
                <v:shape style="position:absolute;left:1842;top:2603;width:9010;height:1370" type="#_x0000_t202" id="docshape261" filled="false" stroked="false">
                  <v:textbox inset="0,0,0,0">
                    <w:txbxContent>
                      <w:p>
                        <w:pPr>
                          <w:spacing w:before="207"/>
                          <w:ind w:left="24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B2626"/>
                            <w:sz w:val="20"/>
                          </w:rPr>
                          <w:t>HOJE — Classificar todos os leads </w:t>
                        </w:r>
                        <w:r>
                          <w:rPr>
                            <w:rFonts w:ascii="Arial" w:hAnsi="Arial"/>
                            <w:b/>
                            <w:color w:val="DB2626"/>
                            <w:spacing w:val="-2"/>
                            <w:sz w:val="20"/>
                          </w:rPr>
                          <w:t>existentes</w:t>
                        </w:r>
                      </w:p>
                      <w:p>
                        <w:pPr>
                          <w:spacing w:line="319" w:lineRule="auto" w:before="170"/>
                          <w:ind w:left="24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Pedir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ao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Denis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para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classificar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cada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lead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em: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Quente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(ja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demonstrou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interesse),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Morno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(conhece</w:t>
                        </w:r>
                        <w:r>
                          <w:rPr>
                            <w:color w:val="33415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mas nao respondeu), Frio (primeiro contato). Criar lista no Trello.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662824</wp:posOffset>
                </wp:positionH>
                <wp:positionV relativeFrom="paragraph">
                  <wp:posOffset>2586447</wp:posOffset>
                </wp:positionV>
                <wp:extent cx="6234430" cy="882650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6234430" cy="882650"/>
                          <a:chExt cx="6234430" cy="882650"/>
                        </a:xfrm>
                      </wpg:grpSpPr>
                      <wps:wsp>
                        <wps:cNvPr id="263" name="Textbox 263"/>
                        <wps:cNvSpPr txBox="1"/>
                        <wps:spPr>
                          <a:xfrm>
                            <a:off x="3175" y="3175"/>
                            <a:ext cx="504190" cy="876300"/>
                          </a:xfrm>
                          <a:prstGeom prst="rect">
                            <a:avLst/>
                          </a:prstGeom>
                          <a:solidFill>
                            <a:srgbClr val="D8770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4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7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175" y="3175"/>
                            <a:ext cx="622808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8763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876300">
                                <a:moveTo>
                                  <a:pt x="0" y="876300"/>
                                </a:moveTo>
                                <a:lnTo>
                                  <a:pt x="6227999" y="876300"/>
                                </a:lnTo>
                              </a:path>
                              <a:path w="6228080" h="876300">
                                <a:moveTo>
                                  <a:pt x="0" y="876300"/>
                                </a:moveTo>
                                <a:lnTo>
                                  <a:pt x="0" y="0"/>
                                </a:lnTo>
                              </a:path>
                              <a:path w="6228080" h="876300">
                                <a:moveTo>
                                  <a:pt x="6227999" y="87630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507175" y="6350"/>
                            <a:ext cx="5721350" cy="86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7"/>
                                <w:ind w:left="24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87705"/>
                                  <w:sz w:val="20"/>
                                </w:rPr>
                                <w:t>ATE QUARTA — Abordar todos os leads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87705"/>
                                  <w:spacing w:val="-2"/>
                                  <w:sz w:val="20"/>
                                </w:rPr>
                                <w:t>quentes</w:t>
                              </w:r>
                            </w:p>
                            <w:p>
                              <w:pPr>
                                <w:spacing w:line="319" w:lineRule="auto" w:before="170"/>
                                <w:ind w:left="240" w:right="24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Usar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script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WhatsApp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Secao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07.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Nao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mandar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proposta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ainda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objetivo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agendar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reuniao de 20 minutos com o Denis. Leads quentes fecham em 7-14 dias sem custo.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203.657288pt;width:490.9pt;height:69.5pt;mso-position-horizontal-relative:page;mso-position-vertical-relative:paragraph;z-index:-15696896;mso-wrap-distance-left:0;mso-wrap-distance-right:0" id="docshapegroup262" coordorigin="1044,4073" coordsize="9818,1390">
                <v:shape style="position:absolute;left:1048;top:4078;width:794;height:1380" type="#_x0000_t202" id="docshape263" filled="true" fillcolor="#d87705" stroked="false">
                  <v:textbox inset="0,0,0,0">
                    <w:txbxContent>
                      <w:p>
                        <w:pPr>
                          <w:spacing w:line="240" w:lineRule="auto" w:before="14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247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2"/>
                          </w:rPr>
                          <w:t>3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48;top:4078;width:9808;height:1380" id="docshape264" coordorigin="1049,4078" coordsize="9808,1380" path="m1049,4078l10857,4078m1049,5458l10857,5458m1049,5458l1049,4078m10857,5458l10857,4078e" filled="false" stroked="true" strokeweight=".5pt" strokecolor="#e2e8ef">
                  <v:path arrowok="t"/>
                  <v:stroke dashstyle="solid"/>
                </v:shape>
                <v:shape style="position:absolute;left:1842;top:4083;width:9010;height:1370" type="#_x0000_t202" id="docshape265" filled="false" stroked="false">
                  <v:textbox inset="0,0,0,0">
                    <w:txbxContent>
                      <w:p>
                        <w:pPr>
                          <w:spacing w:before="207"/>
                          <w:ind w:left="24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87705"/>
                            <w:sz w:val="20"/>
                          </w:rPr>
                          <w:t>ATE QUARTA — Abordar todos os leads </w:t>
                        </w:r>
                        <w:r>
                          <w:rPr>
                            <w:rFonts w:ascii="Arial" w:hAnsi="Arial"/>
                            <w:b/>
                            <w:color w:val="D87705"/>
                            <w:spacing w:val="-2"/>
                            <w:sz w:val="20"/>
                          </w:rPr>
                          <w:t>quentes</w:t>
                        </w:r>
                      </w:p>
                      <w:p>
                        <w:pPr>
                          <w:spacing w:line="319" w:lineRule="auto" w:before="170"/>
                          <w:ind w:left="240" w:right="24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Usar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script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WhatsApp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Secao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07.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Nao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mandar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proposta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ainda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—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objetivo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agendar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reuniao de 20 minutos com o Denis. Leads quentes fecham em 7-14 dias sem custo.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662824</wp:posOffset>
                </wp:positionH>
                <wp:positionV relativeFrom="paragraph">
                  <wp:posOffset>3526247</wp:posOffset>
                </wp:positionV>
                <wp:extent cx="6234430" cy="882650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6234430" cy="882650"/>
                          <a:chExt cx="6234430" cy="882650"/>
                        </a:xfrm>
                      </wpg:grpSpPr>
                      <wps:wsp>
                        <wps:cNvPr id="267" name="Textbox 267"/>
                        <wps:cNvSpPr txBox="1"/>
                        <wps:spPr>
                          <a:xfrm>
                            <a:off x="3175" y="3175"/>
                            <a:ext cx="504190" cy="876300"/>
                          </a:xfrm>
                          <a:prstGeom prst="rect">
                            <a:avLst/>
                          </a:prstGeom>
                          <a:solidFill>
                            <a:srgbClr val="D8770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4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7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175" y="3175"/>
                            <a:ext cx="622808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8763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876300">
                                <a:moveTo>
                                  <a:pt x="0" y="876300"/>
                                </a:moveTo>
                                <a:lnTo>
                                  <a:pt x="6227999" y="876300"/>
                                </a:lnTo>
                              </a:path>
                              <a:path w="6228080" h="876300">
                                <a:moveTo>
                                  <a:pt x="0" y="876300"/>
                                </a:moveTo>
                                <a:lnTo>
                                  <a:pt x="0" y="0"/>
                                </a:lnTo>
                              </a:path>
                              <a:path w="6228080" h="876300">
                                <a:moveTo>
                                  <a:pt x="6227999" y="87630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507175" y="6350"/>
                            <a:ext cx="5721350" cy="86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7"/>
                                <w:ind w:left="24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87705"/>
                                  <w:sz w:val="20"/>
                                </w:rPr>
                                <w:t>ATE SEXTA — E-book pronto e LP no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87705"/>
                                  <w:spacing w:val="-5"/>
                                  <w:sz w:val="20"/>
                                </w:rPr>
                                <w:t>ar</w:t>
                              </w:r>
                            </w:p>
                            <w:p>
                              <w:pPr>
                                <w:spacing w:line="319" w:lineRule="auto" w:before="170"/>
                                <w:ind w:left="24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E-book: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transformar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principios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PDF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Canva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(2-3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horas).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LP: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montar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Systeme.io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com formulario funcionando e pixel do Meta instalado. Testar o fluxo completo antes de ligar o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trafego.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277.657288pt;width:490.9pt;height:69.5pt;mso-position-horizontal-relative:page;mso-position-vertical-relative:paragraph;z-index:-15696384;mso-wrap-distance-left:0;mso-wrap-distance-right:0" id="docshapegroup266" coordorigin="1044,5553" coordsize="9818,1390">
                <v:shape style="position:absolute;left:1048;top:5558;width:794;height:1380" type="#_x0000_t202" id="docshape267" filled="true" fillcolor="#d87705" stroked="false">
                  <v:textbox inset="0,0,0,0">
                    <w:txbxContent>
                      <w:p>
                        <w:pPr>
                          <w:spacing w:line="240" w:lineRule="auto" w:before="14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247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2"/>
                          </w:rPr>
                          <w:t>4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48;top:5558;width:9808;height:1380" id="docshape268" coordorigin="1049,5558" coordsize="9808,1380" path="m1049,5558l10857,5558m1049,6938l10857,6938m1049,6938l1049,5558m10857,6938l10857,5558e" filled="false" stroked="true" strokeweight=".5pt" strokecolor="#e2e8ef">
                  <v:path arrowok="t"/>
                  <v:stroke dashstyle="solid"/>
                </v:shape>
                <v:shape style="position:absolute;left:1842;top:5563;width:9010;height:1370" type="#_x0000_t202" id="docshape269" filled="false" stroked="false">
                  <v:textbox inset="0,0,0,0">
                    <w:txbxContent>
                      <w:p>
                        <w:pPr>
                          <w:spacing w:before="207"/>
                          <w:ind w:left="24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87705"/>
                            <w:sz w:val="20"/>
                          </w:rPr>
                          <w:t>ATE SEXTA — E-book pronto e LP no </w:t>
                        </w:r>
                        <w:r>
                          <w:rPr>
                            <w:rFonts w:ascii="Arial" w:hAnsi="Arial"/>
                            <w:b/>
                            <w:color w:val="D87705"/>
                            <w:spacing w:val="-5"/>
                            <w:sz w:val="20"/>
                          </w:rPr>
                          <w:t>ar</w:t>
                        </w:r>
                      </w:p>
                      <w:p>
                        <w:pPr>
                          <w:spacing w:line="319" w:lineRule="auto" w:before="170"/>
                          <w:ind w:left="24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E-book: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transformar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os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7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principios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em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PDF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no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Canva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(2-3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horas).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LP: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montar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no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Systeme.io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com formulario funcionando e pixel do Meta instalado. Testar o fluxo completo antes de ligar o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trafego.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662824</wp:posOffset>
                </wp:positionH>
                <wp:positionV relativeFrom="paragraph">
                  <wp:posOffset>4466047</wp:posOffset>
                </wp:positionV>
                <wp:extent cx="6234430" cy="882650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6234430" cy="882650"/>
                          <a:chExt cx="6234430" cy="882650"/>
                        </a:xfrm>
                      </wpg:grpSpPr>
                      <wps:wsp>
                        <wps:cNvPr id="271" name="Textbox 271"/>
                        <wps:cNvSpPr txBox="1"/>
                        <wps:spPr>
                          <a:xfrm>
                            <a:off x="3175" y="3175"/>
                            <a:ext cx="504190" cy="876300"/>
                          </a:xfrm>
                          <a:prstGeom prst="rect">
                            <a:avLst/>
                          </a:prstGeom>
                          <a:solidFill>
                            <a:srgbClr val="2462E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41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7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175" y="3175"/>
                            <a:ext cx="622808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87630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876300">
                                <a:moveTo>
                                  <a:pt x="0" y="876300"/>
                                </a:moveTo>
                                <a:lnTo>
                                  <a:pt x="6227999" y="876300"/>
                                </a:lnTo>
                              </a:path>
                              <a:path w="6228080" h="876300">
                                <a:moveTo>
                                  <a:pt x="0" y="876300"/>
                                </a:moveTo>
                                <a:lnTo>
                                  <a:pt x="0" y="0"/>
                                </a:lnTo>
                              </a:path>
                              <a:path w="6228080" h="876300">
                                <a:moveTo>
                                  <a:pt x="6227999" y="876300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507175" y="6350"/>
                            <a:ext cx="5721350" cy="86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7"/>
                                <w:ind w:left="24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462EB"/>
                                  <w:sz w:val="20"/>
                                </w:rPr>
                                <w:t>SEMANA 2 — Ligar o trafego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462EB"/>
                                  <w:spacing w:val="-4"/>
                                  <w:sz w:val="20"/>
                                </w:rPr>
                                <w:t>pago</w:t>
                              </w:r>
                            </w:p>
                            <w:p>
                              <w:pPr>
                                <w:spacing w:line="319" w:lineRule="auto" w:before="170"/>
                                <w:ind w:left="240" w:right="24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So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ativar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quando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LP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estiver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ar,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e-book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pronto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pixel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instalado.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Meta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Ads: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R$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25/dia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A1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A2 em teste simultaneo. Google Ads: R$ 10/dia com as palavras-chave da Secao 08.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351.657288pt;width:490.9pt;height:69.5pt;mso-position-horizontal-relative:page;mso-position-vertical-relative:paragraph;z-index:-15695872;mso-wrap-distance-left:0;mso-wrap-distance-right:0" id="docshapegroup270" coordorigin="1044,7033" coordsize="9818,1390">
                <v:shape style="position:absolute;left:1048;top:7038;width:794;height:1380" type="#_x0000_t202" id="docshape271" filled="true" fillcolor="#2462eb" stroked="false">
                  <v:textbox inset="0,0,0,0">
                    <w:txbxContent>
                      <w:p>
                        <w:pPr>
                          <w:spacing w:line="240" w:lineRule="auto" w:before="141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247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2"/>
                          </w:rPr>
                          <w:t>5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48;top:7038;width:9808;height:1380" id="docshape272" coordorigin="1049,7038" coordsize="9808,1380" path="m1049,7038l10857,7038m1049,8418l10857,8418m1049,8418l1049,7038m10857,8418l10857,7038e" filled="false" stroked="true" strokeweight=".5pt" strokecolor="#e2e8ef">
                  <v:path arrowok="t"/>
                  <v:stroke dashstyle="solid"/>
                </v:shape>
                <v:shape style="position:absolute;left:1842;top:7043;width:9010;height:1370" type="#_x0000_t202" id="docshape273" filled="false" stroked="false">
                  <v:textbox inset="0,0,0,0">
                    <w:txbxContent>
                      <w:p>
                        <w:pPr>
                          <w:spacing w:before="207"/>
                          <w:ind w:left="24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462EB"/>
                            <w:sz w:val="20"/>
                          </w:rPr>
                          <w:t>SEMANA 2 — Ligar o trafego </w:t>
                        </w:r>
                        <w:r>
                          <w:rPr>
                            <w:rFonts w:ascii="Arial" w:hAnsi="Arial"/>
                            <w:b/>
                            <w:color w:val="2462EB"/>
                            <w:spacing w:val="-4"/>
                            <w:sz w:val="20"/>
                          </w:rPr>
                          <w:t>pago</w:t>
                        </w:r>
                      </w:p>
                      <w:p>
                        <w:pPr>
                          <w:spacing w:line="319" w:lineRule="auto" w:before="170"/>
                          <w:ind w:left="240" w:right="24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So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ativar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quando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LP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estiver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no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ar,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e-book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pronto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pixel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instalado.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Meta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Ads: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R$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25/dia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com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A1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A2 em teste simultaneo. Google Ads: R$ 10/dia com as palavras-chave da Secao 08.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662824</wp:posOffset>
                </wp:positionH>
                <wp:positionV relativeFrom="paragraph">
                  <wp:posOffset>5405847</wp:posOffset>
                </wp:positionV>
                <wp:extent cx="6234430" cy="1066800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6234430" cy="1066800"/>
                          <a:chExt cx="6234430" cy="1066800"/>
                        </a:xfrm>
                      </wpg:grpSpPr>
                      <wps:wsp>
                        <wps:cNvPr id="275" name="Textbox 275"/>
                        <wps:cNvSpPr txBox="1"/>
                        <wps:spPr>
                          <a:xfrm>
                            <a:off x="3175" y="3175"/>
                            <a:ext cx="504190" cy="1060450"/>
                          </a:xfrm>
                          <a:prstGeom prst="rect">
                            <a:avLst/>
                          </a:prstGeom>
                          <a:solidFill>
                            <a:srgbClr val="059569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286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7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175" y="3175"/>
                            <a:ext cx="622808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060450">
                                <a:moveTo>
                                  <a:pt x="0" y="0"/>
                                </a:moveTo>
                                <a:lnTo>
                                  <a:pt x="6227999" y="0"/>
                                </a:lnTo>
                              </a:path>
                              <a:path w="6228080" h="1060450">
                                <a:moveTo>
                                  <a:pt x="0" y="1060449"/>
                                </a:moveTo>
                                <a:lnTo>
                                  <a:pt x="6227999" y="1060449"/>
                                </a:lnTo>
                              </a:path>
                              <a:path w="6228080" h="1060450">
                                <a:moveTo>
                                  <a:pt x="0" y="1060449"/>
                                </a:moveTo>
                                <a:lnTo>
                                  <a:pt x="0" y="0"/>
                                </a:lnTo>
                              </a:path>
                              <a:path w="6228080" h="1060450">
                                <a:moveTo>
                                  <a:pt x="6227999" y="1060449"/>
                                </a:moveTo>
                                <a:lnTo>
                                  <a:pt x="622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507175" y="6350"/>
                            <a:ext cx="5721350" cy="105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7"/>
                                <w:ind w:left="24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59569"/>
                                  <w:sz w:val="20"/>
                                </w:rPr>
                                <w:t>ATE 25/JUN — 1o Webinar ao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9569"/>
                                  <w:spacing w:val="-4"/>
                                  <w:sz w:val="20"/>
                                </w:rPr>
                                <w:t>vivo</w:t>
                              </w:r>
                            </w:p>
                            <w:p>
                              <w:pPr>
                                <w:spacing w:line="319" w:lineRule="auto" w:before="170"/>
                                <w:ind w:left="24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4154"/>
                                  <w:sz w:val="19"/>
                                </w:rPr>
                                <w:t>Tema: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"Como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ensinar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tecnologia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cosmovisao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crista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por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onde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comecar".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Denis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apresenta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19"/>
                                </w:rPr>
                                <w:t>45 min + Q&amp;A; 15 min. CTA final: agendar reuniao individual gratuita. Meta: 50+ inscritos, 5+ reunioes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9"/>
                                </w:rPr>
                                <w:t>geradas.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90941pt;margin-top:425.657288pt;width:490.9pt;height:84pt;mso-position-horizontal-relative:page;mso-position-vertical-relative:paragraph;z-index:-15695360;mso-wrap-distance-left:0;mso-wrap-distance-right:0" id="docshapegroup274" coordorigin="1044,8513" coordsize="9818,1680">
                <v:shape style="position:absolute;left:1048;top:8518;width:794;height:1670" type="#_x0000_t202" id="docshape275" filled="true" fillcolor="#059569" stroked="false">
                  <v:textbox inset="0,0,0,0">
                    <w:txbxContent>
                      <w:p>
                        <w:pPr>
                          <w:spacing w:line="240" w:lineRule="auto" w:before="286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247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32"/>
                          </w:rPr>
                          <w:t>6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48;top:8518;width:9808;height:1670" id="docshape276" coordorigin="1049,8518" coordsize="9808,1670" path="m1049,8518l10857,8518m1049,10188l10857,10188m1049,10188l1049,8518m10857,10188l10857,8518e" filled="false" stroked="true" strokeweight=".5pt" strokecolor="#e2e8ef">
                  <v:path arrowok="t"/>
                  <v:stroke dashstyle="solid"/>
                </v:shape>
                <v:shape style="position:absolute;left:1842;top:8523;width:9010;height:1660" type="#_x0000_t202" id="docshape277" filled="false" stroked="false">
                  <v:textbox inset="0,0,0,0">
                    <w:txbxContent>
                      <w:p>
                        <w:pPr>
                          <w:spacing w:before="207"/>
                          <w:ind w:left="24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59569"/>
                            <w:sz w:val="20"/>
                          </w:rPr>
                          <w:t>ATE 25/JUN — 1o Webinar ao </w:t>
                        </w:r>
                        <w:r>
                          <w:rPr>
                            <w:rFonts w:ascii="Arial" w:hAnsi="Arial"/>
                            <w:b/>
                            <w:color w:val="059569"/>
                            <w:spacing w:val="-4"/>
                            <w:sz w:val="20"/>
                          </w:rPr>
                          <w:t>vivo</w:t>
                        </w:r>
                      </w:p>
                      <w:p>
                        <w:pPr>
                          <w:spacing w:line="319" w:lineRule="auto" w:before="170"/>
                          <w:ind w:left="24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4154"/>
                            <w:sz w:val="19"/>
                          </w:rPr>
                          <w:t>Tema: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"Como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ensinar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tecnologia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com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cosmovisao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crista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—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por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onde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comecar".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Denis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apresenta</w:t>
                        </w:r>
                        <w:r>
                          <w:rPr>
                            <w:color w:val="33415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34154"/>
                            <w:sz w:val="19"/>
                          </w:rPr>
                          <w:t>45 min + Q&amp;A; 15 min. CTA final: agendar reuniao individual gratuita. Meta: 50+ inscritos, 5+ reunioes </w:t>
                        </w:r>
                        <w:r>
                          <w:rPr>
                            <w:color w:val="334154"/>
                            <w:spacing w:val="-2"/>
                            <w:sz w:val="19"/>
                          </w:rPr>
                          <w:t>geradas.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688200</wp:posOffset>
                </wp:positionH>
                <wp:positionV relativeFrom="paragraph">
                  <wp:posOffset>6729822</wp:posOffset>
                </wp:positionV>
                <wp:extent cx="6183630" cy="1270"/>
                <wp:effectExtent l="0" t="0" r="0" b="0"/>
                <wp:wrapTopAndBottom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3630" h="0">
                              <a:moveTo>
                                <a:pt x="0" y="0"/>
                              </a:moveTo>
                              <a:lnTo>
                                <a:pt x="6183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8898pt;margin-top:529.907288pt;width:486.9pt;height:.1pt;mso-position-horizontal-relative:page;mso-position-vertical-relative:paragraph;z-index:-15694848;mso-wrap-distance-left:0;mso-wrap-distance-right:0" id="docshape278" coordorigin="1084,10598" coordsize="9738,0" path="m1084,10598l10822,10598e" filled="false" stroked="true" strokeweight=".5pt" strokecolor="#e2e8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rFonts w:ascii="Arial"/>
          <w:b/>
          <w:sz w:val="7"/>
        </w:rPr>
      </w:pPr>
    </w:p>
    <w:p>
      <w:pPr>
        <w:pStyle w:val="BodyText"/>
        <w:spacing w:before="7"/>
        <w:rPr>
          <w:rFonts w:ascii="Arial"/>
          <w:b/>
          <w:sz w:val="16"/>
        </w:rPr>
      </w:pPr>
    </w:p>
    <w:p>
      <w:pPr>
        <w:pStyle w:val="BodyText"/>
        <w:spacing w:before="8"/>
        <w:rPr>
          <w:rFonts w:ascii="Arial"/>
          <w:b/>
          <w:sz w:val="5"/>
        </w:rPr>
      </w:pPr>
    </w:p>
    <w:p>
      <w:pPr>
        <w:pStyle w:val="BodyText"/>
        <w:spacing w:before="8"/>
        <w:rPr>
          <w:rFonts w:ascii="Arial"/>
          <w:b/>
          <w:sz w:val="5"/>
        </w:rPr>
      </w:pPr>
    </w:p>
    <w:p>
      <w:pPr>
        <w:pStyle w:val="BodyText"/>
        <w:spacing w:before="8"/>
        <w:rPr>
          <w:rFonts w:ascii="Arial"/>
          <w:b/>
          <w:sz w:val="5"/>
        </w:rPr>
      </w:pPr>
    </w:p>
    <w:p>
      <w:pPr>
        <w:pStyle w:val="BodyText"/>
        <w:spacing w:before="8"/>
        <w:rPr>
          <w:rFonts w:ascii="Arial"/>
          <w:b/>
          <w:sz w:val="5"/>
        </w:rPr>
      </w:pPr>
    </w:p>
    <w:p>
      <w:pPr>
        <w:pStyle w:val="BodyText"/>
        <w:spacing w:before="8"/>
        <w:rPr>
          <w:rFonts w:ascii="Arial"/>
          <w:b/>
          <w:sz w:val="5"/>
        </w:rPr>
      </w:pPr>
    </w:p>
    <w:p>
      <w:pPr>
        <w:pStyle w:val="BodyText"/>
        <w:spacing w:before="151"/>
        <w:rPr>
          <w:rFonts w:ascii="Arial"/>
          <w:b/>
          <w:sz w:val="20"/>
        </w:rPr>
      </w:pPr>
    </w:p>
    <w:p>
      <w:pPr>
        <w:spacing w:before="124"/>
        <w:ind w:left="0" w:right="0" w:firstLine="0"/>
        <w:jc w:val="center"/>
        <w:rPr>
          <w:sz w:val="15"/>
        </w:rPr>
      </w:pPr>
      <w:r>
        <w:rPr>
          <w:color w:val="93A3B8"/>
          <w:sz w:val="15"/>
        </w:rPr>
        <w:t>We Make | Campanha Master Marketing 2026 | Documento confidencial da </w:t>
      </w:r>
      <w:r>
        <w:rPr>
          <w:color w:val="93A3B8"/>
          <w:spacing w:val="-2"/>
          <w:sz w:val="15"/>
        </w:rPr>
        <w:t>agencia</w:t>
      </w:r>
    </w:p>
    <w:sectPr>
      <w:pgSz w:w="11910" w:h="16840"/>
      <w:pgMar w:header="0" w:footer="230" w:top="880" w:bottom="4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6784">
              <wp:simplePos x="0" y="0"/>
              <wp:positionH relativeFrom="page">
                <wp:posOffset>0</wp:posOffset>
              </wp:positionH>
              <wp:positionV relativeFrom="page">
                <wp:posOffset>10368000</wp:posOffset>
              </wp:positionV>
              <wp:extent cx="7560309" cy="32448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60309" cy="3244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2448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23999"/>
                            </a:lnTo>
                            <a:lnTo>
                              <a:pt x="7560000" y="323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0C111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16.377991pt;width:595.275600pt;height:25.51181pt;mso-position-horizontal-relative:page;mso-position-vertical-relative:page;z-index:-16669696" id="docshape1" filled="true" fillcolor="#0c1116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7296">
              <wp:simplePos x="0" y="0"/>
              <wp:positionH relativeFrom="page">
                <wp:posOffset>599300</wp:posOffset>
              </wp:positionH>
              <wp:positionV relativeFrom="page">
                <wp:posOffset>10483621</wp:posOffset>
              </wp:positionV>
              <wp:extent cx="1908175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0817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FFFFFF"/>
                              <w:sz w:val="14"/>
                            </w:rPr>
                            <w:t>We Make — Campanha Master Marketing </w:t>
                          </w:r>
                          <w:r>
                            <w:rPr>
                              <w:color w:val="FFFFFF"/>
                              <w:spacing w:val="-4"/>
                              <w:sz w:val="1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18898pt;margin-top:825.481995pt;width:150.25pt;height:9.85pt;mso-position-horizontal-relative:page;mso-position-vertical-relative:page;z-index:-16669184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FFFFFF"/>
                        <w:sz w:val="14"/>
                      </w:rPr>
                      <w:t>We Make — Campanha Master Marketing </w:t>
                    </w:r>
                    <w:r>
                      <w:rPr>
                        <w:color w:val="FFFFFF"/>
                        <w:spacing w:val="-4"/>
                        <w:sz w:val="1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7808">
              <wp:simplePos x="0" y="0"/>
              <wp:positionH relativeFrom="page">
                <wp:posOffset>6534983</wp:posOffset>
              </wp:positionH>
              <wp:positionV relativeFrom="page">
                <wp:posOffset>10483621</wp:posOffset>
              </wp:positionV>
              <wp:extent cx="464184" cy="1250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418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FFFFFF"/>
                              <w:sz w:val="14"/>
                            </w:rPr>
                            <w:t>Pagina </w:t>
                          </w:r>
                          <w:r>
                            <w:rPr>
                              <w:color w:val="FFFFF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4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565613pt;margin-top:825.481995pt;width:36.550pt;height:9.85pt;mso-position-horizontal-relative:page;mso-position-vertical-relative:page;z-index:-16668672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FFFFFF"/>
                        <w:sz w:val="14"/>
                      </w:rPr>
                      <w:t>Pagina </w:t>
                    </w:r>
                    <w:r>
                      <w:rPr>
                        <w:color w:val="FFFFF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color w:val="FFFFF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14"/>
                      </w:rPr>
                      <w:t>10</w:t>
                    </w:r>
                    <w:r>
                      <w:rPr>
                        <w:color w:val="FFFFF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7"/>
      <w:szCs w:val="17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19"/>
      <w:ind w:left="91"/>
      <w:outlineLvl w:val="1"/>
    </w:pPr>
    <w:rPr>
      <w:rFonts w:ascii="Arial" w:hAnsi="Arial" w:eastAsia="Arial" w:cs="Arial"/>
      <w:b/>
      <w:bCs/>
      <w:sz w:val="34"/>
      <w:szCs w:val="34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91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51"/>
      <w:ind w:left="91"/>
      <w:outlineLvl w:val="3"/>
    </w:pPr>
    <w:rPr>
      <w:rFonts w:ascii="Arial MT" w:hAnsi="Arial MT" w:eastAsia="Arial MT" w:cs="Arial MT"/>
      <w:sz w:val="19"/>
      <w:szCs w:val="19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480" w:right="2449"/>
    </w:pPr>
    <w:rPr>
      <w:rFonts w:ascii="Arial" w:hAnsi="Arial" w:eastAsia="Arial" w:cs="Arial"/>
      <w:b/>
      <w:bCs/>
      <w:sz w:val="52"/>
      <w:szCs w:val="5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60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We Make — Campanha Master 2026</dc:title>
  <dcterms:created xsi:type="dcterms:W3CDTF">2026-05-22T15:19:20Z</dcterms:created>
  <dcterms:modified xsi:type="dcterms:W3CDTF">2026-05-22T15:19:20Z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2026-05-22T00:00:00Z</vt:filetime>
  </property>
  <property fmtid="{D5CDD505-2E9C-101B-9397-08002B2CF9AE}" pid="6" name="Producer">
    <vt:lpwstr>ReportLab PDF Library - (opensource)</vt:lpwstr>
  </property>
</Properties>
</file>