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7D0" w14:textId="5012980F" w:rsidR="00E24798" w:rsidRPr="00CC5521" w:rsidRDefault="00E24798" w:rsidP="00CC5521">
      <w:pPr>
        <w:jc w:val="center"/>
        <w:rPr>
          <w:rFonts w:ascii="SimSun" w:eastAsia="SimSun" w:hAnsi="SimSun" w:cs="Courier New" w:hint="eastAsia"/>
          <w:sz w:val="28"/>
          <w:szCs w:val="28"/>
        </w:rPr>
      </w:pPr>
      <w:r w:rsidRPr="00CC5521">
        <w:rPr>
          <w:rFonts w:ascii="SimSun" w:eastAsia="SimSun" w:hAnsi="SimSun" w:cs="Courier New"/>
          <w:sz w:val="28"/>
          <w:szCs w:val="28"/>
        </w:rPr>
        <w:t>实验</w:t>
      </w:r>
      <w:r w:rsidR="002F4A88">
        <w:rPr>
          <w:rFonts w:ascii="SimSun" w:eastAsia="SimSun" w:hAnsi="SimSun" w:cs="Courier New" w:hint="eastAsia"/>
          <w:sz w:val="28"/>
          <w:szCs w:val="28"/>
        </w:rPr>
        <w:t>三</w:t>
      </w:r>
      <w:r w:rsidRPr="00CC5521">
        <w:rPr>
          <w:rFonts w:ascii="SimSun" w:eastAsia="SimSun" w:hAnsi="SimSun" w:cs="Courier New"/>
          <w:sz w:val="28"/>
          <w:szCs w:val="28"/>
        </w:rPr>
        <w:t xml:space="preserve"> </w:t>
      </w:r>
      <w:r w:rsidR="002F4A88">
        <w:rPr>
          <w:rFonts w:ascii="SimSun" w:eastAsia="SimSun" w:hAnsi="SimSun" w:cs="Courier New" w:hint="eastAsia"/>
          <w:sz w:val="28"/>
          <w:szCs w:val="28"/>
        </w:rPr>
        <w:t>查找</w:t>
      </w:r>
    </w:p>
    <w:p w14:paraId="05FFC203" w14:textId="1B91C8B4" w:rsidR="00CC5521" w:rsidRPr="00CC5521" w:rsidRDefault="00CC5521" w:rsidP="00CC5521">
      <w:pPr>
        <w:jc w:val="center"/>
        <w:rPr>
          <w:rFonts w:ascii="STFangsong" w:eastAsia="STFangsong" w:hAnsi="STFangsong" w:cs="Courier New"/>
          <w:sz w:val="22"/>
          <w:szCs w:val="22"/>
        </w:rPr>
      </w:pPr>
      <w:r w:rsidRPr="00CC5521">
        <w:rPr>
          <w:rFonts w:ascii="STFangsong" w:eastAsia="STFangsong" w:hAnsi="STFangsong" w:cs="Courier New" w:hint="eastAsia"/>
          <w:sz w:val="22"/>
          <w:szCs w:val="22"/>
        </w:rPr>
        <w:t>计算机工程与科学学院</w:t>
      </w:r>
      <w:r w:rsidRPr="00CC5521">
        <w:rPr>
          <w:rFonts w:ascii="STFangsong" w:eastAsia="STFangsong" w:hAnsi="STFangsong" w:cs="Courier New"/>
          <w:sz w:val="22"/>
          <w:szCs w:val="22"/>
        </w:rPr>
        <w:t xml:space="preserve">  18120189  </w:t>
      </w:r>
      <w:r w:rsidRPr="00CC5521">
        <w:rPr>
          <w:rFonts w:ascii="STFangsong" w:eastAsia="STFangsong" w:hAnsi="STFangsong" w:cs="Courier New" w:hint="eastAsia"/>
          <w:sz w:val="22"/>
          <w:szCs w:val="22"/>
        </w:rPr>
        <w:t>林艺珺</w:t>
      </w:r>
    </w:p>
    <w:p w14:paraId="10BA0CB1" w14:textId="7581B835" w:rsidR="00E24798" w:rsidRPr="00CC5521" w:rsidRDefault="00E24798">
      <w:pPr>
        <w:rPr>
          <w:rFonts w:ascii="SimSun" w:eastAsia="SimSun" w:hAnsi="SimSun" w:cs="Courier New"/>
          <w:sz w:val="22"/>
          <w:szCs w:val="22"/>
        </w:rPr>
      </w:pPr>
      <w:r w:rsidRPr="00CC5521">
        <w:rPr>
          <w:rFonts w:ascii="SimSun" w:eastAsia="SimSun" w:hAnsi="SimSun" w:cs="Courier New"/>
          <w:sz w:val="22"/>
          <w:szCs w:val="22"/>
        </w:rPr>
        <w:t>（一）验证性试验</w:t>
      </w:r>
    </w:p>
    <w:p w14:paraId="0C84D0E1" w14:textId="182B1847" w:rsidR="002A51C6" w:rsidRPr="008C4943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1.</w:t>
      </w:r>
      <w:r w:rsidR="00F52FEA">
        <w:rPr>
          <w:rFonts w:ascii="SimSun" w:eastAsia="SimSun" w:hAnsi="SimSun" w:cs="Courier New" w:hint="eastAsia"/>
          <w:sz w:val="21"/>
          <w:szCs w:val="21"/>
        </w:rPr>
        <w:t>有序表查找的验证</w:t>
      </w:r>
    </w:p>
    <w:p w14:paraId="77C19D39" w14:textId="6E7724CB" w:rsidR="002A51C6" w:rsidRDefault="00F52FEA">
      <w:pPr>
        <w:rPr>
          <w:rFonts w:ascii="SimSun" w:eastAsia="SimSun" w:hAnsi="SimSun" w:cs="Courier New" w:hint="eastAsia"/>
          <w:sz w:val="21"/>
          <w:szCs w:val="21"/>
        </w:rPr>
      </w:pPr>
      <w:r>
        <w:rPr>
          <w:rFonts w:ascii="SimSun" w:eastAsia="SimSun" w:hAnsi="SimSun" w:cs="Courier New" w:hint="eastAsia"/>
          <w:sz w:val="21"/>
          <w:szCs w:val="21"/>
        </w:rPr>
        <w:t>有三个整数数组a</w:t>
      </w:r>
      <w:r>
        <w:rPr>
          <w:rFonts w:ascii="SimSun" w:eastAsia="SimSun" w:hAnsi="SimSun" w:cs="Courier New"/>
          <w:sz w:val="21"/>
          <w:szCs w:val="21"/>
        </w:rPr>
        <w:t>[]</w:t>
      </w:r>
      <w:r>
        <w:rPr>
          <w:rFonts w:ascii="SimSun" w:eastAsia="SimSun" w:hAnsi="SimSun" w:cs="Courier New" w:hint="eastAsia"/>
          <w:sz w:val="21"/>
          <w:szCs w:val="21"/>
        </w:rPr>
        <w:t>、</w:t>
      </w:r>
      <w:r>
        <w:rPr>
          <w:rFonts w:ascii="SimSun" w:eastAsia="SimSun" w:hAnsi="SimSun" w:cs="Courier New"/>
          <w:sz w:val="21"/>
          <w:szCs w:val="21"/>
        </w:rPr>
        <w:t>b[]</w:t>
      </w:r>
      <w:r>
        <w:rPr>
          <w:rFonts w:ascii="SimSun" w:eastAsia="SimSun" w:hAnsi="SimSun" w:cs="Courier New" w:hint="eastAsia"/>
          <w:sz w:val="21"/>
          <w:szCs w:val="21"/>
        </w:rPr>
        <w:t>和</w:t>
      </w:r>
      <w:r>
        <w:rPr>
          <w:rFonts w:ascii="SimSun" w:eastAsia="SimSun" w:hAnsi="SimSun" w:cs="Courier New"/>
          <w:sz w:val="21"/>
          <w:szCs w:val="21"/>
        </w:rPr>
        <w:t>c[]</w:t>
      </w:r>
      <w:r>
        <w:rPr>
          <w:rFonts w:ascii="SimSun" w:eastAsia="SimSun" w:hAnsi="SimSun" w:cs="Courier New" w:hint="eastAsia"/>
          <w:sz w:val="21"/>
          <w:szCs w:val="21"/>
        </w:rPr>
        <w:t>，各有aNum、bNum和cNum个元素，而且三者都已经从小到大排列。要求编写程序找出最小的共同元素在三个数组中出现的位置，若没有共同元素，请显示适当信息。</w:t>
      </w:r>
    </w:p>
    <w:p w14:paraId="5119301C" w14:textId="5ED9D5F4" w:rsidR="005A6717" w:rsidRDefault="00EF5A32" w:rsidP="005A6717">
      <w:pPr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 w:hint="eastAsia"/>
          <w:sz w:val="18"/>
          <w:szCs w:val="18"/>
        </w:rPr>
        <w:t>编写程序：</w:t>
      </w:r>
    </w:p>
    <w:p w14:paraId="09278048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>#include &lt;iostream&gt;</w:t>
      </w:r>
    </w:p>
    <w:p w14:paraId="4729B3C2" w14:textId="07F1BBF4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>using namespace std;</w:t>
      </w:r>
    </w:p>
    <w:p w14:paraId="25E1F87D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>int main()</w:t>
      </w:r>
    </w:p>
    <w:p w14:paraId="6906932C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>{</w:t>
      </w:r>
    </w:p>
    <w:p w14:paraId="3C48EEEE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int a[1000], b[1000], c[1000];</w:t>
      </w:r>
    </w:p>
    <w:p w14:paraId="5502E22C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int aNum, bNum, cNum;</w:t>
      </w:r>
    </w:p>
    <w:p w14:paraId="6AAB9749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int i = 0, j = 0, k = 0;</w:t>
      </w:r>
    </w:p>
    <w:p w14:paraId="53D7BB89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int common;</w:t>
      </w:r>
    </w:p>
    <w:p w14:paraId="164265D1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</w:p>
    <w:p w14:paraId="0C48BDB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endl;</w:t>
      </w:r>
    </w:p>
    <w:p w14:paraId="5DA4126A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"!!!Common smallest element!!!" &lt;&lt; endl;</w:t>
      </w:r>
    </w:p>
    <w:p w14:paraId="7A635807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endl;</w:t>
      </w:r>
    </w:p>
    <w:p w14:paraId="5034F77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"Input aNum bNum cNum" &lt;&lt; endl;</w:t>
      </w:r>
    </w:p>
    <w:p w14:paraId="1B071C1A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cin &gt;&gt; aNum &gt;&gt; bNum &gt;&gt; cNum;</w:t>
      </w:r>
    </w:p>
    <w:p w14:paraId="7ACDD2EE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if(aNum == i || bNum == j || cNum == k ||</w:t>
      </w:r>
    </w:p>
    <w:p w14:paraId="4521EB39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 xml:space="preserve"> aNum &lt;= 0</w:t>
      </w:r>
      <w:r w:rsidRPr="00EF5A32">
        <w:rPr>
          <w:rFonts w:ascii="Courier New" w:eastAsia="SimSun" w:hAnsi="Courier New" w:cs="Courier New"/>
          <w:sz w:val="18"/>
          <w:szCs w:val="18"/>
        </w:rPr>
        <w:tab/>
        <w:t>|| bNum &lt;= 0 || cNum &lt;= 0)</w:t>
      </w:r>
    </w:p>
    <w:p w14:paraId="4149BFCD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454FE9F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"Illegal Num." &lt;&lt; endl;</w:t>
      </w:r>
    </w:p>
    <w:p w14:paraId="25D0C344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return 1;</w:t>
      </w:r>
    </w:p>
    <w:p w14:paraId="54DFC332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 xml:space="preserve">} </w:t>
      </w:r>
    </w:p>
    <w:p w14:paraId="2750378C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"Input a" &lt;&lt; endl;</w:t>
      </w:r>
    </w:p>
    <w:p w14:paraId="4B6FBC4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for (i = 0; i &lt; aNum; i++)</w:t>
      </w:r>
    </w:p>
    <w:p w14:paraId="18975933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0145A5BD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cin &gt;&gt; a[i];</w:t>
      </w:r>
    </w:p>
    <w:p w14:paraId="67F3FD94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6B75DD62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"Input b" &lt;&lt; endl;</w:t>
      </w:r>
    </w:p>
    <w:p w14:paraId="23BADF68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for (j = 0; j &lt; bNum; j++)</w:t>
      </w:r>
    </w:p>
    <w:p w14:paraId="53195459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0DC5C3A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cin &gt;&gt; b[j];</w:t>
      </w:r>
    </w:p>
    <w:p w14:paraId="76F0D2E2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5728C084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cout &lt;&lt; "Input c" &lt;&lt; endl;</w:t>
      </w:r>
    </w:p>
    <w:p w14:paraId="516E732D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for (k = 0; k &lt; cNum; k++)</w:t>
      </w:r>
    </w:p>
    <w:p w14:paraId="15455C6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20F72AE6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cin &gt;&gt; c[k];</w:t>
      </w:r>
    </w:p>
    <w:p w14:paraId="45356B9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lastRenderedPageBreak/>
        <w:tab/>
        <w:t>}</w:t>
      </w:r>
    </w:p>
    <w:p w14:paraId="6FBFAE22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bookmarkStart w:id="0" w:name="_GoBack"/>
      <w:bookmarkEnd w:id="0"/>
      <w:r w:rsidRPr="00EF5A32">
        <w:rPr>
          <w:rFonts w:ascii="Courier New" w:eastAsia="SimSun" w:hAnsi="Courier New" w:cs="Courier New"/>
          <w:sz w:val="18"/>
          <w:szCs w:val="18"/>
        </w:rPr>
        <w:tab/>
        <w:t>i = 0, j = 0, k = 0;</w:t>
      </w:r>
    </w:p>
    <w:p w14:paraId="278834D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 xml:space="preserve"> </w:t>
      </w:r>
    </w:p>
    <w:p w14:paraId="2F607B9E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while(i &lt; aNum &amp;&amp; j &lt; bNum &amp;&amp; k &lt; cNum)</w:t>
      </w:r>
    </w:p>
    <w:p w14:paraId="23732FD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15003ED4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if(a[i] &lt; b[j]) i++;</w:t>
      </w:r>
    </w:p>
    <w:p w14:paraId="45770310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else if(b[j] &lt; c[k]) j++;</w:t>
      </w:r>
    </w:p>
    <w:p w14:paraId="01BD518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else if(c[k] &lt; a[i]) k++;</w:t>
      </w:r>
    </w:p>
    <w:p w14:paraId="56EE9F22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else</w:t>
      </w:r>
    </w:p>
    <w:p w14:paraId="1B5BC06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29F22E14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common = a[i];</w:t>
      </w:r>
    </w:p>
    <w:p w14:paraId="4ADE813E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"The common element is " &lt;&lt; common &lt;&lt; ". " &lt;&lt; endl;</w:t>
      </w:r>
    </w:p>
    <w:p w14:paraId="55110868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"a at " &lt;&lt; i+1 &lt;&lt; ", ";</w:t>
      </w:r>
    </w:p>
    <w:p w14:paraId="097C524E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"b at " &lt;&lt; j+1 &lt;&lt; ", ";</w:t>
      </w:r>
    </w:p>
    <w:p w14:paraId="016E299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"c at " &lt;&lt; k+1 &lt;&lt; "." &lt;&lt; endl;</w:t>
      </w:r>
    </w:p>
    <w:p w14:paraId="7A3F5D79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return 0;</w:t>
      </w:r>
    </w:p>
    <w:p w14:paraId="6BF1EB4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3ADD20EC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5044D4E0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</w:p>
    <w:p w14:paraId="7BA778BA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if(aNum == i || bNum == j || cNum == k ||</w:t>
      </w:r>
    </w:p>
    <w:p w14:paraId="62CF723A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 xml:space="preserve"> aNum &lt;= 0</w:t>
      </w:r>
      <w:r w:rsidRPr="00EF5A32">
        <w:rPr>
          <w:rFonts w:ascii="Courier New" w:eastAsia="SimSun" w:hAnsi="Courier New" w:cs="Courier New"/>
          <w:sz w:val="18"/>
          <w:szCs w:val="18"/>
        </w:rPr>
        <w:tab/>
        <w:t>|| bNum &lt;= 0 || cNum &lt;= 0)</w:t>
      </w:r>
    </w:p>
    <w:p w14:paraId="4B5E023F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>{</w:t>
      </w:r>
    </w:p>
    <w:p w14:paraId="7089094B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cout &lt;&lt; "No common Num." &lt;&lt; endl;</w:t>
      </w:r>
    </w:p>
    <w:p w14:paraId="54367D5A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</w:r>
      <w:r w:rsidRPr="00EF5A32">
        <w:rPr>
          <w:rFonts w:ascii="Courier New" w:eastAsia="SimSun" w:hAnsi="Courier New" w:cs="Courier New"/>
          <w:sz w:val="18"/>
          <w:szCs w:val="18"/>
        </w:rPr>
        <w:tab/>
        <w:t>return 1;</w:t>
      </w:r>
    </w:p>
    <w:p w14:paraId="4973D051" w14:textId="77777777" w:rsidR="00EF5A32" w:rsidRPr="00EF5A32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ab/>
        <w:t xml:space="preserve">} </w:t>
      </w:r>
    </w:p>
    <w:p w14:paraId="5234EB25" w14:textId="7B0B9F78" w:rsidR="005A6717" w:rsidRPr="005A6717" w:rsidRDefault="00EF5A32" w:rsidP="00EF5A32">
      <w:pPr>
        <w:rPr>
          <w:rFonts w:ascii="Courier New" w:eastAsia="SimSun" w:hAnsi="Courier New" w:cs="Courier New"/>
          <w:sz w:val="18"/>
          <w:szCs w:val="18"/>
        </w:rPr>
      </w:pPr>
      <w:r w:rsidRPr="00EF5A32">
        <w:rPr>
          <w:rFonts w:ascii="Courier New" w:eastAsia="SimSun" w:hAnsi="Courier New" w:cs="Courier New"/>
          <w:sz w:val="18"/>
          <w:szCs w:val="18"/>
        </w:rPr>
        <w:t>}</w:t>
      </w:r>
    </w:p>
    <w:p w14:paraId="23D54271" w14:textId="39BC8FC4" w:rsidR="002A51C6" w:rsidRPr="008C4943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2.</w:t>
      </w:r>
      <w:r w:rsidR="00F52FEA">
        <w:rPr>
          <w:rFonts w:ascii="SimSun" w:eastAsia="SimSun" w:hAnsi="SimSun" w:cs="Courier New" w:hint="eastAsia"/>
          <w:sz w:val="21"/>
          <w:szCs w:val="21"/>
        </w:rPr>
        <w:t>二叉排序树的验证</w:t>
      </w:r>
    </w:p>
    <w:p w14:paraId="1DA63E14" w14:textId="0DF898AF" w:rsidR="002A51C6" w:rsidRPr="008C4943" w:rsidRDefault="00F52FEA">
      <w:pPr>
        <w:rPr>
          <w:rFonts w:ascii="SimSun" w:eastAsia="SimSun" w:hAnsi="SimSun" w:cs="Courier New" w:hint="eastAsia"/>
          <w:sz w:val="21"/>
          <w:szCs w:val="21"/>
        </w:rPr>
      </w:pPr>
      <w:r>
        <w:rPr>
          <w:rFonts w:ascii="SimSun" w:eastAsia="SimSun" w:hAnsi="SimSun" w:cs="Courier New" w:hint="eastAsia"/>
          <w:sz w:val="21"/>
          <w:szCs w:val="21"/>
        </w:rPr>
        <w:t>对于在二叉排序树上删除结点的问题，教材介绍4种算法，并实现了其中第一种算法，现在要求选择后面三种算法之一完成，并用多组测试数据对这四种算法进行性能测试，并分析比较它们的查找性能。</w:t>
      </w:r>
    </w:p>
    <w:p w14:paraId="32E35A2F" w14:textId="4A4AC8CE" w:rsidR="002B25F8" w:rsidRDefault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r w:rsidR="00F518D2">
        <w:rPr>
          <w:rFonts w:ascii="Courier New" w:eastAsia="SimSun" w:hAnsi="Courier New" w:cs="Courier New" w:hint="eastAsia"/>
          <w:sz w:val="18"/>
          <w:szCs w:val="18"/>
        </w:rPr>
        <w:t>BinarySort</w:t>
      </w:r>
      <w:r w:rsidRPr="0007165E">
        <w:rPr>
          <w:rFonts w:ascii="Courier New" w:eastAsia="SimSun" w:hAnsi="Courier New" w:cs="Courier New"/>
          <w:sz w:val="18"/>
          <w:szCs w:val="18"/>
        </w:rPr>
        <w:t>Tree.h</w:t>
      </w:r>
      <w:r w:rsidR="0007165E">
        <w:rPr>
          <w:rFonts w:ascii="Courier New" w:eastAsia="SimSun" w:hAnsi="Courier New" w:cs="Courier New" w:hint="eastAsia"/>
          <w:sz w:val="18"/>
          <w:szCs w:val="18"/>
        </w:rPr>
        <w:t>的函数声明中添加：</w:t>
      </w:r>
    </w:p>
    <w:p w14:paraId="2B831B77" w14:textId="7E071334" w:rsidR="0007165E" w:rsidRDefault="008F72A9">
      <w:pPr>
        <w:rPr>
          <w:rFonts w:ascii="Courier New" w:eastAsia="SimSun" w:hAnsi="Courier New" w:cs="Courier New"/>
          <w:sz w:val="18"/>
          <w:szCs w:val="18"/>
        </w:rPr>
      </w:pPr>
      <w:r w:rsidRPr="008F72A9">
        <w:rPr>
          <w:rFonts w:ascii="Courier New" w:eastAsia="SimSun" w:hAnsi="Courier New" w:cs="Courier New" w:hint="eastAsia"/>
          <w:sz w:val="18"/>
          <w:szCs w:val="18"/>
        </w:rPr>
        <w:t>void Delete2(BinTreeNode&lt;ElemType&gt; *&amp;p);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ab/>
      </w:r>
      <w:r w:rsidRPr="008F72A9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p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指向的结点</w:t>
      </w:r>
    </w:p>
    <w:p w14:paraId="44635E5A" w14:textId="59205E8C" w:rsidR="008F72A9" w:rsidRDefault="008F72A9">
      <w:pPr>
        <w:rPr>
          <w:rFonts w:ascii="Courier New" w:eastAsia="SimSun" w:hAnsi="Courier New" w:cs="Courier New" w:hint="eastAsia"/>
          <w:sz w:val="18"/>
          <w:szCs w:val="18"/>
        </w:rPr>
      </w:pPr>
      <w:r w:rsidRPr="008F72A9">
        <w:rPr>
          <w:rFonts w:ascii="Courier New" w:eastAsia="SimSun" w:hAnsi="Courier New" w:cs="Courier New" w:hint="eastAsia"/>
          <w:sz w:val="18"/>
          <w:szCs w:val="18"/>
        </w:rPr>
        <w:t>bool Delete2(const ElemType &amp;key);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ab/>
      </w:r>
      <w:r w:rsidRPr="008F72A9">
        <w:rPr>
          <w:rFonts w:ascii="Courier New" w:eastAsia="SimSun" w:hAnsi="Courier New" w:cs="Courier New" w:hint="eastAsia"/>
          <w:sz w:val="18"/>
          <w:szCs w:val="18"/>
        </w:rPr>
        <w:tab/>
      </w:r>
      <w:r w:rsidRPr="008F72A9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删除关键字为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key</w:t>
      </w:r>
      <w:r w:rsidRPr="008F72A9">
        <w:rPr>
          <w:rFonts w:ascii="Courier New" w:eastAsia="SimSun" w:hAnsi="Courier New" w:cs="Courier New" w:hint="eastAsia"/>
          <w:sz w:val="18"/>
          <w:szCs w:val="18"/>
        </w:rPr>
        <w:t>的数据元素</w:t>
      </w:r>
    </w:p>
    <w:p w14:paraId="66E68A98" w14:textId="6E45DF36" w:rsidR="0007165E" w:rsidRDefault="0007165E" w:rsidP="0007165E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r w:rsidR="00F518D2">
        <w:rPr>
          <w:rFonts w:ascii="Courier New" w:eastAsia="SimSun" w:hAnsi="Courier New" w:cs="Courier New" w:hint="eastAsia"/>
          <w:sz w:val="18"/>
          <w:szCs w:val="18"/>
        </w:rPr>
        <w:t>BinaryTree</w:t>
      </w:r>
      <w:r w:rsidRPr="0007165E">
        <w:rPr>
          <w:rFonts w:ascii="Courier New" w:eastAsia="SimSun" w:hAnsi="Courier New" w:cs="Courier New"/>
          <w:sz w:val="18"/>
          <w:szCs w:val="18"/>
        </w:rPr>
        <w:t>.h</w:t>
      </w:r>
      <w:r>
        <w:rPr>
          <w:rFonts w:ascii="Courier New" w:eastAsia="SimSun" w:hAnsi="Courier New" w:cs="Courier New" w:hint="eastAsia"/>
          <w:sz w:val="18"/>
          <w:szCs w:val="18"/>
        </w:rPr>
        <w:t>的函数实现中添加：</w:t>
      </w:r>
    </w:p>
    <w:p w14:paraId="16643350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template &lt;class ElemType&gt;</w:t>
      </w:r>
    </w:p>
    <w:p w14:paraId="1D113D9C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void BinarySortTree&lt;ElemType&gt;::Delete2(BinTreeNode&lt;ElemType&gt; *&amp;p)</w:t>
      </w:r>
    </w:p>
    <w:p w14:paraId="39755054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操作结果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: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指向的结点</w:t>
      </w:r>
    </w:p>
    <w:p w14:paraId="64978B5E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{</w:t>
      </w:r>
    </w:p>
    <w:p w14:paraId="24CA81B9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 xml:space="preserve">BinTreeNode&lt;ElemType&gt; *tmpPtr, *tmpF;  </w:t>
      </w:r>
    </w:p>
    <w:p w14:paraId="07DF5141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if (p-&gt;leftChild == NULL &amp;&amp; p-&gt;rightChild ==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为叶结点</w:t>
      </w:r>
    </w:p>
    <w:p w14:paraId="1D3CE330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 p;</w:t>
      </w:r>
    </w:p>
    <w:p w14:paraId="43E4613C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p = NULL;</w:t>
      </w:r>
    </w:p>
    <w:p w14:paraId="2B730880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7719D7D6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 if (p-&gt;leftChild ==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只有左子树为空</w:t>
      </w:r>
    </w:p>
    <w:p w14:paraId="357A1591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lastRenderedPageBreak/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tmpPtr = p;</w:t>
      </w:r>
    </w:p>
    <w:p w14:paraId="279A3A03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p = p-&gt;rightChild;</w:t>
      </w:r>
    </w:p>
    <w:p w14:paraId="62B052DD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 tmpPtr;</w:t>
      </w:r>
    </w:p>
    <w:p w14:paraId="2167D6F5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27AE3359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 if (p-&gt;rightChild ==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只有右子树非空</w:t>
      </w:r>
    </w:p>
    <w:p w14:paraId="60F4959A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tmpPtr = p;</w:t>
      </w:r>
    </w:p>
    <w:p w14:paraId="221C1E99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p = p-&gt;leftChild;</w:t>
      </w:r>
    </w:p>
    <w:p w14:paraId="2BCE8B68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 tmpPtr;</w:t>
      </w:r>
    </w:p>
    <w:p w14:paraId="2DC6D49F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3FD7A84F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左右子非空</w:t>
      </w:r>
    </w:p>
    <w:p w14:paraId="4F60C2A7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tmpF = p;</w:t>
      </w:r>
    </w:p>
    <w:p w14:paraId="4E186658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tmpPtr = p-&gt;rightChild;</w:t>
      </w:r>
    </w:p>
    <w:p w14:paraId="191B2A78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while (tmpPtr-&gt;leftChild !=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查找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p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在中序序列中直接前驱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tmpPtr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及其双亲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tmpF,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直到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tmpPtr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右子树为空</w:t>
      </w:r>
    </w:p>
    <w:p w14:paraId="4238F1AB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tmpF = tmpPtr;</w:t>
      </w:r>
    </w:p>
    <w:p w14:paraId="1D9C102E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tmpPtr = tmpPtr-&gt;leftChild;</w:t>
      </w:r>
    </w:p>
    <w:p w14:paraId="07256D23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41D88293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p-&gt;data = tmpPtr-&gt;data;</w:t>
      </w:r>
    </w:p>
    <w:p w14:paraId="2A161759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将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tmpPtr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指向结点的数据元素值赋值给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tmpF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指向结点的数据元素值</w:t>
      </w:r>
    </w:p>
    <w:p w14:paraId="2C8A71EC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</w:p>
    <w:p w14:paraId="5641343D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tmpPtr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指向的结点</w:t>
      </w:r>
    </w:p>
    <w:p w14:paraId="1E7DE945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if (tmpF-&gt;leftChild == tmpPtr)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tmpF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的左孩子</w:t>
      </w:r>
    </w:p>
    <w:p w14:paraId="5F6ABF20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Delete(tmpF-&gt;leftChild);</w:t>
      </w:r>
    </w:p>
    <w:p w14:paraId="1D331E45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else    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tmpF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的右孩子</w:t>
      </w:r>
    </w:p>
    <w:p w14:paraId="4D1D0945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Delete(tmpF-&gt;rightChild);</w:t>
      </w:r>
    </w:p>
    <w:p w14:paraId="6DF96B7D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23F51CD2" w14:textId="77777777" w:rsid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}</w:t>
      </w:r>
    </w:p>
    <w:p w14:paraId="1F6038BD" w14:textId="496D6195" w:rsid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</w:p>
    <w:p w14:paraId="1036E6E9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template &lt;class ElemType&gt;</w:t>
      </w:r>
    </w:p>
    <w:p w14:paraId="25452F7E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bool BinarySortTree&lt;ElemType&gt;::Delete2(const ElemType &amp;key)</w:t>
      </w:r>
    </w:p>
    <w:p w14:paraId="6A3BCD1D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操作结果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: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删除关键字为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key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的数据元素</w:t>
      </w:r>
    </w:p>
    <w:p w14:paraId="1338B14C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>{</w:t>
      </w:r>
    </w:p>
    <w:p w14:paraId="00F66956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BinTreeNode&lt;ElemType&gt; *p, *f;</w:t>
      </w:r>
    </w:p>
    <w:p w14:paraId="0833A89D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  <w:t>p = Find(key, f);</w:t>
      </w:r>
    </w:p>
    <w:p w14:paraId="40D8547F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if ( p ==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查找失败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,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删除失败</w:t>
      </w:r>
    </w:p>
    <w:p w14:paraId="462E59BA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return false;</w:t>
      </w:r>
    </w:p>
    <w:p w14:paraId="7B34FE99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查找成功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,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插入失败</w:t>
      </w:r>
    </w:p>
    <w:p w14:paraId="3B181F1B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if (f == NULL)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被删除结点为根结点</w:t>
      </w:r>
    </w:p>
    <w:p w14:paraId="276E1B76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Delete2(p);</w:t>
      </w:r>
    </w:p>
    <w:p w14:paraId="462050BD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 if (key &lt; f-&gt;data)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elem.key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更小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,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f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的左孩子</w:t>
      </w:r>
    </w:p>
    <w:p w14:paraId="60C63874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Delete2(f-&gt;leftChild);</w:t>
      </w:r>
    </w:p>
    <w:p w14:paraId="2F709328" w14:textId="77777777" w:rsidR="00F518D2" w:rsidRPr="00F518D2" w:rsidRDefault="00F518D2" w:rsidP="00F518D2">
      <w:pPr>
        <w:rPr>
          <w:rFonts w:ascii="Courier New" w:eastAsia="SimSun" w:hAnsi="Courier New" w:cs="Courier New" w:hint="eastAsia"/>
          <w:sz w:val="18"/>
          <w:szCs w:val="18"/>
        </w:rPr>
      </w:pPr>
      <w:r w:rsidRPr="00F518D2">
        <w:rPr>
          <w:rFonts w:ascii="Courier New" w:eastAsia="SimSun" w:hAnsi="Courier New" w:cs="Courier New" w:hint="eastAsia"/>
          <w:sz w:val="18"/>
          <w:szCs w:val="18"/>
        </w:rPr>
        <w:tab/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else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ab/>
        <w:t>// elem.key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更大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 xml:space="preserve">, 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删除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f</w:t>
      </w:r>
      <w:r w:rsidRPr="00F518D2">
        <w:rPr>
          <w:rFonts w:ascii="Courier New" w:eastAsia="SimSun" w:hAnsi="Courier New" w:cs="Courier New" w:hint="eastAsia"/>
          <w:sz w:val="18"/>
          <w:szCs w:val="18"/>
        </w:rPr>
        <w:t>的右孩子</w:t>
      </w:r>
    </w:p>
    <w:p w14:paraId="0CCA3748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Delete2(f-&gt;rightChild);</w:t>
      </w:r>
    </w:p>
    <w:p w14:paraId="44B77F27" w14:textId="77777777" w:rsidR="00F518D2" w:rsidRP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  <w:t>return true;</w:t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  <w:r w:rsidRPr="00F518D2">
        <w:rPr>
          <w:rFonts w:ascii="Courier New" w:eastAsia="SimSun" w:hAnsi="Courier New" w:cs="Courier New"/>
          <w:sz w:val="18"/>
          <w:szCs w:val="18"/>
        </w:rPr>
        <w:tab/>
      </w:r>
    </w:p>
    <w:p w14:paraId="04457071" w14:textId="4E95C546" w:rsidR="00F518D2" w:rsidRDefault="00F518D2" w:rsidP="00F518D2">
      <w:pPr>
        <w:rPr>
          <w:rFonts w:ascii="Courier New" w:eastAsia="SimSun" w:hAnsi="Courier New" w:cs="Courier New"/>
          <w:sz w:val="18"/>
          <w:szCs w:val="18"/>
        </w:rPr>
      </w:pPr>
      <w:r w:rsidRPr="00F518D2">
        <w:rPr>
          <w:rFonts w:ascii="Courier New" w:eastAsia="SimSun" w:hAnsi="Courier New" w:cs="Courier New"/>
          <w:sz w:val="18"/>
          <w:szCs w:val="18"/>
        </w:rPr>
        <w:lastRenderedPageBreak/>
        <w:t>}</w:t>
      </w:r>
    </w:p>
    <w:p w14:paraId="4C56860C" w14:textId="0D5F62DC" w:rsidR="0007165E" w:rsidRDefault="0007165E" w:rsidP="00F518D2">
      <w:pPr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 w:hint="eastAsia"/>
          <w:sz w:val="18"/>
          <w:szCs w:val="18"/>
        </w:rPr>
        <w:t>在测试文件中，使用以下内容进行函数调用</w:t>
      </w:r>
      <w:r w:rsidR="00460C85">
        <w:rPr>
          <w:rFonts w:ascii="Courier New" w:eastAsia="SimSun" w:hAnsi="Courier New" w:cs="Courier New" w:hint="eastAsia"/>
          <w:sz w:val="18"/>
          <w:szCs w:val="18"/>
        </w:rPr>
        <w:t>并输出结果</w:t>
      </w:r>
      <w:r>
        <w:rPr>
          <w:rFonts w:ascii="Courier New" w:eastAsia="SimSun" w:hAnsi="Courier New" w:cs="Courier New" w:hint="eastAsia"/>
          <w:sz w:val="18"/>
          <w:szCs w:val="18"/>
        </w:rPr>
        <w:t>：</w:t>
      </w:r>
    </w:p>
    <w:p w14:paraId="3FAEDC8D" w14:textId="77777777" w:rsidR="0011017E" w:rsidRPr="0011017E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BinarySortTree&lt;int&gt; bt;</w:t>
      </w:r>
    </w:p>
    <w:p w14:paraId="324FEA49" w14:textId="6511DBF1" w:rsidR="0011017E" w:rsidRPr="0011017E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int elem[] = {39, 68, 11, 23, 46, 34, 75, 86, 8, 71};</w:t>
      </w:r>
    </w:p>
    <w:p w14:paraId="0EEB91BD" w14:textId="0DF0235F" w:rsidR="0011017E" w:rsidRPr="0011017E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int n = 10;</w:t>
      </w:r>
    </w:p>
    <w:p w14:paraId="7E42B7A1" w14:textId="32FAF132" w:rsidR="0011017E" w:rsidRPr="0011017E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for (int i = 0; i &lt; n; i++)</w:t>
      </w:r>
    </w:p>
    <w:p w14:paraId="7CCFF697" w14:textId="5089A1D1" w:rsidR="00460C85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 w:hint="eastAsia"/>
          <w:sz w:val="18"/>
          <w:szCs w:val="18"/>
        </w:rPr>
        <w:tab/>
        <w:t>bt.Insert(elem[i]);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ab/>
      </w:r>
      <w:r w:rsidRPr="0011017E">
        <w:rPr>
          <w:rFonts w:ascii="Courier New" w:eastAsia="SimSun" w:hAnsi="Courier New" w:cs="Courier New" w:hint="eastAsia"/>
          <w:sz w:val="18"/>
          <w:szCs w:val="18"/>
        </w:rPr>
        <w:tab/>
      </w:r>
      <w:r w:rsidRPr="0011017E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>根据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>elem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>数组中的元素构造二叉排序树</w:t>
      </w:r>
    </w:p>
    <w:p w14:paraId="13845872" w14:textId="77777777" w:rsidR="0011017E" w:rsidRPr="0011017E" w:rsidRDefault="0011017E" w:rsidP="0011017E">
      <w:pPr>
        <w:rPr>
          <w:rFonts w:ascii="Courier New" w:eastAsia="SimSun" w:hAnsi="Courier New" w:cs="Courier New" w:hint="eastAsia"/>
          <w:sz w:val="18"/>
          <w:szCs w:val="18"/>
        </w:rPr>
      </w:pPr>
      <w:r w:rsidRPr="0011017E">
        <w:rPr>
          <w:rFonts w:ascii="Courier New" w:eastAsia="SimSun" w:hAnsi="Courier New" w:cs="Courier New" w:hint="eastAsia"/>
          <w:sz w:val="18"/>
          <w:szCs w:val="18"/>
        </w:rPr>
        <w:t>cout &lt;&lt; endl &lt;&lt; "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>输入删除元素的值</w:t>
      </w:r>
      <w:r w:rsidRPr="0011017E">
        <w:rPr>
          <w:rFonts w:ascii="Courier New" w:eastAsia="SimSun" w:hAnsi="Courier New" w:cs="Courier New" w:hint="eastAsia"/>
          <w:sz w:val="18"/>
          <w:szCs w:val="18"/>
        </w:rPr>
        <w:t>:";</w:t>
      </w:r>
    </w:p>
    <w:p w14:paraId="5741D5A5" w14:textId="3F3483B4" w:rsidR="0011017E" w:rsidRPr="0011017E" w:rsidRDefault="0011017E" w:rsidP="0011017E">
      <w:pPr>
        <w:rPr>
          <w:rFonts w:ascii="Courier New" w:eastAsia="SimSun" w:hAnsi="Courier New" w:cs="Courier New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cin &gt;&gt; x;</w:t>
      </w:r>
    </w:p>
    <w:p w14:paraId="4B11B281" w14:textId="5CAD73F8" w:rsidR="0011017E" w:rsidRPr="0007165E" w:rsidRDefault="0011017E" w:rsidP="0011017E">
      <w:pPr>
        <w:rPr>
          <w:rFonts w:ascii="Courier New" w:eastAsia="SimSun" w:hAnsi="Courier New" w:cs="Courier New" w:hint="eastAsia"/>
          <w:sz w:val="18"/>
          <w:szCs w:val="18"/>
        </w:rPr>
      </w:pPr>
      <w:r w:rsidRPr="0011017E">
        <w:rPr>
          <w:rFonts w:ascii="Courier New" w:eastAsia="SimSun" w:hAnsi="Courier New" w:cs="Courier New"/>
          <w:sz w:val="18"/>
          <w:szCs w:val="18"/>
        </w:rPr>
        <w:t>bt.Delete2(x);</w:t>
      </w:r>
    </w:p>
    <w:sectPr w:rsidR="0011017E" w:rsidRPr="0007165E" w:rsidSect="005E0453">
      <w:pgSz w:w="11906" w:h="16838"/>
      <w:pgMar w:top="1440" w:right="1440" w:bottom="1440" w:left="1440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8"/>
    <w:rsid w:val="0007165E"/>
    <w:rsid w:val="00081DE3"/>
    <w:rsid w:val="000B6A62"/>
    <w:rsid w:val="000C5BF4"/>
    <w:rsid w:val="0011017E"/>
    <w:rsid w:val="002734F7"/>
    <w:rsid w:val="002A51C6"/>
    <w:rsid w:val="002B25F8"/>
    <w:rsid w:val="002F4A88"/>
    <w:rsid w:val="0031124B"/>
    <w:rsid w:val="00460C85"/>
    <w:rsid w:val="00467ACC"/>
    <w:rsid w:val="00527DB0"/>
    <w:rsid w:val="005A6717"/>
    <w:rsid w:val="005B51DF"/>
    <w:rsid w:val="005E0453"/>
    <w:rsid w:val="00722796"/>
    <w:rsid w:val="008C4943"/>
    <w:rsid w:val="008F72A9"/>
    <w:rsid w:val="00CC5521"/>
    <w:rsid w:val="00E24798"/>
    <w:rsid w:val="00EF5A32"/>
    <w:rsid w:val="00F3412C"/>
    <w:rsid w:val="00F518D2"/>
    <w:rsid w:val="00F5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17DA6"/>
  <w15:chartTrackingRefBased/>
  <w15:docId w15:val="{6E29D77D-C987-B745-AA98-00312CB3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20</cp:revision>
  <dcterms:created xsi:type="dcterms:W3CDTF">2019-12-07T16:28:00Z</dcterms:created>
  <dcterms:modified xsi:type="dcterms:W3CDTF">2020-03-06T01:36:00Z</dcterms:modified>
</cp:coreProperties>
</file>