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606A" w:rsidRDefault="00BF68CB" w14:paraId="00000001" w14:textId="77777777">
      <w:pPr>
        <w:jc w:val="center"/>
        <w:rPr>
          <w:b/>
        </w:rPr>
      </w:pPr>
      <w:r>
        <w:rPr>
          <w:b/>
        </w:rPr>
        <w:t xml:space="preserve">Sistema de Gerenciamento de Biblioteca </w:t>
      </w:r>
    </w:p>
    <w:p w:rsidR="00D8606A" w:rsidRDefault="00D8606A" w14:paraId="00000002" w14:textId="77777777"/>
    <w:p w:rsidR="00D8606A" w:rsidRDefault="00BF68CB" w14:paraId="00000003" w14:textId="77777777">
      <w:pPr>
        <w:rPr>
          <w:b/>
        </w:rPr>
      </w:pPr>
      <w:r>
        <w:rPr>
          <w:b/>
        </w:rPr>
        <w:t>Descrição do Projeto</w:t>
      </w:r>
    </w:p>
    <w:p w:rsidR="00D8606A" w:rsidRDefault="00D8606A" w14:paraId="00000004" w14:textId="77777777">
      <w:pPr>
        <w:rPr>
          <w:b/>
        </w:rPr>
      </w:pPr>
    </w:p>
    <w:p w:rsidR="00D8606A" w:rsidRDefault="00BF68CB" w14:paraId="00000005" w14:textId="203AAE98">
      <w:pPr>
        <w:jc w:val="both"/>
      </w:pPr>
      <w:r w:rsidR="00BF68CB">
        <w:rPr/>
        <w:t xml:space="preserve">Este sistema permitirá ao usuário gerenciar uma lista de livros em uma biblioteca usando </w:t>
      </w:r>
      <w:r w:rsidR="00BF68CB">
        <w:rPr/>
        <w:t>arrays</w:t>
      </w:r>
      <w:r w:rsidR="09273C31">
        <w:rPr/>
        <w:t>,</w:t>
      </w:r>
      <w:r w:rsidR="00BF68CB">
        <w:rPr/>
        <w:t xml:space="preserve"> </w:t>
      </w:r>
      <w:r w:rsidR="00BF68CB">
        <w:rPr/>
        <w:t>arrayList</w:t>
      </w:r>
      <w:r w:rsidR="69D26ACC">
        <w:rPr/>
        <w:t xml:space="preserve"> ou hashmap</w:t>
      </w:r>
      <w:r w:rsidR="00BF68CB">
        <w:rPr/>
        <w:t>. O sistema deve permitir adicionar livros, pesquisar por título, excluir livros e listar todos os livros cadastrados.</w:t>
      </w:r>
    </w:p>
    <w:p w:rsidR="00D8606A" w:rsidRDefault="00D8606A" w14:paraId="00000006" w14:textId="77777777"/>
    <w:p w:rsidR="00D8606A" w:rsidRDefault="00BF68CB" w14:paraId="00000007" w14:textId="77777777">
      <w:pPr>
        <w:rPr>
          <w:b/>
        </w:rPr>
      </w:pPr>
      <w:r>
        <w:rPr>
          <w:b/>
        </w:rPr>
        <w:t>Menu do Sistema</w:t>
      </w:r>
    </w:p>
    <w:p w:rsidR="00D8606A" w:rsidRDefault="00BF68CB" w14:paraId="00000008" w14:textId="77777777">
      <w:r>
        <w:t>O sistema deve apresentar um menu com 4 opções:</w:t>
      </w:r>
    </w:p>
    <w:p w:rsidR="00D8606A" w:rsidRDefault="00D8606A" w14:paraId="00000009" w14:textId="77777777"/>
    <w:p w:rsidR="00D8606A" w:rsidRDefault="00BF68CB" w14:paraId="0000000A" w14:textId="77777777">
      <w:pPr>
        <w:numPr>
          <w:ilvl w:val="0"/>
          <w:numId w:val="2"/>
        </w:numPr>
      </w:pPr>
      <w:r>
        <w:t>Adicionar Novo Livro</w:t>
      </w:r>
    </w:p>
    <w:p w:rsidR="00D8606A" w:rsidRDefault="00BF68CB" w14:paraId="0000000B" w14:textId="77777777">
      <w:pPr>
        <w:numPr>
          <w:ilvl w:val="0"/>
          <w:numId w:val="2"/>
        </w:numPr>
      </w:pPr>
      <w:r>
        <w:t>Pesquisar Livro por Título</w:t>
      </w:r>
    </w:p>
    <w:p w:rsidR="00D8606A" w:rsidRDefault="00BF68CB" w14:paraId="0000000C" w14:textId="77777777">
      <w:pPr>
        <w:numPr>
          <w:ilvl w:val="0"/>
          <w:numId w:val="2"/>
        </w:numPr>
      </w:pPr>
      <w:r>
        <w:t>Excluir Livro pelo Título</w:t>
      </w:r>
    </w:p>
    <w:p w:rsidR="00D8606A" w:rsidRDefault="00BF68CB" w14:paraId="0000000D" w14:textId="77777777">
      <w:pPr>
        <w:numPr>
          <w:ilvl w:val="0"/>
          <w:numId w:val="2"/>
        </w:numPr>
      </w:pPr>
      <w:r>
        <w:t>Listar Todos os Livros</w:t>
      </w:r>
    </w:p>
    <w:p w:rsidR="00D8606A" w:rsidRDefault="00BF68CB" w14:paraId="0000000E" w14:textId="77777777">
      <w:pPr>
        <w:numPr>
          <w:ilvl w:val="0"/>
          <w:numId w:val="2"/>
        </w:numPr>
      </w:pPr>
      <w:r>
        <w:t>Sair do Sistema</w:t>
      </w:r>
    </w:p>
    <w:p w:rsidR="00D8606A" w:rsidRDefault="00D8606A" w14:paraId="0000000F" w14:textId="77777777">
      <w:pPr>
        <w:ind w:left="720"/>
      </w:pPr>
    </w:p>
    <w:p w:rsidR="00D8606A" w:rsidRDefault="00BF68CB" w14:paraId="00000010" w14:textId="77777777">
      <w:pPr>
        <w:rPr>
          <w:b/>
        </w:rPr>
      </w:pPr>
      <w:r>
        <w:rPr>
          <w:b/>
        </w:rPr>
        <w:t>Detalhes das Operações</w:t>
      </w:r>
    </w:p>
    <w:p w:rsidR="00D8606A" w:rsidRDefault="00D8606A" w14:paraId="00000011" w14:textId="77777777">
      <w:pPr>
        <w:rPr>
          <w:b/>
        </w:rPr>
      </w:pPr>
    </w:p>
    <w:p w:rsidR="00D8606A" w:rsidRDefault="00BF68CB" w14:paraId="00000012" w14:textId="77777777">
      <w:pPr>
        <w:numPr>
          <w:ilvl w:val="0"/>
          <w:numId w:val="3"/>
        </w:numPr>
      </w:pPr>
      <w:r>
        <w:t>Adicionar Novo Livro:</w:t>
      </w:r>
    </w:p>
    <w:p w:rsidR="00D8606A" w:rsidRDefault="00BF68CB" w14:paraId="00000013" w14:textId="77777777">
      <w:pPr>
        <w:numPr>
          <w:ilvl w:val="1"/>
          <w:numId w:val="3"/>
        </w:numPr>
      </w:pPr>
      <w:r>
        <w:t>Solicite ao usuário o título e o autor do livro.</w:t>
      </w:r>
    </w:p>
    <w:p w:rsidR="00D8606A" w:rsidRDefault="00BF68CB" w14:paraId="00000014" w14:textId="0F9E66F3">
      <w:pPr>
        <w:numPr>
          <w:ilvl w:val="1"/>
          <w:numId w:val="3"/>
        </w:numPr>
        <w:rPr/>
      </w:pPr>
      <w:r w:rsidR="00BF68CB">
        <w:rPr/>
        <w:t xml:space="preserve">Armazene as informações em </w:t>
      </w:r>
      <w:r w:rsidR="39F87833">
        <w:rPr/>
        <w:t>alguma estrutura de dados</w:t>
      </w:r>
      <w:r w:rsidR="00BF68CB">
        <w:rPr/>
        <w:t>.</w:t>
      </w:r>
    </w:p>
    <w:p w:rsidR="00D8606A" w:rsidRDefault="00BF68CB" w14:paraId="00000015" w14:textId="77777777">
      <w:pPr>
        <w:numPr>
          <w:ilvl w:val="1"/>
          <w:numId w:val="3"/>
        </w:numPr>
      </w:pPr>
      <w:r>
        <w:t>Exiba uma mensagem confirmando a adição do livro.</w:t>
      </w:r>
    </w:p>
    <w:p w:rsidR="00D8606A" w:rsidRDefault="00D8606A" w14:paraId="00000016" w14:textId="77777777"/>
    <w:p w:rsidR="00D8606A" w:rsidRDefault="00BF68CB" w14:paraId="00000017" w14:textId="77777777">
      <w:pPr>
        <w:numPr>
          <w:ilvl w:val="0"/>
          <w:numId w:val="5"/>
        </w:numPr>
      </w:pPr>
      <w:r>
        <w:t>Pesquisar Livro por Título:</w:t>
      </w:r>
    </w:p>
    <w:p w:rsidR="00D8606A" w:rsidRDefault="00BF68CB" w14:paraId="00000018" w14:textId="77777777">
      <w:pPr>
        <w:numPr>
          <w:ilvl w:val="1"/>
          <w:numId w:val="5"/>
        </w:numPr>
      </w:pPr>
      <w:r>
        <w:t>Permita que o usuário busque um livro pelo título.</w:t>
      </w:r>
    </w:p>
    <w:p w:rsidR="00D8606A" w:rsidRDefault="00BF68CB" w14:paraId="00000019" w14:textId="77777777">
      <w:pPr>
        <w:numPr>
          <w:ilvl w:val="1"/>
          <w:numId w:val="5"/>
        </w:numPr>
      </w:pPr>
      <w:r>
        <w:t>Se o livro for encontrado, exiba suas informações. Caso contrário, informe "Livro não encontrado."</w:t>
      </w:r>
    </w:p>
    <w:p w:rsidR="00D8606A" w:rsidRDefault="00D8606A" w14:paraId="0000001A" w14:textId="77777777"/>
    <w:p w:rsidR="00D8606A" w:rsidRDefault="00BF68CB" w14:paraId="0000001B" w14:textId="77777777">
      <w:pPr>
        <w:numPr>
          <w:ilvl w:val="0"/>
          <w:numId w:val="1"/>
        </w:numPr>
      </w:pPr>
      <w:r>
        <w:t>Excluir Livro pelo Título:</w:t>
      </w:r>
    </w:p>
    <w:p w:rsidR="00D8606A" w:rsidRDefault="00BF68CB" w14:paraId="0000001C" w14:textId="77777777">
      <w:pPr>
        <w:numPr>
          <w:ilvl w:val="1"/>
          <w:numId w:val="1"/>
        </w:numPr>
      </w:pPr>
      <w:r>
        <w:t>Permita que o usuário exclua um livro pelo título.</w:t>
      </w:r>
    </w:p>
    <w:p w:rsidR="00D8606A" w:rsidRDefault="00BF68CB" w14:paraId="0000001D" w14:textId="77777777">
      <w:pPr>
        <w:numPr>
          <w:ilvl w:val="1"/>
          <w:numId w:val="1"/>
        </w:numPr>
      </w:pPr>
      <w:r>
        <w:t>Se o livro for encontrado e excluído, exiba "Livro excluído com sucesso!". Se não for encontrado, informe "Livro não encontrado."</w:t>
      </w:r>
    </w:p>
    <w:p w:rsidR="00D8606A" w:rsidRDefault="00D8606A" w14:paraId="0000001E" w14:textId="77777777"/>
    <w:p w:rsidR="00D8606A" w:rsidRDefault="00BF68CB" w14:paraId="0000001F" w14:textId="77777777">
      <w:pPr>
        <w:numPr>
          <w:ilvl w:val="0"/>
          <w:numId w:val="4"/>
        </w:numPr>
      </w:pPr>
      <w:r>
        <w:t>Listar Todos os Livros:</w:t>
      </w:r>
    </w:p>
    <w:p w:rsidR="00D8606A" w:rsidRDefault="00BF68CB" w14:paraId="00000020" w14:textId="77777777">
      <w:pPr>
        <w:numPr>
          <w:ilvl w:val="1"/>
          <w:numId w:val="4"/>
        </w:numPr>
      </w:pPr>
      <w:r>
        <w:t>Mostre todos os livros cadastrados no sistema.</w:t>
      </w:r>
    </w:p>
    <w:p w:rsidR="00D8606A" w:rsidRDefault="00BF68CB" w14:paraId="00000021" w14:textId="77777777">
      <w:pPr>
        <w:numPr>
          <w:ilvl w:val="1"/>
          <w:numId w:val="4"/>
        </w:numPr>
      </w:pPr>
      <w:r>
        <w:t>Se não houver livros cadastrados, exiba "Nenhum livro cadastrado."</w:t>
      </w:r>
    </w:p>
    <w:p w:rsidR="00D8606A" w:rsidRDefault="00D8606A" w14:paraId="00000022" w14:textId="77777777"/>
    <w:p w:rsidR="00D8606A" w:rsidRDefault="00BF68CB" w14:paraId="00000023" w14:textId="77777777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after="300"/>
        <w:jc w:val="both"/>
        <w:rPr>
          <w:b/>
          <w:color w:val="0D0D0D"/>
        </w:rPr>
      </w:pPr>
      <w:r>
        <w:rPr>
          <w:b/>
          <w:color w:val="0D0D0D"/>
        </w:rPr>
        <w:t>Feedback nas Operações:</w:t>
      </w:r>
    </w:p>
    <w:p w:rsidR="00D8606A" w:rsidP="423FCBF2" w:rsidRDefault="00BF68CB" w14:paraId="00000024" w14:textId="13D286E7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300" w:after="300"/>
        <w:jc w:val="both"/>
        <w:rPr>
          <w:color w:val="0D0D0D"/>
        </w:rPr>
      </w:pPr>
      <w:r w:rsidRPr="423FCBF2" w:rsidR="00BF68CB">
        <w:rPr>
          <w:color w:val="0D0D0D" w:themeColor="text1" w:themeTint="F2" w:themeShade="FF"/>
        </w:rPr>
        <w:t xml:space="preserve">Em todas as operações, fornecer feedback ao usuário. Por exemplo, ao concluir o cadastro de um novo </w:t>
      </w:r>
      <w:r w:rsidRPr="423FCBF2" w:rsidR="0C4C2D42">
        <w:rPr>
          <w:color w:val="0D0D0D" w:themeColor="text1" w:themeTint="F2" w:themeShade="FF"/>
        </w:rPr>
        <w:t>livro</w:t>
      </w:r>
      <w:r w:rsidRPr="423FCBF2" w:rsidR="00BF68CB">
        <w:rPr>
          <w:color w:val="0D0D0D" w:themeColor="text1" w:themeTint="F2" w:themeShade="FF"/>
        </w:rPr>
        <w:t xml:space="preserve">, exibir a mensagem "Novo </w:t>
      </w:r>
      <w:r w:rsidRPr="423FCBF2" w:rsidR="7360D714">
        <w:rPr>
          <w:color w:val="0D0D0D" w:themeColor="text1" w:themeTint="F2" w:themeShade="FF"/>
        </w:rPr>
        <w:t xml:space="preserve">livro </w:t>
      </w:r>
      <w:r w:rsidRPr="423FCBF2" w:rsidR="00BF68CB">
        <w:rPr>
          <w:color w:val="0D0D0D" w:themeColor="text1" w:themeTint="F2" w:themeShade="FF"/>
        </w:rPr>
        <w:t>cadastrado com sucesso!".</w:t>
      </w:r>
    </w:p>
    <w:p w:rsidR="00D8606A" w:rsidP="423FCBF2" w:rsidRDefault="00BF68CB" w14:paraId="00000025" w14:textId="14665C94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300" w:after="300"/>
        <w:jc w:val="both"/>
        <w:rPr>
          <w:color w:val="0D0D0D"/>
        </w:rPr>
      </w:pPr>
      <w:r w:rsidRPr="423FCBF2" w:rsidR="00BF68CB">
        <w:rPr>
          <w:color w:val="0D0D0D" w:themeColor="text1" w:themeTint="F2" w:themeShade="FF"/>
        </w:rPr>
        <w:t xml:space="preserve">Ao excluir um </w:t>
      </w:r>
      <w:r w:rsidRPr="423FCBF2" w:rsidR="1CFC2788">
        <w:rPr>
          <w:color w:val="0D0D0D" w:themeColor="text1" w:themeTint="F2" w:themeShade="FF"/>
        </w:rPr>
        <w:t>liv</w:t>
      </w:r>
      <w:r w:rsidRPr="423FCBF2" w:rsidR="00BF68CB">
        <w:rPr>
          <w:color w:val="0D0D0D" w:themeColor="text1" w:themeTint="F2" w:themeShade="FF"/>
        </w:rPr>
        <w:t>ro, confirmar a exclusão com a mensagem "</w:t>
      </w:r>
      <w:r w:rsidRPr="423FCBF2" w:rsidR="2A8BFDF0">
        <w:rPr>
          <w:color w:val="0D0D0D" w:themeColor="text1" w:themeTint="F2" w:themeShade="FF"/>
        </w:rPr>
        <w:t>Liv</w:t>
      </w:r>
      <w:r w:rsidRPr="423FCBF2" w:rsidR="00BF68CB">
        <w:rPr>
          <w:color w:val="0D0D0D" w:themeColor="text1" w:themeTint="F2" w:themeShade="FF"/>
        </w:rPr>
        <w:t>ro excluído com sucesso!".</w:t>
      </w:r>
    </w:p>
    <w:p w:rsidR="00D8606A" w:rsidP="423FCBF2" w:rsidRDefault="00BF68CB" w14:paraId="00000026" w14:textId="578E5A80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300" w:after="300"/>
        <w:jc w:val="both"/>
        <w:rPr>
          <w:color w:val="0D0D0D"/>
        </w:rPr>
      </w:pPr>
      <w:r w:rsidRPr="423FCBF2" w:rsidR="00BF68CB">
        <w:rPr>
          <w:color w:val="0D0D0D" w:themeColor="text1" w:themeTint="F2" w:themeShade="FF"/>
        </w:rPr>
        <w:t xml:space="preserve">Se uma operação não puder ser concluída (por exemplo, ao tentar excluir um </w:t>
      </w:r>
      <w:r w:rsidRPr="423FCBF2" w:rsidR="5BD44F23">
        <w:rPr>
          <w:color w:val="0D0D0D" w:themeColor="text1" w:themeTint="F2" w:themeShade="FF"/>
        </w:rPr>
        <w:t>livro  -</w:t>
      </w:r>
      <w:r w:rsidRPr="423FCBF2" w:rsidR="5BD44F23">
        <w:rPr>
          <w:color w:val="0D0D0D" w:themeColor="text1" w:themeTint="F2" w:themeShade="FF"/>
        </w:rPr>
        <w:t xml:space="preserve"> </w:t>
      </w:r>
      <w:r w:rsidRPr="423FCBF2" w:rsidR="00BF68CB">
        <w:rPr>
          <w:color w:val="0D0D0D" w:themeColor="text1" w:themeTint="F2" w:themeShade="FF"/>
        </w:rPr>
        <w:t xml:space="preserve">inexistente), informar ao usuário com a mensagem "Operação falhou: </w:t>
      </w:r>
      <w:r w:rsidRPr="423FCBF2" w:rsidR="469342C0">
        <w:rPr>
          <w:color w:val="0D0D0D" w:themeColor="text1" w:themeTint="F2" w:themeShade="FF"/>
        </w:rPr>
        <w:t xml:space="preserve">livro </w:t>
      </w:r>
      <w:r w:rsidRPr="423FCBF2" w:rsidR="00BF68CB">
        <w:rPr>
          <w:color w:val="0D0D0D" w:themeColor="text1" w:themeTint="F2" w:themeShade="FF"/>
        </w:rPr>
        <w:t>não encontrado.".</w:t>
      </w:r>
    </w:p>
    <w:p w:rsidR="00D8606A" w:rsidRDefault="00BF68CB" w14:paraId="00000027" w14:textId="77777777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after="300"/>
        <w:jc w:val="both"/>
        <w:rPr>
          <w:b/>
          <w:color w:val="0D0D0D"/>
        </w:rPr>
      </w:pPr>
      <w:r>
        <w:rPr>
          <w:b/>
          <w:color w:val="0D0D0D"/>
        </w:rPr>
        <w:t>Validação de Dados:</w:t>
      </w:r>
    </w:p>
    <w:p w:rsidR="00D8606A" w:rsidRDefault="00BF68CB" w14:paraId="00000028" w14:textId="77777777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after="300"/>
        <w:jc w:val="both"/>
        <w:rPr>
          <w:color w:val="0D0D0D"/>
        </w:rPr>
      </w:pPr>
      <w:r>
        <w:rPr>
          <w:color w:val="0D0D0D"/>
        </w:rPr>
        <w:t>Verificar se todos os campos obrigatórios foram preenchidos antes de realizar o cadastro ou agendamento.</w:t>
      </w:r>
    </w:p>
    <w:p w:rsidR="00D8606A" w:rsidRDefault="00BF68CB" w14:paraId="00000029" w14:textId="77777777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after="300"/>
        <w:jc w:val="both"/>
        <w:rPr>
          <w:color w:val="0D0D0D"/>
        </w:rPr>
      </w:pPr>
      <w:r>
        <w:rPr>
          <w:color w:val="0D0D0D"/>
        </w:rPr>
        <w:t>Informar o usuário em caso de campos obrigatórios ausentes, por exemplo, "Por favor, preencha todos os campos obrigatórios."</w:t>
      </w:r>
    </w:p>
    <w:p w:rsidR="00D8606A" w:rsidP="5CE7FB73" w:rsidRDefault="00BF68CB" w14:paraId="0000002A" w14:textId="3C612FAD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300" w:after="300"/>
        <w:jc w:val="both"/>
        <w:rPr>
          <w:color w:val="0D0D0D"/>
        </w:rPr>
      </w:pPr>
      <w:r w:rsidRPr="5CE7FB73" w:rsidR="00BF68CB">
        <w:rPr>
          <w:b w:val="1"/>
          <w:bCs w:val="1"/>
          <w:color w:val="000000" w:themeColor="text1" w:themeTint="FF" w:themeShade="FF"/>
        </w:rPr>
        <w:t>Observação</w:t>
      </w:r>
      <w:r w:rsidRPr="5CE7FB73" w:rsidR="00BF68CB">
        <w:rPr>
          <w:color w:val="000000" w:themeColor="text1" w:themeTint="FF" w:themeShade="FF"/>
        </w:rPr>
        <w:t xml:space="preserve">: Os grupos devem conter até </w:t>
      </w:r>
      <w:r w:rsidRPr="5CE7FB73" w:rsidR="55803945">
        <w:rPr>
          <w:color w:val="000000" w:themeColor="text1" w:themeTint="FF" w:themeShade="FF"/>
        </w:rPr>
        <w:t>8</w:t>
      </w:r>
      <w:r w:rsidRPr="5CE7FB73" w:rsidR="00BF68CB">
        <w:rPr>
          <w:color w:val="000000" w:themeColor="text1" w:themeTint="FF" w:themeShade="FF"/>
        </w:rPr>
        <w:t xml:space="preserve"> integrantes.</w:t>
      </w:r>
    </w:p>
    <w:p w:rsidR="00D8606A" w:rsidRDefault="00D8606A" w14:paraId="0000002B" w14:textId="77777777"/>
    <w:sectPr w:rsidR="00D8606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33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758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676D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B21D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E2653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3487206">
    <w:abstractNumId w:val="3"/>
  </w:num>
  <w:num w:numId="2" w16cid:durableId="141969854">
    <w:abstractNumId w:val="0"/>
  </w:num>
  <w:num w:numId="3" w16cid:durableId="1262446614">
    <w:abstractNumId w:val="2"/>
  </w:num>
  <w:num w:numId="4" w16cid:durableId="2142915954">
    <w:abstractNumId w:val="4"/>
  </w:num>
  <w:num w:numId="5" w16cid:durableId="124479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06A"/>
    <w:rsid w:val="009E4ABA"/>
    <w:rsid w:val="00BF68CB"/>
    <w:rsid w:val="00D8606A"/>
    <w:rsid w:val="09273C31"/>
    <w:rsid w:val="0C4C2D42"/>
    <w:rsid w:val="1CFC2788"/>
    <w:rsid w:val="28D4A53B"/>
    <w:rsid w:val="2A8BFDF0"/>
    <w:rsid w:val="2AAC31EF"/>
    <w:rsid w:val="3223814A"/>
    <w:rsid w:val="33B42ACC"/>
    <w:rsid w:val="39F87833"/>
    <w:rsid w:val="423FCBF2"/>
    <w:rsid w:val="469342C0"/>
    <w:rsid w:val="55803945"/>
    <w:rsid w:val="5B5019B4"/>
    <w:rsid w:val="5BD44F23"/>
    <w:rsid w:val="5CE7FB73"/>
    <w:rsid w:val="69D26ACC"/>
    <w:rsid w:val="734D0E0A"/>
    <w:rsid w:val="7360D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7B65E6D-1308-4563-A7B6-D393ACC6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SAMARA SONALE SANTOS SAMPIO</lastModifiedBy>
  <revision>4</revision>
  <dcterms:created xsi:type="dcterms:W3CDTF">2025-05-07T14:29:00.0000000Z</dcterms:created>
  <dcterms:modified xsi:type="dcterms:W3CDTF">2025-05-16T21:50:09.3810378Z</dcterms:modified>
</coreProperties>
</file>