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29DA" w14:textId="0579BB59" w:rsidR="003C1291" w:rsidRDefault="003C1291" w:rsidP="003C1291">
      <w:pPr>
        <w:pStyle w:val="Kop1"/>
      </w:pPr>
      <w:r w:rsidRPr="003C1291">
        <w:t>3 Research methoden die ik d</w:t>
      </w:r>
      <w:r>
        <w:t>enk toe te passen in mijn semester:</w:t>
      </w:r>
    </w:p>
    <w:p w14:paraId="2A15071F" w14:textId="77777777" w:rsidR="003C1291" w:rsidRPr="003C1291" w:rsidRDefault="003C1291" w:rsidP="003C1291"/>
    <w:p w14:paraId="5B77DADD" w14:textId="377FF921" w:rsidR="00DE5EF7" w:rsidRPr="00CF7A20" w:rsidRDefault="00CF7A20" w:rsidP="003C1291">
      <w:pPr>
        <w:pStyle w:val="Kop2"/>
        <w:rPr>
          <w:lang w:val="en-US"/>
        </w:rPr>
      </w:pPr>
      <w:r w:rsidRPr="00CF7A20">
        <w:rPr>
          <w:lang w:val="en-US"/>
        </w:rPr>
        <w:t>Available product analysis</w:t>
      </w:r>
    </w:p>
    <w:p w14:paraId="75B2218A" w14:textId="753B454E" w:rsidR="003C1291" w:rsidRPr="003C1291" w:rsidRDefault="003C1291" w:rsidP="003C1291">
      <w:r w:rsidRPr="003C1291">
        <w:t>Voor ‘</w:t>
      </w:r>
      <w:proofErr w:type="spellStart"/>
      <w:r w:rsidR="00CF7A20">
        <w:t>available</w:t>
      </w:r>
      <w:proofErr w:type="spellEnd"/>
      <w:r w:rsidR="00CF7A20">
        <w:t xml:space="preserve"> product analysis’</w:t>
      </w:r>
      <w:r w:rsidRPr="003C1291">
        <w:t xml:space="preserve"> ga je bijvoorb</w:t>
      </w:r>
      <w:r>
        <w:t>eeld wanneer je een app wilt ontwikkelen kijken naar hoe andere apps die een soort gelijk werking hebben eruitzien of werken. Zo kan je er snel achter komen hoe bijvoorbeeld de UI</w:t>
      </w:r>
      <w:r w:rsidR="00CF7A20">
        <w:t>/UX</w:t>
      </w:r>
      <w:r>
        <w:t xml:space="preserve"> van een momenteel veel gebruikte app eruitziet</w:t>
      </w:r>
      <w:r w:rsidR="00CF7A20">
        <w:t>. Aangezien deze app veel gebruikt wordt kan je een soort gelijke UI/UX aanhouden.</w:t>
      </w:r>
    </w:p>
    <w:p w14:paraId="4FF6BB84" w14:textId="697C3BC5" w:rsidR="003C1291" w:rsidRPr="003C1291" w:rsidRDefault="003C1291" w:rsidP="003C1291"/>
    <w:p w14:paraId="5E0DE1F6" w14:textId="2BE6EC74" w:rsidR="003C1291" w:rsidRDefault="003C1291" w:rsidP="003C1291">
      <w:pPr>
        <w:pStyle w:val="Kop2"/>
        <w:rPr>
          <w:lang w:val="en-US"/>
        </w:rPr>
      </w:pPr>
      <w:r>
        <w:rPr>
          <w:lang w:val="en-US"/>
        </w:rPr>
        <w:t>Problem analysis</w:t>
      </w:r>
    </w:p>
    <w:p w14:paraId="5509E266" w14:textId="29D428C6" w:rsidR="00B76C44" w:rsidRDefault="00B76C44" w:rsidP="00B76C44">
      <w:r w:rsidRPr="00B76C44">
        <w:t xml:space="preserve">Voordat je een </w:t>
      </w:r>
      <w:r>
        <w:t>‘</w:t>
      </w:r>
      <w:r w:rsidRPr="00B76C44">
        <w:t>fix</w:t>
      </w:r>
      <w:r>
        <w:t>’</w:t>
      </w:r>
      <w:r w:rsidRPr="00B76C44">
        <w:t xml:space="preserve"> gaat m</w:t>
      </w:r>
      <w:r>
        <w:t>aken is het handig om te weten wat nu precies het probleem veroorzaakt. Na dat je onderzocht hebt wat het probleem is kan je gaan kijken of dit misschien al vaker is voorgekomen en of er al bestaande oplossingen voor bestaan.</w:t>
      </w:r>
    </w:p>
    <w:p w14:paraId="5113595C" w14:textId="6E57EC46" w:rsidR="00B76C44" w:rsidRDefault="00B76C44" w:rsidP="00B76C44"/>
    <w:p w14:paraId="3E101FB5" w14:textId="79CC05E0" w:rsidR="00B76C44" w:rsidRDefault="00B76C44" w:rsidP="00B76C44">
      <w:pPr>
        <w:pStyle w:val="Kop2"/>
      </w:pPr>
      <w:r>
        <w:t xml:space="preserve">Unit </w:t>
      </w:r>
      <w:proofErr w:type="spellStart"/>
      <w:r>
        <w:t>testing</w:t>
      </w:r>
      <w:proofErr w:type="spellEnd"/>
    </w:p>
    <w:p w14:paraId="230A5D1C" w14:textId="765D2D9B" w:rsidR="00B76C44" w:rsidRPr="00B76C44" w:rsidRDefault="00B76C44" w:rsidP="00B76C44">
      <w:r>
        <w:t xml:space="preserve">Voor unit </w:t>
      </w:r>
      <w:proofErr w:type="spellStart"/>
      <w:r>
        <w:t>testing</w:t>
      </w:r>
      <w:proofErr w:type="spellEnd"/>
      <w:r>
        <w:t xml:space="preserve"> ga per functie of methode een of meerde tests </w:t>
      </w:r>
      <w:r w:rsidR="00FC199A">
        <w:t>runnen. Deze tests worden geautomatiseerd uitgevoerd en zorgen ervoor dat een stuk code (unit) blijft doen wat die hoort te doen.</w:t>
      </w:r>
    </w:p>
    <w:sectPr w:rsidR="00B76C44" w:rsidRPr="00B76C44" w:rsidSect="008C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57269"/>
    <w:multiLevelType w:val="hybridMultilevel"/>
    <w:tmpl w:val="F8E4E3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9A"/>
    <w:rsid w:val="00036A62"/>
    <w:rsid w:val="0013439A"/>
    <w:rsid w:val="001D0E70"/>
    <w:rsid w:val="00213309"/>
    <w:rsid w:val="00313131"/>
    <w:rsid w:val="003C1291"/>
    <w:rsid w:val="004A7175"/>
    <w:rsid w:val="00572399"/>
    <w:rsid w:val="00722C5B"/>
    <w:rsid w:val="007C005B"/>
    <w:rsid w:val="008C39FE"/>
    <w:rsid w:val="008D4392"/>
    <w:rsid w:val="009149FA"/>
    <w:rsid w:val="009C1E7B"/>
    <w:rsid w:val="009F6DA4"/>
    <w:rsid w:val="00B76C44"/>
    <w:rsid w:val="00BD02C7"/>
    <w:rsid w:val="00BE0D3D"/>
    <w:rsid w:val="00C35B8C"/>
    <w:rsid w:val="00CF7A20"/>
    <w:rsid w:val="00D65B39"/>
    <w:rsid w:val="00D8734E"/>
    <w:rsid w:val="00FC199A"/>
    <w:rsid w:val="00FE176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2122"/>
  <w15:chartTrackingRefBased/>
  <w15:docId w15:val="{69D88E79-48D0-432E-BA6A-904B95DC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1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C1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C1291"/>
    <w:pPr>
      <w:ind w:left="720"/>
      <w:contextualSpacing/>
    </w:pPr>
  </w:style>
  <w:style w:type="character" w:customStyle="1" w:styleId="Kop1Char">
    <w:name w:val="Kop 1 Char"/>
    <w:basedOn w:val="Standaardalinea-lettertype"/>
    <w:link w:val="Kop1"/>
    <w:uiPriority w:val="9"/>
    <w:rsid w:val="003C129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3C1291"/>
    <w:pPr>
      <w:spacing w:after="0" w:line="240" w:lineRule="auto"/>
    </w:pPr>
  </w:style>
  <w:style w:type="character" w:customStyle="1" w:styleId="Kop2Char">
    <w:name w:val="Kop 2 Char"/>
    <w:basedOn w:val="Standaardalinea-lettertype"/>
    <w:link w:val="Kop2"/>
    <w:uiPriority w:val="9"/>
    <w:rsid w:val="003C12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8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143</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Muijsenberg,Reno R.F.</dc:creator>
  <cp:keywords/>
  <dc:description/>
  <cp:lastModifiedBy>Muijsenberg,Reno R.F.</cp:lastModifiedBy>
  <cp:revision>3</cp:revision>
  <dcterms:created xsi:type="dcterms:W3CDTF">2022-02-08T12:58:00Z</dcterms:created>
  <dcterms:modified xsi:type="dcterms:W3CDTF">2022-02-08T13:21:00Z</dcterms:modified>
</cp:coreProperties>
</file>