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C" w14:textId="77777777" w:rsidR="00BB1B44" w:rsidRPr="00E27CAC" w:rsidRDefault="00BB1B44" w:rsidP="00F12E2B">
      <w:pPr>
        <w:pStyle w:val="Cabealho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27CAC">
        <w:rPr>
          <w:rFonts w:asciiTheme="minorHAnsi" w:hAnsiTheme="minorHAnsi" w:cstheme="minorHAnsi"/>
          <w:b/>
          <w:sz w:val="22"/>
          <w:szCs w:val="22"/>
        </w:rPr>
        <w:t>FACULDADE DE TECNOLOGIA SENAC PELOTAS</w:t>
      </w:r>
    </w:p>
    <w:p w14:paraId="78697C4E" w14:textId="0A3ABD7D" w:rsidR="00BB1B44" w:rsidRPr="00E27CAC" w:rsidRDefault="00392C31" w:rsidP="00F12E2B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E27CAC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E27CAC" w:rsidRDefault="00BB1B44" w:rsidP="00F12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E27CAC" w:rsidRDefault="00707F54" w:rsidP="00F12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>Exercícios</w:t>
      </w:r>
    </w:p>
    <w:p w14:paraId="4ABF57BA" w14:textId="77777777" w:rsidR="00BF3FB0" w:rsidRPr="00E27CAC" w:rsidRDefault="00BF3FB0" w:rsidP="00F12E2B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E27CAC" w:rsidRDefault="00CD1B76" w:rsidP="00F12E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79D7B5E5" w:rsidR="00CD1B76" w:rsidRPr="00F12E2B" w:rsidRDefault="00CF295D" w:rsidP="00F12E2B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12E2B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F12E2B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F12E2B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F12E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F12E2B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F12E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12E2B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F12E2B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  <w:r w:rsidR="0097432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 xml:space="preserve">F ^ </w:t>
      </w:r>
      <w:proofErr w:type="gramStart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F  =</w:t>
      </w:r>
      <w:proofErr w:type="gramEnd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  F</w:t>
      </w:r>
    </w:p>
    <w:p w14:paraId="156B0D6F" w14:textId="4C687AEC" w:rsidR="00CD1B76" w:rsidRPr="00E27CAC" w:rsidRDefault="00CF295D" w:rsidP="00F12E2B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E27CAC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E27CAC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E27CAC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E27C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E27CAC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E27CAC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  <w:r w:rsidR="0097432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 xml:space="preserve">V </w:t>
      </w:r>
      <w:proofErr w:type="spellStart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 xml:space="preserve"> = V</w:t>
      </w:r>
    </w:p>
    <w:p w14:paraId="3AF192E0" w14:textId="77777777" w:rsidR="00E27CAC" w:rsidRPr="00E27CAC" w:rsidRDefault="00E27CAC" w:rsidP="00F12E2B">
      <w:pPr>
        <w:pStyle w:val="Default"/>
        <w:ind w:left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51766494" w14:textId="13A4F903" w:rsidR="0035345D" w:rsidRPr="00E27CAC" w:rsidRDefault="00CD1B76" w:rsidP="00F12E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</w:t>
      </w:r>
    </w:p>
    <w:p w14:paraId="26C0D7AD" w14:textId="77777777" w:rsidR="0035345D" w:rsidRPr="00E27CAC" w:rsidRDefault="00CD1B76" w:rsidP="00F12E2B">
      <w:pPr>
        <w:pStyle w:val="Default"/>
        <w:ind w:left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 e q são respectivamente V e F, </w:t>
      </w:r>
    </w:p>
    <w:p w14:paraId="46EA1046" w14:textId="7A20400B" w:rsidR="00E27CAC" w:rsidRPr="00F12E2B" w:rsidRDefault="00CD1B76" w:rsidP="00F12E2B">
      <w:pPr>
        <w:pStyle w:val="Default"/>
        <w:ind w:left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valor lógico (V ou F) de cada uma das seguintes proposições: </w:t>
      </w:r>
    </w:p>
    <w:p w14:paraId="323317A6" w14:textId="2FB5813C" w:rsidR="00CD1B76" w:rsidRPr="00E27CAC" w:rsidRDefault="00F96406" w:rsidP="00F12E2B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E27CAC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E27CAC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E27CAC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7432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~V -&gt; F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74323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>F</w:t>
      </w:r>
      <w:proofErr w:type="spellEnd"/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 xml:space="preserve"> -&gt; F 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  <w:t xml:space="preserve"> = F</w:t>
      </w:r>
    </w:p>
    <w:p w14:paraId="171C797D" w14:textId="206E5E4D" w:rsidR="008E7584" w:rsidRPr="00974323" w:rsidRDefault="008E7584" w:rsidP="00974323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E27CAC">
        <w:rPr>
          <w:rFonts w:asciiTheme="minorHAnsi" w:hAnsiTheme="minorHAnsi" w:cstheme="minorHAnsi"/>
          <w:color w:val="auto"/>
          <w:sz w:val="22"/>
          <w:szCs w:val="22"/>
        </w:rPr>
        <w:t>p -&gt; ~q</w:t>
      </w:r>
      <w:r w:rsidR="00974323" w:rsidRPr="00974323">
        <w:rPr>
          <w:rFonts w:asciiTheme="minorHAnsi" w:hAnsiTheme="minorHAnsi" w:cstheme="minorHAnsi"/>
          <w:sz w:val="22"/>
          <w:szCs w:val="22"/>
        </w:rPr>
        <w:tab/>
      </w:r>
      <w:r w:rsidR="00974323">
        <w:rPr>
          <w:rFonts w:asciiTheme="minorHAnsi" w:hAnsiTheme="minorHAnsi" w:cstheme="minorHAnsi"/>
          <w:sz w:val="22"/>
          <w:szCs w:val="22"/>
        </w:rPr>
        <w:tab/>
      </w:r>
      <w:r w:rsidR="00974323" w:rsidRPr="00974323">
        <w:rPr>
          <w:rFonts w:asciiTheme="minorHAnsi" w:hAnsiTheme="minorHAnsi" w:cstheme="minorHAnsi"/>
          <w:sz w:val="22"/>
          <w:szCs w:val="22"/>
        </w:rPr>
        <w:t>V -&gt; ~F</w:t>
      </w:r>
      <w:r w:rsidR="00974323" w:rsidRPr="00974323">
        <w:rPr>
          <w:rFonts w:asciiTheme="minorHAnsi" w:hAnsiTheme="minorHAnsi" w:cstheme="minorHAnsi"/>
          <w:sz w:val="22"/>
          <w:szCs w:val="22"/>
        </w:rPr>
        <w:tab/>
      </w:r>
      <w:r w:rsidR="00974323">
        <w:rPr>
          <w:rFonts w:asciiTheme="minorHAnsi" w:hAnsiTheme="minorHAnsi" w:cstheme="minorHAnsi"/>
          <w:sz w:val="22"/>
          <w:szCs w:val="22"/>
        </w:rPr>
        <w:tab/>
      </w:r>
      <w:r w:rsidR="00974323" w:rsidRPr="00974323">
        <w:rPr>
          <w:rFonts w:asciiTheme="minorHAnsi" w:hAnsiTheme="minorHAnsi" w:cstheme="minorHAnsi"/>
          <w:sz w:val="22"/>
          <w:szCs w:val="22"/>
        </w:rPr>
        <w:t xml:space="preserve">V -&gt; V </w:t>
      </w:r>
      <w:r w:rsidR="00974323" w:rsidRPr="00974323">
        <w:rPr>
          <w:rFonts w:asciiTheme="minorHAnsi" w:hAnsiTheme="minorHAnsi" w:cstheme="minorHAnsi"/>
          <w:sz w:val="22"/>
          <w:szCs w:val="22"/>
        </w:rPr>
        <w:tab/>
        <w:t xml:space="preserve"> = V </w:t>
      </w:r>
    </w:p>
    <w:p w14:paraId="51FD9535" w14:textId="19C195F8" w:rsidR="00615CE6" w:rsidRPr="00E27CAC" w:rsidRDefault="00CD1B76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p </w:t>
      </w:r>
      <w:r w:rsidR="00F96406" w:rsidRPr="00E27CAC">
        <w:rPr>
          <w:rFonts w:cstheme="minorHAnsi"/>
        </w:rPr>
        <w:t xml:space="preserve">&lt;-&gt; </w:t>
      </w:r>
      <w:r w:rsidR="008E7584" w:rsidRPr="00E27CAC">
        <w:rPr>
          <w:rFonts w:cstheme="minorHAnsi"/>
        </w:rPr>
        <w:t>~</w:t>
      </w:r>
      <w:r w:rsidRPr="00E27CAC">
        <w:rPr>
          <w:rFonts w:cstheme="minorHAnsi"/>
        </w:rPr>
        <w:t>q</w:t>
      </w:r>
      <w:r w:rsidR="00974323" w:rsidRPr="00974323">
        <w:rPr>
          <w:rFonts w:cstheme="minorHAnsi"/>
        </w:rPr>
        <w:tab/>
        <w:t>V &lt;-&gt; ~F</w:t>
      </w:r>
      <w:r w:rsidR="00974323" w:rsidRPr="00974323">
        <w:rPr>
          <w:rFonts w:cstheme="minorHAnsi"/>
        </w:rPr>
        <w:tab/>
        <w:t>V &lt;-&gt; V = V</w:t>
      </w:r>
      <w:r w:rsidR="00974323" w:rsidRPr="00974323">
        <w:rPr>
          <w:rFonts w:cstheme="minorHAnsi"/>
        </w:rPr>
        <w:tab/>
      </w:r>
    </w:p>
    <w:p w14:paraId="6A032E72" w14:textId="11113F7C" w:rsidR="00CD1B76" w:rsidRPr="00E27CAC" w:rsidRDefault="00AC7F56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~p &lt;-&gt; q</w:t>
      </w:r>
      <w:r w:rsidR="00974323" w:rsidRPr="00974323">
        <w:rPr>
          <w:rFonts w:cstheme="minorHAnsi"/>
        </w:rPr>
        <w:t> </w:t>
      </w:r>
      <w:r w:rsidR="00974323" w:rsidRPr="00974323">
        <w:rPr>
          <w:rFonts w:cstheme="minorHAnsi"/>
        </w:rPr>
        <w:tab/>
        <w:t>~V &lt;-&gt; F</w:t>
      </w:r>
      <w:r w:rsidR="00974323" w:rsidRPr="00974323">
        <w:rPr>
          <w:rFonts w:cstheme="minorHAnsi"/>
        </w:rPr>
        <w:tab/>
      </w:r>
      <w:proofErr w:type="spellStart"/>
      <w:r w:rsidR="00974323" w:rsidRPr="00974323">
        <w:rPr>
          <w:rFonts w:cstheme="minorHAnsi"/>
        </w:rPr>
        <w:t>F</w:t>
      </w:r>
      <w:proofErr w:type="spellEnd"/>
      <w:r w:rsidR="00974323" w:rsidRPr="00974323">
        <w:rPr>
          <w:rFonts w:cstheme="minorHAnsi"/>
        </w:rPr>
        <w:t xml:space="preserve"> &lt;-&gt; F = V</w:t>
      </w:r>
    </w:p>
    <w:p w14:paraId="158A8B4C" w14:textId="77777777" w:rsidR="00E27CAC" w:rsidRPr="00E27CAC" w:rsidRDefault="00E27CAC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19A88E" w14:textId="77777777" w:rsidR="00CD1B76" w:rsidRPr="00E27CAC" w:rsidRDefault="00CD1B76" w:rsidP="00F12E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06B35B98" w14:textId="20A4595E" w:rsidR="00834B32" w:rsidRPr="00424ACC" w:rsidRDefault="00CD1B76" w:rsidP="00F12E2B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424ACC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proofErr w:type="gramStart"/>
      <w:r w:rsidR="00CD25EA" w:rsidRPr="00424ACC">
        <w:rPr>
          <w:rFonts w:asciiTheme="minorHAnsi" w:hAnsiTheme="minorHAnsi" w:cstheme="minorHAnsi"/>
          <w:color w:val="auto"/>
          <w:sz w:val="22"/>
          <w:szCs w:val="22"/>
        </w:rPr>
        <w:t>F</w:t>
      </w:r>
      <w:r w:rsidR="00424ACC" w:rsidRPr="00424ACC">
        <w:rPr>
          <w:rFonts w:asciiTheme="minorHAnsi" w:hAnsiTheme="minorHAnsi" w:cstheme="minorHAnsi"/>
          <w:color w:val="auto"/>
          <w:sz w:val="22"/>
          <w:szCs w:val="22"/>
        </w:rPr>
        <w:t>;</w:t>
      </w:r>
      <w:r w:rsidR="00974323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424ACC">
        <w:rPr>
          <w:rFonts w:asciiTheme="minorHAnsi" w:hAnsiTheme="minorHAnsi" w:cstheme="minorHAnsi"/>
          <w:color w:val="auto"/>
          <w:sz w:val="22"/>
          <w:szCs w:val="22"/>
        </w:rPr>
        <w:t>p</w:t>
      </w:r>
      <w:proofErr w:type="gramEnd"/>
      <w:r w:rsidRPr="00424A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C7F56" w:rsidRPr="00424ACC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424ACC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  <w:t xml:space="preserve">p -&gt; F = F </w:t>
      </w:r>
      <w:r w:rsidR="00974323" w:rsidRPr="00974323">
        <w:rPr>
          <w:rFonts w:asciiTheme="minorHAnsi" w:hAnsiTheme="minorHAnsi" w:cstheme="minorHAnsi"/>
          <w:color w:val="auto"/>
          <w:sz w:val="22"/>
          <w:szCs w:val="22"/>
        </w:rPr>
        <w:tab/>
        <w:t>p=V</w:t>
      </w:r>
    </w:p>
    <w:p w14:paraId="6C917D19" w14:textId="591D6492" w:rsidR="00CD1B76" w:rsidRPr="00E27CAC" w:rsidRDefault="00CD1B76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27CAC">
        <w:rPr>
          <w:rFonts w:cstheme="minorHAnsi"/>
        </w:rPr>
        <w:t xml:space="preserve">q = </w:t>
      </w:r>
      <w:proofErr w:type="gramStart"/>
      <w:r w:rsidRPr="00E27CAC">
        <w:rPr>
          <w:rFonts w:cstheme="minorHAnsi"/>
        </w:rPr>
        <w:t>F</w:t>
      </w:r>
      <w:r w:rsidR="00424ACC">
        <w:rPr>
          <w:rFonts w:cstheme="minorHAnsi"/>
          <w:b/>
          <w:bCs/>
        </w:rPr>
        <w:t>;</w:t>
      </w:r>
      <w:r w:rsidR="00974323">
        <w:rPr>
          <w:rFonts w:cstheme="minorHAnsi"/>
          <w:b/>
          <w:bCs/>
        </w:rPr>
        <w:t xml:space="preserve">  </w:t>
      </w:r>
      <w:r w:rsidRPr="00E27CAC">
        <w:rPr>
          <w:rFonts w:cstheme="minorHAnsi"/>
        </w:rPr>
        <w:t>p</w:t>
      </w:r>
      <w:proofErr w:type="gramEnd"/>
      <w:r w:rsidRPr="00E27CAC">
        <w:rPr>
          <w:rFonts w:cstheme="minorHAnsi"/>
        </w:rPr>
        <w:t xml:space="preserve"> </w:t>
      </w:r>
      <w:r w:rsidR="00AC7F56" w:rsidRPr="00E27CAC">
        <w:rPr>
          <w:rFonts w:cstheme="minorHAnsi"/>
        </w:rPr>
        <w:t>&lt;-&gt;</w:t>
      </w:r>
      <w:r w:rsidRPr="00E27CAC">
        <w:rPr>
          <w:rFonts w:cstheme="minorHAnsi"/>
        </w:rPr>
        <w:t xml:space="preserve"> q = F</w:t>
      </w:r>
      <w:r w:rsidR="00974323" w:rsidRPr="00974323">
        <w:rPr>
          <w:rFonts w:cstheme="minorHAnsi"/>
        </w:rPr>
        <w:tab/>
        <w:t>p &lt;-&gt; F = F</w:t>
      </w:r>
      <w:r w:rsidR="00974323" w:rsidRPr="00974323">
        <w:rPr>
          <w:rFonts w:cstheme="minorHAnsi"/>
        </w:rPr>
        <w:tab/>
        <w:t>p=V</w:t>
      </w:r>
    </w:p>
    <w:p w14:paraId="7766C17A" w14:textId="0A3B98EF" w:rsidR="00B42150" w:rsidRPr="00E27CAC" w:rsidRDefault="00B42150" w:rsidP="00F12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C5EB5A3" w14:textId="77777777" w:rsidR="000C7313" w:rsidRPr="00E27CAC" w:rsidRDefault="00530282" w:rsidP="00F12E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</w:t>
      </w:r>
    </w:p>
    <w:p w14:paraId="580B9C30" w14:textId="6544D2FA" w:rsidR="00530282" w:rsidRPr="00E27CAC" w:rsidRDefault="00530282" w:rsidP="00F12E2B">
      <w:pPr>
        <w:pStyle w:val="Default"/>
        <w:ind w:left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Apresente o desenvolvimento. </w:t>
      </w:r>
    </w:p>
    <w:p w14:paraId="75481744" w14:textId="559204FC" w:rsidR="00903762" w:rsidRPr="00F12E2B" w:rsidRDefault="00530282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  <w:b/>
          <w:bCs/>
        </w:rPr>
        <w:t>Se</w:t>
      </w:r>
      <w:r w:rsidRPr="00E27CAC">
        <w:rPr>
          <w:rFonts w:cstheme="minorHAnsi"/>
        </w:rPr>
        <w:t xml:space="preserve"> </w:t>
      </w:r>
      <w:r w:rsidR="002758A9" w:rsidRPr="00E27CAC">
        <w:rPr>
          <w:rFonts w:cstheme="minorHAnsi"/>
        </w:rPr>
        <w:t>10</w:t>
      </w:r>
      <w:r w:rsidRPr="00E27CAC">
        <w:rPr>
          <w:rFonts w:cstheme="minorHAnsi"/>
        </w:rPr>
        <w:t xml:space="preserve"> for </w:t>
      </w:r>
      <w:r w:rsidR="002758A9" w:rsidRPr="00E27CAC">
        <w:rPr>
          <w:rFonts w:cstheme="minorHAnsi"/>
        </w:rPr>
        <w:t>par</w:t>
      </w:r>
      <w:r w:rsidRPr="00E27CAC">
        <w:rPr>
          <w:rFonts w:cstheme="minorHAnsi"/>
        </w:rPr>
        <w:t xml:space="preserve">, </w:t>
      </w:r>
      <w:r w:rsidRPr="00E27CAC">
        <w:rPr>
          <w:rFonts w:cstheme="minorHAnsi"/>
          <w:b/>
          <w:bCs/>
        </w:rPr>
        <w:t>então</w:t>
      </w:r>
      <w:r w:rsidRPr="00E27CAC">
        <w:rPr>
          <w:rFonts w:cstheme="minorHAnsi"/>
        </w:rPr>
        <w:t xml:space="preserve"> </w:t>
      </w:r>
      <w:r w:rsidR="002758A9" w:rsidRPr="00E27CAC">
        <w:rPr>
          <w:rFonts w:cstheme="minorHAnsi"/>
        </w:rPr>
        <w:t>8</w:t>
      </w:r>
      <w:r w:rsidRPr="00E27CAC">
        <w:rPr>
          <w:rFonts w:cstheme="minorHAnsi"/>
        </w:rPr>
        <w:t xml:space="preserve"> é ímpar.</w:t>
      </w:r>
      <w:r w:rsidR="00974323" w:rsidRPr="00974323">
        <w:rPr>
          <w:rFonts w:ascii="Arial" w:hAnsi="Arial" w:cs="Arial"/>
          <w:color w:val="000000"/>
        </w:rPr>
        <w:t xml:space="preserve"> </w:t>
      </w:r>
      <w:r w:rsidR="00974323" w:rsidRPr="00974323">
        <w:rPr>
          <w:rFonts w:cstheme="minorHAnsi"/>
        </w:rPr>
        <w:tab/>
      </w:r>
      <w:r w:rsidR="00974323">
        <w:rPr>
          <w:rFonts w:cstheme="minorHAnsi"/>
        </w:rPr>
        <w:tab/>
      </w:r>
      <w:r w:rsidR="00974323" w:rsidRPr="00974323">
        <w:rPr>
          <w:rFonts w:cstheme="minorHAnsi"/>
        </w:rPr>
        <w:t>V -&gt; F = F</w:t>
      </w:r>
    </w:p>
    <w:p w14:paraId="03DA7E7E" w14:textId="60FD055D" w:rsidR="00530282" w:rsidRPr="00E27CAC" w:rsidRDefault="00530282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  <w:b/>
          <w:bCs/>
        </w:rPr>
        <w:t>Se</w:t>
      </w:r>
      <w:r w:rsidRPr="00E27CAC">
        <w:rPr>
          <w:rFonts w:cstheme="minorHAnsi"/>
        </w:rPr>
        <w:t xml:space="preserve"> </w:t>
      </w:r>
      <w:r w:rsidR="002758A9" w:rsidRPr="00E27CAC">
        <w:rPr>
          <w:rFonts w:cstheme="minorHAnsi"/>
        </w:rPr>
        <w:t>10</w:t>
      </w:r>
      <w:r w:rsidRPr="00E27CAC">
        <w:rPr>
          <w:rFonts w:cstheme="minorHAnsi"/>
        </w:rPr>
        <w:t xml:space="preserve"> for </w:t>
      </w:r>
      <w:r w:rsidR="002758A9" w:rsidRPr="00E27CAC">
        <w:rPr>
          <w:rFonts w:cstheme="minorHAnsi"/>
        </w:rPr>
        <w:t>ímpar</w:t>
      </w:r>
      <w:r w:rsidRPr="00E27CAC">
        <w:rPr>
          <w:rFonts w:cstheme="minorHAnsi"/>
        </w:rPr>
        <w:t xml:space="preserve">, </w:t>
      </w:r>
      <w:r w:rsidRPr="00E27CAC">
        <w:rPr>
          <w:rFonts w:cstheme="minorHAnsi"/>
          <w:b/>
          <w:bCs/>
        </w:rPr>
        <w:t>então</w:t>
      </w:r>
      <w:r w:rsidRPr="00E27CAC">
        <w:rPr>
          <w:rFonts w:cstheme="minorHAnsi"/>
        </w:rPr>
        <w:t xml:space="preserve"> </w:t>
      </w:r>
      <w:r w:rsidR="002758A9" w:rsidRPr="00E27CAC">
        <w:rPr>
          <w:rFonts w:cstheme="minorHAnsi"/>
        </w:rPr>
        <w:t>8</w:t>
      </w:r>
      <w:r w:rsidRPr="00E27CAC">
        <w:rPr>
          <w:rFonts w:cstheme="minorHAnsi"/>
        </w:rPr>
        <w:t xml:space="preserve"> é ímpar.</w:t>
      </w:r>
      <w:r w:rsidR="00974323" w:rsidRPr="00974323">
        <w:rPr>
          <w:rFonts w:ascii="Arial" w:hAnsi="Arial" w:cs="Arial"/>
          <w:color w:val="000000"/>
        </w:rPr>
        <w:t xml:space="preserve"> </w:t>
      </w:r>
      <w:r w:rsidR="00974323" w:rsidRPr="00974323">
        <w:rPr>
          <w:rFonts w:cstheme="minorHAnsi"/>
        </w:rPr>
        <w:tab/>
        <w:t>F -&gt; F = V</w:t>
      </w:r>
    </w:p>
    <w:p w14:paraId="376128D9" w14:textId="77777777" w:rsidR="00E27CAC" w:rsidRPr="00E27CAC" w:rsidRDefault="00E27CAC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882C32" w14:textId="73110DF9" w:rsidR="00530282" w:rsidRPr="00E27CAC" w:rsidRDefault="00530282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Construa as tabelas-verdade da seguinte fórmula. </w:t>
      </w:r>
    </w:p>
    <w:p w14:paraId="73BEC628" w14:textId="4051CC25" w:rsidR="00162851" w:rsidRDefault="00162851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(p ^ q) -&gt; (p &lt;-&gt; q)</w:t>
      </w:r>
    </w:p>
    <w:p w14:paraId="5D1A034B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60"/>
      </w:tblGrid>
      <w:tr w:rsidR="00974323" w:rsidRPr="00974323" w14:paraId="306963DD" w14:textId="77777777" w:rsidTr="00974323">
        <w:trPr>
          <w:trHeight w:val="39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B730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8CF5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67FB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(p ^ q)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D694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(p&lt;-&gt;q)</w:t>
            </w:r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D1A5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(p ^ q) -&gt; (p &lt;-&gt; q)</w:t>
            </w:r>
          </w:p>
        </w:tc>
      </w:tr>
      <w:tr w:rsidR="00974323" w:rsidRPr="00974323" w14:paraId="7D7957B4" w14:textId="77777777" w:rsidTr="00974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8D55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9CC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4A29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F218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6E0C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101B7DE9" w14:textId="77777777" w:rsidTr="00974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67D8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A04C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6E9C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2CE0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5F95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261C989C" w14:textId="77777777" w:rsidTr="00974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A1E6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DF9B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1AB3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064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73BC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342CC181" w14:textId="77777777" w:rsidTr="00974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75A4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670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D920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89EA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BC47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</w:tbl>
    <w:p w14:paraId="145EAB51" w14:textId="77777777" w:rsidR="00974323" w:rsidRPr="00E27CAC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0FD60E" w14:textId="77777777" w:rsidR="00906B49" w:rsidRPr="00E27CAC" w:rsidRDefault="00906B49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21169E" w14:textId="77777777" w:rsidR="00906B49" w:rsidRPr="00E27CAC" w:rsidRDefault="00906B49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E27CAC">
        <w:rPr>
          <w:rFonts w:cstheme="minorHAnsi"/>
          <w:b/>
          <w:bCs/>
        </w:rPr>
        <w:t>Considere</w:t>
      </w:r>
      <w:r w:rsidRPr="00E27CAC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566DAA40" w14:textId="3BAEA7D9" w:rsidR="00906B49" w:rsidRPr="00E27CAC" w:rsidRDefault="00906B49" w:rsidP="00F12E2B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p </w:t>
      </w:r>
      <w:r w:rsidRPr="00E27CAC">
        <w:rPr>
          <w:rFonts w:ascii="Cambria Math" w:hAnsi="Cambria Math" w:cs="Cambria Math"/>
        </w:rPr>
        <w:t>∧</w:t>
      </w:r>
      <w:r w:rsidRPr="00E27CAC">
        <w:rPr>
          <w:rFonts w:cstheme="minorHAnsi"/>
        </w:rPr>
        <w:t xml:space="preserve"> ~p</w:t>
      </w:r>
    </w:p>
    <w:p w14:paraId="48294705" w14:textId="7559E67E" w:rsidR="00906B49" w:rsidRPr="00E27CAC" w:rsidRDefault="00906B49" w:rsidP="00F12E2B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p → ~p</w:t>
      </w:r>
    </w:p>
    <w:p w14:paraId="729668A0" w14:textId="3578D1BE" w:rsidR="00906B49" w:rsidRPr="00E27CAC" w:rsidRDefault="00906B49" w:rsidP="00F12E2B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p </w:t>
      </w:r>
      <w:r w:rsidRPr="00E27CAC">
        <w:rPr>
          <w:rFonts w:ascii="Cambria Math" w:hAnsi="Cambria Math" w:cs="Cambria Math"/>
        </w:rPr>
        <w:t>∨</w:t>
      </w:r>
      <w:r w:rsidRPr="00E27CAC">
        <w:rPr>
          <w:rFonts w:cstheme="minorHAnsi"/>
        </w:rPr>
        <w:t xml:space="preserve"> ~p</w:t>
      </w:r>
    </w:p>
    <w:p w14:paraId="0F38ABDA" w14:textId="1E570F06" w:rsidR="00906B49" w:rsidRPr="00E27CAC" w:rsidRDefault="00906B49" w:rsidP="00F12E2B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cstheme="minorHAnsi"/>
        </w:rPr>
        <w:t>p →</w:t>
      </w:r>
      <w:r w:rsidRPr="00E27CAC">
        <w:rPr>
          <w:rFonts w:eastAsia="Times New Roman" w:cstheme="minorHAnsi"/>
          <w:lang w:eastAsia="pt-BR"/>
        </w:rPr>
        <w:t xml:space="preserve"> ~q</w:t>
      </w:r>
    </w:p>
    <w:p w14:paraId="0C258910" w14:textId="77777777" w:rsidR="00906B49" w:rsidRPr="00E27CAC" w:rsidRDefault="00906B49" w:rsidP="00F12E2B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>Assinale a alternativa correta.</w:t>
      </w:r>
    </w:p>
    <w:p w14:paraId="1707ED80" w14:textId="454AE2D7" w:rsidR="00906B49" w:rsidRPr="00E27CAC" w:rsidRDefault="00906B49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Somente I e II são tautologias.</w:t>
      </w:r>
    </w:p>
    <w:p w14:paraId="262F144E" w14:textId="4CE353D8" w:rsidR="00906B49" w:rsidRPr="00E27CAC" w:rsidRDefault="00906B49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Somente II é tautologia.</w:t>
      </w:r>
    </w:p>
    <w:p w14:paraId="772AAEC7" w14:textId="6DA39D97" w:rsidR="00906B49" w:rsidRPr="00974323" w:rsidRDefault="00906B49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974323">
        <w:rPr>
          <w:rFonts w:cstheme="minorHAnsi"/>
          <w:color w:val="FF0000"/>
        </w:rPr>
        <w:t>Somente III é tautologia.</w:t>
      </w:r>
    </w:p>
    <w:p w14:paraId="3B7FFC35" w14:textId="7CD4CC0A" w:rsidR="00906B49" w:rsidRPr="00E27CAC" w:rsidRDefault="00906B49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Somente III e a IV são tautologias.</w:t>
      </w:r>
    </w:p>
    <w:p w14:paraId="09713BB1" w14:textId="798CE8AC" w:rsidR="00530282" w:rsidRDefault="00906B49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cstheme="minorHAnsi"/>
        </w:rPr>
        <w:t>Somente</w:t>
      </w:r>
      <w:r w:rsidRPr="00E27CAC">
        <w:rPr>
          <w:rFonts w:eastAsia="Times New Roman" w:cstheme="minorHAnsi"/>
          <w:lang w:eastAsia="pt-BR"/>
        </w:rPr>
        <w:t xml:space="preserve"> a IV é tautologia.</w:t>
      </w:r>
    </w:p>
    <w:p w14:paraId="52DCECE8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2CBF3DBC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6291DFF7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E694279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22978A16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51E79045" w14:textId="77777777" w:rsidR="00974323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960"/>
        <w:gridCol w:w="960"/>
      </w:tblGrid>
      <w:tr w:rsidR="00974323" w:rsidRPr="00974323" w14:paraId="22700BE1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BD7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1FE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D35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C302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2B1A1B60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47CA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EB1D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94E2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 xml:space="preserve">p </w:t>
            </w:r>
            <w:r w:rsidRPr="00974323">
              <w:rPr>
                <w:rFonts w:ascii="Cambria Math" w:eastAsia="Times New Roman" w:hAnsi="Cambria Math" w:cs="Cambria Math"/>
                <w:color w:val="000000"/>
                <w:lang w:eastAsia="pt-BR"/>
              </w:rPr>
              <w:t>∧</w:t>
            </w: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 xml:space="preserve"> ~p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588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3EAA568F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8F8E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1BD9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407F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CB4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17CF7C9D" w14:textId="77777777" w:rsidTr="00974323">
        <w:trPr>
          <w:trHeight w:val="390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777C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AE03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960E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12A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719A3B67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C498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CDC1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42C5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C4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7D80A53A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5E49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0412A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0B1D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46D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0DF88C59" w14:textId="77777777" w:rsidTr="0097432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216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451C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2B53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D510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56C47FF7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FB6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E2A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EFEA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AB0B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5CE87BAB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DFEB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0D5F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C723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-&gt; ~p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796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487A5414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D2B8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AF2A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B644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DF4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57B08CF5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86B9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36D8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D6AF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9C4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39CCDA8F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C6BF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5EDB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C83C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597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1B879FCD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97FD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AE19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CCF9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E3F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3A0ADE3C" w14:textId="77777777" w:rsidTr="0097432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34DE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07BB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E08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E5E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6E7F82C1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859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III)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5A2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6145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3D5A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6FA53004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816E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29DD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D19D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v ~p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234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0E9ECE4C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FEAA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395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8CAE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61D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62136B67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CF80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3E3C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6553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CAB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662485FB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C2C9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7F62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AE05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C0A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56B857D8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4DAC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8FF8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F704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266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74323" w:rsidRPr="00974323" w14:paraId="1E55A85A" w14:textId="77777777" w:rsidTr="0097432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12B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1772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4EC0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E987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735DDB1F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430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8EE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1D91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21DD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36116D30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C2B2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11B0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2ED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EAA8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→ ~q </w:t>
            </w:r>
          </w:p>
        </w:tc>
      </w:tr>
      <w:tr w:rsidR="00974323" w:rsidRPr="00974323" w14:paraId="09AD228E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6AA5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1DEF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474C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0496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560F65DA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35A2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68FB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3470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7B2B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4622ADD1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33A7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6615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0067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5CDB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1E502F1F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302D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FE83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D3D9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14E2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</w:tbl>
    <w:p w14:paraId="4AE706F8" w14:textId="77777777" w:rsidR="00974323" w:rsidRPr="00E27CAC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</w:p>
    <w:p w14:paraId="2C3D259C" w14:textId="77777777" w:rsidR="001F5B3A" w:rsidRPr="00E27CAC" w:rsidRDefault="001F5B3A" w:rsidP="00F12E2B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74EAAFD8" w14:textId="77777777" w:rsidR="00223845" w:rsidRPr="00E27CAC" w:rsidRDefault="00223845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E27CAC">
        <w:rPr>
          <w:rFonts w:eastAsia="Times New Roman" w:cstheme="minorHAnsi"/>
          <w:b/>
          <w:bCs/>
          <w:lang w:eastAsia="pt-BR"/>
        </w:rPr>
        <w:t>Assinale a alternativa </w:t>
      </w:r>
      <w:r w:rsidRPr="00E27CAC">
        <w:rPr>
          <w:rFonts w:eastAsia="Times New Roman" w:cstheme="minorHAnsi"/>
          <w:b/>
          <w:bCs/>
          <w:color w:val="FF0000"/>
          <w:lang w:eastAsia="pt-BR"/>
        </w:rPr>
        <w:t>incorreta </w:t>
      </w:r>
      <w:r w:rsidRPr="00E27CAC">
        <w:rPr>
          <w:rFonts w:eastAsia="Times New Roman" w:cstheme="minorHAnsi"/>
          <w:b/>
          <w:bCs/>
          <w:lang w:eastAsia="pt-BR"/>
        </w:rPr>
        <w:t>com relação aos conectivos lógicos:</w:t>
      </w:r>
    </w:p>
    <w:p w14:paraId="6A68ED2C" w14:textId="77777777" w:rsidR="00223845" w:rsidRPr="00E27CAC" w:rsidRDefault="00223845" w:rsidP="00F12E2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E27CAC">
        <w:rPr>
          <w:rFonts w:eastAsia="Times New Roman" w:cstheme="minorHAnsi"/>
          <w:vanish/>
          <w:lang w:eastAsia="pt-BR"/>
        </w:rPr>
        <w:t>Parte superior do formulário</w:t>
      </w:r>
    </w:p>
    <w:p w14:paraId="1363A058" w14:textId="77777777" w:rsidR="006E2B6E" w:rsidRPr="00E27CAC" w:rsidRDefault="00223845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cstheme="minorHAnsi"/>
        </w:rPr>
        <w:t>Se</w:t>
      </w:r>
      <w:r w:rsidRPr="00E27CAC">
        <w:rPr>
          <w:rFonts w:eastAsia="Times New Roman" w:cstheme="minorHAnsi"/>
          <w:lang w:eastAsia="pt-BR"/>
        </w:rPr>
        <w:t xml:space="preserve"> os valores lógicos de duas proposições forem falsos, </w:t>
      </w:r>
    </w:p>
    <w:p w14:paraId="49218E40" w14:textId="2D35CFB4" w:rsidR="001776CE" w:rsidRPr="00F12E2B" w:rsidRDefault="00223845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 xml:space="preserve">então </w:t>
      </w:r>
      <w:r w:rsidR="002532A7" w:rsidRPr="00E27CAC">
        <w:rPr>
          <w:rFonts w:eastAsia="Times New Roman" w:cstheme="minorHAnsi"/>
          <w:lang w:eastAsia="pt-BR"/>
        </w:rPr>
        <w:t>a conjunção entre elas tem</w:t>
      </w:r>
      <w:r w:rsidRPr="00E27CAC">
        <w:rPr>
          <w:rFonts w:eastAsia="Times New Roman" w:cstheme="minorHAnsi"/>
          <w:lang w:eastAsia="pt-BR"/>
        </w:rPr>
        <w:t xml:space="preserve"> valor lógico falso.</w:t>
      </w:r>
    </w:p>
    <w:p w14:paraId="2699FDAB" w14:textId="744D00B8" w:rsidR="001776CE" w:rsidRPr="00E27CAC" w:rsidRDefault="00223845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eastAsia="Times New Roman" w:cstheme="minorHAnsi"/>
          <w:lang w:eastAsia="pt-BR"/>
        </w:rPr>
        <w:t xml:space="preserve">Se </w:t>
      </w:r>
      <w:r w:rsidRPr="00E27CAC">
        <w:rPr>
          <w:rFonts w:cstheme="minorHAnsi"/>
        </w:rPr>
        <w:t xml:space="preserve">os valores lógicos de duas proposições forem falsos, </w:t>
      </w:r>
    </w:p>
    <w:p w14:paraId="6B1D4429" w14:textId="514C575B" w:rsidR="001776CE" w:rsidRPr="00F12E2B" w:rsidRDefault="00223845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então </w:t>
      </w:r>
      <w:r w:rsidR="002532A7" w:rsidRPr="00E27CAC">
        <w:rPr>
          <w:rFonts w:cstheme="minorHAnsi"/>
        </w:rPr>
        <w:t>a disjunção entre elas tem</w:t>
      </w:r>
      <w:r w:rsidRPr="00E27CAC">
        <w:rPr>
          <w:rFonts w:cstheme="minorHAnsi"/>
        </w:rPr>
        <w:t xml:space="preserve"> valor lógico falso.</w:t>
      </w:r>
    </w:p>
    <w:p w14:paraId="6AF5A109" w14:textId="275B0D63" w:rsidR="001776CE" w:rsidRPr="00E27CAC" w:rsidRDefault="00223845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os valores lógicos de duas proposições forem falsos, </w:t>
      </w:r>
    </w:p>
    <w:p w14:paraId="397DA828" w14:textId="3B96901E" w:rsidR="001776CE" w:rsidRPr="00F12E2B" w:rsidRDefault="00223845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então </w:t>
      </w:r>
      <w:r w:rsidR="002532A7" w:rsidRPr="00E27CAC">
        <w:rPr>
          <w:rFonts w:cstheme="minorHAnsi"/>
        </w:rPr>
        <w:t>o condicional entre elas tem</w:t>
      </w:r>
      <w:r w:rsidRPr="00E27CAC">
        <w:rPr>
          <w:rFonts w:cstheme="minorHAnsi"/>
        </w:rPr>
        <w:t xml:space="preserve"> valor lógico verdadeiro.</w:t>
      </w:r>
      <w:r w:rsidR="00974323">
        <w:rPr>
          <w:rFonts w:cstheme="minorHAnsi"/>
        </w:rPr>
        <w:tab/>
      </w:r>
    </w:p>
    <w:p w14:paraId="7F69928D" w14:textId="5CCCD7BF" w:rsidR="001776CE" w:rsidRPr="00974323" w:rsidRDefault="00223845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974323">
        <w:rPr>
          <w:rFonts w:cstheme="minorHAnsi"/>
          <w:color w:val="FF0000"/>
        </w:rPr>
        <w:t xml:space="preserve">Se os valores lógicos de duas proposições forem falsos, </w:t>
      </w:r>
    </w:p>
    <w:p w14:paraId="7E4CC753" w14:textId="2F726F18" w:rsidR="001776CE" w:rsidRPr="00974323" w:rsidRDefault="00223845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974323">
        <w:rPr>
          <w:rFonts w:cstheme="minorHAnsi"/>
          <w:color w:val="FF0000"/>
        </w:rPr>
        <w:t xml:space="preserve">então o </w:t>
      </w:r>
      <w:proofErr w:type="spellStart"/>
      <w:r w:rsidRPr="00974323">
        <w:rPr>
          <w:rFonts w:cstheme="minorHAnsi"/>
          <w:color w:val="FF0000"/>
        </w:rPr>
        <w:t>bicondicional</w:t>
      </w:r>
      <w:proofErr w:type="spellEnd"/>
      <w:r w:rsidRPr="00974323">
        <w:rPr>
          <w:rFonts w:cstheme="minorHAnsi"/>
          <w:color w:val="FF0000"/>
        </w:rPr>
        <w:t xml:space="preserve"> entre elas têm valor lógico falso</w:t>
      </w:r>
    </w:p>
    <w:p w14:paraId="6CF7AA4B" w14:textId="24A8E458" w:rsidR="001776CE" w:rsidRPr="00E27CAC" w:rsidRDefault="00223845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os valores lógicos de duas proposições forem falsos, </w:t>
      </w:r>
    </w:p>
    <w:p w14:paraId="62539BAE" w14:textId="7BADD3D2" w:rsidR="00223845" w:rsidRDefault="00223845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então o </w:t>
      </w:r>
      <w:proofErr w:type="spellStart"/>
      <w:r w:rsidRPr="00E27CAC">
        <w:rPr>
          <w:rFonts w:cstheme="minorHAnsi"/>
        </w:rPr>
        <w:t>bicondicional</w:t>
      </w:r>
      <w:proofErr w:type="spellEnd"/>
      <w:r w:rsidRPr="00E27CAC">
        <w:rPr>
          <w:rFonts w:cstheme="minorHAnsi"/>
        </w:rPr>
        <w:t xml:space="preserve"> entre elas têm valor lógico verdadeiro.</w:t>
      </w:r>
      <w:r w:rsidRPr="00E27CAC">
        <w:rPr>
          <w:rFonts w:eastAsia="Times New Roman" w:cstheme="minorHAnsi"/>
          <w:vanish/>
          <w:lang w:eastAsia="pt-BR"/>
        </w:rPr>
        <w:t>Parte inferior do formulário</w:t>
      </w:r>
    </w:p>
    <w:p w14:paraId="5DB0FFC6" w14:textId="77777777" w:rsidR="00F12E2B" w:rsidRPr="00E27CAC" w:rsidRDefault="00F12E2B" w:rsidP="00F12E2B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vanish/>
          <w:lang w:eastAsia="pt-BR"/>
        </w:rPr>
      </w:pPr>
    </w:p>
    <w:p w14:paraId="061F1E1E" w14:textId="77777777" w:rsidR="00223845" w:rsidRPr="00E27CAC" w:rsidRDefault="00223845" w:rsidP="00F12E2B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6C0DD090" w14:textId="77777777" w:rsidR="00F12E2B" w:rsidRDefault="00F12E2B">
      <w:pPr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br w:type="page"/>
      </w:r>
    </w:p>
    <w:p w14:paraId="0B2CCBAA" w14:textId="541CB30D" w:rsidR="00D447F3" w:rsidRPr="00E27CAC" w:rsidRDefault="00D447F3" w:rsidP="00772B4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E27CAC">
        <w:rPr>
          <w:rFonts w:eastAsia="Times New Roman" w:cstheme="minorHAnsi"/>
          <w:b/>
          <w:bCs/>
          <w:lang w:eastAsia="pt-BR"/>
        </w:rPr>
        <w:lastRenderedPageBreak/>
        <w:t>Considere as seguintes proposições:</w:t>
      </w:r>
    </w:p>
    <w:p w14:paraId="508DF8AC" w14:textId="77777777" w:rsidR="00D447F3" w:rsidRPr="00E27CAC" w:rsidRDefault="00D447F3" w:rsidP="00F12E2B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(I) </w:t>
      </w:r>
      <w:proofErr w:type="gramStart"/>
      <w:r w:rsidRPr="00E27CAC">
        <w:rPr>
          <w:rFonts w:cstheme="minorHAnsi"/>
        </w:rPr>
        <w:t>~(</w:t>
      </w:r>
      <w:proofErr w:type="gramEnd"/>
      <w:r w:rsidRPr="00E27CAC">
        <w:rPr>
          <w:rFonts w:cstheme="minorHAnsi"/>
        </w:rPr>
        <w:t>p V ~q)</w:t>
      </w:r>
    </w:p>
    <w:p w14:paraId="7189B5FF" w14:textId="77777777" w:rsidR="00D447F3" w:rsidRPr="00E27CAC" w:rsidRDefault="00D447F3" w:rsidP="00F12E2B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(II) (p ^ q) → (p V q)</w:t>
      </w:r>
    </w:p>
    <w:p w14:paraId="4B17FDD5" w14:textId="1A06F08E" w:rsidR="00D447F3" w:rsidRPr="00E27CAC" w:rsidRDefault="00D447F3" w:rsidP="00F12E2B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cstheme="minorHAnsi"/>
        </w:rPr>
        <w:t>(III)</w:t>
      </w:r>
      <w:r w:rsidRPr="00E27CAC">
        <w:rPr>
          <w:rFonts w:eastAsia="Times New Roman" w:cstheme="minorHAnsi"/>
          <w:lang w:eastAsia="pt-BR"/>
        </w:rPr>
        <w:t> (p → q) → (p ^ q)</w:t>
      </w:r>
    </w:p>
    <w:p w14:paraId="7271BA81" w14:textId="77777777" w:rsidR="00D447F3" w:rsidRPr="00E27CAC" w:rsidRDefault="00D447F3" w:rsidP="00F12E2B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E27CAC" w:rsidRDefault="00D447F3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eastAsia="Times New Roman" w:cstheme="minorHAnsi"/>
          <w:lang w:eastAsia="pt-BR"/>
        </w:rPr>
        <w:t xml:space="preserve">Somente </w:t>
      </w:r>
      <w:r w:rsidRPr="00E27CAC">
        <w:rPr>
          <w:rFonts w:cstheme="minorHAnsi"/>
        </w:rPr>
        <w:t>I e III são tautologias.</w:t>
      </w:r>
    </w:p>
    <w:p w14:paraId="5799850F" w14:textId="3F7EA40F" w:rsidR="00D447F3" w:rsidRPr="00E27CAC" w:rsidRDefault="00D447F3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I, II e III são tautologias.</w:t>
      </w:r>
    </w:p>
    <w:p w14:paraId="379283B1" w14:textId="6E4843E7" w:rsidR="00D447F3" w:rsidRPr="00E27CAC" w:rsidRDefault="00D447F3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Somente III é uma tautologia.</w:t>
      </w:r>
    </w:p>
    <w:p w14:paraId="0AD2DEB7" w14:textId="49332548" w:rsidR="00D447F3" w:rsidRPr="00E27CAC" w:rsidRDefault="00D447F3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Somente I é uma tautologia.</w:t>
      </w:r>
    </w:p>
    <w:p w14:paraId="56B6DBE9" w14:textId="39D39B37" w:rsidR="00D447F3" w:rsidRDefault="00D447F3" w:rsidP="00F12E2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cstheme="minorHAnsi"/>
        </w:rPr>
        <w:t>Somente II é u</w:t>
      </w:r>
      <w:r w:rsidRPr="00E27CAC">
        <w:rPr>
          <w:rFonts w:eastAsia="Times New Roman" w:cstheme="minorHAnsi"/>
          <w:lang w:eastAsia="pt-BR"/>
        </w:rPr>
        <w:t>ma tautologia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960"/>
        <w:gridCol w:w="960"/>
        <w:gridCol w:w="1920"/>
      </w:tblGrid>
      <w:tr w:rsidR="00974323" w:rsidRPr="00974323" w14:paraId="57151EB6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763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2F9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73F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8274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509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4EF043DC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212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CCAB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A418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17AF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v ~q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821AA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~(</w:t>
            </w:r>
            <w:proofErr w:type="gramEnd"/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v ~q) </w:t>
            </w:r>
          </w:p>
        </w:tc>
      </w:tr>
      <w:tr w:rsidR="00974323" w:rsidRPr="00974323" w14:paraId="35C8ED22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8253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9789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4143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785C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2EA7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974323" w:rsidRPr="00974323" w14:paraId="56A62965" w14:textId="77777777" w:rsidTr="00974323">
        <w:trPr>
          <w:trHeight w:val="390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E036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35E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27ED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9E64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45DF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0199C079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EDEE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A6B9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F06C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3E89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EE31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974323" w:rsidRPr="00974323" w14:paraId="3638CAD2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9856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F70A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25AE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B6F88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9504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974323" w:rsidRPr="00974323" w14:paraId="25562E76" w14:textId="77777777" w:rsidTr="0097432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A1D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C737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A77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16C4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5E9A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2C95612D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29B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9BA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98C1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E41A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7EE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3CBEB4EC" w14:textId="77777777" w:rsidTr="00974323">
        <w:trPr>
          <w:trHeight w:val="58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DBB6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B9098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7155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^ 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9DF9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v q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3F79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(p ^ q) → (p v q) </w:t>
            </w:r>
          </w:p>
        </w:tc>
      </w:tr>
      <w:tr w:rsidR="00974323" w:rsidRPr="00974323" w14:paraId="34B62724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FA3B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979FA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9507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0238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F73B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571E1AC3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861C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ADC2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C1F4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9BF1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34A15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2DFF03BC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57F5C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3C21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8D14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0849A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BE78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6F0DBCF8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F124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CCC2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04A3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BB7E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A30C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1B1A335A" w14:textId="77777777" w:rsidTr="00974323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7A44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6C6E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76D3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65B3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7758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56F40C79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C90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III)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05E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4C66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BFB8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C771" w14:textId="77777777" w:rsidR="00974323" w:rsidRPr="00974323" w:rsidRDefault="00974323" w:rsidP="00974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74323" w:rsidRPr="00974323" w14:paraId="5B1EF484" w14:textId="77777777" w:rsidTr="00974323">
        <w:trPr>
          <w:trHeight w:val="31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F504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88BB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4BB2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^ q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BBE2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p → q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9A2F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(p ^ q) → (p v q) </w:t>
            </w:r>
          </w:p>
        </w:tc>
      </w:tr>
      <w:tr w:rsidR="00974323" w:rsidRPr="00974323" w14:paraId="269C82BB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74AA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8260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71B2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98DBE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FA57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44A0DD3C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FFD00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9C44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B215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A1E9B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4F5A7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6FADE522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43145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3022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75796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7C3C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F4CB1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974323" w:rsidRPr="00974323" w14:paraId="0F725FA9" w14:textId="77777777" w:rsidTr="00974323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C4A73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11CC9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9F9FF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8A792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1504D" w14:textId="77777777" w:rsidR="00974323" w:rsidRPr="00974323" w:rsidRDefault="00974323" w:rsidP="00974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432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</w:tbl>
    <w:p w14:paraId="631902D5" w14:textId="77777777" w:rsidR="00974323" w:rsidRPr="00E27CAC" w:rsidRDefault="00974323" w:rsidP="00974323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</w:p>
    <w:p w14:paraId="5D089A14" w14:textId="77777777" w:rsidR="006341AD" w:rsidRPr="00E27CAC" w:rsidRDefault="006341AD" w:rsidP="00F12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92180D" w14:textId="4BD30F4D" w:rsidR="00C95173" w:rsidRPr="00E27CAC" w:rsidRDefault="00C95173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Dados os valores lógicos “p” Verdadeiro, “q” Falso e “r” Verdadeiro, qual o valor lógico de cada uma das seguintes fórmulas? </w:t>
      </w:r>
    </w:p>
    <w:p w14:paraId="1976401F" w14:textId="40A8A5E7" w:rsidR="00C95173" w:rsidRPr="00E27CAC" w:rsidRDefault="00C95173" w:rsidP="00F12E2B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 xml:space="preserve">p </w:t>
      </w:r>
      <w:r w:rsidR="006F3B6A" w:rsidRPr="00E27CAC">
        <w:rPr>
          <w:rFonts w:eastAsia="Times New Roman" w:cstheme="minorHAnsi"/>
          <w:lang w:eastAsia="pt-BR"/>
        </w:rPr>
        <w:t>^</w:t>
      </w:r>
      <w:r w:rsidRPr="00E27CAC">
        <w:rPr>
          <w:rFonts w:eastAsia="Times New Roman" w:cstheme="minorHAnsi"/>
          <w:lang w:eastAsia="pt-BR"/>
        </w:rPr>
        <w:t xml:space="preserve"> (q </w:t>
      </w:r>
      <w:r w:rsidR="006F3B6A" w:rsidRPr="00E27CAC">
        <w:rPr>
          <w:rFonts w:eastAsia="Times New Roman" w:cstheme="minorHAnsi"/>
          <w:lang w:eastAsia="pt-BR"/>
        </w:rPr>
        <w:t>v</w:t>
      </w:r>
      <w:r w:rsidRPr="00E27CAC">
        <w:rPr>
          <w:rFonts w:eastAsia="Times New Roman" w:cstheme="minorHAnsi"/>
          <w:lang w:eastAsia="pt-BR"/>
        </w:rPr>
        <w:t xml:space="preserve"> r) </w:t>
      </w:r>
      <w:r w:rsidR="00974323" w:rsidRPr="00974323">
        <w:rPr>
          <w:rFonts w:eastAsia="Times New Roman" w:cstheme="minorHAnsi"/>
          <w:lang w:eastAsia="pt-BR"/>
        </w:rPr>
        <w:tab/>
        <w:t xml:space="preserve">V ^ (F v </w:t>
      </w:r>
      <w:proofErr w:type="spellStart"/>
      <w:r w:rsidR="00974323" w:rsidRPr="00974323">
        <w:rPr>
          <w:rFonts w:eastAsia="Times New Roman" w:cstheme="minorHAnsi"/>
          <w:lang w:eastAsia="pt-BR"/>
        </w:rPr>
        <w:t>V</w:t>
      </w:r>
      <w:proofErr w:type="spellEnd"/>
      <w:r w:rsidR="00974323" w:rsidRPr="00974323">
        <w:rPr>
          <w:rFonts w:eastAsia="Times New Roman" w:cstheme="minorHAnsi"/>
          <w:lang w:eastAsia="pt-BR"/>
        </w:rPr>
        <w:t>)</w:t>
      </w:r>
      <w:r w:rsidR="00974323" w:rsidRPr="00974323">
        <w:rPr>
          <w:rFonts w:eastAsia="Times New Roman" w:cstheme="minorHAnsi"/>
          <w:lang w:eastAsia="pt-BR"/>
        </w:rPr>
        <w:tab/>
        <w:t>V ^ V = V</w:t>
      </w:r>
    </w:p>
    <w:p w14:paraId="79E41932" w14:textId="6FA7AAF4" w:rsidR="00C95173" w:rsidRPr="00E27CAC" w:rsidRDefault="00C95173" w:rsidP="00F12E2B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 xml:space="preserve">(p </w:t>
      </w:r>
      <w:r w:rsidR="006F3B6A" w:rsidRPr="00E27CAC">
        <w:rPr>
          <w:rFonts w:eastAsia="Times New Roman" w:cstheme="minorHAnsi"/>
          <w:lang w:eastAsia="pt-BR"/>
        </w:rPr>
        <w:t>^</w:t>
      </w:r>
      <w:r w:rsidRPr="00E27CAC">
        <w:rPr>
          <w:rFonts w:eastAsia="Times New Roman" w:cstheme="minorHAnsi"/>
          <w:lang w:eastAsia="pt-BR"/>
        </w:rPr>
        <w:t xml:space="preserve"> q) </w:t>
      </w:r>
      <w:r w:rsidR="006F3B6A" w:rsidRPr="00E27CAC">
        <w:rPr>
          <w:rFonts w:eastAsia="Times New Roman" w:cstheme="minorHAnsi"/>
          <w:lang w:eastAsia="pt-BR"/>
        </w:rPr>
        <w:t>-&gt;</w:t>
      </w:r>
      <w:r w:rsidRPr="00E27CAC">
        <w:rPr>
          <w:rFonts w:eastAsia="Times New Roman" w:cstheme="minorHAnsi"/>
          <w:lang w:eastAsia="pt-BR"/>
        </w:rPr>
        <w:t xml:space="preserve"> r </w:t>
      </w:r>
      <w:r w:rsidR="00974323" w:rsidRPr="00974323">
        <w:rPr>
          <w:rFonts w:eastAsia="Times New Roman" w:cstheme="minorHAnsi"/>
          <w:lang w:eastAsia="pt-BR"/>
        </w:rPr>
        <w:tab/>
        <w:t>(V ^ F) -&gt; V</w:t>
      </w:r>
      <w:r w:rsidR="00974323" w:rsidRPr="00974323">
        <w:rPr>
          <w:rFonts w:eastAsia="Times New Roman" w:cstheme="minorHAnsi"/>
          <w:lang w:eastAsia="pt-BR"/>
        </w:rPr>
        <w:tab/>
        <w:t>F -&gt; V = F</w:t>
      </w:r>
    </w:p>
    <w:p w14:paraId="4BCB0AF1" w14:textId="1967BDF1" w:rsidR="00C95173" w:rsidRPr="00E27CAC" w:rsidRDefault="00A61515" w:rsidP="00F12E2B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E27CAC">
        <w:rPr>
          <w:rFonts w:eastAsia="Times New Roman" w:cstheme="minorHAnsi"/>
          <w:lang w:eastAsia="pt-BR"/>
        </w:rPr>
        <w:t>~</w:t>
      </w:r>
      <w:r w:rsidR="00C95173" w:rsidRPr="00E27CAC">
        <w:rPr>
          <w:rFonts w:eastAsia="Times New Roman" w:cstheme="minorHAnsi"/>
          <w:lang w:eastAsia="pt-BR"/>
        </w:rPr>
        <w:t>(</w:t>
      </w:r>
      <w:proofErr w:type="gramEnd"/>
      <w:r w:rsidR="00C95173" w:rsidRPr="00E27CAC">
        <w:rPr>
          <w:rFonts w:eastAsia="Times New Roman" w:cstheme="minorHAnsi"/>
          <w:lang w:eastAsia="pt-BR"/>
        </w:rPr>
        <w:t xml:space="preserve">p </w:t>
      </w:r>
      <w:r w:rsidR="006F3B6A" w:rsidRPr="00E27CAC">
        <w:rPr>
          <w:rFonts w:eastAsia="Times New Roman" w:cstheme="minorHAnsi"/>
          <w:lang w:eastAsia="pt-BR"/>
        </w:rPr>
        <w:t>v</w:t>
      </w:r>
      <w:r w:rsidR="00C95173" w:rsidRPr="00E27CAC">
        <w:rPr>
          <w:rFonts w:eastAsia="Times New Roman" w:cstheme="minorHAnsi"/>
          <w:lang w:eastAsia="pt-BR"/>
        </w:rPr>
        <w:t xml:space="preserve"> q) </w:t>
      </w:r>
      <w:r w:rsidR="006F3B6A" w:rsidRPr="00E27CAC">
        <w:rPr>
          <w:rFonts w:eastAsia="Times New Roman" w:cstheme="minorHAnsi"/>
          <w:lang w:eastAsia="pt-BR"/>
        </w:rPr>
        <w:t>v</w:t>
      </w:r>
      <w:r w:rsidR="00C95173" w:rsidRPr="00E27CAC">
        <w:rPr>
          <w:rFonts w:eastAsia="Times New Roman" w:cstheme="minorHAnsi"/>
          <w:lang w:eastAsia="pt-BR"/>
        </w:rPr>
        <w:t xml:space="preserve"> r </w:t>
      </w:r>
      <w:r w:rsidR="00974323" w:rsidRPr="00974323">
        <w:rPr>
          <w:rFonts w:eastAsia="Times New Roman" w:cstheme="minorHAnsi"/>
          <w:lang w:eastAsia="pt-BR"/>
        </w:rPr>
        <w:t> </w:t>
      </w:r>
      <w:r w:rsidR="00974323" w:rsidRPr="00974323">
        <w:rPr>
          <w:rFonts w:eastAsia="Times New Roman" w:cstheme="minorHAnsi"/>
          <w:lang w:eastAsia="pt-BR"/>
        </w:rPr>
        <w:tab/>
        <w:t xml:space="preserve">~(V </w:t>
      </w:r>
      <w:proofErr w:type="spellStart"/>
      <w:r w:rsidR="00974323" w:rsidRPr="00974323">
        <w:rPr>
          <w:rFonts w:eastAsia="Times New Roman" w:cstheme="minorHAnsi"/>
          <w:lang w:eastAsia="pt-BR"/>
        </w:rPr>
        <w:t>v</w:t>
      </w:r>
      <w:proofErr w:type="spellEnd"/>
      <w:r w:rsidR="00974323" w:rsidRPr="00974323">
        <w:rPr>
          <w:rFonts w:eastAsia="Times New Roman" w:cstheme="minorHAnsi"/>
          <w:lang w:eastAsia="pt-BR"/>
        </w:rPr>
        <w:t xml:space="preserve"> F) v </w:t>
      </w:r>
      <w:proofErr w:type="spellStart"/>
      <w:r w:rsidR="00974323" w:rsidRPr="00974323">
        <w:rPr>
          <w:rFonts w:eastAsia="Times New Roman" w:cstheme="minorHAnsi"/>
          <w:lang w:eastAsia="pt-BR"/>
        </w:rPr>
        <w:t>V</w:t>
      </w:r>
      <w:proofErr w:type="spellEnd"/>
      <w:r w:rsidR="00974323" w:rsidRPr="00974323">
        <w:rPr>
          <w:rFonts w:eastAsia="Times New Roman" w:cstheme="minorHAnsi"/>
          <w:lang w:eastAsia="pt-BR"/>
        </w:rPr>
        <w:tab/>
        <w:t xml:space="preserve">~V </w:t>
      </w:r>
      <w:proofErr w:type="spellStart"/>
      <w:r w:rsidR="00974323" w:rsidRPr="00974323">
        <w:rPr>
          <w:rFonts w:eastAsia="Times New Roman" w:cstheme="minorHAnsi"/>
          <w:lang w:eastAsia="pt-BR"/>
        </w:rPr>
        <w:t>v</w:t>
      </w:r>
      <w:proofErr w:type="spellEnd"/>
      <w:r w:rsidR="00974323" w:rsidRPr="00974323">
        <w:rPr>
          <w:rFonts w:eastAsia="Times New Roman" w:cstheme="minorHAnsi"/>
          <w:lang w:eastAsia="pt-BR"/>
        </w:rPr>
        <w:t xml:space="preserve"> </w:t>
      </w:r>
      <w:proofErr w:type="spellStart"/>
      <w:r w:rsidR="00974323" w:rsidRPr="00974323">
        <w:rPr>
          <w:rFonts w:eastAsia="Times New Roman" w:cstheme="minorHAnsi"/>
          <w:lang w:eastAsia="pt-BR"/>
        </w:rPr>
        <w:t>V</w:t>
      </w:r>
      <w:proofErr w:type="spellEnd"/>
      <w:r w:rsidR="00974323" w:rsidRPr="00974323">
        <w:rPr>
          <w:rFonts w:eastAsia="Times New Roman" w:cstheme="minorHAnsi"/>
          <w:lang w:eastAsia="pt-BR"/>
        </w:rPr>
        <w:t xml:space="preserve"> </w:t>
      </w:r>
      <w:r w:rsidR="00974323" w:rsidRPr="00974323">
        <w:rPr>
          <w:rFonts w:eastAsia="Times New Roman" w:cstheme="minorHAnsi"/>
          <w:lang w:eastAsia="pt-BR"/>
        </w:rPr>
        <w:tab/>
      </w:r>
      <w:r w:rsidR="00974323" w:rsidRPr="00974323">
        <w:rPr>
          <w:rFonts w:eastAsia="Times New Roman" w:cstheme="minorHAnsi"/>
          <w:lang w:eastAsia="pt-BR"/>
        </w:rPr>
        <w:tab/>
        <w:t>F v V = V</w:t>
      </w:r>
    </w:p>
    <w:p w14:paraId="30BF3850" w14:textId="48AB369D" w:rsidR="00C95173" w:rsidRPr="00E27CAC" w:rsidRDefault="00C95173" w:rsidP="00F12E2B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E27CAC">
        <w:rPr>
          <w:rFonts w:eastAsia="Times New Roman" w:cstheme="minorHAnsi"/>
          <w:lang w:eastAsia="pt-BR"/>
        </w:rPr>
        <w:t xml:space="preserve">p </w:t>
      </w:r>
      <w:r w:rsidR="006F3B6A" w:rsidRPr="00E27CAC">
        <w:rPr>
          <w:rFonts w:eastAsia="Times New Roman" w:cstheme="minorHAnsi"/>
          <w:lang w:eastAsia="pt-BR"/>
        </w:rPr>
        <w:t>v</w:t>
      </w:r>
      <w:r w:rsidRPr="00E27CAC">
        <w:rPr>
          <w:rFonts w:eastAsia="Times New Roman" w:cstheme="minorHAnsi"/>
          <w:lang w:eastAsia="pt-BR"/>
        </w:rPr>
        <w:t xml:space="preserve"> (q </w:t>
      </w:r>
      <w:r w:rsidR="006F3B6A" w:rsidRPr="00E27CAC">
        <w:rPr>
          <w:rFonts w:eastAsia="Times New Roman" w:cstheme="minorHAnsi"/>
          <w:lang w:eastAsia="pt-BR"/>
        </w:rPr>
        <w:t>-&gt;</w:t>
      </w:r>
      <w:r w:rsidRPr="00E27CAC">
        <w:rPr>
          <w:rFonts w:eastAsia="Times New Roman" w:cstheme="minorHAnsi"/>
          <w:lang w:eastAsia="pt-BR"/>
        </w:rPr>
        <w:t xml:space="preserve"> r) </w:t>
      </w:r>
      <w:r w:rsidR="00B74045" w:rsidRPr="00B74045">
        <w:rPr>
          <w:rFonts w:eastAsia="Times New Roman" w:cstheme="minorHAnsi"/>
          <w:lang w:eastAsia="pt-BR"/>
        </w:rPr>
        <w:tab/>
        <w:t xml:space="preserve">V </w:t>
      </w:r>
      <w:proofErr w:type="spellStart"/>
      <w:r w:rsidR="00B74045" w:rsidRPr="00B74045">
        <w:rPr>
          <w:rFonts w:eastAsia="Times New Roman" w:cstheme="minorHAnsi"/>
          <w:lang w:eastAsia="pt-BR"/>
        </w:rPr>
        <w:t>v</w:t>
      </w:r>
      <w:proofErr w:type="spellEnd"/>
      <w:r w:rsidR="00B74045" w:rsidRPr="00B74045">
        <w:rPr>
          <w:rFonts w:eastAsia="Times New Roman" w:cstheme="minorHAnsi"/>
          <w:lang w:eastAsia="pt-BR"/>
        </w:rPr>
        <w:t xml:space="preserve"> (F -&gt; V)</w:t>
      </w:r>
      <w:r w:rsidR="00B74045" w:rsidRPr="00B74045">
        <w:rPr>
          <w:rFonts w:eastAsia="Times New Roman" w:cstheme="minorHAnsi"/>
          <w:lang w:eastAsia="pt-BR"/>
        </w:rPr>
        <w:tab/>
        <w:t xml:space="preserve">V </w:t>
      </w:r>
      <w:proofErr w:type="spellStart"/>
      <w:r w:rsidR="00B74045" w:rsidRPr="00B74045">
        <w:rPr>
          <w:rFonts w:eastAsia="Times New Roman" w:cstheme="minorHAnsi"/>
          <w:lang w:eastAsia="pt-BR"/>
        </w:rPr>
        <w:t>v</w:t>
      </w:r>
      <w:proofErr w:type="spellEnd"/>
      <w:r w:rsidR="00B74045" w:rsidRPr="00B74045">
        <w:rPr>
          <w:rFonts w:eastAsia="Times New Roman" w:cstheme="minorHAnsi"/>
          <w:lang w:eastAsia="pt-BR"/>
        </w:rPr>
        <w:t xml:space="preserve"> </w:t>
      </w:r>
      <w:proofErr w:type="spellStart"/>
      <w:r w:rsidR="00B74045" w:rsidRPr="00B74045">
        <w:rPr>
          <w:rFonts w:eastAsia="Times New Roman" w:cstheme="minorHAnsi"/>
          <w:lang w:eastAsia="pt-BR"/>
        </w:rPr>
        <w:t>V</w:t>
      </w:r>
      <w:proofErr w:type="spellEnd"/>
      <w:r w:rsidR="00B74045" w:rsidRPr="00B74045">
        <w:rPr>
          <w:rFonts w:eastAsia="Times New Roman" w:cstheme="minorHAnsi"/>
          <w:lang w:eastAsia="pt-BR"/>
        </w:rPr>
        <w:t xml:space="preserve"> = V</w:t>
      </w:r>
    </w:p>
    <w:p w14:paraId="461B72DC" w14:textId="787E94D8" w:rsidR="00C95173" w:rsidRPr="00B74045" w:rsidRDefault="006F3B6A" w:rsidP="00B74045">
      <w:pPr>
        <w:pStyle w:val="PargrafodaLista"/>
        <w:numPr>
          <w:ilvl w:val="1"/>
          <w:numId w:val="18"/>
        </w:numPr>
        <w:autoSpaceDE w:val="0"/>
        <w:autoSpaceDN w:val="0"/>
        <w:adjustRightInd w:val="0"/>
        <w:rPr>
          <w:rFonts w:cstheme="minorHAnsi"/>
        </w:rPr>
      </w:pPr>
      <w:r w:rsidRPr="00E27CAC">
        <w:rPr>
          <w:rFonts w:eastAsia="Times New Roman" w:cstheme="minorHAnsi"/>
          <w:lang w:eastAsia="pt-BR"/>
        </w:rPr>
        <w:t>~</w:t>
      </w:r>
      <w:r w:rsidR="00C95173" w:rsidRPr="00E27CAC">
        <w:rPr>
          <w:rFonts w:eastAsia="Times New Roman" w:cstheme="minorHAnsi"/>
          <w:lang w:eastAsia="pt-BR"/>
        </w:rPr>
        <w:t xml:space="preserve">p </w:t>
      </w:r>
      <w:r w:rsidRPr="00E27CAC">
        <w:rPr>
          <w:rFonts w:eastAsia="Times New Roman" w:cstheme="minorHAnsi"/>
          <w:lang w:eastAsia="pt-BR"/>
        </w:rPr>
        <w:t>v</w:t>
      </w:r>
      <w:r w:rsidR="00C95173" w:rsidRPr="00E27CAC">
        <w:rPr>
          <w:rFonts w:cstheme="minorHAnsi"/>
        </w:rPr>
        <w:t xml:space="preserve"> (</w:t>
      </w:r>
      <w:r w:rsidRPr="00E27CAC">
        <w:rPr>
          <w:rFonts w:cstheme="minorHAnsi"/>
        </w:rPr>
        <w:t>~</w:t>
      </w:r>
      <w:r w:rsidR="00C95173" w:rsidRPr="00E27CAC">
        <w:rPr>
          <w:rFonts w:cstheme="minorHAnsi"/>
        </w:rPr>
        <w:t xml:space="preserve">q </w:t>
      </w:r>
      <w:r w:rsidRPr="00E27CAC">
        <w:rPr>
          <w:rFonts w:cstheme="minorHAnsi"/>
        </w:rPr>
        <w:t>^</w:t>
      </w:r>
      <w:r w:rsidR="00C95173" w:rsidRPr="00E27CAC">
        <w:rPr>
          <w:rFonts w:cstheme="minorHAnsi"/>
        </w:rPr>
        <w:t xml:space="preserve"> </w:t>
      </w:r>
      <w:r w:rsidRPr="00E27CAC">
        <w:rPr>
          <w:rFonts w:cstheme="minorHAnsi"/>
        </w:rPr>
        <w:t>~</w:t>
      </w:r>
      <w:r w:rsidR="00C95173" w:rsidRPr="00E27CAC">
        <w:rPr>
          <w:rFonts w:cstheme="minorHAnsi"/>
        </w:rPr>
        <w:t>r)</w:t>
      </w:r>
      <w:r w:rsidR="00B74045" w:rsidRPr="00B7404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74045" w:rsidRPr="00B74045">
        <w:rPr>
          <w:rFonts w:cstheme="minorHAnsi"/>
        </w:rPr>
        <w:tab/>
        <w:t xml:space="preserve">~V </w:t>
      </w:r>
      <w:proofErr w:type="spellStart"/>
      <w:r w:rsidR="00B74045" w:rsidRPr="00B74045">
        <w:rPr>
          <w:rFonts w:cstheme="minorHAnsi"/>
        </w:rPr>
        <w:t>v</w:t>
      </w:r>
      <w:proofErr w:type="spellEnd"/>
      <w:r w:rsidR="00B74045" w:rsidRPr="00B74045">
        <w:rPr>
          <w:rFonts w:cstheme="minorHAnsi"/>
        </w:rPr>
        <w:t xml:space="preserve"> (~F ^ ~V)</w:t>
      </w:r>
      <w:r w:rsidR="00B74045" w:rsidRPr="00B74045">
        <w:rPr>
          <w:rFonts w:cstheme="minorHAnsi"/>
        </w:rPr>
        <w:tab/>
      </w:r>
      <w:r w:rsidR="00B74045" w:rsidRPr="00B74045">
        <w:rPr>
          <w:rFonts w:cstheme="minorHAnsi"/>
        </w:rPr>
        <w:tab/>
        <w:t>F v (V ^ F)</w:t>
      </w:r>
      <w:r w:rsidR="00B74045" w:rsidRPr="00B74045">
        <w:rPr>
          <w:rFonts w:cstheme="minorHAnsi"/>
        </w:rPr>
        <w:tab/>
        <w:t>F v F = F</w:t>
      </w:r>
    </w:p>
    <w:p w14:paraId="4DC7AB69" w14:textId="77777777" w:rsidR="00BB3045" w:rsidRPr="00E27CAC" w:rsidRDefault="00BB3045" w:rsidP="00F12E2B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E27CAC">
        <w:rPr>
          <w:rFonts w:eastAsia="MS Gothic" w:cstheme="minorHAnsi"/>
          <w:b/>
          <w:bCs/>
        </w:rPr>
        <w:t xml:space="preserve">- Marque a resposta correta: </w:t>
      </w:r>
    </w:p>
    <w:p w14:paraId="7F1650AA" w14:textId="77777777" w:rsidR="00AB7A8F" w:rsidRPr="00E27CAC" w:rsidRDefault="00AB7A8F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EE8873" w14:textId="77777777" w:rsidR="00F9422E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</w:t>
      </w:r>
    </w:p>
    <w:p w14:paraId="7150CA21" w14:textId="2B1E5D50" w:rsidR="00C74BB4" w:rsidRPr="00E27CAC" w:rsidRDefault="00C74BB4" w:rsidP="00F12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E27CAC">
        <w:rPr>
          <w:rFonts w:eastAsia="Times New Roman" w:cstheme="minorHAnsi"/>
          <w:b/>
          <w:bCs/>
          <w:lang w:eastAsia="pt-BR"/>
        </w:rPr>
        <w:t xml:space="preserve"> “Vamos comprar</w:t>
      </w:r>
      <w:r w:rsidRPr="00E27CAC">
        <w:rPr>
          <w:rFonts w:cstheme="minorHAnsi"/>
          <w:b/>
          <w:bCs/>
        </w:rPr>
        <w:t xml:space="preserve"> </w:t>
      </w:r>
      <w:r w:rsidR="00231B6C" w:rsidRPr="00E27CAC">
        <w:rPr>
          <w:rFonts w:cstheme="minorHAnsi"/>
          <w:b/>
          <w:bCs/>
        </w:rPr>
        <w:t>iogurte</w:t>
      </w:r>
      <w:r w:rsidRPr="00E27CAC">
        <w:rPr>
          <w:rFonts w:cstheme="minorHAnsi"/>
          <w:b/>
          <w:bCs/>
        </w:rPr>
        <w:t xml:space="preserve"> ou </w:t>
      </w:r>
      <w:r w:rsidR="00231B6C" w:rsidRPr="00E27CAC">
        <w:rPr>
          <w:rFonts w:cstheme="minorHAnsi"/>
          <w:b/>
          <w:bCs/>
        </w:rPr>
        <w:t>melancia</w:t>
      </w:r>
      <w:r w:rsidRPr="00E27CAC">
        <w:rPr>
          <w:rFonts w:cstheme="minorHAnsi"/>
          <w:b/>
          <w:bCs/>
        </w:rPr>
        <w:t xml:space="preserve">”. A esposa </w:t>
      </w:r>
      <w:r w:rsidRPr="00E27CAC">
        <w:rPr>
          <w:rFonts w:cstheme="minorHAnsi"/>
          <w:b/>
          <w:bCs/>
          <w:color w:val="FF0000"/>
        </w:rPr>
        <w:t xml:space="preserve">negando </w:t>
      </w:r>
      <w:r w:rsidRPr="00E27CAC">
        <w:rPr>
          <w:rFonts w:cstheme="minorHAnsi"/>
          <w:b/>
          <w:bCs/>
        </w:rPr>
        <w:t xml:space="preserve">a afirmação diz: </w:t>
      </w:r>
    </w:p>
    <w:p w14:paraId="6E9707A7" w14:textId="066EB28E" w:rsidR="00C74BB4" w:rsidRPr="00E27CAC" w:rsidRDefault="00C74BB4" w:rsidP="00F12E2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vamos comprar </w:t>
      </w:r>
      <w:r w:rsidR="00231B6C" w:rsidRPr="00E27CAC">
        <w:rPr>
          <w:rFonts w:cstheme="minorHAnsi"/>
        </w:rPr>
        <w:t>iogurte</w:t>
      </w:r>
      <w:r w:rsidRPr="00E27CAC">
        <w:rPr>
          <w:rFonts w:cstheme="minorHAnsi"/>
        </w:rPr>
        <w:t xml:space="preserve">, então não vamos comprar </w:t>
      </w:r>
      <w:r w:rsidR="00231B6C" w:rsidRPr="00E27CAC">
        <w:rPr>
          <w:rFonts w:cstheme="minorHAnsi"/>
        </w:rPr>
        <w:t>melancia</w:t>
      </w:r>
      <w:r w:rsidRPr="00E27CAC">
        <w:rPr>
          <w:rFonts w:cstheme="minorHAnsi"/>
        </w:rPr>
        <w:t xml:space="preserve">. </w:t>
      </w:r>
    </w:p>
    <w:p w14:paraId="110B7764" w14:textId="13D26172" w:rsidR="00210595" w:rsidRPr="00E27CAC" w:rsidRDefault="00C74BB4" w:rsidP="00F12E2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vamos comprar </w:t>
      </w:r>
      <w:r w:rsidR="00231B6C" w:rsidRPr="00E27CAC">
        <w:rPr>
          <w:rFonts w:cstheme="minorHAnsi"/>
        </w:rPr>
        <w:t>iogurte</w:t>
      </w:r>
      <w:r w:rsidRPr="00E27CAC">
        <w:rPr>
          <w:rFonts w:cstheme="minorHAnsi"/>
        </w:rPr>
        <w:t xml:space="preserve"> ou não vamos comprar </w:t>
      </w:r>
      <w:r w:rsidR="00231B6C" w:rsidRPr="00E27CAC">
        <w:rPr>
          <w:rFonts w:cstheme="minorHAnsi"/>
        </w:rPr>
        <w:t>melancia</w:t>
      </w:r>
      <w:r w:rsidRPr="00E27CAC">
        <w:rPr>
          <w:rFonts w:cstheme="minorHAnsi"/>
        </w:rPr>
        <w:t xml:space="preserve">. </w:t>
      </w:r>
    </w:p>
    <w:p w14:paraId="25C541D5" w14:textId="25A07DC8" w:rsidR="00C74BB4" w:rsidRPr="00E27CAC" w:rsidRDefault="00C74BB4" w:rsidP="00F12E2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não vamos comprar </w:t>
      </w:r>
      <w:r w:rsidR="00231B6C" w:rsidRPr="00E27CAC">
        <w:rPr>
          <w:rFonts w:cstheme="minorHAnsi"/>
        </w:rPr>
        <w:t>iogurte</w:t>
      </w:r>
      <w:r w:rsidRPr="00E27CAC">
        <w:rPr>
          <w:rFonts w:cstheme="minorHAnsi"/>
        </w:rPr>
        <w:t xml:space="preserve">, então não vamos comprar </w:t>
      </w:r>
      <w:r w:rsidR="00231B6C" w:rsidRPr="00E27CAC">
        <w:rPr>
          <w:rFonts w:cstheme="minorHAnsi"/>
        </w:rPr>
        <w:t>melancia</w:t>
      </w:r>
      <w:r w:rsidRPr="00E27CAC">
        <w:rPr>
          <w:rFonts w:cstheme="minorHAnsi"/>
        </w:rPr>
        <w:t xml:space="preserve">. </w:t>
      </w:r>
    </w:p>
    <w:p w14:paraId="272BACDB" w14:textId="1B6813E0" w:rsidR="00210595" w:rsidRPr="00B74045" w:rsidRDefault="00C74BB4" w:rsidP="00F12E2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Não vamos comprar </w:t>
      </w:r>
      <w:r w:rsidR="00231B6C" w:rsidRPr="00B74045">
        <w:rPr>
          <w:rFonts w:cstheme="minorHAnsi"/>
          <w:color w:val="FF0000"/>
        </w:rPr>
        <w:t>iogurte</w:t>
      </w:r>
      <w:r w:rsidRPr="00B74045">
        <w:rPr>
          <w:rFonts w:cstheme="minorHAnsi"/>
          <w:color w:val="FF0000"/>
        </w:rPr>
        <w:t xml:space="preserve"> e não vamos comprar </w:t>
      </w:r>
      <w:r w:rsidR="00231B6C" w:rsidRPr="00B74045">
        <w:rPr>
          <w:rFonts w:cstheme="minorHAnsi"/>
          <w:color w:val="FF0000"/>
        </w:rPr>
        <w:t>melancia</w:t>
      </w:r>
      <w:r w:rsidRPr="00B74045">
        <w:rPr>
          <w:rFonts w:cstheme="minorHAnsi"/>
          <w:color w:val="FF0000"/>
        </w:rPr>
        <w:t xml:space="preserve">. </w:t>
      </w:r>
    </w:p>
    <w:p w14:paraId="2191EF4C" w14:textId="6530498F" w:rsidR="00C74BB4" w:rsidRPr="00E27CAC" w:rsidRDefault="00C74BB4" w:rsidP="00F12E2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não vamos comprar </w:t>
      </w:r>
      <w:r w:rsidR="00231B6C" w:rsidRPr="00E27CAC">
        <w:rPr>
          <w:rFonts w:cstheme="minorHAnsi"/>
        </w:rPr>
        <w:t>iogurte</w:t>
      </w:r>
      <w:r w:rsidRPr="00E27CAC">
        <w:rPr>
          <w:rFonts w:cstheme="minorHAnsi"/>
        </w:rPr>
        <w:t xml:space="preserve">, então vamos comprar </w:t>
      </w:r>
      <w:r w:rsidR="00231B6C" w:rsidRPr="00E27CAC">
        <w:rPr>
          <w:rFonts w:cstheme="minorHAnsi"/>
        </w:rPr>
        <w:t>melancia</w:t>
      </w:r>
      <w:r w:rsidRPr="00E27CAC">
        <w:rPr>
          <w:rFonts w:cstheme="minorHAnsi"/>
        </w:rPr>
        <w:t xml:space="preserve">. </w:t>
      </w:r>
    </w:p>
    <w:p w14:paraId="701141DC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200DD1" w14:textId="77777777" w:rsidR="002E16F7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</w:t>
      </w:r>
      <w:r w:rsidRPr="00E27CAC">
        <w:rPr>
          <w:rFonts w:eastAsia="Times New Roman" w:cstheme="minorHAnsi"/>
          <w:b/>
          <w:bCs/>
          <w:lang w:eastAsia="pt-BR"/>
        </w:rPr>
        <w:t>afirmação</w:t>
      </w:r>
      <w:r w:rsidRPr="00E27CAC">
        <w:rPr>
          <w:rFonts w:cstheme="minorHAnsi"/>
          <w:b/>
          <w:bCs/>
        </w:rPr>
        <w:t xml:space="preserve"> que é logicamente equivalente à afirmação:</w:t>
      </w:r>
    </w:p>
    <w:p w14:paraId="66AD78F0" w14:textId="372A8AEA" w:rsidR="00C74BB4" w:rsidRPr="00E27CAC" w:rsidRDefault="00C74BB4" w:rsidP="00F12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 "Se faço </w:t>
      </w:r>
      <w:r w:rsidR="00FA172D" w:rsidRPr="00E27CAC">
        <w:rPr>
          <w:rFonts w:cstheme="minorHAnsi"/>
          <w:b/>
          <w:bCs/>
        </w:rPr>
        <w:t>capoeira</w:t>
      </w:r>
      <w:r w:rsidRPr="00E27CAC">
        <w:rPr>
          <w:rFonts w:cstheme="minorHAnsi"/>
          <w:b/>
          <w:bCs/>
        </w:rPr>
        <w:t xml:space="preserve">, então sei me defender” é: </w:t>
      </w:r>
    </w:p>
    <w:p w14:paraId="060F8A88" w14:textId="30E07260" w:rsidR="00C74BB4" w:rsidRPr="00E27CAC" w:rsidRDefault="00C74BB4" w:rsidP="00F12E2B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não faço </w:t>
      </w:r>
      <w:r w:rsidR="00FA172D" w:rsidRPr="00E27CAC">
        <w:rPr>
          <w:rFonts w:cstheme="minorHAnsi"/>
        </w:rPr>
        <w:t>capoeira</w:t>
      </w:r>
      <w:r w:rsidRPr="00E27CAC">
        <w:rPr>
          <w:rFonts w:cstheme="minorHAnsi"/>
        </w:rPr>
        <w:t xml:space="preserve">, então não sei me defender. </w:t>
      </w:r>
    </w:p>
    <w:p w14:paraId="11CA1C0F" w14:textId="20D4521B" w:rsidR="00C74BB4" w:rsidRPr="00E27CAC" w:rsidRDefault="00C74BB4" w:rsidP="00F12E2B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sei me defender, então faço </w:t>
      </w:r>
      <w:r w:rsidR="00FA172D" w:rsidRPr="00E27CAC">
        <w:rPr>
          <w:rFonts w:cstheme="minorHAnsi"/>
        </w:rPr>
        <w:t>capoeira</w:t>
      </w:r>
      <w:r w:rsidRPr="00E27CAC">
        <w:rPr>
          <w:rFonts w:cstheme="minorHAnsi"/>
        </w:rPr>
        <w:t xml:space="preserve">. </w:t>
      </w:r>
    </w:p>
    <w:p w14:paraId="1E52DBF3" w14:textId="215E0BD9" w:rsidR="00210595" w:rsidRPr="00F12E2B" w:rsidRDefault="00C74BB4" w:rsidP="00F12E2B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045">
        <w:rPr>
          <w:rFonts w:cstheme="minorHAnsi"/>
          <w:color w:val="FF0000"/>
        </w:rPr>
        <w:t xml:space="preserve">Se não sei me defender, então não faço </w:t>
      </w:r>
      <w:r w:rsidR="00FA172D" w:rsidRPr="00B74045">
        <w:rPr>
          <w:rFonts w:cstheme="minorHAnsi"/>
          <w:color w:val="FF0000"/>
        </w:rPr>
        <w:t>capoeira</w:t>
      </w:r>
      <w:r w:rsidRPr="00B74045">
        <w:rPr>
          <w:rFonts w:cstheme="minorHAnsi"/>
          <w:color w:val="FF0000"/>
        </w:rPr>
        <w:t xml:space="preserve">. </w:t>
      </w:r>
    </w:p>
    <w:p w14:paraId="37834000" w14:textId="0BB6AABB" w:rsidR="00C74BB4" w:rsidRPr="00E27CAC" w:rsidRDefault="00C74BB4" w:rsidP="00F12E2B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não sei me defender, então faço </w:t>
      </w:r>
      <w:r w:rsidR="00FA172D" w:rsidRPr="00E27CAC">
        <w:rPr>
          <w:rFonts w:cstheme="minorHAnsi"/>
        </w:rPr>
        <w:t>capoeira</w:t>
      </w:r>
      <w:r w:rsidRPr="00E27CAC">
        <w:rPr>
          <w:rFonts w:cstheme="minorHAnsi"/>
        </w:rPr>
        <w:t xml:space="preserve">. </w:t>
      </w:r>
    </w:p>
    <w:p w14:paraId="3B75C9CB" w14:textId="67EF40F4" w:rsidR="00C74BB4" w:rsidRDefault="00C74BB4" w:rsidP="00F12E2B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faço </w:t>
      </w:r>
      <w:r w:rsidR="00FA172D" w:rsidRPr="00E27CAC">
        <w:rPr>
          <w:rFonts w:cstheme="minorHAnsi"/>
        </w:rPr>
        <w:t>capoeira</w:t>
      </w:r>
      <w:r w:rsidRPr="00E27CAC">
        <w:rPr>
          <w:rFonts w:cstheme="minorHAnsi"/>
        </w:rPr>
        <w:t xml:space="preserve">, então não sei me defender. </w:t>
      </w:r>
    </w:p>
    <w:p w14:paraId="27ABD175" w14:textId="77777777" w:rsidR="00B74045" w:rsidRDefault="00B74045" w:rsidP="00B74045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C -&gt; D</w:t>
      </w:r>
    </w:p>
    <w:p w14:paraId="058F41C9" w14:textId="77777777" w:rsidR="00B74045" w:rsidRDefault="00B74045" w:rsidP="00B74045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~D -&gt; ~C</w:t>
      </w:r>
    </w:p>
    <w:p w14:paraId="2FC0834E" w14:textId="77777777" w:rsidR="00B74045" w:rsidRPr="00E27CAC" w:rsidRDefault="00B74045" w:rsidP="00B7404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4C8A6B" w14:textId="28FBDD46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1E639" w14:textId="77777777" w:rsidR="002B19E9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Dois </w:t>
      </w:r>
      <w:r w:rsidRPr="00E27CAC">
        <w:rPr>
          <w:rFonts w:eastAsia="Times New Roman" w:cstheme="minorHAnsi"/>
          <w:b/>
          <w:bCs/>
          <w:lang w:eastAsia="pt-BR"/>
        </w:rPr>
        <w:t>amigos</w:t>
      </w:r>
      <w:r w:rsidRPr="00E27CAC">
        <w:rPr>
          <w:rFonts w:cstheme="minorHAnsi"/>
          <w:b/>
          <w:bCs/>
        </w:rPr>
        <w:t xml:space="preserve"> estavam conversando sobre exercícios físicos quando um deles disse: </w:t>
      </w:r>
    </w:p>
    <w:p w14:paraId="7DB1F669" w14:textId="236D92B5" w:rsidR="00C74BB4" w:rsidRPr="00E27CAC" w:rsidRDefault="00C74BB4" w:rsidP="00F12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“Se você fizer esteira, então você emagrecerá e melhorará o condicionamento físico”. O outro amigo, para negar a afirmação, deverá dizer: </w:t>
      </w:r>
    </w:p>
    <w:p w14:paraId="73D802DC" w14:textId="0D150C4D" w:rsidR="00C74BB4" w:rsidRPr="00E27CAC" w:rsidRDefault="00C74BB4" w:rsidP="00F12E2B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B74045" w:rsidRDefault="00C74BB4" w:rsidP="00F12E2B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Faça esteira e você não emagrecerá ou não melhorará o condicionamento físico. </w:t>
      </w:r>
    </w:p>
    <w:p w14:paraId="63B1BC16" w14:textId="3F479576" w:rsidR="00C74BB4" w:rsidRPr="00E27CAC" w:rsidRDefault="00C74BB4" w:rsidP="00F12E2B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você fizer esteira e não emagrecer, então não vai melhorar o condicionamento físico. </w:t>
      </w:r>
    </w:p>
    <w:p w14:paraId="74E848B3" w14:textId="27886AA6" w:rsidR="00C74BB4" w:rsidRPr="00E27CAC" w:rsidRDefault="00C74BB4" w:rsidP="00F12E2B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Faça esteira e você emagrecerá e não melhorará o condicionamento físico. </w:t>
      </w:r>
    </w:p>
    <w:p w14:paraId="53523688" w14:textId="6C442624" w:rsidR="00C74BB4" w:rsidRDefault="00C74BB4" w:rsidP="00F12E2B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você fizer esteira e emagrecer, então não melhorará o condicionamento físico. </w:t>
      </w:r>
    </w:p>
    <w:p w14:paraId="761A4973" w14:textId="77777777" w:rsidR="00B74045" w:rsidRDefault="00B74045" w:rsidP="00B74045">
      <w:pPr>
        <w:pStyle w:val="NormalWeb"/>
        <w:spacing w:before="0" w:beforeAutospacing="0" w:after="0" w:afterAutospacing="0"/>
        <w:ind w:firstLine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F=</w:t>
      </w:r>
      <w:r>
        <w:rPr>
          <w:rFonts w:ascii="Arial" w:hAnsi="Arial" w:cs="Arial"/>
          <w:color w:val="000000"/>
          <w:sz w:val="22"/>
          <w:szCs w:val="22"/>
        </w:rPr>
        <w:t xml:space="preserve"> Fazer esteira</w:t>
      </w:r>
    </w:p>
    <w:p w14:paraId="6980AACC" w14:textId="77777777" w:rsidR="00B74045" w:rsidRDefault="00B74045" w:rsidP="00B7404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b/>
          <w:bCs/>
          <w:color w:val="000000"/>
          <w:sz w:val="22"/>
          <w:szCs w:val="22"/>
        </w:rPr>
        <w:t>E=</w:t>
      </w:r>
      <w:r>
        <w:rPr>
          <w:rFonts w:ascii="Arial" w:hAnsi="Arial" w:cs="Arial"/>
          <w:color w:val="000000"/>
          <w:sz w:val="22"/>
          <w:szCs w:val="22"/>
        </w:rPr>
        <w:t xml:space="preserve"> Emagrecer</w:t>
      </w:r>
    </w:p>
    <w:p w14:paraId="08255537" w14:textId="77777777" w:rsidR="00B74045" w:rsidRDefault="00B74045" w:rsidP="00B7404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b/>
          <w:bCs/>
          <w:color w:val="000000"/>
          <w:sz w:val="22"/>
          <w:szCs w:val="22"/>
        </w:rPr>
        <w:t>M=</w:t>
      </w:r>
      <w:r>
        <w:rPr>
          <w:rFonts w:ascii="Arial" w:hAnsi="Arial" w:cs="Arial"/>
          <w:color w:val="000000"/>
          <w:sz w:val="22"/>
          <w:szCs w:val="22"/>
        </w:rPr>
        <w:t xml:space="preserve"> Melhorar</w:t>
      </w:r>
    </w:p>
    <w:p w14:paraId="1B42D12F" w14:textId="2AFF4D8B" w:rsidR="00B74045" w:rsidRDefault="00B74045" w:rsidP="00B7404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b/>
          <w:bCs/>
          <w:color w:val="000000"/>
          <w:sz w:val="22"/>
          <w:szCs w:val="22"/>
        </w:rPr>
        <w:t>Fórmula: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 -&gt; (E ^ M)</w:t>
      </w:r>
    </w:p>
    <w:p w14:paraId="6D5FC65F" w14:textId="0A6A4C57" w:rsidR="00B74045" w:rsidRDefault="00B74045" w:rsidP="00B7404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F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~(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 ^ M)</w:t>
      </w:r>
    </w:p>
    <w:p w14:paraId="56F28195" w14:textId="6085DC89" w:rsidR="00B74045" w:rsidRPr="00E27CAC" w:rsidRDefault="00B74045" w:rsidP="00B74045">
      <w:pPr>
        <w:pStyle w:val="PargrafodaLista"/>
        <w:autoSpaceDE w:val="0"/>
        <w:autoSpaceDN w:val="0"/>
        <w:adjustRightInd w:val="0"/>
        <w:spacing w:after="0" w:line="240" w:lineRule="auto"/>
        <w:ind w:left="1428" w:firstLine="696"/>
        <w:rPr>
          <w:rFonts w:cstheme="minorHAnsi"/>
        </w:rPr>
      </w:pPr>
      <w:r>
        <w:rPr>
          <w:rFonts w:ascii="Arial" w:hAnsi="Arial" w:cs="Arial"/>
          <w:color w:val="000000"/>
        </w:rPr>
        <w:t>F ^ (~E v ~M)</w:t>
      </w:r>
    </w:p>
    <w:p w14:paraId="4B32C49F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83DF80" w14:textId="6D4DE832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eastAsia="Times New Roman" w:cstheme="minorHAnsi"/>
          <w:b/>
          <w:bCs/>
          <w:lang w:eastAsia="pt-BR"/>
        </w:rPr>
        <w:t>Considere</w:t>
      </w:r>
      <w:r w:rsidRPr="00E27CAC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6136FA74" w14:textId="43FF2767" w:rsidR="00C74BB4" w:rsidRPr="00B74045" w:rsidRDefault="00C74BB4" w:rsidP="00F12E2B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Não cometi um crime ou serei condenado. </w:t>
      </w:r>
    </w:p>
    <w:p w14:paraId="29C60D5A" w14:textId="080F3D49" w:rsidR="00C74BB4" w:rsidRPr="00E27CAC" w:rsidRDefault="00C74BB4" w:rsidP="00F12E2B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E27CAC" w:rsidRDefault="00C74BB4" w:rsidP="00F12E2B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eu for condenado, então cometi um crime. </w:t>
      </w:r>
    </w:p>
    <w:p w14:paraId="1305D2A7" w14:textId="7BBE2369" w:rsidR="00C74BB4" w:rsidRPr="00E27CAC" w:rsidRDefault="00C74BB4" w:rsidP="00F12E2B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Cometi um crime e serei condenado. </w:t>
      </w:r>
    </w:p>
    <w:p w14:paraId="23D45D0C" w14:textId="478D2CCB" w:rsidR="00231B6C" w:rsidRPr="00B74045" w:rsidRDefault="00C74BB4" w:rsidP="00041CA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B74045">
        <w:rPr>
          <w:rFonts w:cstheme="minorHAnsi"/>
        </w:rPr>
        <w:t xml:space="preserve">Não cometi um crime e não serei condenado. </w:t>
      </w:r>
    </w:p>
    <w:p w14:paraId="21FF8292" w14:textId="77777777" w:rsidR="00B74045" w:rsidRPr="00B74045" w:rsidRDefault="00B74045" w:rsidP="00B74045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</w:p>
    <w:p w14:paraId="171C926C" w14:textId="77777777" w:rsidR="00AC57E0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eastAsia="Times New Roman" w:cstheme="minorHAnsi"/>
          <w:b/>
          <w:bCs/>
          <w:lang w:eastAsia="pt-BR"/>
        </w:rPr>
        <w:t>Considere</w:t>
      </w:r>
      <w:r w:rsidRPr="00E27CAC">
        <w:rPr>
          <w:rFonts w:cstheme="minorHAnsi"/>
          <w:b/>
          <w:bCs/>
        </w:rPr>
        <w:t xml:space="preserve"> a afirmação: </w:t>
      </w:r>
    </w:p>
    <w:p w14:paraId="68B2DC10" w14:textId="77777777" w:rsidR="00AC57E0" w:rsidRPr="00E27CAC" w:rsidRDefault="00C74BB4" w:rsidP="00F12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Se </w:t>
      </w:r>
      <w:r w:rsidR="00B4240B" w:rsidRPr="00E27CAC">
        <w:rPr>
          <w:rFonts w:cstheme="minorHAnsi"/>
          <w:b/>
          <w:bCs/>
        </w:rPr>
        <w:t>Lara</w:t>
      </w:r>
      <w:r w:rsidRPr="00E27CAC">
        <w:rPr>
          <w:rFonts w:cstheme="minorHAnsi"/>
          <w:b/>
          <w:bCs/>
        </w:rPr>
        <w:t xml:space="preserve"> vence a eleição, então </w:t>
      </w:r>
      <w:r w:rsidR="00FA2981" w:rsidRPr="00E27CAC">
        <w:rPr>
          <w:rFonts w:cstheme="minorHAnsi"/>
          <w:b/>
          <w:bCs/>
        </w:rPr>
        <w:t>Isaac</w:t>
      </w:r>
      <w:r w:rsidRPr="00E27CAC">
        <w:rPr>
          <w:rFonts w:cstheme="minorHAnsi"/>
          <w:b/>
          <w:bCs/>
        </w:rPr>
        <w:t xml:space="preserve"> continua membro da comissão. </w:t>
      </w:r>
    </w:p>
    <w:p w14:paraId="56481352" w14:textId="3E29E7EA" w:rsidR="00C74BB4" w:rsidRPr="00E27CAC" w:rsidRDefault="00C74BB4" w:rsidP="00F12E2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Do ponto de vista lógico, uma afirmação equivalente é: </w:t>
      </w:r>
    </w:p>
    <w:p w14:paraId="7BD3878A" w14:textId="65984230" w:rsidR="00C74BB4" w:rsidRPr="00E27CAC" w:rsidRDefault="00FA2981" w:rsidP="00F12E2B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Isaac</w:t>
      </w:r>
      <w:r w:rsidR="00C74BB4" w:rsidRPr="00E27CAC">
        <w:rPr>
          <w:rFonts w:cstheme="minorHAnsi"/>
        </w:rPr>
        <w:t xml:space="preserve"> continua membro da comissão e </w:t>
      </w:r>
      <w:r w:rsidR="00B4240B" w:rsidRPr="00E27CAC">
        <w:rPr>
          <w:rFonts w:cstheme="minorHAnsi"/>
        </w:rPr>
        <w:t>Lara</w:t>
      </w:r>
      <w:r w:rsidR="00C74BB4" w:rsidRPr="00E27CAC">
        <w:rPr>
          <w:rFonts w:cstheme="minorHAnsi"/>
        </w:rPr>
        <w:t xml:space="preserve"> vence a eleição. </w:t>
      </w:r>
    </w:p>
    <w:p w14:paraId="532470FC" w14:textId="5738BB9A" w:rsidR="00C74BB4" w:rsidRPr="00B74045" w:rsidRDefault="00B4240B" w:rsidP="00F12E2B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Lara</w:t>
      </w:r>
      <w:r w:rsidR="00C74BB4" w:rsidRPr="00B74045">
        <w:rPr>
          <w:rFonts w:cstheme="minorHAnsi"/>
          <w:color w:val="FF0000"/>
        </w:rPr>
        <w:t xml:space="preserve"> não vence a eleição ou </w:t>
      </w:r>
      <w:r w:rsidR="00FA2981" w:rsidRPr="00B74045">
        <w:rPr>
          <w:rFonts w:cstheme="minorHAnsi"/>
          <w:color w:val="FF0000"/>
        </w:rPr>
        <w:t>Isaac</w:t>
      </w:r>
      <w:r w:rsidR="00C74BB4" w:rsidRPr="00B74045">
        <w:rPr>
          <w:rFonts w:cstheme="minorHAnsi"/>
          <w:color w:val="FF0000"/>
        </w:rPr>
        <w:t xml:space="preserve"> continua membro da comissão. </w:t>
      </w:r>
    </w:p>
    <w:p w14:paraId="4F53818A" w14:textId="2ECC1F05" w:rsidR="004C4F66" w:rsidRPr="00E27CAC" w:rsidRDefault="00C74BB4" w:rsidP="00F12E2B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FA2981" w:rsidRPr="00E27CAC">
        <w:rPr>
          <w:rFonts w:cstheme="minorHAnsi"/>
        </w:rPr>
        <w:t>Isaac</w:t>
      </w:r>
      <w:r w:rsidRPr="00E27CAC">
        <w:rPr>
          <w:rFonts w:cstheme="minorHAnsi"/>
        </w:rPr>
        <w:t xml:space="preserve"> continua membro da comissão, então </w:t>
      </w:r>
      <w:r w:rsidR="00B4240B" w:rsidRPr="00E27CAC">
        <w:rPr>
          <w:rFonts w:cstheme="minorHAnsi"/>
        </w:rPr>
        <w:t>Lara</w:t>
      </w:r>
      <w:r w:rsidRPr="00E27CAC">
        <w:rPr>
          <w:rFonts w:cstheme="minorHAnsi"/>
        </w:rPr>
        <w:t xml:space="preserve"> vence a eleição. </w:t>
      </w:r>
    </w:p>
    <w:p w14:paraId="00CCFC5D" w14:textId="0580EFE1" w:rsidR="004C4F66" w:rsidRPr="00E27CAC" w:rsidRDefault="00C74BB4" w:rsidP="00F12E2B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Ou </w:t>
      </w:r>
      <w:r w:rsidR="00FA2981" w:rsidRPr="00E27CAC">
        <w:rPr>
          <w:rFonts w:cstheme="minorHAnsi"/>
        </w:rPr>
        <w:t>Isaac</w:t>
      </w:r>
      <w:r w:rsidRPr="00E27CAC">
        <w:rPr>
          <w:rFonts w:cstheme="minorHAnsi"/>
        </w:rPr>
        <w:t xml:space="preserve"> continua membro da comissão ou </w:t>
      </w:r>
      <w:r w:rsidR="00B4240B" w:rsidRPr="00E27CAC">
        <w:rPr>
          <w:rFonts w:cstheme="minorHAnsi"/>
        </w:rPr>
        <w:t>Lara</w:t>
      </w:r>
      <w:r w:rsidRPr="00E27CAC">
        <w:rPr>
          <w:rFonts w:cstheme="minorHAnsi"/>
        </w:rPr>
        <w:t xml:space="preserve"> vence a eleição. </w:t>
      </w:r>
    </w:p>
    <w:p w14:paraId="71AA26B5" w14:textId="342642C6" w:rsidR="004C4F66" w:rsidRPr="00E27CAC" w:rsidRDefault="00C74BB4" w:rsidP="00F12E2B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B4240B" w:rsidRPr="00E27CAC">
        <w:rPr>
          <w:rFonts w:cstheme="minorHAnsi"/>
        </w:rPr>
        <w:t>Lara</w:t>
      </w:r>
      <w:r w:rsidRPr="00E27CAC">
        <w:rPr>
          <w:rFonts w:cstheme="minorHAnsi"/>
        </w:rPr>
        <w:t xml:space="preserve"> não vence a eleição, então </w:t>
      </w:r>
      <w:r w:rsidR="00FA2981" w:rsidRPr="00E27CAC">
        <w:rPr>
          <w:rFonts w:cstheme="minorHAnsi"/>
        </w:rPr>
        <w:t>Isaac</w:t>
      </w:r>
      <w:r w:rsidRPr="00E27CAC">
        <w:rPr>
          <w:rFonts w:cstheme="minorHAnsi"/>
        </w:rPr>
        <w:t xml:space="preserve"> não continua membro da comissão. </w:t>
      </w:r>
    </w:p>
    <w:p w14:paraId="22D10F84" w14:textId="77777777" w:rsidR="004C4F66" w:rsidRPr="00E27CAC" w:rsidRDefault="004C4F66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F1F6B4" w14:textId="6F892B97" w:rsidR="004C4F66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Vou à academia todos os dias da semana e corro três dias na semana. Uma afirmação que corresponde à negação lógica da afirmação anterior é: </w:t>
      </w:r>
    </w:p>
    <w:p w14:paraId="3C46BEB7" w14:textId="00AFEE22" w:rsidR="004C4F66" w:rsidRPr="00B74045" w:rsidRDefault="00C74BB4" w:rsidP="00F12E2B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Não vou à academia todos os dias da semana ou não corro três dias na semana. </w:t>
      </w:r>
    </w:p>
    <w:p w14:paraId="2A29C3B1" w14:textId="6B99D8C3" w:rsidR="004C4F66" w:rsidRPr="00E27CAC" w:rsidRDefault="00C74BB4" w:rsidP="00F12E2B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E27CAC" w:rsidRDefault="00C74BB4" w:rsidP="00F12E2B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E27CAC" w:rsidRDefault="00C74BB4" w:rsidP="00F12E2B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vou à academia todos os dias da semana e não corro três dias na semana. </w:t>
      </w:r>
    </w:p>
    <w:p w14:paraId="3A3F35D5" w14:textId="6B4EF428" w:rsidR="004C4F66" w:rsidRPr="00E27CAC" w:rsidRDefault="00C74BB4" w:rsidP="00F12E2B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vou todos os dias à academia, então corro três dias na semana. </w:t>
      </w:r>
    </w:p>
    <w:p w14:paraId="101C06BC" w14:textId="77777777" w:rsidR="004C4F66" w:rsidRDefault="004C4F66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2921D1" w14:textId="77777777" w:rsidR="00B74045" w:rsidRDefault="00B74045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B2312D" w14:textId="77777777" w:rsidR="00B74045" w:rsidRDefault="00B74045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2655AD" w14:textId="77777777" w:rsidR="00B74045" w:rsidRPr="00E27CAC" w:rsidRDefault="00B74045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6A6AA1" w14:textId="02621682" w:rsidR="004C4F66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lastRenderedPageBreak/>
        <w:t xml:space="preserve">A frase “A vítima fez boletim de ocorrência ou o acidente foi grave” é logicamente equivalente a: </w:t>
      </w:r>
    </w:p>
    <w:p w14:paraId="3BA44E48" w14:textId="2EB6E6F8" w:rsidR="004C4F66" w:rsidRPr="00E27CAC" w:rsidRDefault="00C74BB4" w:rsidP="00F12E2B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B74045" w:rsidRDefault="00C74BB4" w:rsidP="00F12E2B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A vítima não fez boletim de ocorrência e o acidente não foi grave. </w:t>
      </w:r>
    </w:p>
    <w:p w14:paraId="731D153C" w14:textId="21EAB727" w:rsidR="004C4F66" w:rsidRPr="00E27CAC" w:rsidRDefault="00C74BB4" w:rsidP="00F12E2B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E27CAC" w:rsidRDefault="00C74BB4" w:rsidP="00F12E2B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a vítima não fez boletim de ocorrência, então o acidente foi grave. </w:t>
      </w:r>
    </w:p>
    <w:p w14:paraId="56D4B02E" w14:textId="0709580D" w:rsidR="004C4F66" w:rsidRPr="00E27CAC" w:rsidRDefault="00C74BB4" w:rsidP="00F12E2B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a vítima fez boletim de ocorrência, então o acidente não foi grave. </w:t>
      </w:r>
    </w:p>
    <w:p w14:paraId="612877A3" w14:textId="77777777" w:rsidR="004C4F66" w:rsidRPr="00E27CAC" w:rsidRDefault="004C4F66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A7C89E" w14:textId="66F958A7" w:rsidR="004C4F66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frase “Se </w:t>
      </w:r>
      <w:r w:rsidR="002A464A" w:rsidRPr="00E27CAC">
        <w:rPr>
          <w:rFonts w:cstheme="minorHAnsi"/>
          <w:b/>
          <w:bCs/>
        </w:rPr>
        <w:t>Larissa</w:t>
      </w:r>
      <w:r w:rsidRPr="00E27CAC">
        <w:rPr>
          <w:rFonts w:cstheme="minorHAnsi"/>
          <w:b/>
          <w:bCs/>
        </w:rPr>
        <w:t xml:space="preserve"> trabalha, então ganha dinheiro” equivale logicamente à frase: </w:t>
      </w:r>
    </w:p>
    <w:p w14:paraId="08C2C5FD" w14:textId="2F20020E" w:rsidR="004C4F66" w:rsidRPr="00E27CAC" w:rsidRDefault="00C74BB4" w:rsidP="00F12E2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“</w:t>
      </w:r>
      <w:r w:rsidR="002A464A" w:rsidRPr="00E27CAC">
        <w:rPr>
          <w:rFonts w:cstheme="minorHAnsi"/>
        </w:rPr>
        <w:t>Larissa</w:t>
      </w:r>
      <w:r w:rsidRPr="00E27CAC">
        <w:rPr>
          <w:rFonts w:cstheme="minorHAnsi"/>
        </w:rPr>
        <w:t xml:space="preserve"> trabalha e ganha dinheiro”. </w:t>
      </w:r>
    </w:p>
    <w:p w14:paraId="4E8C59D0" w14:textId="44FDEA9A" w:rsidR="004C4F66" w:rsidRPr="00E27CAC" w:rsidRDefault="00C74BB4" w:rsidP="00F12E2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“</w:t>
      </w:r>
      <w:r w:rsidR="002A464A" w:rsidRPr="00E27CAC">
        <w:rPr>
          <w:rFonts w:cstheme="minorHAnsi"/>
        </w:rPr>
        <w:t>Larissa</w:t>
      </w:r>
      <w:r w:rsidRPr="00E27CAC">
        <w:rPr>
          <w:rFonts w:cstheme="minorHAnsi"/>
        </w:rPr>
        <w:t xml:space="preserve"> trabalha ou ganha dinheiro”. </w:t>
      </w:r>
    </w:p>
    <w:p w14:paraId="4DB2B7E8" w14:textId="01515D0B" w:rsidR="004C4F66" w:rsidRPr="00E27CAC" w:rsidRDefault="00C74BB4" w:rsidP="00F12E2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“</w:t>
      </w:r>
      <w:r w:rsidR="002A464A" w:rsidRPr="00E27CAC">
        <w:rPr>
          <w:rFonts w:cstheme="minorHAnsi"/>
        </w:rPr>
        <w:t>Larissa</w:t>
      </w:r>
      <w:r w:rsidRPr="00E27CAC">
        <w:rPr>
          <w:rFonts w:cstheme="minorHAnsi"/>
        </w:rPr>
        <w:t xml:space="preserve"> trabalha ou não ganha dinheiro”. </w:t>
      </w:r>
    </w:p>
    <w:p w14:paraId="1B5901C6" w14:textId="0E558ACA" w:rsidR="00C74BB4" w:rsidRPr="00B74045" w:rsidRDefault="00C74BB4" w:rsidP="00F12E2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“</w:t>
      </w:r>
      <w:r w:rsidR="002A464A" w:rsidRPr="00B74045">
        <w:rPr>
          <w:rFonts w:cstheme="minorHAnsi"/>
          <w:color w:val="FF0000"/>
        </w:rPr>
        <w:t>Larissa</w:t>
      </w:r>
      <w:r w:rsidRPr="00B74045">
        <w:rPr>
          <w:rFonts w:cstheme="minorHAnsi"/>
          <w:color w:val="FF0000"/>
        </w:rPr>
        <w:t xml:space="preserve"> não trabalha ou ganha dinheiro”. </w:t>
      </w:r>
    </w:p>
    <w:p w14:paraId="276F5A89" w14:textId="38369093" w:rsidR="004C4F66" w:rsidRPr="00E27CAC" w:rsidRDefault="00C74BB4" w:rsidP="00F12E2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“</w:t>
      </w:r>
      <w:r w:rsidR="002A464A" w:rsidRPr="00E27CAC">
        <w:rPr>
          <w:rFonts w:cstheme="minorHAnsi"/>
        </w:rPr>
        <w:t>Larissa</w:t>
      </w:r>
      <w:r w:rsidRPr="00E27CAC">
        <w:rPr>
          <w:rFonts w:cstheme="minorHAnsi"/>
        </w:rPr>
        <w:t xml:space="preserve"> não trabalha ou não ganha dinheiro”. </w:t>
      </w:r>
    </w:p>
    <w:p w14:paraId="39260067" w14:textId="77777777" w:rsidR="004C4F66" w:rsidRPr="00E27CAC" w:rsidRDefault="004C4F66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E06BF4" w14:textId="0E83F2EB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</w:t>
      </w:r>
      <w:r w:rsidRPr="00E27CAC">
        <w:rPr>
          <w:rFonts w:eastAsia="Times New Roman" w:cstheme="minorHAnsi"/>
          <w:b/>
          <w:bCs/>
          <w:lang w:eastAsia="pt-BR"/>
        </w:rPr>
        <w:t>negação</w:t>
      </w:r>
      <w:r w:rsidRPr="00E27CAC">
        <w:rPr>
          <w:rFonts w:cstheme="minorHAnsi"/>
          <w:b/>
          <w:bCs/>
        </w:rPr>
        <w:t xml:space="preserve"> de “Todos os </w:t>
      </w:r>
      <w:r w:rsidR="004B5F9A" w:rsidRPr="00E27CAC">
        <w:rPr>
          <w:rFonts w:cstheme="minorHAnsi"/>
          <w:b/>
          <w:bCs/>
        </w:rPr>
        <w:t>Argentinos</w:t>
      </w:r>
      <w:r w:rsidRPr="00E27CAC">
        <w:rPr>
          <w:rFonts w:cstheme="minorHAnsi"/>
          <w:b/>
          <w:bCs/>
        </w:rPr>
        <w:t xml:space="preserve"> gostam de </w:t>
      </w:r>
      <w:r w:rsidR="004B5F9A" w:rsidRPr="00E27CAC">
        <w:rPr>
          <w:rFonts w:cstheme="minorHAnsi"/>
          <w:b/>
          <w:bCs/>
        </w:rPr>
        <w:t>churrasco</w:t>
      </w:r>
      <w:r w:rsidRPr="00E27CAC">
        <w:rPr>
          <w:rFonts w:cstheme="minorHAnsi"/>
          <w:b/>
          <w:bCs/>
        </w:rPr>
        <w:t xml:space="preserve">” é: </w:t>
      </w:r>
    </w:p>
    <w:p w14:paraId="1F56D5B0" w14:textId="73BCEFB6" w:rsidR="004C4F66" w:rsidRPr="00E27CAC" w:rsidRDefault="00C74BB4" w:rsidP="00F12E2B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“Apenas um </w:t>
      </w:r>
      <w:r w:rsidR="004B5F9A" w:rsidRPr="00E27CAC">
        <w:rPr>
          <w:rFonts w:cstheme="minorHAnsi"/>
        </w:rPr>
        <w:t>Argentino</w:t>
      </w:r>
      <w:r w:rsidRPr="00E27CAC">
        <w:rPr>
          <w:rFonts w:cstheme="minorHAnsi"/>
        </w:rPr>
        <w:t xml:space="preserve"> gosta de </w:t>
      </w:r>
      <w:r w:rsidR="004B5F9A" w:rsidRPr="00E27CAC">
        <w:rPr>
          <w:rFonts w:cstheme="minorHAnsi"/>
        </w:rPr>
        <w:t>churrasco</w:t>
      </w:r>
      <w:r w:rsidRPr="00E27CAC">
        <w:rPr>
          <w:rFonts w:cstheme="minorHAnsi"/>
        </w:rPr>
        <w:t xml:space="preserve">.” </w:t>
      </w:r>
    </w:p>
    <w:p w14:paraId="26199903" w14:textId="1DAA4A67" w:rsidR="00C74BB4" w:rsidRPr="00E27CAC" w:rsidRDefault="00C74BB4" w:rsidP="00F12E2B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“Pelo menos um </w:t>
      </w:r>
      <w:r w:rsidR="004B5F9A" w:rsidRPr="00E27CAC">
        <w:rPr>
          <w:rFonts w:cstheme="minorHAnsi"/>
        </w:rPr>
        <w:t>Argentino</w:t>
      </w:r>
      <w:r w:rsidRPr="00E27CAC">
        <w:rPr>
          <w:rFonts w:cstheme="minorHAnsi"/>
        </w:rPr>
        <w:t xml:space="preserve"> gosta de </w:t>
      </w:r>
      <w:r w:rsidR="004B5F9A" w:rsidRPr="00E27CAC">
        <w:rPr>
          <w:rFonts w:cstheme="minorHAnsi"/>
        </w:rPr>
        <w:t>churrasco</w:t>
      </w:r>
      <w:r w:rsidRPr="00E27CAC">
        <w:rPr>
          <w:rFonts w:cstheme="minorHAnsi"/>
        </w:rPr>
        <w:t xml:space="preserve">.” </w:t>
      </w:r>
    </w:p>
    <w:p w14:paraId="10C1E06A" w14:textId="5E8C8B8A" w:rsidR="004C4F66" w:rsidRPr="00E27CAC" w:rsidRDefault="00C74BB4" w:rsidP="00F12E2B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27CAC">
        <w:rPr>
          <w:rFonts w:cstheme="minorHAnsi"/>
        </w:rPr>
        <w:t xml:space="preserve">“Existem </w:t>
      </w:r>
      <w:r w:rsidR="004B5F9A" w:rsidRPr="00E27CAC">
        <w:rPr>
          <w:rFonts w:cstheme="minorHAnsi"/>
        </w:rPr>
        <w:t>Argentinos</w:t>
      </w:r>
      <w:proofErr w:type="gramEnd"/>
      <w:r w:rsidRPr="00E27CAC">
        <w:rPr>
          <w:rFonts w:cstheme="minorHAnsi"/>
        </w:rPr>
        <w:t xml:space="preserve"> que gostam de </w:t>
      </w:r>
      <w:r w:rsidR="004B5F9A" w:rsidRPr="00E27CAC">
        <w:rPr>
          <w:rFonts w:cstheme="minorHAnsi"/>
        </w:rPr>
        <w:t>churrasco</w:t>
      </w:r>
      <w:r w:rsidRPr="00E27CAC">
        <w:rPr>
          <w:rFonts w:cstheme="minorHAnsi"/>
        </w:rPr>
        <w:t xml:space="preserve">.” </w:t>
      </w:r>
    </w:p>
    <w:p w14:paraId="5D0B13C6" w14:textId="24653000" w:rsidR="00C74BB4" w:rsidRPr="00B74045" w:rsidRDefault="00C74BB4" w:rsidP="00F12E2B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B74045">
        <w:rPr>
          <w:rFonts w:cstheme="minorHAnsi"/>
          <w:color w:val="FF0000"/>
        </w:rPr>
        <w:t xml:space="preserve">“Existem </w:t>
      </w:r>
      <w:r w:rsidR="004B5F9A" w:rsidRPr="00B74045">
        <w:rPr>
          <w:rFonts w:cstheme="minorHAnsi"/>
          <w:color w:val="FF0000"/>
        </w:rPr>
        <w:t>Argentinos</w:t>
      </w:r>
      <w:proofErr w:type="gramEnd"/>
      <w:r w:rsidRPr="00B74045">
        <w:rPr>
          <w:rFonts w:cstheme="minorHAnsi"/>
          <w:color w:val="FF0000"/>
        </w:rPr>
        <w:t xml:space="preserve"> que não gostam de </w:t>
      </w:r>
      <w:r w:rsidR="004B5F9A" w:rsidRPr="00B74045">
        <w:rPr>
          <w:rFonts w:cstheme="minorHAnsi"/>
          <w:color w:val="FF0000"/>
        </w:rPr>
        <w:t>churrasco</w:t>
      </w:r>
      <w:r w:rsidRPr="00B74045">
        <w:rPr>
          <w:rFonts w:cstheme="minorHAnsi"/>
          <w:color w:val="FF0000"/>
        </w:rPr>
        <w:t>.”</w:t>
      </w:r>
    </w:p>
    <w:p w14:paraId="31C00B7B" w14:textId="6E4136AA" w:rsidR="00C74BB4" w:rsidRPr="00E27CAC" w:rsidRDefault="00C74BB4" w:rsidP="00F12E2B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“Nenhum </w:t>
      </w:r>
      <w:r w:rsidR="004B5F9A" w:rsidRPr="00E27CAC">
        <w:rPr>
          <w:rFonts w:cstheme="minorHAnsi"/>
        </w:rPr>
        <w:t>Argentino</w:t>
      </w:r>
      <w:r w:rsidRPr="00E27CAC">
        <w:rPr>
          <w:rFonts w:cstheme="minorHAnsi"/>
        </w:rPr>
        <w:t xml:space="preserve"> gosta de </w:t>
      </w:r>
      <w:r w:rsidR="004B5F9A" w:rsidRPr="00E27CAC">
        <w:rPr>
          <w:rFonts w:cstheme="minorHAnsi"/>
        </w:rPr>
        <w:t>churrasco</w:t>
      </w:r>
      <w:r w:rsidRPr="00E27CAC">
        <w:rPr>
          <w:rFonts w:cstheme="minorHAnsi"/>
        </w:rPr>
        <w:t xml:space="preserve">.” </w:t>
      </w:r>
    </w:p>
    <w:p w14:paraId="24750F9E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F47726" w14:textId="17DAB044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De acordo com raciocínio lógico matemático a frase “O </w:t>
      </w:r>
      <w:r w:rsidR="004B5F9A" w:rsidRPr="00E27CAC">
        <w:rPr>
          <w:rFonts w:cstheme="minorHAnsi"/>
          <w:b/>
          <w:bCs/>
        </w:rPr>
        <w:t>Uruguai</w:t>
      </w:r>
      <w:r w:rsidRPr="00E27CAC">
        <w:rPr>
          <w:rFonts w:cstheme="minorHAnsi"/>
          <w:b/>
          <w:bCs/>
        </w:rPr>
        <w:t xml:space="preserve"> não foi campeão ou o presidente foi ao comício” é </w:t>
      </w:r>
      <w:r w:rsidRPr="00E27CAC">
        <w:rPr>
          <w:rFonts w:eastAsia="Times New Roman" w:cstheme="minorHAnsi"/>
          <w:b/>
          <w:bCs/>
          <w:lang w:eastAsia="pt-BR"/>
        </w:rPr>
        <w:t>equivalente</w:t>
      </w:r>
      <w:r w:rsidRPr="00E27CAC">
        <w:rPr>
          <w:rFonts w:cstheme="minorHAnsi"/>
          <w:b/>
          <w:bCs/>
        </w:rPr>
        <w:t xml:space="preserve"> a frase: </w:t>
      </w:r>
    </w:p>
    <w:p w14:paraId="2C8BD1FD" w14:textId="56C6DB8C" w:rsidR="00C74BB4" w:rsidRPr="00E27CAC" w:rsidRDefault="00C74BB4" w:rsidP="00F12E2B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O </w:t>
      </w:r>
      <w:r w:rsidR="004B5F9A" w:rsidRPr="00E27CAC">
        <w:rPr>
          <w:rFonts w:cstheme="minorHAnsi"/>
        </w:rPr>
        <w:t>Uruguai</w:t>
      </w:r>
      <w:r w:rsidRPr="00E27CAC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B74045" w:rsidRDefault="00C74BB4" w:rsidP="00F12E2B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Se o </w:t>
      </w:r>
      <w:r w:rsidR="004B5F9A" w:rsidRPr="00B74045">
        <w:rPr>
          <w:rFonts w:cstheme="minorHAnsi"/>
          <w:color w:val="FF0000"/>
        </w:rPr>
        <w:t>Uruguai</w:t>
      </w:r>
      <w:r w:rsidRPr="00B74045">
        <w:rPr>
          <w:rFonts w:cstheme="minorHAnsi"/>
          <w:color w:val="FF0000"/>
        </w:rPr>
        <w:t xml:space="preserve"> foi campeão, então o presidente foi ao comício. </w:t>
      </w:r>
    </w:p>
    <w:p w14:paraId="67B9CABA" w14:textId="10BD6086" w:rsidR="004C4F66" w:rsidRPr="00E27CAC" w:rsidRDefault="00C74BB4" w:rsidP="00F12E2B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O </w:t>
      </w:r>
      <w:r w:rsidR="004B5F9A" w:rsidRPr="00E27CAC">
        <w:rPr>
          <w:rFonts w:cstheme="minorHAnsi"/>
        </w:rPr>
        <w:t>Uruguai</w:t>
      </w:r>
      <w:r w:rsidRPr="00E27CAC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E27CAC" w:rsidRDefault="00C74BB4" w:rsidP="00F12E2B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O </w:t>
      </w:r>
      <w:r w:rsidR="004B5F9A" w:rsidRPr="00E27CAC">
        <w:rPr>
          <w:rFonts w:cstheme="minorHAnsi"/>
        </w:rPr>
        <w:t>Uruguai</w:t>
      </w:r>
      <w:r w:rsidRPr="00E27CAC">
        <w:rPr>
          <w:rFonts w:cstheme="minorHAnsi"/>
        </w:rPr>
        <w:t xml:space="preserve"> foi campeão se, e somente se o presidente não foi ao comício. </w:t>
      </w:r>
    </w:p>
    <w:p w14:paraId="5A10E6C2" w14:textId="615176BE" w:rsidR="004C4F66" w:rsidRPr="00E27CAC" w:rsidRDefault="00C74BB4" w:rsidP="00F12E2B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Ou o </w:t>
      </w:r>
      <w:r w:rsidR="004B5F9A" w:rsidRPr="00E27CAC">
        <w:rPr>
          <w:rFonts w:cstheme="minorHAnsi"/>
        </w:rPr>
        <w:t>Uruguai</w:t>
      </w:r>
      <w:r w:rsidRPr="00E27CAC">
        <w:rPr>
          <w:rFonts w:cstheme="minorHAnsi"/>
        </w:rPr>
        <w:t xml:space="preserve"> foi campeão ou o presidente foi ao comício. </w:t>
      </w:r>
    </w:p>
    <w:p w14:paraId="7DECC167" w14:textId="77777777" w:rsidR="004C4F66" w:rsidRPr="00E27CAC" w:rsidRDefault="004C4F66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46A1C4" w14:textId="34358C83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B74045" w:rsidRDefault="00C74BB4" w:rsidP="00F12E2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Todas as pessoas acordam cedo ou não comem demais no almoço. </w:t>
      </w:r>
    </w:p>
    <w:p w14:paraId="4D735671" w14:textId="1DACDF5D" w:rsidR="00C74BB4" w:rsidRPr="00E27CAC" w:rsidRDefault="00C74BB4" w:rsidP="00F12E2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E27CAC" w:rsidRDefault="00C74BB4" w:rsidP="00F12E2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existem pessoas que acordam cedo. </w:t>
      </w:r>
    </w:p>
    <w:p w14:paraId="625EA89B" w14:textId="2CAB501B" w:rsidR="00C74BB4" w:rsidRPr="00E27CAC" w:rsidRDefault="00C74BB4" w:rsidP="00F12E2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Todas as pessoas que não acordam cedo comem demais no almoço. </w:t>
      </w:r>
    </w:p>
    <w:p w14:paraId="22B28BD0" w14:textId="40A0B98E" w:rsidR="00C74BB4" w:rsidRPr="00E27CAC" w:rsidRDefault="00C74BB4" w:rsidP="00F12E2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existem pessoas que não comem no almoço. </w:t>
      </w:r>
    </w:p>
    <w:p w14:paraId="648B8195" w14:textId="65B1B8FE" w:rsidR="00231B6C" w:rsidRPr="00E27CAC" w:rsidRDefault="00231B6C" w:rsidP="00F12E2B">
      <w:pPr>
        <w:spacing w:after="0" w:line="240" w:lineRule="auto"/>
        <w:rPr>
          <w:rFonts w:cstheme="minorHAnsi"/>
          <w:b/>
          <w:bCs/>
        </w:rPr>
      </w:pPr>
    </w:p>
    <w:p w14:paraId="02C2E0E4" w14:textId="5BC1DE7C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>Uma negação lógica para a proposição “</w:t>
      </w:r>
      <w:r w:rsidR="005A0C30" w:rsidRPr="00E27CAC">
        <w:rPr>
          <w:rFonts w:cstheme="minorHAnsi"/>
          <w:b/>
          <w:bCs/>
        </w:rPr>
        <w:t>Marcelo</w:t>
      </w:r>
      <w:r w:rsidRPr="00E27CAC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686FDD0E" w14:textId="6F97C84A" w:rsidR="00C74BB4" w:rsidRPr="00B74045" w:rsidRDefault="005A0C30" w:rsidP="00F12E2B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Marcelo</w:t>
      </w:r>
      <w:r w:rsidR="00C74BB4" w:rsidRPr="00B74045">
        <w:rPr>
          <w:rFonts w:cstheme="minorHAnsi"/>
          <w:color w:val="FF0000"/>
        </w:rPr>
        <w:t xml:space="preserve"> não estudou ou não está participando de um concurso. </w:t>
      </w:r>
    </w:p>
    <w:p w14:paraId="3F638AE5" w14:textId="66403817" w:rsidR="00C74BB4" w:rsidRPr="00E27CAC" w:rsidRDefault="005A0C30" w:rsidP="00F12E2B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Marcelo</w:t>
      </w:r>
      <w:r w:rsidR="00C74BB4" w:rsidRPr="00E27CAC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E27CAC" w:rsidRDefault="005A0C30" w:rsidP="00F12E2B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Marcelo</w:t>
      </w:r>
      <w:r w:rsidR="00C74BB4" w:rsidRPr="00E27CAC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E27CAC" w:rsidRDefault="005A0C30" w:rsidP="00F12E2B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Marcelo</w:t>
      </w:r>
      <w:r w:rsidR="00C74BB4" w:rsidRPr="00E27CAC">
        <w:rPr>
          <w:rFonts w:cstheme="minorHAnsi"/>
        </w:rPr>
        <w:t xml:space="preserve"> estudou, mas não está participando de um concurso. </w:t>
      </w:r>
    </w:p>
    <w:p w14:paraId="7ACD9B7D" w14:textId="571E4947" w:rsidR="00C74BB4" w:rsidRPr="00E27CAC" w:rsidRDefault="005A0C30" w:rsidP="00F12E2B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Marcelo</w:t>
      </w:r>
      <w:r w:rsidR="00C74BB4" w:rsidRPr="00E27CAC">
        <w:rPr>
          <w:rFonts w:cstheme="minorHAnsi"/>
        </w:rPr>
        <w:t xml:space="preserve"> estudou pouco e não está participando de um concurso. </w:t>
      </w:r>
    </w:p>
    <w:p w14:paraId="07539A79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28179C" w14:textId="170E62C3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O </w:t>
      </w:r>
      <w:r w:rsidRPr="00E27CAC">
        <w:rPr>
          <w:rFonts w:eastAsia="Times New Roman" w:cstheme="minorHAnsi"/>
          <w:b/>
          <w:bCs/>
          <w:lang w:eastAsia="pt-BR"/>
        </w:rPr>
        <w:t>valor</w:t>
      </w:r>
      <w:r w:rsidRPr="00E27CAC">
        <w:rPr>
          <w:rFonts w:cstheme="minorHAnsi"/>
          <w:b/>
          <w:bCs/>
        </w:rPr>
        <w:t xml:space="preserve"> lógico da afirmação “Se </w:t>
      </w:r>
      <w:r w:rsidR="00251359" w:rsidRPr="00E27CAC">
        <w:rPr>
          <w:rFonts w:cstheme="minorHAnsi"/>
          <w:b/>
          <w:bCs/>
        </w:rPr>
        <w:t>Lucas</w:t>
      </w:r>
      <w:r w:rsidRPr="00E27CAC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3262ABAD" w14:textId="08656A16" w:rsidR="00C74BB4" w:rsidRPr="00E27CAC" w:rsidRDefault="00251359" w:rsidP="00F12E2B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Lucas</w:t>
      </w:r>
      <w:r w:rsidR="00C74BB4" w:rsidRPr="00E27CAC">
        <w:rPr>
          <w:rFonts w:cstheme="minorHAnsi"/>
        </w:rPr>
        <w:t xml:space="preserve"> não é formado em sistemas de informação. </w:t>
      </w:r>
    </w:p>
    <w:p w14:paraId="2E60B9C5" w14:textId="5B74383B" w:rsidR="00C74BB4" w:rsidRPr="00E27CAC" w:rsidRDefault="00251359" w:rsidP="00F12E2B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Lucas</w:t>
      </w:r>
      <w:r w:rsidR="00C74BB4" w:rsidRPr="00E27CAC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E27CAC" w:rsidRDefault="00251359" w:rsidP="00F12E2B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Lucas</w:t>
      </w:r>
      <w:r w:rsidR="00C74BB4" w:rsidRPr="00E27CAC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Pr="00B74045" w:rsidRDefault="00251359" w:rsidP="00F12E2B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Lucas</w:t>
      </w:r>
      <w:r w:rsidR="00C74BB4" w:rsidRPr="00B74045">
        <w:rPr>
          <w:rFonts w:cstheme="minorHAnsi"/>
          <w:color w:val="FF0000"/>
        </w:rPr>
        <w:t xml:space="preserve"> não é um tecnólogo. </w:t>
      </w:r>
    </w:p>
    <w:p w14:paraId="7D39AF7A" w14:textId="7EB0E08D" w:rsidR="00C74BB4" w:rsidRDefault="00251359" w:rsidP="00F12E2B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Lucas</w:t>
      </w:r>
      <w:r w:rsidR="00C74BB4" w:rsidRPr="00E27CAC">
        <w:rPr>
          <w:rFonts w:cstheme="minorHAnsi"/>
        </w:rPr>
        <w:t xml:space="preserve"> não é um tecnólogo e não é formado em sistemas de informação. </w:t>
      </w:r>
    </w:p>
    <w:p w14:paraId="64FD728B" w14:textId="77777777" w:rsidR="00B74045" w:rsidRPr="00E27CAC" w:rsidRDefault="00B74045" w:rsidP="00B7404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4425AC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123E1" w14:textId="1E9C28DF" w:rsidR="003E5710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lastRenderedPageBreak/>
        <w:t xml:space="preserve">Não </w:t>
      </w:r>
      <w:r w:rsidRPr="00E27CAC">
        <w:rPr>
          <w:rFonts w:eastAsia="Times New Roman" w:cstheme="minorHAnsi"/>
          <w:b/>
          <w:bCs/>
          <w:lang w:eastAsia="pt-BR"/>
        </w:rPr>
        <w:t>gosto</w:t>
      </w:r>
      <w:r w:rsidRPr="00E27CAC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1BC10B4C" w14:textId="477FC463" w:rsidR="00C74BB4" w:rsidRPr="00E27CAC" w:rsidRDefault="00C74BB4" w:rsidP="00F12E2B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E27CAC" w:rsidRDefault="00C74BB4" w:rsidP="00F12E2B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B74045" w:rsidRDefault="00C74BB4" w:rsidP="00F12E2B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 xml:space="preserve">Gosto de ficar em casa ou não vou ao cinema todos os dias. </w:t>
      </w:r>
    </w:p>
    <w:p w14:paraId="0EA290DC" w14:textId="69C717D7" w:rsidR="00C74BB4" w:rsidRPr="00E27CAC" w:rsidRDefault="00C74BB4" w:rsidP="00F12E2B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vou ao cinema todos os dias ou não gosto de ficar em casa. </w:t>
      </w:r>
    </w:p>
    <w:p w14:paraId="3820F007" w14:textId="784A653D" w:rsidR="00C74BB4" w:rsidRPr="00E27CAC" w:rsidRDefault="00C74BB4" w:rsidP="00F12E2B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Gosto de ficar em casa ou não vou ao cinema todos os dias. </w:t>
      </w:r>
    </w:p>
    <w:p w14:paraId="70C8F13F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8AE9B6" w14:textId="7FAD119D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</w:t>
      </w:r>
      <w:r w:rsidRPr="00E27CAC">
        <w:rPr>
          <w:rFonts w:eastAsia="Times New Roman" w:cstheme="minorHAnsi"/>
          <w:b/>
          <w:bCs/>
          <w:lang w:eastAsia="pt-BR"/>
        </w:rPr>
        <w:t>negação</w:t>
      </w:r>
      <w:r w:rsidRPr="00E27CAC">
        <w:rPr>
          <w:rFonts w:cstheme="minorHAnsi"/>
          <w:b/>
          <w:bCs/>
        </w:rPr>
        <w:t xml:space="preserve"> da proposição “se </w:t>
      </w:r>
      <w:r w:rsidR="00251359" w:rsidRPr="00E27CAC">
        <w:rPr>
          <w:rFonts w:cstheme="minorHAnsi"/>
          <w:b/>
          <w:bCs/>
        </w:rPr>
        <w:t>Carlos</w:t>
      </w:r>
      <w:r w:rsidRPr="00E27CAC">
        <w:rPr>
          <w:rFonts w:cstheme="minorHAnsi"/>
          <w:b/>
          <w:bCs/>
        </w:rPr>
        <w:t xml:space="preserve"> trabalha oito horas por dia, então ele é servidor público” é logicamente equivalente à proposição: </w:t>
      </w:r>
    </w:p>
    <w:p w14:paraId="36838D25" w14:textId="14591691" w:rsidR="00C74BB4" w:rsidRPr="00E27CAC" w:rsidRDefault="00251359" w:rsidP="00F12E2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Carlos</w:t>
      </w:r>
      <w:r w:rsidR="00FA172D" w:rsidRPr="00E27CAC">
        <w:rPr>
          <w:rFonts w:cstheme="minorHAnsi"/>
        </w:rPr>
        <w:t xml:space="preserve"> </w:t>
      </w:r>
      <w:r w:rsidR="00C74BB4" w:rsidRPr="00E27CAC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B74045" w:rsidRDefault="00251359" w:rsidP="00F12E2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Carlos</w:t>
      </w:r>
      <w:r w:rsidR="00FA172D" w:rsidRPr="00B74045">
        <w:rPr>
          <w:rFonts w:cstheme="minorHAnsi"/>
          <w:color w:val="FF0000"/>
        </w:rPr>
        <w:t xml:space="preserve"> </w:t>
      </w:r>
      <w:r w:rsidR="00C74BB4" w:rsidRPr="00B74045">
        <w:rPr>
          <w:rFonts w:cstheme="minorHAnsi"/>
          <w:color w:val="FF0000"/>
        </w:rPr>
        <w:t xml:space="preserve">trabalha oito horas por dia e não é servidor público. </w:t>
      </w:r>
    </w:p>
    <w:p w14:paraId="4A0D683D" w14:textId="31A489E5" w:rsidR="00C74BB4" w:rsidRPr="00E27CAC" w:rsidRDefault="00251359" w:rsidP="00F12E2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Carlos</w:t>
      </w:r>
      <w:r w:rsidR="00FA172D" w:rsidRPr="00E27CAC">
        <w:rPr>
          <w:rFonts w:cstheme="minorHAnsi"/>
        </w:rPr>
        <w:t xml:space="preserve"> </w:t>
      </w:r>
      <w:r w:rsidR="00C74BB4" w:rsidRPr="00E27CAC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E27CAC" w:rsidRDefault="00C74BB4" w:rsidP="00F12E2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251359" w:rsidRPr="00E27CAC">
        <w:rPr>
          <w:rFonts w:cstheme="minorHAnsi"/>
        </w:rPr>
        <w:t>Carlos</w:t>
      </w:r>
      <w:r w:rsidR="00FA172D" w:rsidRPr="00E27CAC">
        <w:rPr>
          <w:rFonts w:cstheme="minorHAnsi"/>
        </w:rPr>
        <w:t xml:space="preserve"> </w:t>
      </w:r>
      <w:r w:rsidRPr="00E27CAC">
        <w:rPr>
          <w:rFonts w:cstheme="minorHAnsi"/>
        </w:rPr>
        <w:t xml:space="preserve">não trabalha oito horas por dia, então não é servidor público. </w:t>
      </w:r>
    </w:p>
    <w:p w14:paraId="0449C160" w14:textId="45576D52" w:rsidR="00C74BB4" w:rsidRPr="00E27CAC" w:rsidRDefault="00C74BB4" w:rsidP="00F12E2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251359" w:rsidRPr="00E27CAC">
        <w:rPr>
          <w:rFonts w:cstheme="minorHAnsi"/>
        </w:rPr>
        <w:t>Carlos</w:t>
      </w:r>
      <w:r w:rsidR="00FA172D" w:rsidRPr="00E27CAC">
        <w:rPr>
          <w:rFonts w:cstheme="minorHAnsi"/>
        </w:rPr>
        <w:t xml:space="preserve"> </w:t>
      </w:r>
      <w:r w:rsidRPr="00E27CAC">
        <w:rPr>
          <w:rFonts w:cstheme="minorHAnsi"/>
        </w:rPr>
        <w:t xml:space="preserve">é servidor público, então ele não trabalha oito horas por dia. </w:t>
      </w:r>
    </w:p>
    <w:p w14:paraId="4AB1A8D2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8AE218" w14:textId="3483B9F4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</w:t>
      </w:r>
      <w:r w:rsidRPr="00E27CAC">
        <w:rPr>
          <w:rFonts w:eastAsia="Times New Roman" w:cstheme="minorHAnsi"/>
          <w:b/>
          <w:bCs/>
          <w:lang w:eastAsia="pt-BR"/>
        </w:rPr>
        <w:t>negação</w:t>
      </w:r>
      <w:r w:rsidRPr="00E27CAC">
        <w:rPr>
          <w:rFonts w:cstheme="minorHAnsi"/>
          <w:b/>
          <w:bCs/>
        </w:rPr>
        <w:t xml:space="preserve"> da frase “</w:t>
      </w:r>
      <w:r w:rsidR="00251359" w:rsidRPr="00E27CAC">
        <w:rPr>
          <w:rFonts w:cstheme="minorHAnsi"/>
          <w:b/>
          <w:bCs/>
        </w:rPr>
        <w:t>Betânia</w:t>
      </w:r>
      <w:r w:rsidRPr="00E27CAC">
        <w:rPr>
          <w:rFonts w:cstheme="minorHAnsi"/>
          <w:b/>
          <w:bCs/>
        </w:rPr>
        <w:t xml:space="preserve"> não é artista, nem jogador</w:t>
      </w:r>
      <w:r w:rsidR="00251359" w:rsidRPr="00E27CAC">
        <w:rPr>
          <w:rFonts w:cstheme="minorHAnsi"/>
          <w:b/>
          <w:bCs/>
        </w:rPr>
        <w:t>a</w:t>
      </w:r>
      <w:r w:rsidRPr="00E27CAC">
        <w:rPr>
          <w:rFonts w:cstheme="minorHAnsi"/>
          <w:b/>
          <w:bCs/>
        </w:rPr>
        <w:t xml:space="preserve"> de </w:t>
      </w:r>
      <w:proofErr w:type="spellStart"/>
      <w:r w:rsidR="004B5F9A" w:rsidRPr="00E27CAC">
        <w:rPr>
          <w:rFonts w:cstheme="minorHAnsi"/>
          <w:b/>
          <w:bCs/>
        </w:rPr>
        <w:t>curling</w:t>
      </w:r>
      <w:proofErr w:type="spellEnd"/>
      <w:r w:rsidRPr="00E27CAC">
        <w:rPr>
          <w:rFonts w:cstheme="minorHAnsi"/>
          <w:b/>
          <w:bCs/>
        </w:rPr>
        <w:t xml:space="preserve">” é equivalente a: </w:t>
      </w:r>
    </w:p>
    <w:p w14:paraId="37753088" w14:textId="3C819CEF" w:rsidR="00C74BB4" w:rsidRPr="00B74045" w:rsidRDefault="00251359" w:rsidP="00F12E2B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Betânia</w:t>
      </w:r>
      <w:r w:rsidR="00C74BB4" w:rsidRPr="00B74045">
        <w:rPr>
          <w:rFonts w:cstheme="minorHAnsi"/>
          <w:color w:val="FF0000"/>
        </w:rPr>
        <w:t xml:space="preserve"> é artista ou jogador</w:t>
      </w:r>
      <w:r w:rsidRPr="00B74045">
        <w:rPr>
          <w:rFonts w:cstheme="minorHAnsi"/>
          <w:color w:val="FF0000"/>
        </w:rPr>
        <w:t>a</w:t>
      </w:r>
      <w:r w:rsidR="00C74BB4" w:rsidRPr="00B74045">
        <w:rPr>
          <w:rFonts w:cstheme="minorHAnsi"/>
          <w:color w:val="FF0000"/>
        </w:rPr>
        <w:t xml:space="preserve"> de </w:t>
      </w:r>
      <w:proofErr w:type="spellStart"/>
      <w:r w:rsidR="004B5F9A" w:rsidRPr="00B74045">
        <w:rPr>
          <w:rFonts w:cstheme="minorHAnsi"/>
          <w:color w:val="FF0000"/>
        </w:rPr>
        <w:t>curling</w:t>
      </w:r>
      <w:proofErr w:type="spellEnd"/>
      <w:r w:rsidR="00C74BB4" w:rsidRPr="00B74045">
        <w:rPr>
          <w:rFonts w:cstheme="minorHAnsi"/>
          <w:color w:val="FF0000"/>
        </w:rPr>
        <w:t xml:space="preserve">. </w:t>
      </w:r>
    </w:p>
    <w:p w14:paraId="415DE417" w14:textId="536E47C0" w:rsidR="00C74BB4" w:rsidRPr="00E27CAC" w:rsidRDefault="00C74BB4" w:rsidP="00F12E2B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não é certo que </w:t>
      </w:r>
      <w:r w:rsidR="00251359" w:rsidRPr="00E27CAC">
        <w:rPr>
          <w:rFonts w:cstheme="minorHAnsi"/>
        </w:rPr>
        <w:t>Betânia</w:t>
      </w:r>
      <w:r w:rsidRPr="00E27CAC">
        <w:rPr>
          <w:rFonts w:cstheme="minorHAnsi"/>
        </w:rPr>
        <w:t xml:space="preserve"> seja artista e jogador</w:t>
      </w:r>
      <w:r w:rsidR="00251359" w:rsidRPr="00E27CAC">
        <w:rPr>
          <w:rFonts w:cstheme="minorHAnsi"/>
        </w:rPr>
        <w:t>a</w:t>
      </w:r>
      <w:r w:rsidRPr="00E27CAC">
        <w:rPr>
          <w:rFonts w:cstheme="minorHAnsi"/>
        </w:rPr>
        <w:t xml:space="preserve"> de </w:t>
      </w:r>
      <w:proofErr w:type="spellStart"/>
      <w:r w:rsidR="004B5F9A" w:rsidRPr="00E27CAC">
        <w:rPr>
          <w:rFonts w:cstheme="minorHAnsi"/>
        </w:rPr>
        <w:t>curling</w:t>
      </w:r>
      <w:proofErr w:type="spellEnd"/>
      <w:r w:rsidRPr="00E27CAC">
        <w:rPr>
          <w:rFonts w:cstheme="minorHAnsi"/>
        </w:rPr>
        <w:t xml:space="preserve">. </w:t>
      </w:r>
    </w:p>
    <w:p w14:paraId="49013CA1" w14:textId="48C3832A" w:rsidR="00C74BB4" w:rsidRPr="00E27CAC" w:rsidRDefault="00251359" w:rsidP="00F12E2B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Betânia</w:t>
      </w:r>
      <w:r w:rsidR="00C74BB4" w:rsidRPr="00E27CAC">
        <w:rPr>
          <w:rFonts w:cstheme="minorHAnsi"/>
        </w:rPr>
        <w:t xml:space="preserve"> é artista e jogador</w:t>
      </w:r>
      <w:r w:rsidRPr="00E27CAC">
        <w:rPr>
          <w:rFonts w:cstheme="minorHAnsi"/>
        </w:rPr>
        <w:t>a</w:t>
      </w:r>
      <w:r w:rsidR="00C74BB4" w:rsidRPr="00E27CAC">
        <w:rPr>
          <w:rFonts w:cstheme="minorHAnsi"/>
        </w:rPr>
        <w:t xml:space="preserve"> de </w:t>
      </w:r>
      <w:proofErr w:type="spellStart"/>
      <w:r w:rsidR="004B5F9A" w:rsidRPr="00E27CAC">
        <w:rPr>
          <w:rFonts w:cstheme="minorHAnsi"/>
        </w:rPr>
        <w:t>curling</w:t>
      </w:r>
      <w:proofErr w:type="spellEnd"/>
      <w:r w:rsidR="00C74BB4" w:rsidRPr="00E27CAC">
        <w:rPr>
          <w:rFonts w:cstheme="minorHAnsi"/>
        </w:rPr>
        <w:t xml:space="preserve">. </w:t>
      </w:r>
    </w:p>
    <w:p w14:paraId="3D946D87" w14:textId="0F8BCA1D" w:rsidR="00C74BB4" w:rsidRPr="00E27CAC" w:rsidRDefault="00251359" w:rsidP="00F12E2B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Betânia</w:t>
      </w:r>
      <w:r w:rsidR="00C74BB4" w:rsidRPr="00E27CAC">
        <w:rPr>
          <w:rFonts w:cstheme="minorHAnsi"/>
        </w:rPr>
        <w:t xml:space="preserve"> não é artista ou não é jogador</w:t>
      </w:r>
      <w:r w:rsidRPr="00E27CAC">
        <w:rPr>
          <w:rFonts w:cstheme="minorHAnsi"/>
        </w:rPr>
        <w:t>a</w:t>
      </w:r>
      <w:r w:rsidR="00C74BB4" w:rsidRPr="00E27CAC">
        <w:rPr>
          <w:rFonts w:cstheme="minorHAnsi"/>
        </w:rPr>
        <w:t xml:space="preserve"> de </w:t>
      </w:r>
      <w:proofErr w:type="spellStart"/>
      <w:r w:rsidR="004B5F9A" w:rsidRPr="00E27CAC">
        <w:rPr>
          <w:rFonts w:cstheme="minorHAnsi"/>
        </w:rPr>
        <w:t>curling</w:t>
      </w:r>
      <w:proofErr w:type="spellEnd"/>
      <w:r w:rsidR="00C74BB4" w:rsidRPr="00E27CAC">
        <w:rPr>
          <w:rFonts w:cstheme="minorHAnsi"/>
        </w:rPr>
        <w:t xml:space="preserve">. </w:t>
      </w:r>
    </w:p>
    <w:p w14:paraId="3E84844B" w14:textId="5578E1D7" w:rsidR="00C74BB4" w:rsidRPr="00E27CAC" w:rsidRDefault="00251359" w:rsidP="00F12E2B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Betânia</w:t>
      </w:r>
      <w:r w:rsidR="00C74BB4" w:rsidRPr="00E27CAC">
        <w:rPr>
          <w:rFonts w:cstheme="minorHAnsi"/>
        </w:rPr>
        <w:t xml:space="preserve"> é artista ou não é jogador</w:t>
      </w:r>
      <w:r w:rsidRPr="00E27CAC">
        <w:rPr>
          <w:rFonts w:cstheme="minorHAnsi"/>
        </w:rPr>
        <w:t>a</w:t>
      </w:r>
      <w:r w:rsidR="00C74BB4" w:rsidRPr="00E27CAC">
        <w:rPr>
          <w:rFonts w:cstheme="minorHAnsi"/>
        </w:rPr>
        <w:t xml:space="preserve"> de </w:t>
      </w:r>
      <w:proofErr w:type="spellStart"/>
      <w:r w:rsidR="004B5F9A" w:rsidRPr="00E27CAC">
        <w:rPr>
          <w:rFonts w:cstheme="minorHAnsi"/>
        </w:rPr>
        <w:t>curling</w:t>
      </w:r>
      <w:proofErr w:type="spellEnd"/>
      <w:r w:rsidR="00C74BB4" w:rsidRPr="00E27CAC">
        <w:rPr>
          <w:rFonts w:cstheme="minorHAnsi"/>
        </w:rPr>
        <w:t xml:space="preserve">. </w:t>
      </w:r>
    </w:p>
    <w:p w14:paraId="6E86337B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24DEFB" w14:textId="5D0547AC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 </w:t>
      </w:r>
      <w:r w:rsidRPr="00E27CAC">
        <w:rPr>
          <w:rFonts w:eastAsia="Times New Roman" w:cstheme="minorHAnsi"/>
          <w:b/>
          <w:bCs/>
          <w:lang w:eastAsia="pt-BR"/>
        </w:rPr>
        <w:t>negação</w:t>
      </w:r>
      <w:r w:rsidRPr="00E27CAC">
        <w:rPr>
          <w:rFonts w:cstheme="minorHAnsi"/>
          <w:b/>
          <w:bCs/>
        </w:rPr>
        <w:t xml:space="preserve"> de “se </w:t>
      </w:r>
      <w:r w:rsidR="00FE10EB" w:rsidRPr="00E27CAC">
        <w:rPr>
          <w:rFonts w:cstheme="minorHAnsi"/>
          <w:b/>
          <w:bCs/>
        </w:rPr>
        <w:t>Thiago</w:t>
      </w:r>
      <w:r w:rsidRPr="00E27CAC">
        <w:rPr>
          <w:rFonts w:cstheme="minorHAnsi"/>
          <w:b/>
          <w:bCs/>
        </w:rPr>
        <w:t xml:space="preserve"> passa no concurso então faz uma viagem” é: </w:t>
      </w:r>
    </w:p>
    <w:p w14:paraId="2080E506" w14:textId="5D0607E3" w:rsidR="00C74BB4" w:rsidRPr="00E27CAC" w:rsidRDefault="00FE10EB" w:rsidP="00F12E2B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Thiago</w:t>
      </w:r>
      <w:r w:rsidR="00C74BB4" w:rsidRPr="00E27CAC">
        <w:rPr>
          <w:rFonts w:cstheme="minorHAnsi"/>
        </w:rPr>
        <w:t xml:space="preserve"> não passa no concurso e não viaja. </w:t>
      </w:r>
    </w:p>
    <w:p w14:paraId="196E25B2" w14:textId="10675169" w:rsidR="00C74BB4" w:rsidRPr="00E27CAC" w:rsidRDefault="00FE10EB" w:rsidP="00F12E2B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Thiago</w:t>
      </w:r>
      <w:r w:rsidR="00C74BB4" w:rsidRPr="00E27CAC">
        <w:rPr>
          <w:rFonts w:cstheme="minorHAnsi"/>
        </w:rPr>
        <w:t xml:space="preserve"> não passa no concurso ou não viaja. </w:t>
      </w:r>
    </w:p>
    <w:p w14:paraId="353DFA4F" w14:textId="6287CFA9" w:rsidR="00C74BB4" w:rsidRPr="00B74045" w:rsidRDefault="00FE10EB" w:rsidP="00F12E2B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74045">
        <w:rPr>
          <w:rFonts w:cstheme="minorHAnsi"/>
          <w:color w:val="FF0000"/>
        </w:rPr>
        <w:t>Thiago</w:t>
      </w:r>
      <w:r w:rsidR="00C74BB4" w:rsidRPr="00B74045">
        <w:rPr>
          <w:rFonts w:cstheme="minorHAnsi"/>
          <w:color w:val="FF0000"/>
        </w:rPr>
        <w:t xml:space="preserve"> passa no concurso e não viaja. </w:t>
      </w:r>
    </w:p>
    <w:p w14:paraId="78D87727" w14:textId="48AE96C6" w:rsidR="00C74BB4" w:rsidRPr="00E27CAC" w:rsidRDefault="00C74BB4" w:rsidP="00F12E2B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FE10EB" w:rsidRPr="00E27CAC">
        <w:rPr>
          <w:rFonts w:cstheme="minorHAnsi"/>
        </w:rPr>
        <w:t>Thiago</w:t>
      </w:r>
      <w:r w:rsidRPr="00E27CAC">
        <w:rPr>
          <w:rFonts w:cstheme="minorHAnsi"/>
        </w:rPr>
        <w:t xml:space="preserve"> não passa no concurso então não viaja. </w:t>
      </w:r>
    </w:p>
    <w:p w14:paraId="02165DE7" w14:textId="0379AA73" w:rsidR="00C74BB4" w:rsidRPr="00E27CAC" w:rsidRDefault="00C74BB4" w:rsidP="00F12E2B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FE10EB" w:rsidRPr="00E27CAC">
        <w:rPr>
          <w:rFonts w:cstheme="minorHAnsi"/>
        </w:rPr>
        <w:t>Thiago</w:t>
      </w:r>
      <w:r w:rsidRPr="00E27CAC">
        <w:rPr>
          <w:rFonts w:cstheme="minorHAnsi"/>
        </w:rPr>
        <w:t xml:space="preserve"> viajar, passará no concurso. </w:t>
      </w:r>
    </w:p>
    <w:p w14:paraId="090377F5" w14:textId="77777777" w:rsidR="00C74BB4" w:rsidRPr="00E27CAC" w:rsidRDefault="00C74BB4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DD1781" w14:textId="0CBE155D" w:rsidR="00C74BB4" w:rsidRPr="00E27CAC" w:rsidRDefault="00C74BB4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Assinale a alternativa que contém a sentença logicamente equivalente a “Se </w:t>
      </w:r>
      <w:r w:rsidR="00167500" w:rsidRPr="00E27CAC">
        <w:rPr>
          <w:rFonts w:cstheme="minorHAnsi"/>
          <w:b/>
          <w:bCs/>
        </w:rPr>
        <w:t>Natasha</w:t>
      </w:r>
      <w:r w:rsidRPr="00E27CAC">
        <w:rPr>
          <w:rFonts w:cstheme="minorHAnsi"/>
          <w:b/>
          <w:bCs/>
        </w:rPr>
        <w:t xml:space="preserve"> é solteira, então </w:t>
      </w:r>
      <w:r w:rsidR="00CF3CC1" w:rsidRPr="00E27CAC">
        <w:rPr>
          <w:rFonts w:cstheme="minorHAnsi"/>
          <w:b/>
          <w:bCs/>
        </w:rPr>
        <w:t>Givanildo</w:t>
      </w:r>
      <w:r w:rsidRPr="00E27CAC">
        <w:rPr>
          <w:rFonts w:cstheme="minorHAnsi"/>
          <w:b/>
          <w:bCs/>
        </w:rPr>
        <w:t xml:space="preserve"> é corredor''. </w:t>
      </w:r>
    </w:p>
    <w:p w14:paraId="1CC4BF80" w14:textId="67A787AD" w:rsidR="00C74BB4" w:rsidRPr="00E27CAC" w:rsidRDefault="00C74BB4" w:rsidP="00F12E2B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073F4B" w:rsidRPr="00E27CAC">
        <w:rPr>
          <w:rFonts w:cstheme="minorHAnsi"/>
        </w:rPr>
        <w:t>Givanildo</w:t>
      </w:r>
      <w:r w:rsidRPr="00E27CAC">
        <w:rPr>
          <w:rFonts w:cstheme="minorHAnsi"/>
        </w:rPr>
        <w:t xml:space="preserve"> é corredor, </w:t>
      </w:r>
      <w:r w:rsidR="00167500" w:rsidRPr="00E27CAC">
        <w:rPr>
          <w:rFonts w:cstheme="minorHAnsi"/>
        </w:rPr>
        <w:t>Natasha</w:t>
      </w:r>
      <w:r w:rsidRPr="00E27CAC">
        <w:rPr>
          <w:rFonts w:cstheme="minorHAnsi"/>
        </w:rPr>
        <w:t xml:space="preserve"> é solteira. </w:t>
      </w:r>
    </w:p>
    <w:p w14:paraId="334C501B" w14:textId="078F73AD" w:rsidR="00C74BB4" w:rsidRPr="00E27CAC" w:rsidRDefault="00167500" w:rsidP="00F12E2B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Natasha</w:t>
      </w:r>
      <w:r w:rsidR="00C74BB4" w:rsidRPr="00E27CAC">
        <w:rPr>
          <w:rFonts w:cstheme="minorHAnsi"/>
        </w:rPr>
        <w:t xml:space="preserve"> é solteira ou </w:t>
      </w:r>
      <w:r w:rsidR="00073F4B" w:rsidRPr="00E27CAC">
        <w:rPr>
          <w:rFonts w:cstheme="minorHAnsi"/>
        </w:rPr>
        <w:t>Givanildo</w:t>
      </w:r>
      <w:r w:rsidR="00C74BB4" w:rsidRPr="00E27CAC">
        <w:rPr>
          <w:rFonts w:cstheme="minorHAnsi"/>
        </w:rPr>
        <w:t xml:space="preserve"> é corredor. </w:t>
      </w:r>
    </w:p>
    <w:p w14:paraId="421EA5B8" w14:textId="03F548A4" w:rsidR="00C74BB4" w:rsidRPr="00E27CAC" w:rsidRDefault="00C74BB4" w:rsidP="00F12E2B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Se </w:t>
      </w:r>
      <w:r w:rsidR="00167500" w:rsidRPr="00E27CAC">
        <w:rPr>
          <w:rFonts w:cstheme="minorHAnsi"/>
        </w:rPr>
        <w:t>Natasha</w:t>
      </w:r>
      <w:r w:rsidRPr="00E27CAC">
        <w:rPr>
          <w:rFonts w:cstheme="minorHAnsi"/>
        </w:rPr>
        <w:t xml:space="preserve"> não é solteira, então </w:t>
      </w:r>
      <w:r w:rsidR="00073F4B" w:rsidRPr="00E27CAC">
        <w:rPr>
          <w:rFonts w:cstheme="minorHAnsi"/>
        </w:rPr>
        <w:t>Givanildo</w:t>
      </w:r>
      <w:r w:rsidRPr="00E27CAC">
        <w:rPr>
          <w:rFonts w:cstheme="minorHAnsi"/>
        </w:rPr>
        <w:t xml:space="preserve"> não é corredor. </w:t>
      </w:r>
    </w:p>
    <w:p w14:paraId="0B958662" w14:textId="6AEC91BA" w:rsidR="00C74BB4" w:rsidRPr="00E27CAC" w:rsidRDefault="00167500" w:rsidP="00F12E2B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>Natasha</w:t>
      </w:r>
      <w:r w:rsidR="00C74BB4" w:rsidRPr="00E27CAC">
        <w:rPr>
          <w:rFonts w:cstheme="minorHAnsi"/>
        </w:rPr>
        <w:t xml:space="preserve"> e </w:t>
      </w:r>
      <w:r w:rsidR="00073F4B" w:rsidRPr="00E27CAC">
        <w:rPr>
          <w:rFonts w:cstheme="minorHAnsi"/>
        </w:rPr>
        <w:t>Givanildo</w:t>
      </w:r>
      <w:r w:rsidR="00C74BB4" w:rsidRPr="00E27CAC">
        <w:rPr>
          <w:rFonts w:cstheme="minorHAnsi"/>
        </w:rPr>
        <w:t xml:space="preserve"> são solteiros. </w:t>
      </w:r>
    </w:p>
    <w:p w14:paraId="0007AABA" w14:textId="53E859AD" w:rsidR="00BB3045" w:rsidRPr="00B74045" w:rsidRDefault="00C74BB4" w:rsidP="00F12E2B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  <w:color w:val="FF0000"/>
        </w:rPr>
      </w:pPr>
      <w:r w:rsidRPr="00B74045">
        <w:rPr>
          <w:rFonts w:cstheme="minorHAnsi"/>
          <w:color w:val="FF0000"/>
        </w:rPr>
        <w:t xml:space="preserve">Se </w:t>
      </w:r>
      <w:r w:rsidR="00073F4B" w:rsidRPr="00B74045">
        <w:rPr>
          <w:rFonts w:cstheme="minorHAnsi"/>
          <w:color w:val="FF0000"/>
        </w:rPr>
        <w:t>Givanildo</w:t>
      </w:r>
      <w:r w:rsidRPr="00B74045">
        <w:rPr>
          <w:rFonts w:cstheme="minorHAnsi"/>
          <w:color w:val="FF0000"/>
        </w:rPr>
        <w:t xml:space="preserve"> não é corredor, então </w:t>
      </w:r>
      <w:r w:rsidR="00167500" w:rsidRPr="00B74045">
        <w:rPr>
          <w:rFonts w:cstheme="minorHAnsi"/>
          <w:color w:val="FF0000"/>
        </w:rPr>
        <w:t>Natasha</w:t>
      </w:r>
      <w:r w:rsidRPr="00B74045">
        <w:rPr>
          <w:rFonts w:cstheme="minorHAnsi"/>
          <w:color w:val="FF0000"/>
        </w:rPr>
        <w:t xml:space="preserve"> não é solteira.</w:t>
      </w:r>
    </w:p>
    <w:p w14:paraId="78C57B07" w14:textId="6A2034CE" w:rsidR="00231B6C" w:rsidRPr="00E27CAC" w:rsidRDefault="00231B6C" w:rsidP="00F12E2B">
      <w:pPr>
        <w:spacing w:after="0" w:line="240" w:lineRule="auto"/>
        <w:rPr>
          <w:rFonts w:cstheme="minorHAnsi"/>
          <w:b/>
          <w:bCs/>
        </w:rPr>
      </w:pPr>
    </w:p>
    <w:p w14:paraId="23C66803" w14:textId="5517452C" w:rsidR="00231B6C" w:rsidRPr="00E27CAC" w:rsidRDefault="00231B6C" w:rsidP="00F12E2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7CAC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0D9110E3" w14:textId="77777777" w:rsidR="00231B6C" w:rsidRPr="00E27CAC" w:rsidRDefault="00231B6C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1871F" w14:textId="2BD93E08" w:rsidR="00231B6C" w:rsidRPr="00E27CAC" w:rsidRDefault="00231B6C" w:rsidP="00F12E2B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E95BA6" w14:textId="6BA6BB2C" w:rsidR="00231B6C" w:rsidRPr="00E27CAC" w:rsidRDefault="00231B6C" w:rsidP="00F12E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E27CAC">
        <w:rPr>
          <w:rFonts w:cstheme="minorHAnsi"/>
        </w:rPr>
        <w:t xml:space="preserve">Proposição: </w:t>
      </w:r>
      <w:r w:rsidR="002D75EA" w:rsidRPr="00E27CAC">
        <w:rPr>
          <w:rFonts w:cstheme="minorHAnsi"/>
        </w:rPr>
        <w:t>p</w:t>
      </w:r>
      <w:r w:rsidRPr="00E27CAC">
        <w:rPr>
          <w:rFonts w:cstheme="minorHAnsi"/>
        </w:rPr>
        <w:t xml:space="preserve"> v </w:t>
      </w:r>
      <w:r w:rsidR="002D75EA" w:rsidRPr="00E27CAC">
        <w:rPr>
          <w:rFonts w:cstheme="minorHAnsi"/>
        </w:rPr>
        <w:t>q</w:t>
      </w:r>
      <w:r w:rsidRPr="00E27CAC">
        <w:rPr>
          <w:rFonts w:cstheme="minorHAnsi"/>
        </w:rPr>
        <w:t xml:space="preserve"> </w:t>
      </w:r>
    </w:p>
    <w:p w14:paraId="286DA94D" w14:textId="77777777" w:rsidR="00231B6C" w:rsidRPr="00E27CAC" w:rsidRDefault="00231B6C" w:rsidP="00F12E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E27CAC">
        <w:rPr>
          <w:rFonts w:cstheme="minorHAnsi"/>
        </w:rPr>
        <w:t xml:space="preserve">Negação: ~p -&gt; ~q </w:t>
      </w:r>
    </w:p>
    <w:p w14:paraId="1204B914" w14:textId="77777777" w:rsidR="00231B6C" w:rsidRDefault="00231B6C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4045" w:rsidRPr="00B74045" w14:paraId="5A9A48DB" w14:textId="77777777" w:rsidTr="00B740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AC9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BA87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87C9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137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C5B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09DD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5913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F60F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7437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~p -&gt; ~q </w:t>
            </w:r>
          </w:p>
        </w:tc>
      </w:tr>
      <w:tr w:rsidR="00B74045" w:rsidRPr="00B74045" w14:paraId="7E6745A9" w14:textId="77777777" w:rsidTr="00B740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E275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7BC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A0E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E538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722F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2A9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1767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A7B5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83B4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B74045" w:rsidRPr="00B74045" w14:paraId="15C3FEA3" w14:textId="77777777" w:rsidTr="00B740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6A37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A9B5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438C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D95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B7B1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BB5F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FC96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CE80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D54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B74045" w:rsidRPr="00B74045" w14:paraId="690C1EEB" w14:textId="77777777" w:rsidTr="00B740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501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6D45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DBF7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5BC8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0BAD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EE26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CDA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F0E3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2F6C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B74045" w:rsidRPr="00B74045" w14:paraId="79546E1D" w14:textId="77777777" w:rsidTr="00B740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11AA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56A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87AD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D76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94C8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8FC1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A372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3F6D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31E9" w14:textId="77777777" w:rsidR="00B74045" w:rsidRPr="00B74045" w:rsidRDefault="00B74045" w:rsidP="00B7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45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4AD556FF" w14:textId="77777777" w:rsidR="00B74045" w:rsidRPr="00E27CAC" w:rsidRDefault="00B74045" w:rsidP="00F12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3D0064" w14:textId="77777777" w:rsidR="00231B6C" w:rsidRPr="00E27CAC" w:rsidRDefault="00231B6C" w:rsidP="00F12E2B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CAC">
        <w:rPr>
          <w:rFonts w:cstheme="minorHAnsi"/>
        </w:rPr>
        <w:t xml:space="preserve"> </w:t>
      </w:r>
    </w:p>
    <w:p w14:paraId="7144EB25" w14:textId="77777777" w:rsidR="00231B6C" w:rsidRPr="00E27CAC" w:rsidRDefault="00231B6C" w:rsidP="00F12E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E27CAC">
        <w:rPr>
          <w:rFonts w:cstheme="minorHAnsi"/>
        </w:rPr>
        <w:t xml:space="preserve">Proposição: q -&gt; r </w:t>
      </w:r>
    </w:p>
    <w:p w14:paraId="7BFDDD14" w14:textId="77777777" w:rsidR="00231B6C" w:rsidRPr="00AB7A8F" w:rsidRDefault="00231B6C" w:rsidP="00F12E2B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E27CAC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00384375" w14:textId="77777777" w:rsidR="00231B6C" w:rsidRDefault="00231B6C" w:rsidP="00F12E2B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021D" w:rsidRPr="0037021D" w14:paraId="4C8474D2" w14:textId="77777777" w:rsidTr="003702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8BA1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A397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9452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 -&gt; 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FE0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56A5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B455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0A2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5BE0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~q ^ r</w:t>
            </w:r>
          </w:p>
        </w:tc>
      </w:tr>
      <w:tr w:rsidR="0037021D" w:rsidRPr="0037021D" w14:paraId="4C98D583" w14:textId="77777777" w:rsidTr="00370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81F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CD39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0482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D25C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D2E3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2289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B3F7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E89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7021D" w:rsidRPr="0037021D" w14:paraId="1D6DDE8A" w14:textId="77777777" w:rsidTr="00370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D0F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6D6C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8BF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8ABA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CF0C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D228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175B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B32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7021D" w:rsidRPr="0037021D" w14:paraId="60B67671" w14:textId="77777777" w:rsidTr="00370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11A7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EC04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FB5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CD1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0481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95E4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1B2E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74E6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7021D" w:rsidRPr="0037021D" w14:paraId="4DA6A52B" w14:textId="77777777" w:rsidTr="00370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B38D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14A6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D169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9052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7846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F125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D880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B252" w14:textId="77777777" w:rsidR="0037021D" w:rsidRPr="0037021D" w:rsidRDefault="0037021D" w:rsidP="0037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021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0F7418AF" w14:textId="77777777" w:rsidR="00B74045" w:rsidRPr="00231B6C" w:rsidRDefault="00B74045" w:rsidP="00F12E2B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sectPr w:rsidR="00B74045" w:rsidRPr="00231B6C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0AB9A" w14:textId="77777777" w:rsidR="00491E8E" w:rsidRDefault="00491E8E" w:rsidP="00EE5673">
      <w:pPr>
        <w:spacing w:after="0" w:line="240" w:lineRule="auto"/>
      </w:pPr>
      <w:r>
        <w:separator/>
      </w:r>
    </w:p>
  </w:endnote>
  <w:endnote w:type="continuationSeparator" w:id="0">
    <w:p w14:paraId="46AC2EBF" w14:textId="77777777" w:rsidR="00491E8E" w:rsidRDefault="00491E8E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82C82" w14:textId="77777777" w:rsidR="00491E8E" w:rsidRDefault="00491E8E" w:rsidP="00EE5673">
      <w:pPr>
        <w:spacing w:after="0" w:line="240" w:lineRule="auto"/>
      </w:pPr>
      <w:r>
        <w:separator/>
      </w:r>
    </w:p>
  </w:footnote>
  <w:footnote w:type="continuationSeparator" w:id="0">
    <w:p w14:paraId="6DBE54BB" w14:textId="77777777" w:rsidR="00491E8E" w:rsidRDefault="00491E8E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C914" w14:textId="6A3ADA14" w:rsidR="00707F54" w:rsidRDefault="00F146B8">
    <w:pPr>
      <w:pStyle w:val="Cabealho"/>
    </w:pPr>
    <w:r>
      <w:rPr>
        <w:noProof/>
      </w:rPr>
      <w:drawing>
        <wp:inline distT="0" distB="0" distL="0" distR="0" wp14:anchorId="6ECD330A" wp14:editId="512BF78D">
          <wp:extent cx="1333500" cy="366395"/>
          <wp:effectExtent l="0" t="0" r="0" b="0"/>
          <wp:docPr id="1026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66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3450C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37"/>
  </w:num>
  <w:num w:numId="2" w16cid:durableId="512570724">
    <w:abstractNumId w:val="24"/>
  </w:num>
  <w:num w:numId="3" w16cid:durableId="332025350">
    <w:abstractNumId w:val="8"/>
  </w:num>
  <w:num w:numId="4" w16cid:durableId="524102982">
    <w:abstractNumId w:val="36"/>
  </w:num>
  <w:num w:numId="5" w16cid:durableId="592514069">
    <w:abstractNumId w:val="29"/>
  </w:num>
  <w:num w:numId="6" w16cid:durableId="1711686336">
    <w:abstractNumId w:val="21"/>
  </w:num>
  <w:num w:numId="7" w16cid:durableId="1961909844">
    <w:abstractNumId w:val="3"/>
  </w:num>
  <w:num w:numId="8" w16cid:durableId="1721317150">
    <w:abstractNumId w:val="14"/>
  </w:num>
  <w:num w:numId="9" w16cid:durableId="815797310">
    <w:abstractNumId w:val="2"/>
  </w:num>
  <w:num w:numId="10" w16cid:durableId="788008500">
    <w:abstractNumId w:val="30"/>
  </w:num>
  <w:num w:numId="11" w16cid:durableId="216089249">
    <w:abstractNumId w:val="6"/>
  </w:num>
  <w:num w:numId="12" w16cid:durableId="416682057">
    <w:abstractNumId w:val="23"/>
  </w:num>
  <w:num w:numId="13" w16cid:durableId="1123816189">
    <w:abstractNumId w:val="27"/>
  </w:num>
  <w:num w:numId="14" w16cid:durableId="949820999">
    <w:abstractNumId w:val="17"/>
  </w:num>
  <w:num w:numId="15" w16cid:durableId="1303996824">
    <w:abstractNumId w:val="34"/>
  </w:num>
  <w:num w:numId="16" w16cid:durableId="823855964">
    <w:abstractNumId w:val="11"/>
  </w:num>
  <w:num w:numId="17" w16cid:durableId="945574525">
    <w:abstractNumId w:val="19"/>
  </w:num>
  <w:num w:numId="18" w16cid:durableId="1799687993">
    <w:abstractNumId w:val="0"/>
  </w:num>
  <w:num w:numId="19" w16cid:durableId="1811752629">
    <w:abstractNumId w:val="28"/>
  </w:num>
  <w:num w:numId="20" w16cid:durableId="1171334840">
    <w:abstractNumId w:val="4"/>
  </w:num>
  <w:num w:numId="21" w16cid:durableId="2032294053">
    <w:abstractNumId w:val="13"/>
  </w:num>
  <w:num w:numId="22" w16cid:durableId="133253823">
    <w:abstractNumId w:val="9"/>
  </w:num>
  <w:num w:numId="23" w16cid:durableId="1485589267">
    <w:abstractNumId w:val="18"/>
  </w:num>
  <w:num w:numId="24" w16cid:durableId="725379749">
    <w:abstractNumId w:val="16"/>
  </w:num>
  <w:num w:numId="25" w16cid:durableId="694966832">
    <w:abstractNumId w:val="5"/>
  </w:num>
  <w:num w:numId="26" w16cid:durableId="1475677999">
    <w:abstractNumId w:val="35"/>
  </w:num>
  <w:num w:numId="27" w16cid:durableId="1395621788">
    <w:abstractNumId w:val="26"/>
  </w:num>
  <w:num w:numId="28" w16cid:durableId="1993172174">
    <w:abstractNumId w:val="10"/>
  </w:num>
  <w:num w:numId="29" w16cid:durableId="132991556">
    <w:abstractNumId w:val="33"/>
  </w:num>
  <w:num w:numId="30" w16cid:durableId="1110512157">
    <w:abstractNumId w:val="7"/>
  </w:num>
  <w:num w:numId="31" w16cid:durableId="1508522947">
    <w:abstractNumId w:val="1"/>
  </w:num>
  <w:num w:numId="32" w16cid:durableId="1178353031">
    <w:abstractNumId w:val="20"/>
  </w:num>
  <w:num w:numId="33" w16cid:durableId="864372111">
    <w:abstractNumId w:val="25"/>
  </w:num>
  <w:num w:numId="34" w16cid:durableId="697051215">
    <w:abstractNumId w:val="12"/>
  </w:num>
  <w:num w:numId="35" w16cid:durableId="1427380882">
    <w:abstractNumId w:val="32"/>
  </w:num>
  <w:num w:numId="36" w16cid:durableId="1769079182">
    <w:abstractNumId w:val="15"/>
  </w:num>
  <w:num w:numId="37" w16cid:durableId="2142192080">
    <w:abstractNumId w:val="22"/>
  </w:num>
  <w:num w:numId="38" w16cid:durableId="8650215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3F4B"/>
    <w:rsid w:val="00074FFD"/>
    <w:rsid w:val="000B4A13"/>
    <w:rsid w:val="000C4D10"/>
    <w:rsid w:val="000C5F94"/>
    <w:rsid w:val="000C7313"/>
    <w:rsid w:val="000D5D66"/>
    <w:rsid w:val="00101C81"/>
    <w:rsid w:val="00102B1B"/>
    <w:rsid w:val="00110C5B"/>
    <w:rsid w:val="001200EB"/>
    <w:rsid w:val="00135671"/>
    <w:rsid w:val="001422EE"/>
    <w:rsid w:val="0014261B"/>
    <w:rsid w:val="001479E4"/>
    <w:rsid w:val="00147F48"/>
    <w:rsid w:val="00162851"/>
    <w:rsid w:val="00167500"/>
    <w:rsid w:val="001776CE"/>
    <w:rsid w:val="0018056A"/>
    <w:rsid w:val="0018659A"/>
    <w:rsid w:val="0019111B"/>
    <w:rsid w:val="001A3F31"/>
    <w:rsid w:val="001A460B"/>
    <w:rsid w:val="001E3CF3"/>
    <w:rsid w:val="001F0254"/>
    <w:rsid w:val="001F0ED6"/>
    <w:rsid w:val="001F34F0"/>
    <w:rsid w:val="001F45C8"/>
    <w:rsid w:val="001F5B3A"/>
    <w:rsid w:val="00204A68"/>
    <w:rsid w:val="0020796E"/>
    <w:rsid w:val="00210595"/>
    <w:rsid w:val="00215890"/>
    <w:rsid w:val="00221BFA"/>
    <w:rsid w:val="00223845"/>
    <w:rsid w:val="00231B6C"/>
    <w:rsid w:val="00251359"/>
    <w:rsid w:val="00251731"/>
    <w:rsid w:val="00251ACA"/>
    <w:rsid w:val="002532A7"/>
    <w:rsid w:val="00263902"/>
    <w:rsid w:val="0027123B"/>
    <w:rsid w:val="00274EE4"/>
    <w:rsid w:val="002758A9"/>
    <w:rsid w:val="002A2380"/>
    <w:rsid w:val="002A464A"/>
    <w:rsid w:val="002B19E9"/>
    <w:rsid w:val="002C1A63"/>
    <w:rsid w:val="002C5FE8"/>
    <w:rsid w:val="002D279B"/>
    <w:rsid w:val="002D75EA"/>
    <w:rsid w:val="002E16F7"/>
    <w:rsid w:val="002E1BA4"/>
    <w:rsid w:val="002F08E0"/>
    <w:rsid w:val="002F3EAD"/>
    <w:rsid w:val="00300142"/>
    <w:rsid w:val="00301DBD"/>
    <w:rsid w:val="00326E5C"/>
    <w:rsid w:val="00340C6F"/>
    <w:rsid w:val="0035345D"/>
    <w:rsid w:val="00360F36"/>
    <w:rsid w:val="00362FC6"/>
    <w:rsid w:val="0037021D"/>
    <w:rsid w:val="00381A37"/>
    <w:rsid w:val="00390A46"/>
    <w:rsid w:val="00392C31"/>
    <w:rsid w:val="00396850"/>
    <w:rsid w:val="003B3A82"/>
    <w:rsid w:val="003E414D"/>
    <w:rsid w:val="003E4EFB"/>
    <w:rsid w:val="003E530E"/>
    <w:rsid w:val="003E5710"/>
    <w:rsid w:val="003F404C"/>
    <w:rsid w:val="004042A4"/>
    <w:rsid w:val="00410221"/>
    <w:rsid w:val="004128CD"/>
    <w:rsid w:val="00422939"/>
    <w:rsid w:val="00424ACC"/>
    <w:rsid w:val="00463E6C"/>
    <w:rsid w:val="0048012C"/>
    <w:rsid w:val="00491E8E"/>
    <w:rsid w:val="00497714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515659"/>
    <w:rsid w:val="00530282"/>
    <w:rsid w:val="0054312D"/>
    <w:rsid w:val="0055263A"/>
    <w:rsid w:val="00556B77"/>
    <w:rsid w:val="00565323"/>
    <w:rsid w:val="0057490E"/>
    <w:rsid w:val="005819BA"/>
    <w:rsid w:val="0059618B"/>
    <w:rsid w:val="005A0C30"/>
    <w:rsid w:val="005A3092"/>
    <w:rsid w:val="005C06E5"/>
    <w:rsid w:val="005D7720"/>
    <w:rsid w:val="005E37C7"/>
    <w:rsid w:val="00615CE6"/>
    <w:rsid w:val="00617543"/>
    <w:rsid w:val="00621193"/>
    <w:rsid w:val="006236CA"/>
    <w:rsid w:val="006341AD"/>
    <w:rsid w:val="0065772F"/>
    <w:rsid w:val="00665FD6"/>
    <w:rsid w:val="0069122E"/>
    <w:rsid w:val="00693AA3"/>
    <w:rsid w:val="006949BF"/>
    <w:rsid w:val="006A3704"/>
    <w:rsid w:val="006B55AD"/>
    <w:rsid w:val="006D251E"/>
    <w:rsid w:val="006E24F7"/>
    <w:rsid w:val="006E2B6E"/>
    <w:rsid w:val="006E557D"/>
    <w:rsid w:val="006F3B6A"/>
    <w:rsid w:val="006F4AF1"/>
    <w:rsid w:val="00700596"/>
    <w:rsid w:val="0070773A"/>
    <w:rsid w:val="00707F54"/>
    <w:rsid w:val="00714FF0"/>
    <w:rsid w:val="00720790"/>
    <w:rsid w:val="00721860"/>
    <w:rsid w:val="00730B42"/>
    <w:rsid w:val="00732098"/>
    <w:rsid w:val="00771E70"/>
    <w:rsid w:val="00772B46"/>
    <w:rsid w:val="007732D5"/>
    <w:rsid w:val="007809DB"/>
    <w:rsid w:val="00784A98"/>
    <w:rsid w:val="007D241B"/>
    <w:rsid w:val="007E27CF"/>
    <w:rsid w:val="007E7193"/>
    <w:rsid w:val="00821043"/>
    <w:rsid w:val="00827C2B"/>
    <w:rsid w:val="00834B32"/>
    <w:rsid w:val="00836BDF"/>
    <w:rsid w:val="008515AA"/>
    <w:rsid w:val="00875DE6"/>
    <w:rsid w:val="008A1776"/>
    <w:rsid w:val="008A2F74"/>
    <w:rsid w:val="008A5826"/>
    <w:rsid w:val="008D519B"/>
    <w:rsid w:val="008D762E"/>
    <w:rsid w:val="008E092B"/>
    <w:rsid w:val="008E7584"/>
    <w:rsid w:val="008F219E"/>
    <w:rsid w:val="009033A3"/>
    <w:rsid w:val="00903762"/>
    <w:rsid w:val="00906B49"/>
    <w:rsid w:val="00912D63"/>
    <w:rsid w:val="00927AC9"/>
    <w:rsid w:val="009350DA"/>
    <w:rsid w:val="00935F7E"/>
    <w:rsid w:val="00941C31"/>
    <w:rsid w:val="00945338"/>
    <w:rsid w:val="00974323"/>
    <w:rsid w:val="00975945"/>
    <w:rsid w:val="009817B9"/>
    <w:rsid w:val="00994EA7"/>
    <w:rsid w:val="009A07B6"/>
    <w:rsid w:val="009B4E6B"/>
    <w:rsid w:val="009B75C9"/>
    <w:rsid w:val="009D19EF"/>
    <w:rsid w:val="009D5DF4"/>
    <w:rsid w:val="00A02EF6"/>
    <w:rsid w:val="00A124EB"/>
    <w:rsid w:val="00A16FAB"/>
    <w:rsid w:val="00A201EA"/>
    <w:rsid w:val="00A405C7"/>
    <w:rsid w:val="00A40EA3"/>
    <w:rsid w:val="00A61515"/>
    <w:rsid w:val="00A70485"/>
    <w:rsid w:val="00A8103B"/>
    <w:rsid w:val="00A821B0"/>
    <w:rsid w:val="00A82C0C"/>
    <w:rsid w:val="00A86C4F"/>
    <w:rsid w:val="00A9606E"/>
    <w:rsid w:val="00AA4421"/>
    <w:rsid w:val="00AB7A8F"/>
    <w:rsid w:val="00AC57E0"/>
    <w:rsid w:val="00AC7F56"/>
    <w:rsid w:val="00B410B5"/>
    <w:rsid w:val="00B42150"/>
    <w:rsid w:val="00B4240B"/>
    <w:rsid w:val="00B43871"/>
    <w:rsid w:val="00B4714B"/>
    <w:rsid w:val="00B474D9"/>
    <w:rsid w:val="00B51A86"/>
    <w:rsid w:val="00B556E5"/>
    <w:rsid w:val="00B63FCE"/>
    <w:rsid w:val="00B73191"/>
    <w:rsid w:val="00B74045"/>
    <w:rsid w:val="00B97984"/>
    <w:rsid w:val="00BA3EF7"/>
    <w:rsid w:val="00BA4EED"/>
    <w:rsid w:val="00BA63BC"/>
    <w:rsid w:val="00BA677A"/>
    <w:rsid w:val="00BB1B44"/>
    <w:rsid w:val="00BB3045"/>
    <w:rsid w:val="00BD36E1"/>
    <w:rsid w:val="00BF3FB0"/>
    <w:rsid w:val="00BF74A6"/>
    <w:rsid w:val="00C17F60"/>
    <w:rsid w:val="00C31470"/>
    <w:rsid w:val="00C3655E"/>
    <w:rsid w:val="00C41E5F"/>
    <w:rsid w:val="00C517AF"/>
    <w:rsid w:val="00C74BB4"/>
    <w:rsid w:val="00C763E8"/>
    <w:rsid w:val="00C7674C"/>
    <w:rsid w:val="00C902AC"/>
    <w:rsid w:val="00C95173"/>
    <w:rsid w:val="00CB07DE"/>
    <w:rsid w:val="00CB0FDD"/>
    <w:rsid w:val="00CB4F60"/>
    <w:rsid w:val="00CC64E2"/>
    <w:rsid w:val="00CD0700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75CC7"/>
    <w:rsid w:val="00D767DD"/>
    <w:rsid w:val="00D92107"/>
    <w:rsid w:val="00D96931"/>
    <w:rsid w:val="00DA4DA0"/>
    <w:rsid w:val="00DC5AEF"/>
    <w:rsid w:val="00DD736C"/>
    <w:rsid w:val="00DF096F"/>
    <w:rsid w:val="00DF46FC"/>
    <w:rsid w:val="00E019F3"/>
    <w:rsid w:val="00E064D9"/>
    <w:rsid w:val="00E237F5"/>
    <w:rsid w:val="00E23F0B"/>
    <w:rsid w:val="00E27CAC"/>
    <w:rsid w:val="00E350B6"/>
    <w:rsid w:val="00E567F2"/>
    <w:rsid w:val="00E80336"/>
    <w:rsid w:val="00E84318"/>
    <w:rsid w:val="00E91894"/>
    <w:rsid w:val="00E9257C"/>
    <w:rsid w:val="00E92A89"/>
    <w:rsid w:val="00E93A04"/>
    <w:rsid w:val="00EA72EC"/>
    <w:rsid w:val="00EB1859"/>
    <w:rsid w:val="00ED4A8F"/>
    <w:rsid w:val="00EE1A26"/>
    <w:rsid w:val="00EE35D3"/>
    <w:rsid w:val="00EE5673"/>
    <w:rsid w:val="00EE7643"/>
    <w:rsid w:val="00EF21B1"/>
    <w:rsid w:val="00F000F4"/>
    <w:rsid w:val="00F119C5"/>
    <w:rsid w:val="00F12E2B"/>
    <w:rsid w:val="00F146B8"/>
    <w:rsid w:val="00F25680"/>
    <w:rsid w:val="00F26220"/>
    <w:rsid w:val="00F32C6B"/>
    <w:rsid w:val="00F44FE9"/>
    <w:rsid w:val="00F63E16"/>
    <w:rsid w:val="00F759F3"/>
    <w:rsid w:val="00F8362B"/>
    <w:rsid w:val="00F83C2D"/>
    <w:rsid w:val="00F9422E"/>
    <w:rsid w:val="00F9494D"/>
    <w:rsid w:val="00F96406"/>
    <w:rsid w:val="00FA172D"/>
    <w:rsid w:val="00FA2981"/>
    <w:rsid w:val="00FA62AE"/>
    <w:rsid w:val="00FC23C1"/>
    <w:rsid w:val="00FC35F0"/>
    <w:rsid w:val="00FC674C"/>
    <w:rsid w:val="00FD5B53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Fontepargpadro"/>
    <w:rsid w:val="00906B49"/>
  </w:style>
  <w:style w:type="character" w:styleId="nfase">
    <w:name w:val="Emphasis"/>
    <w:basedOn w:val="Fontepargpadro"/>
    <w:uiPriority w:val="20"/>
    <w:qFormat/>
    <w:rsid w:val="00906B4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tab-span">
    <w:name w:val="apple-tab-span"/>
    <w:basedOn w:val="Fontepargpadro"/>
    <w:rsid w:val="00B7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1718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211</cp:revision>
  <cp:lastPrinted>2022-04-13T02:39:00Z</cp:lastPrinted>
  <dcterms:created xsi:type="dcterms:W3CDTF">2022-03-23T04:30:00Z</dcterms:created>
  <dcterms:modified xsi:type="dcterms:W3CDTF">2025-04-15T22:31:00Z</dcterms:modified>
</cp:coreProperties>
</file>