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4630" w14:textId="11DB605F" w:rsidR="002F2BD8" w:rsidRPr="00286EB3" w:rsidRDefault="002F2BD8" w:rsidP="00286EB3">
      <w:pPr>
        <w:rPr>
          <w:sz w:val="36"/>
          <w:szCs w:val="36"/>
        </w:rPr>
      </w:pPr>
      <w:r w:rsidRPr="00286EB3">
        <w:rPr>
          <w:sz w:val="36"/>
          <w:szCs w:val="36"/>
        </w:rPr>
        <w:t>Time Complexity Comparison</w:t>
      </w:r>
      <w:r w:rsidRPr="00286EB3">
        <w:rPr>
          <w:sz w:val="36"/>
          <w:szCs w:val="36"/>
        </w:rPr>
        <w:t xml:space="preserve"> for Hadoop and Spark</w:t>
      </w:r>
    </w:p>
    <w:p w14:paraId="3CCBCC21" w14:textId="77777777" w:rsidR="002F2BD8" w:rsidRDefault="002F2BD8" w:rsidP="002F2BD8">
      <w:pPr>
        <w:rPr>
          <w:b/>
          <w:bCs/>
        </w:rPr>
      </w:pPr>
    </w:p>
    <w:p w14:paraId="0F600567" w14:textId="4C42E158" w:rsidR="002F2BD8" w:rsidRPr="002F2BD8" w:rsidRDefault="002F2BD8" w:rsidP="002F2BD8">
      <w:pPr>
        <w:rPr>
          <w:b/>
          <w:bCs/>
        </w:rPr>
      </w:pPr>
      <w:r w:rsidRPr="002F2BD8">
        <w:rPr>
          <w:b/>
          <w:bCs/>
        </w:rPr>
        <w:t>Problem Statement</w:t>
      </w:r>
    </w:p>
    <w:p w14:paraId="3E75B648" w14:textId="77777777" w:rsidR="002F2BD8" w:rsidRPr="002F2BD8" w:rsidRDefault="002F2BD8" w:rsidP="002F2BD8">
      <w:r w:rsidRPr="002F2BD8">
        <w:t xml:space="preserve">The objective of this project is to determine the minimum and maximum temperatures of cities in European countries by scraping the data using two big data processing frameworks: Hadoop and Spark. The goal is to </w:t>
      </w:r>
      <w:proofErr w:type="spellStart"/>
      <w:r w:rsidRPr="002F2BD8">
        <w:t>analyze</w:t>
      </w:r>
      <w:proofErr w:type="spellEnd"/>
      <w:r w:rsidRPr="002F2BD8">
        <w:t xml:space="preserve"> and compare the efficiency, execution time, and resource utilization of both frameworks when handling large-scale temperature data. By evaluating these implementations, we aim to determine the most optimal framework for temperature-based data processing.</w:t>
      </w:r>
    </w:p>
    <w:p w14:paraId="6886B0BD" w14:textId="77777777" w:rsidR="002F2BD8" w:rsidRPr="002F2BD8" w:rsidRDefault="002F2BD8" w:rsidP="002F2BD8"/>
    <w:p w14:paraId="2ED78591" w14:textId="77777777" w:rsidR="002F2BD8" w:rsidRPr="002F2BD8" w:rsidRDefault="002F2BD8" w:rsidP="002F2BD8">
      <w:pPr>
        <w:rPr>
          <w:b/>
          <w:bCs/>
        </w:rPr>
      </w:pPr>
      <w:r w:rsidRPr="002F2BD8">
        <w:rPr>
          <w:b/>
          <w:bCs/>
        </w:rPr>
        <w:t>Execution Time Results</w:t>
      </w:r>
    </w:p>
    <w:p w14:paraId="1D2BD542" w14:textId="77777777" w:rsidR="002F2BD8" w:rsidRPr="002F2BD8" w:rsidRDefault="002F2BD8" w:rsidP="002F2BD8">
      <w:pPr>
        <w:numPr>
          <w:ilvl w:val="0"/>
          <w:numId w:val="1"/>
        </w:numPr>
      </w:pPr>
      <w:r w:rsidRPr="002F2BD8">
        <w:t>Hadoop Execution Time: 1.12 seconds</w:t>
      </w:r>
    </w:p>
    <w:p w14:paraId="35A106B1" w14:textId="77777777" w:rsidR="002F2BD8" w:rsidRPr="002F2BD8" w:rsidRDefault="002F2BD8" w:rsidP="002F2BD8">
      <w:pPr>
        <w:numPr>
          <w:ilvl w:val="0"/>
          <w:numId w:val="1"/>
        </w:numPr>
      </w:pPr>
      <w:r w:rsidRPr="002F2BD8">
        <w:t>Spark Execution Time: 0.0042 seconds</w:t>
      </w:r>
    </w:p>
    <w:p w14:paraId="7D8A733D" w14:textId="77777777" w:rsidR="002F2BD8" w:rsidRDefault="002F2BD8" w:rsidP="002F2BD8">
      <w:pPr>
        <w:numPr>
          <w:ilvl w:val="0"/>
          <w:numId w:val="1"/>
        </w:numPr>
      </w:pPr>
      <w:r w:rsidRPr="002F2BD8">
        <w:t>Speedup Factor (Hadoop/Spark): ~265x faster</w:t>
      </w:r>
    </w:p>
    <w:p w14:paraId="7892D6A3" w14:textId="77777777" w:rsidR="002F2BD8" w:rsidRPr="002F2BD8" w:rsidRDefault="002F2BD8" w:rsidP="002F2BD8">
      <w:pPr>
        <w:ind w:left="720"/>
      </w:pPr>
    </w:p>
    <w:p w14:paraId="4373DB2E" w14:textId="77777777" w:rsidR="002F2BD8" w:rsidRPr="002F2BD8" w:rsidRDefault="002F2BD8" w:rsidP="002F2BD8">
      <w:pPr>
        <w:rPr>
          <w:b/>
          <w:bCs/>
        </w:rPr>
      </w:pPr>
      <w:r w:rsidRPr="002F2BD8">
        <w:rPr>
          <w:b/>
          <w:bCs/>
        </w:rPr>
        <w:t>Key Observations</w:t>
      </w:r>
    </w:p>
    <w:p w14:paraId="4EAC3C77" w14:textId="77777777" w:rsidR="002F2BD8" w:rsidRPr="002F2BD8" w:rsidRDefault="002F2BD8" w:rsidP="002F2BD8">
      <w:pPr>
        <w:numPr>
          <w:ilvl w:val="0"/>
          <w:numId w:val="2"/>
        </w:numPr>
      </w:pPr>
      <w:r w:rsidRPr="002F2BD8">
        <w:t>Spark is significantly faster (265 times) compared to Hadoop.</w:t>
      </w:r>
    </w:p>
    <w:p w14:paraId="40988962" w14:textId="77777777" w:rsidR="002F2BD8" w:rsidRPr="002F2BD8" w:rsidRDefault="002F2BD8" w:rsidP="002F2BD8">
      <w:pPr>
        <w:numPr>
          <w:ilvl w:val="1"/>
          <w:numId w:val="2"/>
        </w:numPr>
      </w:pPr>
      <w:r w:rsidRPr="002F2BD8">
        <w:t>This is because Spark processes data in-memory, while Hadoop relies on disk-based processing.</w:t>
      </w:r>
    </w:p>
    <w:p w14:paraId="36DB3A83" w14:textId="77777777" w:rsidR="002F2BD8" w:rsidRPr="002F2BD8" w:rsidRDefault="002F2BD8" w:rsidP="002F2BD8">
      <w:pPr>
        <w:numPr>
          <w:ilvl w:val="1"/>
          <w:numId w:val="2"/>
        </w:numPr>
      </w:pPr>
      <w:r w:rsidRPr="002F2BD8">
        <w:t>Hadoop’s architecture involves multiple read/write cycles to HDFS, introducing overhead.</w:t>
      </w:r>
    </w:p>
    <w:p w14:paraId="13607920" w14:textId="77777777" w:rsidR="002F2BD8" w:rsidRPr="002F2BD8" w:rsidRDefault="002F2BD8" w:rsidP="002F2BD8">
      <w:pPr>
        <w:numPr>
          <w:ilvl w:val="0"/>
          <w:numId w:val="2"/>
        </w:numPr>
      </w:pPr>
      <w:r w:rsidRPr="002F2BD8">
        <w:t>Hadoop’s slower execution is due to its batch processing nature, while Spark utilizes in-memory computations for better efficiency.</w:t>
      </w:r>
    </w:p>
    <w:p w14:paraId="771389AD" w14:textId="77777777" w:rsidR="002F2BD8" w:rsidRPr="002F2BD8" w:rsidRDefault="002F2BD8" w:rsidP="002F2BD8">
      <w:pPr>
        <w:numPr>
          <w:ilvl w:val="0"/>
          <w:numId w:val="2"/>
        </w:numPr>
      </w:pPr>
      <w:r w:rsidRPr="002F2BD8">
        <w:t>Real-World Implications:</w:t>
      </w:r>
    </w:p>
    <w:p w14:paraId="4395B5DF" w14:textId="77777777" w:rsidR="002F2BD8" w:rsidRPr="002F2BD8" w:rsidRDefault="002F2BD8" w:rsidP="002F2BD8">
      <w:pPr>
        <w:numPr>
          <w:ilvl w:val="1"/>
          <w:numId w:val="2"/>
        </w:numPr>
      </w:pPr>
      <w:r w:rsidRPr="002F2BD8">
        <w:t>For large-scale data processing tasks requiring high speed (e.g., real-time analytics), Spark is the better choice.</w:t>
      </w:r>
    </w:p>
    <w:p w14:paraId="616F07F2" w14:textId="77777777" w:rsidR="002F2BD8" w:rsidRPr="002F2BD8" w:rsidRDefault="002F2BD8" w:rsidP="002F2BD8">
      <w:pPr>
        <w:numPr>
          <w:ilvl w:val="1"/>
          <w:numId w:val="2"/>
        </w:numPr>
      </w:pPr>
      <w:r w:rsidRPr="002F2BD8">
        <w:t>If the use case involves storing and processing huge datasets in a distributed environment, Hadoop remains relevant.</w:t>
      </w:r>
    </w:p>
    <w:p w14:paraId="21A59D76" w14:textId="0E3B380D" w:rsidR="00321E65" w:rsidRDefault="00286EB3" w:rsidP="00286EB3">
      <w:pPr>
        <w:jc w:val="right"/>
      </w:pPr>
      <w:r>
        <w:t>Submitted by,</w:t>
      </w:r>
    </w:p>
    <w:p w14:paraId="40A6B791" w14:textId="77777777" w:rsidR="00286EB3" w:rsidRDefault="00286EB3" w:rsidP="00286EB3">
      <w:pPr>
        <w:jc w:val="right"/>
      </w:pPr>
      <w:proofErr w:type="spellStart"/>
      <w:r>
        <w:t>Sadeck</w:t>
      </w:r>
      <w:proofErr w:type="spellEnd"/>
      <w:r>
        <w:t xml:space="preserve"> </w:t>
      </w:r>
      <w:proofErr w:type="gramStart"/>
      <w:r>
        <w:t>Jaffal ,</w:t>
      </w:r>
      <w:proofErr w:type="gramEnd"/>
    </w:p>
    <w:p w14:paraId="47D0A87C" w14:textId="75B74DB6" w:rsidR="00286EB3" w:rsidRPr="002F2BD8" w:rsidRDefault="00286EB3" w:rsidP="00286EB3">
      <w:pPr>
        <w:jc w:val="right"/>
      </w:pPr>
      <w:r>
        <w:t>Reshma Banu Rasool</w:t>
      </w:r>
    </w:p>
    <w:sectPr w:rsidR="00286EB3" w:rsidRPr="002F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E6750"/>
    <w:multiLevelType w:val="multilevel"/>
    <w:tmpl w:val="79B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029E4"/>
    <w:multiLevelType w:val="multilevel"/>
    <w:tmpl w:val="AA2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931866">
    <w:abstractNumId w:val="0"/>
  </w:num>
  <w:num w:numId="2" w16cid:durableId="38039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D8"/>
    <w:rsid w:val="00286EB3"/>
    <w:rsid w:val="002F2BD8"/>
    <w:rsid w:val="00321E65"/>
    <w:rsid w:val="00917991"/>
    <w:rsid w:val="00A3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0B0FA"/>
  <w15:chartTrackingRefBased/>
  <w15:docId w15:val="{987D05B4-F96D-4746-88C8-EEBE83F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1190</Characters>
  <Application>Microsoft Office Word</Application>
  <DocSecurity>0</DocSecurity>
  <Lines>29</Lines>
  <Paragraphs>17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BANU</dc:creator>
  <cp:keywords/>
  <dc:description/>
  <cp:lastModifiedBy>RESHMA BANU</cp:lastModifiedBy>
  <cp:revision>2</cp:revision>
  <dcterms:created xsi:type="dcterms:W3CDTF">2025-03-14T16:36:00Z</dcterms:created>
  <dcterms:modified xsi:type="dcterms:W3CDTF">2025-03-14T16:43:00Z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ec47823c-1fb2-43c0-bcb3-4527f815bbb4</vt:lpwstr>
  </property>
</Properties>
</file>