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FBAF7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Martin Greenfield Suit Collection</w:t>
      </w:r>
    </w:p>
    <w:p w14:paraId="54D486D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Full Website Specification (Developer Handoff)</w:t>
      </w:r>
    </w:p>
    <w:p w14:paraId="7846FD7D" w14:textId="77777777" w:rsidR="001610B1" w:rsidRPr="001610B1" w:rsidRDefault="00000000" w:rsidP="001610B1">
      <w:r>
        <w:pict w14:anchorId="465248E2">
          <v:rect id="_x0000_i1025" style="width:0;height:1.5pt" o:hralign="center" o:hrstd="t" o:hr="t" fillcolor="#a0a0a0" stroked="f"/>
        </w:pict>
      </w:r>
    </w:p>
    <w:p w14:paraId="56779480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1. OVERVIEW</w:t>
      </w:r>
    </w:p>
    <w:p w14:paraId="4488E883" w14:textId="77777777" w:rsidR="001610B1" w:rsidRPr="001610B1" w:rsidRDefault="001610B1" w:rsidP="001610B1">
      <w:r w:rsidRPr="001610B1">
        <w:t>This document defines the complete architecture, wireframes, and functional requirements for a luxury e-commerce website focused on the Martin Greenfield suit collection.</w:t>
      </w:r>
    </w:p>
    <w:p w14:paraId="534CC6A6" w14:textId="77777777" w:rsidR="001610B1" w:rsidRPr="001610B1" w:rsidRDefault="001610B1" w:rsidP="001610B1">
      <w:r w:rsidRPr="001610B1">
        <w:t>The site should communicate:</w:t>
      </w:r>
    </w:p>
    <w:p w14:paraId="436DBF12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Heritage craftsmanship</w:t>
      </w:r>
    </w:p>
    <w:p w14:paraId="6447FD8A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Premium quality</w:t>
      </w:r>
    </w:p>
    <w:p w14:paraId="38D67578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Editorial luxury aesthetic</w:t>
      </w:r>
    </w:p>
    <w:p w14:paraId="16654A5F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Seamless shopping experience</w:t>
      </w:r>
    </w:p>
    <w:p w14:paraId="46E2E6D1" w14:textId="77777777" w:rsidR="001610B1" w:rsidRPr="001610B1" w:rsidRDefault="00000000" w:rsidP="001610B1">
      <w:r>
        <w:pict w14:anchorId="5DC2EE40">
          <v:rect id="_x0000_i1026" style="width:0;height:1.5pt" o:hralign="center" o:hrstd="t" o:hr="t" fillcolor="#a0a0a0" stroked="f"/>
        </w:pict>
      </w:r>
    </w:p>
    <w:p w14:paraId="09BDC4A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2. TECHNICAL STACK (RECOMMENDED)</w:t>
      </w:r>
    </w:p>
    <w:p w14:paraId="502D331F" w14:textId="77777777" w:rsidR="001610B1" w:rsidRPr="001610B1" w:rsidRDefault="001610B1" w:rsidP="001610B1">
      <w:r w:rsidRPr="001610B1">
        <w:t>Frontend:</w:t>
      </w:r>
    </w:p>
    <w:p w14:paraId="710F15E8" w14:textId="77777777" w:rsidR="001610B1" w:rsidRPr="001610B1" w:rsidRDefault="001610B1" w:rsidP="001610B1">
      <w:pPr>
        <w:numPr>
          <w:ilvl w:val="0"/>
          <w:numId w:val="2"/>
        </w:numPr>
      </w:pPr>
      <w:r w:rsidRPr="001610B1">
        <w:t>Next.js (preferred) or React / Vue</w:t>
      </w:r>
    </w:p>
    <w:p w14:paraId="6AC869D4" w14:textId="77777777" w:rsidR="001610B1" w:rsidRPr="001610B1" w:rsidRDefault="001610B1" w:rsidP="001610B1">
      <w:r w:rsidRPr="001610B1">
        <w:t>Backend / CMS:</w:t>
      </w:r>
    </w:p>
    <w:p w14:paraId="2590D04B" w14:textId="77777777" w:rsidR="001610B1" w:rsidRPr="001610B1" w:rsidRDefault="001610B1" w:rsidP="001610B1">
      <w:pPr>
        <w:numPr>
          <w:ilvl w:val="0"/>
          <w:numId w:val="3"/>
        </w:numPr>
      </w:pPr>
      <w:r w:rsidRPr="001610B1">
        <w:t xml:space="preserve">Headless CMS (Sanity, </w:t>
      </w:r>
      <w:proofErr w:type="spellStart"/>
      <w:r w:rsidRPr="001610B1">
        <w:t>Contentful</w:t>
      </w:r>
      <w:proofErr w:type="spellEnd"/>
      <w:r w:rsidRPr="001610B1">
        <w:t>) OR Shopify (headless)</w:t>
      </w:r>
    </w:p>
    <w:p w14:paraId="3F93A4D6" w14:textId="77777777" w:rsidR="001610B1" w:rsidRPr="001610B1" w:rsidRDefault="001610B1" w:rsidP="001610B1">
      <w:r w:rsidRPr="001610B1">
        <w:t>E-commerce:</w:t>
      </w:r>
    </w:p>
    <w:p w14:paraId="1E278C8C" w14:textId="77777777" w:rsidR="001610B1" w:rsidRPr="001610B1" w:rsidRDefault="001610B1" w:rsidP="001610B1">
      <w:pPr>
        <w:numPr>
          <w:ilvl w:val="0"/>
          <w:numId w:val="4"/>
        </w:numPr>
      </w:pPr>
      <w:r w:rsidRPr="001610B1">
        <w:t>Shopify (recommended for speed)</w:t>
      </w:r>
      <w:r w:rsidRPr="001610B1">
        <w:br/>
        <w:t>OR</w:t>
      </w:r>
    </w:p>
    <w:p w14:paraId="6E47926D" w14:textId="77777777" w:rsidR="001610B1" w:rsidRPr="001610B1" w:rsidRDefault="001610B1" w:rsidP="001610B1">
      <w:pPr>
        <w:numPr>
          <w:ilvl w:val="0"/>
          <w:numId w:val="4"/>
        </w:numPr>
      </w:pPr>
      <w:r w:rsidRPr="001610B1">
        <w:t>Custom (Stripe + backend)</w:t>
      </w:r>
    </w:p>
    <w:p w14:paraId="4AC948F2" w14:textId="77777777" w:rsidR="001610B1" w:rsidRPr="001610B1" w:rsidRDefault="001610B1" w:rsidP="001610B1">
      <w:r w:rsidRPr="001610B1">
        <w:t>Hosting:</w:t>
      </w:r>
    </w:p>
    <w:p w14:paraId="270054BE" w14:textId="77777777" w:rsidR="001610B1" w:rsidRPr="001610B1" w:rsidRDefault="001610B1" w:rsidP="001610B1">
      <w:pPr>
        <w:numPr>
          <w:ilvl w:val="0"/>
          <w:numId w:val="5"/>
        </w:numPr>
      </w:pPr>
      <w:proofErr w:type="spellStart"/>
      <w:r w:rsidRPr="001610B1">
        <w:t>Vercel</w:t>
      </w:r>
      <w:proofErr w:type="spellEnd"/>
      <w:r w:rsidRPr="001610B1">
        <w:t xml:space="preserve"> / Netlify</w:t>
      </w:r>
    </w:p>
    <w:p w14:paraId="52BFB4EB" w14:textId="77777777" w:rsidR="001610B1" w:rsidRPr="001610B1" w:rsidRDefault="001610B1" w:rsidP="001610B1">
      <w:proofErr w:type="gramStart"/>
      <w:r w:rsidRPr="001610B1">
        <w:t>Supporting</w:t>
      </w:r>
      <w:proofErr w:type="gramEnd"/>
      <w:r w:rsidRPr="001610B1">
        <w:t xml:space="preserve"> Services:</w:t>
      </w:r>
    </w:p>
    <w:p w14:paraId="1F8C888B" w14:textId="77777777" w:rsidR="001610B1" w:rsidRPr="001610B1" w:rsidRDefault="001610B1" w:rsidP="001610B1">
      <w:pPr>
        <w:numPr>
          <w:ilvl w:val="0"/>
          <w:numId w:val="6"/>
        </w:numPr>
      </w:pPr>
      <w:r w:rsidRPr="001610B1">
        <w:t xml:space="preserve">Image CDN: </w:t>
      </w:r>
      <w:proofErr w:type="spellStart"/>
      <w:r w:rsidRPr="001610B1">
        <w:t>Cloudinary</w:t>
      </w:r>
      <w:proofErr w:type="spellEnd"/>
    </w:p>
    <w:p w14:paraId="6D5F08EC" w14:textId="77777777" w:rsidR="001610B1" w:rsidRPr="001610B1" w:rsidRDefault="001610B1" w:rsidP="001610B1">
      <w:pPr>
        <w:numPr>
          <w:ilvl w:val="0"/>
          <w:numId w:val="6"/>
        </w:numPr>
      </w:pPr>
      <w:r w:rsidRPr="001610B1">
        <w:t xml:space="preserve">Search &amp; filtering: </w:t>
      </w:r>
      <w:proofErr w:type="spellStart"/>
      <w:r w:rsidRPr="001610B1">
        <w:t>Algolia</w:t>
      </w:r>
      <w:proofErr w:type="spellEnd"/>
    </w:p>
    <w:p w14:paraId="71E62A10" w14:textId="77777777" w:rsidR="001610B1" w:rsidRPr="001610B1" w:rsidRDefault="00000000" w:rsidP="001610B1">
      <w:r>
        <w:lastRenderedPageBreak/>
        <w:pict w14:anchorId="1A3AF986">
          <v:rect id="_x0000_i1027" style="width:0;height:1.5pt" o:hralign="center" o:hrstd="t" o:hr="t" fillcolor="#a0a0a0" stroked="f"/>
        </w:pict>
      </w:r>
    </w:p>
    <w:p w14:paraId="25E88A0C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3. SITEMAP</w:t>
      </w:r>
    </w:p>
    <w:p w14:paraId="6504A6EE" w14:textId="77777777" w:rsidR="001610B1" w:rsidRPr="001610B1" w:rsidRDefault="001610B1" w:rsidP="001610B1">
      <w:r w:rsidRPr="001610B1">
        <w:t>/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/shop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/all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/collection/[collection-name]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/product/[slug]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/custom-tailoring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/about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/story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/craftsmanship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/legacy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/journal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/[article-slug]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/lookbook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/fit-guide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/contact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/account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/cart</w:t>
      </w:r>
      <w:r w:rsidRPr="001610B1">
        <w:br/>
      </w:r>
      <w:r w:rsidRPr="001610B1">
        <w:rPr>
          <w:rFonts w:ascii="Aptos" w:hAnsi="Aptos" w:cs="Aptos"/>
        </w:rPr>
        <w:t>└──</w:t>
      </w:r>
      <w:r w:rsidRPr="001610B1">
        <w:t xml:space="preserve"> /checkout</w:t>
      </w:r>
    </w:p>
    <w:p w14:paraId="7E84D79E" w14:textId="77777777" w:rsidR="001610B1" w:rsidRPr="001610B1" w:rsidRDefault="00000000" w:rsidP="001610B1">
      <w:r>
        <w:pict w14:anchorId="63834F36">
          <v:rect id="_x0000_i1028" style="width:0;height:1.5pt" o:hralign="center" o:hrstd="t" o:hr="t" fillcolor="#a0a0a0" stroked="f"/>
        </w:pict>
      </w:r>
    </w:p>
    <w:p w14:paraId="4950BC76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4. GLOBAL COMPONENTS</w:t>
      </w:r>
    </w:p>
    <w:p w14:paraId="395AE2A5" w14:textId="77777777" w:rsidR="001610B1" w:rsidRPr="001610B1" w:rsidRDefault="001610B1" w:rsidP="001610B1">
      <w:r w:rsidRPr="001610B1">
        <w:t>Reusable components:</w:t>
      </w:r>
    </w:p>
    <w:p w14:paraId="6EB59D5E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Header (logo, nav, account, cart)</w:t>
      </w:r>
    </w:p>
    <w:p w14:paraId="48631FA6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Footer (links, newsletter, contact)</w:t>
      </w:r>
    </w:p>
    <w:p w14:paraId="1DC210ED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Product Card</w:t>
      </w:r>
    </w:p>
    <w:p w14:paraId="391023F9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Collection Card</w:t>
      </w:r>
    </w:p>
    <w:p w14:paraId="3B40D30F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CTA Buttons</w:t>
      </w:r>
    </w:p>
    <w:p w14:paraId="40EDCADA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Accordion</w:t>
      </w:r>
    </w:p>
    <w:p w14:paraId="7D8BF651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Image Carousel</w:t>
      </w:r>
    </w:p>
    <w:p w14:paraId="7D757B8E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Modal (quick view, size guide)</w:t>
      </w:r>
    </w:p>
    <w:p w14:paraId="1F11F9CA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lastRenderedPageBreak/>
        <w:t>Forms (input, validation)</w:t>
      </w:r>
    </w:p>
    <w:p w14:paraId="0FA86FF6" w14:textId="77777777" w:rsidR="001610B1" w:rsidRPr="001610B1" w:rsidRDefault="00000000" w:rsidP="001610B1">
      <w:r>
        <w:pict w14:anchorId="3F82BA09">
          <v:rect id="_x0000_i1029" style="width:0;height:1.5pt" o:hralign="center" o:hrstd="t" o:hr="t" fillcolor="#a0a0a0" stroked="f"/>
        </w:pict>
      </w:r>
    </w:p>
    <w:p w14:paraId="4BDBDEF9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 PAGE SPECIFICATIONS</w:t>
      </w:r>
    </w:p>
    <w:p w14:paraId="4D05CF8C" w14:textId="77777777" w:rsidR="001610B1" w:rsidRPr="001610B1" w:rsidRDefault="00000000" w:rsidP="001610B1">
      <w:r>
        <w:pict w14:anchorId="1527C8EF">
          <v:rect id="_x0000_i1030" style="width:0;height:1.5pt" o:hralign="center" o:hrstd="t" o:hr="t" fillcolor="#a0a0a0" stroked="f"/>
        </w:pict>
      </w:r>
    </w:p>
    <w:p w14:paraId="72F8069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5.1 HOMEPAGE</w:t>
      </w:r>
    </w:p>
    <w:p w14:paraId="302111A4" w14:textId="77777777" w:rsidR="001610B1" w:rsidRPr="001610B1" w:rsidRDefault="001610B1" w:rsidP="001610B1">
      <w:r w:rsidRPr="001610B1">
        <w:t>Structure:</w:t>
      </w:r>
    </w:p>
    <w:p w14:paraId="7FAE8B21" w14:textId="77777777" w:rsidR="001610B1" w:rsidRPr="001610B1" w:rsidRDefault="001610B1" w:rsidP="001610B1">
      <w:r w:rsidRPr="001610B1">
        <w:t>HEADER</w:t>
      </w:r>
    </w:p>
    <w:p w14:paraId="661C66EC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Logo (left)</w:t>
      </w:r>
    </w:p>
    <w:p w14:paraId="6AA56856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Navigation (center/right)</w:t>
      </w:r>
    </w:p>
    <w:p w14:paraId="66A0AE11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Account + Cart icons</w:t>
      </w:r>
    </w:p>
    <w:p w14:paraId="3D42A18F" w14:textId="77777777" w:rsidR="001610B1" w:rsidRPr="001610B1" w:rsidRDefault="001610B1" w:rsidP="001610B1">
      <w:r w:rsidRPr="001610B1">
        <w:t>HERO</w:t>
      </w:r>
    </w:p>
    <w:p w14:paraId="403CCD8E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Full-width image or video</w:t>
      </w:r>
    </w:p>
    <w:p w14:paraId="77A69BEC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Headline: “The Art of American Tailoring”</w:t>
      </w:r>
    </w:p>
    <w:p w14:paraId="4DB896AF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CTA: Shop Collection</w:t>
      </w:r>
    </w:p>
    <w:p w14:paraId="3D798B6B" w14:textId="77777777" w:rsidR="001610B1" w:rsidRPr="001610B1" w:rsidRDefault="001610B1" w:rsidP="001610B1">
      <w:r w:rsidRPr="001610B1">
        <w:t>FEATURED COLLECTIONS</w:t>
      </w:r>
    </w:p>
    <w:p w14:paraId="7AE66B86" w14:textId="77777777" w:rsidR="001610B1" w:rsidRPr="001610B1" w:rsidRDefault="001610B1" w:rsidP="001610B1">
      <w:pPr>
        <w:numPr>
          <w:ilvl w:val="0"/>
          <w:numId w:val="10"/>
        </w:numPr>
      </w:pPr>
      <w:r w:rsidRPr="001610B1">
        <w:t>3–4 cards</w:t>
      </w:r>
    </w:p>
    <w:p w14:paraId="74B7E3D8" w14:textId="77777777" w:rsidR="001610B1" w:rsidRPr="001610B1" w:rsidRDefault="001610B1" w:rsidP="001610B1">
      <w:pPr>
        <w:numPr>
          <w:ilvl w:val="0"/>
          <w:numId w:val="10"/>
        </w:numPr>
      </w:pPr>
      <w:r w:rsidRPr="001610B1">
        <w:t>Image + title + CTA</w:t>
      </w:r>
    </w:p>
    <w:p w14:paraId="4DACD286" w14:textId="77777777" w:rsidR="001610B1" w:rsidRPr="001610B1" w:rsidRDefault="001610B1" w:rsidP="001610B1">
      <w:r w:rsidRPr="001610B1">
        <w:t>BRAND STORY</w:t>
      </w:r>
    </w:p>
    <w:p w14:paraId="7A153EA9" w14:textId="77777777" w:rsidR="001610B1" w:rsidRPr="001610B1" w:rsidRDefault="001610B1" w:rsidP="001610B1">
      <w:pPr>
        <w:numPr>
          <w:ilvl w:val="0"/>
          <w:numId w:val="11"/>
        </w:numPr>
      </w:pPr>
      <w:r w:rsidRPr="001610B1">
        <w:t>Split layout (image + text)</w:t>
      </w:r>
    </w:p>
    <w:p w14:paraId="1C11CD63" w14:textId="77777777" w:rsidR="001610B1" w:rsidRPr="001610B1" w:rsidRDefault="001610B1" w:rsidP="001610B1">
      <w:pPr>
        <w:numPr>
          <w:ilvl w:val="0"/>
          <w:numId w:val="11"/>
        </w:numPr>
      </w:pPr>
      <w:r w:rsidRPr="001610B1">
        <w:t>CTA: Learn More</w:t>
      </w:r>
    </w:p>
    <w:p w14:paraId="72010955" w14:textId="77777777" w:rsidR="001610B1" w:rsidRPr="001610B1" w:rsidRDefault="001610B1" w:rsidP="001610B1">
      <w:r w:rsidRPr="001610B1">
        <w:t>CRAFTSMANSHIP</w:t>
      </w:r>
    </w:p>
    <w:p w14:paraId="2CCFEED3" w14:textId="77777777" w:rsidR="001610B1" w:rsidRPr="001610B1" w:rsidRDefault="001610B1" w:rsidP="001610B1">
      <w:pPr>
        <w:numPr>
          <w:ilvl w:val="0"/>
          <w:numId w:val="12"/>
        </w:numPr>
      </w:pPr>
      <w:r w:rsidRPr="001610B1">
        <w:t>3–4 highlights (icons or small sections)</w:t>
      </w:r>
    </w:p>
    <w:p w14:paraId="4009F2B0" w14:textId="77777777" w:rsidR="001610B1" w:rsidRPr="001610B1" w:rsidRDefault="001610B1" w:rsidP="001610B1">
      <w:pPr>
        <w:numPr>
          <w:ilvl w:val="0"/>
          <w:numId w:val="12"/>
        </w:numPr>
      </w:pPr>
      <w:r w:rsidRPr="001610B1">
        <w:t>Example: Handmade, Brooklyn-made, Premium fabrics</w:t>
      </w:r>
    </w:p>
    <w:p w14:paraId="58B02234" w14:textId="77777777" w:rsidR="001610B1" w:rsidRPr="001610B1" w:rsidRDefault="001610B1" w:rsidP="001610B1">
      <w:r w:rsidRPr="001610B1">
        <w:t>FEATURED PRODUCTS</w:t>
      </w:r>
    </w:p>
    <w:p w14:paraId="781CFDAD" w14:textId="77777777" w:rsidR="001610B1" w:rsidRPr="001610B1" w:rsidRDefault="001610B1" w:rsidP="001610B1">
      <w:pPr>
        <w:numPr>
          <w:ilvl w:val="0"/>
          <w:numId w:val="13"/>
        </w:numPr>
      </w:pPr>
      <w:r w:rsidRPr="001610B1">
        <w:t>Grid (4–8 items)</w:t>
      </w:r>
    </w:p>
    <w:p w14:paraId="0B3CDF6B" w14:textId="77777777" w:rsidR="001610B1" w:rsidRPr="001610B1" w:rsidRDefault="001610B1" w:rsidP="001610B1">
      <w:r w:rsidRPr="001610B1">
        <w:t>LOOKBOOK PREVIEW</w:t>
      </w:r>
    </w:p>
    <w:p w14:paraId="3953D23B" w14:textId="77777777" w:rsidR="001610B1" w:rsidRPr="001610B1" w:rsidRDefault="001610B1" w:rsidP="001610B1">
      <w:pPr>
        <w:numPr>
          <w:ilvl w:val="0"/>
          <w:numId w:val="14"/>
        </w:numPr>
      </w:pPr>
      <w:r w:rsidRPr="001610B1">
        <w:lastRenderedPageBreak/>
        <w:t>Carousel</w:t>
      </w:r>
    </w:p>
    <w:p w14:paraId="5FB4EA6A" w14:textId="77777777" w:rsidR="001610B1" w:rsidRPr="001610B1" w:rsidRDefault="001610B1" w:rsidP="001610B1">
      <w:r w:rsidRPr="001610B1">
        <w:t>PRESS / SOCIAL PROOF</w:t>
      </w:r>
    </w:p>
    <w:p w14:paraId="3A91BB33" w14:textId="77777777" w:rsidR="001610B1" w:rsidRPr="001610B1" w:rsidRDefault="001610B1" w:rsidP="001610B1">
      <w:pPr>
        <w:numPr>
          <w:ilvl w:val="0"/>
          <w:numId w:val="15"/>
        </w:numPr>
      </w:pPr>
      <w:r w:rsidRPr="001610B1">
        <w:t>Logos or quotes</w:t>
      </w:r>
    </w:p>
    <w:p w14:paraId="03C77371" w14:textId="77777777" w:rsidR="001610B1" w:rsidRPr="001610B1" w:rsidRDefault="001610B1" w:rsidP="001610B1">
      <w:r w:rsidRPr="001610B1">
        <w:t>FOOTER</w:t>
      </w:r>
    </w:p>
    <w:p w14:paraId="15A45659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Navigation links</w:t>
      </w:r>
    </w:p>
    <w:p w14:paraId="5C9152D2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Contact</w:t>
      </w:r>
    </w:p>
    <w:p w14:paraId="4E232EDC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Newsletter signup</w:t>
      </w:r>
    </w:p>
    <w:p w14:paraId="36C98F54" w14:textId="77777777" w:rsidR="001610B1" w:rsidRPr="001610B1" w:rsidRDefault="00000000" w:rsidP="001610B1">
      <w:r>
        <w:pict w14:anchorId="32542E40">
          <v:rect id="_x0000_i1031" style="width:0;height:1.5pt" o:hralign="center" o:hrstd="t" o:hr="t" fillcolor="#a0a0a0" stroked="f"/>
        </w:pict>
      </w:r>
    </w:p>
    <w:p w14:paraId="6D8C68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5.2 SHOP (PLP – PRODUCT LISTING PAGE)</w:t>
      </w:r>
    </w:p>
    <w:p w14:paraId="3E8FE2F0" w14:textId="77777777" w:rsidR="001610B1" w:rsidRPr="001610B1" w:rsidRDefault="001610B1" w:rsidP="001610B1">
      <w:r w:rsidRPr="001610B1">
        <w:t>HEADER</w:t>
      </w:r>
    </w:p>
    <w:p w14:paraId="3101DF0A" w14:textId="77777777" w:rsidR="001610B1" w:rsidRPr="001610B1" w:rsidRDefault="001610B1" w:rsidP="001610B1">
      <w:r w:rsidRPr="001610B1">
        <w:t>PAGE TITLE</w:t>
      </w:r>
    </w:p>
    <w:p w14:paraId="2FD651E9" w14:textId="77777777" w:rsidR="001610B1" w:rsidRPr="001610B1" w:rsidRDefault="001610B1" w:rsidP="001610B1">
      <w:pPr>
        <w:numPr>
          <w:ilvl w:val="0"/>
          <w:numId w:val="17"/>
        </w:numPr>
      </w:pPr>
      <w:r w:rsidRPr="001610B1">
        <w:t>“All Suits” or Collection Name</w:t>
      </w:r>
    </w:p>
    <w:p w14:paraId="4C1111DD" w14:textId="77777777" w:rsidR="001610B1" w:rsidRPr="001610B1" w:rsidRDefault="001610B1" w:rsidP="001610B1">
      <w:r w:rsidRPr="001610B1">
        <w:t>FILTER SIDEBAR</w:t>
      </w:r>
    </w:p>
    <w:p w14:paraId="45E72A4B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Fit (Slim, Classic, Modern)</w:t>
      </w:r>
    </w:p>
    <w:p w14:paraId="504E655F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Fabric (Wool, Cashmere, Blends)</w:t>
      </w:r>
    </w:p>
    <w:p w14:paraId="6A93DD74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Color</w:t>
      </w:r>
    </w:p>
    <w:p w14:paraId="45A39337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Price</w:t>
      </w:r>
    </w:p>
    <w:p w14:paraId="2F538A49" w14:textId="77777777" w:rsidR="001610B1" w:rsidRPr="001610B1" w:rsidRDefault="001610B1" w:rsidP="001610B1">
      <w:r w:rsidRPr="001610B1">
        <w:t>PRODUCT GRID</w:t>
      </w:r>
      <w:r w:rsidRPr="001610B1">
        <w:br/>
        <w:t>Each product card includes:</w:t>
      </w:r>
    </w:p>
    <w:p w14:paraId="32ECDC2D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Image (hover swap optional)</w:t>
      </w:r>
    </w:p>
    <w:p w14:paraId="43C77307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Name</w:t>
      </w:r>
    </w:p>
    <w:p w14:paraId="5594B4B9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Price</w:t>
      </w:r>
    </w:p>
    <w:p w14:paraId="44E60D99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Quick view or add</w:t>
      </w:r>
    </w:p>
    <w:p w14:paraId="48A4921B" w14:textId="77777777" w:rsidR="001610B1" w:rsidRPr="001610B1" w:rsidRDefault="001610B1" w:rsidP="001610B1">
      <w:r w:rsidRPr="001610B1">
        <w:t>SORTING</w:t>
      </w:r>
    </w:p>
    <w:p w14:paraId="6C85E262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t>Price</w:t>
      </w:r>
    </w:p>
    <w:p w14:paraId="674ABBDD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t>Newest</w:t>
      </w:r>
    </w:p>
    <w:p w14:paraId="39160DA3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lastRenderedPageBreak/>
        <w:t>Featured</w:t>
      </w:r>
    </w:p>
    <w:p w14:paraId="1E1605D3" w14:textId="77777777" w:rsidR="001610B1" w:rsidRPr="001610B1" w:rsidRDefault="001610B1" w:rsidP="001610B1">
      <w:r w:rsidRPr="001610B1">
        <w:t>PAGINATION OR INFINITE SCROLL</w:t>
      </w:r>
    </w:p>
    <w:p w14:paraId="4DEA40CD" w14:textId="77777777" w:rsidR="001610B1" w:rsidRPr="001610B1" w:rsidRDefault="00000000" w:rsidP="001610B1">
      <w:r>
        <w:pict w14:anchorId="627F1448">
          <v:rect id="_x0000_i1032" style="width:0;height:1.5pt" o:hralign="center" o:hrstd="t" o:hr="t" fillcolor="#a0a0a0" stroked="f"/>
        </w:pict>
      </w:r>
    </w:p>
    <w:p w14:paraId="2EC4C7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5.3 PRODUCT DETAIL PAGE (PDP)</w:t>
      </w:r>
    </w:p>
    <w:p w14:paraId="4E244B7C" w14:textId="77777777" w:rsidR="001610B1" w:rsidRPr="001610B1" w:rsidRDefault="001610B1" w:rsidP="001610B1">
      <w:r w:rsidRPr="001610B1">
        <w:t>IMAGE GALLERY</w:t>
      </w:r>
    </w:p>
    <w:p w14:paraId="6170C38A" w14:textId="77777777" w:rsidR="001610B1" w:rsidRPr="001610B1" w:rsidRDefault="001610B1" w:rsidP="001610B1">
      <w:pPr>
        <w:numPr>
          <w:ilvl w:val="0"/>
          <w:numId w:val="21"/>
        </w:numPr>
      </w:pPr>
      <w:r w:rsidRPr="001610B1">
        <w:t>Thumbnails (left or bottom)</w:t>
      </w:r>
    </w:p>
    <w:p w14:paraId="3E0A69C3" w14:textId="77777777" w:rsidR="001610B1" w:rsidRPr="001610B1" w:rsidRDefault="001610B1" w:rsidP="001610B1">
      <w:pPr>
        <w:numPr>
          <w:ilvl w:val="0"/>
          <w:numId w:val="21"/>
        </w:numPr>
      </w:pPr>
      <w:r w:rsidRPr="001610B1">
        <w:t>Main image (zoom enabled)</w:t>
      </w:r>
    </w:p>
    <w:p w14:paraId="30883582" w14:textId="77777777" w:rsidR="001610B1" w:rsidRPr="001610B1" w:rsidRDefault="001610B1" w:rsidP="001610B1">
      <w:r w:rsidRPr="001610B1">
        <w:t>PRODUCT INFO</w:t>
      </w:r>
    </w:p>
    <w:p w14:paraId="747983A1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Name</w:t>
      </w:r>
    </w:p>
    <w:p w14:paraId="74BBBBA9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Price</w:t>
      </w:r>
    </w:p>
    <w:p w14:paraId="611B2C1E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Description</w:t>
      </w:r>
    </w:p>
    <w:p w14:paraId="6A786020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Fabric details</w:t>
      </w:r>
    </w:p>
    <w:p w14:paraId="270C94AD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Fit type</w:t>
      </w:r>
    </w:p>
    <w:p w14:paraId="28B07DA7" w14:textId="77777777" w:rsidR="001610B1" w:rsidRPr="001610B1" w:rsidRDefault="001610B1" w:rsidP="001610B1">
      <w:r w:rsidRPr="001610B1">
        <w:t>SELECTORS</w:t>
      </w:r>
    </w:p>
    <w:p w14:paraId="15D12A1D" w14:textId="77777777" w:rsidR="001610B1" w:rsidRPr="001610B1" w:rsidRDefault="001610B1" w:rsidP="001610B1">
      <w:pPr>
        <w:numPr>
          <w:ilvl w:val="0"/>
          <w:numId w:val="23"/>
        </w:numPr>
      </w:pPr>
      <w:r w:rsidRPr="001610B1">
        <w:t>Size</w:t>
      </w:r>
    </w:p>
    <w:p w14:paraId="14496817" w14:textId="77777777" w:rsidR="001610B1" w:rsidRPr="001610B1" w:rsidRDefault="001610B1" w:rsidP="001610B1">
      <w:pPr>
        <w:numPr>
          <w:ilvl w:val="0"/>
          <w:numId w:val="23"/>
        </w:numPr>
      </w:pPr>
      <w:r w:rsidRPr="001610B1">
        <w:t>Optional customization</w:t>
      </w:r>
    </w:p>
    <w:p w14:paraId="5F2AEDC1" w14:textId="77777777" w:rsidR="001610B1" w:rsidRPr="001610B1" w:rsidRDefault="001610B1" w:rsidP="001610B1">
      <w:r w:rsidRPr="001610B1">
        <w:t>CTA</w:t>
      </w:r>
    </w:p>
    <w:p w14:paraId="0CEFF62F" w14:textId="77777777" w:rsidR="001610B1" w:rsidRPr="001610B1" w:rsidRDefault="001610B1" w:rsidP="001610B1">
      <w:pPr>
        <w:numPr>
          <w:ilvl w:val="0"/>
          <w:numId w:val="24"/>
        </w:numPr>
      </w:pPr>
      <w:r w:rsidRPr="001610B1">
        <w:t>Add to Cart</w:t>
      </w:r>
    </w:p>
    <w:p w14:paraId="6CC42038" w14:textId="77777777" w:rsidR="001610B1" w:rsidRPr="001610B1" w:rsidRDefault="001610B1" w:rsidP="001610B1">
      <w:r w:rsidRPr="001610B1">
        <w:t>ACCORDIONS</w:t>
      </w:r>
    </w:p>
    <w:p w14:paraId="3B14F88F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Craftsmanship</w:t>
      </w:r>
    </w:p>
    <w:p w14:paraId="2E90554D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Size Guide</w:t>
      </w:r>
    </w:p>
    <w:p w14:paraId="72252C28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Shipping &amp; Returns</w:t>
      </w:r>
    </w:p>
    <w:p w14:paraId="171BFBC9" w14:textId="77777777" w:rsidR="001610B1" w:rsidRPr="001610B1" w:rsidRDefault="001610B1" w:rsidP="001610B1">
      <w:r w:rsidRPr="001610B1">
        <w:t>RELATED PRODUCTS</w:t>
      </w:r>
    </w:p>
    <w:p w14:paraId="27970E3C" w14:textId="77777777" w:rsidR="001610B1" w:rsidRPr="001610B1" w:rsidRDefault="001610B1" w:rsidP="001610B1">
      <w:pPr>
        <w:numPr>
          <w:ilvl w:val="0"/>
          <w:numId w:val="26"/>
        </w:numPr>
      </w:pPr>
      <w:r w:rsidRPr="001610B1">
        <w:t>Carousel</w:t>
      </w:r>
    </w:p>
    <w:p w14:paraId="6909E0D2" w14:textId="77777777" w:rsidR="001610B1" w:rsidRPr="001610B1" w:rsidRDefault="00000000" w:rsidP="001610B1">
      <w:r>
        <w:pict w14:anchorId="4039EF7D">
          <v:rect id="_x0000_i1033" style="width:0;height:1.5pt" o:hralign="center" o:hrstd="t" o:hr="t" fillcolor="#a0a0a0" stroked="f"/>
        </w:pict>
      </w:r>
    </w:p>
    <w:p w14:paraId="3B02CE0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5.4 CUSTOM TAILORING PAGE</w:t>
      </w:r>
    </w:p>
    <w:p w14:paraId="75A5BD8C" w14:textId="77777777" w:rsidR="001610B1" w:rsidRPr="001610B1" w:rsidRDefault="001610B1" w:rsidP="001610B1">
      <w:r w:rsidRPr="001610B1">
        <w:lastRenderedPageBreak/>
        <w:t>HERO</w:t>
      </w:r>
    </w:p>
    <w:p w14:paraId="7265A51C" w14:textId="77777777" w:rsidR="001610B1" w:rsidRPr="001610B1" w:rsidRDefault="001610B1" w:rsidP="001610B1">
      <w:pPr>
        <w:numPr>
          <w:ilvl w:val="0"/>
          <w:numId w:val="27"/>
        </w:numPr>
      </w:pPr>
      <w:r w:rsidRPr="001610B1">
        <w:t>Headline: “Bespoke Tailoring Experience”</w:t>
      </w:r>
    </w:p>
    <w:p w14:paraId="407C09C0" w14:textId="77777777" w:rsidR="001610B1" w:rsidRPr="001610B1" w:rsidRDefault="001610B1" w:rsidP="001610B1">
      <w:r w:rsidRPr="001610B1">
        <w:t>PROCESS STEPS</w:t>
      </w:r>
    </w:p>
    <w:p w14:paraId="718ED7D9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Consultation</w:t>
      </w:r>
    </w:p>
    <w:p w14:paraId="0FFB9C84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Measurement</w:t>
      </w:r>
    </w:p>
    <w:p w14:paraId="42B03105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Fabric Selection</w:t>
      </w:r>
    </w:p>
    <w:p w14:paraId="7C556813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Final Fitting</w:t>
      </w:r>
    </w:p>
    <w:p w14:paraId="7386AA3E" w14:textId="77777777" w:rsidR="001610B1" w:rsidRPr="001610B1" w:rsidRDefault="001610B1" w:rsidP="001610B1">
      <w:r w:rsidRPr="001610B1">
        <w:t>CTA</w:t>
      </w:r>
    </w:p>
    <w:p w14:paraId="103E0AC8" w14:textId="77777777" w:rsidR="001610B1" w:rsidRPr="001610B1" w:rsidRDefault="001610B1" w:rsidP="001610B1">
      <w:pPr>
        <w:numPr>
          <w:ilvl w:val="0"/>
          <w:numId w:val="29"/>
        </w:numPr>
      </w:pPr>
      <w:r w:rsidRPr="001610B1">
        <w:t>Book Appointment</w:t>
      </w:r>
    </w:p>
    <w:p w14:paraId="373050AE" w14:textId="77777777" w:rsidR="001610B1" w:rsidRPr="001610B1" w:rsidRDefault="001610B1" w:rsidP="001610B1">
      <w:r w:rsidRPr="001610B1">
        <w:t>MEASUREMENT GUIDE</w:t>
      </w:r>
    </w:p>
    <w:p w14:paraId="5393FBA0" w14:textId="77777777" w:rsidR="001610B1" w:rsidRPr="001610B1" w:rsidRDefault="001610B1" w:rsidP="001610B1">
      <w:pPr>
        <w:numPr>
          <w:ilvl w:val="0"/>
          <w:numId w:val="30"/>
        </w:numPr>
      </w:pPr>
      <w:r w:rsidRPr="001610B1">
        <w:t>Visual + text</w:t>
      </w:r>
    </w:p>
    <w:p w14:paraId="6F290FD9" w14:textId="77777777" w:rsidR="001610B1" w:rsidRPr="001610B1" w:rsidRDefault="001610B1" w:rsidP="001610B1">
      <w:r w:rsidRPr="001610B1">
        <w:t>PRICING OVERVIEW</w:t>
      </w:r>
    </w:p>
    <w:p w14:paraId="1551F929" w14:textId="77777777" w:rsidR="001610B1" w:rsidRPr="001610B1" w:rsidRDefault="001610B1" w:rsidP="001610B1">
      <w:pPr>
        <w:numPr>
          <w:ilvl w:val="0"/>
          <w:numId w:val="31"/>
        </w:numPr>
      </w:pPr>
      <w:r w:rsidRPr="001610B1">
        <w:t>Optional tiers</w:t>
      </w:r>
    </w:p>
    <w:p w14:paraId="04D06128" w14:textId="77777777" w:rsidR="001610B1" w:rsidRPr="001610B1" w:rsidRDefault="00000000" w:rsidP="001610B1">
      <w:r>
        <w:pict w14:anchorId="09A56661">
          <v:rect id="_x0000_i1034" style="width:0;height:1.5pt" o:hralign="center" o:hrstd="t" o:hr="t" fillcolor="#a0a0a0" stroked="f"/>
        </w:pict>
      </w:r>
    </w:p>
    <w:p w14:paraId="492BE50B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5.5 ABOUT SECTION</w:t>
      </w:r>
    </w:p>
    <w:p w14:paraId="33FEA29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Story Page</w:t>
      </w:r>
    </w:p>
    <w:p w14:paraId="4AB0ABFC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Hero image</w:t>
      </w:r>
    </w:p>
    <w:p w14:paraId="76C2CBAB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Timeline of milestones</w:t>
      </w:r>
    </w:p>
    <w:p w14:paraId="2A0C5942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Narrative text blocks</w:t>
      </w:r>
    </w:p>
    <w:p w14:paraId="36C8EF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Craftsmanship Page</w:t>
      </w:r>
    </w:p>
    <w:p w14:paraId="5596EAA3" w14:textId="77777777" w:rsidR="001610B1" w:rsidRPr="001610B1" w:rsidRDefault="001610B1" w:rsidP="001610B1">
      <w:pPr>
        <w:numPr>
          <w:ilvl w:val="0"/>
          <w:numId w:val="33"/>
        </w:numPr>
      </w:pPr>
      <w:r w:rsidRPr="001610B1">
        <w:t>Process grid (cutting, sewing, finishing)</w:t>
      </w:r>
    </w:p>
    <w:p w14:paraId="19B46395" w14:textId="77777777" w:rsidR="001610B1" w:rsidRPr="001610B1" w:rsidRDefault="001610B1" w:rsidP="001610B1">
      <w:pPr>
        <w:numPr>
          <w:ilvl w:val="0"/>
          <w:numId w:val="33"/>
        </w:numPr>
      </w:pPr>
      <w:r w:rsidRPr="001610B1">
        <w:t>Workshop imagery</w:t>
      </w:r>
    </w:p>
    <w:p w14:paraId="385D01F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Legacy Page</w:t>
      </w:r>
    </w:p>
    <w:p w14:paraId="6321AC29" w14:textId="77777777" w:rsidR="001610B1" w:rsidRPr="001610B1" w:rsidRDefault="001610B1" w:rsidP="001610B1">
      <w:pPr>
        <w:numPr>
          <w:ilvl w:val="0"/>
          <w:numId w:val="34"/>
        </w:numPr>
      </w:pPr>
      <w:r w:rsidRPr="001610B1">
        <w:t>Notable clients</w:t>
      </w:r>
    </w:p>
    <w:p w14:paraId="1DD680A8" w14:textId="77777777" w:rsidR="001610B1" w:rsidRPr="001610B1" w:rsidRDefault="001610B1" w:rsidP="001610B1">
      <w:pPr>
        <w:numPr>
          <w:ilvl w:val="0"/>
          <w:numId w:val="34"/>
        </w:numPr>
      </w:pPr>
      <w:r w:rsidRPr="001610B1">
        <w:t>Brand history</w:t>
      </w:r>
    </w:p>
    <w:p w14:paraId="491265C0" w14:textId="77777777" w:rsidR="001610B1" w:rsidRPr="001610B1" w:rsidRDefault="00000000" w:rsidP="001610B1">
      <w:r>
        <w:pict w14:anchorId="29555428">
          <v:rect id="_x0000_i1035" style="width:0;height:1.5pt" o:hralign="center" o:hrstd="t" o:hr="t" fillcolor="#a0a0a0" stroked="f"/>
        </w:pict>
      </w:r>
    </w:p>
    <w:p w14:paraId="61D663D8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lastRenderedPageBreak/>
        <w:t>5.6 JOURNAL (BLOG)</w:t>
      </w:r>
    </w:p>
    <w:p w14:paraId="78C1414A" w14:textId="77777777" w:rsidR="001610B1" w:rsidRPr="001610B1" w:rsidRDefault="001610B1" w:rsidP="001610B1">
      <w:r w:rsidRPr="001610B1">
        <w:t>LIST PAGE</w:t>
      </w:r>
    </w:p>
    <w:p w14:paraId="28F29C56" w14:textId="77777777" w:rsidR="001610B1" w:rsidRPr="001610B1" w:rsidRDefault="001610B1" w:rsidP="001610B1">
      <w:pPr>
        <w:numPr>
          <w:ilvl w:val="0"/>
          <w:numId w:val="35"/>
        </w:numPr>
      </w:pPr>
      <w:r w:rsidRPr="001610B1">
        <w:t>Article grid</w:t>
      </w:r>
    </w:p>
    <w:p w14:paraId="7E644ACF" w14:textId="77777777" w:rsidR="001610B1" w:rsidRPr="001610B1" w:rsidRDefault="001610B1" w:rsidP="001610B1">
      <w:pPr>
        <w:numPr>
          <w:ilvl w:val="0"/>
          <w:numId w:val="35"/>
        </w:numPr>
      </w:pPr>
      <w:r w:rsidRPr="001610B1">
        <w:t>Categories: Style, Craft, Guides</w:t>
      </w:r>
    </w:p>
    <w:p w14:paraId="6896D08C" w14:textId="77777777" w:rsidR="001610B1" w:rsidRPr="001610B1" w:rsidRDefault="001610B1" w:rsidP="001610B1">
      <w:r w:rsidRPr="001610B1">
        <w:t>ARTICLE PAGE</w:t>
      </w:r>
    </w:p>
    <w:p w14:paraId="7CCB73AE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Hero image</w:t>
      </w:r>
    </w:p>
    <w:p w14:paraId="2421DED6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Title</w:t>
      </w:r>
    </w:p>
    <w:p w14:paraId="426E7EB3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Rich text content</w:t>
      </w:r>
    </w:p>
    <w:p w14:paraId="23FF7365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Related posts</w:t>
      </w:r>
    </w:p>
    <w:p w14:paraId="19FA9F6B" w14:textId="77777777" w:rsidR="001610B1" w:rsidRPr="001610B1" w:rsidRDefault="00000000" w:rsidP="001610B1">
      <w:r>
        <w:pict w14:anchorId="498A4FDB">
          <v:rect id="_x0000_i1036" style="width:0;height:1.5pt" o:hralign="center" o:hrstd="t" o:hr="t" fillcolor="#a0a0a0" stroked="f"/>
        </w:pict>
      </w:r>
    </w:p>
    <w:p w14:paraId="3EC2886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5.7 LOOKBOOK</w:t>
      </w:r>
    </w:p>
    <w:p w14:paraId="47F81B5B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Fullscreen image grid</w:t>
      </w:r>
    </w:p>
    <w:p w14:paraId="143E4B87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Click to expand</w:t>
      </w:r>
    </w:p>
    <w:p w14:paraId="34E428E0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Optional product linking</w:t>
      </w:r>
    </w:p>
    <w:p w14:paraId="3000E102" w14:textId="77777777" w:rsidR="001610B1" w:rsidRPr="001610B1" w:rsidRDefault="00000000" w:rsidP="001610B1">
      <w:r>
        <w:pict w14:anchorId="5A266FC8">
          <v:rect id="_x0000_i1037" style="width:0;height:1.5pt" o:hralign="center" o:hrstd="t" o:hr="t" fillcolor="#a0a0a0" stroked="f"/>
        </w:pict>
      </w:r>
    </w:p>
    <w:p w14:paraId="2CC4D614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5.8 FIT GUIDE</w:t>
      </w:r>
    </w:p>
    <w:p w14:paraId="16559AA1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Visual diagrams</w:t>
      </w:r>
    </w:p>
    <w:p w14:paraId="6D19D266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Fit explanations (Slim / Classic / Modern)</w:t>
      </w:r>
    </w:p>
    <w:p w14:paraId="12A990F0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Size chart table</w:t>
      </w:r>
    </w:p>
    <w:p w14:paraId="0E2A00A9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Optional video content</w:t>
      </w:r>
    </w:p>
    <w:p w14:paraId="7C681315" w14:textId="77777777" w:rsidR="001610B1" w:rsidRPr="001610B1" w:rsidRDefault="00000000" w:rsidP="001610B1">
      <w:r>
        <w:pict w14:anchorId="0F9B22BA">
          <v:rect id="_x0000_i1038" style="width:0;height:1.5pt" o:hralign="center" o:hrstd="t" o:hr="t" fillcolor="#a0a0a0" stroked="f"/>
        </w:pict>
      </w:r>
    </w:p>
    <w:p w14:paraId="3FB0F59B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5.9 CONTACT PAGE</w:t>
      </w:r>
    </w:p>
    <w:p w14:paraId="02CB0139" w14:textId="77777777" w:rsidR="001610B1" w:rsidRPr="001610B1" w:rsidRDefault="001610B1" w:rsidP="001610B1">
      <w:pPr>
        <w:numPr>
          <w:ilvl w:val="0"/>
          <w:numId w:val="39"/>
        </w:numPr>
      </w:pPr>
      <w:r w:rsidRPr="001610B1">
        <w:t>Contact form (Name, Email, Message)</w:t>
      </w:r>
    </w:p>
    <w:p w14:paraId="40FA86E1" w14:textId="77777777" w:rsidR="001610B1" w:rsidRPr="001610B1" w:rsidRDefault="001610B1" w:rsidP="001610B1">
      <w:pPr>
        <w:numPr>
          <w:ilvl w:val="0"/>
          <w:numId w:val="39"/>
        </w:numPr>
      </w:pPr>
      <w:r w:rsidRPr="001610B1">
        <w:t>Business info (address, phone)</w:t>
      </w:r>
    </w:p>
    <w:p w14:paraId="66152ECB" w14:textId="77777777" w:rsidR="001610B1" w:rsidRPr="001610B1" w:rsidRDefault="001610B1" w:rsidP="001610B1">
      <w:pPr>
        <w:numPr>
          <w:ilvl w:val="0"/>
          <w:numId w:val="39"/>
        </w:numPr>
      </w:pPr>
      <w:proofErr w:type="gramStart"/>
      <w:r w:rsidRPr="001610B1">
        <w:t>Map</w:t>
      </w:r>
      <w:proofErr w:type="gramEnd"/>
      <w:r w:rsidRPr="001610B1">
        <w:t xml:space="preserve"> embed</w:t>
      </w:r>
    </w:p>
    <w:p w14:paraId="55B11669" w14:textId="77777777" w:rsidR="001610B1" w:rsidRPr="001610B1" w:rsidRDefault="00000000" w:rsidP="001610B1">
      <w:r>
        <w:pict w14:anchorId="4D8FEF98">
          <v:rect id="_x0000_i1039" style="width:0;height:1.5pt" o:hralign="center" o:hrstd="t" o:hr="t" fillcolor="#a0a0a0" stroked="f"/>
        </w:pict>
      </w:r>
    </w:p>
    <w:p w14:paraId="05B58CD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lastRenderedPageBreak/>
        <w:t>5.10 ACCOUNT</w:t>
      </w:r>
    </w:p>
    <w:p w14:paraId="20E9E882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Login / Signup</w:t>
      </w:r>
    </w:p>
    <w:p w14:paraId="48897E1F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Order history</w:t>
      </w:r>
    </w:p>
    <w:p w14:paraId="5DB83C42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Saved measurements</w:t>
      </w:r>
    </w:p>
    <w:p w14:paraId="7FEC9760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Wishlist</w:t>
      </w:r>
    </w:p>
    <w:p w14:paraId="32783131" w14:textId="77777777" w:rsidR="001610B1" w:rsidRPr="001610B1" w:rsidRDefault="00000000" w:rsidP="001610B1">
      <w:r>
        <w:pict w14:anchorId="25E772A3">
          <v:rect id="_x0000_i1040" style="width:0;height:1.5pt" o:hralign="center" o:hrstd="t" o:hr="t" fillcolor="#a0a0a0" stroked="f"/>
        </w:pict>
      </w:r>
    </w:p>
    <w:p w14:paraId="4803ED4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5.11 CART &amp; CHECKOUT</w:t>
      </w:r>
    </w:p>
    <w:p w14:paraId="59B1C941" w14:textId="77777777" w:rsidR="001610B1" w:rsidRPr="001610B1" w:rsidRDefault="001610B1" w:rsidP="001610B1">
      <w:r w:rsidRPr="001610B1">
        <w:t>CART</w:t>
      </w:r>
    </w:p>
    <w:p w14:paraId="14829902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Product list</w:t>
      </w:r>
    </w:p>
    <w:p w14:paraId="7134A5C2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Quantity adjustment</w:t>
      </w:r>
    </w:p>
    <w:p w14:paraId="0BC800FC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Subtotal</w:t>
      </w:r>
    </w:p>
    <w:p w14:paraId="12DA809E" w14:textId="77777777" w:rsidR="001610B1" w:rsidRPr="001610B1" w:rsidRDefault="001610B1" w:rsidP="001610B1">
      <w:r w:rsidRPr="001610B1">
        <w:t>CHECKOUT</w:t>
      </w:r>
    </w:p>
    <w:p w14:paraId="6384E24C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Shipping info</w:t>
      </w:r>
    </w:p>
    <w:p w14:paraId="7BEA6096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Payment</w:t>
      </w:r>
    </w:p>
    <w:p w14:paraId="698858AB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Order review</w:t>
      </w:r>
    </w:p>
    <w:p w14:paraId="2EBE93D4" w14:textId="77777777" w:rsidR="001610B1" w:rsidRPr="001610B1" w:rsidRDefault="001610B1" w:rsidP="001610B1">
      <w:r w:rsidRPr="001610B1">
        <w:t>Payment methods:</w:t>
      </w:r>
    </w:p>
    <w:p w14:paraId="603A0195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Credit card</w:t>
      </w:r>
    </w:p>
    <w:p w14:paraId="2C5B9B9B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Apple Pay</w:t>
      </w:r>
    </w:p>
    <w:p w14:paraId="516D410E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Shop Pay</w:t>
      </w:r>
    </w:p>
    <w:p w14:paraId="67659551" w14:textId="77777777" w:rsidR="001610B1" w:rsidRPr="001610B1" w:rsidRDefault="00000000" w:rsidP="001610B1">
      <w:r>
        <w:pict w14:anchorId="3B259794">
          <v:rect id="_x0000_i1041" style="width:0;height:1.5pt" o:hralign="center" o:hrstd="t" o:hr="t" fillcolor="#a0a0a0" stroked="f"/>
        </w:pict>
      </w:r>
    </w:p>
    <w:p w14:paraId="3F1E3F75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6. DESIGN SYSTEM</w:t>
      </w:r>
    </w:p>
    <w:p w14:paraId="06754F16" w14:textId="77777777" w:rsidR="001610B1" w:rsidRPr="001610B1" w:rsidRDefault="001610B1" w:rsidP="001610B1">
      <w:r w:rsidRPr="001610B1">
        <w:t>COLORS</w:t>
      </w:r>
    </w:p>
    <w:p w14:paraId="5D67C1D4" w14:textId="77777777" w:rsidR="001610B1" w:rsidRPr="001610B1" w:rsidRDefault="001610B1" w:rsidP="001610B1">
      <w:pPr>
        <w:numPr>
          <w:ilvl w:val="0"/>
          <w:numId w:val="44"/>
        </w:numPr>
      </w:pPr>
      <w:proofErr w:type="gramStart"/>
      <w:r w:rsidRPr="001610B1">
        <w:t>Primary: #</w:t>
      </w:r>
      <w:proofErr w:type="gramEnd"/>
      <w:r w:rsidRPr="001610B1">
        <w:t>111111 (Black)</w:t>
      </w:r>
    </w:p>
    <w:p w14:paraId="7083BCC0" w14:textId="77777777" w:rsidR="001610B1" w:rsidRPr="001610B1" w:rsidRDefault="001610B1" w:rsidP="001610B1">
      <w:pPr>
        <w:numPr>
          <w:ilvl w:val="0"/>
          <w:numId w:val="44"/>
        </w:numPr>
      </w:pPr>
      <w:proofErr w:type="gramStart"/>
      <w:r w:rsidRPr="001610B1">
        <w:t>Secondary: #</w:t>
      </w:r>
      <w:proofErr w:type="gramEnd"/>
      <w:r w:rsidRPr="001610B1">
        <w:t>F5F5F5 (Off-white)</w:t>
      </w:r>
    </w:p>
    <w:p w14:paraId="08ED10AF" w14:textId="77777777" w:rsidR="001610B1" w:rsidRPr="000212A6" w:rsidRDefault="001610B1" w:rsidP="001610B1">
      <w:pPr>
        <w:numPr>
          <w:ilvl w:val="0"/>
          <w:numId w:val="44"/>
        </w:numPr>
        <w:rPr>
          <w:color w:val="1C2A39"/>
        </w:rPr>
      </w:pPr>
      <w:proofErr w:type="gramStart"/>
      <w:r w:rsidRPr="000212A6">
        <w:rPr>
          <w:color w:val="1C2A39"/>
        </w:rPr>
        <w:t>Accent: #</w:t>
      </w:r>
      <w:proofErr w:type="gramEnd"/>
      <w:r w:rsidRPr="000212A6">
        <w:rPr>
          <w:color w:val="1C2A39"/>
        </w:rPr>
        <w:t>1C2A39 (Navy)</w:t>
      </w:r>
    </w:p>
    <w:p w14:paraId="63060B1C" w14:textId="5766B0E8" w:rsidR="000212A6" w:rsidRPr="000212A6" w:rsidRDefault="000212A6" w:rsidP="001610B1">
      <w:pPr>
        <w:numPr>
          <w:ilvl w:val="0"/>
          <w:numId w:val="44"/>
        </w:numPr>
        <w:rPr>
          <w:color w:val="E07A5F"/>
        </w:rPr>
      </w:pPr>
      <w:proofErr w:type="gramStart"/>
      <w:r w:rsidRPr="000212A6">
        <w:rPr>
          <w:color w:val="E07A5F"/>
        </w:rPr>
        <w:t>Accent: #</w:t>
      </w:r>
      <w:proofErr w:type="gramEnd"/>
      <w:r w:rsidRPr="000212A6">
        <w:rPr>
          <w:color w:val="E07A5F"/>
        </w:rPr>
        <w:t xml:space="preserve">2 </w:t>
      </w:r>
      <w:r w:rsidRPr="000212A6">
        <w:rPr>
          <w:color w:val="E07A5F"/>
        </w:rPr>
        <w:t>#E07A5F</w:t>
      </w:r>
    </w:p>
    <w:p w14:paraId="09A5B1AA" w14:textId="77777777" w:rsidR="001610B1" w:rsidRPr="001610B1" w:rsidRDefault="001610B1" w:rsidP="001610B1">
      <w:r w:rsidRPr="001610B1">
        <w:lastRenderedPageBreak/>
        <w:t>TYPOGRAPHY</w:t>
      </w:r>
    </w:p>
    <w:p w14:paraId="349D810E" w14:textId="77777777" w:rsidR="001610B1" w:rsidRPr="001610B1" w:rsidRDefault="001610B1" w:rsidP="001610B1">
      <w:pPr>
        <w:numPr>
          <w:ilvl w:val="0"/>
          <w:numId w:val="45"/>
        </w:numPr>
      </w:pPr>
      <w:r w:rsidRPr="001610B1">
        <w:t>Headings: Serif (e.g., Playfair Display)</w:t>
      </w:r>
    </w:p>
    <w:p w14:paraId="196CB5B4" w14:textId="77777777" w:rsidR="001610B1" w:rsidRPr="001610B1" w:rsidRDefault="001610B1" w:rsidP="001610B1">
      <w:pPr>
        <w:numPr>
          <w:ilvl w:val="0"/>
          <w:numId w:val="45"/>
        </w:numPr>
      </w:pPr>
      <w:r w:rsidRPr="001610B1">
        <w:t>Body: Sans-serif (e.g., Inter)</w:t>
      </w:r>
    </w:p>
    <w:p w14:paraId="7A837608" w14:textId="77777777" w:rsidR="001610B1" w:rsidRPr="001610B1" w:rsidRDefault="001610B1" w:rsidP="001610B1">
      <w:r w:rsidRPr="001610B1">
        <w:t>SPACING</w:t>
      </w:r>
    </w:p>
    <w:p w14:paraId="2054013A" w14:textId="77777777" w:rsidR="001610B1" w:rsidRPr="001610B1" w:rsidRDefault="001610B1" w:rsidP="001610B1">
      <w:pPr>
        <w:numPr>
          <w:ilvl w:val="0"/>
          <w:numId w:val="46"/>
        </w:numPr>
      </w:pPr>
      <w:r w:rsidRPr="001610B1">
        <w:t>8px base grid system</w:t>
      </w:r>
    </w:p>
    <w:p w14:paraId="51BFCC56" w14:textId="77777777" w:rsidR="001610B1" w:rsidRPr="001610B1" w:rsidRDefault="001610B1" w:rsidP="001610B1">
      <w:r w:rsidRPr="001610B1">
        <w:t>STYLE NOTES</w:t>
      </w:r>
    </w:p>
    <w:p w14:paraId="460ED6E9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Minimal</w:t>
      </w:r>
    </w:p>
    <w:p w14:paraId="4257700D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Editorial (magazine-like)</w:t>
      </w:r>
    </w:p>
    <w:p w14:paraId="2F728089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High-quality photography</w:t>
      </w:r>
    </w:p>
    <w:p w14:paraId="56B9CB21" w14:textId="77777777" w:rsidR="001610B1" w:rsidRPr="001610B1" w:rsidRDefault="00000000" w:rsidP="001610B1">
      <w:r>
        <w:pict w14:anchorId="2C34E3BB">
          <v:rect id="_x0000_i1042" style="width:0;height:1.5pt" o:hralign="center" o:hrstd="t" o:hr="t" fillcolor="#a0a0a0" stroked="f"/>
        </w:pict>
      </w:r>
    </w:p>
    <w:p w14:paraId="30B29625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7. FUNCTIONAL REQUIREMENTS</w:t>
      </w:r>
    </w:p>
    <w:p w14:paraId="4E36C529" w14:textId="77777777" w:rsidR="001610B1" w:rsidRPr="001610B1" w:rsidRDefault="001610B1" w:rsidP="001610B1">
      <w:r w:rsidRPr="001610B1">
        <w:t>E-commerce:</w:t>
      </w:r>
    </w:p>
    <w:p w14:paraId="263686D2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Add to cart</w:t>
      </w:r>
    </w:p>
    <w:p w14:paraId="14DEE05D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Checkout flow</w:t>
      </w:r>
    </w:p>
    <w:p w14:paraId="4551FA7F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Payment processing</w:t>
      </w:r>
    </w:p>
    <w:p w14:paraId="7503A224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Inventory tracking</w:t>
      </w:r>
    </w:p>
    <w:p w14:paraId="27702E46" w14:textId="77777777" w:rsidR="001610B1" w:rsidRPr="001610B1" w:rsidRDefault="001610B1" w:rsidP="001610B1">
      <w:r w:rsidRPr="001610B1">
        <w:t>UX:</w:t>
      </w:r>
    </w:p>
    <w:p w14:paraId="15ABFC30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Fully responsive (mobile-first)</w:t>
      </w:r>
    </w:p>
    <w:p w14:paraId="01F67F3B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Fast loading</w:t>
      </w:r>
    </w:p>
    <w:p w14:paraId="687B99FA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Sticky navigation</w:t>
      </w:r>
    </w:p>
    <w:p w14:paraId="68CEF7B8" w14:textId="77777777" w:rsidR="001610B1" w:rsidRPr="001610B1" w:rsidRDefault="001610B1" w:rsidP="001610B1">
      <w:r w:rsidRPr="001610B1">
        <w:t>Advanced:</w:t>
      </w:r>
    </w:p>
    <w:p w14:paraId="67022DE6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Account system</w:t>
      </w:r>
    </w:p>
    <w:p w14:paraId="59A7CB83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Appointment booking</w:t>
      </w:r>
    </w:p>
    <w:p w14:paraId="15373D34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CMS-driven content</w:t>
      </w:r>
    </w:p>
    <w:p w14:paraId="0333BADA" w14:textId="77777777" w:rsidR="001610B1" w:rsidRPr="001610B1" w:rsidRDefault="00000000" w:rsidP="001610B1">
      <w:r>
        <w:pict w14:anchorId="0411440B">
          <v:rect id="_x0000_i1043" style="width:0;height:1.5pt" o:hralign="center" o:hrstd="t" o:hr="t" fillcolor="#a0a0a0" stroked="f"/>
        </w:pict>
      </w:r>
    </w:p>
    <w:p w14:paraId="7293F13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8. PERFORMANCE &amp; SEO</w:t>
      </w:r>
    </w:p>
    <w:p w14:paraId="3098E741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lastRenderedPageBreak/>
        <w:t>Lighthouse score target: 90+</w:t>
      </w:r>
    </w:p>
    <w:p w14:paraId="74EC7C28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Lazy loading images</w:t>
      </w:r>
    </w:p>
    <w:p w14:paraId="2F63F8AD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Optimized assets</w:t>
      </w:r>
    </w:p>
    <w:p w14:paraId="2947DF4A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Structured data (products, articles)</w:t>
      </w:r>
    </w:p>
    <w:p w14:paraId="454DD693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SEO-friendly URLs</w:t>
      </w:r>
    </w:p>
    <w:p w14:paraId="562DA430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Meta + Open Graph tags</w:t>
      </w:r>
    </w:p>
    <w:p w14:paraId="300096A9" w14:textId="77777777" w:rsidR="001610B1" w:rsidRPr="001610B1" w:rsidRDefault="00000000" w:rsidP="001610B1">
      <w:r>
        <w:pict w14:anchorId="256C1BEF">
          <v:rect id="_x0000_i1044" style="width:0;height:1.5pt" o:hralign="center" o:hrstd="t" o:hr="t" fillcolor="#a0a0a0" stroked="f"/>
        </w:pict>
      </w:r>
    </w:p>
    <w:p w14:paraId="21A0A757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9. MOBILE REQUIREMENTS</w:t>
      </w:r>
    </w:p>
    <w:p w14:paraId="2B407532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Collapsible filters</w:t>
      </w:r>
    </w:p>
    <w:p w14:paraId="62DCC8AB" w14:textId="77777777" w:rsidR="001610B1" w:rsidRPr="001610B1" w:rsidRDefault="001610B1" w:rsidP="001610B1">
      <w:pPr>
        <w:numPr>
          <w:ilvl w:val="0"/>
          <w:numId w:val="52"/>
        </w:numPr>
      </w:pPr>
      <w:proofErr w:type="spellStart"/>
      <w:r w:rsidRPr="001610B1">
        <w:t>Swipeable</w:t>
      </w:r>
      <w:proofErr w:type="spellEnd"/>
      <w:r w:rsidRPr="001610B1">
        <w:t xml:space="preserve"> galleries</w:t>
      </w:r>
    </w:p>
    <w:p w14:paraId="4B0B293A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Sticky “Add to Cart”</w:t>
      </w:r>
    </w:p>
    <w:p w14:paraId="06397F80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Hamburger navigation</w:t>
      </w:r>
    </w:p>
    <w:p w14:paraId="66DCF46A" w14:textId="77777777" w:rsidR="001610B1" w:rsidRPr="001610B1" w:rsidRDefault="00000000" w:rsidP="001610B1">
      <w:r>
        <w:pict w14:anchorId="3F7873AB">
          <v:rect id="_x0000_i1045" style="width:0;height:1.5pt" o:hralign="center" o:hrstd="t" o:hr="t" fillcolor="#a0a0a0" stroked="f"/>
        </w:pict>
      </w:r>
    </w:p>
    <w:p w14:paraId="4599791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10. ACCESSIBILITY</w:t>
      </w:r>
    </w:p>
    <w:p w14:paraId="2BC69D54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WCAG 2.1 compliance</w:t>
      </w:r>
    </w:p>
    <w:p w14:paraId="7D8E67AB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Keyboard navigation</w:t>
      </w:r>
    </w:p>
    <w:p w14:paraId="5B2C0840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Proper contrast ratios</w:t>
      </w:r>
    </w:p>
    <w:p w14:paraId="43456647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Alt text for images</w:t>
      </w:r>
    </w:p>
    <w:p w14:paraId="58718244" w14:textId="77777777" w:rsidR="001610B1" w:rsidRPr="001610B1" w:rsidRDefault="00000000" w:rsidP="001610B1">
      <w:r>
        <w:pict w14:anchorId="0AFA4AC7">
          <v:rect id="_x0000_i1046" style="width:0;height:1.5pt" o:hralign="center" o:hrstd="t" o:hr="t" fillcolor="#a0a0a0" stroked="f"/>
        </w:pict>
      </w:r>
    </w:p>
    <w:p w14:paraId="159F47B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11. FUTURE PHASE (OPTIONAL)</w:t>
      </w:r>
    </w:p>
    <w:p w14:paraId="1A8E14BD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Suit configurator (custom build tool)</w:t>
      </w:r>
    </w:p>
    <w:p w14:paraId="57BE5C6B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Virtual fitting tool</w:t>
      </w:r>
    </w:p>
    <w:p w14:paraId="3CEC52D5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AI size recommendation</w:t>
      </w:r>
    </w:p>
    <w:p w14:paraId="513286AD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Loyalty / CRM system</w:t>
      </w:r>
    </w:p>
    <w:p w14:paraId="1A6577C3" w14:textId="77777777" w:rsidR="001610B1" w:rsidRPr="001610B1" w:rsidRDefault="00000000" w:rsidP="001610B1">
      <w:r>
        <w:pict w14:anchorId="3F137E19">
          <v:rect id="_x0000_i1047" style="width:0;height:1.5pt" o:hralign="center" o:hrstd="t" o:hr="t" fillcolor="#a0a0a0" stroked="f"/>
        </w:pict>
      </w:r>
    </w:p>
    <w:p w14:paraId="41B0304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12. DEVELOPMENT NOTES</w:t>
      </w:r>
    </w:p>
    <w:p w14:paraId="1F3A1095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lastRenderedPageBreak/>
        <w:t>Use component-based architecture</w:t>
      </w:r>
    </w:p>
    <w:p w14:paraId="119ADB5B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Separate CMS from frontend</w:t>
      </w:r>
    </w:p>
    <w:p w14:paraId="7CDDE083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Prepare for scalability</w:t>
      </w:r>
    </w:p>
    <w:p w14:paraId="66FAF31B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Structure for internationalization (future)</w:t>
      </w:r>
    </w:p>
    <w:p w14:paraId="444D33D7" w14:textId="77777777" w:rsidR="001610B1" w:rsidRPr="001610B1" w:rsidRDefault="00000000" w:rsidP="001610B1">
      <w:r>
        <w:pict w14:anchorId="69D95BB2">
          <v:rect id="_x0000_i1048" style="width:0;height:1.5pt" o:hralign="center" o:hrstd="t" o:hr="t" fillcolor="#a0a0a0" stroked="f"/>
        </w:pict>
      </w:r>
    </w:p>
    <w:p w14:paraId="60CAA18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END OF DOCUMENT</w:t>
      </w:r>
    </w:p>
    <w:p w14:paraId="3E4519F9" w14:textId="77777777" w:rsidR="0057291E" w:rsidRDefault="0057291E"/>
    <w:sectPr w:rsidR="00572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BD5"/>
    <w:multiLevelType w:val="multilevel"/>
    <w:tmpl w:val="DB0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F460D"/>
    <w:multiLevelType w:val="multilevel"/>
    <w:tmpl w:val="63FEA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303E1"/>
    <w:multiLevelType w:val="multilevel"/>
    <w:tmpl w:val="110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00CCD"/>
    <w:multiLevelType w:val="multilevel"/>
    <w:tmpl w:val="A85C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90030"/>
    <w:multiLevelType w:val="multilevel"/>
    <w:tmpl w:val="DF18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D6A5E"/>
    <w:multiLevelType w:val="multilevel"/>
    <w:tmpl w:val="DC9C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4CDE"/>
    <w:multiLevelType w:val="multilevel"/>
    <w:tmpl w:val="36A6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750D2"/>
    <w:multiLevelType w:val="multilevel"/>
    <w:tmpl w:val="7F5C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31337"/>
    <w:multiLevelType w:val="multilevel"/>
    <w:tmpl w:val="B4B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85787"/>
    <w:multiLevelType w:val="multilevel"/>
    <w:tmpl w:val="6092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52691"/>
    <w:multiLevelType w:val="multilevel"/>
    <w:tmpl w:val="74EE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966AD"/>
    <w:multiLevelType w:val="multilevel"/>
    <w:tmpl w:val="915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3D4B1F"/>
    <w:multiLevelType w:val="multilevel"/>
    <w:tmpl w:val="3B80E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9D25DF"/>
    <w:multiLevelType w:val="multilevel"/>
    <w:tmpl w:val="4674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484334"/>
    <w:multiLevelType w:val="multilevel"/>
    <w:tmpl w:val="C36C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431F"/>
    <w:multiLevelType w:val="multilevel"/>
    <w:tmpl w:val="5872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447C2"/>
    <w:multiLevelType w:val="multilevel"/>
    <w:tmpl w:val="3CE6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12E98"/>
    <w:multiLevelType w:val="multilevel"/>
    <w:tmpl w:val="77A8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6903AB"/>
    <w:multiLevelType w:val="multilevel"/>
    <w:tmpl w:val="D1F2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A13152"/>
    <w:multiLevelType w:val="multilevel"/>
    <w:tmpl w:val="89BE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605CE"/>
    <w:multiLevelType w:val="multilevel"/>
    <w:tmpl w:val="AA6E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9A581B"/>
    <w:multiLevelType w:val="multilevel"/>
    <w:tmpl w:val="744C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DA0C77"/>
    <w:multiLevelType w:val="multilevel"/>
    <w:tmpl w:val="C4D0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7F3AF7"/>
    <w:multiLevelType w:val="multilevel"/>
    <w:tmpl w:val="B36A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141AF9"/>
    <w:multiLevelType w:val="multilevel"/>
    <w:tmpl w:val="EE4A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C6470"/>
    <w:multiLevelType w:val="multilevel"/>
    <w:tmpl w:val="D244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366A0F"/>
    <w:multiLevelType w:val="multilevel"/>
    <w:tmpl w:val="3204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A61FD3"/>
    <w:multiLevelType w:val="multilevel"/>
    <w:tmpl w:val="4548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AC3C97"/>
    <w:multiLevelType w:val="multilevel"/>
    <w:tmpl w:val="5896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493074"/>
    <w:multiLevelType w:val="multilevel"/>
    <w:tmpl w:val="2F0A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AB54E7"/>
    <w:multiLevelType w:val="multilevel"/>
    <w:tmpl w:val="F94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D16032"/>
    <w:multiLevelType w:val="multilevel"/>
    <w:tmpl w:val="3BB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5A6AF5"/>
    <w:multiLevelType w:val="multilevel"/>
    <w:tmpl w:val="16BA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882E48"/>
    <w:multiLevelType w:val="multilevel"/>
    <w:tmpl w:val="9CDA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32B75"/>
    <w:multiLevelType w:val="multilevel"/>
    <w:tmpl w:val="C9CC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9864CF"/>
    <w:multiLevelType w:val="multilevel"/>
    <w:tmpl w:val="4A26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1101C4"/>
    <w:multiLevelType w:val="multilevel"/>
    <w:tmpl w:val="D25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7B592F"/>
    <w:multiLevelType w:val="multilevel"/>
    <w:tmpl w:val="5804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A51739"/>
    <w:multiLevelType w:val="multilevel"/>
    <w:tmpl w:val="17FA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99316A"/>
    <w:multiLevelType w:val="multilevel"/>
    <w:tmpl w:val="F654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727497"/>
    <w:multiLevelType w:val="multilevel"/>
    <w:tmpl w:val="4224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A32A0C"/>
    <w:multiLevelType w:val="multilevel"/>
    <w:tmpl w:val="87FC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C258CF"/>
    <w:multiLevelType w:val="multilevel"/>
    <w:tmpl w:val="8B74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291F5D"/>
    <w:multiLevelType w:val="multilevel"/>
    <w:tmpl w:val="C042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04C80"/>
    <w:multiLevelType w:val="multilevel"/>
    <w:tmpl w:val="34DC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18005D"/>
    <w:multiLevelType w:val="multilevel"/>
    <w:tmpl w:val="35E8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F20B8"/>
    <w:multiLevelType w:val="multilevel"/>
    <w:tmpl w:val="F048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BF1BDD"/>
    <w:multiLevelType w:val="multilevel"/>
    <w:tmpl w:val="2CBC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8F3819"/>
    <w:multiLevelType w:val="multilevel"/>
    <w:tmpl w:val="9E7A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F84BC8"/>
    <w:multiLevelType w:val="multilevel"/>
    <w:tmpl w:val="1B10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9637DC"/>
    <w:multiLevelType w:val="multilevel"/>
    <w:tmpl w:val="4A34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1357BF"/>
    <w:multiLevelType w:val="multilevel"/>
    <w:tmpl w:val="1C48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734FE4"/>
    <w:multiLevelType w:val="multilevel"/>
    <w:tmpl w:val="5BB0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404FC7"/>
    <w:multiLevelType w:val="multilevel"/>
    <w:tmpl w:val="99DE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904CC1"/>
    <w:multiLevelType w:val="multilevel"/>
    <w:tmpl w:val="BD8A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727677">
    <w:abstractNumId w:val="41"/>
  </w:num>
  <w:num w:numId="2" w16cid:durableId="74791607">
    <w:abstractNumId w:val="33"/>
  </w:num>
  <w:num w:numId="3" w16cid:durableId="1085228711">
    <w:abstractNumId w:val="27"/>
  </w:num>
  <w:num w:numId="4" w16cid:durableId="1005746892">
    <w:abstractNumId w:val="20"/>
  </w:num>
  <w:num w:numId="5" w16cid:durableId="1505046391">
    <w:abstractNumId w:val="30"/>
  </w:num>
  <w:num w:numId="6" w16cid:durableId="1112481449">
    <w:abstractNumId w:val="22"/>
  </w:num>
  <w:num w:numId="7" w16cid:durableId="1653026184">
    <w:abstractNumId w:val="54"/>
  </w:num>
  <w:num w:numId="8" w16cid:durableId="356658327">
    <w:abstractNumId w:val="53"/>
  </w:num>
  <w:num w:numId="9" w16cid:durableId="363480790">
    <w:abstractNumId w:val="38"/>
  </w:num>
  <w:num w:numId="10" w16cid:durableId="1743940151">
    <w:abstractNumId w:val="28"/>
  </w:num>
  <w:num w:numId="11" w16cid:durableId="529925544">
    <w:abstractNumId w:val="8"/>
  </w:num>
  <w:num w:numId="12" w16cid:durableId="1707097388">
    <w:abstractNumId w:val="15"/>
  </w:num>
  <w:num w:numId="13" w16cid:durableId="1871264318">
    <w:abstractNumId w:val="52"/>
  </w:num>
  <w:num w:numId="14" w16cid:durableId="507906350">
    <w:abstractNumId w:val="9"/>
  </w:num>
  <w:num w:numId="15" w16cid:durableId="240457612">
    <w:abstractNumId w:val="42"/>
  </w:num>
  <w:num w:numId="16" w16cid:durableId="1594359936">
    <w:abstractNumId w:val="5"/>
  </w:num>
  <w:num w:numId="17" w16cid:durableId="1011221184">
    <w:abstractNumId w:val="47"/>
  </w:num>
  <w:num w:numId="18" w16cid:durableId="1744915081">
    <w:abstractNumId w:val="11"/>
  </w:num>
  <w:num w:numId="19" w16cid:durableId="2103600845">
    <w:abstractNumId w:val="18"/>
  </w:num>
  <w:num w:numId="20" w16cid:durableId="23137985">
    <w:abstractNumId w:val="2"/>
  </w:num>
  <w:num w:numId="21" w16cid:durableId="849027324">
    <w:abstractNumId w:val="35"/>
  </w:num>
  <w:num w:numId="22" w16cid:durableId="640309215">
    <w:abstractNumId w:val="13"/>
  </w:num>
  <w:num w:numId="23" w16cid:durableId="1381396803">
    <w:abstractNumId w:val="32"/>
  </w:num>
  <w:num w:numId="24" w16cid:durableId="1323196629">
    <w:abstractNumId w:val="49"/>
  </w:num>
  <w:num w:numId="25" w16cid:durableId="258146313">
    <w:abstractNumId w:val="7"/>
  </w:num>
  <w:num w:numId="26" w16cid:durableId="740761340">
    <w:abstractNumId w:val="1"/>
  </w:num>
  <w:num w:numId="27" w16cid:durableId="1230578660">
    <w:abstractNumId w:val="40"/>
  </w:num>
  <w:num w:numId="28" w16cid:durableId="1224098099">
    <w:abstractNumId w:val="12"/>
  </w:num>
  <w:num w:numId="29" w16cid:durableId="1360160534">
    <w:abstractNumId w:val="4"/>
  </w:num>
  <w:num w:numId="30" w16cid:durableId="299696773">
    <w:abstractNumId w:val="50"/>
  </w:num>
  <w:num w:numId="31" w16cid:durableId="1762332583">
    <w:abstractNumId w:val="46"/>
  </w:num>
  <w:num w:numId="32" w16cid:durableId="40712327">
    <w:abstractNumId w:val="26"/>
  </w:num>
  <w:num w:numId="33" w16cid:durableId="1819111118">
    <w:abstractNumId w:val="29"/>
  </w:num>
  <w:num w:numId="34" w16cid:durableId="2095859744">
    <w:abstractNumId w:val="16"/>
  </w:num>
  <w:num w:numId="35" w16cid:durableId="1638217560">
    <w:abstractNumId w:val="24"/>
  </w:num>
  <w:num w:numId="36" w16cid:durableId="1422410620">
    <w:abstractNumId w:val="51"/>
  </w:num>
  <w:num w:numId="37" w16cid:durableId="296883039">
    <w:abstractNumId w:val="25"/>
  </w:num>
  <w:num w:numId="38" w16cid:durableId="847524788">
    <w:abstractNumId w:val="44"/>
  </w:num>
  <w:num w:numId="39" w16cid:durableId="171066943">
    <w:abstractNumId w:val="31"/>
  </w:num>
  <w:num w:numId="40" w16cid:durableId="397368550">
    <w:abstractNumId w:val="23"/>
  </w:num>
  <w:num w:numId="41" w16cid:durableId="262033393">
    <w:abstractNumId w:val="14"/>
  </w:num>
  <w:num w:numId="42" w16cid:durableId="813445014">
    <w:abstractNumId w:val="3"/>
  </w:num>
  <w:num w:numId="43" w16cid:durableId="1402488745">
    <w:abstractNumId w:val="43"/>
  </w:num>
  <w:num w:numId="44" w16cid:durableId="1461459493">
    <w:abstractNumId w:val="45"/>
  </w:num>
  <w:num w:numId="45" w16cid:durableId="1963726352">
    <w:abstractNumId w:val="17"/>
  </w:num>
  <w:num w:numId="46" w16cid:durableId="1544713982">
    <w:abstractNumId w:val="10"/>
  </w:num>
  <w:num w:numId="47" w16cid:durableId="183445368">
    <w:abstractNumId w:val="39"/>
  </w:num>
  <w:num w:numId="48" w16cid:durableId="1246261714">
    <w:abstractNumId w:val="48"/>
  </w:num>
  <w:num w:numId="49" w16cid:durableId="1744330788">
    <w:abstractNumId w:val="36"/>
  </w:num>
  <w:num w:numId="50" w16cid:durableId="170028804">
    <w:abstractNumId w:val="6"/>
  </w:num>
  <w:num w:numId="51" w16cid:durableId="752511353">
    <w:abstractNumId w:val="34"/>
  </w:num>
  <w:num w:numId="52" w16cid:durableId="694425239">
    <w:abstractNumId w:val="0"/>
  </w:num>
  <w:num w:numId="53" w16cid:durableId="1735008695">
    <w:abstractNumId w:val="37"/>
  </w:num>
  <w:num w:numId="54" w16cid:durableId="1307203223">
    <w:abstractNumId w:val="19"/>
  </w:num>
  <w:num w:numId="55" w16cid:durableId="2063165970">
    <w:abstractNumId w:val="2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A7C"/>
    <w:rsid w:val="00017A7C"/>
    <w:rsid w:val="000212A6"/>
    <w:rsid w:val="001610B1"/>
    <w:rsid w:val="0057291E"/>
    <w:rsid w:val="006A25C3"/>
    <w:rsid w:val="0083609F"/>
    <w:rsid w:val="00F11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B5827"/>
  <w15:chartTrackingRefBased/>
  <w15:docId w15:val="{683F9E01-F764-4FF7-B198-6D57C8273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A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710</Words>
  <Characters>4049</Characters>
  <Application>Microsoft Office Word</Application>
  <DocSecurity>0</DocSecurity>
  <Lines>33</Lines>
  <Paragraphs>9</Paragraphs>
  <ScaleCrop>false</ScaleCrop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Fuller</dc:creator>
  <cp:keywords/>
  <dc:description/>
  <cp:lastModifiedBy>Joshua Fuller</cp:lastModifiedBy>
  <cp:revision>4</cp:revision>
  <dcterms:created xsi:type="dcterms:W3CDTF">2026-03-24T16:50:00Z</dcterms:created>
  <dcterms:modified xsi:type="dcterms:W3CDTF">2026-03-26T15:48:00Z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2952fc14-57c4-40f3-bdb5-3448c3ff2a82</vt:lpwstr>
  </property>
</Properties>
</file>