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1D2" w14:textId="01119225" w:rsidR="00A05951" w:rsidRPr="000445EA" w:rsidRDefault="0001707C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445EA">
        <w:rPr>
          <w:rFonts w:cstheme="minorHAnsi"/>
          <w:b/>
          <w:bCs/>
          <w:sz w:val="24"/>
          <w:szCs w:val="24"/>
          <w:u w:val="single"/>
          <w:lang w:val="en-US"/>
        </w:rPr>
        <w:t>Business Goals and Objectives:</w:t>
      </w:r>
    </w:p>
    <w:p w14:paraId="44945B31" w14:textId="11A956CC" w:rsidR="007A752A" w:rsidRPr="000445EA" w:rsidRDefault="007A752A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445EA">
        <w:rPr>
          <w:rFonts w:cstheme="minorHAnsi"/>
          <w:b/>
          <w:bCs/>
          <w:sz w:val="24"/>
          <w:szCs w:val="24"/>
          <w:u w:val="single"/>
          <w:lang w:val="en-US"/>
        </w:rPr>
        <w:t>Main Goal:</w:t>
      </w:r>
    </w:p>
    <w:p w14:paraId="33C53E7C" w14:textId="77777777" w:rsidR="007A752A" w:rsidRPr="000445EA" w:rsidRDefault="007A752A" w:rsidP="007A75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445EA">
        <w:rPr>
          <w:rFonts w:asciiTheme="minorHAnsi" w:hAnsiTheme="minorHAnsi" w:cstheme="minorHAnsi"/>
          <w:color w:val="1F2328"/>
          <w:shd w:val="clear" w:color="auto" w:fill="FFFFFF"/>
        </w:rPr>
        <w:t>Attracting more shopkeepers by enhancing the service and attracting more end-customers through a broader product spectrum and higher satisfaction.</w:t>
      </w:r>
    </w:p>
    <w:p w14:paraId="70F0D5A8" w14:textId="77777777" w:rsidR="007A752A" w:rsidRPr="000445EA" w:rsidRDefault="007A752A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8787585" w14:textId="65FA5575" w:rsidR="0001707C" w:rsidRPr="000445EA" w:rsidRDefault="0001707C" w:rsidP="0001707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Reviews:</w:t>
      </w:r>
    </w:p>
    <w:p w14:paraId="34226A3D" w14:textId="77777777" w:rsidR="0001707C" w:rsidRPr="000445EA" w:rsidRDefault="0001707C" w:rsidP="000170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 xml:space="preserve">Customer sentiments can be tracked through reviews. “Are they happy or sad?” can be analyzed. </w:t>
      </w:r>
    </w:p>
    <w:p w14:paraId="635AF3E3" w14:textId="1A47B8CF" w:rsidR="0001707C" w:rsidRPr="000445EA" w:rsidRDefault="0001707C" w:rsidP="000170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 xml:space="preserve">Also, some customers haven’t written reviews. We can draw out some inference from that </w:t>
      </w:r>
    </w:p>
    <w:p w14:paraId="542F9224" w14:textId="0D5553D7" w:rsidR="0001707C" w:rsidRPr="000445EA" w:rsidRDefault="0001707C" w:rsidP="000170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 xml:space="preserve">We can </w:t>
      </w:r>
      <w:proofErr w:type="spellStart"/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>analyze</w:t>
      </w:r>
      <w:proofErr w:type="spellEnd"/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 xml:space="preserve"> the number of reviews and ratings for a product to get a sense of its popularity.</w:t>
      </w:r>
    </w:p>
    <w:p w14:paraId="0D017C17" w14:textId="5DEF89CE" w:rsidR="0001707C" w:rsidRPr="000445EA" w:rsidRDefault="0001707C" w:rsidP="000170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 xml:space="preserve">We can </w:t>
      </w:r>
      <w:proofErr w:type="spellStart"/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>analyze</w:t>
      </w:r>
      <w:proofErr w:type="spellEnd"/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 xml:space="preserve"> the reviews to identify the features of a product that are most important to customers.</w:t>
      </w:r>
    </w:p>
    <w:p w14:paraId="2B6E767E" w14:textId="19F18A5F" w:rsidR="0001707C" w:rsidRPr="000445EA" w:rsidRDefault="0001707C" w:rsidP="000170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 xml:space="preserve">We can </w:t>
      </w:r>
      <w:proofErr w:type="spellStart"/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>analyze</w:t>
      </w:r>
      <w:proofErr w:type="spellEnd"/>
      <w:r w:rsidRPr="000445EA">
        <w:rPr>
          <w:rFonts w:cstheme="minorHAnsi"/>
          <w:color w:val="1F1F1F"/>
          <w:sz w:val="24"/>
          <w:szCs w:val="24"/>
          <w:shd w:val="clear" w:color="auto" w:fill="FFFFFF"/>
        </w:rPr>
        <w:t xml:space="preserve"> the reviews to identify the pain points that customers are experiencing with a particular product. </w:t>
      </w:r>
    </w:p>
    <w:p w14:paraId="3739F8CA" w14:textId="77777777" w:rsidR="0001707C" w:rsidRPr="000445EA" w:rsidRDefault="0001707C" w:rsidP="0001707C">
      <w:pPr>
        <w:ind w:left="360"/>
        <w:rPr>
          <w:rFonts w:cstheme="minorHAnsi"/>
          <w:sz w:val="24"/>
          <w:szCs w:val="24"/>
          <w:lang w:val="en-US"/>
        </w:rPr>
      </w:pPr>
    </w:p>
    <w:p w14:paraId="08A28FB7" w14:textId="3E030260" w:rsidR="0001707C" w:rsidRPr="000445EA" w:rsidRDefault="0001707C" w:rsidP="0001707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Future Sales Prediction:</w:t>
      </w:r>
    </w:p>
    <w:p w14:paraId="6555C174" w14:textId="5CB363A1" w:rsidR="0001707C" w:rsidRPr="000445EA" w:rsidRDefault="0001707C" w:rsidP="0001707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With present sales (with date), we can identify and predict the future sales of the products.</w:t>
      </w:r>
    </w:p>
    <w:p w14:paraId="0C7F7F14" w14:textId="2E6D7234" w:rsidR="0001707C" w:rsidRPr="000445EA" w:rsidRDefault="007A752A" w:rsidP="0001707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We can even track which product has the highest purchase in which season. And accordingly help businesses to pitch about the product during the season.</w:t>
      </w:r>
    </w:p>
    <w:p w14:paraId="4D13DBE7" w14:textId="77777777" w:rsidR="007A752A" w:rsidRPr="000445EA" w:rsidRDefault="007A752A" w:rsidP="007A752A">
      <w:pPr>
        <w:ind w:left="360"/>
        <w:rPr>
          <w:rFonts w:cstheme="minorHAnsi"/>
          <w:sz w:val="24"/>
          <w:szCs w:val="24"/>
          <w:lang w:val="en-US"/>
        </w:rPr>
      </w:pPr>
    </w:p>
    <w:p w14:paraId="46415447" w14:textId="17F98E79" w:rsidR="007A752A" w:rsidRPr="000445EA" w:rsidRDefault="007A752A" w:rsidP="007A75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Delivery time</w:t>
      </w:r>
    </w:p>
    <w:p w14:paraId="0B8FF4AE" w14:textId="32487048" w:rsidR="007A752A" w:rsidRPr="000445EA" w:rsidRDefault="007A752A" w:rsidP="007A75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We can check out factors that are responsible for longer delivery time.</w:t>
      </w:r>
    </w:p>
    <w:p w14:paraId="7701B80B" w14:textId="4C0470E9" w:rsidR="007A752A" w:rsidRPr="000445EA" w:rsidRDefault="007A752A" w:rsidP="007A752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We can even track the factor that has the highest impact on delivery time.</w:t>
      </w:r>
    </w:p>
    <w:p w14:paraId="19B1DFBB" w14:textId="77777777" w:rsidR="007A752A" w:rsidRPr="000445EA" w:rsidRDefault="007A752A" w:rsidP="007A752A">
      <w:pPr>
        <w:rPr>
          <w:rFonts w:cstheme="minorHAnsi"/>
          <w:sz w:val="24"/>
          <w:szCs w:val="24"/>
          <w:lang w:val="en-US"/>
        </w:rPr>
      </w:pPr>
    </w:p>
    <w:p w14:paraId="3DC35D1E" w14:textId="29B70B34" w:rsidR="007A752A" w:rsidRPr="000445EA" w:rsidRDefault="007A752A" w:rsidP="007A75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Product Analysis</w:t>
      </w:r>
    </w:p>
    <w:p w14:paraId="1A6F9344" w14:textId="12957BBF" w:rsidR="007A752A" w:rsidRPr="000445EA" w:rsidRDefault="007A752A" w:rsidP="007A752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Check out the products and categories that makes most sales and the product that makes least sales.</w:t>
      </w:r>
    </w:p>
    <w:p w14:paraId="7F4FFE75" w14:textId="7A34DF8A" w:rsidR="007A752A" w:rsidRPr="000445EA" w:rsidRDefault="007A752A" w:rsidP="007A752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Find total customer purchases of the product.</w:t>
      </w:r>
    </w:p>
    <w:p w14:paraId="53921F17" w14:textId="7D1D0347" w:rsidR="007A752A" w:rsidRPr="000445EA" w:rsidRDefault="007A752A" w:rsidP="007A752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Find product category that had the best average rating.</w:t>
      </w:r>
    </w:p>
    <w:p w14:paraId="10A13810" w14:textId="77777777" w:rsidR="007A752A" w:rsidRPr="000445EA" w:rsidRDefault="007A752A" w:rsidP="007A752A">
      <w:pPr>
        <w:rPr>
          <w:rFonts w:cstheme="minorHAnsi"/>
          <w:sz w:val="24"/>
          <w:szCs w:val="24"/>
          <w:lang w:val="en-US"/>
        </w:rPr>
      </w:pPr>
    </w:p>
    <w:p w14:paraId="0C0E6059" w14:textId="3AB2C142" w:rsidR="007A752A" w:rsidRPr="000445EA" w:rsidRDefault="007A752A" w:rsidP="007A75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Competition</w:t>
      </w:r>
    </w:p>
    <w:p w14:paraId="004DF51D" w14:textId="349D9C3C" w:rsidR="007A752A" w:rsidRPr="000445EA" w:rsidRDefault="007A752A" w:rsidP="007A75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We can check out the competition that exists in various product categories and recommend ways to stand apart from the rest.</w:t>
      </w:r>
    </w:p>
    <w:p w14:paraId="3DC1EEB8" w14:textId="77777777" w:rsidR="007A752A" w:rsidRPr="000445EA" w:rsidRDefault="007A752A" w:rsidP="007A752A">
      <w:pPr>
        <w:pStyle w:val="ListParagraph"/>
        <w:rPr>
          <w:rFonts w:cstheme="minorHAnsi"/>
          <w:sz w:val="24"/>
          <w:szCs w:val="24"/>
          <w:lang w:val="en-US"/>
        </w:rPr>
      </w:pPr>
    </w:p>
    <w:p w14:paraId="3D582D62" w14:textId="0DA952F1" w:rsidR="007A752A" w:rsidRPr="000445EA" w:rsidRDefault="00BA75F0" w:rsidP="007A75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Find products that are purchased together.</w:t>
      </w:r>
    </w:p>
    <w:p w14:paraId="247EEAE4" w14:textId="3A565364" w:rsidR="00BA75F0" w:rsidRPr="000445EA" w:rsidRDefault="00BA75F0" w:rsidP="00BA75F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lastRenderedPageBreak/>
        <w:t>Find products that are frequently purchased together.</w:t>
      </w:r>
    </w:p>
    <w:p w14:paraId="09A3A796" w14:textId="77777777" w:rsidR="00BA75F0" w:rsidRPr="000445EA" w:rsidRDefault="00BA75F0" w:rsidP="00BA75F0">
      <w:pPr>
        <w:ind w:left="360"/>
        <w:rPr>
          <w:rFonts w:cstheme="minorHAnsi"/>
          <w:sz w:val="24"/>
          <w:szCs w:val="24"/>
          <w:lang w:val="en-US"/>
        </w:rPr>
      </w:pPr>
    </w:p>
    <w:p w14:paraId="1B10DD34" w14:textId="783679F3" w:rsidR="00BA75F0" w:rsidRPr="000445EA" w:rsidRDefault="00BA75F0" w:rsidP="00BA75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People’s Payment Method</w:t>
      </w:r>
    </w:p>
    <w:p w14:paraId="30A13D9C" w14:textId="7CBFCB40" w:rsidR="00BA75F0" w:rsidRPr="000445EA" w:rsidRDefault="00BA75F0" w:rsidP="00BA75F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Analyze people’s payment method.</w:t>
      </w:r>
    </w:p>
    <w:p w14:paraId="4D3DF15F" w14:textId="43F34B1F" w:rsidR="00BA75F0" w:rsidRPr="000445EA" w:rsidRDefault="00BA75F0" w:rsidP="00BA75F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0445EA">
        <w:rPr>
          <w:rFonts w:cstheme="minorHAnsi"/>
          <w:sz w:val="24"/>
          <w:szCs w:val="24"/>
          <w:lang w:val="en-US"/>
        </w:rPr>
        <w:t>Are people paying in installments or complete? Are people paying by cash or online? If online, how? Which products in cash or installments or online?</w:t>
      </w:r>
    </w:p>
    <w:p w14:paraId="76713FB3" w14:textId="77777777" w:rsidR="00BA75F0" w:rsidRPr="000445EA" w:rsidRDefault="00BA75F0" w:rsidP="00BA75F0">
      <w:pPr>
        <w:ind w:left="360"/>
        <w:rPr>
          <w:rFonts w:cstheme="minorHAnsi"/>
          <w:sz w:val="24"/>
          <w:szCs w:val="24"/>
          <w:lang w:val="en-US"/>
        </w:rPr>
      </w:pPr>
    </w:p>
    <w:p w14:paraId="572ACF47" w14:textId="77777777" w:rsidR="007A752A" w:rsidRPr="000445EA" w:rsidRDefault="007A752A" w:rsidP="007A752A">
      <w:pPr>
        <w:rPr>
          <w:rFonts w:cstheme="minorHAnsi"/>
          <w:sz w:val="24"/>
          <w:szCs w:val="24"/>
          <w:lang w:val="en-US"/>
        </w:rPr>
      </w:pPr>
    </w:p>
    <w:sectPr w:rsidR="007A752A" w:rsidRPr="000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699"/>
    <w:multiLevelType w:val="hybridMultilevel"/>
    <w:tmpl w:val="8CB8EC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134F"/>
    <w:multiLevelType w:val="hybridMultilevel"/>
    <w:tmpl w:val="A30A4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2B13"/>
    <w:multiLevelType w:val="hybridMultilevel"/>
    <w:tmpl w:val="F280C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962A7"/>
    <w:multiLevelType w:val="hybridMultilevel"/>
    <w:tmpl w:val="EC201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04E5A"/>
    <w:multiLevelType w:val="hybridMultilevel"/>
    <w:tmpl w:val="1E228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B7610"/>
    <w:multiLevelType w:val="hybridMultilevel"/>
    <w:tmpl w:val="4BC2D162"/>
    <w:lvl w:ilvl="0" w:tplc="CF966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B95C1C"/>
    <w:multiLevelType w:val="hybridMultilevel"/>
    <w:tmpl w:val="95D24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50AD3"/>
    <w:multiLevelType w:val="hybridMultilevel"/>
    <w:tmpl w:val="7BF4C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B7941"/>
    <w:multiLevelType w:val="hybridMultilevel"/>
    <w:tmpl w:val="D7BE2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9393">
    <w:abstractNumId w:val="2"/>
  </w:num>
  <w:num w:numId="2" w16cid:durableId="1791437794">
    <w:abstractNumId w:val="0"/>
  </w:num>
  <w:num w:numId="3" w16cid:durableId="1431975655">
    <w:abstractNumId w:val="8"/>
  </w:num>
  <w:num w:numId="4" w16cid:durableId="725489349">
    <w:abstractNumId w:val="6"/>
  </w:num>
  <w:num w:numId="5" w16cid:durableId="1750270246">
    <w:abstractNumId w:val="7"/>
  </w:num>
  <w:num w:numId="6" w16cid:durableId="337854324">
    <w:abstractNumId w:val="3"/>
  </w:num>
  <w:num w:numId="7" w16cid:durableId="1723096172">
    <w:abstractNumId w:val="5"/>
  </w:num>
  <w:num w:numId="8" w16cid:durableId="1326742699">
    <w:abstractNumId w:val="4"/>
  </w:num>
  <w:num w:numId="9" w16cid:durableId="206998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51"/>
    <w:rsid w:val="0001707C"/>
    <w:rsid w:val="000445EA"/>
    <w:rsid w:val="007A752A"/>
    <w:rsid w:val="00A05951"/>
    <w:rsid w:val="00BA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31B6"/>
  <w15:chartTrackingRefBased/>
  <w15:docId w15:val="{720434BB-5F21-456B-B0E6-8B5060D3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Pandit Kanak</dc:creator>
  <cp:keywords/>
  <dc:description/>
  <cp:lastModifiedBy>Anand Pandit Kanak</cp:lastModifiedBy>
  <cp:revision>2</cp:revision>
  <dcterms:created xsi:type="dcterms:W3CDTF">2023-08-10T06:10:00Z</dcterms:created>
  <dcterms:modified xsi:type="dcterms:W3CDTF">2023-08-10T06:10:00Z</dcterms:modified>
</cp:coreProperties>
</file>