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687C" w14:textId="3C96E598" w:rsidR="00865CE9" w:rsidRPr="0096412F" w:rsidRDefault="00F9538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B397407" wp14:editId="6A0EA1CD">
            <wp:simplePos x="0" y="0"/>
            <wp:positionH relativeFrom="page">
              <wp:posOffset>3752047</wp:posOffset>
            </wp:positionH>
            <wp:positionV relativeFrom="paragraph">
              <wp:posOffset>364226</wp:posOffset>
            </wp:positionV>
            <wp:extent cx="3639820" cy="3449955"/>
            <wp:effectExtent l="0" t="0" r="0" b="0"/>
            <wp:wrapTight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ight>
            <wp:docPr id="2019298960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" r="2120"/>
                    <a:stretch/>
                  </pic:blipFill>
                  <pic:spPr bwMode="auto">
                    <a:xfrm>
                      <a:off x="0" y="0"/>
                      <a:ext cx="363982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4AF" w:rsidRPr="0096412F">
        <w:rPr>
          <w:b/>
          <w:sz w:val="24"/>
          <w:szCs w:val="24"/>
        </w:rPr>
        <w:t>Pin-Belegung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1134"/>
        <w:gridCol w:w="3113"/>
      </w:tblGrid>
      <w:tr w:rsidR="002F7E41" w14:paraId="7421CA9C" w14:textId="77777777" w:rsidTr="002F7E41">
        <w:trPr>
          <w:trHeight w:hRule="exact" w:val="284"/>
        </w:trPr>
        <w:tc>
          <w:tcPr>
            <w:tcW w:w="846" w:type="dxa"/>
          </w:tcPr>
          <w:p w14:paraId="39972EF6" w14:textId="454821E6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PIN</w:t>
            </w:r>
          </w:p>
        </w:tc>
        <w:tc>
          <w:tcPr>
            <w:tcW w:w="1134" w:type="dxa"/>
          </w:tcPr>
          <w:p w14:paraId="2DFEB7FE" w14:textId="5E5337F9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Farbe</w:t>
            </w:r>
          </w:p>
        </w:tc>
        <w:tc>
          <w:tcPr>
            <w:tcW w:w="3113" w:type="dxa"/>
          </w:tcPr>
          <w:p w14:paraId="39FB2E08" w14:textId="20F43261" w:rsidR="002F7E41" w:rsidRPr="00865CE9" w:rsidRDefault="002F7E41" w:rsidP="002F7E41">
            <w:pPr>
              <w:rPr>
                <w:b/>
              </w:rPr>
            </w:pPr>
            <w:r w:rsidRPr="00865CE9">
              <w:rPr>
                <w:b/>
              </w:rPr>
              <w:t>Bez</w:t>
            </w:r>
            <w:r w:rsidR="00316A1C">
              <w:rPr>
                <w:b/>
              </w:rPr>
              <w:t>eichnung</w:t>
            </w:r>
          </w:p>
        </w:tc>
      </w:tr>
      <w:tr w:rsidR="00743631" w14:paraId="482FDE2E" w14:textId="77777777" w:rsidTr="002F7E41">
        <w:trPr>
          <w:trHeight w:hRule="exact" w:val="284"/>
        </w:trPr>
        <w:tc>
          <w:tcPr>
            <w:tcW w:w="846" w:type="dxa"/>
          </w:tcPr>
          <w:p w14:paraId="16EA4704" w14:textId="6F6B6F69" w:rsidR="00743631" w:rsidRPr="00743631" w:rsidRDefault="00743631" w:rsidP="002F7E41">
            <w:pPr>
              <w:rPr>
                <w:sz w:val="18"/>
                <w:szCs w:val="18"/>
              </w:rPr>
            </w:pPr>
            <w:r w:rsidRPr="00743631">
              <w:rPr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34B31C6D" w14:textId="4447A7A0" w:rsidR="00743631" w:rsidRPr="005373F1" w:rsidRDefault="00743631" w:rsidP="002F7E41">
            <w:pPr>
              <w:rPr>
                <w:b/>
                <w:sz w:val="18"/>
                <w:szCs w:val="18"/>
              </w:rPr>
            </w:pPr>
            <w:r w:rsidRPr="005373F1">
              <w:rPr>
                <w:b/>
                <w:color w:val="FF0000"/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56564F5F" w14:textId="0A55ADC1" w:rsidR="00743631" w:rsidRPr="00743631" w:rsidRDefault="00743631" w:rsidP="002F7E41">
            <w:pPr>
              <w:rPr>
                <w:sz w:val="18"/>
                <w:szCs w:val="18"/>
              </w:rPr>
            </w:pPr>
            <w:r w:rsidRPr="00743631">
              <w:rPr>
                <w:sz w:val="18"/>
                <w:szCs w:val="18"/>
              </w:rPr>
              <w:t>3,3V (Lüfter)</w:t>
            </w:r>
          </w:p>
        </w:tc>
      </w:tr>
      <w:tr w:rsidR="002F7E41" w14:paraId="4ADDE544" w14:textId="77777777" w:rsidTr="002F7E41">
        <w:trPr>
          <w:trHeight w:hRule="exact" w:val="284"/>
        </w:trPr>
        <w:tc>
          <w:tcPr>
            <w:tcW w:w="846" w:type="dxa"/>
          </w:tcPr>
          <w:p w14:paraId="05394D72" w14:textId="7B4946B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4F66BD7B" w14:textId="77F17598" w:rsidR="002F7E41" w:rsidRPr="00D42B62" w:rsidRDefault="002F7E41" w:rsidP="002F7E41">
            <w:pPr>
              <w:rPr>
                <w:b/>
                <w:color w:val="0069FF"/>
                <w:sz w:val="18"/>
                <w:szCs w:val="18"/>
              </w:rPr>
            </w:pPr>
            <w:r w:rsidRPr="00D42B62">
              <w:rPr>
                <w:b/>
                <w:color w:val="0069FF"/>
                <w:sz w:val="18"/>
                <w:szCs w:val="18"/>
              </w:rPr>
              <w:t>BLAU</w:t>
            </w:r>
          </w:p>
        </w:tc>
        <w:tc>
          <w:tcPr>
            <w:tcW w:w="3113" w:type="dxa"/>
          </w:tcPr>
          <w:p w14:paraId="4CB8067E" w14:textId="195C140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(Drehregler)</w:t>
            </w:r>
          </w:p>
        </w:tc>
      </w:tr>
      <w:tr w:rsidR="002F7E41" w14:paraId="422D6779" w14:textId="77777777" w:rsidTr="002F7E41">
        <w:trPr>
          <w:trHeight w:hRule="exact" w:val="284"/>
        </w:trPr>
        <w:tc>
          <w:tcPr>
            <w:tcW w:w="846" w:type="dxa"/>
          </w:tcPr>
          <w:p w14:paraId="3B4D9C16" w14:textId="452C178E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3DB14535" w14:textId="025CC065" w:rsidR="002F7E41" w:rsidRPr="00D42B62" w:rsidRDefault="002F7E41" w:rsidP="002F7E41">
            <w:pPr>
              <w:rPr>
                <w:b/>
                <w:color w:val="FF0000"/>
                <w:sz w:val="18"/>
                <w:szCs w:val="18"/>
              </w:rPr>
            </w:pPr>
            <w:r w:rsidRPr="00D42B62">
              <w:rPr>
                <w:b/>
                <w:color w:val="FF0000"/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542247E8" w14:textId="755E9C86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5V (</w:t>
            </w:r>
            <w:r w:rsidR="004559DB">
              <w:rPr>
                <w:sz w:val="18"/>
                <w:szCs w:val="18"/>
              </w:rPr>
              <w:t>Touch-Dis</w:t>
            </w:r>
            <w:r w:rsidR="00B327E8">
              <w:rPr>
                <w:sz w:val="18"/>
                <w:szCs w:val="18"/>
              </w:rPr>
              <w:t>)</w:t>
            </w:r>
          </w:p>
        </w:tc>
      </w:tr>
      <w:tr w:rsidR="002F7E41" w14:paraId="764017E3" w14:textId="77777777" w:rsidTr="002F7E41">
        <w:trPr>
          <w:trHeight w:hRule="exact" w:val="284"/>
        </w:trPr>
        <w:tc>
          <w:tcPr>
            <w:tcW w:w="846" w:type="dxa"/>
          </w:tcPr>
          <w:p w14:paraId="166CF801" w14:textId="47907A54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62E75EC7" w14:textId="56FBD81C" w:rsidR="002F7E41" w:rsidRPr="00D42B62" w:rsidRDefault="004559DB" w:rsidP="002F7E41">
            <w:pPr>
              <w:rPr>
                <w:b/>
                <w:color w:val="7F0000"/>
                <w:sz w:val="18"/>
                <w:szCs w:val="18"/>
              </w:rPr>
            </w:pPr>
            <w:r w:rsidRPr="004559DB">
              <w:rPr>
                <w:b/>
                <w:sz w:val="18"/>
                <w:szCs w:val="18"/>
              </w:rPr>
              <w:t>SCHWARZ</w:t>
            </w:r>
          </w:p>
        </w:tc>
        <w:tc>
          <w:tcPr>
            <w:tcW w:w="3113" w:type="dxa"/>
          </w:tcPr>
          <w:p w14:paraId="6B2E9CBE" w14:textId="75AC47DC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</w:t>
            </w:r>
            <w:r w:rsidR="004559DB">
              <w:rPr>
                <w:sz w:val="18"/>
                <w:szCs w:val="18"/>
              </w:rPr>
              <w:t>Touch-Display</w:t>
            </w:r>
            <w:r w:rsidRPr="002856F3">
              <w:rPr>
                <w:sz w:val="18"/>
                <w:szCs w:val="18"/>
              </w:rPr>
              <w:t>)</w:t>
            </w:r>
          </w:p>
        </w:tc>
      </w:tr>
      <w:tr w:rsidR="00C35B9F" w14:paraId="0B36D348" w14:textId="77777777" w:rsidTr="002F7E41">
        <w:trPr>
          <w:trHeight w:hRule="exact" w:val="284"/>
        </w:trPr>
        <w:tc>
          <w:tcPr>
            <w:tcW w:w="846" w:type="dxa"/>
          </w:tcPr>
          <w:p w14:paraId="4A04E8A2" w14:textId="5154344B" w:rsidR="00C35B9F" w:rsidRPr="002856F3" w:rsidRDefault="00C35B9F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134" w:type="dxa"/>
          </w:tcPr>
          <w:p w14:paraId="395D5ECD" w14:textId="76328229" w:rsidR="00C35B9F" w:rsidRPr="00D42B62" w:rsidRDefault="00B36F9D" w:rsidP="002F7E41">
            <w:pPr>
              <w:rPr>
                <w:b/>
                <w:color w:val="2AD100"/>
                <w:sz w:val="18"/>
                <w:szCs w:val="18"/>
              </w:rPr>
            </w:pPr>
            <w:r w:rsidRPr="00D42B62">
              <w:rPr>
                <w:b/>
                <w:color w:val="2AD100"/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4E0AB10B" w14:textId="666B1B97" w:rsidR="00C35B9F" w:rsidRPr="002856F3" w:rsidRDefault="00C35B9F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 (Drehregler Bass UP)</w:t>
            </w:r>
          </w:p>
        </w:tc>
      </w:tr>
      <w:tr w:rsidR="00C35B9F" w14:paraId="261959A2" w14:textId="77777777" w:rsidTr="002F7E41">
        <w:trPr>
          <w:trHeight w:hRule="exact" w:val="284"/>
        </w:trPr>
        <w:tc>
          <w:tcPr>
            <w:tcW w:w="846" w:type="dxa"/>
          </w:tcPr>
          <w:p w14:paraId="1299A814" w14:textId="359056F9" w:rsidR="00C35B9F" w:rsidRDefault="00C35B9F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2BD1B6EC" w14:textId="073098B7" w:rsidR="00C35B9F" w:rsidRPr="006C1BBD" w:rsidRDefault="00B36F9D" w:rsidP="002F7E41">
            <w:pPr>
              <w:rPr>
                <w:b/>
                <w:color w:val="FFFF00"/>
                <w:sz w:val="18"/>
                <w:szCs w:val="18"/>
              </w:rPr>
            </w:pPr>
            <w:r w:rsidRPr="006C1BBD">
              <w:rPr>
                <w:b/>
                <w:color w:val="B1C400"/>
                <w:sz w:val="18"/>
                <w:szCs w:val="18"/>
              </w:rPr>
              <w:t>GELB</w:t>
            </w:r>
          </w:p>
        </w:tc>
        <w:tc>
          <w:tcPr>
            <w:tcW w:w="3113" w:type="dxa"/>
          </w:tcPr>
          <w:p w14:paraId="2763434B" w14:textId="4331C0AB" w:rsidR="00C35B9F" w:rsidRPr="002856F3" w:rsidRDefault="00C35B9F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 (Drehregler Bass DOWN)</w:t>
            </w:r>
          </w:p>
        </w:tc>
      </w:tr>
      <w:tr w:rsidR="00FD439C" w14:paraId="3F3A4B1B" w14:textId="77777777" w:rsidTr="002F7E41">
        <w:trPr>
          <w:trHeight w:hRule="exact" w:val="284"/>
        </w:trPr>
        <w:tc>
          <w:tcPr>
            <w:tcW w:w="846" w:type="dxa"/>
          </w:tcPr>
          <w:p w14:paraId="0E990870" w14:textId="45349B18" w:rsidR="00FD439C" w:rsidRDefault="00FD439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1FE56A29" w14:textId="4DA54577" w:rsidR="00FD439C" w:rsidRPr="006C1BBD" w:rsidRDefault="00FD439C" w:rsidP="002F7E41">
            <w:pPr>
              <w:rPr>
                <w:b/>
                <w:color w:val="B1C400"/>
                <w:sz w:val="18"/>
                <w:szCs w:val="18"/>
              </w:rPr>
            </w:pPr>
            <w:r w:rsidRPr="00A72086">
              <w:rPr>
                <w:b/>
                <w:sz w:val="18"/>
                <w:szCs w:val="18"/>
              </w:rPr>
              <w:t>SCHWARZ</w:t>
            </w:r>
          </w:p>
        </w:tc>
        <w:tc>
          <w:tcPr>
            <w:tcW w:w="3113" w:type="dxa"/>
          </w:tcPr>
          <w:p w14:paraId="3F266695" w14:textId="3531CE9B" w:rsidR="00FD439C" w:rsidRDefault="00FD439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GROUND (Lüfter)</w:t>
            </w:r>
          </w:p>
        </w:tc>
      </w:tr>
      <w:tr w:rsidR="00C35B9F" w14:paraId="07F159A1" w14:textId="77777777" w:rsidTr="002F7E41">
        <w:trPr>
          <w:trHeight w:hRule="exact" w:val="284"/>
        </w:trPr>
        <w:tc>
          <w:tcPr>
            <w:tcW w:w="846" w:type="dxa"/>
          </w:tcPr>
          <w:p w14:paraId="5F533913" w14:textId="03A88DCA" w:rsidR="00C35B9F" w:rsidRDefault="00C35B9F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16C1766E" w14:textId="5A50578E" w:rsidR="00C35B9F" w:rsidRPr="006C1BBD" w:rsidRDefault="00B36F9D" w:rsidP="002F7E41">
            <w:pPr>
              <w:rPr>
                <w:b/>
                <w:color w:val="FF7B00"/>
                <w:sz w:val="18"/>
                <w:szCs w:val="18"/>
              </w:rPr>
            </w:pPr>
            <w:r w:rsidRPr="006C1BBD">
              <w:rPr>
                <w:b/>
                <w:color w:val="FF7B00"/>
                <w:sz w:val="18"/>
                <w:szCs w:val="18"/>
              </w:rPr>
              <w:t>ORANGE</w:t>
            </w:r>
          </w:p>
        </w:tc>
        <w:tc>
          <w:tcPr>
            <w:tcW w:w="3113" w:type="dxa"/>
          </w:tcPr>
          <w:p w14:paraId="16E91C5A" w14:textId="196B7062" w:rsidR="00C35B9F" w:rsidRPr="002856F3" w:rsidRDefault="00C35B9F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 (Drehregler Bass RESET)</w:t>
            </w:r>
          </w:p>
        </w:tc>
      </w:tr>
      <w:tr w:rsidR="002F7E41" w14:paraId="6EEBDA6B" w14:textId="77777777" w:rsidTr="002F7E41">
        <w:trPr>
          <w:trHeight w:hRule="exact" w:val="284"/>
        </w:trPr>
        <w:tc>
          <w:tcPr>
            <w:tcW w:w="846" w:type="dxa"/>
          </w:tcPr>
          <w:p w14:paraId="6F0AA763" w14:textId="0CB1B6E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19</w:t>
            </w:r>
          </w:p>
        </w:tc>
        <w:tc>
          <w:tcPr>
            <w:tcW w:w="1134" w:type="dxa"/>
          </w:tcPr>
          <w:p w14:paraId="59BAE09E" w14:textId="74D6E51E" w:rsidR="002F7E41" w:rsidRPr="00D42B62" w:rsidRDefault="008445CC" w:rsidP="002F7E41">
            <w:pPr>
              <w:rPr>
                <w:b/>
                <w:color w:val="048400"/>
                <w:sz w:val="18"/>
                <w:szCs w:val="18"/>
              </w:rPr>
            </w:pPr>
            <w:r w:rsidRPr="008445CC">
              <w:rPr>
                <w:b/>
                <w:color w:val="0069FF"/>
                <w:sz w:val="18"/>
                <w:szCs w:val="18"/>
              </w:rPr>
              <w:t>BLAU</w:t>
            </w:r>
          </w:p>
        </w:tc>
        <w:tc>
          <w:tcPr>
            <w:tcW w:w="3113" w:type="dxa"/>
          </w:tcPr>
          <w:p w14:paraId="6F92D46A" w14:textId="52AC71CF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(LED-Streifen)</w:t>
            </w:r>
          </w:p>
        </w:tc>
      </w:tr>
      <w:tr w:rsidR="002F7E41" w14:paraId="319BBFCC" w14:textId="77777777" w:rsidTr="002F7E41">
        <w:trPr>
          <w:trHeight w:hRule="exact" w:val="284"/>
        </w:trPr>
        <w:tc>
          <w:tcPr>
            <w:tcW w:w="846" w:type="dxa"/>
          </w:tcPr>
          <w:p w14:paraId="370D14E0" w14:textId="18C22285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20</w:t>
            </w:r>
          </w:p>
        </w:tc>
        <w:tc>
          <w:tcPr>
            <w:tcW w:w="1134" w:type="dxa"/>
          </w:tcPr>
          <w:p w14:paraId="107EDB98" w14:textId="3B17C6B2" w:rsidR="002F7E41" w:rsidRPr="00D42B62" w:rsidRDefault="002F7E41" w:rsidP="002F7E41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sz w:val="18"/>
                <w:szCs w:val="18"/>
              </w:rPr>
              <w:t>WEI</w:t>
            </w:r>
            <w:r w:rsidR="00A675F4" w:rsidRPr="00D42B62">
              <w:rPr>
                <w:b/>
                <w:sz w:val="18"/>
                <w:szCs w:val="18"/>
              </w:rPr>
              <w:t>SS</w:t>
            </w:r>
          </w:p>
        </w:tc>
        <w:tc>
          <w:tcPr>
            <w:tcW w:w="3113" w:type="dxa"/>
          </w:tcPr>
          <w:p w14:paraId="3DE26725" w14:textId="4D4ABBD6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(LED-Streifen)</w:t>
            </w:r>
          </w:p>
        </w:tc>
      </w:tr>
      <w:tr w:rsidR="002522BC" w14:paraId="2E69C765" w14:textId="77777777" w:rsidTr="002F7E41">
        <w:trPr>
          <w:trHeight w:hRule="exact" w:val="284"/>
        </w:trPr>
        <w:tc>
          <w:tcPr>
            <w:tcW w:w="846" w:type="dxa"/>
          </w:tcPr>
          <w:p w14:paraId="52367A41" w14:textId="1D24E429" w:rsidR="002522BC" w:rsidRPr="002856F3" w:rsidRDefault="002522B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134" w:type="dxa"/>
          </w:tcPr>
          <w:p w14:paraId="0EFCF2BF" w14:textId="3231AB5D" w:rsidR="002522BC" w:rsidRPr="00D42B62" w:rsidRDefault="00511096" w:rsidP="002F7E41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2AD100"/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18F948C7" w14:textId="15524037" w:rsidR="002522BC" w:rsidRPr="002856F3" w:rsidRDefault="002522B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SW (Drehregler Höhe UP)</w:t>
            </w:r>
          </w:p>
        </w:tc>
      </w:tr>
      <w:tr w:rsidR="002522BC" w14:paraId="396A2223" w14:textId="77777777" w:rsidTr="002F7E41">
        <w:trPr>
          <w:trHeight w:hRule="exact" w:val="284"/>
        </w:trPr>
        <w:tc>
          <w:tcPr>
            <w:tcW w:w="846" w:type="dxa"/>
          </w:tcPr>
          <w:p w14:paraId="68D1A80F" w14:textId="778527B9" w:rsidR="002522BC" w:rsidRPr="002856F3" w:rsidRDefault="002522B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134" w:type="dxa"/>
          </w:tcPr>
          <w:p w14:paraId="4E2948ED" w14:textId="06288DC5" w:rsidR="002522BC" w:rsidRPr="00D42B62" w:rsidRDefault="00511096" w:rsidP="002F7E41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B1C400"/>
                <w:sz w:val="18"/>
                <w:szCs w:val="18"/>
              </w:rPr>
              <w:t>GELB</w:t>
            </w:r>
          </w:p>
        </w:tc>
        <w:tc>
          <w:tcPr>
            <w:tcW w:w="3113" w:type="dxa"/>
          </w:tcPr>
          <w:p w14:paraId="20DF8125" w14:textId="1621B0E4" w:rsidR="002522BC" w:rsidRPr="002856F3" w:rsidRDefault="002522B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DT (Drehregler Höhe DOWN)</w:t>
            </w:r>
          </w:p>
        </w:tc>
      </w:tr>
      <w:tr w:rsidR="002522BC" w14:paraId="6C97E5E6" w14:textId="77777777" w:rsidTr="002F7E41">
        <w:trPr>
          <w:trHeight w:hRule="exact" w:val="284"/>
        </w:trPr>
        <w:tc>
          <w:tcPr>
            <w:tcW w:w="846" w:type="dxa"/>
          </w:tcPr>
          <w:p w14:paraId="6DC803DC" w14:textId="4266C54F" w:rsidR="002522BC" w:rsidRPr="002856F3" w:rsidRDefault="002522B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134" w:type="dxa"/>
          </w:tcPr>
          <w:p w14:paraId="2D490BAE" w14:textId="2C78C2D5" w:rsidR="002522BC" w:rsidRPr="00D42B62" w:rsidRDefault="00511096" w:rsidP="002F7E41">
            <w:pPr>
              <w:rPr>
                <w:b/>
                <w:sz w:val="18"/>
                <w:szCs w:val="18"/>
              </w:rPr>
            </w:pPr>
            <w:r w:rsidRPr="006C1BBD">
              <w:rPr>
                <w:b/>
                <w:color w:val="FF7B00"/>
                <w:sz w:val="18"/>
                <w:szCs w:val="18"/>
              </w:rPr>
              <w:t>ORANGE</w:t>
            </w:r>
          </w:p>
        </w:tc>
        <w:tc>
          <w:tcPr>
            <w:tcW w:w="3113" w:type="dxa"/>
          </w:tcPr>
          <w:p w14:paraId="6651D652" w14:textId="24B49C12" w:rsidR="002522BC" w:rsidRPr="002856F3" w:rsidRDefault="002522BC" w:rsidP="002F7E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CLK (Drehregler Höhe RESET)</w:t>
            </w:r>
          </w:p>
        </w:tc>
      </w:tr>
      <w:tr w:rsidR="002F7E41" w14:paraId="00683457" w14:textId="77777777" w:rsidTr="002F7E41">
        <w:trPr>
          <w:trHeight w:hRule="exact" w:val="284"/>
        </w:trPr>
        <w:tc>
          <w:tcPr>
            <w:tcW w:w="846" w:type="dxa"/>
          </w:tcPr>
          <w:p w14:paraId="5ACFD92A" w14:textId="71E2305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30</w:t>
            </w:r>
          </w:p>
        </w:tc>
        <w:tc>
          <w:tcPr>
            <w:tcW w:w="1134" w:type="dxa"/>
          </w:tcPr>
          <w:p w14:paraId="040CAFE1" w14:textId="79D0D031" w:rsidR="002F7E41" w:rsidRPr="006C1BBD" w:rsidRDefault="002F7E41" w:rsidP="002F7E41">
            <w:pPr>
              <w:rPr>
                <w:b/>
                <w:color w:val="DC00FF"/>
                <w:sz w:val="18"/>
                <w:szCs w:val="18"/>
              </w:rPr>
            </w:pPr>
            <w:r w:rsidRPr="006C1BBD">
              <w:rPr>
                <w:b/>
                <w:color w:val="DC00FF"/>
                <w:sz w:val="18"/>
                <w:szCs w:val="18"/>
              </w:rPr>
              <w:t>LILA</w:t>
            </w:r>
          </w:p>
        </w:tc>
        <w:tc>
          <w:tcPr>
            <w:tcW w:w="3113" w:type="dxa"/>
          </w:tcPr>
          <w:p w14:paraId="7ADCB712" w14:textId="3DE5B58A" w:rsidR="002F7E41" w:rsidRPr="002856F3" w:rsidRDefault="002F7E41" w:rsidP="002F7E41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(Drehregler)</w:t>
            </w:r>
          </w:p>
        </w:tc>
      </w:tr>
      <w:tr w:rsidR="00017975" w:rsidRPr="000D635B" w14:paraId="52C5FAB9" w14:textId="77777777" w:rsidTr="002F7E41">
        <w:trPr>
          <w:trHeight w:hRule="exact" w:val="284"/>
        </w:trPr>
        <w:tc>
          <w:tcPr>
            <w:tcW w:w="846" w:type="dxa"/>
          </w:tcPr>
          <w:p w14:paraId="74A66C2D" w14:textId="0D65E08A" w:rsidR="00017975" w:rsidRPr="000D635B" w:rsidRDefault="00017975" w:rsidP="00017975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31</w:t>
            </w:r>
          </w:p>
        </w:tc>
        <w:tc>
          <w:tcPr>
            <w:tcW w:w="1134" w:type="dxa"/>
          </w:tcPr>
          <w:p w14:paraId="10D2934E" w14:textId="17D24253" w:rsidR="00017975" w:rsidRPr="00D42B62" w:rsidRDefault="00017975" w:rsidP="00017975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2AD100"/>
                <w:sz w:val="18"/>
                <w:szCs w:val="18"/>
              </w:rPr>
              <w:t>GRÜN</w:t>
            </w:r>
          </w:p>
        </w:tc>
        <w:tc>
          <w:tcPr>
            <w:tcW w:w="3113" w:type="dxa"/>
          </w:tcPr>
          <w:p w14:paraId="6C960836" w14:textId="78472185" w:rsidR="00017975" w:rsidRPr="000D635B" w:rsidRDefault="00017975" w:rsidP="00017975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SW (Drehregler Vol. UP)</w:t>
            </w:r>
          </w:p>
        </w:tc>
      </w:tr>
      <w:tr w:rsidR="00017975" w:rsidRPr="000D635B" w14:paraId="06691944" w14:textId="77777777" w:rsidTr="002F7E41">
        <w:trPr>
          <w:trHeight w:hRule="exact" w:val="284"/>
        </w:trPr>
        <w:tc>
          <w:tcPr>
            <w:tcW w:w="846" w:type="dxa"/>
          </w:tcPr>
          <w:p w14:paraId="6F3B68C8" w14:textId="1233E047" w:rsidR="00017975" w:rsidRPr="000D635B" w:rsidRDefault="00017975" w:rsidP="00017975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32</w:t>
            </w:r>
          </w:p>
        </w:tc>
        <w:tc>
          <w:tcPr>
            <w:tcW w:w="1134" w:type="dxa"/>
          </w:tcPr>
          <w:p w14:paraId="552FC102" w14:textId="1FBDCE38" w:rsidR="00017975" w:rsidRPr="00D42B62" w:rsidRDefault="00017975" w:rsidP="00017975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color w:val="B1C400"/>
                <w:sz w:val="18"/>
                <w:szCs w:val="18"/>
              </w:rPr>
              <w:t>GELB</w:t>
            </w:r>
          </w:p>
        </w:tc>
        <w:tc>
          <w:tcPr>
            <w:tcW w:w="3113" w:type="dxa"/>
          </w:tcPr>
          <w:p w14:paraId="240C4969" w14:textId="4F9CF3F7" w:rsidR="00017975" w:rsidRPr="000D635B" w:rsidRDefault="00017975" w:rsidP="00017975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DT (Drehregler Vol. DOWN)</w:t>
            </w:r>
          </w:p>
        </w:tc>
      </w:tr>
      <w:tr w:rsidR="00017975" w:rsidRPr="000D635B" w14:paraId="05306C9E" w14:textId="77777777" w:rsidTr="002F7E41">
        <w:trPr>
          <w:trHeight w:hRule="exact" w:val="284"/>
        </w:trPr>
        <w:tc>
          <w:tcPr>
            <w:tcW w:w="846" w:type="dxa"/>
          </w:tcPr>
          <w:p w14:paraId="65EEDBBB" w14:textId="1863BAB8" w:rsidR="00017975" w:rsidRPr="000D635B" w:rsidRDefault="00017975" w:rsidP="00017975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33</w:t>
            </w:r>
          </w:p>
        </w:tc>
        <w:tc>
          <w:tcPr>
            <w:tcW w:w="1134" w:type="dxa"/>
          </w:tcPr>
          <w:p w14:paraId="4414CEF2" w14:textId="2F90ED5D" w:rsidR="00017975" w:rsidRPr="00D42B62" w:rsidRDefault="00017975" w:rsidP="00017975">
            <w:pPr>
              <w:rPr>
                <w:b/>
                <w:sz w:val="18"/>
                <w:szCs w:val="18"/>
              </w:rPr>
            </w:pPr>
            <w:r w:rsidRPr="006C1BBD">
              <w:rPr>
                <w:b/>
                <w:color w:val="FF7B00"/>
                <w:sz w:val="18"/>
                <w:szCs w:val="18"/>
              </w:rPr>
              <w:t>ORANGE</w:t>
            </w:r>
          </w:p>
        </w:tc>
        <w:tc>
          <w:tcPr>
            <w:tcW w:w="3113" w:type="dxa"/>
          </w:tcPr>
          <w:p w14:paraId="4642A13D" w14:textId="50D57EF1" w:rsidR="00017975" w:rsidRPr="000D635B" w:rsidRDefault="00017975" w:rsidP="00017975">
            <w:pPr>
              <w:rPr>
                <w:sz w:val="18"/>
                <w:szCs w:val="18"/>
              </w:rPr>
            </w:pPr>
            <w:r w:rsidRPr="000D635B">
              <w:rPr>
                <w:sz w:val="18"/>
                <w:szCs w:val="18"/>
              </w:rPr>
              <w:t>CLK (Drehregler Vol. An/Aus)</w:t>
            </w:r>
          </w:p>
        </w:tc>
      </w:tr>
      <w:tr w:rsidR="00017975" w14:paraId="333B6C4C" w14:textId="77777777" w:rsidTr="002F7E41">
        <w:trPr>
          <w:trHeight w:hRule="exact" w:val="284"/>
        </w:trPr>
        <w:tc>
          <w:tcPr>
            <w:tcW w:w="846" w:type="dxa"/>
          </w:tcPr>
          <w:p w14:paraId="4FC68E8F" w14:textId="44FEDB3E" w:rsidR="00017975" w:rsidRPr="002856F3" w:rsidRDefault="00017975" w:rsidP="00017975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39</w:t>
            </w:r>
          </w:p>
        </w:tc>
        <w:tc>
          <w:tcPr>
            <w:tcW w:w="1134" w:type="dxa"/>
          </w:tcPr>
          <w:p w14:paraId="39E54129" w14:textId="17DD0B15" w:rsidR="00017975" w:rsidRPr="00D42B62" w:rsidRDefault="00017975" w:rsidP="00017975">
            <w:pPr>
              <w:rPr>
                <w:b/>
                <w:sz w:val="18"/>
                <w:szCs w:val="18"/>
              </w:rPr>
            </w:pPr>
            <w:r w:rsidRPr="00D42B62">
              <w:rPr>
                <w:b/>
                <w:sz w:val="18"/>
                <w:szCs w:val="18"/>
              </w:rPr>
              <w:t>SCHWARZ</w:t>
            </w:r>
          </w:p>
        </w:tc>
        <w:tc>
          <w:tcPr>
            <w:tcW w:w="3113" w:type="dxa"/>
          </w:tcPr>
          <w:p w14:paraId="7741D2A8" w14:textId="5A7004CC" w:rsidR="00017975" w:rsidRPr="002856F3" w:rsidRDefault="00017975" w:rsidP="00017975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GROUND (Button</w:t>
            </w:r>
            <w:r w:rsidR="00644623">
              <w:rPr>
                <w:sz w:val="18"/>
                <w:szCs w:val="18"/>
              </w:rPr>
              <w:t xml:space="preserve"> Trinkspruch</w:t>
            </w:r>
            <w:r w:rsidRPr="002856F3">
              <w:rPr>
                <w:sz w:val="18"/>
                <w:szCs w:val="18"/>
              </w:rPr>
              <w:t>)</w:t>
            </w:r>
          </w:p>
        </w:tc>
      </w:tr>
      <w:tr w:rsidR="00017975" w14:paraId="0D830423" w14:textId="77777777" w:rsidTr="002F7E41">
        <w:trPr>
          <w:trHeight w:hRule="exact" w:val="284"/>
        </w:trPr>
        <w:tc>
          <w:tcPr>
            <w:tcW w:w="846" w:type="dxa"/>
          </w:tcPr>
          <w:p w14:paraId="37BC4D60" w14:textId="002DAE6C" w:rsidR="00017975" w:rsidRPr="002856F3" w:rsidRDefault="00017975" w:rsidP="00017975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40</w:t>
            </w:r>
          </w:p>
        </w:tc>
        <w:tc>
          <w:tcPr>
            <w:tcW w:w="1134" w:type="dxa"/>
          </w:tcPr>
          <w:p w14:paraId="44B3BA49" w14:textId="0F57D613" w:rsidR="00017975" w:rsidRPr="00D42B62" w:rsidRDefault="00017975" w:rsidP="00017975">
            <w:pPr>
              <w:rPr>
                <w:b/>
                <w:sz w:val="18"/>
                <w:szCs w:val="18"/>
              </w:rPr>
            </w:pPr>
            <w:r w:rsidRPr="006C1BBD">
              <w:rPr>
                <w:b/>
                <w:color w:val="FF0000"/>
                <w:sz w:val="18"/>
                <w:szCs w:val="18"/>
              </w:rPr>
              <w:t>ROT</w:t>
            </w:r>
          </w:p>
        </w:tc>
        <w:tc>
          <w:tcPr>
            <w:tcW w:w="3113" w:type="dxa"/>
          </w:tcPr>
          <w:p w14:paraId="6035DD98" w14:textId="78282496" w:rsidR="00017975" w:rsidRPr="002856F3" w:rsidRDefault="00017975" w:rsidP="00017975">
            <w:pPr>
              <w:rPr>
                <w:sz w:val="18"/>
                <w:szCs w:val="18"/>
              </w:rPr>
            </w:pPr>
            <w:r w:rsidRPr="002856F3">
              <w:rPr>
                <w:sz w:val="18"/>
                <w:szCs w:val="18"/>
              </w:rPr>
              <w:t>Daten (Button</w:t>
            </w:r>
            <w:r w:rsidR="00644623">
              <w:rPr>
                <w:sz w:val="18"/>
                <w:szCs w:val="18"/>
              </w:rPr>
              <w:t xml:space="preserve"> Trinkspruch</w:t>
            </w:r>
            <w:r w:rsidRPr="002856F3">
              <w:rPr>
                <w:sz w:val="18"/>
                <w:szCs w:val="18"/>
              </w:rPr>
              <w:t>)</w:t>
            </w:r>
          </w:p>
        </w:tc>
      </w:tr>
    </w:tbl>
    <w:p w14:paraId="1B78E343" w14:textId="30CD5050" w:rsidR="00865CE9" w:rsidRDefault="00865CE9"/>
    <w:sectPr w:rsidR="00865CE9" w:rsidSect="006602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97A8C9" w14:textId="77777777" w:rsidR="003D16DD" w:rsidRDefault="003D16DD" w:rsidP="0066024B">
      <w:pPr>
        <w:spacing w:after="0" w:line="240" w:lineRule="auto"/>
      </w:pPr>
      <w:r>
        <w:separator/>
      </w:r>
    </w:p>
  </w:endnote>
  <w:endnote w:type="continuationSeparator" w:id="0">
    <w:p w14:paraId="5EA0537A" w14:textId="77777777" w:rsidR="003D16DD" w:rsidRDefault="003D16DD" w:rsidP="00660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6D61C7" w14:textId="77777777" w:rsidR="003D16DD" w:rsidRDefault="003D16DD" w:rsidP="0066024B">
      <w:pPr>
        <w:spacing w:after="0" w:line="240" w:lineRule="auto"/>
      </w:pPr>
      <w:r>
        <w:separator/>
      </w:r>
    </w:p>
  </w:footnote>
  <w:footnote w:type="continuationSeparator" w:id="0">
    <w:p w14:paraId="703930C2" w14:textId="77777777" w:rsidR="003D16DD" w:rsidRDefault="003D16DD" w:rsidP="00660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AF"/>
    <w:rsid w:val="00017975"/>
    <w:rsid w:val="000567AD"/>
    <w:rsid w:val="000D1CBE"/>
    <w:rsid w:val="000D635B"/>
    <w:rsid w:val="001904AF"/>
    <w:rsid w:val="00251C6D"/>
    <w:rsid w:val="002522BC"/>
    <w:rsid w:val="002856F3"/>
    <w:rsid w:val="002F7E41"/>
    <w:rsid w:val="00316A1C"/>
    <w:rsid w:val="0035102E"/>
    <w:rsid w:val="003D16DD"/>
    <w:rsid w:val="004559DB"/>
    <w:rsid w:val="00497837"/>
    <w:rsid w:val="004B29C8"/>
    <w:rsid w:val="00511096"/>
    <w:rsid w:val="005222FB"/>
    <w:rsid w:val="005373F1"/>
    <w:rsid w:val="0055686C"/>
    <w:rsid w:val="00644623"/>
    <w:rsid w:val="0066024B"/>
    <w:rsid w:val="00684BA0"/>
    <w:rsid w:val="00694641"/>
    <w:rsid w:val="006C1BBD"/>
    <w:rsid w:val="00712ABF"/>
    <w:rsid w:val="00722ED6"/>
    <w:rsid w:val="00743631"/>
    <w:rsid w:val="008445CC"/>
    <w:rsid w:val="00863CE5"/>
    <w:rsid w:val="00865CE9"/>
    <w:rsid w:val="00896925"/>
    <w:rsid w:val="00947AB1"/>
    <w:rsid w:val="00957E73"/>
    <w:rsid w:val="0096412F"/>
    <w:rsid w:val="00A675F4"/>
    <w:rsid w:val="00A72086"/>
    <w:rsid w:val="00AC6C8A"/>
    <w:rsid w:val="00B327E8"/>
    <w:rsid w:val="00B36F9D"/>
    <w:rsid w:val="00C35B9F"/>
    <w:rsid w:val="00C60566"/>
    <w:rsid w:val="00C60FCB"/>
    <w:rsid w:val="00D41CF6"/>
    <w:rsid w:val="00D42B62"/>
    <w:rsid w:val="00DA2F1B"/>
    <w:rsid w:val="00F9538F"/>
    <w:rsid w:val="00FD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9F521"/>
  <w15:chartTrackingRefBased/>
  <w15:docId w15:val="{F86D5C64-474D-4BA6-AEB5-A59F217F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5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6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24B"/>
  </w:style>
  <w:style w:type="paragraph" w:styleId="Fuzeile">
    <w:name w:val="footer"/>
    <w:basedOn w:val="Standard"/>
    <w:link w:val="FuzeileZchn"/>
    <w:uiPriority w:val="99"/>
    <w:unhideWhenUsed/>
    <w:rsid w:val="006602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Holfelder</dc:creator>
  <cp:keywords/>
  <dc:description/>
  <cp:lastModifiedBy>Felix Holfelder</cp:lastModifiedBy>
  <cp:revision>49</cp:revision>
  <cp:lastPrinted>2024-09-20T12:11:00Z</cp:lastPrinted>
  <dcterms:created xsi:type="dcterms:W3CDTF">2024-09-19T09:47:00Z</dcterms:created>
  <dcterms:modified xsi:type="dcterms:W3CDTF">2025-04-14T12:15:00Z</dcterms:modified>
</cp:coreProperties>
</file>