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4E367" w14:textId="0FEE7D83" w:rsidR="005D4B01" w:rsidRDefault="008C39AA" w:rsidP="00F374EA">
      <w:pPr>
        <w:spacing w:after="0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8C39AA">
        <w:rPr>
          <w:rFonts w:ascii="Cambria" w:hAnsi="Cambria"/>
          <w:b/>
          <w:bCs/>
          <w:sz w:val="36"/>
          <w:szCs w:val="36"/>
          <w:lang w:val="en-US"/>
        </w:rPr>
        <w:t xml:space="preserve">Exercise – </w:t>
      </w:r>
      <w:r w:rsidR="00971288">
        <w:rPr>
          <w:rFonts w:ascii="Cambria" w:hAnsi="Cambria"/>
          <w:b/>
          <w:bCs/>
          <w:sz w:val="36"/>
          <w:szCs w:val="36"/>
          <w:lang w:val="en-US"/>
        </w:rPr>
        <w:t>7</w:t>
      </w:r>
    </w:p>
    <w:p w14:paraId="486E860E" w14:textId="7F70AA48" w:rsidR="00016D06" w:rsidRDefault="00971288" w:rsidP="00A64C92">
      <w:pPr>
        <w:jc w:val="center"/>
        <w:rPr>
          <w:rFonts w:ascii="Cambria" w:hAnsi="Cambria"/>
          <w:b/>
          <w:bCs/>
          <w:sz w:val="32"/>
          <w:szCs w:val="32"/>
        </w:rPr>
      </w:pPr>
      <w:r w:rsidRPr="00971288">
        <w:rPr>
          <w:rFonts w:ascii="Cambria" w:hAnsi="Cambria"/>
          <w:b/>
          <w:bCs/>
          <w:sz w:val="32"/>
          <w:szCs w:val="32"/>
        </w:rPr>
        <w:t>Interoperability</w:t>
      </w:r>
    </w:p>
    <w:p w14:paraId="19D00588" w14:textId="77777777" w:rsidR="00971288" w:rsidRDefault="00971288" w:rsidP="00A64C92">
      <w:pPr>
        <w:jc w:val="center"/>
        <w:rPr>
          <w:rFonts w:ascii="Cambria" w:hAnsi="Cambria"/>
          <w:sz w:val="24"/>
          <w:szCs w:val="24"/>
          <w:lang w:val="en-US"/>
        </w:rPr>
      </w:pP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556"/>
        <w:gridCol w:w="5819"/>
        <w:gridCol w:w="3974"/>
      </w:tblGrid>
      <w:tr w:rsidR="00D958FA" w14:paraId="0BFF2C76" w14:textId="77777777" w:rsidTr="00B17996">
        <w:tc>
          <w:tcPr>
            <w:tcW w:w="556" w:type="dxa"/>
          </w:tcPr>
          <w:p w14:paraId="30E62A4E" w14:textId="65280BC6" w:rsidR="00F15034" w:rsidRDefault="00F15034" w:rsidP="00F150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No.</w:t>
            </w:r>
          </w:p>
        </w:tc>
        <w:tc>
          <w:tcPr>
            <w:tcW w:w="5819" w:type="dxa"/>
          </w:tcPr>
          <w:p w14:paraId="08F1D22C" w14:textId="5D72816B" w:rsidR="00F15034" w:rsidRDefault="00F15034" w:rsidP="00F150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Capture</w:t>
            </w:r>
          </w:p>
        </w:tc>
        <w:tc>
          <w:tcPr>
            <w:tcW w:w="3974" w:type="dxa"/>
          </w:tcPr>
          <w:p w14:paraId="4018A1AC" w14:textId="737FA3A0" w:rsidR="00F15034" w:rsidRDefault="00F15034" w:rsidP="00F150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Penjelasan</w:t>
            </w:r>
          </w:p>
        </w:tc>
      </w:tr>
      <w:tr w:rsidR="00D958FA" w14:paraId="673194FF" w14:textId="77777777" w:rsidTr="00B17996">
        <w:tc>
          <w:tcPr>
            <w:tcW w:w="556" w:type="dxa"/>
          </w:tcPr>
          <w:p w14:paraId="575970B3" w14:textId="5702B053" w:rsidR="009D45E5" w:rsidRDefault="009D45E5" w:rsidP="008C39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</w:t>
            </w:r>
          </w:p>
        </w:tc>
        <w:tc>
          <w:tcPr>
            <w:tcW w:w="5819" w:type="dxa"/>
          </w:tcPr>
          <w:p w14:paraId="1D4567F5" w14:textId="087B0C6A" w:rsidR="00F15034" w:rsidRDefault="00971288" w:rsidP="008C39AA">
            <w:pPr>
              <w:rPr>
                <w:rFonts w:ascii="Cambria" w:hAnsi="Cambria"/>
                <w:sz w:val="24"/>
                <w:szCs w:val="24"/>
              </w:rPr>
            </w:pPr>
            <w:r w:rsidRPr="00971288">
              <w:rPr>
                <w:noProof/>
              </w:rPr>
              <w:drawing>
                <wp:inline distT="0" distB="0" distL="0" distR="0" wp14:anchorId="7397EA57" wp14:editId="5ABD4DB5">
                  <wp:extent cx="3558198" cy="1807728"/>
                  <wp:effectExtent l="0" t="0" r="0" b="0"/>
                  <wp:docPr id="13255102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510265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198" cy="1807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4" w:type="dxa"/>
          </w:tcPr>
          <w:p w14:paraId="0AB1EF2F" w14:textId="77289DFE" w:rsidR="00F15034" w:rsidRDefault="00F15034" w:rsidP="008C39AA">
            <w:pPr>
              <w:rPr>
                <w:rFonts w:ascii="Cambria" w:hAnsi="Cambria"/>
                <w:sz w:val="24"/>
                <w:szCs w:val="24"/>
              </w:rPr>
            </w:pPr>
            <w:r w:rsidRPr="007E2648">
              <w:rPr>
                <w:rFonts w:ascii="Cambria" w:hAnsi="Cambria"/>
                <w:sz w:val="24"/>
                <w:szCs w:val="24"/>
                <w:lang w:val="en-US"/>
              </w:rPr>
              <w:t xml:space="preserve">Membuat Topologi </w:t>
            </w:r>
            <w:r w:rsidR="00AA30DB" w:rsidRPr="00AA30DB">
              <w:rPr>
                <w:rFonts w:ascii="Cambria" w:hAnsi="Cambria"/>
                <w:sz w:val="24"/>
                <w:szCs w:val="24"/>
                <w:lang w:val="en-US"/>
              </w:rPr>
              <w:t>Interoperability</w:t>
            </w:r>
            <w:r w:rsidR="00AA30DB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7E2648">
              <w:rPr>
                <w:rFonts w:ascii="Cambria" w:hAnsi="Cambria"/>
                <w:sz w:val="24"/>
                <w:szCs w:val="24"/>
                <w:lang w:val="en-US"/>
              </w:rPr>
              <w:t>seperti di samping.</w:t>
            </w:r>
            <w:r w:rsidR="009D3847" w:rsidRPr="007E2648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D9399A" w:rsidRPr="00602392">
              <w:rPr>
                <w:rFonts w:ascii="Cambria" w:hAnsi="Cambria"/>
                <w:sz w:val="24"/>
                <w:szCs w:val="24"/>
                <w:lang w:val="sv-SE"/>
              </w:rPr>
              <w:t>Disamping adalah si</w:t>
            </w:r>
            <w:r w:rsidR="00AA30DB">
              <w:rPr>
                <w:rFonts w:ascii="Cambria" w:hAnsi="Cambria"/>
                <w:sz w:val="24"/>
                <w:szCs w:val="24"/>
                <w:lang w:val="sv-SE"/>
              </w:rPr>
              <w:t xml:space="preserve">mulasi untuk menggerakkan mobil dengan tombol yang telah disediakan. </w:t>
            </w:r>
          </w:p>
        </w:tc>
      </w:tr>
      <w:tr w:rsidR="007E2648" w:rsidRPr="007E2648" w14:paraId="063CE2BF" w14:textId="77777777" w:rsidTr="00B17996">
        <w:tc>
          <w:tcPr>
            <w:tcW w:w="556" w:type="dxa"/>
          </w:tcPr>
          <w:p w14:paraId="3F939160" w14:textId="77777777" w:rsidR="00D958FA" w:rsidRDefault="00D958FA" w:rsidP="008C39A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819" w:type="dxa"/>
          </w:tcPr>
          <w:p w14:paraId="1B3CE838" w14:textId="59E18D06" w:rsidR="00D958FA" w:rsidRDefault="00D958FA" w:rsidP="008C39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EC150B" wp14:editId="243B2483">
                  <wp:extent cx="3454664" cy="2725015"/>
                  <wp:effectExtent l="0" t="0" r="0" b="0"/>
                  <wp:docPr id="4043743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37430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664" cy="2725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4" w:type="dxa"/>
          </w:tcPr>
          <w:p w14:paraId="0AA565BE" w14:textId="5F11D92C" w:rsidR="00D958FA" w:rsidRPr="007E2648" w:rsidRDefault="007E2648" w:rsidP="008C39AA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 w:rsidRPr="007E2648">
              <w:rPr>
                <w:rFonts w:ascii="Cambria" w:hAnsi="Cambria"/>
                <w:sz w:val="24"/>
                <w:szCs w:val="24"/>
                <w:lang w:val="sv-SE"/>
              </w:rPr>
              <w:t>Selanjutnya seting services AAA pada se</w:t>
            </w:r>
            <w:r>
              <w:rPr>
                <w:rFonts w:ascii="Cambria" w:hAnsi="Cambria"/>
                <w:sz w:val="24"/>
                <w:szCs w:val="24"/>
                <w:lang w:val="sv-SE"/>
              </w:rPr>
              <w:t>rver seperti disamping.</w:t>
            </w:r>
          </w:p>
        </w:tc>
      </w:tr>
      <w:tr w:rsidR="00D958FA" w:rsidRPr="00602392" w14:paraId="7D22D3B4" w14:textId="77777777" w:rsidTr="00B17996">
        <w:tc>
          <w:tcPr>
            <w:tcW w:w="556" w:type="dxa"/>
          </w:tcPr>
          <w:p w14:paraId="789FB020" w14:textId="30477E30" w:rsidR="00F15034" w:rsidRDefault="009D45E5" w:rsidP="008C39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3.</w:t>
            </w:r>
          </w:p>
        </w:tc>
        <w:tc>
          <w:tcPr>
            <w:tcW w:w="5819" w:type="dxa"/>
          </w:tcPr>
          <w:p w14:paraId="2134A653" w14:textId="31BB6B5D" w:rsidR="00F15034" w:rsidRDefault="00D958FA" w:rsidP="008C39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12A998" wp14:editId="39D6B782">
                  <wp:extent cx="3394124" cy="1551931"/>
                  <wp:effectExtent l="0" t="0" r="0" b="0"/>
                  <wp:docPr id="6093615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361539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4124" cy="1551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4" w:type="dxa"/>
          </w:tcPr>
          <w:p w14:paraId="7BDD8ACD" w14:textId="4DC1C181" w:rsidR="00F15034" w:rsidRPr="00602392" w:rsidRDefault="007E2648" w:rsidP="008C39AA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>
              <w:rPr>
                <w:rFonts w:ascii="Cambria" w:hAnsi="Cambria"/>
                <w:sz w:val="24"/>
                <w:szCs w:val="24"/>
                <w:lang w:val="sv-SE"/>
              </w:rPr>
              <w:t>Kemudian konfigurasi jaringan wireless</w:t>
            </w:r>
          </w:p>
        </w:tc>
      </w:tr>
      <w:tr w:rsidR="00D958FA" w14:paraId="40553DEA" w14:textId="77777777" w:rsidTr="00B17996">
        <w:tc>
          <w:tcPr>
            <w:tcW w:w="556" w:type="dxa"/>
          </w:tcPr>
          <w:p w14:paraId="3C209CB2" w14:textId="1DC49B7C" w:rsidR="00F15034" w:rsidRDefault="009D45E5" w:rsidP="008C39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4.</w:t>
            </w:r>
          </w:p>
        </w:tc>
        <w:tc>
          <w:tcPr>
            <w:tcW w:w="5819" w:type="dxa"/>
          </w:tcPr>
          <w:p w14:paraId="4A283FB1" w14:textId="46E0AB93" w:rsidR="00F15034" w:rsidRDefault="00D958FA" w:rsidP="008C39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230AE2" wp14:editId="33EA2D40">
                  <wp:extent cx="3382841" cy="1474670"/>
                  <wp:effectExtent l="0" t="0" r="0" b="0"/>
                  <wp:docPr id="7834482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448257" name="Picture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841" cy="147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4" w:type="dxa"/>
          </w:tcPr>
          <w:p w14:paraId="052039C7" w14:textId="60B7D6B8" w:rsidR="00F15034" w:rsidRDefault="007E2648" w:rsidP="008C39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sv-SE"/>
              </w:rPr>
              <w:t>Kemudian konfigurasi jaringan wireless</w:t>
            </w:r>
          </w:p>
        </w:tc>
      </w:tr>
      <w:tr w:rsidR="00D958FA" w:rsidRPr="00602392" w14:paraId="35B385E1" w14:textId="77777777" w:rsidTr="00B17996">
        <w:tc>
          <w:tcPr>
            <w:tcW w:w="556" w:type="dxa"/>
          </w:tcPr>
          <w:p w14:paraId="48ED5E94" w14:textId="77777777" w:rsidR="0088552B" w:rsidRDefault="0088552B" w:rsidP="008C39A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819" w:type="dxa"/>
          </w:tcPr>
          <w:p w14:paraId="55523A6B" w14:textId="5B932AC7" w:rsidR="0088552B" w:rsidRDefault="00D958FA" w:rsidP="008C39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DCF806" wp14:editId="7C2BB5CB">
                  <wp:extent cx="3316906" cy="1357775"/>
                  <wp:effectExtent l="0" t="0" r="0" b="0"/>
                  <wp:docPr id="18569391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939156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6906" cy="135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4" w:type="dxa"/>
          </w:tcPr>
          <w:p w14:paraId="4E97EEDD" w14:textId="33ED483A" w:rsidR="00746BDA" w:rsidRPr="00602392" w:rsidRDefault="007E2648" w:rsidP="007E2648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>
              <w:rPr>
                <w:rFonts w:ascii="Cambria" w:hAnsi="Cambria"/>
                <w:sz w:val="24"/>
                <w:szCs w:val="24"/>
                <w:lang w:val="sv-SE"/>
              </w:rPr>
              <w:t>Kemudian konfigurasi jaringan wireless pada router</w:t>
            </w:r>
          </w:p>
        </w:tc>
      </w:tr>
      <w:tr w:rsidR="00D958FA" w:rsidRPr="007E2648" w14:paraId="08A9A3B2" w14:textId="77777777" w:rsidTr="00B17996">
        <w:tc>
          <w:tcPr>
            <w:tcW w:w="556" w:type="dxa"/>
          </w:tcPr>
          <w:p w14:paraId="1FF42093" w14:textId="77777777" w:rsidR="0029039E" w:rsidRPr="00602392" w:rsidRDefault="0029039E" w:rsidP="004C7E60">
            <w:pPr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  <w:tc>
          <w:tcPr>
            <w:tcW w:w="5819" w:type="dxa"/>
          </w:tcPr>
          <w:p w14:paraId="73926477" w14:textId="2ACAFAE2" w:rsidR="0029039E" w:rsidRDefault="00D958FA" w:rsidP="004C7E6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076F31" wp14:editId="2087D977">
                  <wp:extent cx="3359628" cy="1595401"/>
                  <wp:effectExtent l="0" t="0" r="0" b="0"/>
                  <wp:docPr id="4214770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477053" name="Picture 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628" cy="1595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4" w:type="dxa"/>
          </w:tcPr>
          <w:p w14:paraId="52252ADB" w14:textId="2AC4F571" w:rsidR="0029039E" w:rsidRPr="007E2648" w:rsidRDefault="007E2648" w:rsidP="004C7E60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 w:rsidRPr="007E2648">
              <w:rPr>
                <w:rFonts w:ascii="Cambria" w:hAnsi="Cambria"/>
                <w:sz w:val="24"/>
                <w:szCs w:val="24"/>
                <w:lang w:val="sv-SE"/>
              </w:rPr>
              <w:t>Pengecekan dengan ping ke I</w:t>
            </w:r>
            <w:r>
              <w:rPr>
                <w:rFonts w:ascii="Cambria" w:hAnsi="Cambria"/>
                <w:sz w:val="24"/>
                <w:szCs w:val="24"/>
                <w:lang w:val="sv-SE"/>
              </w:rPr>
              <w:t>P GW atau router</w:t>
            </w:r>
          </w:p>
          <w:p w14:paraId="76E9F6B0" w14:textId="77777777" w:rsidR="0029039E" w:rsidRPr="007E2648" w:rsidRDefault="0029039E" w:rsidP="004C7E60">
            <w:pPr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</w:tr>
      <w:tr w:rsidR="007E2648" w:rsidRPr="007E2648" w14:paraId="4DA3EFD4" w14:textId="77777777" w:rsidTr="00B17996">
        <w:tc>
          <w:tcPr>
            <w:tcW w:w="556" w:type="dxa"/>
          </w:tcPr>
          <w:p w14:paraId="56084EA8" w14:textId="77777777" w:rsidR="0029039E" w:rsidRPr="007E2648" w:rsidRDefault="0029039E" w:rsidP="004C7E60">
            <w:pPr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  <w:tc>
          <w:tcPr>
            <w:tcW w:w="5819" w:type="dxa"/>
          </w:tcPr>
          <w:p w14:paraId="17BE6D0F" w14:textId="7D313975" w:rsidR="0029039E" w:rsidRDefault="00D958FA" w:rsidP="004C7E6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76286D" wp14:editId="4EAB846E">
                  <wp:extent cx="3378718" cy="3092219"/>
                  <wp:effectExtent l="0" t="0" r="0" b="0"/>
                  <wp:docPr id="15204618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0461895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718" cy="3092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4" w:type="dxa"/>
          </w:tcPr>
          <w:p w14:paraId="35A67359" w14:textId="10639A34" w:rsidR="0029039E" w:rsidRPr="007E2648" w:rsidRDefault="007E2648" w:rsidP="007E264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7E2648">
              <w:rPr>
                <w:rFonts w:ascii="Cambria" w:hAnsi="Cambria"/>
                <w:sz w:val="24"/>
                <w:szCs w:val="24"/>
                <w:lang w:val="en-US"/>
              </w:rPr>
              <w:t xml:space="preserve">Mennyambungkan </w:t>
            </w:r>
            <w:r w:rsidR="00AA30DB">
              <w:rPr>
                <w:rFonts w:ascii="Cambria" w:hAnsi="Cambria"/>
                <w:sz w:val="24"/>
                <w:szCs w:val="24"/>
                <w:lang w:val="en-US"/>
              </w:rPr>
              <w:t>mobil</w:t>
            </w:r>
            <w:r w:rsidRPr="007E2648">
              <w:rPr>
                <w:rFonts w:ascii="Cambria" w:hAnsi="Cambria"/>
                <w:sz w:val="24"/>
                <w:szCs w:val="24"/>
                <w:lang w:val="en-US"/>
              </w:rPr>
              <w:t xml:space="preserve"> ke jaringan wireless rout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er</w:t>
            </w:r>
          </w:p>
        </w:tc>
      </w:tr>
      <w:tr w:rsidR="007E2648" w:rsidRPr="007E2648" w14:paraId="25F03F72" w14:textId="77777777" w:rsidTr="00B17996">
        <w:tc>
          <w:tcPr>
            <w:tcW w:w="556" w:type="dxa"/>
          </w:tcPr>
          <w:p w14:paraId="7988BB96" w14:textId="77777777" w:rsidR="0029039E" w:rsidRPr="007E2648" w:rsidRDefault="0029039E" w:rsidP="004C7E60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5819" w:type="dxa"/>
          </w:tcPr>
          <w:p w14:paraId="0D915B76" w14:textId="78EA8DF5" w:rsidR="0029039E" w:rsidRDefault="00D958FA" w:rsidP="004C7E6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54ECAF" wp14:editId="33A0CBD7">
                  <wp:extent cx="3500174" cy="1647571"/>
                  <wp:effectExtent l="0" t="0" r="0" b="0"/>
                  <wp:docPr id="57785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8559" name="Picture 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0174" cy="1647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4" w:type="dxa"/>
          </w:tcPr>
          <w:p w14:paraId="55973C46" w14:textId="567C86FE" w:rsidR="0029039E" w:rsidRPr="007E2648" w:rsidRDefault="007E2648" w:rsidP="007E2648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 w:rsidRPr="007E2648">
              <w:rPr>
                <w:rFonts w:ascii="Cambria" w:hAnsi="Cambria"/>
                <w:sz w:val="24"/>
                <w:szCs w:val="24"/>
                <w:lang w:val="sv-SE"/>
              </w:rPr>
              <w:t xml:space="preserve">Menyambungkan </w:t>
            </w:r>
            <w:r w:rsidR="00AA30DB">
              <w:rPr>
                <w:rFonts w:ascii="Cambria" w:hAnsi="Cambria"/>
                <w:sz w:val="24"/>
                <w:szCs w:val="24"/>
                <w:lang w:val="sv-SE"/>
              </w:rPr>
              <w:t>mobil</w:t>
            </w:r>
            <w:r w:rsidRPr="007E2648">
              <w:rPr>
                <w:rFonts w:ascii="Cambria" w:hAnsi="Cambria"/>
                <w:sz w:val="24"/>
                <w:szCs w:val="24"/>
                <w:lang w:val="sv-SE"/>
              </w:rPr>
              <w:t xml:space="preserve"> ke IoT Se</w:t>
            </w:r>
            <w:r>
              <w:rPr>
                <w:rFonts w:ascii="Cambria" w:hAnsi="Cambria"/>
                <w:sz w:val="24"/>
                <w:szCs w:val="24"/>
                <w:lang w:val="sv-SE"/>
              </w:rPr>
              <w:t>rver.</w:t>
            </w:r>
          </w:p>
        </w:tc>
      </w:tr>
      <w:tr w:rsidR="00D958FA" w:rsidRPr="00602392" w14:paraId="479F71EF" w14:textId="77777777" w:rsidTr="00B17996">
        <w:tc>
          <w:tcPr>
            <w:tcW w:w="556" w:type="dxa"/>
          </w:tcPr>
          <w:p w14:paraId="0DB955D0" w14:textId="77777777" w:rsidR="000E63F2" w:rsidRPr="00602392" w:rsidRDefault="000E63F2" w:rsidP="004C7E60">
            <w:pPr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  <w:tc>
          <w:tcPr>
            <w:tcW w:w="5819" w:type="dxa"/>
          </w:tcPr>
          <w:p w14:paraId="1A1DD40C" w14:textId="77777777" w:rsidR="000E63F2" w:rsidRDefault="000E63F2" w:rsidP="004C7E6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E2BC62" wp14:editId="229F5BB3">
                  <wp:extent cx="3252084" cy="2621436"/>
                  <wp:effectExtent l="0" t="0" r="0" b="0"/>
                  <wp:docPr id="17018314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831419" name="Picture 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536" cy="2626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4" w:type="dxa"/>
          </w:tcPr>
          <w:p w14:paraId="055C8EC7" w14:textId="2F381F54" w:rsidR="000E63F2" w:rsidRPr="00602392" w:rsidRDefault="007A51D6" w:rsidP="004C7E60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 w:rsidRPr="00602392">
              <w:rPr>
                <w:rFonts w:ascii="Cambria" w:hAnsi="Cambria"/>
                <w:sz w:val="24"/>
                <w:szCs w:val="24"/>
                <w:lang w:val="sv-SE"/>
              </w:rPr>
              <w:t xml:space="preserve">Ini adalah kode </w:t>
            </w:r>
            <w:r w:rsidR="00B17996">
              <w:rPr>
                <w:rFonts w:ascii="Cambria" w:hAnsi="Cambria"/>
                <w:sz w:val="24"/>
                <w:szCs w:val="24"/>
                <w:lang w:val="sv-SE"/>
              </w:rPr>
              <w:t>pada MCU dengan mengatur mode pin serta kondisi apabila tombol ditekan maka akan menampilkan tulisan sesuai dengan arahnya.</w:t>
            </w:r>
          </w:p>
          <w:p w14:paraId="4ADE2788" w14:textId="77777777" w:rsidR="000E63F2" w:rsidRPr="00602392" w:rsidRDefault="000E63F2" w:rsidP="004C7E60">
            <w:pPr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</w:tr>
      <w:tr w:rsidR="00B17996" w:rsidRPr="00602392" w14:paraId="680ADDF0" w14:textId="77777777" w:rsidTr="00B17996">
        <w:tc>
          <w:tcPr>
            <w:tcW w:w="556" w:type="dxa"/>
          </w:tcPr>
          <w:p w14:paraId="66D1F6D9" w14:textId="77777777" w:rsidR="00B17996" w:rsidRPr="00602392" w:rsidRDefault="00B1799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  <w:tc>
          <w:tcPr>
            <w:tcW w:w="5819" w:type="dxa"/>
          </w:tcPr>
          <w:p w14:paraId="1FF7C225" w14:textId="7F1F99A6" w:rsidR="00B17996" w:rsidRDefault="00B17996" w:rsidP="00B179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5663AC" wp14:editId="0BAAFFA6">
                  <wp:extent cx="2940645" cy="2626637"/>
                  <wp:effectExtent l="0" t="0" r="0" b="0"/>
                  <wp:docPr id="2336543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654383" name="Picture 1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645" cy="2626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4" w:type="dxa"/>
          </w:tcPr>
          <w:p w14:paraId="03AEBD69" w14:textId="06B5CE83" w:rsidR="00B17996" w:rsidRPr="00602392" w:rsidRDefault="00B1799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 w:rsidRPr="00602392">
              <w:rPr>
                <w:rFonts w:ascii="Cambria" w:hAnsi="Cambria"/>
                <w:sz w:val="24"/>
                <w:szCs w:val="24"/>
                <w:lang w:val="sv-SE"/>
              </w:rPr>
              <w:t xml:space="preserve">Ini adalah kode </w:t>
            </w:r>
            <w:r>
              <w:rPr>
                <w:rFonts w:ascii="Cambria" w:hAnsi="Cambria"/>
                <w:sz w:val="24"/>
                <w:szCs w:val="24"/>
                <w:lang w:val="sv-SE"/>
              </w:rPr>
              <w:t xml:space="preserve">pada </w:t>
            </w:r>
            <w:r>
              <w:rPr>
                <w:rFonts w:ascii="Cambria" w:hAnsi="Cambria"/>
                <w:sz w:val="24"/>
                <w:szCs w:val="24"/>
                <w:lang w:val="sv-SE"/>
              </w:rPr>
              <w:t>SBC</w:t>
            </w:r>
            <w:r>
              <w:rPr>
                <w:rFonts w:ascii="Cambria" w:hAnsi="Cambria"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sv-SE"/>
              </w:rPr>
              <w:t xml:space="preserve">dimana terdapat kondisi yang digunakan untuk menentukan </w:t>
            </w:r>
            <w:r w:rsidRPr="00B17996">
              <w:rPr>
                <w:rFonts w:ascii="Cambria" w:hAnsi="Cambria"/>
                <w:sz w:val="24"/>
                <w:szCs w:val="24"/>
                <w:lang w:val="sv-SE"/>
              </w:rPr>
              <w:t>arah pergerakan berdasarkan string yang diterima dari USB</w:t>
            </w:r>
            <w:r>
              <w:rPr>
                <w:rFonts w:ascii="Cambria" w:hAnsi="Cambria"/>
                <w:sz w:val="24"/>
                <w:szCs w:val="24"/>
                <w:lang w:val="sv-SE"/>
              </w:rPr>
              <w:t>.</w:t>
            </w:r>
          </w:p>
          <w:p w14:paraId="7EDFBAB6" w14:textId="77777777" w:rsidR="00B17996" w:rsidRPr="00602392" w:rsidRDefault="00B1799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</w:tr>
      <w:tr w:rsidR="00B17996" w:rsidRPr="00602392" w14:paraId="6D455EB9" w14:textId="77777777" w:rsidTr="00B17996">
        <w:tc>
          <w:tcPr>
            <w:tcW w:w="556" w:type="dxa"/>
          </w:tcPr>
          <w:p w14:paraId="64049774" w14:textId="77777777" w:rsidR="00B17996" w:rsidRPr="00602392" w:rsidRDefault="00B1799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  <w:tc>
          <w:tcPr>
            <w:tcW w:w="5819" w:type="dxa"/>
          </w:tcPr>
          <w:p w14:paraId="1F332E6F" w14:textId="5B08CE5E" w:rsidR="00B17996" w:rsidRDefault="00B17996" w:rsidP="00B179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E1D8F1" wp14:editId="4FF73BC8">
                  <wp:extent cx="2861305" cy="2626637"/>
                  <wp:effectExtent l="0" t="0" r="0" b="0"/>
                  <wp:docPr id="6667549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754985" name="Picture 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305" cy="2626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4" w:type="dxa"/>
          </w:tcPr>
          <w:p w14:paraId="09892461" w14:textId="7F9AD917" w:rsidR="00B17996" w:rsidRPr="00602392" w:rsidRDefault="00B1799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 w:rsidRPr="007E2648">
              <w:rPr>
                <w:rFonts w:ascii="Cambria" w:hAnsi="Cambria"/>
                <w:sz w:val="24"/>
                <w:szCs w:val="24"/>
                <w:lang w:val="sv-SE"/>
              </w:rPr>
              <w:t xml:space="preserve">Menyambungkan </w:t>
            </w:r>
            <w:r>
              <w:rPr>
                <w:rFonts w:ascii="Cambria" w:hAnsi="Cambria"/>
                <w:sz w:val="24"/>
                <w:szCs w:val="24"/>
                <w:lang w:val="sv-SE"/>
              </w:rPr>
              <w:t>SBC</w:t>
            </w:r>
            <w:r w:rsidRPr="007E2648">
              <w:rPr>
                <w:rFonts w:ascii="Cambria" w:hAnsi="Cambria"/>
                <w:sz w:val="24"/>
                <w:szCs w:val="24"/>
                <w:lang w:val="sv-SE"/>
              </w:rPr>
              <w:t xml:space="preserve"> ke IoT Se</w:t>
            </w:r>
            <w:r>
              <w:rPr>
                <w:rFonts w:ascii="Cambria" w:hAnsi="Cambria"/>
                <w:sz w:val="24"/>
                <w:szCs w:val="24"/>
                <w:lang w:val="sv-SE"/>
              </w:rPr>
              <w:t>rver.</w:t>
            </w:r>
          </w:p>
        </w:tc>
      </w:tr>
      <w:tr w:rsidR="00B17996" w:rsidRPr="00602392" w14:paraId="6B545CC8" w14:textId="77777777" w:rsidTr="00B17996">
        <w:tc>
          <w:tcPr>
            <w:tcW w:w="556" w:type="dxa"/>
          </w:tcPr>
          <w:p w14:paraId="77EC56D4" w14:textId="77777777" w:rsidR="00B17996" w:rsidRPr="00602392" w:rsidRDefault="00B1799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  <w:tc>
          <w:tcPr>
            <w:tcW w:w="5819" w:type="dxa"/>
          </w:tcPr>
          <w:p w14:paraId="40CBEE03" w14:textId="4F76D960" w:rsidR="00B17996" w:rsidRDefault="00B17996" w:rsidP="00B179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7E1F21" wp14:editId="0A7CF402">
                  <wp:extent cx="3456711" cy="1467092"/>
                  <wp:effectExtent l="0" t="0" r="0" b="0"/>
                  <wp:docPr id="1773833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833918" name="Picture 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711" cy="1467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4" w:type="dxa"/>
          </w:tcPr>
          <w:p w14:paraId="76A99AFC" w14:textId="77777777" w:rsidR="00B17996" w:rsidRPr="00602392" w:rsidRDefault="00B1799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 w:rsidRPr="00602392">
              <w:rPr>
                <w:rFonts w:ascii="Cambria" w:hAnsi="Cambria"/>
                <w:sz w:val="24"/>
                <w:szCs w:val="24"/>
                <w:lang w:val="sv-SE"/>
              </w:rPr>
              <w:t>Langkah selanjutnya untuk sign in ke IoT Server dengan username dan password yang telah didaftarkan.</w:t>
            </w:r>
          </w:p>
          <w:p w14:paraId="6A76D19D" w14:textId="77777777" w:rsidR="00B17996" w:rsidRPr="00602392" w:rsidRDefault="00B1799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</w:tr>
      <w:tr w:rsidR="00B17996" w:rsidRPr="00602392" w14:paraId="0FE0ADF8" w14:textId="77777777" w:rsidTr="00B17996">
        <w:tc>
          <w:tcPr>
            <w:tcW w:w="556" w:type="dxa"/>
          </w:tcPr>
          <w:p w14:paraId="5827C791" w14:textId="77777777" w:rsidR="00B17996" w:rsidRPr="00602392" w:rsidRDefault="00B1799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  <w:tc>
          <w:tcPr>
            <w:tcW w:w="5819" w:type="dxa"/>
          </w:tcPr>
          <w:p w14:paraId="091FFBFE" w14:textId="63ABA078" w:rsidR="00B17996" w:rsidRDefault="00B17996" w:rsidP="00B179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37FD3A" wp14:editId="60FA678B">
                  <wp:extent cx="3143790" cy="1515025"/>
                  <wp:effectExtent l="0" t="0" r="0" b="0"/>
                  <wp:docPr id="342854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854534" name="Picture 1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790" cy="151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4" w:type="dxa"/>
          </w:tcPr>
          <w:p w14:paraId="016338A9" w14:textId="77777777" w:rsidR="00B17996" w:rsidRPr="00602392" w:rsidRDefault="00B1799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 w:rsidRPr="00602392">
              <w:rPr>
                <w:rFonts w:ascii="Cambria" w:hAnsi="Cambria"/>
                <w:sz w:val="24"/>
                <w:szCs w:val="24"/>
                <w:lang w:val="sv-SE"/>
              </w:rPr>
              <w:t>Disamping merupakan tampilan IoT Server setelah sign in.</w:t>
            </w:r>
          </w:p>
          <w:p w14:paraId="2B12EB7C" w14:textId="77777777" w:rsidR="00B17996" w:rsidRPr="00602392" w:rsidRDefault="00B1799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</w:tr>
      <w:tr w:rsidR="00B17996" w:rsidRPr="00602392" w14:paraId="58F08996" w14:textId="77777777" w:rsidTr="00B17996">
        <w:tc>
          <w:tcPr>
            <w:tcW w:w="556" w:type="dxa"/>
          </w:tcPr>
          <w:p w14:paraId="75F43AD9" w14:textId="77777777" w:rsidR="00B17996" w:rsidRPr="00602392" w:rsidRDefault="00B1799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  <w:tc>
          <w:tcPr>
            <w:tcW w:w="5819" w:type="dxa"/>
          </w:tcPr>
          <w:p w14:paraId="35828D98" w14:textId="568153DB" w:rsidR="00B17996" w:rsidRDefault="00B17996" w:rsidP="00B179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7AD5B2" wp14:editId="0F3DC690">
                  <wp:extent cx="2685488" cy="1278988"/>
                  <wp:effectExtent l="0" t="0" r="0" b="0"/>
                  <wp:docPr id="17897953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795321" name="Picture 1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488" cy="1278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4" w:type="dxa"/>
          </w:tcPr>
          <w:p w14:paraId="5B850C5C" w14:textId="2E7AEB56" w:rsidR="00B17996" w:rsidRPr="00602392" w:rsidRDefault="00B1799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 w:rsidRPr="00602392">
              <w:rPr>
                <w:rFonts w:ascii="Cambria" w:hAnsi="Cambria"/>
                <w:sz w:val="24"/>
                <w:szCs w:val="24"/>
                <w:lang w:val="sv-SE"/>
              </w:rPr>
              <w:t xml:space="preserve">Setelah itu membuat kondisi apabila </w:t>
            </w:r>
            <w:r>
              <w:rPr>
                <w:rFonts w:ascii="Cambria" w:hAnsi="Cambria"/>
                <w:sz w:val="24"/>
                <w:szCs w:val="24"/>
                <w:lang w:val="sv-SE"/>
              </w:rPr>
              <w:t>SBC membaca tombol maka mobil akan bergerak sesuai dengan tombol yg ditekan</w:t>
            </w:r>
          </w:p>
          <w:p w14:paraId="6C7ED64F" w14:textId="77777777" w:rsidR="00B17996" w:rsidRPr="00602392" w:rsidRDefault="00B1799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</w:tr>
      <w:tr w:rsidR="00B17996" w:rsidRPr="00602392" w14:paraId="60579DC3" w14:textId="77777777" w:rsidTr="00B17996">
        <w:tc>
          <w:tcPr>
            <w:tcW w:w="556" w:type="dxa"/>
          </w:tcPr>
          <w:p w14:paraId="00995277" w14:textId="77777777" w:rsidR="00B17996" w:rsidRPr="00602392" w:rsidRDefault="00B1799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  <w:tc>
          <w:tcPr>
            <w:tcW w:w="5819" w:type="dxa"/>
          </w:tcPr>
          <w:p w14:paraId="14FD5EB3" w14:textId="77777777" w:rsidR="00B17996" w:rsidRDefault="00B17996" w:rsidP="00B179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4C30AA" wp14:editId="77B25397">
                  <wp:extent cx="2892466" cy="1538918"/>
                  <wp:effectExtent l="0" t="0" r="0" b="0"/>
                  <wp:docPr id="9786340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634041" name="Picture 1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466" cy="1538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4" w:type="dxa"/>
          </w:tcPr>
          <w:p w14:paraId="5726A6BC" w14:textId="3407EA30" w:rsidR="00B17996" w:rsidRPr="00602392" w:rsidRDefault="00B1799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 w:rsidRPr="00602392">
              <w:rPr>
                <w:rFonts w:ascii="Cambria" w:hAnsi="Cambria"/>
                <w:sz w:val="24"/>
                <w:szCs w:val="24"/>
                <w:lang w:val="sv-SE"/>
              </w:rPr>
              <w:t xml:space="preserve">Dapat dilihat apabila </w:t>
            </w:r>
            <w:r>
              <w:rPr>
                <w:rFonts w:ascii="Cambria" w:hAnsi="Cambria"/>
                <w:sz w:val="24"/>
                <w:szCs w:val="24"/>
                <w:lang w:val="sv-SE"/>
              </w:rPr>
              <w:t>tombol kanan di tekan beberapa kali</w:t>
            </w:r>
            <w:r w:rsidRPr="00602392">
              <w:rPr>
                <w:rFonts w:ascii="Cambria" w:hAnsi="Cambria"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sv-SE"/>
              </w:rPr>
              <w:t>maka mobil akan bergerak ke kanan beberapa kali juga.</w:t>
            </w:r>
          </w:p>
          <w:p w14:paraId="00D75800" w14:textId="77777777" w:rsidR="00B17996" w:rsidRPr="00602392" w:rsidRDefault="00B1799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</w:tr>
      <w:tr w:rsidR="00B17996" w:rsidRPr="00602392" w14:paraId="14F39143" w14:textId="77777777" w:rsidTr="00B17996">
        <w:tc>
          <w:tcPr>
            <w:tcW w:w="556" w:type="dxa"/>
          </w:tcPr>
          <w:p w14:paraId="5BEB23E3" w14:textId="77777777" w:rsidR="00B17996" w:rsidRPr="00602392" w:rsidRDefault="00B1799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  <w:tc>
          <w:tcPr>
            <w:tcW w:w="5819" w:type="dxa"/>
          </w:tcPr>
          <w:p w14:paraId="66CC9381" w14:textId="77777777" w:rsidR="00B17996" w:rsidRDefault="00B17996" w:rsidP="00B179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186485" wp14:editId="53AEE5CA">
                  <wp:extent cx="2928218" cy="1533662"/>
                  <wp:effectExtent l="0" t="0" r="0" b="0"/>
                  <wp:docPr id="10542985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298579" name="Picture 1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8218" cy="1533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4" w:type="dxa"/>
          </w:tcPr>
          <w:p w14:paraId="40B04658" w14:textId="4745B2B2" w:rsidR="00B17996" w:rsidRPr="00602392" w:rsidRDefault="00B1799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 w:rsidRPr="00602392">
              <w:rPr>
                <w:rFonts w:ascii="Cambria" w:hAnsi="Cambria"/>
                <w:sz w:val="24"/>
                <w:szCs w:val="24"/>
                <w:lang w:val="sv-SE"/>
              </w:rPr>
              <w:t xml:space="preserve">Dapat dilihat apabila </w:t>
            </w:r>
            <w:r>
              <w:rPr>
                <w:rFonts w:ascii="Cambria" w:hAnsi="Cambria"/>
                <w:sz w:val="24"/>
                <w:szCs w:val="24"/>
                <w:lang w:val="sv-SE"/>
              </w:rPr>
              <w:t>tombol k</w:t>
            </w:r>
            <w:r w:rsidR="00835463">
              <w:rPr>
                <w:rFonts w:ascii="Cambria" w:hAnsi="Cambria"/>
                <w:sz w:val="24"/>
                <w:szCs w:val="24"/>
                <w:lang w:val="sv-SE"/>
              </w:rPr>
              <w:t xml:space="preserve">iri </w:t>
            </w:r>
            <w:r>
              <w:rPr>
                <w:rFonts w:ascii="Cambria" w:hAnsi="Cambria"/>
                <w:sz w:val="24"/>
                <w:szCs w:val="24"/>
                <w:lang w:val="sv-SE"/>
              </w:rPr>
              <w:t>di tekan beberapa kali</w:t>
            </w:r>
            <w:r w:rsidRPr="00602392">
              <w:rPr>
                <w:rFonts w:ascii="Cambria" w:hAnsi="Cambria"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sv-SE"/>
              </w:rPr>
              <w:t xml:space="preserve">maka mobil akan bergerak ke </w:t>
            </w:r>
            <w:r w:rsidR="00835463">
              <w:rPr>
                <w:rFonts w:ascii="Cambria" w:hAnsi="Cambria"/>
                <w:sz w:val="24"/>
                <w:szCs w:val="24"/>
                <w:lang w:val="sv-SE"/>
              </w:rPr>
              <w:t>kiri</w:t>
            </w:r>
            <w:r>
              <w:rPr>
                <w:rFonts w:ascii="Cambria" w:hAnsi="Cambria"/>
                <w:sz w:val="24"/>
                <w:szCs w:val="24"/>
                <w:lang w:val="sv-SE"/>
              </w:rPr>
              <w:t xml:space="preserve"> beberapa kali juga.</w:t>
            </w:r>
          </w:p>
          <w:p w14:paraId="2B486FBE" w14:textId="77777777" w:rsidR="00B17996" w:rsidRPr="00602392" w:rsidRDefault="00B1799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</w:tr>
      <w:tr w:rsidR="00B17996" w:rsidRPr="00602392" w14:paraId="0FB3C64A" w14:textId="77777777" w:rsidTr="00B17996">
        <w:tc>
          <w:tcPr>
            <w:tcW w:w="556" w:type="dxa"/>
          </w:tcPr>
          <w:p w14:paraId="766E6233" w14:textId="77777777" w:rsidR="00B17996" w:rsidRPr="00602392" w:rsidRDefault="00B1799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  <w:tc>
          <w:tcPr>
            <w:tcW w:w="5819" w:type="dxa"/>
          </w:tcPr>
          <w:p w14:paraId="03BA3AC3" w14:textId="77777777" w:rsidR="00B17996" w:rsidRDefault="00B17996" w:rsidP="00B179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CACC36" wp14:editId="5CE837BB">
                  <wp:extent cx="2928218" cy="1499736"/>
                  <wp:effectExtent l="0" t="0" r="0" b="0"/>
                  <wp:docPr id="15469688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6968805" name="Picture 1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8218" cy="149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4" w:type="dxa"/>
          </w:tcPr>
          <w:p w14:paraId="4587690C" w14:textId="7555EDFC" w:rsidR="00B17996" w:rsidRPr="00602392" w:rsidRDefault="00B1799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 w:rsidRPr="00602392">
              <w:rPr>
                <w:rFonts w:ascii="Cambria" w:hAnsi="Cambria"/>
                <w:sz w:val="24"/>
                <w:szCs w:val="24"/>
                <w:lang w:val="sv-SE"/>
              </w:rPr>
              <w:t xml:space="preserve">Dapat dilihat apabila </w:t>
            </w:r>
            <w:r>
              <w:rPr>
                <w:rFonts w:ascii="Cambria" w:hAnsi="Cambria"/>
                <w:sz w:val="24"/>
                <w:szCs w:val="24"/>
                <w:lang w:val="sv-SE"/>
              </w:rPr>
              <w:t xml:space="preserve">tombol </w:t>
            </w:r>
            <w:r>
              <w:rPr>
                <w:rFonts w:ascii="Cambria" w:hAnsi="Cambria"/>
                <w:sz w:val="24"/>
                <w:szCs w:val="24"/>
                <w:lang w:val="sv-SE"/>
              </w:rPr>
              <w:t xml:space="preserve">mundur </w:t>
            </w:r>
            <w:r>
              <w:rPr>
                <w:rFonts w:ascii="Cambria" w:hAnsi="Cambria"/>
                <w:sz w:val="24"/>
                <w:szCs w:val="24"/>
                <w:lang w:val="sv-SE"/>
              </w:rPr>
              <w:t>di tekan beberapa kali</w:t>
            </w:r>
            <w:r w:rsidRPr="00602392">
              <w:rPr>
                <w:rFonts w:ascii="Cambria" w:hAnsi="Cambria"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sv-SE"/>
              </w:rPr>
              <w:t xml:space="preserve">maka mobil akan bergerak </w:t>
            </w:r>
            <w:r>
              <w:rPr>
                <w:rFonts w:ascii="Cambria" w:hAnsi="Cambria"/>
                <w:sz w:val="24"/>
                <w:szCs w:val="24"/>
                <w:lang w:val="sv-SE"/>
              </w:rPr>
              <w:t>mundur</w:t>
            </w:r>
            <w:r w:rsidR="00835463">
              <w:rPr>
                <w:rFonts w:ascii="Cambria" w:hAnsi="Cambria"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sv-SE"/>
              </w:rPr>
              <w:t>beberapa kali juga.</w:t>
            </w:r>
          </w:p>
          <w:p w14:paraId="6356B03B" w14:textId="77777777" w:rsidR="00B17996" w:rsidRPr="00602392" w:rsidRDefault="00B1799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</w:tr>
      <w:tr w:rsidR="00B17996" w:rsidRPr="00602392" w14:paraId="4A518988" w14:textId="77777777" w:rsidTr="00B17996">
        <w:tc>
          <w:tcPr>
            <w:tcW w:w="556" w:type="dxa"/>
          </w:tcPr>
          <w:p w14:paraId="0CA2D636" w14:textId="77777777" w:rsidR="00B17996" w:rsidRPr="00602392" w:rsidRDefault="00B1799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  <w:tc>
          <w:tcPr>
            <w:tcW w:w="5819" w:type="dxa"/>
          </w:tcPr>
          <w:p w14:paraId="5E009B00" w14:textId="77777777" w:rsidR="00B17996" w:rsidRDefault="00B17996" w:rsidP="00B179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15F47C" wp14:editId="02539E30">
                  <wp:extent cx="2928218" cy="1447658"/>
                  <wp:effectExtent l="0" t="0" r="0" b="0"/>
                  <wp:docPr id="16667401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740119" name="Picture 1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8218" cy="1447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4" w:type="dxa"/>
          </w:tcPr>
          <w:p w14:paraId="76D5CB58" w14:textId="7C97DAF3" w:rsidR="00B17996" w:rsidRPr="00602392" w:rsidRDefault="00B1799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 w:rsidRPr="00602392">
              <w:rPr>
                <w:rFonts w:ascii="Cambria" w:hAnsi="Cambria"/>
                <w:sz w:val="24"/>
                <w:szCs w:val="24"/>
                <w:lang w:val="sv-SE"/>
              </w:rPr>
              <w:t xml:space="preserve">Dapat dilihat apabila </w:t>
            </w:r>
            <w:r>
              <w:rPr>
                <w:rFonts w:ascii="Cambria" w:hAnsi="Cambria"/>
                <w:sz w:val="24"/>
                <w:szCs w:val="24"/>
                <w:lang w:val="sv-SE"/>
              </w:rPr>
              <w:t xml:space="preserve">tombol </w:t>
            </w:r>
            <w:r>
              <w:rPr>
                <w:rFonts w:ascii="Cambria" w:hAnsi="Cambria"/>
                <w:sz w:val="24"/>
                <w:szCs w:val="24"/>
                <w:lang w:val="sv-SE"/>
              </w:rPr>
              <w:t>maju</w:t>
            </w:r>
            <w:r>
              <w:rPr>
                <w:rFonts w:ascii="Cambria" w:hAnsi="Cambria"/>
                <w:sz w:val="24"/>
                <w:szCs w:val="24"/>
                <w:lang w:val="sv-SE"/>
              </w:rPr>
              <w:t xml:space="preserve"> di tekan beberapa kali</w:t>
            </w:r>
            <w:r w:rsidRPr="00602392">
              <w:rPr>
                <w:rFonts w:ascii="Cambria" w:hAnsi="Cambria"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sv-SE"/>
              </w:rPr>
              <w:t xml:space="preserve">maka mobil akan bergerak </w:t>
            </w:r>
            <w:r>
              <w:rPr>
                <w:rFonts w:ascii="Cambria" w:hAnsi="Cambria"/>
                <w:sz w:val="24"/>
                <w:szCs w:val="24"/>
                <w:lang w:val="sv-SE"/>
              </w:rPr>
              <w:t>maju</w:t>
            </w:r>
            <w:r>
              <w:rPr>
                <w:rFonts w:ascii="Cambria" w:hAnsi="Cambria"/>
                <w:sz w:val="24"/>
                <w:szCs w:val="24"/>
                <w:lang w:val="sv-SE"/>
              </w:rPr>
              <w:t xml:space="preserve"> beberapa kali juga.</w:t>
            </w:r>
          </w:p>
          <w:p w14:paraId="3E1BC496" w14:textId="77777777" w:rsidR="00B17996" w:rsidRPr="00602392" w:rsidRDefault="00B1799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</w:tr>
    </w:tbl>
    <w:p w14:paraId="3EB74A4D" w14:textId="77777777" w:rsidR="00F15034" w:rsidRPr="00602392" w:rsidRDefault="00F15034" w:rsidP="008C39AA">
      <w:pPr>
        <w:rPr>
          <w:rFonts w:ascii="Cambria" w:hAnsi="Cambria"/>
          <w:sz w:val="24"/>
          <w:szCs w:val="24"/>
          <w:lang w:val="sv-SE"/>
        </w:rPr>
      </w:pPr>
    </w:p>
    <w:sectPr w:rsidR="00F15034" w:rsidRPr="00602392" w:rsidSect="009268C4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503CD" w14:textId="77777777" w:rsidR="009268C4" w:rsidRDefault="009268C4" w:rsidP="008C39AA">
      <w:pPr>
        <w:spacing w:after="0" w:line="240" w:lineRule="auto"/>
      </w:pPr>
      <w:r>
        <w:separator/>
      </w:r>
    </w:p>
  </w:endnote>
  <w:endnote w:type="continuationSeparator" w:id="0">
    <w:p w14:paraId="33900722" w14:textId="77777777" w:rsidR="009268C4" w:rsidRDefault="009268C4" w:rsidP="008C3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DE908" w14:textId="77777777" w:rsidR="008C39AA" w:rsidRDefault="008C39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7E686" w14:textId="77777777" w:rsidR="008C39AA" w:rsidRDefault="008C39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B57CD" w14:textId="77777777" w:rsidR="008C39AA" w:rsidRDefault="008C39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F9E08" w14:textId="77777777" w:rsidR="009268C4" w:rsidRDefault="009268C4" w:rsidP="008C39AA">
      <w:pPr>
        <w:spacing w:after="0" w:line="240" w:lineRule="auto"/>
      </w:pPr>
      <w:r>
        <w:separator/>
      </w:r>
    </w:p>
  </w:footnote>
  <w:footnote w:type="continuationSeparator" w:id="0">
    <w:p w14:paraId="1F0E7555" w14:textId="77777777" w:rsidR="009268C4" w:rsidRDefault="009268C4" w:rsidP="008C3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0C281" w14:textId="77777777" w:rsidR="008C39AA" w:rsidRDefault="008C39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08627" w14:textId="0E2E4FDE" w:rsidR="008C39AA" w:rsidRPr="008C39AA" w:rsidRDefault="00000000" w:rsidP="008C39AA">
    <w:pPr>
      <w:pStyle w:val="BodyText"/>
      <w:spacing w:line="14" w:lineRule="auto"/>
      <w:rPr>
        <w:rFonts w:ascii="Cambria" w:hAnsi="Cambria"/>
        <w:sz w:val="20"/>
      </w:rPr>
    </w:pPr>
    <w:r>
      <w:rPr>
        <w:noProof/>
      </w:rPr>
      <w:pict w14:anchorId="5B6035AD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268.6pt;margin-top:21.75pt;width:294.7pt;height:58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" filled="f" stroked="f">
          <v:textbox inset="0,0,0,0">
            <w:txbxContent>
              <w:p w14:paraId="4AFBDFE9" w14:textId="72856E00" w:rsidR="008C39AA" w:rsidRPr="008C39AA" w:rsidRDefault="00DE45ED" w:rsidP="008C39AA">
                <w:pPr>
                  <w:spacing w:after="0" w:line="264" w:lineRule="exact"/>
                  <w:ind w:left="20"/>
                  <w:jc w:val="right"/>
                  <w:rPr>
                    <w:rFonts w:ascii="Cambria" w:hAnsi="Cambria"/>
                    <w:b/>
                    <w:sz w:val="24"/>
                  </w:rPr>
                </w:pPr>
                <w:r w:rsidRPr="00DE45ED">
                  <w:rPr>
                    <w:rFonts w:ascii="Cambria" w:hAnsi="Cambria"/>
                    <w:b/>
                    <w:sz w:val="24"/>
                  </w:rPr>
                  <w:t>SISTEM BERBASIS</w:t>
                </w:r>
                <w:r>
                  <w:rPr>
                    <w:rFonts w:ascii="Cambria" w:hAnsi="Cambria"/>
                    <w:b/>
                    <w:sz w:val="24"/>
                  </w:rPr>
                  <w:t xml:space="preserve"> </w:t>
                </w:r>
                <w:r w:rsidR="008C39AA">
                  <w:rPr>
                    <w:rFonts w:ascii="Cambria" w:hAnsi="Cambria"/>
                    <w:b/>
                    <w:sz w:val="24"/>
                  </w:rPr>
                  <w:t>INTERNET OF THINGS</w:t>
                </w:r>
              </w:p>
              <w:p w14:paraId="3BC9BBA5" w14:textId="77777777" w:rsidR="008C39AA" w:rsidRPr="008C39AA" w:rsidRDefault="008C39AA" w:rsidP="008C39AA">
                <w:pPr>
                  <w:ind w:left="1412" w:right="18" w:firstLine="624"/>
                  <w:jc w:val="right"/>
                  <w:rPr>
                    <w:rFonts w:ascii="Cambria" w:hAnsi="Cambria"/>
                    <w:sz w:val="16"/>
                  </w:rPr>
                </w:pPr>
                <w:r w:rsidRPr="008C39AA">
                  <w:rPr>
                    <w:rFonts w:ascii="Cambria" w:hAnsi="Cambria"/>
                    <w:sz w:val="16"/>
                  </w:rPr>
                  <w:t xml:space="preserve">AHMAD RAFI </w:t>
                </w:r>
                <w:r w:rsidRPr="008C39AA">
                  <w:rPr>
                    <w:rFonts w:ascii="Cambria" w:hAnsi="Cambria"/>
                    <w:sz w:val="16"/>
                  </w:rPr>
                  <w:br/>
                  <w:t>2108096017</w:t>
                </w:r>
              </w:p>
            </w:txbxContent>
          </v:textbox>
          <w10:wrap anchorx="page" anchory="page"/>
        </v:shape>
      </w:pict>
    </w:r>
    <w:r w:rsidR="008C39AA" w:rsidRPr="008C39AA">
      <w:rPr>
        <w:rFonts w:ascii="Cambria" w:hAnsi="Cambria"/>
        <w:noProof/>
        <w:sz w:val="20"/>
      </w:rPr>
      <w:drawing>
        <wp:anchor distT="0" distB="0" distL="114300" distR="114300" simplePos="0" relativeHeight="251661312" behindDoc="1" locked="0" layoutInCell="1" allowOverlap="1" wp14:anchorId="688EAEEB" wp14:editId="44D96209">
          <wp:simplePos x="0" y="0"/>
          <wp:positionH relativeFrom="page">
            <wp:posOffset>-304800</wp:posOffset>
          </wp:positionH>
          <wp:positionV relativeFrom="paragraph">
            <wp:posOffset>-449580</wp:posOffset>
          </wp:positionV>
          <wp:extent cx="4165600" cy="790575"/>
          <wp:effectExtent l="0" t="0" r="6350" b="0"/>
          <wp:wrapNone/>
          <wp:docPr id="265444105" name="Picture 1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5444105" name="Picture 1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333" t="-7229" r="778" b="7229"/>
                  <a:stretch/>
                </pic:blipFill>
                <pic:spPr bwMode="auto">
                  <a:xfrm rot="10800000">
                    <a:off x="0" y="0"/>
                    <a:ext cx="41656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71975E81" w14:textId="77777777" w:rsidR="008C39AA" w:rsidRPr="008C39AA" w:rsidRDefault="008C39AA" w:rsidP="008C39AA">
    <w:pPr>
      <w:pStyle w:val="Header"/>
      <w:rPr>
        <w:rFonts w:ascii="Cambria" w:hAnsi="Cambria"/>
      </w:rPr>
    </w:pPr>
  </w:p>
  <w:p w14:paraId="48D92753" w14:textId="4DFFD188" w:rsidR="008C39AA" w:rsidRDefault="008C39AA" w:rsidP="008C39AA">
    <w:pPr>
      <w:pStyle w:val="Header"/>
      <w:tabs>
        <w:tab w:val="clear" w:pos="4513"/>
        <w:tab w:val="clear" w:pos="9026"/>
        <w:tab w:val="left" w:pos="3705"/>
      </w:tabs>
      <w:rPr>
        <w:rFonts w:ascii="Cambria" w:hAnsi="Cambria"/>
      </w:rPr>
    </w:pPr>
    <w:r w:rsidRPr="008C39AA">
      <w:rPr>
        <w:rFonts w:ascii="Cambria" w:hAnsi="Cambria"/>
      </w:rPr>
      <w:tab/>
    </w:r>
  </w:p>
  <w:p w14:paraId="705D5BAF" w14:textId="2E413DC5" w:rsidR="008C39AA" w:rsidRPr="008C39AA" w:rsidRDefault="00000000" w:rsidP="008C39AA">
    <w:pPr>
      <w:pStyle w:val="Header"/>
      <w:tabs>
        <w:tab w:val="clear" w:pos="4513"/>
        <w:tab w:val="clear" w:pos="9026"/>
        <w:tab w:val="left" w:pos="3705"/>
      </w:tabs>
      <w:rPr>
        <w:rFonts w:ascii="Cambria" w:hAnsi="Cambria"/>
      </w:rPr>
    </w:pPr>
    <w:r>
      <w:rPr>
        <w:noProof/>
      </w:rPr>
      <w:pict w14:anchorId="3CFB5ED4">
        <v:line id="Straight Connector 2" o:spid="_x0000_s1025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3.3pt,66.75pt" to="563.3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" strokecolor="#156082 [3204]" strokeweight="1.5pt">
          <v:stroke joinstyle="miter"/>
          <w10:wrap anchorx="page" anchory="page"/>
        </v:line>
      </w:pict>
    </w:r>
  </w:p>
  <w:p w14:paraId="318EA78E" w14:textId="7B51DE37" w:rsidR="008C39AA" w:rsidRPr="008C39AA" w:rsidRDefault="008C39AA">
    <w:pPr>
      <w:pStyle w:val="Header"/>
      <w:rPr>
        <w:rFonts w:ascii="Cambria" w:hAnsi="Cambr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0F13C" w14:textId="77777777" w:rsidR="008C39AA" w:rsidRDefault="008C39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A4B4B"/>
    <w:multiLevelType w:val="hybridMultilevel"/>
    <w:tmpl w:val="65A855DE"/>
    <w:lvl w:ilvl="0" w:tplc="9A96DF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3649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927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081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189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6C7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68A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64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8CE9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7C337D2"/>
    <w:multiLevelType w:val="hybridMultilevel"/>
    <w:tmpl w:val="F45872C0"/>
    <w:lvl w:ilvl="0" w:tplc="799A9B68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6F7BFD"/>
    <w:multiLevelType w:val="hybridMultilevel"/>
    <w:tmpl w:val="E0EAECFC"/>
    <w:lvl w:ilvl="0" w:tplc="364EA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88F6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747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EF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DE0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2283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18E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3A8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3236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3AF5CB3"/>
    <w:multiLevelType w:val="hybridMultilevel"/>
    <w:tmpl w:val="273C795C"/>
    <w:lvl w:ilvl="0" w:tplc="2CA41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0C60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F877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281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161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0CEB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F82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4C3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B0F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9100600"/>
    <w:multiLevelType w:val="hybridMultilevel"/>
    <w:tmpl w:val="DA3CDCC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DB38F9"/>
    <w:multiLevelType w:val="hybridMultilevel"/>
    <w:tmpl w:val="B0EE0E88"/>
    <w:lvl w:ilvl="0" w:tplc="FA844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C4F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947B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4C8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B09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EA3F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803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205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0EA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036465920">
    <w:abstractNumId w:val="1"/>
  </w:num>
  <w:num w:numId="2" w16cid:durableId="1536112231">
    <w:abstractNumId w:val="4"/>
  </w:num>
  <w:num w:numId="3" w16cid:durableId="1806316563">
    <w:abstractNumId w:val="0"/>
  </w:num>
  <w:num w:numId="4" w16cid:durableId="688678913">
    <w:abstractNumId w:val="5"/>
  </w:num>
  <w:num w:numId="5" w16cid:durableId="1226069830">
    <w:abstractNumId w:val="3"/>
  </w:num>
  <w:num w:numId="6" w16cid:durableId="1773014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39AA"/>
    <w:rsid w:val="00004D6E"/>
    <w:rsid w:val="00016D06"/>
    <w:rsid w:val="00072156"/>
    <w:rsid w:val="000B7184"/>
    <w:rsid w:val="000E63F2"/>
    <w:rsid w:val="001239D7"/>
    <w:rsid w:val="0013380C"/>
    <w:rsid w:val="001E57B2"/>
    <w:rsid w:val="00202018"/>
    <w:rsid w:val="00274867"/>
    <w:rsid w:val="0029039E"/>
    <w:rsid w:val="002B15DE"/>
    <w:rsid w:val="003C3FB8"/>
    <w:rsid w:val="003F6FB7"/>
    <w:rsid w:val="00410698"/>
    <w:rsid w:val="00415BA0"/>
    <w:rsid w:val="00443396"/>
    <w:rsid w:val="004957B0"/>
    <w:rsid w:val="004C0027"/>
    <w:rsid w:val="004C7E60"/>
    <w:rsid w:val="00557AFB"/>
    <w:rsid w:val="005C77EA"/>
    <w:rsid w:val="005D4B01"/>
    <w:rsid w:val="00602392"/>
    <w:rsid w:val="00652E5A"/>
    <w:rsid w:val="006C1854"/>
    <w:rsid w:val="00710C55"/>
    <w:rsid w:val="00720D19"/>
    <w:rsid w:val="00746BDA"/>
    <w:rsid w:val="00786A77"/>
    <w:rsid w:val="00791052"/>
    <w:rsid w:val="007A51D6"/>
    <w:rsid w:val="007C72E7"/>
    <w:rsid w:val="007E2648"/>
    <w:rsid w:val="00835463"/>
    <w:rsid w:val="008509EE"/>
    <w:rsid w:val="008644D3"/>
    <w:rsid w:val="00870333"/>
    <w:rsid w:val="0088552B"/>
    <w:rsid w:val="008C39AA"/>
    <w:rsid w:val="009268C4"/>
    <w:rsid w:val="00931944"/>
    <w:rsid w:val="00971288"/>
    <w:rsid w:val="00972444"/>
    <w:rsid w:val="009C5AA4"/>
    <w:rsid w:val="009D02FB"/>
    <w:rsid w:val="009D3847"/>
    <w:rsid w:val="009D45E5"/>
    <w:rsid w:val="009D701A"/>
    <w:rsid w:val="00A10D1A"/>
    <w:rsid w:val="00A25FBE"/>
    <w:rsid w:val="00A64C92"/>
    <w:rsid w:val="00AA30DB"/>
    <w:rsid w:val="00AC6EF4"/>
    <w:rsid w:val="00B1694F"/>
    <w:rsid w:val="00B17996"/>
    <w:rsid w:val="00BB711E"/>
    <w:rsid w:val="00BF5E3F"/>
    <w:rsid w:val="00C07C2E"/>
    <w:rsid w:val="00C12AB7"/>
    <w:rsid w:val="00C83E0B"/>
    <w:rsid w:val="00CB64AC"/>
    <w:rsid w:val="00D23644"/>
    <w:rsid w:val="00D515B7"/>
    <w:rsid w:val="00D51849"/>
    <w:rsid w:val="00D756CC"/>
    <w:rsid w:val="00D9399A"/>
    <w:rsid w:val="00D958FA"/>
    <w:rsid w:val="00DE45ED"/>
    <w:rsid w:val="00E7005F"/>
    <w:rsid w:val="00ED330D"/>
    <w:rsid w:val="00F15034"/>
    <w:rsid w:val="00F374EA"/>
    <w:rsid w:val="00F716A2"/>
    <w:rsid w:val="00FA5F3F"/>
    <w:rsid w:val="00FD19D0"/>
    <w:rsid w:val="00FE4975"/>
    <w:rsid w:val="00FE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4B82959"/>
  <w15:docId w15:val="{EED20B8C-9039-4467-9D52-C591262D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9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39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9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9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39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9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C39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9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9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9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9A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3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9AA"/>
  </w:style>
  <w:style w:type="paragraph" w:styleId="Footer">
    <w:name w:val="footer"/>
    <w:basedOn w:val="Normal"/>
    <w:link w:val="FooterChar"/>
    <w:uiPriority w:val="99"/>
    <w:unhideWhenUsed/>
    <w:rsid w:val="008C3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9AA"/>
  </w:style>
  <w:style w:type="paragraph" w:styleId="BodyText">
    <w:name w:val="Body Text"/>
    <w:basedOn w:val="Normal"/>
    <w:link w:val="BodyTextChar"/>
    <w:uiPriority w:val="1"/>
    <w:qFormat/>
    <w:rsid w:val="008C39A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8C39AA"/>
    <w:rPr>
      <w:rFonts w:ascii="Calibri" w:eastAsia="Calibri" w:hAnsi="Calibri" w:cs="Calibri"/>
      <w:kern w:val="0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F15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15BA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8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6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1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1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5</Pages>
  <Words>235</Words>
  <Characters>1395</Characters>
  <Application>Microsoft Office Word</Application>
  <DocSecurity>0</DocSecurity>
  <Lines>116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Rafi</dc:creator>
  <cp:keywords/>
  <dc:description/>
  <cp:lastModifiedBy>Ahmad Rafi</cp:lastModifiedBy>
  <cp:revision>5</cp:revision>
  <dcterms:created xsi:type="dcterms:W3CDTF">2024-02-24T06:41:00Z</dcterms:created>
  <dcterms:modified xsi:type="dcterms:W3CDTF">2024-04-03T05:26:00Z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f02193b2-e998-4346-a4db-bdd2976389e0</vt:lpwstr>
  </property>
</Properties>
</file>