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A9D" w14:textId="77777777" w:rsidR="00145910" w:rsidRDefault="00145910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509B1FD9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6A21A51E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27C84F36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4A937FE4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179E2D4A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2A3C3318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6280F6EF" w14:textId="77777777" w:rsidR="00944301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088E1927" w14:textId="77777777" w:rsidR="00944301" w:rsidRPr="00145910" w:rsidRDefault="00944301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4E6796FA" w14:textId="77777777" w:rsidR="00145910" w:rsidRPr="00145910" w:rsidRDefault="00145910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</w:rPr>
      </w:pPr>
    </w:p>
    <w:p w14:paraId="7717DC4B" w14:textId="77777777" w:rsidR="00145910" w:rsidRDefault="00145910" w:rsidP="001459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</w:rPr>
      </w:pPr>
    </w:p>
    <w:p w14:paraId="696B2387" w14:textId="77777777" w:rsidR="00145910" w:rsidRDefault="00145910" w:rsidP="001459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</w:rPr>
      </w:pPr>
    </w:p>
    <w:p w14:paraId="4E3EDCAA" w14:textId="77777777" w:rsidR="00145910" w:rsidRDefault="00145910" w:rsidP="001459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</w:rPr>
      </w:pPr>
    </w:p>
    <w:p w14:paraId="5CA451CE" w14:textId="77777777" w:rsidR="00145910" w:rsidRPr="00145910" w:rsidRDefault="008D0D93" w:rsidP="001459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</w:rPr>
      </w:pPr>
      <w:r w:rsidRPr="00740E02">
        <w:rPr>
          <w:noProof/>
        </w:rPr>
        <w:drawing>
          <wp:inline distT="0" distB="0" distL="0" distR="0" wp14:anchorId="6C33B137" wp14:editId="5380CC51">
            <wp:extent cx="1185014" cy="140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014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22D4" w14:textId="77777777" w:rsidR="00145910" w:rsidRPr="00874FFF" w:rsidRDefault="00145910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2BBF46E" w14:textId="77777777" w:rsidR="00145910" w:rsidRPr="00874FFF" w:rsidRDefault="00145910" w:rsidP="00145910">
      <w:pPr>
        <w:spacing w:after="0" w:line="240" w:lineRule="auto"/>
        <w:rPr>
          <w:rFonts w:ascii="Times New Roman" w:eastAsia="Times New Roman" w:hAnsi="Times New Roman" w:cs="Times New Roman"/>
        </w:rPr>
      </w:pPr>
    </w:p>
    <w:tbl>
      <w:tblPr>
        <w:tblW w:w="8781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8781"/>
      </w:tblGrid>
      <w:tr w:rsidR="00145910" w:rsidRPr="00874FFF" w14:paraId="3A4F3859" w14:textId="77777777" w:rsidTr="005C6FC2">
        <w:trPr>
          <w:trHeight w:val="615"/>
          <w:jc w:val="center"/>
        </w:trPr>
        <w:tc>
          <w:tcPr>
            <w:tcW w:w="8781" w:type="dxa"/>
            <w:tcBorders>
              <w:bottom w:val="nil"/>
            </w:tcBorders>
            <w:shd w:val="clear" w:color="auto" w:fill="FF0000"/>
            <w:vAlign w:val="center"/>
          </w:tcPr>
          <w:p w14:paraId="2F9D22DD" w14:textId="77777777" w:rsidR="00145910" w:rsidRPr="005C6FC2" w:rsidRDefault="00344302" w:rsidP="00DB41F9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36"/>
                <w:szCs w:val="36"/>
              </w:rPr>
            </w:pPr>
            <w:r w:rsidRPr="005C6FC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36"/>
                <w:szCs w:val="36"/>
              </w:rPr>
              <w:t>MODUL AJAR</w:t>
            </w:r>
            <w:r w:rsidRPr="005C6FC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36"/>
                <w:szCs w:val="36"/>
                <w:lang w:val="id-ID"/>
              </w:rPr>
              <w:t xml:space="preserve"> </w:t>
            </w:r>
            <w:r w:rsidR="00EF3FBF" w:rsidRPr="005C6FC2">
              <w:rPr>
                <w:rFonts w:ascii="Times New Roman" w:eastAsia="Times New Roman" w:hAnsi="Times New Roman" w:cs="Times New Roman"/>
                <w:b/>
                <w:color w:val="FFFFFF" w:themeColor="background1"/>
                <w:sz w:val="36"/>
                <w:szCs w:val="36"/>
              </w:rPr>
              <w:t xml:space="preserve">KURIKULUM MERDEKA </w:t>
            </w:r>
          </w:p>
        </w:tc>
      </w:tr>
      <w:tr w:rsidR="00145910" w:rsidRPr="00874FFF" w14:paraId="3783A019" w14:textId="77777777" w:rsidTr="00E66361">
        <w:trPr>
          <w:trHeight w:val="615"/>
          <w:jc w:val="center"/>
        </w:trPr>
        <w:tc>
          <w:tcPr>
            <w:tcW w:w="8781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0C3193CA" w14:textId="77777777" w:rsidR="00145910" w:rsidRPr="00874FFF" w:rsidRDefault="00381110" w:rsidP="00E66361">
            <w:pPr>
              <w:tabs>
                <w:tab w:val="left" w:pos="3436"/>
                <w:tab w:val="left" w:pos="3796"/>
              </w:tabs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38111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 xml:space="preserve">Sekolah Dasar </w:t>
            </w:r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val="id-ID"/>
              </w:rPr>
              <w:t>sd/</w:t>
            </w:r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mi)</w:t>
            </w:r>
          </w:p>
          <w:p w14:paraId="64FF5D9C" w14:textId="77777777" w:rsidR="00145910" w:rsidRPr="00874FFF" w:rsidRDefault="00145910" w:rsidP="00E66361">
            <w:pPr>
              <w:tabs>
                <w:tab w:val="left" w:pos="3436"/>
                <w:tab w:val="left" w:pos="3784"/>
              </w:tabs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</w:p>
          <w:p w14:paraId="33B71079" w14:textId="77777777" w:rsidR="00145910" w:rsidRPr="00874FFF" w:rsidRDefault="00145910" w:rsidP="00E66361">
            <w:pPr>
              <w:tabs>
                <w:tab w:val="left" w:pos="3436"/>
                <w:tab w:val="left" w:pos="3784"/>
              </w:tabs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</w:p>
          <w:p w14:paraId="10FFD3E4" w14:textId="041BFBDE" w:rsidR="00381110" w:rsidRPr="00381110" w:rsidRDefault="00381110" w:rsidP="00381110">
            <w:pPr>
              <w:tabs>
                <w:tab w:val="left" w:pos="3784"/>
                <w:tab w:val="left" w:pos="4004"/>
              </w:tabs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  <w:r w:rsidRPr="003811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 xml:space="preserve">Nama </w:t>
            </w:r>
            <w:proofErr w:type="spellStart"/>
            <w:r w:rsidRPr="003811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penyusun</w:t>
            </w:r>
            <w:proofErr w:type="spellEnd"/>
            <w:r w:rsidRPr="003811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id-ID"/>
              </w:rPr>
              <w:t xml:space="preserve">                          </w:t>
            </w:r>
            <w:r w:rsidRPr="003811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:</w:t>
            </w:r>
            <w:r w:rsidRPr="003811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ab/>
            </w:r>
            <w:r w:rsidR="009D7F2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SRI DEWI YULIA, S.Pd</w:t>
            </w:r>
          </w:p>
          <w:p w14:paraId="417094D0" w14:textId="0848D7AF" w:rsidR="00145910" w:rsidRPr="00874FFF" w:rsidRDefault="00145910" w:rsidP="00E66361">
            <w:pPr>
              <w:tabs>
                <w:tab w:val="left" w:pos="3784"/>
                <w:tab w:val="left" w:pos="4004"/>
              </w:tabs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  <w:r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Nama Sekolah</w:t>
            </w:r>
            <w:r w:rsidR="003811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id-ID"/>
              </w:rPr>
              <w:t xml:space="preserve">                             </w:t>
            </w:r>
            <w:r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:</w:t>
            </w:r>
            <w:r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ab/>
            </w:r>
            <w:r w:rsidR="009D7F2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SDN CIBINONG</w:t>
            </w:r>
          </w:p>
          <w:p w14:paraId="1709D83D" w14:textId="77777777" w:rsidR="00145910" w:rsidRPr="00874FFF" w:rsidRDefault="00B270B8" w:rsidP="00E66361">
            <w:pPr>
              <w:tabs>
                <w:tab w:val="left" w:pos="3784"/>
                <w:tab w:val="left" w:pos="4004"/>
              </w:tabs>
              <w:spacing w:before="120" w:after="12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  <w:proofErr w:type="spellStart"/>
            <w:r w:rsidRPr="00B270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Fase</w:t>
            </w:r>
            <w:proofErr w:type="spellEnd"/>
            <w:r w:rsidRPr="00B270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A, </w:t>
            </w:r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Kelas / Semester</w:t>
            </w:r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ab/>
              <w:t>:</w:t>
            </w:r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ab/>
              <w:t>I (</w:t>
            </w:r>
            <w:proofErr w:type="gramStart"/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>Satu)  /</w:t>
            </w:r>
            <w:proofErr w:type="gramEnd"/>
            <w:r w:rsidR="00145910" w:rsidRPr="00874FF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 xml:space="preserve"> </w:t>
            </w:r>
            <w:r w:rsidR="00AA406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id-ID"/>
              </w:rPr>
              <w:t>I</w:t>
            </w:r>
            <w:r w:rsidR="000A257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id-ID"/>
              </w:rPr>
              <w:t>I</w:t>
            </w:r>
            <w:r w:rsidR="001459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t-BR"/>
              </w:rPr>
              <w:t xml:space="preserve"> </w:t>
            </w:r>
            <w:r w:rsidR="00145910" w:rsidRPr="008101D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</w:t>
            </w:r>
            <w:r w:rsidR="00AA406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id-ID"/>
              </w:rPr>
              <w:t>Genap</w:t>
            </w:r>
            <w:r w:rsidR="00145910" w:rsidRPr="008101D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6FB96C7B" w14:textId="77777777" w:rsidR="00145910" w:rsidRPr="00874FFF" w:rsidRDefault="00145910" w:rsidP="00381110">
            <w:pPr>
              <w:tabs>
                <w:tab w:val="left" w:pos="3784"/>
                <w:tab w:val="left" w:pos="4004"/>
              </w:tabs>
              <w:spacing w:before="120" w:after="12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FA1AAD5" w14:textId="77777777" w:rsidR="00145910" w:rsidRPr="00145910" w:rsidRDefault="00145910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  <w:lang w:val="id-ID"/>
        </w:rPr>
      </w:pPr>
    </w:p>
    <w:p w14:paraId="08239FB9" w14:textId="77777777" w:rsidR="00145910" w:rsidRPr="00145910" w:rsidRDefault="00145910" w:rsidP="001459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B0F0"/>
          <w:lang w:val="id-ID"/>
        </w:rPr>
      </w:pPr>
    </w:p>
    <w:p w14:paraId="59B336BA" w14:textId="77777777" w:rsidR="00145910" w:rsidRDefault="00145910">
      <w:pPr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br w:type="page"/>
      </w:r>
    </w:p>
    <w:p w14:paraId="4B475217" w14:textId="77777777" w:rsidR="004D2F48" w:rsidRPr="00B749AC" w:rsidRDefault="004D2F48" w:rsidP="004D2F48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MODUL AJAR KURIKULUM MERDEKA </w:t>
      </w:r>
    </w:p>
    <w:p w14:paraId="0A251201" w14:textId="77777777" w:rsidR="002151D5" w:rsidRPr="00787A6D" w:rsidRDefault="004D2F48" w:rsidP="004D2F4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  <w:r w:rsidR="00787A6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</w:p>
    <w:p w14:paraId="4B305514" w14:textId="77777777" w:rsidR="002151D5" w:rsidRPr="002151D5" w:rsidRDefault="002151D5" w:rsidP="002151D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Grid2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002"/>
      </w:tblGrid>
      <w:tr w:rsidR="002151D5" w:rsidRPr="002151D5" w14:paraId="6CC22F38" w14:textId="77777777" w:rsidTr="004D71DD">
        <w:trPr>
          <w:jc w:val="center"/>
        </w:trPr>
        <w:tc>
          <w:tcPr>
            <w:tcW w:w="9002" w:type="dxa"/>
            <w:shd w:val="clear" w:color="auto" w:fill="FFFF00"/>
          </w:tcPr>
          <w:p w14:paraId="183CBA42" w14:textId="77777777" w:rsidR="002151D5" w:rsidRPr="002151D5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2151D5">
              <w:rPr>
                <w:rFonts w:ascii="Times New Roman" w:eastAsia="Times New Roman" w:hAnsi="Times New Roman" w:cs="Times New Roman"/>
              </w:rPr>
              <w:br w:type="page"/>
            </w:r>
            <w:r w:rsidRPr="002151D5">
              <w:rPr>
                <w:rFonts w:ascii="Times New Roman" w:hAnsi="Times New Roman" w:cs="Times New Roman"/>
                <w:b/>
                <w:bCs/>
              </w:rPr>
              <w:t xml:space="preserve">INFORMASI UMUM </w:t>
            </w:r>
          </w:p>
        </w:tc>
      </w:tr>
      <w:tr w:rsidR="002151D5" w:rsidRPr="002151D5" w14:paraId="6F9B969B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709A6EDA" w14:textId="77777777" w:rsidR="002151D5" w:rsidRPr="00C33F6C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C33F6C">
              <w:rPr>
                <w:rFonts w:ascii="Times New Roman" w:hAnsi="Times New Roman" w:cs="Times New Roman"/>
                <w:b/>
                <w:bCs/>
              </w:rPr>
              <w:t xml:space="preserve">A. </w:t>
            </w:r>
            <w:r w:rsidRPr="00C33F6C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C33F6C">
              <w:rPr>
                <w:rFonts w:ascii="Times New Roman" w:hAnsi="Times New Roman" w:cs="Times New Roman"/>
                <w:b/>
                <w:bCs/>
              </w:rPr>
              <w:t>IDENTITAS MODUL</w:t>
            </w:r>
          </w:p>
        </w:tc>
      </w:tr>
      <w:tr w:rsidR="002151D5" w:rsidRPr="002151D5" w14:paraId="43385311" w14:textId="77777777" w:rsidTr="00077745">
        <w:trPr>
          <w:trHeight w:val="375"/>
          <w:jc w:val="center"/>
        </w:trPr>
        <w:tc>
          <w:tcPr>
            <w:tcW w:w="900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077745" w:rsidRPr="004B02C9" w14:paraId="7A81FF85" w14:textId="77777777" w:rsidTr="00077745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EEDAA6D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3EAFE3A6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7CBD3F27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032CB1EF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64B2CD8D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3A848F1D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I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V</w:t>
                  </w:r>
                </w:p>
                <w:p w14:paraId="0A7323CE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7E314842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43AE158C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087D6239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4D2DC753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04491D7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19BEB61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25A1AEE6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46BF6C0B" w14:textId="77777777" w:rsidR="00077745" w:rsidRPr="004B02C9" w:rsidRDefault="00077745" w:rsidP="00077745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8A0CE91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C217216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A226E8F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5F86979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5F314CE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972187A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921BAB0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E03DEE3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58A6224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8E3B0FA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520965F9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4D99E4BD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23E8F3FD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AE4F5C5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CB55DA1" w14:textId="77777777" w:rsidR="00077745" w:rsidRPr="004B02C9" w:rsidRDefault="00077745" w:rsidP="00077745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4D5EC3D" w14:textId="50847226" w:rsidR="00077745" w:rsidRPr="004B02C9" w:rsidRDefault="009D7F2A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SRI DEWI  YULIA,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S.Pd</w:t>
                  </w:r>
                  <w:proofErr w:type="spellEnd"/>
                </w:p>
                <w:p w14:paraId="2DD4B8A7" w14:textId="5BF779FB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SD </w:t>
                  </w:r>
                  <w:r w:rsidR="009D7F2A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NEGERI CIBINONG</w:t>
                  </w:r>
                </w:p>
                <w:p w14:paraId="54BCA600" w14:textId="6677C245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202</w:t>
                  </w:r>
                  <w:r w:rsidR="009D7F2A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5</w:t>
                  </w:r>
                </w:p>
                <w:p w14:paraId="643924D7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7F4739F2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6A87040E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C6804">
                    <w:rPr>
                      <w:rFonts w:ascii="Times New Roman" w:hAnsi="Times New Roman" w:cs="Times New Roman"/>
                      <w:b/>
                      <w:lang w:val="id-ID"/>
                    </w:rPr>
                    <w:t>Aku Cinta Lingkungan Sekitar</w:t>
                  </w:r>
                </w:p>
                <w:p w14:paraId="58B372C3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77468F55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68F5B0AE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5579F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Negara Kesatuan Republik Indonesia</w:t>
                  </w:r>
                </w:p>
                <w:p w14:paraId="3487E658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Peserta didik dapat mengenal karakteristik dan ciri-ciri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fisik lingkungan rumah dan sekolah, sebagai bagian tidak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terpisahkan dari wilayah NKRI. Ia dapat menyebutkan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contoh perilaku dan sikap yang menjaga lingkungan sekitar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serta </w:t>
                  </w:r>
                  <w:proofErr w:type="spellStart"/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mempraktikannya</w:t>
                  </w:r>
                  <w:proofErr w:type="spellEnd"/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di rumah dan di sekolah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5C9C7D5B" w14:textId="77777777" w:rsidR="00077745" w:rsidRPr="004B02C9" w:rsidRDefault="00077745" w:rsidP="00077745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Ke-1)</w:t>
                  </w:r>
                </w:p>
              </w:tc>
            </w:tr>
          </w:tbl>
          <w:p w14:paraId="68348DFF" w14:textId="77777777" w:rsidR="002151D5" w:rsidRPr="002151D5" w:rsidRDefault="002151D5" w:rsidP="00183298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</w:tc>
      </w:tr>
      <w:tr w:rsidR="002151D5" w:rsidRPr="002151D5" w14:paraId="028041AC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62D78E70" w14:textId="77777777" w:rsidR="002151D5" w:rsidRPr="00C33F6C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C33F6C">
              <w:rPr>
                <w:rFonts w:ascii="Times New Roman" w:hAnsi="Times New Roman" w:cs="Times New Roman"/>
                <w:b/>
                <w:bCs/>
                <w:lang w:val="id-ID"/>
              </w:rPr>
              <w:t xml:space="preserve">B.  </w:t>
            </w:r>
            <w:r w:rsidRPr="00C33F6C">
              <w:rPr>
                <w:rFonts w:ascii="Times New Roman" w:hAnsi="Times New Roman" w:cs="Times New Roman"/>
                <w:b/>
                <w:bCs/>
              </w:rPr>
              <w:t xml:space="preserve">KOMPETENSI AWAL </w:t>
            </w:r>
          </w:p>
        </w:tc>
      </w:tr>
      <w:tr w:rsidR="002151D5" w:rsidRPr="002151D5" w14:paraId="0C7B1DFB" w14:textId="77777777" w:rsidTr="004D71DD">
        <w:trPr>
          <w:jc w:val="center"/>
        </w:trPr>
        <w:tc>
          <w:tcPr>
            <w:tcW w:w="9002" w:type="dxa"/>
          </w:tcPr>
          <w:p w14:paraId="0D6414F1" w14:textId="77777777" w:rsidR="008E6CC0" w:rsidRPr="008E6CC0" w:rsidRDefault="008E6CC0" w:rsidP="008E6CC0">
            <w:pPr>
              <w:spacing w:before="60" w:after="60"/>
              <w:ind w:left="789" w:hanging="426"/>
              <w:contextualSpacing/>
              <w:rPr>
                <w:rFonts w:ascii="Times New Roman" w:hAnsi="Times New Roman" w:cs="Times New Roman"/>
                <w:bCs/>
                <w:lang w:val="id-ID"/>
              </w:rPr>
            </w:pPr>
            <w:r w:rsidRPr="008E6CC0">
              <w:rPr>
                <w:rFonts w:ascii="Times New Roman" w:hAnsi="Times New Roman" w:cs="Times New Roman"/>
                <w:bCs/>
                <w:lang w:val="id-ID"/>
              </w:rPr>
              <w:t xml:space="preserve">1. 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 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Peserta didik dapat mengenal karakteristik dan ciri-ciri fisik lingkungan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rumah dan sekolah, sebagai bagian tidak terpisahkan dari wilayah NKRI.</w:t>
            </w:r>
          </w:p>
          <w:p w14:paraId="53841088" w14:textId="77777777" w:rsidR="002151D5" w:rsidRPr="002151D5" w:rsidRDefault="008E6CC0" w:rsidP="008E6CC0">
            <w:pPr>
              <w:spacing w:before="60" w:after="60"/>
              <w:ind w:left="789" w:hanging="426"/>
              <w:contextualSpacing/>
              <w:rPr>
                <w:rFonts w:ascii="Times New Roman" w:hAnsi="Times New Roman" w:cs="Times New Roman"/>
              </w:rPr>
            </w:pPr>
            <w:r w:rsidRPr="008E6CC0">
              <w:rPr>
                <w:rFonts w:ascii="Times New Roman" w:hAnsi="Times New Roman" w:cs="Times New Roman"/>
                <w:bCs/>
                <w:lang w:val="id-ID"/>
              </w:rPr>
              <w:t xml:space="preserve">2. 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 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Peserta didik dapat menyebutkan contoh perilaku dan sikap yang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menjaga lingkungan sekitar, serta mempraktikkannya di rumah dan di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sekolah.</w:t>
            </w:r>
          </w:p>
        </w:tc>
      </w:tr>
      <w:tr w:rsidR="002151D5" w:rsidRPr="002151D5" w14:paraId="49824D01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6A39E13A" w14:textId="77777777" w:rsidR="002151D5" w:rsidRPr="00C33F6C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2151D5" w:rsidRPr="002151D5" w14:paraId="3AC12862" w14:textId="77777777" w:rsidTr="004D71DD">
        <w:trPr>
          <w:jc w:val="center"/>
        </w:trPr>
        <w:tc>
          <w:tcPr>
            <w:tcW w:w="9002" w:type="dxa"/>
          </w:tcPr>
          <w:p w14:paraId="26D0FE86" w14:textId="77777777" w:rsidR="002151D5" w:rsidRPr="002151D5" w:rsidRDefault="00CD36C3" w:rsidP="00CD36C3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2151D5" w:rsidRPr="002151D5" w14:paraId="1AF8F804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1F36F8F1" w14:textId="77777777" w:rsidR="002151D5" w:rsidRPr="00C33F6C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2151D5" w:rsidRPr="002151D5" w14:paraId="5A9319C6" w14:textId="77777777" w:rsidTr="004D71DD">
        <w:trPr>
          <w:jc w:val="center"/>
        </w:trPr>
        <w:tc>
          <w:tcPr>
            <w:tcW w:w="9002" w:type="dxa"/>
          </w:tcPr>
          <w:p w14:paraId="5C4F6959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6D896880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</w:t>
            </w:r>
            <w:r w:rsidR="00A6688A" w:rsidRPr="002151D5">
              <w:rPr>
                <w:rFonts w:ascii="Times New Roman" w:eastAsia="Calibri" w:hAnsi="Times New Roman" w:cs="Times New Roman"/>
                <w:lang w:val="id-ID"/>
              </w:rPr>
              <w:t>Kementerian Pendidikan, Kebudayaan, Riset, Dan Teknologi Republik Indonesia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4B7AE94A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4554A036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2151D5" w:rsidRPr="002151D5" w14:paraId="27038C9A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585098D2" w14:textId="77777777" w:rsidR="002151D5" w:rsidRPr="00C33F6C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2151D5" w:rsidRPr="002151D5" w14:paraId="2E271DE4" w14:textId="77777777" w:rsidTr="004D71DD">
        <w:trPr>
          <w:jc w:val="center"/>
        </w:trPr>
        <w:tc>
          <w:tcPr>
            <w:tcW w:w="9002" w:type="dxa"/>
          </w:tcPr>
          <w:p w14:paraId="4E35C164" w14:textId="77777777" w:rsidR="002151D5" w:rsidRP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7F49042C" w14:textId="77777777" w:rsidR="002151D5" w:rsidRPr="00C33F6C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  <w:p w14:paraId="2F320CF0" w14:textId="77777777" w:rsidR="00C33F6C" w:rsidRPr="002151D5" w:rsidRDefault="00C33F6C" w:rsidP="00C33F6C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367E8475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2DB29157" w14:textId="77777777" w:rsidR="002151D5" w:rsidRPr="00C33F6C" w:rsidRDefault="008B690D" w:rsidP="008B690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F.</w:t>
            </w:r>
            <w:r w:rsidR="002151D5"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 </w:t>
            </w:r>
            <w:r w:rsidR="002151D5" w:rsidRPr="00C33F6C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2151D5" w:rsidRPr="002151D5" w14:paraId="1DC2FD63" w14:textId="77777777" w:rsidTr="004D71DD">
        <w:trPr>
          <w:jc w:val="center"/>
        </w:trPr>
        <w:tc>
          <w:tcPr>
            <w:tcW w:w="9002" w:type="dxa"/>
          </w:tcPr>
          <w:p w14:paraId="2EAC4BC8" w14:textId="77777777" w:rsid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  <w:p w14:paraId="22E3F1E1" w14:textId="77777777" w:rsidR="00C33F6C" w:rsidRPr="002151D5" w:rsidRDefault="00C33F6C" w:rsidP="00C33F6C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222D9584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5C7F7EBA" w14:textId="77777777" w:rsidR="002151D5" w:rsidRPr="00C33F6C" w:rsidRDefault="008B690D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G</w:t>
            </w:r>
            <w:r w:rsidR="002151D5"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.  </w:t>
            </w:r>
            <w:r w:rsidR="002151D5" w:rsidRPr="00C33F6C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2151D5" w:rsidRPr="002151D5" w14:paraId="49162C77" w14:textId="77777777" w:rsidTr="004D71DD">
        <w:trPr>
          <w:jc w:val="center"/>
        </w:trPr>
        <w:tc>
          <w:tcPr>
            <w:tcW w:w="9002" w:type="dxa"/>
          </w:tcPr>
          <w:p w14:paraId="49CDAAAA" w14:textId="77777777" w:rsid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  <w:p w14:paraId="7219210F" w14:textId="77777777" w:rsidR="00C33F6C" w:rsidRPr="002151D5" w:rsidRDefault="00C33F6C" w:rsidP="00C33F6C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1B43FE7C" w14:textId="77777777" w:rsidTr="004D71DD">
        <w:trPr>
          <w:jc w:val="center"/>
        </w:trPr>
        <w:tc>
          <w:tcPr>
            <w:tcW w:w="9002" w:type="dxa"/>
            <w:shd w:val="clear" w:color="auto" w:fill="FFFF00"/>
          </w:tcPr>
          <w:p w14:paraId="72B4C059" w14:textId="77777777" w:rsidR="002151D5" w:rsidRPr="002151D5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2151D5" w:rsidRPr="002151D5" w14:paraId="39DF5C48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1A86A11C" w14:textId="77777777" w:rsidR="002151D5" w:rsidRPr="00C33F6C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C33F6C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C33F6C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2151D5" w:rsidRPr="002151D5" w14:paraId="6B6E0716" w14:textId="77777777" w:rsidTr="004D71DD">
        <w:trPr>
          <w:jc w:val="center"/>
        </w:trPr>
        <w:tc>
          <w:tcPr>
            <w:tcW w:w="9002" w:type="dxa"/>
          </w:tcPr>
          <w:p w14:paraId="48E3F6F8" w14:textId="77777777" w:rsidR="002151D5" w:rsidRPr="00BC6804" w:rsidRDefault="00637A07" w:rsidP="00637A07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37A07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637A07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637A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 w:rsidRPr="00637A07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2151D5" w:rsidRPr="00BC6804">
              <w:rPr>
                <w:rFonts w:ascii="Times New Roman" w:hAnsi="Times New Roman" w:cs="Times New Roman"/>
                <w:b/>
                <w:lang w:val="id-ID"/>
              </w:rPr>
              <w:t>:</w:t>
            </w:r>
            <w:proofErr w:type="gramEnd"/>
          </w:p>
          <w:p w14:paraId="6C866680" w14:textId="77777777" w:rsidR="00670150" w:rsidRPr="00A6688A" w:rsidRDefault="00670150" w:rsidP="0078368F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Melalui kegiatan mengidentifikasi denah lingkungan tempat tinggal, peserta didik</w:t>
            </w:r>
            <w:r w:rsidR="00A6688A"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</w:t>
            </w: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dapat menunjukkan sikap bersyukur terhadap </w:t>
            </w:r>
            <w:proofErr w:type="spellStart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anugera</w:t>
            </w:r>
            <w:proofErr w:type="spellEnd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Tuhan YME.</w:t>
            </w:r>
          </w:p>
          <w:p w14:paraId="7B17379B" w14:textId="77777777" w:rsidR="00670150" w:rsidRPr="00A6688A" w:rsidRDefault="00670150" w:rsidP="0078368F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Melalui </w:t>
            </w:r>
            <w:proofErr w:type="spellStart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menganalisa</w:t>
            </w:r>
            <w:proofErr w:type="spellEnd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video denah rumah, peserta didik dapat menyebutkan dan</w:t>
            </w:r>
            <w:r w:rsidR="00A6688A"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 </w:t>
            </w: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menuliskan bagian-bagian dari ruangan rumahnya serta cara membersihkan</w:t>
            </w:r>
            <w:r w:rsidR="00A6688A"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</w:t>
            </w: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rumahnya.</w:t>
            </w:r>
          </w:p>
          <w:p w14:paraId="44BD1FEE" w14:textId="77777777" w:rsidR="00670150" w:rsidRPr="00A6688A" w:rsidRDefault="00670150" w:rsidP="0078368F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Melalui </w:t>
            </w:r>
            <w:proofErr w:type="spellStart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menganalisa</w:t>
            </w:r>
            <w:proofErr w:type="spellEnd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denah rumah, peserta didik dapat mengembangkan sikap</w:t>
            </w:r>
            <w:r w:rsidR="00A6688A"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</w:t>
            </w: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mandiri.</w:t>
            </w:r>
          </w:p>
          <w:p w14:paraId="267ED996" w14:textId="77777777" w:rsidR="00E91159" w:rsidRPr="002151D5" w:rsidRDefault="00670150" w:rsidP="002D3A05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</w:rPr>
            </w:pPr>
            <w:r w:rsidRPr="002D3A05">
              <w:rPr>
                <w:rFonts w:ascii="Times New Roman" w:hAnsi="Times New Roman" w:cs="Times New Roman"/>
                <w:w w:val="110"/>
                <w:lang w:val="id-ID"/>
              </w:rPr>
              <w:t>Melalui menyimak cerita tentang kondisi rumah yang bersih, peserta didik dapat</w:t>
            </w:r>
            <w:r w:rsidR="00A6688A" w:rsidRPr="002D3A05">
              <w:rPr>
                <w:rFonts w:ascii="Times New Roman" w:hAnsi="Times New Roman" w:cs="Times New Roman"/>
                <w:w w:val="110"/>
                <w:lang w:val="id-ID"/>
              </w:rPr>
              <w:t xml:space="preserve"> </w:t>
            </w:r>
            <w:r w:rsidRPr="002D3A05">
              <w:rPr>
                <w:rFonts w:ascii="Times New Roman" w:hAnsi="Times New Roman" w:cs="Times New Roman"/>
                <w:w w:val="110"/>
                <w:lang w:val="id-ID"/>
              </w:rPr>
              <w:t>menunjukkan sikap bertanggung jawab terhadap ruangan-ruangan rumahnya dengan</w:t>
            </w:r>
            <w:r w:rsidR="00A6688A" w:rsidRPr="002D3A05">
              <w:rPr>
                <w:rFonts w:ascii="Times New Roman" w:hAnsi="Times New Roman" w:cs="Times New Roman"/>
                <w:w w:val="110"/>
                <w:lang w:val="id-ID"/>
              </w:rPr>
              <w:t xml:space="preserve"> </w:t>
            </w:r>
            <w:r w:rsidRPr="002D3A05">
              <w:rPr>
                <w:rFonts w:ascii="Times New Roman" w:hAnsi="Times New Roman" w:cs="Times New Roman"/>
                <w:w w:val="110"/>
                <w:lang w:val="id-ID"/>
              </w:rPr>
              <w:t>menjaga dan menciptakan kebersihan dan kerapian dan ketertibannya.</w:t>
            </w:r>
          </w:p>
        </w:tc>
      </w:tr>
      <w:tr w:rsidR="002151D5" w:rsidRPr="002151D5" w14:paraId="278EB9A8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7712CEA6" w14:textId="77777777" w:rsidR="002151D5" w:rsidRPr="00C33F6C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C33F6C">
              <w:rPr>
                <w:rFonts w:ascii="Times New Roman" w:hAnsi="Times New Roman" w:cs="Times New Roman"/>
                <w:b/>
                <w:bCs/>
              </w:rPr>
              <w:t xml:space="preserve">B. </w:t>
            </w:r>
            <w:r w:rsidRPr="00C33F6C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C33F6C">
              <w:rPr>
                <w:rFonts w:ascii="Times New Roman" w:hAnsi="Times New Roman" w:cs="Times New Roman"/>
                <w:b/>
                <w:bCs/>
              </w:rPr>
              <w:t xml:space="preserve">PEMAHAMAN BERMAKNA </w:t>
            </w:r>
          </w:p>
        </w:tc>
      </w:tr>
      <w:tr w:rsidR="002151D5" w:rsidRPr="002151D5" w14:paraId="187DEE8C" w14:textId="77777777" w:rsidTr="004D71DD">
        <w:trPr>
          <w:jc w:val="center"/>
        </w:trPr>
        <w:tc>
          <w:tcPr>
            <w:tcW w:w="9002" w:type="dxa"/>
          </w:tcPr>
          <w:p w14:paraId="2975258B" w14:textId="77777777" w:rsidR="0078368F" w:rsidRPr="0078368F" w:rsidRDefault="0078368F" w:rsidP="0078368F">
            <w:pPr>
              <w:spacing w:before="60" w:after="60"/>
              <w:ind w:firstLine="318"/>
              <w:jc w:val="both"/>
              <w:rPr>
                <w:rFonts w:ascii="Times New Roman" w:hAnsi="Times New Roman" w:cs="Times New Roman"/>
                <w:lang w:val="id-ID"/>
              </w:rPr>
            </w:pPr>
            <w:r w:rsidRPr="0078368F">
              <w:rPr>
                <w:rFonts w:ascii="Times New Roman" w:hAnsi="Times New Roman" w:cs="Times New Roman"/>
                <w:lang w:val="id-ID"/>
              </w:rPr>
              <w:t xml:space="preserve">a. </w:t>
            </w:r>
            <w:r w:rsidR="004E4EF6">
              <w:rPr>
                <w:rFonts w:ascii="Times New Roman" w:hAnsi="Times New Roman" w:cs="Times New Roman"/>
                <w:lang w:val="id-ID"/>
              </w:rPr>
              <w:t xml:space="preserve">   </w:t>
            </w:r>
            <w:r w:rsidRPr="0078368F">
              <w:rPr>
                <w:rFonts w:ascii="Times New Roman" w:hAnsi="Times New Roman" w:cs="Times New Roman"/>
                <w:lang w:val="id-ID"/>
              </w:rPr>
              <w:t>Bagian-bagian rumah.</w:t>
            </w:r>
          </w:p>
          <w:p w14:paraId="0E2E123A" w14:textId="77777777" w:rsidR="002151D5" w:rsidRPr="002151D5" w:rsidRDefault="0078368F" w:rsidP="0078368F">
            <w:pPr>
              <w:spacing w:before="60" w:after="60"/>
              <w:ind w:firstLine="318"/>
              <w:jc w:val="both"/>
              <w:rPr>
                <w:rFonts w:ascii="Times New Roman" w:hAnsi="Times New Roman" w:cs="Times New Roman"/>
                <w:b/>
              </w:rPr>
            </w:pPr>
            <w:r w:rsidRPr="0078368F">
              <w:rPr>
                <w:rFonts w:ascii="Times New Roman" w:hAnsi="Times New Roman" w:cs="Times New Roman"/>
                <w:lang w:val="id-ID"/>
              </w:rPr>
              <w:t xml:space="preserve">b. </w:t>
            </w:r>
            <w:r w:rsidR="004E4EF6">
              <w:rPr>
                <w:rFonts w:ascii="Times New Roman" w:hAnsi="Times New Roman" w:cs="Times New Roman"/>
                <w:lang w:val="id-ID"/>
              </w:rPr>
              <w:t xml:space="preserve">   </w:t>
            </w:r>
            <w:r w:rsidRPr="0078368F">
              <w:rPr>
                <w:rFonts w:ascii="Times New Roman" w:hAnsi="Times New Roman" w:cs="Times New Roman"/>
                <w:lang w:val="id-ID"/>
              </w:rPr>
              <w:t>Cara membersihkan rumah.</w:t>
            </w:r>
          </w:p>
        </w:tc>
      </w:tr>
      <w:tr w:rsidR="002151D5" w:rsidRPr="002151D5" w14:paraId="404634CC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32354288" w14:textId="77777777" w:rsidR="002151D5" w:rsidRPr="00C33F6C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C33F6C">
              <w:rPr>
                <w:rFonts w:ascii="Times New Roman" w:hAnsi="Times New Roman" w:cs="Times New Roman"/>
                <w:b/>
                <w:bCs/>
              </w:rPr>
              <w:t xml:space="preserve">C. </w:t>
            </w:r>
            <w:r w:rsidRPr="00C33F6C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C33F6C">
              <w:rPr>
                <w:rFonts w:ascii="Times New Roman" w:hAnsi="Times New Roman" w:cs="Times New Roman"/>
                <w:b/>
                <w:bCs/>
              </w:rPr>
              <w:t xml:space="preserve">PERTANYAAN PEMANTIK </w:t>
            </w:r>
          </w:p>
        </w:tc>
      </w:tr>
      <w:tr w:rsidR="002151D5" w:rsidRPr="002151D5" w14:paraId="019E6300" w14:textId="77777777" w:rsidTr="004D71DD">
        <w:trPr>
          <w:jc w:val="center"/>
        </w:trPr>
        <w:tc>
          <w:tcPr>
            <w:tcW w:w="9002" w:type="dxa"/>
          </w:tcPr>
          <w:p w14:paraId="60644455" w14:textId="77777777" w:rsidR="00E91159" w:rsidRPr="002151D5" w:rsidRDefault="003322B3" w:rsidP="003322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</w:rPr>
            </w:pPr>
            <w:r w:rsidRPr="003322B3">
              <w:rPr>
                <w:rFonts w:ascii="Times New Roman" w:hAnsi="Times New Roman" w:cs="Times New Roman"/>
                <w:bCs/>
                <w:lang w:val="id-ID"/>
              </w:rPr>
              <w:t xml:space="preserve">Sikap </w:t>
            </w:r>
            <w:proofErr w:type="spellStart"/>
            <w:r w:rsidRPr="003322B3">
              <w:rPr>
                <w:rFonts w:ascii="Times New Roman" w:eastAsia="Calibri" w:hAnsi="Times New Roman" w:cs="Times New Roman"/>
              </w:rPr>
              <w:t>baik</w:t>
            </w:r>
            <w:proofErr w:type="spellEnd"/>
            <w:r w:rsidRPr="003322B3">
              <w:rPr>
                <w:rFonts w:ascii="Times New Roman" w:hAnsi="Times New Roman" w:cs="Times New Roman"/>
                <w:bCs/>
                <w:lang w:val="id-ID"/>
              </w:rPr>
              <w:t xml:space="preserve"> apa yang telah mereka lakukan dalam </w:t>
            </w:r>
            <w:proofErr w:type="spellStart"/>
            <w:r w:rsidRPr="003322B3">
              <w:rPr>
                <w:rFonts w:ascii="Times New Roman" w:hAnsi="Times New Roman" w:cs="Times New Roman"/>
                <w:bCs/>
                <w:lang w:val="id-ID"/>
              </w:rPr>
              <w:t>kiatan</w:t>
            </w:r>
            <w:proofErr w:type="spellEnd"/>
            <w:r w:rsidRPr="003322B3">
              <w:rPr>
                <w:rFonts w:ascii="Times New Roman" w:hAnsi="Times New Roman" w:cs="Times New Roman"/>
                <w:bCs/>
                <w:lang w:val="id-ID"/>
              </w:rPr>
              <w:t xml:space="preserve"> pembelajaran?</w:t>
            </w:r>
          </w:p>
        </w:tc>
      </w:tr>
      <w:tr w:rsidR="002151D5" w:rsidRPr="002151D5" w14:paraId="60AD13EB" w14:textId="77777777" w:rsidTr="00C33F6C">
        <w:trPr>
          <w:jc w:val="center"/>
        </w:trPr>
        <w:tc>
          <w:tcPr>
            <w:tcW w:w="900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34489C9D" w14:textId="77777777" w:rsidR="002151D5" w:rsidRPr="00C33F6C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C33F6C">
              <w:rPr>
                <w:rFonts w:ascii="Times New Roman" w:hAnsi="Times New Roman" w:cs="Times New Roman"/>
                <w:b/>
                <w:lang w:val="id-ID"/>
              </w:rPr>
              <w:t xml:space="preserve">D. </w:t>
            </w:r>
            <w:r w:rsidRPr="00C33F6C">
              <w:rPr>
                <w:rFonts w:ascii="Times New Roman" w:hAnsi="Times New Roman" w:cs="Times New Roman"/>
                <w:b/>
              </w:rPr>
              <w:t xml:space="preserve"> KEGIATAN PEMBELAJARAN</w:t>
            </w:r>
          </w:p>
        </w:tc>
      </w:tr>
      <w:tr w:rsidR="002151D5" w:rsidRPr="002151D5" w14:paraId="3F7F6BD5" w14:textId="77777777" w:rsidTr="004D71DD">
        <w:trPr>
          <w:jc w:val="center"/>
        </w:trPr>
        <w:tc>
          <w:tcPr>
            <w:tcW w:w="9002" w:type="dxa"/>
            <w:shd w:val="clear" w:color="auto" w:fill="FFFFFF" w:themeFill="background1"/>
          </w:tcPr>
          <w:p w14:paraId="6AE1FE64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I</w:t>
            </w:r>
          </w:p>
          <w:p w14:paraId="7AE92694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5D79FD77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2BFDA841" w14:textId="77777777" w:rsidR="00B07C34" w:rsidRP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I, beberapa hal yang harus dipersiapkan guru yaitu:</w:t>
            </w:r>
          </w:p>
          <w:p w14:paraId="3D2CA047" w14:textId="77777777" w:rsidR="00B07C34" w:rsidRP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1) Jika saran prasarana memadai, guru dapat menyiapkan video/ rekaman lagu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“Bangun Tidur” yang dapat ditampilkan </w:t>
            </w:r>
            <w:proofErr w:type="spellStart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menggunkan</w:t>
            </w:r>
            <w:proofErr w:type="spellEnd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 proyektor, atau guru dapat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menggantinya menggunakan poster/</w:t>
            </w:r>
            <w:proofErr w:type="spellStart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benner</w:t>
            </w:r>
            <w:proofErr w:type="spellEnd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 berisi lirik Bangun Tidur dengan desain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yang menarik.</w:t>
            </w:r>
          </w:p>
          <w:p w14:paraId="740D9563" w14:textId="77777777" w:rsidR="00B07C34" w:rsidRP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2) Guru menyiapkan video yang menggambarkan bagian rumah serta cara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membersihkannya dapat ditampilkan menggunakan proyektor, atau guru dapat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menggantinya dengan poster/gambar yang berisi bagian rumah dengan desain yang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menarik.</w:t>
            </w:r>
          </w:p>
          <w:p w14:paraId="4828EFC0" w14:textId="77777777" w:rsidR="00B07C34" w:rsidRP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3) Guru dapat menyiapkan gambar denah bagian rumah dan sketsa denah rumah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untuk diwarnai oleh peserta didik.</w:t>
            </w:r>
          </w:p>
          <w:p w14:paraId="65826B18" w14:textId="77777777" w:rsid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4) Guru dapat mendesain kegiatan inovasi, permainan, </w:t>
            </w:r>
            <w:proofErr w:type="spellStart"/>
            <w:r w:rsidRPr="00B07C3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board</w:t>
            </w:r>
            <w:proofErr w:type="spellEnd"/>
            <w:r w:rsidRPr="00B07C3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B07C3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yang memotivasi belajar peserta didik (contoh inovasi termuat pada alternatif</w:t>
            </w:r>
            <w:r w:rsidR="00325325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pembelajaran).</w:t>
            </w:r>
          </w:p>
          <w:p w14:paraId="57536975" w14:textId="77777777" w:rsidR="00AF3B6E" w:rsidRPr="00B07C34" w:rsidRDefault="00AF3B6E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3601A35E" w14:textId="77777777" w:rsidR="00B07C34" w:rsidRPr="00B07C34" w:rsidRDefault="00B07C34" w:rsidP="00B07C34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b. </w:t>
            </w:r>
            <w:r w:rsid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di Kelas</w:t>
            </w:r>
          </w:p>
          <w:p w14:paraId="77E51C45" w14:textId="77777777" w:rsidR="00B07C34" w:rsidRP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I, beberapa hal yang dilaksanakan oleh guru antara</w:t>
            </w:r>
            <w:r w:rsidR="00AF3B6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lain:</w:t>
            </w:r>
          </w:p>
          <w:p w14:paraId="2B7A7C14" w14:textId="77777777" w:rsidR="00B07C34" w:rsidRPr="00AF3B6E" w:rsidRDefault="00B07C34" w:rsidP="00AF3B6E">
            <w:pPr>
              <w:pStyle w:val="DaftarParagraf"/>
              <w:numPr>
                <w:ilvl w:val="0"/>
                <w:numId w:val="25"/>
              </w:numPr>
              <w:spacing w:before="60" w:after="60"/>
              <w:ind w:left="647" w:hanging="284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</w:t>
            </w:r>
            <w:r w:rsid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14F6CC3B" w14:textId="77777777" w:rsidR="00B07C34" w:rsidRPr="00B07C34" w:rsidRDefault="00B07C34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1) Jika pembelajaran ini dimulai dari jam pertama, maka dalam kegiatan pendahuluan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satu peserta didik untuk memimpin doa sesuai agama dan kepercayaan masing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(penguatan elemen akhlak beragama).</w:t>
            </w:r>
          </w:p>
          <w:p w14:paraId="5B05B96A" w14:textId="77777777" w:rsidR="00B07C34" w:rsidRPr="00B07C34" w:rsidRDefault="00B07C34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2) Guru meminta peserta didik untuk mengamati laci meja belajar, dan lantai ruang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kelas. Apabila ada sampah untuk dipungut dan dibuang ke dalam tong sampah.</w:t>
            </w:r>
          </w:p>
          <w:p w14:paraId="05A70A60" w14:textId="77777777" w:rsidR="00B07C34" w:rsidRPr="00B07C34" w:rsidRDefault="00B07C34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3) Guru dapat mengecek kesiapan peserta didik sebelum belajar dengan meminta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duduk, dan kemudian mengecek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kehadiran peserta didik.</w:t>
            </w:r>
          </w:p>
          <w:p w14:paraId="7445C9CE" w14:textId="77777777" w:rsidR="00B07C34" w:rsidRPr="00AF3B6E" w:rsidRDefault="00B07C34" w:rsidP="00AF3B6E">
            <w:pPr>
              <w:pStyle w:val="DaftarParagraf"/>
              <w:numPr>
                <w:ilvl w:val="0"/>
                <w:numId w:val="25"/>
              </w:numPr>
              <w:spacing w:before="60" w:after="60"/>
              <w:ind w:left="647" w:hanging="284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Kegiatan Inti</w:t>
            </w:r>
            <w:r w:rsid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(60 Menit)</w:t>
            </w:r>
          </w:p>
          <w:p w14:paraId="345BE83C" w14:textId="77777777" w:rsidR="00B07C34" w:rsidRPr="00B07C34" w:rsidRDefault="00B07C34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1) Guru meminta peserta didik untuk bernyanyi bersama-sama lagu Bangun Tidur.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Guru dapat mengaitkan dengan bagian-bagian rumah dan cara membersihkannya.</w:t>
            </w:r>
          </w:p>
          <w:p w14:paraId="44E91E23" w14:textId="77777777" w:rsidR="00094CC1" w:rsidRPr="00094CC1" w:rsidRDefault="00B07C34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Guru mengajak peserta didik menyimak video tentang bagian </w:t>
            </w:r>
            <w:proofErr w:type="spellStart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bagian</w:t>
            </w:r>
            <w:proofErr w:type="spellEnd"/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 ruangan</w:t>
            </w:r>
            <w:r w:rsid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rumah dan cara membersihkannya serta diarahkan dan dimotivasi untuk mengikuti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pelajaran dengan sungguh-sungguh, </w:t>
            </w:r>
            <w:proofErr w:type="spellStart"/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menunjukan</w:t>
            </w:r>
            <w:proofErr w:type="spellEnd"/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 sikap senang dan semangat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belajar, dan berani mengemukakan pendapat.</w:t>
            </w:r>
          </w:p>
          <w:p w14:paraId="3E360479" w14:textId="77777777" w:rsidR="00094CC1" w:rsidRPr="00094CC1" w:rsidRDefault="00094CC1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3) Guru memberikan pertanyaan pemahaman peserta didik “Apakah anak-anak semua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dapat menyebutkan kembali bagian-bagian rumah sesuai dengan rumahmu masing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dan cara membersihkannya seperti </w:t>
            </w:r>
            <w:proofErr w:type="spellStart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ditunjukan</w:t>
            </w:r>
            <w:proofErr w:type="spellEnd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 dalam film?”</w:t>
            </w:r>
          </w:p>
          <w:p w14:paraId="3956750B" w14:textId="77777777" w:rsidR="00094CC1" w:rsidRPr="00094CC1" w:rsidRDefault="00094CC1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4) Guru memberikan tanggapan atas </w:t>
            </w:r>
            <w:proofErr w:type="spellStart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respon</w:t>
            </w:r>
            <w:proofErr w:type="spellEnd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peserta didik mengenai bagian-bagian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rumah dan cara membersihkannya. Guru dapat menjelaskan bahwa bagian rumah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dapat digambarkan melalui denah ruangan-ruangan rumah.</w:t>
            </w:r>
          </w:p>
          <w:p w14:paraId="44D4EDBA" w14:textId="77777777" w:rsidR="00094CC1" w:rsidRPr="00094CC1" w:rsidRDefault="00094CC1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5) Guru membimbing peserta didik dengan mencontohkan satu denah ruangan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ruangan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dalam rumah. Dan guru membimbing peserta didik untuk menggambar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kembali denah ruangan-ruangan rumahnya</w:t>
            </w:r>
          </w:p>
          <w:p w14:paraId="37B0E465" w14:textId="77777777" w:rsidR="00094CC1" w:rsidRPr="00094CC1" w:rsidRDefault="00094CC1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6) Guru menjelaskan bahwa dalam kehidupan keseharian kita harus senantiasa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mencintai rumah dengan membersihkannya</w:t>
            </w:r>
          </w:p>
          <w:p w14:paraId="1836B8C8" w14:textId="77777777" w:rsidR="00094CC1" w:rsidRPr="00094CC1" w:rsidRDefault="00094CC1" w:rsidP="00AF3B6E">
            <w:pPr>
              <w:pStyle w:val="DaftarParagraf"/>
              <w:numPr>
                <w:ilvl w:val="0"/>
                <w:numId w:val="25"/>
              </w:numPr>
              <w:spacing w:before="60" w:after="60"/>
              <w:ind w:left="647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065B8C14" w14:textId="77777777" w:rsidR="00094CC1" w:rsidRPr="00094CC1" w:rsidRDefault="00094CC1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1) Guru memberikan penguatan dengan pertanyaan “Sikap baik apa yang telah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mereka lakukan dalam </w:t>
            </w:r>
            <w:proofErr w:type="spellStart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kiatan</w:t>
            </w:r>
            <w:proofErr w:type="spellEnd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pembelajaran?”. Guru mengingatkan untuk selalu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menciptakan dan menjaga kebersihan rumahnya sebagai wujud mencintai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rumahnya masing-masing.</w:t>
            </w:r>
          </w:p>
          <w:p w14:paraId="01199052" w14:textId="77777777" w:rsidR="00094CC1" w:rsidRDefault="00094CC1" w:rsidP="00AF3B6E">
            <w:pPr>
              <w:spacing w:before="60" w:after="60"/>
              <w:ind w:left="930" w:right="1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2) Guru meminta peserta didik untuk membawa LKPD ke rumah masing-masing,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dan meminta peserta didik untuk bercerita kembali atau berlatih bercerita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kepada orang tua/keluarga di rumah tentang bagian-bagian rumah dan cara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membersihkannya (penguatan elemen akhlak kemanusiaan dan elemen</w:t>
            </w:r>
            <w:r w:rsidR="00A569A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proofErr w:type="spellStart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kepeduliaan</w:t>
            </w:r>
            <w:proofErr w:type="spellEnd"/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).</w:t>
            </w:r>
          </w:p>
          <w:p w14:paraId="4CC23DFB" w14:textId="77777777" w:rsidR="00AF3B6E" w:rsidRPr="00094CC1" w:rsidRDefault="00AF3B6E" w:rsidP="00094CC1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52D095C2" w14:textId="77777777" w:rsidR="00094CC1" w:rsidRPr="00AF3B6E" w:rsidRDefault="00094CC1" w:rsidP="00094CC1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 w:rsid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AF3B6E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</w:p>
          <w:p w14:paraId="270E1509" w14:textId="77777777" w:rsidR="00094CC1" w:rsidRPr="00094CC1" w:rsidRDefault="00094CC1" w:rsidP="006C564E">
            <w:pPr>
              <w:spacing w:before="60" w:after="60"/>
              <w:ind w:left="36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Pada kegiatan pembelajaran I, aktivitas pembelajaran menekankan pada kegiatan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menyebutkan dan menuliskan bagian-bagian ruangan rumahnya serta cara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membersihkan rumah. Peserta didik akan melaksanakan aktivitas bernyanyi,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mengamati, mendengarkan, bermain dan menyaksikan tayangan video tentang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bagian-bagian rumah serta cara membersihkannya.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Aktivitas pembelajaran lain dapat dikembangkan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oleh guru melalui metode dan media inovasi lain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yang bertujuan mencapai tujuan pembelajaran.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alternatif-alternatif pembelajaran yang dapat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dilakukan oleh guru antara lain:</w:t>
            </w:r>
          </w:p>
          <w:p w14:paraId="6249C0C6" w14:textId="77777777" w:rsidR="00094CC1" w:rsidRPr="00094CC1" w:rsidRDefault="00AF00F0" w:rsidP="006C564E">
            <w:pPr>
              <w:spacing w:before="60" w:after="60"/>
              <w:ind w:left="647" w:right="4807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F00F0">
              <w:rPr>
                <w:rFonts w:ascii="Times New Roman" w:eastAsia="Calibri" w:hAnsi="Times New Roman" w:cs="Times New Roman"/>
                <w:bCs/>
                <w:noProof/>
              </w:rPr>
              <w:drawing>
                <wp:anchor distT="0" distB="0" distL="114300" distR="114300" simplePos="0" relativeHeight="251655680" behindDoc="0" locked="0" layoutInCell="1" allowOverlap="1" wp14:anchorId="464AFB82" wp14:editId="459F8531">
                  <wp:simplePos x="0" y="0"/>
                  <wp:positionH relativeFrom="column">
                    <wp:posOffset>3465195</wp:posOffset>
                  </wp:positionH>
                  <wp:positionV relativeFrom="paragraph">
                    <wp:posOffset>97790</wp:posOffset>
                  </wp:positionV>
                  <wp:extent cx="2000250" cy="1609725"/>
                  <wp:effectExtent l="0" t="0" r="0" b="0"/>
                  <wp:wrapNone/>
                  <wp:docPr id="1" name="Picture 1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1) Alternatif Pembelajaran 1, guru menyiapkan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lego kubus dan mencontohkan cara menyusun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lego kubus, guru dapat </w:t>
            </w:r>
            <w:proofErr w:type="spellStart"/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mengelompokan</w:t>
            </w:r>
            <w:proofErr w:type="spellEnd"/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peserta didik untuk bekerja sama dalam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menyusun lego kubus. Setelah peserta didik selesai menyusun lego. Guru meminta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salah satu anggota kelompok untuk bercerita bagaimana cara peserta didik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094CC1" w:rsidRPr="00094CC1">
              <w:rPr>
                <w:rFonts w:ascii="Times New Roman" w:eastAsia="Calibri" w:hAnsi="Times New Roman" w:cs="Times New Roman"/>
                <w:bCs/>
                <w:lang w:val="id-ID"/>
              </w:rPr>
              <w:t>membersihkan rumahnya.</w:t>
            </w:r>
          </w:p>
          <w:p w14:paraId="42756936" w14:textId="77777777" w:rsidR="007F361A" w:rsidRDefault="00094CC1" w:rsidP="007F361A">
            <w:pPr>
              <w:spacing w:before="60" w:after="60"/>
              <w:ind w:left="647" w:right="4807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 xml:space="preserve">Alternatif Pembelajaran 2, guru dapat 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menuntun peserta didik mewarnai tentang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2D520B12" w14:textId="77777777" w:rsidR="00094CC1" w:rsidRPr="002151D5" w:rsidRDefault="00094CC1" w:rsidP="007F361A">
            <w:pPr>
              <w:spacing w:before="60" w:after="60"/>
              <w:ind w:left="647"/>
              <w:rPr>
                <w:rFonts w:ascii="Times New Roman" w:eastAsia="Calibri" w:hAnsi="Times New Roman" w:cs="Times New Roman"/>
                <w:bCs/>
              </w:rPr>
            </w:pP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keadaan rumah masing-masing, sekaligus menceritakan pengalaman peserta didik</w:t>
            </w:r>
            <w:r w:rsidR="006C564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094CC1">
              <w:rPr>
                <w:rFonts w:ascii="Times New Roman" w:eastAsia="Calibri" w:hAnsi="Times New Roman" w:cs="Times New Roman"/>
                <w:bCs/>
                <w:lang w:val="id-ID"/>
              </w:rPr>
              <w:t>dalam menjaga dan menciptakan kebersihannya.</w:t>
            </w:r>
          </w:p>
        </w:tc>
      </w:tr>
      <w:tr w:rsidR="002151D5" w:rsidRPr="002151D5" w14:paraId="63727510" w14:textId="77777777" w:rsidTr="00C33F6C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1658B05C" w14:textId="77777777" w:rsidR="002151D5" w:rsidRPr="00C33F6C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33F6C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Pr="00C33F6C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2151D5" w:rsidRPr="002151D5" w14:paraId="2E6FD93B" w14:textId="77777777" w:rsidTr="004D71DD">
        <w:trPr>
          <w:jc w:val="center"/>
        </w:trPr>
        <w:tc>
          <w:tcPr>
            <w:tcW w:w="9002" w:type="dxa"/>
          </w:tcPr>
          <w:p w14:paraId="3901D721" w14:textId="77777777" w:rsidR="002151D5" w:rsidRDefault="00AD5E15" w:rsidP="00AD5E15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AD5E15">
              <w:rPr>
                <w:rFonts w:ascii="Times New Roman" w:eastAsia="Calibri" w:hAnsi="Times New Roman" w:cs="Times New Roman"/>
                <w:lang w:val="id-ID"/>
              </w:rPr>
              <w:t>Berdasarkan kegiatan pembelajaran pertama, refleksi yang dapat dilakukan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D5E15">
              <w:rPr>
                <w:rFonts w:ascii="Times New Roman" w:eastAsia="Calibri" w:hAnsi="Times New Roman" w:cs="Times New Roman"/>
                <w:lang w:val="id-ID"/>
              </w:rPr>
              <w:t>dengan melihat aktivitas pembelajaran, mulai dari perencanaan guru, pelaksanaan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D5E15">
              <w:rPr>
                <w:rFonts w:ascii="Times New Roman" w:eastAsia="Calibri" w:hAnsi="Times New Roman" w:cs="Times New Roman"/>
                <w:lang w:val="id-ID"/>
              </w:rPr>
              <w:t>pembelajaran, dan penilaian hasil belajar. Kegiatan refleksi kegiatan pembelajaran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D5E15">
              <w:rPr>
                <w:rFonts w:ascii="Times New Roman" w:eastAsia="Calibri" w:hAnsi="Times New Roman" w:cs="Times New Roman"/>
                <w:lang w:val="id-ID"/>
              </w:rPr>
              <w:t>pertama, dapat dilakukan dengan panduan tabel berikut ini. Kegiatan refleksi pada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D5E15">
              <w:rPr>
                <w:rFonts w:ascii="Times New Roman" w:eastAsia="Calibri" w:hAnsi="Times New Roman" w:cs="Times New Roman"/>
                <w:lang w:val="id-ID"/>
              </w:rPr>
              <w:t>pembelajaran pertama, dapat dilakukan dengan panduan tabel 4.1.</w:t>
            </w:r>
          </w:p>
          <w:p w14:paraId="16A6F18B" w14:textId="77777777" w:rsidR="00AD5E15" w:rsidRPr="002151D5" w:rsidRDefault="00AD5E15" w:rsidP="00AD5E15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D8D3232" w14:textId="77777777" w:rsidR="002151D5" w:rsidRP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AD5E15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.1. Kegiatan Refleksi Pembelajaran I</w:t>
            </w:r>
          </w:p>
          <w:tbl>
            <w:tblPr>
              <w:tblStyle w:val="TableGrid24"/>
              <w:tblW w:w="8551" w:type="dxa"/>
              <w:tblLayout w:type="fixed"/>
              <w:tblLook w:val="04A0" w:firstRow="1" w:lastRow="0" w:firstColumn="1" w:lastColumn="0" w:noHBand="0" w:noVBand="1"/>
            </w:tblPr>
            <w:tblGrid>
              <w:gridCol w:w="653"/>
              <w:gridCol w:w="1609"/>
              <w:gridCol w:w="3649"/>
              <w:gridCol w:w="502"/>
              <w:gridCol w:w="502"/>
              <w:gridCol w:w="502"/>
              <w:gridCol w:w="506"/>
              <w:gridCol w:w="628"/>
            </w:tblGrid>
            <w:tr w:rsidR="002151D5" w:rsidRPr="002151D5" w14:paraId="075D2CD8" w14:textId="77777777" w:rsidTr="00A36380">
              <w:trPr>
                <w:trHeight w:val="337"/>
              </w:trPr>
              <w:tc>
                <w:tcPr>
                  <w:tcW w:w="654" w:type="dxa"/>
                  <w:vMerge w:val="restart"/>
                  <w:shd w:val="clear" w:color="auto" w:fill="7030A0"/>
                  <w:vAlign w:val="center"/>
                </w:tcPr>
                <w:p w14:paraId="4CCB73B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609" w:type="dxa"/>
                  <w:vMerge w:val="restart"/>
                  <w:shd w:val="clear" w:color="auto" w:fill="7030A0"/>
                  <w:vAlign w:val="center"/>
                </w:tcPr>
                <w:p w14:paraId="34222AB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1DCE5B8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3648" w:type="dxa"/>
                  <w:vMerge w:val="restart"/>
                  <w:shd w:val="clear" w:color="auto" w:fill="7030A0"/>
                  <w:vAlign w:val="center"/>
                </w:tcPr>
                <w:p w14:paraId="109AB6E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012" w:type="dxa"/>
                  <w:gridSpan w:val="4"/>
                  <w:shd w:val="clear" w:color="auto" w:fill="7030A0"/>
                  <w:vAlign w:val="center"/>
                </w:tcPr>
                <w:p w14:paraId="1A67290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628" w:type="dxa"/>
                  <w:vMerge w:val="restart"/>
                  <w:shd w:val="clear" w:color="auto" w:fill="7030A0"/>
                  <w:vAlign w:val="center"/>
                </w:tcPr>
                <w:p w14:paraId="029E20C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2151D5" w:rsidRPr="002151D5" w14:paraId="33B540EF" w14:textId="77777777" w:rsidTr="00A36380">
              <w:trPr>
                <w:trHeight w:val="366"/>
              </w:trPr>
              <w:tc>
                <w:tcPr>
                  <w:tcW w:w="654" w:type="dxa"/>
                  <w:vMerge/>
                  <w:shd w:val="clear" w:color="auto" w:fill="7030A0"/>
                  <w:vAlign w:val="center"/>
                </w:tcPr>
                <w:p w14:paraId="1C8E222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shd w:val="clear" w:color="auto" w:fill="7030A0"/>
                  <w:vAlign w:val="center"/>
                </w:tcPr>
                <w:p w14:paraId="13C202A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648" w:type="dxa"/>
                  <w:vMerge/>
                  <w:shd w:val="clear" w:color="auto" w:fill="7030A0"/>
                  <w:vAlign w:val="center"/>
                </w:tcPr>
                <w:p w14:paraId="14ECF4B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02" w:type="dxa"/>
                  <w:shd w:val="clear" w:color="auto" w:fill="7030A0"/>
                  <w:vAlign w:val="center"/>
                </w:tcPr>
                <w:p w14:paraId="6173B34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02" w:type="dxa"/>
                  <w:shd w:val="clear" w:color="auto" w:fill="7030A0"/>
                  <w:vAlign w:val="center"/>
                </w:tcPr>
                <w:p w14:paraId="2EB0A65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02" w:type="dxa"/>
                  <w:shd w:val="clear" w:color="auto" w:fill="7030A0"/>
                  <w:vAlign w:val="center"/>
                </w:tcPr>
                <w:p w14:paraId="49EADC3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04" w:type="dxa"/>
                  <w:shd w:val="clear" w:color="auto" w:fill="7030A0"/>
                  <w:vAlign w:val="center"/>
                </w:tcPr>
                <w:p w14:paraId="520EAD5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628" w:type="dxa"/>
                  <w:vMerge/>
                  <w:shd w:val="clear" w:color="auto" w:fill="7030A0"/>
                  <w:vAlign w:val="center"/>
                </w:tcPr>
                <w:p w14:paraId="181D363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3DECC693" w14:textId="77777777" w:rsidTr="00A36380">
              <w:trPr>
                <w:trHeight w:val="577"/>
              </w:trPr>
              <w:tc>
                <w:tcPr>
                  <w:tcW w:w="654" w:type="dxa"/>
                  <w:vMerge w:val="restart"/>
                  <w:vAlign w:val="center"/>
                </w:tcPr>
                <w:p w14:paraId="4B88D4B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609" w:type="dxa"/>
                  <w:vMerge w:val="restart"/>
                  <w:vAlign w:val="center"/>
                </w:tcPr>
                <w:p w14:paraId="5B551352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3648" w:type="dxa"/>
                </w:tcPr>
                <w:p w14:paraId="69D31C62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1.   Ketepatan dalam mengembangkan sikap berdasarkan capaian pembelajaran</w:t>
                  </w:r>
                </w:p>
              </w:tc>
              <w:tc>
                <w:tcPr>
                  <w:tcW w:w="502" w:type="dxa"/>
                </w:tcPr>
                <w:p w14:paraId="62F4D58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65AFCA5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23F378C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4E6E259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72A4F8E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1B8E985" w14:textId="77777777" w:rsidTr="00A36380">
              <w:trPr>
                <w:trHeight w:val="605"/>
              </w:trPr>
              <w:tc>
                <w:tcPr>
                  <w:tcW w:w="654" w:type="dxa"/>
                  <w:vMerge/>
                  <w:vAlign w:val="center"/>
                </w:tcPr>
                <w:p w14:paraId="3F8AD28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4BBBC981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7E2E3DBD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2.   Keterampilan mendesain media (terbaca/menarik/efektif/efisien)</w:t>
                  </w:r>
                </w:p>
              </w:tc>
              <w:tc>
                <w:tcPr>
                  <w:tcW w:w="502" w:type="dxa"/>
                </w:tcPr>
                <w:p w14:paraId="4F0380B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546E768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2CC6D94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638AAC1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59F9081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B1E0384" w14:textId="77777777" w:rsidTr="00A36380">
              <w:trPr>
                <w:trHeight w:val="591"/>
              </w:trPr>
              <w:tc>
                <w:tcPr>
                  <w:tcW w:w="654" w:type="dxa"/>
                  <w:vMerge/>
                  <w:vAlign w:val="center"/>
                </w:tcPr>
                <w:p w14:paraId="6DE37AD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4AED7189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12297B59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3.   Kesesuaian media yang direncanakan dengan capaian pembelajaran</w:t>
                  </w:r>
                </w:p>
              </w:tc>
              <w:tc>
                <w:tcPr>
                  <w:tcW w:w="502" w:type="dxa"/>
                </w:tcPr>
                <w:p w14:paraId="5C6DD25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7C2BE2C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3AA7871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47F764F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78E8194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135D865C" w14:textId="77777777" w:rsidTr="00A36380">
              <w:trPr>
                <w:trHeight w:val="577"/>
              </w:trPr>
              <w:tc>
                <w:tcPr>
                  <w:tcW w:w="654" w:type="dxa"/>
                  <w:vMerge w:val="restart"/>
                  <w:vAlign w:val="center"/>
                </w:tcPr>
                <w:p w14:paraId="4979D99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609" w:type="dxa"/>
                  <w:vMerge w:val="restart"/>
                  <w:vAlign w:val="center"/>
                </w:tcPr>
                <w:p w14:paraId="629E1CD9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3648" w:type="dxa"/>
                </w:tcPr>
                <w:p w14:paraId="66C58F3D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02" w:type="dxa"/>
                </w:tcPr>
                <w:p w14:paraId="4415124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776AA54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51526D5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62390AB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415C776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7AF7637" w14:textId="77777777" w:rsidTr="00A36380">
              <w:trPr>
                <w:trHeight w:val="605"/>
              </w:trPr>
              <w:tc>
                <w:tcPr>
                  <w:tcW w:w="654" w:type="dxa"/>
                  <w:vMerge/>
                  <w:vAlign w:val="center"/>
                </w:tcPr>
                <w:p w14:paraId="05F8260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1BD7B3A3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3D132691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5.   Keterampilan membuat pertanyaan awal dalam membuka pembelajaran</w:t>
                  </w:r>
                </w:p>
              </w:tc>
              <w:tc>
                <w:tcPr>
                  <w:tcW w:w="502" w:type="dxa"/>
                </w:tcPr>
                <w:p w14:paraId="22BB64E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0A1B2F7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4FF9970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35234EA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268DC44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9F9DBC7" w14:textId="77777777" w:rsidTr="00A36380">
              <w:trPr>
                <w:trHeight w:val="831"/>
              </w:trPr>
              <w:tc>
                <w:tcPr>
                  <w:tcW w:w="654" w:type="dxa"/>
                  <w:vMerge/>
                  <w:vAlign w:val="center"/>
                </w:tcPr>
                <w:p w14:paraId="1156EC1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4EAB9BC6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2883D2F9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02" w:type="dxa"/>
                </w:tcPr>
                <w:p w14:paraId="64415E5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3ACD1F2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6A31C69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129C15A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08F855A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54BBEEE9" w14:textId="77777777" w:rsidTr="00A36380">
              <w:trPr>
                <w:trHeight w:val="831"/>
              </w:trPr>
              <w:tc>
                <w:tcPr>
                  <w:tcW w:w="654" w:type="dxa"/>
                  <w:vMerge/>
                  <w:vAlign w:val="center"/>
                </w:tcPr>
                <w:p w14:paraId="4171366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2F41412C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756E0574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02" w:type="dxa"/>
                </w:tcPr>
                <w:p w14:paraId="18D4367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203B434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1C91144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04C28EB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36EA473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FAC91F0" w14:textId="77777777" w:rsidTr="00A36380">
              <w:trPr>
                <w:trHeight w:val="605"/>
              </w:trPr>
              <w:tc>
                <w:tcPr>
                  <w:tcW w:w="654" w:type="dxa"/>
                  <w:vMerge/>
                  <w:vAlign w:val="center"/>
                </w:tcPr>
                <w:p w14:paraId="48C9553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6ED7AA8C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62B6AF33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02" w:type="dxa"/>
                </w:tcPr>
                <w:p w14:paraId="156C189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6EF7086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160A4B2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23F315F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3F9EF1B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50B054BB" w14:textId="77777777" w:rsidTr="00A36380">
              <w:trPr>
                <w:trHeight w:val="577"/>
              </w:trPr>
              <w:tc>
                <w:tcPr>
                  <w:tcW w:w="654" w:type="dxa"/>
                  <w:vMerge w:val="restart"/>
                  <w:vAlign w:val="center"/>
                </w:tcPr>
                <w:p w14:paraId="2A67797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609" w:type="dxa"/>
                  <w:vMerge w:val="restart"/>
                  <w:vAlign w:val="center"/>
                </w:tcPr>
                <w:p w14:paraId="5EAB4C1A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3648" w:type="dxa"/>
                </w:tcPr>
                <w:p w14:paraId="6C937009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02" w:type="dxa"/>
                </w:tcPr>
                <w:p w14:paraId="6F3E0D5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3A93B1F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4F1FB42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0E4E874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75A832C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E14FA73" w14:textId="77777777" w:rsidTr="00A36380">
              <w:trPr>
                <w:trHeight w:val="605"/>
              </w:trPr>
              <w:tc>
                <w:tcPr>
                  <w:tcW w:w="654" w:type="dxa"/>
                  <w:vMerge/>
                  <w:vAlign w:val="center"/>
                </w:tcPr>
                <w:p w14:paraId="17AF675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3F1D6E65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6720EC16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02" w:type="dxa"/>
                </w:tcPr>
                <w:p w14:paraId="750DE83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3191CF0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41C146E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2EC98DD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05544CD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5DC306F" w14:textId="77777777" w:rsidTr="00A36380">
              <w:trPr>
                <w:trHeight w:val="831"/>
              </w:trPr>
              <w:tc>
                <w:tcPr>
                  <w:tcW w:w="654" w:type="dxa"/>
                  <w:vMerge/>
                  <w:vAlign w:val="center"/>
                </w:tcPr>
                <w:p w14:paraId="55D8CA8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609" w:type="dxa"/>
                  <w:vMerge/>
                  <w:vAlign w:val="center"/>
                </w:tcPr>
                <w:p w14:paraId="78DF1C3F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48" w:type="dxa"/>
                </w:tcPr>
                <w:p w14:paraId="224B905A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02" w:type="dxa"/>
                </w:tcPr>
                <w:p w14:paraId="47EDA31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02966D6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5FEF6C7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7F211AF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3413C79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FE149FF" w14:textId="77777777" w:rsidTr="00A36380">
              <w:trPr>
                <w:trHeight w:val="337"/>
              </w:trPr>
              <w:tc>
                <w:tcPr>
                  <w:tcW w:w="5913" w:type="dxa"/>
                  <w:gridSpan w:val="3"/>
                  <w:vAlign w:val="center"/>
                </w:tcPr>
                <w:p w14:paraId="1B3B10F5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02" w:type="dxa"/>
                </w:tcPr>
                <w:p w14:paraId="4406399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3DDBD3E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355D4FC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57C9B59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704771A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19022A9" w14:textId="77777777" w:rsidTr="00A36380">
              <w:trPr>
                <w:trHeight w:val="366"/>
              </w:trPr>
              <w:tc>
                <w:tcPr>
                  <w:tcW w:w="5913" w:type="dxa"/>
                  <w:gridSpan w:val="3"/>
                  <w:vAlign w:val="center"/>
                </w:tcPr>
                <w:p w14:paraId="00E0AC8F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02" w:type="dxa"/>
                </w:tcPr>
                <w:p w14:paraId="4648933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694541D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2" w:type="dxa"/>
                </w:tcPr>
                <w:p w14:paraId="20FC6AC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4" w:type="dxa"/>
                </w:tcPr>
                <w:p w14:paraId="0E99A75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28" w:type="dxa"/>
                </w:tcPr>
                <w:p w14:paraId="37B68EC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418E9A57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16C3D9A5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28140D7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63A17742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44690242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  <w:p w14:paraId="0B886B4E" w14:textId="77777777" w:rsid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Catatan hasil analisis guru dalam kegiatan refleksi akan menjadi bahan pertimbangan dalam melaksanakan aktivitas pembelajaran selanjutnya. Oleh sebab itu guru harus mampu secara jujur mengungkapkan kendala-kendala apa saja yang dialami pada saat pembelajaran.</w:t>
            </w:r>
          </w:p>
          <w:p w14:paraId="0B895433" w14:textId="77777777" w:rsidR="00372BD4" w:rsidRPr="002151D5" w:rsidRDefault="00372BD4" w:rsidP="00DD7D4D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</w:tc>
      </w:tr>
      <w:tr w:rsidR="002151D5" w:rsidRPr="002151D5" w14:paraId="1AA6B8B5" w14:textId="77777777" w:rsidTr="00A36380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13ED88D3" w14:textId="77777777" w:rsidR="002151D5" w:rsidRPr="00A36380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A36380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Pr="00A36380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Pr="00A36380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A3638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2151D5" w:rsidRPr="002151D5" w14:paraId="78D6F758" w14:textId="77777777" w:rsidTr="004D71DD">
        <w:trPr>
          <w:jc w:val="center"/>
        </w:trPr>
        <w:tc>
          <w:tcPr>
            <w:tcW w:w="9002" w:type="dxa"/>
          </w:tcPr>
          <w:p w14:paraId="0908B81F" w14:textId="77777777" w:rsidR="002151D5" w:rsidRDefault="00E22FC3" w:rsidP="00E22FC3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E22FC3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E22FC3">
              <w:rPr>
                <w:rFonts w:ascii="Times New Roman" w:eastAsia="Calibri" w:hAnsi="Times New Roman" w:cs="Times New Roman"/>
                <w:lang w:val="id-ID"/>
              </w:rPr>
              <w:t>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E22FC3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Pancasila. Pada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kegiatan pembelajaran pertama ini, prosedur penilaian dilaksanakan selama proses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pembelajaran dan akhir pembelajaran. Penilaian dilaksanakan melalui pengamatan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menggunakan catatan sikap atau lembar observasi, tertulis dan lisan untuk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 xml:space="preserve">pengetahuan, unjuk kerja dan </w:t>
            </w:r>
            <w:proofErr w:type="spellStart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E22FC3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untuk keterampilan, serta proyek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lang w:val="id-ID"/>
              </w:rPr>
              <w:t>portofolio. Berikut lembar penilaian kegiatan pembelajaran I.</w:t>
            </w:r>
          </w:p>
          <w:p w14:paraId="2E8C31DD" w14:textId="77777777" w:rsidR="00E22FC3" w:rsidRPr="002151D5" w:rsidRDefault="00E22FC3" w:rsidP="00E22FC3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5361B264" w14:textId="77777777" w:rsidR="002151D5" w:rsidRP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E22FC3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.2. Lembar Penilaian Sikap Spiritual Pembelajaran I</w:t>
            </w:r>
          </w:p>
          <w:p w14:paraId="66058EA0" w14:textId="77777777" w:rsid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Dispositions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Beriman dan Bertakwa)</w:t>
            </w:r>
          </w:p>
          <w:p w14:paraId="7E3D8A54" w14:textId="77777777" w:rsidR="00E22FC3" w:rsidRPr="00E22FC3" w:rsidRDefault="00E22FC3" w:rsidP="00E22FC3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E22FC3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19F0C289" w14:textId="77777777" w:rsidR="00E22FC3" w:rsidRPr="002151D5" w:rsidRDefault="00E22FC3" w:rsidP="00E22FC3">
            <w:pPr>
              <w:spacing w:before="60" w:after="60"/>
              <w:rPr>
                <w:rFonts w:ascii="Times New Roman" w:eastAsia="Calibri" w:hAnsi="Times New Roman" w:cs="Times New Roman"/>
                <w:b/>
              </w:rPr>
            </w:pPr>
            <w:r w:rsidRPr="00E22FC3">
              <w:rPr>
                <w:rFonts w:ascii="Times New Roman" w:eastAsia="Calibri" w:hAnsi="Times New Roman" w:cs="Times New Roman"/>
                <w:b/>
                <w:lang w:val="id-ID"/>
              </w:rPr>
              <w:t xml:space="preserve">Kelas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b/>
                <w:lang w:val="id-ID"/>
              </w:rPr>
              <w:t>: ...................................................</w:t>
            </w:r>
          </w:p>
          <w:tbl>
            <w:tblPr>
              <w:tblStyle w:val="TableGrid24"/>
              <w:tblW w:w="8736" w:type="dxa"/>
              <w:tblLayout w:type="fixed"/>
              <w:tblLook w:val="04A0" w:firstRow="1" w:lastRow="0" w:firstColumn="1" w:lastColumn="0" w:noHBand="0" w:noVBand="1"/>
            </w:tblPr>
            <w:tblGrid>
              <w:gridCol w:w="595"/>
              <w:gridCol w:w="3927"/>
              <w:gridCol w:w="430"/>
              <w:gridCol w:w="430"/>
              <w:gridCol w:w="430"/>
              <w:gridCol w:w="434"/>
              <w:gridCol w:w="1545"/>
              <w:gridCol w:w="945"/>
            </w:tblGrid>
            <w:tr w:rsidR="00455F2B" w:rsidRPr="002151D5" w14:paraId="6E6D6C42" w14:textId="77777777" w:rsidTr="00A36380">
              <w:trPr>
                <w:trHeight w:val="345"/>
              </w:trPr>
              <w:tc>
                <w:tcPr>
                  <w:tcW w:w="595" w:type="dxa"/>
                  <w:vMerge w:val="restart"/>
                  <w:shd w:val="clear" w:color="auto" w:fill="7030A0"/>
                  <w:vAlign w:val="center"/>
                </w:tcPr>
                <w:p w14:paraId="4463CBB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3927" w:type="dxa"/>
                  <w:vMerge w:val="restart"/>
                  <w:shd w:val="clear" w:color="auto" w:fill="7030A0"/>
                  <w:vAlign w:val="center"/>
                </w:tcPr>
                <w:p w14:paraId="438B5CC3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 Penilaian</w:t>
                  </w:r>
                </w:p>
              </w:tc>
              <w:tc>
                <w:tcPr>
                  <w:tcW w:w="1724" w:type="dxa"/>
                  <w:gridSpan w:val="4"/>
                  <w:shd w:val="clear" w:color="auto" w:fill="7030A0"/>
                  <w:vAlign w:val="center"/>
                </w:tcPr>
                <w:p w14:paraId="5472758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1545" w:type="dxa"/>
                  <w:vMerge w:val="restart"/>
                  <w:shd w:val="clear" w:color="auto" w:fill="7030A0"/>
                  <w:vAlign w:val="center"/>
                </w:tcPr>
                <w:p w14:paraId="4613FAA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Keterangan</w:t>
                  </w:r>
                </w:p>
              </w:tc>
              <w:tc>
                <w:tcPr>
                  <w:tcW w:w="945" w:type="dxa"/>
                  <w:vMerge w:val="restart"/>
                  <w:shd w:val="clear" w:color="auto" w:fill="7030A0"/>
                  <w:vAlign w:val="center"/>
                </w:tcPr>
                <w:p w14:paraId="078402D5" w14:textId="77777777" w:rsidR="00455F2B" w:rsidRPr="002151D5" w:rsidRDefault="00455F2B" w:rsidP="00455F2B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455F2B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455F2B" w:rsidRPr="002151D5" w14:paraId="4FBE5C05" w14:textId="77777777" w:rsidTr="00A36380">
              <w:trPr>
                <w:trHeight w:val="345"/>
              </w:trPr>
              <w:tc>
                <w:tcPr>
                  <w:tcW w:w="595" w:type="dxa"/>
                  <w:vMerge/>
                  <w:shd w:val="clear" w:color="auto" w:fill="7030A0"/>
                  <w:vAlign w:val="center"/>
                </w:tcPr>
                <w:p w14:paraId="76DF19BB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927" w:type="dxa"/>
                  <w:vMerge/>
                  <w:shd w:val="clear" w:color="auto" w:fill="7030A0"/>
                  <w:vAlign w:val="center"/>
                </w:tcPr>
                <w:p w14:paraId="67EB2194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430" w:type="dxa"/>
                  <w:shd w:val="clear" w:color="auto" w:fill="7030A0"/>
                  <w:vAlign w:val="center"/>
                </w:tcPr>
                <w:p w14:paraId="42741457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430" w:type="dxa"/>
                  <w:shd w:val="clear" w:color="auto" w:fill="7030A0"/>
                  <w:vAlign w:val="center"/>
                </w:tcPr>
                <w:p w14:paraId="7A3D24D2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430" w:type="dxa"/>
                  <w:shd w:val="clear" w:color="auto" w:fill="7030A0"/>
                  <w:vAlign w:val="center"/>
                </w:tcPr>
                <w:p w14:paraId="16BA769D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434" w:type="dxa"/>
                  <w:shd w:val="clear" w:color="auto" w:fill="7030A0"/>
                  <w:vAlign w:val="center"/>
                </w:tcPr>
                <w:p w14:paraId="0A65354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1545" w:type="dxa"/>
                  <w:vMerge/>
                  <w:shd w:val="clear" w:color="auto" w:fill="7030A0"/>
                  <w:vAlign w:val="center"/>
                </w:tcPr>
                <w:p w14:paraId="67B9F99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945" w:type="dxa"/>
                  <w:vMerge/>
                  <w:shd w:val="clear" w:color="auto" w:fill="7030A0"/>
                </w:tcPr>
                <w:p w14:paraId="64A958B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455F2B" w:rsidRPr="002151D5" w14:paraId="40590375" w14:textId="77777777" w:rsidTr="00A36380">
              <w:trPr>
                <w:trHeight w:val="67"/>
              </w:trPr>
              <w:tc>
                <w:tcPr>
                  <w:tcW w:w="595" w:type="dxa"/>
                  <w:vAlign w:val="center"/>
                </w:tcPr>
                <w:p w14:paraId="54DD1457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3927" w:type="dxa"/>
                </w:tcPr>
                <w:p w14:paraId="4062365B" w14:textId="77777777" w:rsidR="00455F2B" w:rsidRPr="002151D5" w:rsidRDefault="00455F2B" w:rsidP="00455F2B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Menunjukkan sikap menerima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kondisi rumah tempat tinggal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sebagai tanda syukur terhadap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Tuhan YME (SP/CD/PB)</w:t>
                  </w:r>
                </w:p>
              </w:tc>
              <w:tc>
                <w:tcPr>
                  <w:tcW w:w="430" w:type="dxa"/>
                </w:tcPr>
                <w:p w14:paraId="12CC185A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0" w:type="dxa"/>
                </w:tcPr>
                <w:p w14:paraId="3ACEFFA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0" w:type="dxa"/>
                </w:tcPr>
                <w:p w14:paraId="3231692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4" w:type="dxa"/>
                </w:tcPr>
                <w:p w14:paraId="2C9CCB33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45" w:type="dxa"/>
                </w:tcPr>
                <w:p w14:paraId="162C33E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945" w:type="dxa"/>
                </w:tcPr>
                <w:p w14:paraId="38D0E11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455F2B" w:rsidRPr="002151D5" w14:paraId="2984A61C" w14:textId="77777777" w:rsidTr="00A36380">
              <w:trPr>
                <w:trHeight w:val="67"/>
              </w:trPr>
              <w:tc>
                <w:tcPr>
                  <w:tcW w:w="595" w:type="dxa"/>
                  <w:vAlign w:val="center"/>
                </w:tcPr>
                <w:p w14:paraId="31E664E4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3927" w:type="dxa"/>
                </w:tcPr>
                <w:p w14:paraId="6EB939F2" w14:textId="77777777" w:rsidR="00455F2B" w:rsidRPr="002151D5" w:rsidRDefault="00455F2B" w:rsidP="00455F2B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Menunjukkan sikap cinta rumah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dan keluarga sebagai tanda syukur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terhadap Tuhan YME (SP/CD/PB)</w:t>
                  </w:r>
                </w:p>
              </w:tc>
              <w:tc>
                <w:tcPr>
                  <w:tcW w:w="430" w:type="dxa"/>
                </w:tcPr>
                <w:p w14:paraId="52F0DED1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0" w:type="dxa"/>
                </w:tcPr>
                <w:p w14:paraId="7DA0D2F6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0" w:type="dxa"/>
                </w:tcPr>
                <w:p w14:paraId="1DCA1BCF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4" w:type="dxa"/>
                </w:tcPr>
                <w:p w14:paraId="6D99922A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45" w:type="dxa"/>
                </w:tcPr>
                <w:p w14:paraId="3789376A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945" w:type="dxa"/>
                </w:tcPr>
                <w:p w14:paraId="261FB58D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455F2B" w:rsidRPr="002151D5" w14:paraId="69B6A131" w14:textId="77777777" w:rsidTr="00A36380">
              <w:trPr>
                <w:trHeight w:val="67"/>
              </w:trPr>
              <w:tc>
                <w:tcPr>
                  <w:tcW w:w="595" w:type="dxa"/>
                  <w:vAlign w:val="center"/>
                </w:tcPr>
                <w:p w14:paraId="60E5496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3927" w:type="dxa"/>
                </w:tcPr>
                <w:p w14:paraId="573CD379" w14:textId="77777777" w:rsidR="00455F2B" w:rsidRPr="002151D5" w:rsidRDefault="00455F2B" w:rsidP="00455F2B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Menunjukkan sikap mampu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menjaga kebersihan rumah sebagai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wujud syukur terhadap 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Tuhan </w:t>
                  </w:r>
                  <w:r w:rsidRPr="00455F2B">
                    <w:rPr>
                      <w:rFonts w:ascii="Times New Roman" w:eastAsia="Calibri" w:hAnsi="Times New Roman" w:cs="Times New Roman"/>
                      <w:lang w:val="id-ID"/>
                    </w:rPr>
                    <w:t>YME (SP/CD/PB)</w:t>
                  </w:r>
                </w:p>
              </w:tc>
              <w:tc>
                <w:tcPr>
                  <w:tcW w:w="430" w:type="dxa"/>
                </w:tcPr>
                <w:p w14:paraId="53899C8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0" w:type="dxa"/>
                </w:tcPr>
                <w:p w14:paraId="6145C8A5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0" w:type="dxa"/>
                </w:tcPr>
                <w:p w14:paraId="4D2F3C3B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34" w:type="dxa"/>
                </w:tcPr>
                <w:p w14:paraId="2826788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45" w:type="dxa"/>
                </w:tcPr>
                <w:p w14:paraId="66EBA03F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945" w:type="dxa"/>
                </w:tcPr>
                <w:p w14:paraId="786F87B8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1E52BEA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*Catatan: Kegiatan yang diukur berupa proses aktivitas pembelajaran</w:t>
            </w:r>
          </w:p>
          <w:p w14:paraId="6769BF92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5EE7443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6931D031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370CE78E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skor maksimal</w:t>
            </w:r>
          </w:p>
          <w:p w14:paraId="051C00D1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E57F751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</w:t>
            </w:r>
            <w:r w:rsidR="00455F2B"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= SP : Sikap Spiritual</w:t>
            </w:r>
          </w:p>
          <w:p w14:paraId="2FB7AA68" w14:textId="77777777" w:rsidR="002151D5" w:rsidRPr="002151D5" w:rsidRDefault="00455F2B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</w:t>
            </w:r>
            <w:r w:rsidR="002151D5"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CD : </w:t>
            </w:r>
            <w:proofErr w:type="spellStart"/>
            <w:r w:rsidR="002151D5"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="002151D5"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Disposition</w:t>
            </w:r>
          </w:p>
          <w:p w14:paraId="3411124D" w14:textId="77777777" w:rsidR="002151D5" w:rsidRPr="002151D5" w:rsidRDefault="00455F2B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</w:t>
            </w:r>
            <w:r w:rsidR="002151D5" w:rsidRPr="002151D5">
              <w:rPr>
                <w:rFonts w:ascii="Times New Roman" w:eastAsia="Calibri" w:hAnsi="Times New Roman" w:cs="Times New Roman"/>
                <w:b/>
                <w:lang w:val="id-ID"/>
              </w:rPr>
              <w:t>PB : Profil Beriman</w:t>
            </w:r>
          </w:p>
          <w:p w14:paraId="0DF7E87F" w14:textId="77777777" w:rsidR="0077045F" w:rsidRDefault="0077045F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A9EFF6A" w14:textId="77777777" w:rsidR="00665F0E" w:rsidRDefault="00665F0E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40B976F3" w14:textId="77777777" w:rsidR="00665F0E" w:rsidRDefault="00665F0E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2615226B" w14:textId="77777777" w:rsidR="0077045F" w:rsidRDefault="0077045F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3D62A0E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B23E94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.3 Lembar Penilaian Sikap Sosial Pembelajaran I</w:t>
            </w:r>
          </w:p>
          <w:p w14:paraId="1A1823FE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Mandiri)</w:t>
            </w:r>
          </w:p>
          <w:p w14:paraId="2B29970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759298AA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13F79E68" w14:textId="77777777" w:rsidR="002151D5" w:rsidRPr="002151D5" w:rsidRDefault="002151D5" w:rsidP="00B23E94">
            <w:pPr>
              <w:spacing w:before="60" w:after="60"/>
              <w:ind w:left="2302" w:hanging="226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B23E94" w:rsidRPr="00B23E94">
              <w:rPr>
                <w:rFonts w:ascii="Times New Roman" w:eastAsia="Calibri" w:hAnsi="Times New Roman" w:cs="Times New Roman"/>
                <w:lang w:val="id-ID"/>
              </w:rPr>
              <w:t>Pada saat peserta menyebutkan dan menuliskan kembali bagian-bagian</w:t>
            </w:r>
            <w:r w:rsidR="00B23E9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B23E94" w:rsidRPr="00B23E94">
              <w:rPr>
                <w:rFonts w:ascii="Times New Roman" w:eastAsia="Calibri" w:hAnsi="Times New Roman" w:cs="Times New Roman"/>
                <w:lang w:val="id-ID"/>
              </w:rPr>
              <w:t>ruangan rumahnya dan cara membersihkan rumahnya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748" w:type="dxa"/>
              <w:tblLayout w:type="fixed"/>
              <w:tblLook w:val="04A0" w:firstRow="1" w:lastRow="0" w:firstColumn="1" w:lastColumn="0" w:noHBand="0" w:noVBand="1"/>
            </w:tblPr>
            <w:tblGrid>
              <w:gridCol w:w="704"/>
              <w:gridCol w:w="2729"/>
              <w:gridCol w:w="389"/>
              <w:gridCol w:w="389"/>
              <w:gridCol w:w="389"/>
              <w:gridCol w:w="394"/>
              <w:gridCol w:w="2925"/>
              <w:gridCol w:w="829"/>
            </w:tblGrid>
            <w:tr w:rsidR="002151D5" w:rsidRPr="002151D5" w14:paraId="710DE6C4" w14:textId="77777777" w:rsidTr="00665F0E">
              <w:trPr>
                <w:trHeight w:val="328"/>
              </w:trPr>
              <w:tc>
                <w:tcPr>
                  <w:tcW w:w="704" w:type="dxa"/>
                  <w:vMerge w:val="restart"/>
                  <w:shd w:val="clear" w:color="auto" w:fill="7030A0"/>
                  <w:vAlign w:val="center"/>
                </w:tcPr>
                <w:p w14:paraId="1D84BDF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729" w:type="dxa"/>
                  <w:vMerge w:val="restart"/>
                  <w:shd w:val="clear" w:color="auto" w:fill="7030A0"/>
                  <w:vAlign w:val="center"/>
                </w:tcPr>
                <w:p w14:paraId="0877AF4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 Penilaian</w:t>
                  </w:r>
                </w:p>
              </w:tc>
              <w:tc>
                <w:tcPr>
                  <w:tcW w:w="1561" w:type="dxa"/>
                  <w:gridSpan w:val="4"/>
                  <w:shd w:val="clear" w:color="auto" w:fill="7030A0"/>
                  <w:vAlign w:val="center"/>
                </w:tcPr>
                <w:p w14:paraId="728CF44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925" w:type="dxa"/>
                  <w:vMerge w:val="restart"/>
                  <w:shd w:val="clear" w:color="auto" w:fill="7030A0"/>
                  <w:vAlign w:val="center"/>
                </w:tcPr>
                <w:p w14:paraId="24839FA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29" w:type="dxa"/>
                  <w:vMerge w:val="restart"/>
                  <w:shd w:val="clear" w:color="auto" w:fill="7030A0"/>
                  <w:vAlign w:val="center"/>
                </w:tcPr>
                <w:p w14:paraId="688FD5E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2151D5" w:rsidRPr="002151D5" w14:paraId="31A105B5" w14:textId="77777777" w:rsidTr="00665F0E">
              <w:trPr>
                <w:trHeight w:val="328"/>
              </w:trPr>
              <w:tc>
                <w:tcPr>
                  <w:tcW w:w="704" w:type="dxa"/>
                  <w:vMerge/>
                  <w:shd w:val="clear" w:color="auto" w:fill="7030A0"/>
                  <w:vAlign w:val="center"/>
                </w:tcPr>
                <w:p w14:paraId="3D5AE3F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729" w:type="dxa"/>
                  <w:vMerge/>
                  <w:shd w:val="clear" w:color="auto" w:fill="7030A0"/>
                  <w:vAlign w:val="center"/>
                </w:tcPr>
                <w:p w14:paraId="62E850D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89" w:type="dxa"/>
                  <w:shd w:val="clear" w:color="auto" w:fill="7030A0"/>
                  <w:vAlign w:val="center"/>
                </w:tcPr>
                <w:p w14:paraId="05717D2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89" w:type="dxa"/>
                  <w:shd w:val="clear" w:color="auto" w:fill="7030A0"/>
                  <w:vAlign w:val="center"/>
                </w:tcPr>
                <w:p w14:paraId="6DDC0EF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89" w:type="dxa"/>
                  <w:shd w:val="clear" w:color="auto" w:fill="7030A0"/>
                  <w:vAlign w:val="center"/>
                </w:tcPr>
                <w:p w14:paraId="2E37485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94" w:type="dxa"/>
                  <w:shd w:val="clear" w:color="auto" w:fill="7030A0"/>
                  <w:vAlign w:val="center"/>
                </w:tcPr>
                <w:p w14:paraId="19DE079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925" w:type="dxa"/>
                  <w:vMerge/>
                  <w:shd w:val="clear" w:color="auto" w:fill="7030A0"/>
                  <w:vAlign w:val="center"/>
                </w:tcPr>
                <w:p w14:paraId="75D6269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29" w:type="dxa"/>
                  <w:vMerge/>
                  <w:shd w:val="clear" w:color="auto" w:fill="7030A0"/>
                </w:tcPr>
                <w:p w14:paraId="3393369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3BF6B219" w14:textId="77777777" w:rsidTr="00665F0E">
              <w:trPr>
                <w:trHeight w:val="64"/>
              </w:trPr>
              <w:tc>
                <w:tcPr>
                  <w:tcW w:w="704" w:type="dxa"/>
                  <w:vAlign w:val="center"/>
                </w:tcPr>
                <w:p w14:paraId="0964D0F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729" w:type="dxa"/>
                </w:tcPr>
                <w:p w14:paraId="7BB14FE5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Menunjukkan sikap saling bahu</w:t>
                  </w:r>
                </w:p>
                <w:p w14:paraId="5C52FEEC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membahu bersama keluarga</w:t>
                  </w:r>
                </w:p>
                <w:p w14:paraId="770A91F3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untuk menerima apa pun</w:t>
                  </w:r>
                </w:p>
                <w:p w14:paraId="6B8E1EE5" w14:textId="77777777" w:rsidR="002151D5" w:rsidRPr="002151D5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kondisi rumah (SS/CS/ASM)</w:t>
                  </w:r>
                </w:p>
              </w:tc>
              <w:tc>
                <w:tcPr>
                  <w:tcW w:w="389" w:type="dxa"/>
                </w:tcPr>
                <w:p w14:paraId="46442EB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40C07E7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33BF80B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4" w:type="dxa"/>
                </w:tcPr>
                <w:p w14:paraId="54BA4AF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25" w:type="dxa"/>
                </w:tcPr>
                <w:p w14:paraId="09D9E48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9" w:type="dxa"/>
                </w:tcPr>
                <w:p w14:paraId="0721EFB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2361E24" w14:textId="77777777" w:rsidTr="00665F0E">
              <w:trPr>
                <w:trHeight w:val="64"/>
              </w:trPr>
              <w:tc>
                <w:tcPr>
                  <w:tcW w:w="704" w:type="dxa"/>
                  <w:vAlign w:val="center"/>
                </w:tcPr>
                <w:p w14:paraId="021B48C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729" w:type="dxa"/>
                </w:tcPr>
                <w:p w14:paraId="6BC35F51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Menunjukkan sikap empati</w:t>
                  </w:r>
                </w:p>
                <w:p w14:paraId="412C97A5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terhadap orang tua untuk sama</w:t>
                  </w:r>
                </w:p>
                <w:p w14:paraId="66C27107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sama merawat rumah agar</w:t>
                  </w:r>
                </w:p>
                <w:p w14:paraId="4C76FC73" w14:textId="77777777" w:rsidR="002151D5" w:rsidRPr="002151D5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nyaman(SS/CS/ASM)</w:t>
                  </w:r>
                </w:p>
              </w:tc>
              <w:tc>
                <w:tcPr>
                  <w:tcW w:w="389" w:type="dxa"/>
                </w:tcPr>
                <w:p w14:paraId="0BBF98A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504F0B9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037C750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4" w:type="dxa"/>
                </w:tcPr>
                <w:p w14:paraId="58A33B5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25" w:type="dxa"/>
                </w:tcPr>
                <w:p w14:paraId="0928DE6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9" w:type="dxa"/>
                </w:tcPr>
                <w:p w14:paraId="7FE93F8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CD33A88" w14:textId="77777777" w:rsidTr="00665F0E">
              <w:trPr>
                <w:trHeight w:val="64"/>
              </w:trPr>
              <w:tc>
                <w:tcPr>
                  <w:tcW w:w="704" w:type="dxa"/>
                  <w:vAlign w:val="center"/>
                </w:tcPr>
                <w:p w14:paraId="612F22A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2729" w:type="dxa"/>
                </w:tcPr>
                <w:p w14:paraId="6851E0EC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Menunjukkan kemauan</w:t>
                  </w:r>
                </w:p>
                <w:p w14:paraId="282E9FAB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dan usaha saling menjaga</w:t>
                  </w:r>
                </w:p>
                <w:p w14:paraId="1FB0261C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kebersihan rumah sehingga</w:t>
                  </w:r>
                </w:p>
                <w:p w14:paraId="43B2C27C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rumah tetap bersih (SS/CS/</w:t>
                  </w:r>
                </w:p>
                <w:p w14:paraId="3BDBDF5F" w14:textId="77777777" w:rsidR="002151D5" w:rsidRPr="002151D5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ASM)</w:t>
                  </w:r>
                </w:p>
              </w:tc>
              <w:tc>
                <w:tcPr>
                  <w:tcW w:w="389" w:type="dxa"/>
                </w:tcPr>
                <w:p w14:paraId="7D150E8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2BDC75F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43A7566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4" w:type="dxa"/>
                </w:tcPr>
                <w:p w14:paraId="05ABACE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25" w:type="dxa"/>
                </w:tcPr>
                <w:p w14:paraId="2614E5D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9" w:type="dxa"/>
                </w:tcPr>
                <w:p w14:paraId="0AC1833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00F5433" w14:textId="77777777" w:rsidTr="00665F0E">
              <w:trPr>
                <w:trHeight w:val="64"/>
              </w:trPr>
              <w:tc>
                <w:tcPr>
                  <w:tcW w:w="704" w:type="dxa"/>
                  <w:vAlign w:val="center"/>
                </w:tcPr>
                <w:p w14:paraId="0E7948A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4</w:t>
                  </w:r>
                </w:p>
              </w:tc>
              <w:tc>
                <w:tcPr>
                  <w:tcW w:w="2729" w:type="dxa"/>
                </w:tcPr>
                <w:p w14:paraId="5DE5E372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Menunjukkan sikap menjunjung</w:t>
                  </w:r>
                </w:p>
                <w:p w14:paraId="57537B02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tinggi nilai-nilai kebersamaan</w:t>
                  </w:r>
                </w:p>
                <w:p w14:paraId="38A2D976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dalam keluarga dalam menjaga</w:t>
                  </w:r>
                </w:p>
                <w:p w14:paraId="5A7D669F" w14:textId="77777777" w:rsidR="00B23E94" w:rsidRPr="00B23E94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rumah agar tetap bersih(SS/CS/</w:t>
                  </w:r>
                </w:p>
                <w:p w14:paraId="17D6CB0A" w14:textId="77777777" w:rsidR="002151D5" w:rsidRPr="002151D5" w:rsidRDefault="00B23E94" w:rsidP="00B23E9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23E94">
                    <w:rPr>
                      <w:rFonts w:ascii="Times New Roman" w:eastAsia="Calibri" w:hAnsi="Times New Roman" w:cs="Times New Roman"/>
                      <w:lang w:val="id-ID"/>
                    </w:rPr>
                    <w:t>ASM)</w:t>
                  </w:r>
                </w:p>
              </w:tc>
              <w:tc>
                <w:tcPr>
                  <w:tcW w:w="389" w:type="dxa"/>
                </w:tcPr>
                <w:p w14:paraId="2637F9F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4C7DC04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</w:tcPr>
                <w:p w14:paraId="0F45BF6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4" w:type="dxa"/>
                </w:tcPr>
                <w:p w14:paraId="01CBBB7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25" w:type="dxa"/>
                </w:tcPr>
                <w:p w14:paraId="7FE2914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9" w:type="dxa"/>
                </w:tcPr>
                <w:p w14:paraId="31ED1A1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A7E11F5" w14:textId="77777777" w:rsidTr="00665F0E">
              <w:trPr>
                <w:trHeight w:val="64"/>
              </w:trPr>
              <w:tc>
                <w:tcPr>
                  <w:tcW w:w="3433" w:type="dxa"/>
                  <w:gridSpan w:val="2"/>
                  <w:shd w:val="clear" w:color="auto" w:fill="B2A1C7" w:themeFill="accent4" w:themeFillTint="99"/>
                  <w:vAlign w:val="center"/>
                </w:tcPr>
                <w:p w14:paraId="171E12EE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89" w:type="dxa"/>
                  <w:shd w:val="clear" w:color="auto" w:fill="B2A1C7" w:themeFill="accent4" w:themeFillTint="99"/>
                </w:tcPr>
                <w:p w14:paraId="77C8E53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  <w:shd w:val="clear" w:color="auto" w:fill="B2A1C7" w:themeFill="accent4" w:themeFillTint="99"/>
                </w:tcPr>
                <w:p w14:paraId="710F388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9" w:type="dxa"/>
                  <w:shd w:val="clear" w:color="auto" w:fill="B2A1C7" w:themeFill="accent4" w:themeFillTint="99"/>
                </w:tcPr>
                <w:p w14:paraId="6FF7F46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4" w:type="dxa"/>
                  <w:shd w:val="clear" w:color="auto" w:fill="B2A1C7" w:themeFill="accent4" w:themeFillTint="99"/>
                </w:tcPr>
                <w:p w14:paraId="1667BBC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25" w:type="dxa"/>
                  <w:shd w:val="clear" w:color="auto" w:fill="B2A1C7" w:themeFill="accent4" w:themeFillTint="99"/>
                </w:tcPr>
                <w:p w14:paraId="249CA41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9" w:type="dxa"/>
                  <w:shd w:val="clear" w:color="auto" w:fill="B2A1C7" w:themeFill="accent4" w:themeFillTint="99"/>
                </w:tcPr>
                <w:p w14:paraId="284F6FB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2183A04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51A76C39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EEFB0A8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6C58F0B9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2B17E54A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EC419EE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 = SS    : Sikap Sosial</w:t>
            </w:r>
          </w:p>
          <w:p w14:paraId="54239554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 CS   :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Skills</w:t>
            </w:r>
          </w:p>
          <w:p w14:paraId="7424977F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ASM : Akhlak Sesama Manusia</w:t>
            </w:r>
          </w:p>
          <w:p w14:paraId="3AD4D720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24DC75C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4CE5DB01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B23E94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.4 Lembar Penilaian Pengetahuan Pembelajaran I</w:t>
            </w:r>
          </w:p>
          <w:p w14:paraId="290F9340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5590C894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2E6BB6C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 : ...................................................</w:t>
            </w:r>
          </w:p>
          <w:p w14:paraId="75509290" w14:textId="77777777" w:rsidR="002151D5" w:rsidRPr="002151D5" w:rsidRDefault="002151D5" w:rsidP="00B23E94">
            <w:pPr>
              <w:spacing w:before="60" w:after="60"/>
              <w:ind w:left="2348" w:hanging="23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B23E94" w:rsidRPr="00B23E94">
              <w:rPr>
                <w:rFonts w:ascii="Times New Roman" w:eastAsia="Calibri" w:hAnsi="Times New Roman" w:cs="Times New Roman"/>
                <w:lang w:val="id-ID"/>
              </w:rPr>
              <w:t>Pada saat peserta menyebutkan dan menuliskan kembali bagian-bagian</w:t>
            </w:r>
            <w:r w:rsidR="00B23E9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B23E94" w:rsidRPr="00B23E94">
              <w:rPr>
                <w:rFonts w:ascii="Times New Roman" w:eastAsia="Calibri" w:hAnsi="Times New Roman" w:cs="Times New Roman"/>
                <w:lang w:val="id-ID"/>
              </w:rPr>
              <w:t>ruangan rumahnya dan cara membersihkan rumahnya</w:t>
            </w:r>
          </w:p>
          <w:tbl>
            <w:tblPr>
              <w:tblStyle w:val="TableGrid24"/>
              <w:tblW w:w="8651" w:type="dxa"/>
              <w:tblLayout w:type="fixed"/>
              <w:tblLook w:val="04A0" w:firstRow="1" w:lastRow="0" w:firstColumn="1" w:lastColumn="0" w:noHBand="0" w:noVBand="1"/>
            </w:tblPr>
            <w:tblGrid>
              <w:gridCol w:w="562"/>
              <w:gridCol w:w="2859"/>
              <w:gridCol w:w="384"/>
              <w:gridCol w:w="384"/>
              <w:gridCol w:w="384"/>
              <w:gridCol w:w="384"/>
              <w:gridCol w:w="2878"/>
              <w:gridCol w:w="816"/>
            </w:tblGrid>
            <w:tr w:rsidR="002151D5" w:rsidRPr="002151D5" w14:paraId="30F81A1C" w14:textId="77777777" w:rsidTr="00665F0E">
              <w:trPr>
                <w:trHeight w:val="337"/>
              </w:trPr>
              <w:tc>
                <w:tcPr>
                  <w:tcW w:w="562" w:type="dxa"/>
                  <w:vMerge w:val="restart"/>
                  <w:shd w:val="clear" w:color="auto" w:fill="7030A0"/>
                  <w:vAlign w:val="center"/>
                </w:tcPr>
                <w:p w14:paraId="2F13921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859" w:type="dxa"/>
                  <w:vMerge w:val="restart"/>
                  <w:shd w:val="clear" w:color="auto" w:fill="7030A0"/>
                  <w:vAlign w:val="center"/>
                </w:tcPr>
                <w:p w14:paraId="1CD7D52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 Penilaian</w:t>
                  </w:r>
                </w:p>
              </w:tc>
              <w:tc>
                <w:tcPr>
                  <w:tcW w:w="1536" w:type="dxa"/>
                  <w:gridSpan w:val="4"/>
                  <w:shd w:val="clear" w:color="auto" w:fill="7030A0"/>
                  <w:vAlign w:val="center"/>
                </w:tcPr>
                <w:p w14:paraId="1F19AC8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878" w:type="dxa"/>
                  <w:vMerge w:val="restart"/>
                  <w:shd w:val="clear" w:color="auto" w:fill="7030A0"/>
                  <w:vAlign w:val="center"/>
                </w:tcPr>
                <w:p w14:paraId="36FCDC6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16" w:type="dxa"/>
                  <w:vMerge w:val="restart"/>
                  <w:shd w:val="clear" w:color="auto" w:fill="7030A0"/>
                  <w:vAlign w:val="center"/>
                </w:tcPr>
                <w:p w14:paraId="1DA07D6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2151D5" w:rsidRPr="002151D5" w14:paraId="58518986" w14:textId="77777777" w:rsidTr="00665F0E">
              <w:trPr>
                <w:trHeight w:val="337"/>
              </w:trPr>
              <w:tc>
                <w:tcPr>
                  <w:tcW w:w="562" w:type="dxa"/>
                  <w:vMerge/>
                  <w:shd w:val="clear" w:color="auto" w:fill="7030A0"/>
                  <w:vAlign w:val="center"/>
                </w:tcPr>
                <w:p w14:paraId="390E6C6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859" w:type="dxa"/>
                  <w:vMerge/>
                  <w:shd w:val="clear" w:color="auto" w:fill="7030A0"/>
                  <w:vAlign w:val="center"/>
                </w:tcPr>
                <w:p w14:paraId="7961892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84" w:type="dxa"/>
                  <w:shd w:val="clear" w:color="auto" w:fill="7030A0"/>
                  <w:vAlign w:val="center"/>
                </w:tcPr>
                <w:p w14:paraId="2DD77FE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84" w:type="dxa"/>
                  <w:shd w:val="clear" w:color="auto" w:fill="7030A0"/>
                  <w:vAlign w:val="center"/>
                </w:tcPr>
                <w:p w14:paraId="3F536A2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84" w:type="dxa"/>
                  <w:shd w:val="clear" w:color="auto" w:fill="7030A0"/>
                  <w:vAlign w:val="center"/>
                </w:tcPr>
                <w:p w14:paraId="7E1C702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84" w:type="dxa"/>
                  <w:shd w:val="clear" w:color="auto" w:fill="7030A0"/>
                  <w:vAlign w:val="center"/>
                </w:tcPr>
                <w:p w14:paraId="24083A8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878" w:type="dxa"/>
                  <w:vMerge/>
                  <w:shd w:val="clear" w:color="auto" w:fill="7030A0"/>
                  <w:vAlign w:val="center"/>
                </w:tcPr>
                <w:p w14:paraId="6ABB02B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16" w:type="dxa"/>
                  <w:vMerge/>
                  <w:shd w:val="clear" w:color="auto" w:fill="7030A0"/>
                </w:tcPr>
                <w:p w14:paraId="2364425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5D26D661" w14:textId="77777777" w:rsidTr="00665F0E">
              <w:trPr>
                <w:trHeight w:val="65"/>
              </w:trPr>
              <w:tc>
                <w:tcPr>
                  <w:tcW w:w="562" w:type="dxa"/>
                  <w:vAlign w:val="center"/>
                </w:tcPr>
                <w:p w14:paraId="4B15C0E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859" w:type="dxa"/>
                </w:tcPr>
                <w:p w14:paraId="1C974FD7" w14:textId="77777777" w:rsidR="00C8740F" w:rsidRPr="00C8740F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Menceritakan keadaan</w:t>
                  </w:r>
                </w:p>
                <w:p w14:paraId="73DEBBBA" w14:textId="77777777" w:rsidR="00C8740F" w:rsidRPr="00C8740F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lingkungan rumah (P/CK(C5)/</w:t>
                  </w:r>
                </w:p>
                <w:p w14:paraId="42D4B97E" w14:textId="77777777" w:rsidR="002151D5" w:rsidRPr="002151D5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EK)</w:t>
                  </w:r>
                </w:p>
              </w:tc>
              <w:tc>
                <w:tcPr>
                  <w:tcW w:w="384" w:type="dxa"/>
                </w:tcPr>
                <w:p w14:paraId="75DCF86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39327B4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60AF65E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43E5EB7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78" w:type="dxa"/>
                </w:tcPr>
                <w:p w14:paraId="66883C0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16" w:type="dxa"/>
                </w:tcPr>
                <w:p w14:paraId="1373D10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DFEA660" w14:textId="77777777" w:rsidTr="00665F0E">
              <w:trPr>
                <w:trHeight w:val="65"/>
              </w:trPr>
              <w:tc>
                <w:tcPr>
                  <w:tcW w:w="562" w:type="dxa"/>
                  <w:vAlign w:val="center"/>
                </w:tcPr>
                <w:p w14:paraId="35FB231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859" w:type="dxa"/>
                </w:tcPr>
                <w:p w14:paraId="7E7E6A71" w14:textId="77777777" w:rsidR="00C8740F" w:rsidRPr="00C8740F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Memahami cara menjaga rumah</w:t>
                  </w:r>
                </w:p>
                <w:p w14:paraId="52C674A0" w14:textId="77777777" w:rsidR="002151D5" w:rsidRPr="002151D5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agar tetap nyaman</w:t>
                  </w:r>
                </w:p>
              </w:tc>
              <w:tc>
                <w:tcPr>
                  <w:tcW w:w="384" w:type="dxa"/>
                </w:tcPr>
                <w:p w14:paraId="2274F67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7C2012F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758552F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16CDC77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78" w:type="dxa"/>
                </w:tcPr>
                <w:p w14:paraId="6F692CE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16" w:type="dxa"/>
                </w:tcPr>
                <w:p w14:paraId="30ECF84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F52778" w:rsidRPr="002151D5" w14:paraId="104E1574" w14:textId="77777777" w:rsidTr="00665F0E">
              <w:trPr>
                <w:trHeight w:val="65"/>
              </w:trPr>
              <w:tc>
                <w:tcPr>
                  <w:tcW w:w="562" w:type="dxa"/>
                  <w:vAlign w:val="center"/>
                </w:tcPr>
                <w:p w14:paraId="7D4162C6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2859" w:type="dxa"/>
                </w:tcPr>
                <w:p w14:paraId="50774515" w14:textId="77777777" w:rsidR="00C8740F" w:rsidRPr="00C8740F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Menyebutkan cara menjaga</w:t>
                  </w:r>
                </w:p>
                <w:p w14:paraId="0AA219EA" w14:textId="77777777" w:rsidR="00F52778" w:rsidRPr="002151D5" w:rsidRDefault="00C8740F" w:rsidP="00C8740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740F">
                    <w:rPr>
                      <w:rFonts w:ascii="Times New Roman" w:eastAsia="Calibri" w:hAnsi="Times New Roman" w:cs="Times New Roman"/>
                      <w:lang w:val="id-ID"/>
                    </w:rPr>
                    <w:t>rumah agar tetap bersih</w:t>
                  </w:r>
                </w:p>
              </w:tc>
              <w:tc>
                <w:tcPr>
                  <w:tcW w:w="384" w:type="dxa"/>
                </w:tcPr>
                <w:p w14:paraId="07C8CCF9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3D6C3151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7AACC77D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</w:tcPr>
                <w:p w14:paraId="516E0929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78" w:type="dxa"/>
                </w:tcPr>
                <w:p w14:paraId="05624264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16" w:type="dxa"/>
                </w:tcPr>
                <w:p w14:paraId="2599974C" w14:textId="77777777" w:rsidR="00F52778" w:rsidRPr="002151D5" w:rsidRDefault="00F52778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24044D6" w14:textId="77777777" w:rsidTr="00665F0E">
              <w:trPr>
                <w:trHeight w:val="65"/>
              </w:trPr>
              <w:tc>
                <w:tcPr>
                  <w:tcW w:w="3421" w:type="dxa"/>
                  <w:gridSpan w:val="2"/>
                  <w:shd w:val="clear" w:color="auto" w:fill="B2A1C7" w:themeFill="accent4" w:themeFillTint="99"/>
                  <w:vAlign w:val="center"/>
                </w:tcPr>
                <w:p w14:paraId="1E99CAA0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84" w:type="dxa"/>
                  <w:shd w:val="clear" w:color="auto" w:fill="B2A1C7" w:themeFill="accent4" w:themeFillTint="99"/>
                </w:tcPr>
                <w:p w14:paraId="0CFF1A8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  <w:shd w:val="clear" w:color="auto" w:fill="B2A1C7" w:themeFill="accent4" w:themeFillTint="99"/>
                </w:tcPr>
                <w:p w14:paraId="31AA05B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  <w:shd w:val="clear" w:color="auto" w:fill="B2A1C7" w:themeFill="accent4" w:themeFillTint="99"/>
                </w:tcPr>
                <w:p w14:paraId="62AAE2D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4" w:type="dxa"/>
                  <w:shd w:val="clear" w:color="auto" w:fill="B2A1C7" w:themeFill="accent4" w:themeFillTint="99"/>
                </w:tcPr>
                <w:p w14:paraId="50CC973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78" w:type="dxa"/>
                  <w:shd w:val="clear" w:color="auto" w:fill="B2A1C7" w:themeFill="accent4" w:themeFillTint="99"/>
                </w:tcPr>
                <w:p w14:paraId="53D1D54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16" w:type="dxa"/>
                  <w:shd w:val="clear" w:color="auto" w:fill="B2A1C7" w:themeFill="accent4" w:themeFillTint="99"/>
                </w:tcPr>
                <w:p w14:paraId="33F0A6E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669D99CF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472292C2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4650049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01C8A1E7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skor maksimal</w:t>
            </w:r>
          </w:p>
          <w:p w14:paraId="08F7C2EF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23FDFE28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 = P    : Pengetahuan</w:t>
            </w:r>
          </w:p>
          <w:p w14:paraId="620BF8E5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CK :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Knowledge</w:t>
            </w:r>
          </w:p>
          <w:p w14:paraId="005858E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EK : Elemen Kemandirian</w:t>
            </w:r>
          </w:p>
          <w:p w14:paraId="585645EA" w14:textId="77777777" w:rsid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00C51939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540287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.5 Lembar Penilaian Keterampilan Unit Pembelajaran I</w:t>
            </w:r>
          </w:p>
          <w:p w14:paraId="24656132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604E8B9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04CF4D5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 : ...................................................</w:t>
            </w:r>
          </w:p>
          <w:p w14:paraId="6359658B" w14:textId="77777777" w:rsidR="002151D5" w:rsidRPr="002151D5" w:rsidRDefault="002151D5" w:rsidP="00540287">
            <w:pPr>
              <w:spacing w:before="60" w:after="60"/>
              <w:ind w:left="2348" w:hanging="23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540287" w:rsidRPr="00540287">
              <w:rPr>
                <w:rFonts w:ascii="Times New Roman" w:eastAsia="Calibri" w:hAnsi="Times New Roman" w:cs="Times New Roman"/>
                <w:lang w:val="id-ID"/>
              </w:rPr>
              <w:t>Pada saat peserta menyebutkan dan menuliskan kembali bagian-bagian</w:t>
            </w:r>
            <w:r w:rsidR="00540287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540287" w:rsidRPr="00540287">
              <w:rPr>
                <w:rFonts w:ascii="Times New Roman" w:eastAsia="Calibri" w:hAnsi="Times New Roman" w:cs="Times New Roman"/>
                <w:lang w:val="id-ID"/>
              </w:rPr>
              <w:t>ruangan rumahnya dan cara membersihkan rumahnya</w:t>
            </w:r>
          </w:p>
          <w:tbl>
            <w:tblPr>
              <w:tblStyle w:val="TableGrid24"/>
              <w:tblW w:w="8700" w:type="dxa"/>
              <w:tblLayout w:type="fixed"/>
              <w:tblLook w:val="04A0" w:firstRow="1" w:lastRow="0" w:firstColumn="1" w:lastColumn="0" w:noHBand="0" w:noVBand="1"/>
            </w:tblPr>
            <w:tblGrid>
              <w:gridCol w:w="1273"/>
              <w:gridCol w:w="462"/>
              <w:gridCol w:w="462"/>
              <w:gridCol w:w="462"/>
              <w:gridCol w:w="466"/>
              <w:gridCol w:w="462"/>
              <w:gridCol w:w="462"/>
              <w:gridCol w:w="463"/>
              <w:gridCol w:w="467"/>
              <w:gridCol w:w="463"/>
              <w:gridCol w:w="463"/>
              <w:gridCol w:w="463"/>
              <w:gridCol w:w="467"/>
              <w:gridCol w:w="463"/>
              <w:gridCol w:w="463"/>
              <w:gridCol w:w="463"/>
              <w:gridCol w:w="464"/>
              <w:gridCol w:w="12"/>
            </w:tblGrid>
            <w:tr w:rsidR="002151D5" w:rsidRPr="002151D5" w14:paraId="6AAE8409" w14:textId="77777777" w:rsidTr="00665F0E">
              <w:trPr>
                <w:trHeight w:val="279"/>
              </w:trPr>
              <w:tc>
                <w:tcPr>
                  <w:tcW w:w="1276" w:type="dxa"/>
                  <w:shd w:val="clear" w:color="auto" w:fill="7030A0"/>
                  <w:vAlign w:val="center"/>
                </w:tcPr>
                <w:p w14:paraId="7799815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  <w:p w14:paraId="57043D3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56" w:type="dxa"/>
                  <w:gridSpan w:val="4"/>
                  <w:shd w:val="clear" w:color="auto" w:fill="7030A0"/>
                  <w:vAlign w:val="center"/>
                </w:tcPr>
                <w:p w14:paraId="58ACAFC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73DF845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60E4AF6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56" w:type="dxa"/>
                  <w:gridSpan w:val="4"/>
                  <w:shd w:val="clear" w:color="auto" w:fill="7030A0"/>
                  <w:vAlign w:val="center"/>
                </w:tcPr>
                <w:p w14:paraId="402B073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4DC0DDA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7B039E7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56" w:type="dxa"/>
                  <w:gridSpan w:val="4"/>
                  <w:shd w:val="clear" w:color="auto" w:fill="7030A0"/>
                  <w:vAlign w:val="center"/>
                </w:tcPr>
                <w:p w14:paraId="54E221E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023C690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6295E28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56" w:type="dxa"/>
                  <w:gridSpan w:val="5"/>
                  <w:shd w:val="clear" w:color="auto" w:fill="7030A0"/>
                  <w:vAlign w:val="center"/>
                </w:tcPr>
                <w:p w14:paraId="2B20E6C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28417F6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73C1BE4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665F0E" w:rsidRPr="002151D5" w14:paraId="2877C4E1" w14:textId="77777777" w:rsidTr="00665F0E">
              <w:trPr>
                <w:gridAfter w:val="1"/>
                <w:wAfter w:w="12" w:type="dxa"/>
                <w:trHeight w:val="279"/>
              </w:trPr>
              <w:tc>
                <w:tcPr>
                  <w:tcW w:w="1276" w:type="dxa"/>
                  <w:shd w:val="clear" w:color="auto" w:fill="B2A1C7" w:themeFill="accent4" w:themeFillTint="99"/>
                  <w:vAlign w:val="center"/>
                </w:tcPr>
                <w:p w14:paraId="440C350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235BD6C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54BDD8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A7E24D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7458FB3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4A9568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3F6936B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4264AA6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2AE9F36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C2C9DC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06AD947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4C25637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5166661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06826B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6A360C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4C481A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51AE582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2151D5" w:rsidRPr="002151D5" w14:paraId="6B52DFDE" w14:textId="77777777" w:rsidTr="00665F0E">
              <w:trPr>
                <w:gridAfter w:val="1"/>
                <w:wAfter w:w="12" w:type="dxa"/>
                <w:trHeight w:val="53"/>
              </w:trPr>
              <w:tc>
                <w:tcPr>
                  <w:tcW w:w="1276" w:type="dxa"/>
                  <w:vAlign w:val="center"/>
                </w:tcPr>
                <w:p w14:paraId="15C8ABE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4E769CC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  <w:p w14:paraId="376A119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7B3141F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2BBB98F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56E7EA1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1A0D1EB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04605DE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000001D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1B53B6E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759B8F6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6BDA77B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372F214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261BDE5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162D384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5FD5982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203AA9C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0590AF3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1A9F462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65632D19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28C6163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524DFDD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150EEE41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</w:tc>
      </w:tr>
      <w:tr w:rsidR="002151D5" w:rsidRPr="002151D5" w14:paraId="3604BB48" w14:textId="77777777" w:rsidTr="00665F0E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69DBF2F6" w14:textId="77777777" w:rsidR="002151D5" w:rsidRPr="00665F0E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665F0E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G.  KEGIATAN PENGAYAAN DAN REMEDIAL</w:t>
            </w:r>
          </w:p>
        </w:tc>
      </w:tr>
      <w:tr w:rsidR="002151D5" w:rsidRPr="002151D5" w14:paraId="0600CC4E" w14:textId="77777777" w:rsidTr="004D71DD">
        <w:trPr>
          <w:jc w:val="center"/>
        </w:trPr>
        <w:tc>
          <w:tcPr>
            <w:tcW w:w="9002" w:type="dxa"/>
          </w:tcPr>
          <w:p w14:paraId="6E9192EB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Pembelajaran I</w:t>
            </w:r>
          </w:p>
          <w:p w14:paraId="61BE3270" w14:textId="77777777" w:rsidR="002151D5" w:rsidRPr="002151D5" w:rsidRDefault="006A740E" w:rsidP="006A740E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  <w:r w:rsidRPr="006A740E">
              <w:rPr>
                <w:rFonts w:ascii="Times New Roman" w:eastAsia="Calibri" w:hAnsi="Times New Roman" w:cs="Times New Roman"/>
                <w:lang w:val="id-ID"/>
              </w:rPr>
              <w:t>Pada kegiatan pembelajaran I, aktivitas pembelajaran menekankan pada kegiatan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menyebutkan dan menuliskan bagian-bagian ruangan rumahnya serta cara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membersihkan rumah. Peserta didik akan melaksanakan aktivitas bernyanyi,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mengamati, mendengarkan, bermain dan menyaksikan tayangan video tentang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bagian-bagian rumah serta cara membersihkannya. Keseluruhan aktivitas peserta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didik diharapkan dapat menuliskan dan menyebutkan kembali bagian-bagian ruangan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rumahnya masing-masing, adapun kegiatan pengayaan yang akan dilaksanakan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pada unit ini bertujuan untuk memberikan penguatan dalam memahami capaian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pembelajaran. Berikut matriks aktivitas pengayaan pada unit kegiatan pembelajaran</w:t>
            </w:r>
            <w:r w:rsidR="00372BD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A740E">
              <w:rPr>
                <w:rFonts w:ascii="Times New Roman" w:eastAsia="Calibri" w:hAnsi="Times New Roman" w:cs="Times New Roman"/>
                <w:lang w:val="id-ID"/>
              </w:rPr>
              <w:t>pertama.</w:t>
            </w:r>
            <w:r w:rsidR="002151D5" w:rsidRPr="002151D5">
              <w:rPr>
                <w:rFonts w:ascii="Times New Roman" w:eastAsia="Calibri" w:hAnsi="Times New Roman" w:cs="Times New Roman"/>
              </w:rPr>
              <w:t>.</w:t>
            </w:r>
          </w:p>
          <w:p w14:paraId="58A1D046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52BFE23F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Tabel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6A740E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</w:rPr>
              <w:t xml:space="preserve">.6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Matriks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Pengayaan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Kegiatan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I</w:t>
            </w:r>
          </w:p>
          <w:tbl>
            <w:tblPr>
              <w:tblStyle w:val="TableGrid24"/>
              <w:tblW w:w="870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195"/>
              <w:gridCol w:w="4512"/>
            </w:tblGrid>
            <w:tr w:rsidR="002151D5" w:rsidRPr="002151D5" w14:paraId="2C14834F" w14:textId="77777777" w:rsidTr="00665F0E">
              <w:trPr>
                <w:trHeight w:val="222"/>
                <w:jc w:val="center"/>
              </w:trPr>
              <w:tc>
                <w:tcPr>
                  <w:tcW w:w="4195" w:type="dxa"/>
                  <w:shd w:val="clear" w:color="auto" w:fill="7030A0"/>
                  <w:vAlign w:val="center"/>
                </w:tcPr>
                <w:p w14:paraId="26577C6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054C5C6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</w:t>
                  </w:r>
                </w:p>
              </w:tc>
              <w:tc>
                <w:tcPr>
                  <w:tcW w:w="4512" w:type="dxa"/>
                  <w:shd w:val="clear" w:color="auto" w:fill="7030A0"/>
                  <w:vAlign w:val="center"/>
                </w:tcPr>
                <w:p w14:paraId="5D80AA5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2151D5" w:rsidRPr="002151D5" w14:paraId="66722F37" w14:textId="77777777" w:rsidTr="00665F0E">
              <w:trPr>
                <w:trHeight w:val="42"/>
                <w:jc w:val="center"/>
              </w:trPr>
              <w:tc>
                <w:tcPr>
                  <w:tcW w:w="4195" w:type="dxa"/>
                </w:tcPr>
                <w:p w14:paraId="29FE3927" w14:textId="77777777" w:rsidR="002151D5" w:rsidRPr="002151D5" w:rsidRDefault="006A740E" w:rsidP="006A740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Menyanyikan lagu, menyimak video,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menuliskan, menyebutkan ruangan rumah,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menggambar ruang rumah dan cara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membersihkan ruangan rumah</w:t>
                  </w:r>
                </w:p>
              </w:tc>
              <w:tc>
                <w:tcPr>
                  <w:tcW w:w="4512" w:type="dxa"/>
                </w:tcPr>
                <w:p w14:paraId="18E363A3" w14:textId="77777777" w:rsidR="002151D5" w:rsidRPr="002151D5" w:rsidRDefault="006A740E" w:rsidP="006A740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Guru memberikan pertanyaan pemahaman peserta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didik mengenai isi video, guru membimbing peserta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didik dengan mencontohkan satu denah ruangan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-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ruangan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dalam rumah. Dan guru membimbing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peserta didik untuk menggambar kembali denah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6A740E">
                    <w:rPr>
                      <w:rFonts w:ascii="Times New Roman" w:eastAsia="Calibri" w:hAnsi="Times New Roman" w:cs="Times New Roman"/>
                      <w:lang w:val="id-ID"/>
                    </w:rPr>
                    <w:t>ruangan-ruangan rumahnya masing-masing.</w:t>
                  </w:r>
                </w:p>
              </w:tc>
            </w:tr>
            <w:tr w:rsidR="002151D5" w:rsidRPr="002151D5" w14:paraId="32EA0711" w14:textId="77777777" w:rsidTr="00665F0E">
              <w:trPr>
                <w:trHeight w:val="42"/>
                <w:jc w:val="center"/>
              </w:trPr>
              <w:tc>
                <w:tcPr>
                  <w:tcW w:w="4195" w:type="dxa"/>
                  <w:shd w:val="clear" w:color="auto" w:fill="7030A0"/>
                  <w:vAlign w:val="center"/>
                </w:tcPr>
                <w:p w14:paraId="458A4A5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6553B58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512" w:type="dxa"/>
                  <w:shd w:val="clear" w:color="auto" w:fill="7030A0"/>
                  <w:vAlign w:val="center"/>
                </w:tcPr>
                <w:p w14:paraId="576759B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2151D5" w:rsidRPr="002151D5" w14:paraId="5AFF315D" w14:textId="77777777" w:rsidTr="00665F0E">
              <w:trPr>
                <w:trHeight w:val="42"/>
                <w:jc w:val="center"/>
              </w:trPr>
              <w:tc>
                <w:tcPr>
                  <w:tcW w:w="4195" w:type="dxa"/>
                  <w:vAlign w:val="center"/>
                </w:tcPr>
                <w:p w14:paraId="571DF07D" w14:textId="77777777" w:rsidR="00E64F9F" w:rsidRPr="00E64F9F" w:rsidRDefault="00E64F9F" w:rsidP="00E64F9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</w:t>
                  </w:r>
                </w:p>
                <w:p w14:paraId="329FD908" w14:textId="77777777" w:rsidR="00E64F9F" w:rsidRPr="00E64F9F" w:rsidRDefault="00E64F9F" w:rsidP="00E64F9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>diharapkan dapat mengembangkan sikap</w:t>
                  </w:r>
                </w:p>
                <w:p w14:paraId="3955D7C8" w14:textId="77777777" w:rsidR="00E64F9F" w:rsidRPr="00E64F9F" w:rsidRDefault="00E64F9F" w:rsidP="00E64F9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>empati, bertanggung jawab dengan kebersihan,</w:t>
                  </w:r>
                </w:p>
                <w:p w14:paraId="2D43DF43" w14:textId="77777777" w:rsidR="002151D5" w:rsidRPr="002151D5" w:rsidRDefault="00E64F9F" w:rsidP="00E64F9F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>sikap saling bahu membahu.</w:t>
                  </w:r>
                </w:p>
              </w:tc>
              <w:tc>
                <w:tcPr>
                  <w:tcW w:w="4512" w:type="dxa"/>
                </w:tcPr>
                <w:p w14:paraId="1FD8CB62" w14:textId="77777777" w:rsidR="002151D5" w:rsidRPr="002151D5" w:rsidRDefault="00E64F9F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Keterampilan menulis, </w:t>
                  </w:r>
                  <w:proofErr w:type="spellStart"/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>kerjasama</w:t>
                  </w:r>
                  <w:proofErr w:type="spellEnd"/>
                  <w:r w:rsidRPr="00E64F9F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dan komunikasi.</w:t>
                  </w:r>
                </w:p>
              </w:tc>
            </w:tr>
          </w:tbl>
          <w:p w14:paraId="0B15908F" w14:textId="77777777" w:rsidR="002151D5" w:rsidRPr="002151D5" w:rsidRDefault="002151D5" w:rsidP="00DD7D4D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55577445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Kegiatan remedial : </w:t>
            </w:r>
          </w:p>
          <w:p w14:paraId="17146F5C" w14:textId="77777777" w:rsidR="002151D5" w:rsidRPr="002151D5" w:rsidRDefault="002151D5" w:rsidP="00DD7D4D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2151D5" w:rsidRPr="002151D5" w14:paraId="135ABBB6" w14:textId="77777777" w:rsidTr="004D71DD">
        <w:trPr>
          <w:jc w:val="center"/>
        </w:trPr>
        <w:tc>
          <w:tcPr>
            <w:tcW w:w="9002" w:type="dxa"/>
            <w:shd w:val="clear" w:color="auto" w:fill="FFFF00"/>
          </w:tcPr>
          <w:p w14:paraId="67AA826F" w14:textId="77777777" w:rsidR="002151D5" w:rsidRPr="008B690D" w:rsidRDefault="002151D5" w:rsidP="00DD7D4D">
            <w:pPr>
              <w:tabs>
                <w:tab w:val="left" w:pos="2670"/>
              </w:tabs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8B690D">
              <w:rPr>
                <w:rFonts w:ascii="Times New Roman" w:eastAsia="Calibri" w:hAnsi="Times New Roman" w:cs="Times New Roman"/>
                <w:b/>
                <w:bCs/>
              </w:rPr>
              <w:t>LAMPIRAN</w:t>
            </w:r>
            <w:r w:rsidRPr="008B690D">
              <w:rPr>
                <w:rFonts w:ascii="Times New Roman" w:eastAsia="Calibri" w:hAnsi="Times New Roman" w:cs="Times New Roman"/>
                <w:b/>
                <w:bCs/>
              </w:rPr>
              <w:tab/>
            </w:r>
          </w:p>
        </w:tc>
      </w:tr>
      <w:tr w:rsidR="002151D5" w:rsidRPr="002151D5" w14:paraId="1C3B31C3" w14:textId="77777777" w:rsidTr="00665F0E">
        <w:trPr>
          <w:jc w:val="center"/>
        </w:trPr>
        <w:tc>
          <w:tcPr>
            <w:tcW w:w="9002" w:type="dxa"/>
            <w:shd w:val="clear" w:color="auto" w:fill="FABF8F" w:themeFill="accent6" w:themeFillTint="99"/>
          </w:tcPr>
          <w:p w14:paraId="1ADFF15D" w14:textId="77777777" w:rsidR="002151D5" w:rsidRPr="00665F0E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665F0E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Pr="00665F0E">
              <w:rPr>
                <w:rFonts w:ascii="Times New Roman" w:eastAsia="Calibri" w:hAnsi="Times New Roman" w:cs="Times New Roman"/>
                <w:b/>
              </w:rPr>
              <w:t>LEMBAR</w:t>
            </w:r>
            <w:r w:rsidRPr="00665F0E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</w:t>
            </w:r>
          </w:p>
        </w:tc>
      </w:tr>
      <w:tr w:rsidR="002151D5" w:rsidRPr="002151D5" w14:paraId="2DA3100A" w14:textId="77777777" w:rsidTr="004D71DD">
        <w:trPr>
          <w:jc w:val="center"/>
        </w:trPr>
        <w:tc>
          <w:tcPr>
            <w:tcW w:w="9002" w:type="dxa"/>
          </w:tcPr>
          <w:p w14:paraId="25F0C96D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216C2E4B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4E38C8F7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Petunjuk!</w:t>
            </w:r>
          </w:p>
          <w:p w14:paraId="73827DC6" w14:textId="77777777" w:rsidR="00363427" w:rsidRPr="00363427" w:rsidRDefault="00363427" w:rsidP="00363427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363427">
              <w:rPr>
                <w:rFonts w:ascii="Times New Roman" w:eastAsia="Calibri" w:hAnsi="Times New Roman" w:cs="Times New Roman"/>
                <w:bCs/>
                <w:lang w:val="id-ID"/>
              </w:rPr>
              <w:t>a. Lihatlah gambar di bawah ini!</w:t>
            </w:r>
          </w:p>
          <w:p w14:paraId="70201128" w14:textId="77777777" w:rsidR="002151D5" w:rsidRPr="002151D5" w:rsidRDefault="00363427" w:rsidP="00363427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lang w:val="id-ID" w:eastAsia="id-ID"/>
              </w:rPr>
            </w:pPr>
            <w:r w:rsidRPr="00363427">
              <w:rPr>
                <w:rFonts w:ascii="Times New Roman" w:eastAsia="Calibri" w:hAnsi="Times New Roman" w:cs="Times New Roman"/>
                <w:bCs/>
                <w:lang w:val="id-ID"/>
              </w:rPr>
              <w:t>b. Peserta didik dapat membuat cerita sesuai perbuatan yang dilakukan pada gambar.</w:t>
            </w:r>
          </w:p>
          <w:p w14:paraId="193F3208" w14:textId="77777777" w:rsid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286F122F" w14:textId="77777777" w:rsidR="00363427" w:rsidRPr="002151D5" w:rsidRDefault="00363427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363427">
              <w:rPr>
                <w:rFonts w:ascii="Times New Roman" w:eastAsia="Calibri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13C56FE9" wp14:editId="1862FF96">
                  <wp:extent cx="4838700" cy="4724400"/>
                  <wp:effectExtent l="0" t="0" r="0" b="0"/>
                  <wp:docPr id="2" name="Picture 2" descr="C:\Users\sugi handoyo\Picture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ugi handoyo\Picture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194E2B" w14:textId="77777777" w:rsidR="002151D5" w:rsidRDefault="002151D5" w:rsidP="00DD7D4D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0DD8B133" w14:textId="77777777" w:rsidR="00363427" w:rsidRPr="002151D5" w:rsidRDefault="00363427" w:rsidP="00DD7D4D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TableGrid2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2130"/>
              <w:gridCol w:w="3253"/>
            </w:tblGrid>
            <w:tr w:rsidR="002151D5" w:rsidRPr="002151D5" w14:paraId="00D74587" w14:textId="77777777" w:rsidTr="00665F0E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4D12A26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213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EEC4D8F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2A685D7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2151D5" w:rsidRPr="002151D5" w14:paraId="759C777C" w14:textId="77777777" w:rsidTr="00665F0E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5D92F999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213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A7E4D34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0A64BB68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5762D64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1B84067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048B788D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0EA0CE14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4A0E9CD2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</w:tbl>
    <w:p w14:paraId="63AB0AC0" w14:textId="77777777" w:rsidR="002151D5" w:rsidRPr="002151D5" w:rsidRDefault="002151D5" w:rsidP="002151D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3C84DA7" w14:textId="77777777" w:rsidR="00E64F9F" w:rsidRDefault="00E64F9F">
      <w:pPr>
        <w:rPr>
          <w:rFonts w:ascii="Times New Roman" w:eastAsia="Calibri" w:hAnsi="Times New Roman" w:cs="Times New Roman"/>
          <w:b/>
          <w:bCs/>
          <w:sz w:val="28"/>
          <w:szCs w:val="36"/>
        </w:rPr>
      </w:pPr>
      <w:r>
        <w:rPr>
          <w:rFonts w:ascii="Times New Roman" w:eastAsia="Calibri" w:hAnsi="Times New Roman" w:cs="Times New Roman"/>
          <w:b/>
          <w:bCs/>
          <w:sz w:val="28"/>
          <w:szCs w:val="36"/>
        </w:rPr>
        <w:br w:type="page"/>
      </w:r>
    </w:p>
    <w:p w14:paraId="2657DAB5" w14:textId="77777777" w:rsidR="004D2F48" w:rsidRPr="00B749AC" w:rsidRDefault="004D2F48" w:rsidP="004D2F48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MODUL AJAR KURIKULUM MERDEKA </w:t>
      </w:r>
    </w:p>
    <w:p w14:paraId="136E1FD5" w14:textId="77777777" w:rsidR="002151D5" w:rsidRPr="002151D5" w:rsidRDefault="004D2F48" w:rsidP="004D2F4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</w:p>
    <w:p w14:paraId="02C7EC33" w14:textId="77777777" w:rsidR="002151D5" w:rsidRPr="002151D5" w:rsidRDefault="002151D5" w:rsidP="002151D5">
      <w:pPr>
        <w:spacing w:after="160" w:line="259" w:lineRule="auto"/>
        <w:rPr>
          <w:rFonts w:ascii="Calibri" w:eastAsia="Calibri" w:hAnsi="Calibri" w:cs="Times New Roman"/>
          <w:lang w:val="id-ID"/>
        </w:rPr>
      </w:pPr>
    </w:p>
    <w:tbl>
      <w:tblPr>
        <w:tblStyle w:val="TableGrid2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2151D5" w:rsidRPr="002151D5" w14:paraId="51DDA5BC" w14:textId="77777777" w:rsidTr="004D2F48">
        <w:tc>
          <w:tcPr>
            <w:tcW w:w="9072" w:type="dxa"/>
            <w:shd w:val="clear" w:color="auto" w:fill="FFFF00"/>
          </w:tcPr>
          <w:p w14:paraId="4ABD0E62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</w:rPr>
              <w:t xml:space="preserve">INFORMASI UMUM </w:t>
            </w:r>
          </w:p>
        </w:tc>
      </w:tr>
      <w:tr w:rsidR="002151D5" w:rsidRPr="002151D5" w14:paraId="186960B6" w14:textId="77777777" w:rsidTr="004D2F48">
        <w:tc>
          <w:tcPr>
            <w:tcW w:w="9072" w:type="dxa"/>
            <w:shd w:val="clear" w:color="auto" w:fill="FF0000"/>
          </w:tcPr>
          <w:p w14:paraId="3F2C0FDD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  <w:color w:val="FFFFFF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color w:val="FFFFFF"/>
              </w:rPr>
              <w:t>A.  IDENTITAS MODUL</w:t>
            </w:r>
          </w:p>
        </w:tc>
      </w:tr>
      <w:tr w:rsidR="002151D5" w:rsidRPr="002151D5" w14:paraId="193EE3AF" w14:textId="77777777" w:rsidTr="004D2F48">
        <w:tc>
          <w:tcPr>
            <w:tcW w:w="907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1E0DE6" w:rsidRPr="004B02C9" w14:paraId="484B6ED3" w14:textId="77777777" w:rsidTr="000C4582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DAFEE47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0154CA33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2CDDC70B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5329B388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01D95924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0A3D6517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I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V</w:t>
                  </w:r>
                </w:p>
                <w:p w14:paraId="705BE0DF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0FCEC0B8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09C404D3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3FF9CC0C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6D15C771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7912725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697A244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238CCDD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8182308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104E791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4344A3E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5510F893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71D12C2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1655520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77F6C64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5E6E01E8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D4C14DC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AC9098D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D802097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76F2DCD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F3CEF82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FBD267F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67A8890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5D5DF85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8ECB7AD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.....................................</w:t>
                  </w:r>
                </w:p>
                <w:p w14:paraId="3C4F30D4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 ...............................</w:t>
                  </w:r>
                </w:p>
                <w:p w14:paraId="45110BB5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202..</w:t>
                  </w:r>
                </w:p>
                <w:p w14:paraId="39FAFEAA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6D08866A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7B19755C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C6804">
                    <w:rPr>
                      <w:rFonts w:ascii="Times New Roman" w:hAnsi="Times New Roman" w:cs="Times New Roman"/>
                      <w:b/>
                      <w:lang w:val="id-ID"/>
                    </w:rPr>
                    <w:t>Aku Cinta Lingkungan Sekitar</w:t>
                  </w:r>
                </w:p>
                <w:p w14:paraId="1AB83725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28284F80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2D7E98CC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5579F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Negara Kesatuan Republik Indonesia</w:t>
                  </w:r>
                </w:p>
                <w:p w14:paraId="6CB8A5E5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Peserta didik dapat mengenal karakteristik dan ciri-ciri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fisik lingkungan rumah dan sekolah, sebagai bagian tidak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terpisahkan dari wilayah NKRI. Ia dapat menyebutkan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contoh perilaku dan sikap yang menjaga lingkungan sekitar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serta </w:t>
                  </w:r>
                  <w:proofErr w:type="spellStart"/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mempraktikannya</w:t>
                  </w:r>
                  <w:proofErr w:type="spellEnd"/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di rumah dan di sekolah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02C12F97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)</w:t>
                  </w:r>
                </w:p>
              </w:tc>
            </w:tr>
          </w:tbl>
          <w:p w14:paraId="10E76CA0" w14:textId="77777777" w:rsidR="002151D5" w:rsidRPr="002151D5" w:rsidRDefault="002151D5" w:rsidP="001E0DE6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2151D5" w:rsidRPr="002151D5" w14:paraId="5EDBFB6D" w14:textId="77777777" w:rsidTr="009D3CA2">
        <w:tc>
          <w:tcPr>
            <w:tcW w:w="9072" w:type="dxa"/>
            <w:shd w:val="clear" w:color="auto" w:fill="FABF8F" w:themeFill="accent6" w:themeFillTint="99"/>
          </w:tcPr>
          <w:p w14:paraId="1CB174D6" w14:textId="77777777" w:rsidR="002151D5" w:rsidRPr="009D3CA2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D3CA2">
              <w:rPr>
                <w:rFonts w:ascii="Times New Roman" w:eastAsia="Calibri" w:hAnsi="Times New Roman" w:cs="Times New Roman"/>
                <w:b/>
                <w:bCs/>
              </w:rPr>
              <w:t xml:space="preserve">B.  KOMPETENSI AWAL </w:t>
            </w:r>
          </w:p>
        </w:tc>
      </w:tr>
      <w:tr w:rsidR="004669C9" w:rsidRPr="002151D5" w14:paraId="7944AAF7" w14:textId="77777777" w:rsidTr="004D2F48">
        <w:tc>
          <w:tcPr>
            <w:tcW w:w="9072" w:type="dxa"/>
          </w:tcPr>
          <w:p w14:paraId="38495B97" w14:textId="77777777" w:rsidR="004669C9" w:rsidRPr="008E6CC0" w:rsidRDefault="004669C9" w:rsidP="004669C9">
            <w:pPr>
              <w:spacing w:before="60" w:after="60"/>
              <w:ind w:left="789" w:hanging="426"/>
              <w:contextualSpacing/>
              <w:rPr>
                <w:rFonts w:ascii="Times New Roman" w:hAnsi="Times New Roman" w:cs="Times New Roman"/>
                <w:bCs/>
                <w:lang w:val="id-ID"/>
              </w:rPr>
            </w:pPr>
            <w:r w:rsidRPr="008E6CC0">
              <w:rPr>
                <w:rFonts w:ascii="Times New Roman" w:hAnsi="Times New Roman" w:cs="Times New Roman"/>
                <w:bCs/>
                <w:lang w:val="id-ID"/>
              </w:rPr>
              <w:t xml:space="preserve">1. 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 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Peserta didik dapat mengenal karakteristik dan ciri-ciri fisik lingkungan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rumah dan sekolah, sebagai bagian tidak terpisahkan dari wilayah NKRI.</w:t>
            </w:r>
          </w:p>
          <w:p w14:paraId="714B8545" w14:textId="77777777" w:rsidR="004669C9" w:rsidRPr="002151D5" w:rsidRDefault="004669C9" w:rsidP="004669C9">
            <w:pPr>
              <w:spacing w:before="60" w:after="60"/>
              <w:ind w:left="789" w:hanging="426"/>
              <w:contextualSpacing/>
              <w:rPr>
                <w:rFonts w:ascii="Times New Roman" w:hAnsi="Times New Roman" w:cs="Times New Roman"/>
              </w:rPr>
            </w:pPr>
            <w:r w:rsidRPr="008E6CC0">
              <w:rPr>
                <w:rFonts w:ascii="Times New Roman" w:hAnsi="Times New Roman" w:cs="Times New Roman"/>
                <w:bCs/>
                <w:lang w:val="id-ID"/>
              </w:rPr>
              <w:t xml:space="preserve">2. 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 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Peserta didik dapat menyebutkan contoh perilaku dan sikap yang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menjaga lingkungan sekitar, serta mempraktikkannya di rumah dan di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sekolah.</w:t>
            </w:r>
          </w:p>
        </w:tc>
      </w:tr>
      <w:tr w:rsidR="004669C9" w:rsidRPr="002151D5" w14:paraId="235C6010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5A5FAC28" w14:textId="77777777" w:rsidR="004669C9" w:rsidRPr="005132F2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4669C9" w:rsidRPr="002151D5" w14:paraId="44667568" w14:textId="77777777" w:rsidTr="004D2F48">
        <w:tc>
          <w:tcPr>
            <w:tcW w:w="9072" w:type="dxa"/>
          </w:tcPr>
          <w:p w14:paraId="29DDFE03" w14:textId="77777777" w:rsidR="004669C9" w:rsidRPr="002151D5" w:rsidRDefault="004669C9" w:rsidP="004669C9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4669C9" w:rsidRPr="002151D5" w14:paraId="520AA6D2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29B2F917" w14:textId="77777777" w:rsidR="004669C9" w:rsidRPr="005132F2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4669C9" w:rsidRPr="002151D5" w14:paraId="1AD7F31F" w14:textId="77777777" w:rsidTr="004D2F48">
        <w:tc>
          <w:tcPr>
            <w:tcW w:w="9072" w:type="dxa"/>
          </w:tcPr>
          <w:p w14:paraId="7DAE9A5B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2E648D9F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(Kementerian Pendidikan, Kebudayaan, Riset, Dan Teknologi Republik Indonesia,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6299CA47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40F1E481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4669C9" w:rsidRPr="002151D5" w14:paraId="528386F1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69969FF6" w14:textId="77777777" w:rsidR="004669C9" w:rsidRPr="005132F2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4669C9" w:rsidRPr="002151D5" w14:paraId="1094491C" w14:textId="77777777" w:rsidTr="004D2F48">
        <w:tc>
          <w:tcPr>
            <w:tcW w:w="9072" w:type="dxa"/>
          </w:tcPr>
          <w:p w14:paraId="1ADCBEF1" w14:textId="77777777" w:rsidR="004669C9" w:rsidRPr="002151D5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2195F2E7" w14:textId="77777777" w:rsidR="004669C9" w:rsidRPr="002151D5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</w:tc>
      </w:tr>
      <w:tr w:rsidR="004669C9" w:rsidRPr="002151D5" w14:paraId="67C1722A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23C56BB3" w14:textId="77777777" w:rsidR="004669C9" w:rsidRPr="005132F2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F.   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4669C9" w:rsidRPr="002151D5" w14:paraId="56F4F163" w14:textId="77777777" w:rsidTr="004D2F48">
        <w:tc>
          <w:tcPr>
            <w:tcW w:w="9072" w:type="dxa"/>
          </w:tcPr>
          <w:p w14:paraId="0345A1AF" w14:textId="77777777" w:rsidR="004669C9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  <w:p w14:paraId="215863AF" w14:textId="77777777" w:rsidR="005132F2" w:rsidRPr="002151D5" w:rsidRDefault="005132F2" w:rsidP="005132F2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4669C9" w:rsidRPr="002151D5" w14:paraId="7F944CEA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0DDD5862" w14:textId="77777777" w:rsidR="004669C9" w:rsidRPr="005132F2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G.  </w:t>
            </w:r>
            <w:r w:rsidRPr="005132F2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4669C9" w:rsidRPr="002151D5" w14:paraId="4D624C9D" w14:textId="77777777" w:rsidTr="004D2F48">
        <w:tc>
          <w:tcPr>
            <w:tcW w:w="9072" w:type="dxa"/>
          </w:tcPr>
          <w:p w14:paraId="77579861" w14:textId="77777777" w:rsidR="004669C9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  <w:p w14:paraId="767DA650" w14:textId="77777777" w:rsidR="005132F2" w:rsidRPr="002151D5" w:rsidRDefault="005132F2" w:rsidP="005132F2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4669C9" w:rsidRPr="002151D5" w14:paraId="66452B2A" w14:textId="77777777" w:rsidTr="004D2F48">
        <w:tc>
          <w:tcPr>
            <w:tcW w:w="9072" w:type="dxa"/>
            <w:shd w:val="clear" w:color="auto" w:fill="FFFF00"/>
          </w:tcPr>
          <w:p w14:paraId="4F21FF1F" w14:textId="77777777" w:rsidR="004669C9" w:rsidRPr="002151D5" w:rsidRDefault="004669C9" w:rsidP="004669C9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4669C9" w:rsidRPr="002151D5" w14:paraId="3EF7920F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0695E179" w14:textId="77777777" w:rsidR="004669C9" w:rsidRPr="005132F2" w:rsidRDefault="004669C9" w:rsidP="004669C9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5132F2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5132F2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4669C9" w:rsidRPr="002151D5" w14:paraId="448ABB3C" w14:textId="77777777" w:rsidTr="004D2F48">
        <w:tc>
          <w:tcPr>
            <w:tcW w:w="9072" w:type="dxa"/>
          </w:tcPr>
          <w:p w14:paraId="3AAB1EA5" w14:textId="77777777" w:rsidR="004669C9" w:rsidRPr="00BC6804" w:rsidRDefault="00F92A59" w:rsidP="00F92A59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F92A59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F92A59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F92A5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 w:rsidRPr="00F92A59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4669C9" w:rsidRPr="00BC6804">
              <w:rPr>
                <w:rFonts w:ascii="Times New Roman" w:hAnsi="Times New Roman" w:cs="Times New Roman"/>
                <w:b/>
                <w:lang w:val="id-ID"/>
              </w:rPr>
              <w:t>:</w:t>
            </w:r>
            <w:proofErr w:type="gramEnd"/>
          </w:p>
          <w:p w14:paraId="51C36792" w14:textId="77777777" w:rsidR="004669C9" w:rsidRPr="00A6688A" w:rsidRDefault="004669C9" w:rsidP="004669C9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Melalui menggambar denah bagian luar bangunan rumah, peserta didik dapat menyebutkan dan menggambarkan batas-batas wilayah bagian utara, selatan, timur dan barat dari rumahnya.</w:t>
            </w:r>
          </w:p>
          <w:p w14:paraId="50693EC1" w14:textId="77777777" w:rsidR="004669C9" w:rsidRPr="00A6688A" w:rsidRDefault="004669C9" w:rsidP="004669C9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Melalui mengamati dan menjaga kebersihan bagian luar bangunan rumah, peserta didik dapat menunjukkan sikap bertanggung jawab terhadap batas-batas wilayah bagian utara, selatan, timur dan barat.</w:t>
            </w:r>
          </w:p>
          <w:p w14:paraId="70994F79" w14:textId="77777777" w:rsidR="004669C9" w:rsidRPr="002151D5" w:rsidRDefault="004669C9" w:rsidP="00036C39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Melalui mengamati lingkungan sekitar rumah, peserta didik dapat menunjukkan sikap bersahabat dengan tetangga dan dapat menyebutkan rumah tetangga terdekat bagian utara, </w:t>
            </w:r>
            <w:proofErr w:type="spellStart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selatan,timur</w:t>
            </w:r>
            <w:proofErr w:type="spellEnd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dan barat.</w:t>
            </w:r>
          </w:p>
        </w:tc>
      </w:tr>
      <w:tr w:rsidR="002151D5" w:rsidRPr="002151D5" w14:paraId="71A3F0C4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193DC464" w14:textId="77777777" w:rsidR="002151D5" w:rsidRPr="005132F2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B.  PEMAHAMAN BERMAKNA </w:t>
            </w:r>
          </w:p>
        </w:tc>
      </w:tr>
      <w:tr w:rsidR="002151D5" w:rsidRPr="002151D5" w14:paraId="3DB8B193" w14:textId="77777777" w:rsidTr="004D2F48">
        <w:tc>
          <w:tcPr>
            <w:tcW w:w="9072" w:type="dxa"/>
          </w:tcPr>
          <w:p w14:paraId="39587123" w14:textId="77777777" w:rsidR="007B28DB" w:rsidRPr="007B28DB" w:rsidRDefault="007B28DB" w:rsidP="007B28DB">
            <w:pPr>
              <w:spacing w:before="60" w:after="60"/>
              <w:ind w:left="743" w:hanging="425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7B28DB">
              <w:rPr>
                <w:rFonts w:ascii="Times New Roman" w:eastAsia="Calibri" w:hAnsi="Times New Roman" w:cs="Times New Roman"/>
                <w:lang w:val="id-ID"/>
              </w:rPr>
              <w:t xml:space="preserve">a.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7B28DB">
              <w:rPr>
                <w:rFonts w:ascii="Times New Roman" w:eastAsia="Calibri" w:hAnsi="Times New Roman" w:cs="Times New Roman"/>
                <w:lang w:val="id-ID"/>
              </w:rPr>
              <w:t xml:space="preserve">Gambar batas-batas rumah dan kosakata batas </w:t>
            </w:r>
            <w:proofErr w:type="spellStart"/>
            <w:r w:rsidRPr="007B28DB">
              <w:rPr>
                <w:rFonts w:ascii="Times New Roman" w:eastAsia="Calibri" w:hAnsi="Times New Roman" w:cs="Times New Roman"/>
                <w:lang w:val="id-ID"/>
              </w:rPr>
              <w:t>batas</w:t>
            </w:r>
            <w:proofErr w:type="spellEnd"/>
            <w:r w:rsidRPr="007B28DB">
              <w:rPr>
                <w:rFonts w:ascii="Times New Roman" w:eastAsia="Calibri" w:hAnsi="Times New Roman" w:cs="Times New Roman"/>
                <w:lang w:val="id-ID"/>
              </w:rPr>
              <w:t xml:space="preserve"> lingkungan sekitar rumah.</w:t>
            </w:r>
          </w:p>
          <w:p w14:paraId="10F90EC7" w14:textId="77777777" w:rsidR="002151D5" w:rsidRPr="002151D5" w:rsidRDefault="007B28DB" w:rsidP="007B28DB">
            <w:pPr>
              <w:spacing w:before="60" w:after="60"/>
              <w:ind w:left="743" w:hanging="425"/>
              <w:rPr>
                <w:rFonts w:ascii="Times New Roman" w:eastAsia="Calibri" w:hAnsi="Times New Roman" w:cs="Times New Roman"/>
                <w:b/>
              </w:rPr>
            </w:pPr>
            <w:r w:rsidRPr="007B28DB">
              <w:rPr>
                <w:rFonts w:ascii="Times New Roman" w:eastAsia="Calibri" w:hAnsi="Times New Roman" w:cs="Times New Roman"/>
                <w:lang w:val="id-ID"/>
              </w:rPr>
              <w:t xml:space="preserve">b.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7B28DB">
              <w:rPr>
                <w:rFonts w:ascii="Times New Roman" w:eastAsia="Calibri" w:hAnsi="Times New Roman" w:cs="Times New Roman"/>
                <w:lang w:val="id-ID"/>
              </w:rPr>
              <w:t>Penerapan mencintai batas-batas rumahnya dari segala penjuru dengan menjaga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7B28DB">
              <w:rPr>
                <w:rFonts w:ascii="Times New Roman" w:eastAsia="Calibri" w:hAnsi="Times New Roman" w:cs="Times New Roman"/>
                <w:lang w:val="id-ID"/>
              </w:rPr>
              <w:t>dan menciptakan kebersihan.</w:t>
            </w:r>
          </w:p>
        </w:tc>
      </w:tr>
      <w:tr w:rsidR="002151D5" w:rsidRPr="002151D5" w14:paraId="01CCA9BD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7181209A" w14:textId="77777777" w:rsidR="002151D5" w:rsidRPr="005132F2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</w:rPr>
              <w:t xml:space="preserve">C.  PERTANYAAN PEMANTIK </w:t>
            </w:r>
          </w:p>
        </w:tc>
      </w:tr>
      <w:tr w:rsidR="002151D5" w:rsidRPr="002151D5" w14:paraId="44CCFB29" w14:textId="77777777" w:rsidTr="004D2F48">
        <w:tc>
          <w:tcPr>
            <w:tcW w:w="9072" w:type="dxa"/>
          </w:tcPr>
          <w:p w14:paraId="23985974" w14:textId="77777777" w:rsidR="00790A52" w:rsidRDefault="00790A52" w:rsidP="00790A52">
            <w:pPr>
              <w:numPr>
                <w:ilvl w:val="0"/>
                <w:numId w:val="10"/>
              </w:num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90A52">
              <w:rPr>
                <w:rFonts w:ascii="Times New Roman" w:eastAsia="Calibri" w:hAnsi="Times New Roman" w:cs="Times New Roman"/>
                <w:bCs/>
                <w:lang w:val="id-ID"/>
              </w:rPr>
              <w:t xml:space="preserve">Anak-anak, tahukah kalian apa yang Ibu pegang ini? </w:t>
            </w:r>
          </w:p>
          <w:p w14:paraId="26AC8DE9" w14:textId="77777777" w:rsidR="002151D5" w:rsidRPr="002151D5" w:rsidRDefault="00790A52" w:rsidP="00790A52">
            <w:pPr>
              <w:numPr>
                <w:ilvl w:val="0"/>
                <w:numId w:val="10"/>
              </w:num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790A52">
              <w:rPr>
                <w:rFonts w:ascii="Times New Roman" w:eastAsia="Calibri" w:hAnsi="Times New Roman" w:cs="Times New Roman"/>
                <w:bCs/>
                <w:lang w:val="id-ID"/>
              </w:rPr>
              <w:t>Gambar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90A52">
              <w:rPr>
                <w:rFonts w:ascii="Times New Roman" w:eastAsia="Calibri" w:hAnsi="Times New Roman" w:cs="Times New Roman"/>
                <w:bCs/>
                <w:lang w:val="id-ID"/>
              </w:rPr>
              <w:t>apakah ini?</w:t>
            </w:r>
          </w:p>
        </w:tc>
      </w:tr>
      <w:tr w:rsidR="002151D5" w:rsidRPr="002151D5" w14:paraId="62E94C9F" w14:textId="77777777" w:rsidTr="005132F2">
        <w:tc>
          <w:tcPr>
            <w:tcW w:w="907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06CC33BB" w14:textId="77777777" w:rsidR="002151D5" w:rsidRPr="005132F2" w:rsidRDefault="007214B6" w:rsidP="007214B6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D.  </w:t>
            </w:r>
            <w:r w:rsidR="002151D5" w:rsidRPr="005132F2">
              <w:rPr>
                <w:rFonts w:ascii="Times New Roman" w:eastAsia="Calibri" w:hAnsi="Times New Roman" w:cs="Times New Roman"/>
                <w:b/>
                <w:bCs/>
              </w:rPr>
              <w:t>KEGIATAN</w:t>
            </w:r>
            <w:r w:rsidR="002151D5" w:rsidRPr="005132F2">
              <w:rPr>
                <w:rFonts w:ascii="Times New Roman" w:hAnsi="Times New Roman" w:cs="Times New Roman"/>
                <w:b/>
              </w:rPr>
              <w:t xml:space="preserve"> PEMBELAJARAN</w:t>
            </w:r>
          </w:p>
        </w:tc>
      </w:tr>
      <w:tr w:rsidR="002151D5" w:rsidRPr="002151D5" w14:paraId="262B7CB1" w14:textId="77777777" w:rsidTr="004D2F48">
        <w:tc>
          <w:tcPr>
            <w:tcW w:w="9072" w:type="dxa"/>
            <w:shd w:val="clear" w:color="auto" w:fill="FFFFFF" w:themeFill="background1"/>
          </w:tcPr>
          <w:p w14:paraId="2B2D58BD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II</w:t>
            </w:r>
          </w:p>
          <w:p w14:paraId="05B2107F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1B2F96B4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0BB54492" w14:textId="77777777" w:rsidR="00F75A0D" w:rsidRPr="00F75A0D" w:rsidRDefault="00F75A0D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II, beberapa hal yang harus dipersiapkan guru antara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lain antara lain:</w:t>
            </w:r>
          </w:p>
          <w:p w14:paraId="44144BF6" w14:textId="77777777" w:rsidR="00F75A0D" w:rsidRPr="00F75A0D" w:rsidRDefault="00F75A0D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1) Guru dapat menyiapkan gambar lingkungan sekitar rumah, batas-batas rumah dan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cara menjaga kebersihan lingkungan rumah</w:t>
            </w:r>
          </w:p>
          <w:p w14:paraId="59B2FBAD" w14:textId="77777777" w:rsidR="00F75A0D" w:rsidRPr="00F75A0D" w:rsidRDefault="00F75A0D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2) Jika sarana dan prasarana memadai, guru menyiapkan video/rekaman lagu “arah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mata angin” yang dapat ditampilkan menggunakan proyektor. Atau guru dapat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menggantinya dengan poster/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banner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berisi lirik lagu Arah Mata Angin dengan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desain warna menarik</w:t>
            </w:r>
          </w:p>
          <w:p w14:paraId="426DF77C" w14:textId="77777777" w:rsidR="00F75A0D" w:rsidRPr="00F75A0D" w:rsidRDefault="00F75A0D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3) Guru menyiapkan ruangan kelas dari kursi-kursi dan meja untuk bermain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</w:t>
            </w:r>
            <w:proofErr w:type="spellEnd"/>
            <w:r w:rsidR="003155B0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konsentrasi arah mata angin (guru dapat menarasikan arah kanan, kiri, depan dan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belakang)</w:t>
            </w:r>
          </w:p>
          <w:p w14:paraId="0FBC2F82" w14:textId="77777777" w:rsidR="00F75A0D" w:rsidRDefault="00F75A0D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4) Guru dapat mendesain kegiatan inovasi, permainan,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board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yang memotivasi belajar peserta didik (contoh inovasi termuat pada alternatif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pembelajaran)</w:t>
            </w:r>
          </w:p>
          <w:p w14:paraId="41775170" w14:textId="77777777" w:rsidR="003155B0" w:rsidRPr="00F75A0D" w:rsidRDefault="003155B0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197C0CE8" w14:textId="77777777" w:rsidR="00F75A0D" w:rsidRPr="003155B0" w:rsidRDefault="00F75A0D" w:rsidP="003155B0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b. </w:t>
            </w:r>
            <w:r w:rsid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Pengajaran di Kelas</w:t>
            </w:r>
          </w:p>
          <w:p w14:paraId="4707E43E" w14:textId="77777777" w:rsidR="00F75A0D" w:rsidRPr="00F75A0D" w:rsidRDefault="00F75A0D" w:rsidP="00F75A0D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II, beberapa hal yang harus dipersiapkan guru antara</w:t>
            </w:r>
            <w:r w:rsid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lain antara lain:</w:t>
            </w:r>
          </w:p>
          <w:p w14:paraId="14CBEEB3" w14:textId="77777777" w:rsidR="00F75A0D" w:rsidRPr="003155B0" w:rsidRDefault="00F75A0D" w:rsidP="003155B0">
            <w:pPr>
              <w:pStyle w:val="DaftarParagraf"/>
              <w:numPr>
                <w:ilvl w:val="0"/>
                <w:numId w:val="25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</w:t>
            </w:r>
            <w:r w:rsidR="0018707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6E910A23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a.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Jika pembelajaran ini dimulai dari jam pertama, maka dalam kegiatan pendahuluan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satu peserta didik untuk memimpin doa sesuai agama dan kepercayaan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masingmasing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.</w:t>
            </w:r>
          </w:p>
          <w:p w14:paraId="4D3EDAFF" w14:textId="77777777" w:rsidR="002151D5" w:rsidRDefault="00F75A0D" w:rsidP="00187076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b. Guru dapat mengecek kesiapan peserta didik sebelum belajar dengan meminta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duduk, dan kemudian mengecek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kehadiran peserta didik.</w:t>
            </w:r>
          </w:p>
          <w:p w14:paraId="7F645342" w14:textId="77777777" w:rsidR="00F75A0D" w:rsidRPr="00F75A0D" w:rsidRDefault="00F75A0D" w:rsidP="00187076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c.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Guru memberikan pertanyaan sebagai stimulus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pengetahuan peserta didik tentang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gambar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lingkuan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 sekitar rumah, batas-batas rumah dan cara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membersihkannya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>n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dengan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pertanyaan “Anak-anak, tahukah kalian apa yang Ibu pegang ini? Gambar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apakah ini?”</w:t>
            </w:r>
          </w:p>
          <w:p w14:paraId="46DAF706" w14:textId="77777777" w:rsidR="00F75A0D" w:rsidRPr="00F75A0D" w:rsidRDefault="00F75A0D" w:rsidP="003155B0">
            <w:pPr>
              <w:pStyle w:val="DaftarParagraf"/>
              <w:numPr>
                <w:ilvl w:val="0"/>
                <w:numId w:val="25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Kegiatan Inti</w:t>
            </w:r>
            <w:r w:rsidR="0018707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(60 Menit)</w:t>
            </w:r>
          </w:p>
          <w:p w14:paraId="59437852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1.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Guru memberikan tanggapan atas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respon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 dari peserta didik mengenai gambar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lingkungan sekitar rumah. Guru dapat memberikan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penjelaskan</w:t>
            </w:r>
            <w:proofErr w:type="spellEnd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 tentang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batasbatas</w:t>
            </w:r>
            <w:proofErr w:type="spellEnd"/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rumah dan cara menjaga kebersihan lingkungan rumah. Hal ini dilakukan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dalam rangka mengenalkan lingkungan sekitar peserta didik.</w:t>
            </w:r>
          </w:p>
          <w:p w14:paraId="0C6BC526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2.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Guru meminta peserta didik untuk bernyanyi bersama-sama lagu Arah Mata Angin.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Guru dapat mengaitkannya dengan batas-batas lingkungan rumah, utara, timur,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selatan, dan barat.</w:t>
            </w:r>
          </w:p>
          <w:p w14:paraId="1D76F0BD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3.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Guru mengajak peserta didik untuk bermain </w:t>
            </w:r>
            <w:proofErr w:type="spellStart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>game</w:t>
            </w:r>
            <w:proofErr w:type="spellEnd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konsentrasi Arah Mata Angin.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(guru dapat menarasikan arah kanan, kiri, depan, belakang) Hal ini dilakukan agar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peserta didik mengenal lingkungan sekitar rumahnya sebelah kanan, kiri, depan dan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belakang.</w:t>
            </w:r>
          </w:p>
          <w:p w14:paraId="76FE4365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4.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Setelah bermain konsentrasi arah mata angin. Guru meminta peserta didik untuk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menggambar dan menyebutkan batas-batas lingkungan sekitar rumah kanan, kiri,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depan, dan belakang lalu guru meminta peserta didik untuk menyebutkan cara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membersihkan lingkungan sekitar rumah.</w:t>
            </w:r>
          </w:p>
          <w:p w14:paraId="136C7780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5.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Guru memastikan apakah peserta didik sudah paham dengan batas-batas wilayah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kanan, kiri, depan dan belakang dengan meminta peserta didik untuk melihat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lingkungan sekitar sekolah dan meminta peserta didik menyebutkan apa yang Ia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lihat sesuai dengan batas kanan, kiri, depan dan belakang.</w:t>
            </w:r>
          </w:p>
          <w:p w14:paraId="43311C14" w14:textId="77777777" w:rsidR="00F75A0D" w:rsidRPr="00F75A0D" w:rsidRDefault="00F75A0D" w:rsidP="003155B0">
            <w:pPr>
              <w:pStyle w:val="DaftarParagraf"/>
              <w:numPr>
                <w:ilvl w:val="0"/>
                <w:numId w:val="25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18707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4E0EF60B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1.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Guru memberikan </w:t>
            </w:r>
            <w:proofErr w:type="spellStart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>reward</w:t>
            </w:r>
            <w:proofErr w:type="spellEnd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kepada peserta didik yang dapat menyebutkan dan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menggambarkan batas-batas wilayah lingkungan rumah, dan menyebutkan cara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membersihkan lingkungan sekitar rumah.</w:t>
            </w:r>
          </w:p>
          <w:p w14:paraId="2F01E87A" w14:textId="77777777" w:rsidR="00F75A0D" w:rsidRP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2.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Guru meminta peserta didik untuk membawa LKPD ke rumah masing-masing, dan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meminta peserta didik untuk bercerita kembali atau berlatih bercerita kepada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orang tua/keluarga di rumah tentang batas-batas wilayah rumah sebelah utara,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selatan, timur, dan barat.</w:t>
            </w:r>
          </w:p>
          <w:p w14:paraId="77405A0C" w14:textId="77777777" w:rsidR="00F75A0D" w:rsidRDefault="00F75A0D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3.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Guru mengajak peserta didik untuk bersyukur atas kesempatan belajar dan ilmu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yang telah diperoleh dengan berdoa bersama, selanjutnya sebagai penutup guru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memberi salam kepada peserta didik.</w:t>
            </w:r>
          </w:p>
          <w:p w14:paraId="7ACB745E" w14:textId="77777777" w:rsidR="00187076" w:rsidRPr="00F75A0D" w:rsidRDefault="00187076" w:rsidP="003155B0">
            <w:pPr>
              <w:spacing w:before="60" w:after="60"/>
              <w:ind w:left="885" w:hanging="284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6A3C3DA5" w14:textId="77777777" w:rsidR="00F75A0D" w:rsidRPr="003155B0" w:rsidRDefault="00F75A0D" w:rsidP="003155B0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 w:rsid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="0018707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3155B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  <w:r w:rsidR="0018707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</w:p>
          <w:p w14:paraId="2415DAC1" w14:textId="77777777" w:rsidR="00F75A0D" w:rsidRPr="00F75A0D" w:rsidRDefault="00F75A0D" w:rsidP="00187076">
            <w:pPr>
              <w:spacing w:before="60" w:after="60"/>
              <w:ind w:left="318" w:right="3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Pada kegiatan pembelajaran II, aktivitas menekankan pada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peserta didik akan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melaksanakan pembelajaran menyebutkan dan menggambar batas-batas wilayah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dari rumahnya. Peserta didik akan melaksanakan aktivitas bernyanyi, mengamati,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mendengarkan, menyebutkan, menggambarkan dan peserta didik diajak </w:t>
            </w:r>
            <w:proofErr w:type="spellStart"/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praktek</w:t>
            </w:r>
            <w:proofErr w:type="spellEnd"/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mencintai lingkungan rumah serta lingkungan sekitarnya. Aktivitas pembelajaran lain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dapat dikembangkan oleh guru melalui metode dan media inovasi lain yang bertujuan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mencapai tujuan pembelajaran. Alternatif-alternatif pembelajaran yang dapat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dilakukan oleh guru antara lain:</w:t>
            </w:r>
          </w:p>
          <w:p w14:paraId="7575E298" w14:textId="77777777" w:rsidR="00F75A0D" w:rsidRPr="00F75A0D" w:rsidRDefault="00F75A0D" w:rsidP="00187076">
            <w:pPr>
              <w:spacing w:before="60" w:after="60"/>
              <w:ind w:left="601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1, anak-anak dapat bermain peran sebagai anak yang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sedang melakukan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pengamatan dan menggambar batas-batas rumahnya serta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menjaga kebersihan bersama keluarganya.</w:t>
            </w:r>
          </w:p>
          <w:p w14:paraId="4682E22C" w14:textId="77777777" w:rsidR="002151D5" w:rsidRPr="002151D5" w:rsidRDefault="00F75A0D" w:rsidP="00187076">
            <w:pPr>
              <w:spacing w:before="60" w:after="60"/>
              <w:ind w:left="601" w:hanging="283"/>
              <w:rPr>
                <w:rFonts w:ascii="Times New Roman" w:eastAsia="Calibri" w:hAnsi="Times New Roman" w:cs="Times New Roman"/>
                <w:bCs/>
              </w:rPr>
            </w:pP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 xml:space="preserve">Alternatif Pembelajaran 2, peserta didik dapat bermain </w:t>
            </w:r>
            <w:proofErr w:type="spellStart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>board</w:t>
            </w:r>
            <w:proofErr w:type="spellEnd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proofErr w:type="spellStart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>games</w:t>
            </w:r>
            <w:proofErr w:type="spellEnd"/>
            <w:r w:rsidRPr="003155B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Labirin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1 menghubungkan antara rumah dan batas utara rumahnya, labirin ke 2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menghubungkan antara rumah dan batas selatan rumahnya, labirin ke 3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menghubungkan antara rumah dan batas barat rumahnya dan labirin ke 4</w:t>
            </w:r>
            <w:r w:rsidR="0018707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75A0D">
              <w:rPr>
                <w:rFonts w:ascii="Times New Roman" w:eastAsia="Calibri" w:hAnsi="Times New Roman" w:cs="Times New Roman"/>
                <w:bCs/>
                <w:lang w:val="id-ID"/>
              </w:rPr>
              <w:t>menghubungkan antara rumah dan batas timur rumahnya.</w:t>
            </w:r>
          </w:p>
        </w:tc>
      </w:tr>
      <w:tr w:rsidR="002151D5" w:rsidRPr="002151D5" w14:paraId="621D8EA0" w14:textId="77777777" w:rsidTr="005132F2">
        <w:tc>
          <w:tcPr>
            <w:tcW w:w="9072" w:type="dxa"/>
            <w:shd w:val="clear" w:color="auto" w:fill="FABF8F" w:themeFill="accent6" w:themeFillTint="99"/>
          </w:tcPr>
          <w:p w14:paraId="6D5B4972" w14:textId="77777777" w:rsidR="002151D5" w:rsidRPr="005132F2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5132F2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="002151D5" w:rsidRPr="005132F2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2151D5" w:rsidRPr="002151D5" w14:paraId="3C110C71" w14:textId="77777777" w:rsidTr="004D2F48">
        <w:tc>
          <w:tcPr>
            <w:tcW w:w="9072" w:type="dxa"/>
          </w:tcPr>
          <w:p w14:paraId="22F585D7" w14:textId="77777777" w:rsidR="002151D5" w:rsidRDefault="00F4269A" w:rsidP="00F4269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4269A">
              <w:rPr>
                <w:rFonts w:ascii="Times New Roman" w:eastAsia="Calibri" w:hAnsi="Times New Roman" w:cs="Times New Roman"/>
                <w:lang w:val="id-ID"/>
              </w:rPr>
              <w:t>Berdasarkan kegiatan pembelajaran kedua, refleksi yang dapat dilakukan dengan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4269A">
              <w:rPr>
                <w:rFonts w:ascii="Times New Roman" w:eastAsia="Calibri" w:hAnsi="Times New Roman" w:cs="Times New Roman"/>
                <w:lang w:val="id-ID"/>
              </w:rPr>
              <w:t>melihat aktivitas pembelajaran, mulai dari perencanaan guru, pelaksanaan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4269A">
              <w:rPr>
                <w:rFonts w:ascii="Times New Roman" w:eastAsia="Calibri" w:hAnsi="Times New Roman" w:cs="Times New Roman"/>
                <w:lang w:val="id-ID"/>
              </w:rPr>
              <w:t>pembelajaran, dan penilaian hasil belajar. Kegiatan refleksi kegiatan pembelajaran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4269A">
              <w:rPr>
                <w:rFonts w:ascii="Times New Roman" w:eastAsia="Calibri" w:hAnsi="Times New Roman" w:cs="Times New Roman"/>
                <w:lang w:val="id-ID"/>
              </w:rPr>
              <w:t xml:space="preserve">kedua, dapat dilakukan dengan panduan tabel berikut ini. </w:t>
            </w:r>
            <w:r w:rsidRPr="00F4269A">
              <w:rPr>
                <w:rFonts w:ascii="Times New Roman" w:eastAsia="Calibri" w:hAnsi="Times New Roman" w:cs="Times New Roman"/>
                <w:lang w:val="id-ID"/>
              </w:rPr>
              <w:lastRenderedPageBreak/>
              <w:t>Kegiatan refleksi pada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4269A">
              <w:rPr>
                <w:rFonts w:ascii="Times New Roman" w:eastAsia="Calibri" w:hAnsi="Times New Roman" w:cs="Times New Roman"/>
                <w:lang w:val="id-ID"/>
              </w:rPr>
              <w:t>pembelajaran kedua, dapat dilakukan dengan panduan tabel 4.7</w:t>
            </w:r>
          </w:p>
          <w:p w14:paraId="401C4A4B" w14:textId="77777777" w:rsidR="00F4269A" w:rsidRPr="002151D5" w:rsidRDefault="00F4269A" w:rsidP="00F4269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85AFA23" w14:textId="77777777" w:rsidR="002151D5" w:rsidRPr="002151D5" w:rsidRDefault="002151D5" w:rsidP="00E9115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F4269A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.7. Kegiatan Refleksi Pembelajaran II</w:t>
            </w:r>
          </w:p>
          <w:tbl>
            <w:tblPr>
              <w:tblStyle w:val="TableGrid24"/>
              <w:tblW w:w="8644" w:type="dxa"/>
              <w:tblLayout w:type="fixed"/>
              <w:tblLook w:val="04A0" w:firstRow="1" w:lastRow="0" w:firstColumn="1" w:lastColumn="0" w:noHBand="0" w:noVBand="1"/>
            </w:tblPr>
            <w:tblGrid>
              <w:gridCol w:w="669"/>
              <w:gridCol w:w="1543"/>
              <w:gridCol w:w="3731"/>
              <w:gridCol w:w="514"/>
              <w:gridCol w:w="514"/>
              <w:gridCol w:w="514"/>
              <w:gridCol w:w="516"/>
              <w:gridCol w:w="643"/>
            </w:tblGrid>
            <w:tr w:rsidR="002151D5" w:rsidRPr="002151D5" w14:paraId="220D02C8" w14:textId="77777777" w:rsidTr="005132F2">
              <w:trPr>
                <w:trHeight w:val="335"/>
              </w:trPr>
              <w:tc>
                <w:tcPr>
                  <w:tcW w:w="669" w:type="dxa"/>
                  <w:vMerge w:val="restart"/>
                  <w:shd w:val="clear" w:color="auto" w:fill="7030A0"/>
                  <w:vAlign w:val="center"/>
                </w:tcPr>
                <w:p w14:paraId="753AD0D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543" w:type="dxa"/>
                  <w:vMerge w:val="restart"/>
                  <w:shd w:val="clear" w:color="auto" w:fill="7030A0"/>
                  <w:vAlign w:val="center"/>
                </w:tcPr>
                <w:p w14:paraId="6C6B279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65DBABF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3731" w:type="dxa"/>
                  <w:vMerge w:val="restart"/>
                  <w:shd w:val="clear" w:color="auto" w:fill="7030A0"/>
                  <w:vAlign w:val="center"/>
                </w:tcPr>
                <w:p w14:paraId="37602AC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058" w:type="dxa"/>
                  <w:gridSpan w:val="4"/>
                  <w:shd w:val="clear" w:color="auto" w:fill="7030A0"/>
                  <w:vAlign w:val="center"/>
                </w:tcPr>
                <w:p w14:paraId="7F55A8D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643" w:type="dxa"/>
                  <w:vMerge w:val="restart"/>
                  <w:shd w:val="clear" w:color="auto" w:fill="7030A0"/>
                  <w:vAlign w:val="center"/>
                </w:tcPr>
                <w:p w14:paraId="143A77A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2151D5" w:rsidRPr="002151D5" w14:paraId="1F9A5E45" w14:textId="77777777" w:rsidTr="005132F2">
              <w:trPr>
                <w:trHeight w:val="353"/>
              </w:trPr>
              <w:tc>
                <w:tcPr>
                  <w:tcW w:w="669" w:type="dxa"/>
                  <w:vMerge/>
                  <w:shd w:val="clear" w:color="auto" w:fill="7030A0"/>
                  <w:vAlign w:val="center"/>
                </w:tcPr>
                <w:p w14:paraId="6830869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shd w:val="clear" w:color="auto" w:fill="7030A0"/>
                  <w:vAlign w:val="center"/>
                </w:tcPr>
                <w:p w14:paraId="28A7A00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731" w:type="dxa"/>
                  <w:vMerge/>
                  <w:shd w:val="clear" w:color="auto" w:fill="7030A0"/>
                  <w:vAlign w:val="center"/>
                </w:tcPr>
                <w:p w14:paraId="41B2F23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14" w:type="dxa"/>
                  <w:shd w:val="clear" w:color="auto" w:fill="7030A0"/>
                  <w:vAlign w:val="center"/>
                </w:tcPr>
                <w:p w14:paraId="0903721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14" w:type="dxa"/>
                  <w:shd w:val="clear" w:color="auto" w:fill="7030A0"/>
                  <w:vAlign w:val="center"/>
                </w:tcPr>
                <w:p w14:paraId="643BA53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14" w:type="dxa"/>
                  <w:shd w:val="clear" w:color="auto" w:fill="7030A0"/>
                  <w:vAlign w:val="center"/>
                </w:tcPr>
                <w:p w14:paraId="5F3EA4F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14" w:type="dxa"/>
                  <w:shd w:val="clear" w:color="auto" w:fill="7030A0"/>
                  <w:vAlign w:val="center"/>
                </w:tcPr>
                <w:p w14:paraId="014BA47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643" w:type="dxa"/>
                  <w:vMerge/>
                  <w:shd w:val="clear" w:color="auto" w:fill="7030A0"/>
                  <w:vAlign w:val="center"/>
                </w:tcPr>
                <w:p w14:paraId="4DF087E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4F6550DF" w14:textId="77777777" w:rsidTr="005132F2">
              <w:trPr>
                <w:trHeight w:val="577"/>
              </w:trPr>
              <w:tc>
                <w:tcPr>
                  <w:tcW w:w="669" w:type="dxa"/>
                  <w:vMerge w:val="restart"/>
                  <w:vAlign w:val="center"/>
                </w:tcPr>
                <w:p w14:paraId="001F489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543" w:type="dxa"/>
                  <w:vMerge w:val="restart"/>
                  <w:vAlign w:val="center"/>
                </w:tcPr>
                <w:p w14:paraId="4B30CCA7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3731" w:type="dxa"/>
                </w:tcPr>
                <w:p w14:paraId="2A280FEB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1.   Ketepatan dalam mengembangkan sikap berdasarkan capaian pembelajaran</w:t>
                  </w:r>
                </w:p>
              </w:tc>
              <w:tc>
                <w:tcPr>
                  <w:tcW w:w="514" w:type="dxa"/>
                </w:tcPr>
                <w:p w14:paraId="5DF765C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708D1C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286549A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50C7CE6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1C4648D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EAC95E3" w14:textId="77777777" w:rsidTr="005132F2">
              <w:trPr>
                <w:trHeight w:val="595"/>
              </w:trPr>
              <w:tc>
                <w:tcPr>
                  <w:tcW w:w="669" w:type="dxa"/>
                  <w:vMerge/>
                  <w:vAlign w:val="center"/>
                </w:tcPr>
                <w:p w14:paraId="7CDC630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2DCF486D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041A4B74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2.   Keterampilan mendesain media (terbaca/menarik/efektif/efisien)</w:t>
                  </w:r>
                </w:p>
              </w:tc>
              <w:tc>
                <w:tcPr>
                  <w:tcW w:w="514" w:type="dxa"/>
                </w:tcPr>
                <w:p w14:paraId="7FCD4A0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019EB54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409E506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148005F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0E71CC0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5F90DE49" w14:textId="77777777" w:rsidTr="005132F2">
              <w:trPr>
                <w:trHeight w:val="595"/>
              </w:trPr>
              <w:tc>
                <w:tcPr>
                  <w:tcW w:w="669" w:type="dxa"/>
                  <w:vMerge/>
                  <w:vAlign w:val="center"/>
                </w:tcPr>
                <w:p w14:paraId="7DFEF68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3944D424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208B31FC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3.   Kesesuaian media yang direncanakan dengan capaian pembelajaran</w:t>
                  </w:r>
                </w:p>
              </w:tc>
              <w:tc>
                <w:tcPr>
                  <w:tcW w:w="514" w:type="dxa"/>
                </w:tcPr>
                <w:p w14:paraId="1709604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5DBF1B1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077F545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3AD45C2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7FE06BB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E97F0D3" w14:textId="77777777" w:rsidTr="005132F2">
              <w:trPr>
                <w:trHeight w:val="558"/>
              </w:trPr>
              <w:tc>
                <w:tcPr>
                  <w:tcW w:w="669" w:type="dxa"/>
                  <w:vMerge w:val="restart"/>
                  <w:vAlign w:val="center"/>
                </w:tcPr>
                <w:p w14:paraId="53AC872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543" w:type="dxa"/>
                  <w:vMerge w:val="restart"/>
                  <w:vAlign w:val="center"/>
                </w:tcPr>
                <w:p w14:paraId="1CC923C8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3731" w:type="dxa"/>
                </w:tcPr>
                <w:p w14:paraId="6B6E6FDE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14" w:type="dxa"/>
                </w:tcPr>
                <w:p w14:paraId="06C68B0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09D0CDF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2A7AFDB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4B64F02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7A5F219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553F584D" w14:textId="77777777" w:rsidTr="005132F2">
              <w:trPr>
                <w:trHeight w:val="595"/>
              </w:trPr>
              <w:tc>
                <w:tcPr>
                  <w:tcW w:w="669" w:type="dxa"/>
                  <w:vMerge/>
                  <w:vAlign w:val="center"/>
                </w:tcPr>
                <w:p w14:paraId="15FEA23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64A1464F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1A131EFE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5.   Keterampilan membuat pertanyaan awal dalam membuka pembelajaran</w:t>
                  </w:r>
                </w:p>
              </w:tc>
              <w:tc>
                <w:tcPr>
                  <w:tcW w:w="514" w:type="dxa"/>
                </w:tcPr>
                <w:p w14:paraId="6A98A50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CFFE49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FF0858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493ECFB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09B3E40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1E64A904" w14:textId="77777777" w:rsidTr="005132F2">
              <w:trPr>
                <w:trHeight w:val="837"/>
              </w:trPr>
              <w:tc>
                <w:tcPr>
                  <w:tcW w:w="669" w:type="dxa"/>
                  <w:vMerge/>
                  <w:vAlign w:val="center"/>
                </w:tcPr>
                <w:p w14:paraId="7A2B5C8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6C8ACAF0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23985618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14" w:type="dxa"/>
                </w:tcPr>
                <w:p w14:paraId="262BA8C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3F63D1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4891BB8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19D3D16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6E145DF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6BE30AA0" w14:textId="77777777" w:rsidTr="005132F2">
              <w:trPr>
                <w:trHeight w:val="819"/>
              </w:trPr>
              <w:tc>
                <w:tcPr>
                  <w:tcW w:w="669" w:type="dxa"/>
                  <w:vMerge/>
                  <w:vAlign w:val="center"/>
                </w:tcPr>
                <w:p w14:paraId="16B4B66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2DC74160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5023C82E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14" w:type="dxa"/>
                </w:tcPr>
                <w:p w14:paraId="07C3716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6FE2CE2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6B0B24B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258CD1E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265D7F2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D686B6C" w14:textId="77777777" w:rsidTr="005132F2">
              <w:trPr>
                <w:trHeight w:val="595"/>
              </w:trPr>
              <w:tc>
                <w:tcPr>
                  <w:tcW w:w="669" w:type="dxa"/>
                  <w:vMerge/>
                  <w:vAlign w:val="center"/>
                </w:tcPr>
                <w:p w14:paraId="001B7CB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398C0AD7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4C88A0D7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14" w:type="dxa"/>
                </w:tcPr>
                <w:p w14:paraId="308F2BF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F95ECE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35AF56A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229B352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3754059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7A11C2B" w14:textId="77777777" w:rsidTr="005132F2">
              <w:trPr>
                <w:trHeight w:val="577"/>
              </w:trPr>
              <w:tc>
                <w:tcPr>
                  <w:tcW w:w="669" w:type="dxa"/>
                  <w:vMerge w:val="restart"/>
                  <w:vAlign w:val="center"/>
                </w:tcPr>
                <w:p w14:paraId="19EDCCB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543" w:type="dxa"/>
                  <w:vMerge w:val="restart"/>
                  <w:vAlign w:val="center"/>
                </w:tcPr>
                <w:p w14:paraId="52D3C1C7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3731" w:type="dxa"/>
                </w:tcPr>
                <w:p w14:paraId="20BDD0B4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14" w:type="dxa"/>
                </w:tcPr>
                <w:p w14:paraId="2CFC41F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647B598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6B265DB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39E729B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7438870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DBA2074" w14:textId="77777777" w:rsidTr="005132F2">
              <w:trPr>
                <w:trHeight w:val="595"/>
              </w:trPr>
              <w:tc>
                <w:tcPr>
                  <w:tcW w:w="669" w:type="dxa"/>
                  <w:vMerge/>
                  <w:vAlign w:val="center"/>
                </w:tcPr>
                <w:p w14:paraId="3AC2649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4E995C21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6C703A13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14" w:type="dxa"/>
                </w:tcPr>
                <w:p w14:paraId="2870CDC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0A944F0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6A958D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59C16BD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6C532B8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6E5A030" w14:textId="77777777" w:rsidTr="005132F2">
              <w:trPr>
                <w:trHeight w:val="819"/>
              </w:trPr>
              <w:tc>
                <w:tcPr>
                  <w:tcW w:w="669" w:type="dxa"/>
                  <w:vMerge/>
                  <w:vAlign w:val="center"/>
                </w:tcPr>
                <w:p w14:paraId="787BDB6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43" w:type="dxa"/>
                  <w:vMerge/>
                  <w:vAlign w:val="center"/>
                </w:tcPr>
                <w:p w14:paraId="429BFEE4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31" w:type="dxa"/>
                </w:tcPr>
                <w:p w14:paraId="758E44F8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14" w:type="dxa"/>
                </w:tcPr>
                <w:p w14:paraId="6DF8DD9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F5AFC9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6099395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7139D4F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52ACB69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BF155E4" w14:textId="77777777" w:rsidTr="005132F2">
              <w:trPr>
                <w:trHeight w:val="335"/>
              </w:trPr>
              <w:tc>
                <w:tcPr>
                  <w:tcW w:w="5944" w:type="dxa"/>
                  <w:gridSpan w:val="3"/>
                  <w:vAlign w:val="center"/>
                </w:tcPr>
                <w:p w14:paraId="723F2967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14" w:type="dxa"/>
                </w:tcPr>
                <w:p w14:paraId="7C2437B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14799B6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184C96D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4D44763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56775B2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DEACEC6" w14:textId="77777777" w:rsidTr="005132F2">
              <w:trPr>
                <w:trHeight w:val="353"/>
              </w:trPr>
              <w:tc>
                <w:tcPr>
                  <w:tcW w:w="5944" w:type="dxa"/>
                  <w:gridSpan w:val="3"/>
                  <w:vAlign w:val="center"/>
                </w:tcPr>
                <w:p w14:paraId="3478DA6E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14" w:type="dxa"/>
                </w:tcPr>
                <w:p w14:paraId="1B60763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5EA3138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3131518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4" w:type="dxa"/>
                </w:tcPr>
                <w:p w14:paraId="4C116AF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3" w:type="dxa"/>
                </w:tcPr>
                <w:p w14:paraId="5340F45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340B76F8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36DFD772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4458F19A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23397BD6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6F5080E1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  <w:p w14:paraId="7E6D2428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Catatan hasil analisis guru dalam kegiatan refleksi akan menjadi bahan pertimbangan dalam melaksanakan aktivitas pembelajaran selanjutnya. Oleh sebab itu guru harus mampu secara jujur mengungkapkan kendala-kendala apa saja yang dialami pada saat pembelajaran.</w:t>
            </w:r>
          </w:p>
        </w:tc>
      </w:tr>
      <w:tr w:rsidR="002151D5" w:rsidRPr="002151D5" w14:paraId="113D2F8B" w14:textId="77777777" w:rsidTr="00147FDE">
        <w:tc>
          <w:tcPr>
            <w:tcW w:w="9072" w:type="dxa"/>
            <w:shd w:val="clear" w:color="auto" w:fill="FABF8F" w:themeFill="accent6" w:themeFillTint="99"/>
          </w:tcPr>
          <w:p w14:paraId="751712E7" w14:textId="77777777" w:rsidR="002151D5" w:rsidRPr="00147FDE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47FDE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="002151D5" w:rsidRPr="00147FDE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="002151D5" w:rsidRPr="00147FDE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="002151D5" w:rsidRPr="00147FDE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2151D5" w:rsidRPr="002151D5" w14:paraId="01E36204" w14:textId="77777777" w:rsidTr="004D2F48">
        <w:tc>
          <w:tcPr>
            <w:tcW w:w="9072" w:type="dxa"/>
          </w:tcPr>
          <w:p w14:paraId="73559247" w14:textId="77777777" w:rsidR="002151D5" w:rsidRDefault="00D4390C" w:rsidP="004D27B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D4390C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D4390C">
              <w:rPr>
                <w:rFonts w:ascii="Times New Roman" w:eastAsia="Calibri" w:hAnsi="Times New Roman" w:cs="Times New Roman"/>
                <w:lang w:val="id-ID"/>
              </w:rPr>
              <w:t>,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D4390C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Pancasila. Pada kegiatan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pembelajaran kedua ini, prosedur penilaian dilaksanakan selama proses pembelajaran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dan akhir pembelajaran. Penilaian dilaksanakan melalui pengamatan menggunakan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catatan sikap atau lembar observasi, tertulis dan lisan untuk pengetahuan, unjuk kerja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D4390C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untuk keterampilan, serta proyek dan portofolio. Berikut lembar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penilaian kegiatan pembelajaran II. Format tabel penilaian sikap spiritual dan sikap</w:t>
            </w:r>
            <w:r w:rsidR="004D27B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4390C">
              <w:rPr>
                <w:rFonts w:ascii="Times New Roman" w:eastAsia="Calibri" w:hAnsi="Times New Roman" w:cs="Times New Roman"/>
                <w:lang w:val="id-ID"/>
              </w:rPr>
              <w:t>sosial mengacu pada kegiatan pembelajaran I.</w:t>
            </w:r>
          </w:p>
          <w:p w14:paraId="34D9A322" w14:textId="77777777" w:rsidR="00D4390C" w:rsidRPr="002151D5" w:rsidRDefault="00D4390C" w:rsidP="00D4390C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C541437" w14:textId="77777777" w:rsidR="002151D5" w:rsidRPr="002151D5" w:rsidRDefault="002151D5" w:rsidP="00E9115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D4390C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.8 Lembar Penilaian Pengetahuan Pembelajaran II</w:t>
            </w:r>
          </w:p>
          <w:p w14:paraId="609832AF" w14:textId="77777777" w:rsidR="002151D5" w:rsidRPr="002151D5" w:rsidRDefault="002151D5" w:rsidP="00E9115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49DD3FF6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7EB98C8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 : ...................................................</w:t>
            </w:r>
          </w:p>
          <w:p w14:paraId="34511762" w14:textId="77777777" w:rsidR="002151D5" w:rsidRPr="002151D5" w:rsidRDefault="002151D5" w:rsidP="00A71548">
            <w:pPr>
              <w:spacing w:before="60" w:after="60"/>
              <w:ind w:left="2302" w:hanging="226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A71548" w:rsidRPr="00A71548">
              <w:rPr>
                <w:rFonts w:ascii="Times New Roman" w:eastAsia="Calibri" w:hAnsi="Times New Roman" w:cs="Times New Roman"/>
                <w:lang w:val="id-ID"/>
              </w:rPr>
              <w:t>Pada saat peserta didik menggambar batas-batas wilayah sekitar lingkungan</w:t>
            </w:r>
            <w:r w:rsidR="00A7154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A71548" w:rsidRPr="00A71548">
              <w:rPr>
                <w:rFonts w:ascii="Times New Roman" w:eastAsia="Calibri" w:hAnsi="Times New Roman" w:cs="Times New Roman"/>
                <w:lang w:val="id-ID"/>
              </w:rPr>
              <w:t>rumah dan menyebutkan cara membersihkah lingkungan rumah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59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40"/>
              <w:gridCol w:w="2732"/>
              <w:gridCol w:w="391"/>
              <w:gridCol w:w="391"/>
              <w:gridCol w:w="391"/>
              <w:gridCol w:w="391"/>
              <w:gridCol w:w="2930"/>
              <w:gridCol w:w="831"/>
            </w:tblGrid>
            <w:tr w:rsidR="002151D5" w:rsidRPr="002151D5" w14:paraId="7A333915" w14:textId="77777777" w:rsidTr="00147FDE">
              <w:trPr>
                <w:trHeight w:val="336"/>
                <w:jc w:val="center"/>
              </w:trPr>
              <w:tc>
                <w:tcPr>
                  <w:tcW w:w="540" w:type="dxa"/>
                  <w:vMerge w:val="restart"/>
                  <w:shd w:val="clear" w:color="auto" w:fill="7030A0"/>
                  <w:vAlign w:val="center"/>
                </w:tcPr>
                <w:p w14:paraId="25FAE59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731" w:type="dxa"/>
                  <w:vMerge w:val="restart"/>
                  <w:shd w:val="clear" w:color="auto" w:fill="7030A0"/>
                  <w:vAlign w:val="center"/>
                </w:tcPr>
                <w:p w14:paraId="2545B2C9" w14:textId="77777777" w:rsidR="002151D5" w:rsidRPr="002151D5" w:rsidRDefault="00D4390C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D4390C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Indikator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 xml:space="preserve"> </w:t>
                  </w:r>
                  <w:r w:rsidR="002151D5"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564" w:type="dxa"/>
                  <w:gridSpan w:val="4"/>
                  <w:shd w:val="clear" w:color="auto" w:fill="7030A0"/>
                  <w:vAlign w:val="center"/>
                </w:tcPr>
                <w:p w14:paraId="7DE88AF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930" w:type="dxa"/>
                  <w:vMerge w:val="restart"/>
                  <w:shd w:val="clear" w:color="auto" w:fill="7030A0"/>
                  <w:vAlign w:val="center"/>
                </w:tcPr>
                <w:p w14:paraId="5D27ACD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31" w:type="dxa"/>
                  <w:vMerge w:val="restart"/>
                  <w:shd w:val="clear" w:color="auto" w:fill="7030A0"/>
                  <w:vAlign w:val="center"/>
                </w:tcPr>
                <w:p w14:paraId="561EE49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2151D5" w:rsidRPr="002151D5" w14:paraId="4485D11E" w14:textId="77777777" w:rsidTr="00147FDE">
              <w:trPr>
                <w:trHeight w:val="336"/>
                <w:jc w:val="center"/>
              </w:trPr>
              <w:tc>
                <w:tcPr>
                  <w:tcW w:w="540" w:type="dxa"/>
                  <w:vMerge/>
                  <w:shd w:val="clear" w:color="auto" w:fill="7030A0"/>
                  <w:vAlign w:val="center"/>
                </w:tcPr>
                <w:p w14:paraId="1A21D37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731" w:type="dxa"/>
                  <w:vMerge/>
                  <w:shd w:val="clear" w:color="auto" w:fill="7030A0"/>
                  <w:vAlign w:val="center"/>
                </w:tcPr>
                <w:p w14:paraId="1EBB3BC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91" w:type="dxa"/>
                  <w:shd w:val="clear" w:color="auto" w:fill="7030A0"/>
                  <w:vAlign w:val="center"/>
                </w:tcPr>
                <w:p w14:paraId="0FF1F5B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91" w:type="dxa"/>
                  <w:shd w:val="clear" w:color="auto" w:fill="7030A0"/>
                  <w:vAlign w:val="center"/>
                </w:tcPr>
                <w:p w14:paraId="506B9FC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91" w:type="dxa"/>
                  <w:shd w:val="clear" w:color="auto" w:fill="7030A0"/>
                  <w:vAlign w:val="center"/>
                </w:tcPr>
                <w:p w14:paraId="4BDD87A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91" w:type="dxa"/>
                  <w:shd w:val="clear" w:color="auto" w:fill="7030A0"/>
                  <w:vAlign w:val="center"/>
                </w:tcPr>
                <w:p w14:paraId="0CA932B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930" w:type="dxa"/>
                  <w:vMerge/>
                  <w:shd w:val="clear" w:color="auto" w:fill="7030A0"/>
                  <w:vAlign w:val="center"/>
                </w:tcPr>
                <w:p w14:paraId="520C2AD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31" w:type="dxa"/>
                  <w:vMerge/>
                  <w:shd w:val="clear" w:color="auto" w:fill="7030A0"/>
                </w:tcPr>
                <w:p w14:paraId="37D3699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2EF1D227" w14:textId="77777777" w:rsidTr="00147FDE">
              <w:trPr>
                <w:trHeight w:val="65"/>
                <w:jc w:val="center"/>
              </w:trPr>
              <w:tc>
                <w:tcPr>
                  <w:tcW w:w="540" w:type="dxa"/>
                  <w:vAlign w:val="center"/>
                </w:tcPr>
                <w:p w14:paraId="5CB445E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731" w:type="dxa"/>
                </w:tcPr>
                <w:p w14:paraId="0AE9F514" w14:textId="77777777" w:rsidR="007E0411" w:rsidRPr="007E0411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Menceritakan keadaan</w:t>
                  </w:r>
                </w:p>
                <w:p w14:paraId="4C6BAB0D" w14:textId="77777777" w:rsidR="007E0411" w:rsidRPr="007E0411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lingkungan batas- batas dalam</w:t>
                  </w:r>
                </w:p>
                <w:p w14:paraId="598DE0B2" w14:textId="77777777" w:rsidR="002151D5" w:rsidRPr="002151D5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rumah (P/CK(C5)/EK)</w:t>
                  </w:r>
                </w:p>
              </w:tc>
              <w:tc>
                <w:tcPr>
                  <w:tcW w:w="391" w:type="dxa"/>
                </w:tcPr>
                <w:p w14:paraId="32F1F7B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07B9D6C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7F71E80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4FDE92C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30" w:type="dxa"/>
                </w:tcPr>
                <w:p w14:paraId="28B0E40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31" w:type="dxa"/>
                </w:tcPr>
                <w:p w14:paraId="2528F2A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38D44A9" w14:textId="77777777" w:rsidTr="00147FDE">
              <w:trPr>
                <w:trHeight w:val="65"/>
                <w:jc w:val="center"/>
              </w:trPr>
              <w:tc>
                <w:tcPr>
                  <w:tcW w:w="540" w:type="dxa"/>
                  <w:vAlign w:val="center"/>
                </w:tcPr>
                <w:p w14:paraId="0E17E1B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731" w:type="dxa"/>
                </w:tcPr>
                <w:p w14:paraId="453AB7CB" w14:textId="77777777" w:rsidR="007E0411" w:rsidRPr="007E0411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Memahami cara menjaga</w:t>
                  </w:r>
                </w:p>
                <w:p w14:paraId="78A9B4D1" w14:textId="77777777" w:rsidR="007E0411" w:rsidRPr="007E0411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lingkungan dalam batas- batas</w:t>
                  </w:r>
                </w:p>
                <w:p w14:paraId="218AC078" w14:textId="77777777" w:rsidR="002151D5" w:rsidRPr="002151D5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rumah agar tetap nyaman</w:t>
                  </w:r>
                </w:p>
              </w:tc>
              <w:tc>
                <w:tcPr>
                  <w:tcW w:w="391" w:type="dxa"/>
                </w:tcPr>
                <w:p w14:paraId="63068FE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0DCADE9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3AC9381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547AAFC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30" w:type="dxa"/>
                </w:tcPr>
                <w:p w14:paraId="01B5B60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31" w:type="dxa"/>
                </w:tcPr>
                <w:p w14:paraId="331479B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60F1A7FB" w14:textId="77777777" w:rsidTr="00147FDE">
              <w:trPr>
                <w:trHeight w:val="65"/>
                <w:jc w:val="center"/>
              </w:trPr>
              <w:tc>
                <w:tcPr>
                  <w:tcW w:w="540" w:type="dxa"/>
                  <w:vAlign w:val="center"/>
                </w:tcPr>
                <w:p w14:paraId="4D8FCB3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2731" w:type="dxa"/>
                </w:tcPr>
                <w:p w14:paraId="2073727E" w14:textId="77777777" w:rsidR="007E0411" w:rsidRPr="007E0411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Menyebutkan cara menjaga</w:t>
                  </w:r>
                </w:p>
                <w:p w14:paraId="07FC1522" w14:textId="77777777" w:rsidR="007E0411" w:rsidRPr="007E0411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lingkungan di dalam </w:t>
                  </w:r>
                  <w:proofErr w:type="spellStart"/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batasbatas</w:t>
                  </w:r>
                  <w:proofErr w:type="spellEnd"/>
                </w:p>
                <w:p w14:paraId="6CC36628" w14:textId="77777777" w:rsidR="002151D5" w:rsidRPr="002151D5" w:rsidRDefault="007E0411" w:rsidP="007E041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E0411">
                    <w:rPr>
                      <w:rFonts w:ascii="Times New Roman" w:eastAsia="Calibri" w:hAnsi="Times New Roman" w:cs="Times New Roman"/>
                      <w:lang w:val="id-ID"/>
                    </w:rPr>
                    <w:t>rumah agar tetap bersih</w:t>
                  </w:r>
                </w:p>
              </w:tc>
              <w:tc>
                <w:tcPr>
                  <w:tcW w:w="391" w:type="dxa"/>
                </w:tcPr>
                <w:p w14:paraId="1F32FE3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024EB32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203AF99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</w:tcPr>
                <w:p w14:paraId="1184FDD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30" w:type="dxa"/>
                </w:tcPr>
                <w:p w14:paraId="360A89C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31" w:type="dxa"/>
                </w:tcPr>
                <w:p w14:paraId="4D556AD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B753F06" w14:textId="77777777" w:rsidTr="00147FDE">
              <w:trPr>
                <w:trHeight w:val="65"/>
                <w:jc w:val="center"/>
              </w:trPr>
              <w:tc>
                <w:tcPr>
                  <w:tcW w:w="3272" w:type="dxa"/>
                  <w:gridSpan w:val="2"/>
                  <w:shd w:val="clear" w:color="auto" w:fill="B2A1C7" w:themeFill="accent4" w:themeFillTint="99"/>
                  <w:vAlign w:val="center"/>
                </w:tcPr>
                <w:p w14:paraId="31C62027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91" w:type="dxa"/>
                  <w:shd w:val="clear" w:color="auto" w:fill="B2A1C7" w:themeFill="accent4" w:themeFillTint="99"/>
                </w:tcPr>
                <w:p w14:paraId="18CC351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  <w:shd w:val="clear" w:color="auto" w:fill="B2A1C7" w:themeFill="accent4" w:themeFillTint="99"/>
                </w:tcPr>
                <w:p w14:paraId="6D1D5A5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  <w:shd w:val="clear" w:color="auto" w:fill="B2A1C7" w:themeFill="accent4" w:themeFillTint="99"/>
                </w:tcPr>
                <w:p w14:paraId="1A1EC0A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1" w:type="dxa"/>
                  <w:shd w:val="clear" w:color="auto" w:fill="B2A1C7" w:themeFill="accent4" w:themeFillTint="99"/>
                </w:tcPr>
                <w:p w14:paraId="28D1777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30" w:type="dxa"/>
                  <w:shd w:val="clear" w:color="auto" w:fill="B2A1C7" w:themeFill="accent4" w:themeFillTint="99"/>
                </w:tcPr>
                <w:p w14:paraId="06E033C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31" w:type="dxa"/>
                  <w:shd w:val="clear" w:color="auto" w:fill="B2A1C7" w:themeFill="accent4" w:themeFillTint="99"/>
                </w:tcPr>
                <w:p w14:paraId="622EE0D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1BFFA0A0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38C1CCA1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DD4004C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491C4C36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5DA47CF8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 = P      : Pengetahuan</w:t>
            </w:r>
          </w:p>
          <w:p w14:paraId="0A5B2FA2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CK   :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Knowledge</w:t>
            </w:r>
          </w:p>
          <w:p w14:paraId="673EFECA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EBK : Profil Elemen Berpikir Kritis</w:t>
            </w:r>
          </w:p>
          <w:p w14:paraId="76C17A46" w14:textId="77777777" w:rsid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77CC909" w14:textId="77777777" w:rsidR="00147FDE" w:rsidRDefault="00147FDE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093956FC" w14:textId="77777777" w:rsidR="00147FDE" w:rsidRDefault="00147FDE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7CAA6A2" w14:textId="77777777" w:rsidR="00147FDE" w:rsidRPr="002151D5" w:rsidRDefault="00147FDE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46791AF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Tabel </w:t>
            </w:r>
            <w:r w:rsidR="005F78C7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.9 Lembar Penilaian Keterampilan Pembelajaran II</w:t>
            </w:r>
          </w:p>
          <w:p w14:paraId="044CB1BB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0D4B0D88" w14:textId="77777777" w:rsidR="002151D5" w:rsidRPr="002151D5" w:rsidRDefault="002151D5" w:rsidP="00E91159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1352CF89" w14:textId="77777777" w:rsidR="002151D5" w:rsidRPr="002151D5" w:rsidRDefault="002151D5" w:rsidP="00E91159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6AF065ED" w14:textId="77777777" w:rsidR="002151D5" w:rsidRPr="002151D5" w:rsidRDefault="002151D5" w:rsidP="005F78C7">
            <w:pPr>
              <w:spacing w:before="60" w:after="60"/>
              <w:ind w:left="2331" w:hanging="2297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 </w:t>
            </w:r>
            <w:r w:rsidR="005F78C7" w:rsidRPr="005F78C7">
              <w:rPr>
                <w:rFonts w:ascii="Times New Roman" w:eastAsia="Calibri" w:hAnsi="Times New Roman" w:cs="Times New Roman"/>
                <w:lang w:val="id-ID"/>
              </w:rPr>
              <w:t>Pada saat peserta didik menggambar batas-batas wilayah sekitar lingkungan</w:t>
            </w:r>
            <w:r w:rsidR="005F78C7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5F78C7" w:rsidRPr="005F78C7">
              <w:rPr>
                <w:rFonts w:ascii="Times New Roman" w:eastAsia="Calibri" w:hAnsi="Times New Roman" w:cs="Times New Roman"/>
                <w:lang w:val="id-ID"/>
              </w:rPr>
              <w:t>rumah dan menyebutkan cara membersihkah lingkungan rumah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799" w:type="dxa"/>
              <w:tblLayout w:type="fixed"/>
              <w:tblLook w:val="04A0" w:firstRow="1" w:lastRow="0" w:firstColumn="1" w:lastColumn="0" w:noHBand="0" w:noVBand="1"/>
            </w:tblPr>
            <w:tblGrid>
              <w:gridCol w:w="1291"/>
              <w:gridCol w:w="469"/>
              <w:gridCol w:w="469"/>
              <w:gridCol w:w="469"/>
              <w:gridCol w:w="470"/>
              <w:gridCol w:w="469"/>
              <w:gridCol w:w="469"/>
              <w:gridCol w:w="469"/>
              <w:gridCol w:w="470"/>
              <w:gridCol w:w="469"/>
              <w:gridCol w:w="469"/>
              <w:gridCol w:w="469"/>
              <w:gridCol w:w="470"/>
              <w:gridCol w:w="469"/>
              <w:gridCol w:w="469"/>
              <w:gridCol w:w="469"/>
              <w:gridCol w:w="470"/>
            </w:tblGrid>
            <w:tr w:rsidR="002151D5" w:rsidRPr="002151D5" w14:paraId="3C8977F0" w14:textId="77777777" w:rsidTr="00147FDE">
              <w:trPr>
                <w:trHeight w:val="274"/>
              </w:trPr>
              <w:tc>
                <w:tcPr>
                  <w:tcW w:w="1291" w:type="dxa"/>
                  <w:shd w:val="clear" w:color="auto" w:fill="7030A0"/>
                  <w:vAlign w:val="center"/>
                </w:tcPr>
                <w:p w14:paraId="238326E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  <w:p w14:paraId="7978B58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77" w:type="dxa"/>
                  <w:gridSpan w:val="4"/>
                  <w:shd w:val="clear" w:color="auto" w:fill="7030A0"/>
                  <w:vAlign w:val="center"/>
                </w:tcPr>
                <w:p w14:paraId="26D9B43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08E2B13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7BB556A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77" w:type="dxa"/>
                  <w:gridSpan w:val="4"/>
                  <w:shd w:val="clear" w:color="auto" w:fill="7030A0"/>
                  <w:vAlign w:val="center"/>
                </w:tcPr>
                <w:p w14:paraId="76CA566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4B61927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793DED5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77" w:type="dxa"/>
                  <w:gridSpan w:val="4"/>
                  <w:shd w:val="clear" w:color="auto" w:fill="7030A0"/>
                  <w:vAlign w:val="center"/>
                </w:tcPr>
                <w:p w14:paraId="57C6652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7123D83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0729CB2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77" w:type="dxa"/>
                  <w:gridSpan w:val="4"/>
                  <w:shd w:val="clear" w:color="auto" w:fill="7030A0"/>
                  <w:vAlign w:val="center"/>
                </w:tcPr>
                <w:p w14:paraId="6962B09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0A1D778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277E8A3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2151D5" w:rsidRPr="002151D5" w14:paraId="219F20BE" w14:textId="77777777" w:rsidTr="00147FDE">
              <w:trPr>
                <w:trHeight w:val="274"/>
              </w:trPr>
              <w:tc>
                <w:tcPr>
                  <w:tcW w:w="1291" w:type="dxa"/>
                  <w:shd w:val="clear" w:color="auto" w:fill="B2A1C7" w:themeFill="accent4" w:themeFillTint="99"/>
                  <w:vAlign w:val="center"/>
                </w:tcPr>
                <w:p w14:paraId="00CAF3C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04F5E41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683D24C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0CB9798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42786C0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20D58B5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3B50061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080666A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789C639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22A572A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402CE9A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160C9C3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7CD196B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0F8FAED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1632549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9" w:type="dxa"/>
                  <w:shd w:val="clear" w:color="auto" w:fill="B2A1C7" w:themeFill="accent4" w:themeFillTint="99"/>
                  <w:vAlign w:val="center"/>
                </w:tcPr>
                <w:p w14:paraId="23E384A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6A64370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2151D5" w:rsidRPr="002151D5" w14:paraId="475715EF" w14:textId="77777777" w:rsidTr="00147FDE">
              <w:trPr>
                <w:trHeight w:val="52"/>
              </w:trPr>
              <w:tc>
                <w:tcPr>
                  <w:tcW w:w="1291" w:type="dxa"/>
                  <w:vAlign w:val="center"/>
                </w:tcPr>
                <w:p w14:paraId="70B7EAC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5AB667E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  <w:p w14:paraId="22BDB95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637C8BC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3C0A780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78AC7E1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0C6EEDE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16A8DEB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6775676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1E0DA2F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0C323D9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7E72A65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0F6476E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1C325C5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530DB9C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509C829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1F4A0A3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9" w:type="dxa"/>
                  <w:vAlign w:val="center"/>
                </w:tcPr>
                <w:p w14:paraId="7677688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5DF2D15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72F1454B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2CFC356D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629A4EB8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54CAC48E" w14:textId="77777777" w:rsidR="002151D5" w:rsidRPr="002151D5" w:rsidRDefault="002151D5" w:rsidP="00BF2B36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</w:tc>
      </w:tr>
      <w:tr w:rsidR="002151D5" w:rsidRPr="002151D5" w14:paraId="62EC9616" w14:textId="77777777" w:rsidTr="003C1B7F">
        <w:tc>
          <w:tcPr>
            <w:tcW w:w="9072" w:type="dxa"/>
            <w:shd w:val="clear" w:color="auto" w:fill="FABF8F" w:themeFill="accent6" w:themeFillTint="99"/>
          </w:tcPr>
          <w:p w14:paraId="0B33F28C" w14:textId="77777777" w:rsidR="002151D5" w:rsidRPr="003C1B7F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3C1B7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G.  </w:t>
            </w:r>
            <w:r w:rsidR="002151D5" w:rsidRPr="003C1B7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DAN REMEDIAL</w:t>
            </w:r>
          </w:p>
        </w:tc>
      </w:tr>
      <w:tr w:rsidR="002151D5" w:rsidRPr="002151D5" w14:paraId="73C56296" w14:textId="77777777" w:rsidTr="004D2F48">
        <w:tc>
          <w:tcPr>
            <w:tcW w:w="9072" w:type="dxa"/>
          </w:tcPr>
          <w:p w14:paraId="2946C7CA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Pembelajaran II</w:t>
            </w:r>
          </w:p>
          <w:p w14:paraId="1B6B59F7" w14:textId="77777777" w:rsidR="002151D5" w:rsidRPr="002151D5" w:rsidRDefault="00994AE0" w:rsidP="00994AE0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994AE0">
              <w:rPr>
                <w:rFonts w:ascii="Times New Roman" w:eastAsia="Calibri" w:hAnsi="Times New Roman" w:cs="Times New Roman"/>
                <w:lang w:val="id-ID"/>
              </w:rPr>
              <w:t>Pada kegiatan pembelajaran II, aktivitas menekankan pada peserta didik akan</w:t>
            </w:r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>melaksanakan pembelajaran menyebutkan dan menggambar batas-batas wilayah</w:t>
            </w:r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>dari rumahnya. Peserta didik akan melaksanakan aktivitas bernyanyi, mengamati,</w:t>
            </w:r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 xml:space="preserve">mendengarkan, menyebutkan, menggambarkan dan peserta didik diajak </w:t>
            </w:r>
            <w:proofErr w:type="spellStart"/>
            <w:r w:rsidRPr="00994AE0">
              <w:rPr>
                <w:rFonts w:ascii="Times New Roman" w:eastAsia="Calibri" w:hAnsi="Times New Roman" w:cs="Times New Roman"/>
                <w:lang w:val="id-ID"/>
              </w:rPr>
              <w:t>praktek</w:t>
            </w:r>
            <w:proofErr w:type="spellEnd"/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>mencintai lingkungan rumah serta lingkungan sekitarnya. Adapun kegiatan pengayaan</w:t>
            </w:r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>yang akan dilaksanakan pada unit ini ialah bertujuan untuk memberikan penguatan</w:t>
            </w:r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>dalam memahami capaian pembelajaran. Berikut matriks aktivitas pengayaan pada unit</w:t>
            </w:r>
            <w:r w:rsidR="006D7528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94AE0">
              <w:rPr>
                <w:rFonts w:ascii="Times New Roman" w:eastAsia="Calibri" w:hAnsi="Times New Roman" w:cs="Times New Roman"/>
                <w:lang w:val="id-ID"/>
              </w:rPr>
              <w:t>kegiatan pembelajaran II.</w:t>
            </w:r>
          </w:p>
          <w:p w14:paraId="00671A72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</w:p>
          <w:p w14:paraId="0E6E465B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994AE0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.10. Matriks Pengayaan Kegiatan Pembelajaran II</w:t>
            </w:r>
          </w:p>
          <w:tbl>
            <w:tblPr>
              <w:tblStyle w:val="TableGrid24"/>
              <w:tblW w:w="945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725"/>
              <w:gridCol w:w="4725"/>
            </w:tblGrid>
            <w:tr w:rsidR="002151D5" w:rsidRPr="002151D5" w14:paraId="7FE35ECB" w14:textId="77777777" w:rsidTr="00E91159">
              <w:trPr>
                <w:trHeight w:val="222"/>
                <w:jc w:val="center"/>
              </w:trPr>
              <w:tc>
                <w:tcPr>
                  <w:tcW w:w="4725" w:type="dxa"/>
                  <w:shd w:val="clear" w:color="auto" w:fill="7030A0"/>
                  <w:vAlign w:val="center"/>
                </w:tcPr>
                <w:p w14:paraId="378DDAB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580C758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II</w:t>
                  </w:r>
                </w:p>
              </w:tc>
              <w:tc>
                <w:tcPr>
                  <w:tcW w:w="4725" w:type="dxa"/>
                  <w:shd w:val="clear" w:color="auto" w:fill="7030A0"/>
                  <w:vAlign w:val="center"/>
                </w:tcPr>
                <w:p w14:paraId="7105A04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2151D5" w:rsidRPr="002151D5" w14:paraId="3DB1311B" w14:textId="77777777" w:rsidTr="00E91159">
              <w:trPr>
                <w:trHeight w:val="42"/>
                <w:jc w:val="center"/>
              </w:trPr>
              <w:tc>
                <w:tcPr>
                  <w:tcW w:w="4725" w:type="dxa"/>
                </w:tcPr>
                <w:p w14:paraId="50B89432" w14:textId="77777777" w:rsidR="00994AE0" w:rsidRPr="00994AE0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Peserta didik mengamati cerita bergambar</w:t>
                  </w:r>
                </w:p>
                <w:p w14:paraId="541A2525" w14:textId="77777777" w:rsidR="00994AE0" w:rsidRPr="00994AE0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lingkungan sekitar rumah, batas-batas</w:t>
                  </w:r>
                </w:p>
                <w:p w14:paraId="0A0FD443" w14:textId="77777777" w:rsidR="00994AE0" w:rsidRPr="00994AE0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wilayah dan cara membersihkannya.</w:t>
                  </w:r>
                </w:p>
                <w:p w14:paraId="1C4EBD53" w14:textId="77777777" w:rsidR="00994AE0" w:rsidRPr="00994AE0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Menggambar dan menyebutkan </w:t>
                  </w:r>
                  <w:proofErr w:type="spellStart"/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batasbatas</w:t>
                  </w:r>
                  <w:proofErr w:type="spellEnd"/>
                </w:p>
                <w:p w14:paraId="13C1C85C" w14:textId="77777777" w:rsidR="00994AE0" w:rsidRPr="00994AE0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wilayah lingkungan rumah dan cara</w:t>
                  </w:r>
                </w:p>
                <w:p w14:paraId="0C303589" w14:textId="77777777" w:rsidR="002151D5" w:rsidRPr="002151D5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membersihkannya</w:t>
                  </w:r>
                </w:p>
              </w:tc>
              <w:tc>
                <w:tcPr>
                  <w:tcW w:w="4725" w:type="dxa"/>
                </w:tcPr>
                <w:p w14:paraId="30828084" w14:textId="77777777" w:rsidR="00994AE0" w:rsidRPr="00994AE0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Siswa bernyanyi lagu arah mata angin, bermain</w:t>
                  </w:r>
                </w:p>
                <w:p w14:paraId="19892731" w14:textId="77777777" w:rsidR="002151D5" w:rsidRPr="002151D5" w:rsidRDefault="00994AE0" w:rsidP="00994AE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proofErr w:type="spellStart"/>
                  <w:r w:rsidRPr="00994AE0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game</w:t>
                  </w:r>
                  <w:proofErr w:type="spellEnd"/>
                  <w:r w:rsidRPr="00994AE0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 xml:space="preserve"> </w:t>
                  </w:r>
                  <w:r w:rsidRPr="00994AE0">
                    <w:rPr>
                      <w:rFonts w:ascii="Times New Roman" w:eastAsia="Calibri" w:hAnsi="Times New Roman" w:cs="Times New Roman"/>
                      <w:lang w:val="id-ID"/>
                    </w:rPr>
                    <w:t>konsentrasi arah mata angin.</w:t>
                  </w:r>
                </w:p>
              </w:tc>
            </w:tr>
            <w:tr w:rsidR="002151D5" w:rsidRPr="002151D5" w14:paraId="15DE2334" w14:textId="77777777" w:rsidTr="00E91159">
              <w:trPr>
                <w:trHeight w:val="42"/>
                <w:jc w:val="center"/>
              </w:trPr>
              <w:tc>
                <w:tcPr>
                  <w:tcW w:w="4725" w:type="dxa"/>
                  <w:shd w:val="clear" w:color="auto" w:fill="7030A0"/>
                  <w:vAlign w:val="center"/>
                </w:tcPr>
                <w:p w14:paraId="51B5BC6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44090B2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725" w:type="dxa"/>
                  <w:shd w:val="clear" w:color="auto" w:fill="7030A0"/>
                  <w:vAlign w:val="center"/>
                </w:tcPr>
                <w:p w14:paraId="29FE24F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2151D5" w:rsidRPr="002151D5" w14:paraId="607FEE89" w14:textId="77777777" w:rsidTr="00E91159">
              <w:trPr>
                <w:trHeight w:val="42"/>
                <w:jc w:val="center"/>
              </w:trPr>
              <w:tc>
                <w:tcPr>
                  <w:tcW w:w="4725" w:type="dxa"/>
                  <w:vAlign w:val="center"/>
                </w:tcPr>
                <w:p w14:paraId="05F95032" w14:textId="77777777" w:rsidR="002151D5" w:rsidRPr="002151D5" w:rsidRDefault="00131AF9" w:rsidP="00131AF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diharapkan dapat mengembangkan sikap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proofErr w:type="spellStart"/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sikap</w:t>
                  </w:r>
                  <w:proofErr w:type="spellEnd"/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mandiri, </w:t>
                  </w:r>
                  <w:proofErr w:type="spellStart"/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betanggung</w:t>
                  </w:r>
                  <w:proofErr w:type="spellEnd"/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jawab dan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menjaga kebersihan</w:t>
                  </w:r>
                </w:p>
              </w:tc>
              <w:tc>
                <w:tcPr>
                  <w:tcW w:w="4725" w:type="dxa"/>
                </w:tcPr>
                <w:p w14:paraId="48863A85" w14:textId="77777777" w:rsidR="002151D5" w:rsidRPr="002151D5" w:rsidRDefault="00131AF9" w:rsidP="00131AF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Keterampilan untuk konsentrasi, keterampilan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menciptakan gambar, keterampilan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131AF9">
                    <w:rPr>
                      <w:rFonts w:ascii="Times New Roman" w:eastAsia="Calibri" w:hAnsi="Times New Roman" w:cs="Times New Roman"/>
                      <w:lang w:val="id-ID"/>
                    </w:rPr>
                    <w:t>menyebutkan</w:t>
                  </w:r>
                </w:p>
              </w:tc>
            </w:tr>
          </w:tbl>
          <w:p w14:paraId="26EEDF07" w14:textId="77777777" w:rsidR="002151D5" w:rsidRPr="002151D5" w:rsidRDefault="002151D5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34EEE08B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Kegiatan remedial : </w:t>
            </w:r>
          </w:p>
          <w:p w14:paraId="4B28F589" w14:textId="77777777" w:rsidR="002151D5" w:rsidRPr="002151D5" w:rsidRDefault="002151D5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>.</w:t>
            </w:r>
          </w:p>
          <w:p w14:paraId="7D6055B8" w14:textId="77777777" w:rsidR="002151D5" w:rsidRPr="002151D5" w:rsidRDefault="002151D5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756CE596" w14:textId="77777777" w:rsidTr="004D2F48">
        <w:tc>
          <w:tcPr>
            <w:tcW w:w="9072" w:type="dxa"/>
            <w:shd w:val="clear" w:color="auto" w:fill="FFFF00"/>
          </w:tcPr>
          <w:p w14:paraId="76640050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</w:rPr>
              <w:lastRenderedPageBreak/>
              <w:t>LAMPIRAN</w:t>
            </w:r>
          </w:p>
        </w:tc>
      </w:tr>
      <w:tr w:rsidR="002151D5" w:rsidRPr="002151D5" w14:paraId="2A36C5C3" w14:textId="77777777" w:rsidTr="003C1B7F">
        <w:tc>
          <w:tcPr>
            <w:tcW w:w="9072" w:type="dxa"/>
            <w:shd w:val="clear" w:color="auto" w:fill="FABF8F" w:themeFill="accent6" w:themeFillTint="99"/>
          </w:tcPr>
          <w:p w14:paraId="6DB09450" w14:textId="77777777" w:rsidR="002151D5" w:rsidRPr="003C1B7F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3C1B7F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="002151D5" w:rsidRPr="003C1B7F">
              <w:rPr>
                <w:rFonts w:ascii="Times New Roman" w:eastAsia="Calibri" w:hAnsi="Times New Roman" w:cs="Times New Roman"/>
                <w:b/>
              </w:rPr>
              <w:t>LEMBAR</w:t>
            </w:r>
            <w:r w:rsidR="002151D5" w:rsidRPr="003C1B7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 (LKPD)</w:t>
            </w:r>
          </w:p>
        </w:tc>
      </w:tr>
      <w:tr w:rsidR="002151D5" w:rsidRPr="002151D5" w14:paraId="34F3F170" w14:textId="77777777" w:rsidTr="004D2F48">
        <w:tc>
          <w:tcPr>
            <w:tcW w:w="9072" w:type="dxa"/>
          </w:tcPr>
          <w:p w14:paraId="124D97B2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45C13093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1F7157FD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Petunjuk!</w:t>
            </w:r>
          </w:p>
          <w:p w14:paraId="5A493D8E" w14:textId="77777777" w:rsidR="00994AE0" w:rsidRPr="00994AE0" w:rsidRDefault="00994AE0" w:rsidP="00994AE0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994AE0">
              <w:rPr>
                <w:rFonts w:ascii="Times New Roman" w:eastAsia="Calibri" w:hAnsi="Times New Roman" w:cs="Times New Roman"/>
                <w:bCs/>
                <w:lang w:val="id-ID"/>
              </w:rPr>
              <w:t>a. Perhatikan kalimat di bawah ini!</w:t>
            </w:r>
          </w:p>
          <w:p w14:paraId="46CB56B7" w14:textId="77777777" w:rsidR="00994AE0" w:rsidRPr="00994AE0" w:rsidRDefault="00994AE0" w:rsidP="00994AE0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994AE0">
              <w:rPr>
                <w:rFonts w:ascii="Times New Roman" w:eastAsia="Calibri" w:hAnsi="Times New Roman" w:cs="Times New Roman"/>
                <w:bCs/>
                <w:lang w:val="id-ID"/>
              </w:rPr>
              <w:t>b. Beri tanda (√) pada perbuatan yang baik.</w:t>
            </w:r>
          </w:p>
          <w:p w14:paraId="01CA7410" w14:textId="77777777" w:rsidR="00994AE0" w:rsidRPr="002151D5" w:rsidRDefault="00994AE0" w:rsidP="00994AE0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994AE0">
              <w:rPr>
                <w:rFonts w:ascii="Times New Roman" w:eastAsia="Calibri" w:hAnsi="Times New Roman" w:cs="Times New Roman"/>
                <w:bCs/>
                <w:lang w:val="id-ID"/>
              </w:rPr>
              <w:t>c. Beri tanda (X) pada perbuatan yang tidak baik.</w:t>
            </w:r>
          </w:p>
          <w:p w14:paraId="4ED34B86" w14:textId="77777777" w:rsidR="002151D5" w:rsidRPr="002151D5" w:rsidRDefault="00994AE0" w:rsidP="00994AE0">
            <w:pPr>
              <w:spacing w:before="60" w:after="60"/>
              <w:ind w:left="346"/>
              <w:jc w:val="center"/>
              <w:rPr>
                <w:rFonts w:ascii="Times New Roman" w:eastAsia="Calibri" w:hAnsi="Times New Roman" w:cs="Times New Roman"/>
                <w:b/>
                <w:bCs/>
                <w:noProof/>
                <w:lang w:val="id-ID" w:eastAsia="id-ID"/>
              </w:rPr>
            </w:pPr>
            <w:r w:rsidRPr="00994AE0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28F3CAFA" wp14:editId="2BBE961D">
                  <wp:extent cx="3390900" cy="3214849"/>
                  <wp:effectExtent l="0" t="0" r="0" b="0"/>
                  <wp:docPr id="3" name="Picture 3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658" cy="322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538FD" w14:textId="77777777" w:rsidR="002151D5" w:rsidRPr="002151D5" w:rsidRDefault="002151D5" w:rsidP="00E91159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TableGrid2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2164"/>
              <w:gridCol w:w="3253"/>
            </w:tblGrid>
            <w:tr w:rsidR="002151D5" w:rsidRPr="002151D5" w14:paraId="1AA3E0FD" w14:textId="77777777" w:rsidTr="00E04136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3267FC3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A433CDE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6082F2A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2151D5" w:rsidRPr="002151D5" w14:paraId="3290E965" w14:textId="77777777" w:rsidTr="00E04136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1BFB081A" w14:textId="77777777" w:rsid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08729E26" w14:textId="77777777" w:rsidR="00E04136" w:rsidRDefault="00E04136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029BCF8" w14:textId="77777777" w:rsidR="00E04136" w:rsidRDefault="00E04136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C435387" w14:textId="77777777" w:rsidR="00E04136" w:rsidRDefault="00E04136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DE84F4A" w14:textId="77777777" w:rsidR="00E04136" w:rsidRPr="002151D5" w:rsidRDefault="00E04136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4369D47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1E3C8D01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13FA1B89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7CFF04C6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E670DFF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7C56A7E5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23740516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</w:tbl>
    <w:p w14:paraId="0D82245E" w14:textId="77777777" w:rsidR="002151D5" w:rsidRDefault="002151D5" w:rsidP="009E4A1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</w:p>
    <w:p w14:paraId="54B9D2FC" w14:textId="77777777" w:rsidR="002151D5" w:rsidRDefault="002151D5" w:rsidP="009E4A1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</w:p>
    <w:p w14:paraId="77DFE728" w14:textId="77777777" w:rsidR="00D62CAC" w:rsidRDefault="00D62CAC">
      <w:pPr>
        <w:rPr>
          <w:rFonts w:ascii="Times New Roman" w:eastAsia="Calibri" w:hAnsi="Times New Roman" w:cs="Times New Roman"/>
          <w:b/>
          <w:bCs/>
          <w:sz w:val="28"/>
          <w:szCs w:val="36"/>
        </w:rPr>
      </w:pPr>
      <w:r>
        <w:rPr>
          <w:rFonts w:ascii="Times New Roman" w:eastAsia="Calibri" w:hAnsi="Times New Roman" w:cs="Times New Roman"/>
          <w:b/>
          <w:bCs/>
          <w:sz w:val="28"/>
          <w:szCs w:val="36"/>
        </w:rPr>
        <w:br w:type="page"/>
      </w:r>
    </w:p>
    <w:p w14:paraId="63B3F306" w14:textId="77777777" w:rsidR="00316869" w:rsidRPr="00B749AC" w:rsidRDefault="00316869" w:rsidP="00316869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MODUL AJAR KURIKULUM MERDEKA </w:t>
      </w:r>
    </w:p>
    <w:p w14:paraId="097F1303" w14:textId="77777777" w:rsidR="00C71E7D" w:rsidRPr="000444A0" w:rsidRDefault="00316869" w:rsidP="00316869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</w:p>
    <w:p w14:paraId="6B0907CB" w14:textId="77777777" w:rsidR="00C71E7D" w:rsidRDefault="00C71E7D" w:rsidP="00C71E7D"/>
    <w:tbl>
      <w:tblPr>
        <w:tblStyle w:val="KisiTabel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71E7D" w:rsidRPr="009A2EBD" w14:paraId="57F56737" w14:textId="77777777" w:rsidTr="00316869">
        <w:tc>
          <w:tcPr>
            <w:tcW w:w="9072" w:type="dxa"/>
            <w:shd w:val="clear" w:color="auto" w:fill="FFFF00"/>
          </w:tcPr>
          <w:p w14:paraId="547CEF4E" w14:textId="77777777" w:rsidR="00C71E7D" w:rsidRPr="009A2EBD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A2EBD">
              <w:rPr>
                <w:rFonts w:ascii="Times New Roman" w:eastAsia="Calibri" w:hAnsi="Times New Roman" w:cs="Times New Roman"/>
                <w:b/>
                <w:bCs/>
              </w:rPr>
              <w:t xml:space="preserve">INFORMASI UMUM </w:t>
            </w:r>
          </w:p>
        </w:tc>
      </w:tr>
      <w:tr w:rsidR="00C71E7D" w:rsidRPr="009A2EBD" w14:paraId="29B35B8E" w14:textId="77777777" w:rsidTr="00E04136">
        <w:tc>
          <w:tcPr>
            <w:tcW w:w="9072" w:type="dxa"/>
            <w:shd w:val="clear" w:color="auto" w:fill="FABF8F" w:themeFill="accent6" w:themeFillTint="99"/>
          </w:tcPr>
          <w:p w14:paraId="7C8587B0" w14:textId="77777777" w:rsidR="00C71E7D" w:rsidRPr="00E04136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E04136">
              <w:rPr>
                <w:rFonts w:ascii="Times New Roman" w:eastAsia="Calibri" w:hAnsi="Times New Roman" w:cs="Times New Roman"/>
                <w:b/>
                <w:bCs/>
              </w:rPr>
              <w:t>A.  IDENTITAS MODUL</w:t>
            </w:r>
          </w:p>
        </w:tc>
      </w:tr>
      <w:tr w:rsidR="00C71E7D" w:rsidRPr="009A2EBD" w14:paraId="0FB71D04" w14:textId="77777777" w:rsidTr="00316869">
        <w:tc>
          <w:tcPr>
            <w:tcW w:w="907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1E0DE6" w:rsidRPr="004B02C9" w14:paraId="37D91113" w14:textId="77777777" w:rsidTr="000C4582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0CC30B9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147616C1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1153B306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5307968A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65271029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26A3E18B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I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V</w:t>
                  </w:r>
                </w:p>
                <w:p w14:paraId="78105381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25607D0B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01A9C82C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6970E3CC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2AE00292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ECF6AD6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26427EBE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005012F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B0B50D3" w14:textId="77777777" w:rsidR="001E0DE6" w:rsidRPr="004B02C9" w:rsidRDefault="001E0DE6" w:rsidP="001E0DE6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C2885F2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9A75FD7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514AD86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551AF3E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49BCB4E4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77460B9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6AF8780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46EE21BA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890A986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0C44210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4272520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0CC7F0C7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D6CC5F3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00F2FC4F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04C60E16" w14:textId="77777777" w:rsidR="001E0DE6" w:rsidRPr="004B02C9" w:rsidRDefault="001E0DE6" w:rsidP="001E0DE6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D171BFD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.....................................</w:t>
                  </w:r>
                </w:p>
                <w:p w14:paraId="3A998E83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 ...............................</w:t>
                  </w:r>
                </w:p>
                <w:p w14:paraId="2FFD0AC3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202..</w:t>
                  </w:r>
                </w:p>
                <w:p w14:paraId="1992A625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29FCA1F9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5BDEA0B3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C6804">
                    <w:rPr>
                      <w:rFonts w:ascii="Times New Roman" w:hAnsi="Times New Roman" w:cs="Times New Roman"/>
                      <w:b/>
                      <w:lang w:val="id-ID"/>
                    </w:rPr>
                    <w:t>Aku Cinta Lingkungan Sekitar</w:t>
                  </w:r>
                </w:p>
                <w:p w14:paraId="06C7EBAA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3EA89D2B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65A24E3D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5579F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Negara Kesatuan Republik Indonesia</w:t>
                  </w:r>
                </w:p>
                <w:p w14:paraId="1EA06F47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Peserta didik dapat mengenal karakteristik dan ciri-ciri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fisik lingkungan rumah dan sekolah, sebagai bagian tidak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terpisahkan dari wilayah NKRI. Ia dapat menyebutkan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contoh perilaku dan sikap yang menjaga lingkungan sekitar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</w:t>
                  </w: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serta </w:t>
                  </w:r>
                  <w:proofErr w:type="spellStart"/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mempraktikannya</w:t>
                  </w:r>
                  <w:proofErr w:type="spellEnd"/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 di rumah dan di sekolah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0BD9A69A" w14:textId="77777777" w:rsidR="001E0DE6" w:rsidRPr="004B02C9" w:rsidRDefault="001E0DE6" w:rsidP="001E0DE6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)</w:t>
                  </w:r>
                </w:p>
              </w:tc>
            </w:tr>
          </w:tbl>
          <w:p w14:paraId="1D70E969" w14:textId="77777777" w:rsidR="00C71E7D" w:rsidRPr="009A2EBD" w:rsidRDefault="00C71E7D" w:rsidP="001E0DE6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C71E7D" w:rsidRPr="009A2EBD" w14:paraId="133C7479" w14:textId="77777777" w:rsidTr="00B1330C">
        <w:tc>
          <w:tcPr>
            <w:tcW w:w="9072" w:type="dxa"/>
            <w:shd w:val="clear" w:color="auto" w:fill="FABF8F" w:themeFill="accent6" w:themeFillTint="99"/>
          </w:tcPr>
          <w:p w14:paraId="7EE0DAF2" w14:textId="77777777" w:rsidR="00C71E7D" w:rsidRPr="00B1330C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B.  KOMPETENSI AWAL </w:t>
            </w:r>
          </w:p>
        </w:tc>
      </w:tr>
      <w:tr w:rsidR="004669C9" w:rsidRPr="009A2EBD" w14:paraId="5B147F9D" w14:textId="77777777" w:rsidTr="00316869">
        <w:tc>
          <w:tcPr>
            <w:tcW w:w="9072" w:type="dxa"/>
          </w:tcPr>
          <w:p w14:paraId="114CF17E" w14:textId="77777777" w:rsidR="004669C9" w:rsidRPr="008E6CC0" w:rsidRDefault="004669C9" w:rsidP="004669C9">
            <w:pPr>
              <w:spacing w:before="60" w:after="60"/>
              <w:ind w:left="789" w:hanging="426"/>
              <w:contextualSpacing/>
              <w:rPr>
                <w:rFonts w:ascii="Times New Roman" w:hAnsi="Times New Roman" w:cs="Times New Roman"/>
                <w:bCs/>
                <w:lang w:val="id-ID"/>
              </w:rPr>
            </w:pPr>
            <w:r w:rsidRPr="008E6CC0">
              <w:rPr>
                <w:rFonts w:ascii="Times New Roman" w:hAnsi="Times New Roman" w:cs="Times New Roman"/>
                <w:bCs/>
                <w:lang w:val="id-ID"/>
              </w:rPr>
              <w:t xml:space="preserve">1. 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 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Peserta didik dapat mengenal karakteristik dan ciri-ciri fisik lingkungan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rumah dan sekolah, sebagai bagian tidak terpisahkan dari wilayah NKRI.</w:t>
            </w:r>
          </w:p>
          <w:p w14:paraId="4FD936B4" w14:textId="77777777" w:rsidR="004669C9" w:rsidRPr="002151D5" w:rsidRDefault="004669C9" w:rsidP="004669C9">
            <w:pPr>
              <w:spacing w:before="60" w:after="60"/>
              <w:ind w:left="789" w:hanging="426"/>
              <w:contextualSpacing/>
              <w:rPr>
                <w:rFonts w:ascii="Times New Roman" w:hAnsi="Times New Roman" w:cs="Times New Roman"/>
              </w:rPr>
            </w:pPr>
            <w:r w:rsidRPr="008E6CC0">
              <w:rPr>
                <w:rFonts w:ascii="Times New Roman" w:hAnsi="Times New Roman" w:cs="Times New Roman"/>
                <w:bCs/>
                <w:lang w:val="id-ID"/>
              </w:rPr>
              <w:t xml:space="preserve">2. 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 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Peserta didik dapat menyebutkan contoh perilaku dan sikap yang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menjaga lingkungan sekitar, serta mempraktikkannya di rumah dan di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 </w:t>
            </w:r>
            <w:r w:rsidRPr="008E6CC0">
              <w:rPr>
                <w:rFonts w:ascii="Times New Roman" w:hAnsi="Times New Roman" w:cs="Times New Roman"/>
                <w:bCs/>
                <w:lang w:val="id-ID"/>
              </w:rPr>
              <w:t>sekolah.</w:t>
            </w:r>
          </w:p>
        </w:tc>
      </w:tr>
      <w:tr w:rsidR="004669C9" w:rsidRPr="009A2EBD" w14:paraId="474E6E35" w14:textId="77777777" w:rsidTr="00B1330C">
        <w:tc>
          <w:tcPr>
            <w:tcW w:w="9072" w:type="dxa"/>
            <w:shd w:val="clear" w:color="auto" w:fill="FABF8F" w:themeFill="accent6" w:themeFillTint="99"/>
          </w:tcPr>
          <w:p w14:paraId="3C709D47" w14:textId="77777777" w:rsidR="004669C9" w:rsidRPr="00B1330C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4669C9" w:rsidRPr="009A2EBD" w14:paraId="7B1503B6" w14:textId="77777777" w:rsidTr="00316869">
        <w:tc>
          <w:tcPr>
            <w:tcW w:w="9072" w:type="dxa"/>
          </w:tcPr>
          <w:p w14:paraId="26E6B0AF" w14:textId="77777777" w:rsidR="004669C9" w:rsidRPr="002151D5" w:rsidRDefault="004669C9" w:rsidP="004669C9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4669C9" w:rsidRPr="009A2EBD" w14:paraId="540924D0" w14:textId="77777777" w:rsidTr="00B1330C">
        <w:tc>
          <w:tcPr>
            <w:tcW w:w="9072" w:type="dxa"/>
            <w:shd w:val="clear" w:color="auto" w:fill="FABF8F" w:themeFill="accent6" w:themeFillTint="99"/>
          </w:tcPr>
          <w:p w14:paraId="703C4AA9" w14:textId="77777777" w:rsidR="004669C9" w:rsidRPr="00B1330C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4669C9" w:rsidRPr="009A2EBD" w14:paraId="3DF00FC2" w14:textId="77777777" w:rsidTr="00316869">
        <w:tc>
          <w:tcPr>
            <w:tcW w:w="9072" w:type="dxa"/>
          </w:tcPr>
          <w:p w14:paraId="7DD61D4B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1A2ECF5E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(Kementerian Pendidikan, Kebudayaan, Riset, Dan Teknologi Republik Indonesia,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10D60C36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7E9F3CE5" w14:textId="77777777" w:rsidR="004669C9" w:rsidRPr="002151D5" w:rsidRDefault="004669C9" w:rsidP="004669C9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4669C9" w:rsidRPr="009A2EBD" w14:paraId="3E5DC9F2" w14:textId="77777777" w:rsidTr="00B1330C">
        <w:tc>
          <w:tcPr>
            <w:tcW w:w="9072" w:type="dxa"/>
            <w:shd w:val="clear" w:color="auto" w:fill="FABF8F" w:themeFill="accent6" w:themeFillTint="99"/>
          </w:tcPr>
          <w:p w14:paraId="3D9954FA" w14:textId="77777777" w:rsidR="004669C9" w:rsidRPr="00B1330C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4669C9" w:rsidRPr="009A2EBD" w14:paraId="37D09DE8" w14:textId="77777777" w:rsidTr="00316869">
        <w:tc>
          <w:tcPr>
            <w:tcW w:w="9072" w:type="dxa"/>
          </w:tcPr>
          <w:p w14:paraId="2F191B90" w14:textId="77777777" w:rsidR="004669C9" w:rsidRPr="002151D5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71432433" w14:textId="77777777" w:rsidR="004669C9" w:rsidRPr="002151D5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</w:tc>
      </w:tr>
      <w:tr w:rsidR="004669C9" w:rsidRPr="009A2EBD" w14:paraId="052771B7" w14:textId="77777777" w:rsidTr="00B1330C">
        <w:tc>
          <w:tcPr>
            <w:tcW w:w="9072" w:type="dxa"/>
            <w:shd w:val="clear" w:color="auto" w:fill="FABF8F" w:themeFill="accent6" w:themeFillTint="99"/>
          </w:tcPr>
          <w:p w14:paraId="59469DFA" w14:textId="77777777" w:rsidR="004669C9" w:rsidRPr="00B1330C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F.   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4669C9" w:rsidRPr="009A2EBD" w14:paraId="674D7E77" w14:textId="77777777" w:rsidTr="00316869">
        <w:tc>
          <w:tcPr>
            <w:tcW w:w="9072" w:type="dxa"/>
          </w:tcPr>
          <w:p w14:paraId="5542308D" w14:textId="77777777" w:rsidR="004669C9" w:rsidRPr="002151D5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</w:tc>
      </w:tr>
      <w:tr w:rsidR="004669C9" w:rsidRPr="009A2EBD" w14:paraId="5BD58E1E" w14:textId="77777777" w:rsidTr="00B1330C">
        <w:tc>
          <w:tcPr>
            <w:tcW w:w="9072" w:type="dxa"/>
            <w:shd w:val="clear" w:color="auto" w:fill="FABF8F" w:themeFill="accent6" w:themeFillTint="99"/>
          </w:tcPr>
          <w:p w14:paraId="22F994FE" w14:textId="77777777" w:rsidR="004669C9" w:rsidRPr="00B1330C" w:rsidRDefault="004669C9" w:rsidP="004669C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1330C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G.  </w:t>
            </w:r>
            <w:r w:rsidRPr="00B1330C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4669C9" w:rsidRPr="009A2EBD" w14:paraId="6EFD8395" w14:textId="77777777" w:rsidTr="00316869">
        <w:tc>
          <w:tcPr>
            <w:tcW w:w="9072" w:type="dxa"/>
          </w:tcPr>
          <w:p w14:paraId="2AB9F76E" w14:textId="77777777" w:rsidR="004669C9" w:rsidRDefault="004669C9" w:rsidP="004669C9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  <w:p w14:paraId="3B560B55" w14:textId="77777777" w:rsidR="00B1330C" w:rsidRPr="002151D5" w:rsidRDefault="00B1330C" w:rsidP="00B1330C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4669C9" w:rsidRPr="009A2EBD" w14:paraId="402FD8CD" w14:textId="77777777" w:rsidTr="00316869">
        <w:tc>
          <w:tcPr>
            <w:tcW w:w="9072" w:type="dxa"/>
            <w:shd w:val="clear" w:color="auto" w:fill="FFFF00"/>
          </w:tcPr>
          <w:p w14:paraId="0EADE4D1" w14:textId="77777777" w:rsidR="004669C9" w:rsidRPr="002151D5" w:rsidRDefault="004669C9" w:rsidP="004669C9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4669C9" w:rsidRPr="009A2EBD" w14:paraId="538CFA9E" w14:textId="77777777" w:rsidTr="00BC09A7">
        <w:tc>
          <w:tcPr>
            <w:tcW w:w="9072" w:type="dxa"/>
            <w:shd w:val="clear" w:color="auto" w:fill="FABF8F" w:themeFill="accent6" w:themeFillTint="99"/>
          </w:tcPr>
          <w:p w14:paraId="069D1721" w14:textId="77777777" w:rsidR="004669C9" w:rsidRPr="00BC09A7" w:rsidRDefault="004669C9" w:rsidP="004669C9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BC09A7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BC09A7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4669C9" w:rsidRPr="009A2EBD" w14:paraId="3BF66479" w14:textId="77777777" w:rsidTr="00316869">
        <w:tc>
          <w:tcPr>
            <w:tcW w:w="9072" w:type="dxa"/>
          </w:tcPr>
          <w:p w14:paraId="627770FD" w14:textId="77777777" w:rsidR="004669C9" w:rsidRPr="00BC6804" w:rsidRDefault="00FF4A80" w:rsidP="00FF4A80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FF4A80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FF4A80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FF4A80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 w:rsidRPr="00FF4A80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4669C9" w:rsidRPr="00BC6804">
              <w:rPr>
                <w:rFonts w:ascii="Times New Roman" w:hAnsi="Times New Roman" w:cs="Times New Roman"/>
                <w:b/>
                <w:lang w:val="id-ID"/>
              </w:rPr>
              <w:t>:</w:t>
            </w:r>
            <w:proofErr w:type="gramEnd"/>
          </w:p>
          <w:p w14:paraId="1B3681D7" w14:textId="77777777" w:rsidR="004669C9" w:rsidRPr="00A6688A" w:rsidRDefault="004669C9" w:rsidP="004669C9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Melalui </w:t>
            </w:r>
            <w:proofErr w:type="spellStart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menganalisa</w:t>
            </w:r>
            <w:proofErr w:type="spellEnd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lingkungan rumah tetangga terdekat, peserta didik dapat menggambar denah rumah tetangga terdekat bagian utara, selatan, timur dan barat.</w:t>
            </w:r>
          </w:p>
          <w:p w14:paraId="151FC61D" w14:textId="77777777" w:rsidR="004669C9" w:rsidRPr="00A6688A" w:rsidRDefault="004669C9" w:rsidP="004669C9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Melalui mempraktikkan membersihkan lingkungan sekitar rumah, peserta didik dapat menunjukkan sikap peduli dan toleransi terhadap lingkungan tetangga rumah dengan </w:t>
            </w:r>
            <w:proofErr w:type="spellStart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>menunjukan</w:t>
            </w:r>
            <w:proofErr w:type="spellEnd"/>
            <w:r w:rsidRPr="00A6688A">
              <w:rPr>
                <w:rFonts w:ascii="Times New Roman" w:hAnsi="Times New Roman" w:cs="Times New Roman"/>
                <w:w w:val="110"/>
                <w:lang w:val="id-ID"/>
              </w:rPr>
              <w:t xml:space="preserve"> kehidupan rukun terhadap para tetangga melalui bergotong</w:t>
            </w:r>
          </w:p>
          <w:p w14:paraId="7EFFF211" w14:textId="77777777" w:rsidR="004669C9" w:rsidRPr="002151D5" w:rsidRDefault="004669C9" w:rsidP="004669C9">
            <w:pPr>
              <w:spacing w:before="60" w:after="60"/>
              <w:ind w:left="1168"/>
              <w:contextualSpacing/>
              <w:jc w:val="both"/>
              <w:rPr>
                <w:rFonts w:ascii="Times New Roman" w:hAnsi="Times New Roman" w:cs="Times New Roman"/>
              </w:rPr>
            </w:pPr>
            <w:r w:rsidRPr="00670150">
              <w:rPr>
                <w:rFonts w:ascii="Times New Roman" w:hAnsi="Times New Roman" w:cs="Times New Roman"/>
                <w:w w:val="110"/>
                <w:lang w:val="id-ID"/>
              </w:rPr>
              <w:t>royong membersihkan lingkungan tempat tinggal.</w:t>
            </w:r>
          </w:p>
        </w:tc>
      </w:tr>
      <w:tr w:rsidR="00C71E7D" w:rsidRPr="009A2EBD" w14:paraId="235F402B" w14:textId="77777777" w:rsidTr="00BC09A7">
        <w:tc>
          <w:tcPr>
            <w:tcW w:w="9072" w:type="dxa"/>
            <w:shd w:val="clear" w:color="auto" w:fill="FABF8F" w:themeFill="accent6" w:themeFillTint="99"/>
          </w:tcPr>
          <w:p w14:paraId="767937D1" w14:textId="77777777" w:rsidR="00C71E7D" w:rsidRPr="00BC09A7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C09A7">
              <w:rPr>
                <w:rFonts w:ascii="Times New Roman" w:eastAsia="Calibri" w:hAnsi="Times New Roman" w:cs="Times New Roman"/>
                <w:b/>
                <w:bCs/>
              </w:rPr>
              <w:t xml:space="preserve">B.  PEMAHAMAN BERMAKNA </w:t>
            </w:r>
          </w:p>
        </w:tc>
      </w:tr>
      <w:tr w:rsidR="00C71E7D" w:rsidRPr="009A2EBD" w14:paraId="31B1A336" w14:textId="77777777" w:rsidTr="00316869">
        <w:tc>
          <w:tcPr>
            <w:tcW w:w="9072" w:type="dxa"/>
          </w:tcPr>
          <w:p w14:paraId="182D7330" w14:textId="77777777" w:rsidR="006D7528" w:rsidRPr="006D7528" w:rsidRDefault="006D7528" w:rsidP="006D7528">
            <w:pPr>
              <w:spacing w:before="60" w:after="60"/>
              <w:ind w:firstLine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6D7528">
              <w:rPr>
                <w:rFonts w:ascii="Times New Roman" w:eastAsia="Calibri" w:hAnsi="Times New Roman" w:cs="Times New Roman"/>
                <w:lang w:val="id-ID"/>
              </w:rPr>
              <w:t xml:space="preserve">a.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6D7528">
              <w:rPr>
                <w:rFonts w:ascii="Times New Roman" w:eastAsia="Calibri" w:hAnsi="Times New Roman" w:cs="Times New Roman"/>
                <w:lang w:val="id-ID"/>
              </w:rPr>
              <w:t>Tata cara bertetangga yang baik.</w:t>
            </w:r>
          </w:p>
          <w:p w14:paraId="22A8A971" w14:textId="77777777" w:rsidR="006D7528" w:rsidRPr="006D7528" w:rsidRDefault="006D7528" w:rsidP="006D7528">
            <w:pPr>
              <w:spacing w:before="60" w:after="60"/>
              <w:ind w:firstLine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6D7528">
              <w:rPr>
                <w:rFonts w:ascii="Times New Roman" w:eastAsia="Calibri" w:hAnsi="Times New Roman" w:cs="Times New Roman"/>
                <w:lang w:val="id-ID"/>
              </w:rPr>
              <w:t xml:space="preserve">b.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6D7528">
              <w:rPr>
                <w:rFonts w:ascii="Times New Roman" w:eastAsia="Calibri" w:hAnsi="Times New Roman" w:cs="Times New Roman"/>
                <w:lang w:val="id-ID"/>
              </w:rPr>
              <w:t>Menggambarkan tetangga di sebelah rumah.</w:t>
            </w:r>
          </w:p>
          <w:p w14:paraId="3B7925F3" w14:textId="77777777" w:rsidR="00C71E7D" w:rsidRPr="009A2EBD" w:rsidRDefault="006D7528" w:rsidP="006D7528">
            <w:pPr>
              <w:spacing w:before="60" w:after="60"/>
              <w:ind w:firstLine="318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6D7528">
              <w:rPr>
                <w:rFonts w:ascii="Times New Roman" w:eastAsia="Calibri" w:hAnsi="Times New Roman" w:cs="Times New Roman"/>
                <w:lang w:val="id-ID"/>
              </w:rPr>
              <w:t xml:space="preserve">c.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6D7528">
              <w:rPr>
                <w:rFonts w:ascii="Times New Roman" w:eastAsia="Calibri" w:hAnsi="Times New Roman" w:cs="Times New Roman"/>
                <w:lang w:val="id-ID"/>
              </w:rPr>
              <w:t>Kosakata tata cara bertetangga yang baik.</w:t>
            </w:r>
          </w:p>
        </w:tc>
      </w:tr>
      <w:tr w:rsidR="00C71E7D" w:rsidRPr="009A2EBD" w14:paraId="50B80B8F" w14:textId="77777777" w:rsidTr="00BC09A7">
        <w:tc>
          <w:tcPr>
            <w:tcW w:w="9072" w:type="dxa"/>
            <w:shd w:val="clear" w:color="auto" w:fill="FABF8F" w:themeFill="accent6" w:themeFillTint="99"/>
          </w:tcPr>
          <w:p w14:paraId="06CF107C" w14:textId="77777777" w:rsidR="00C71E7D" w:rsidRPr="00BC09A7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C09A7">
              <w:rPr>
                <w:rFonts w:ascii="Times New Roman" w:eastAsia="Calibri" w:hAnsi="Times New Roman" w:cs="Times New Roman"/>
                <w:b/>
                <w:bCs/>
              </w:rPr>
              <w:t xml:space="preserve">C.  PERTANYAAN PEMANTIK </w:t>
            </w:r>
          </w:p>
        </w:tc>
      </w:tr>
      <w:tr w:rsidR="00C71E7D" w:rsidRPr="009A2EBD" w14:paraId="00CE3325" w14:textId="77777777" w:rsidTr="00316869">
        <w:tc>
          <w:tcPr>
            <w:tcW w:w="9072" w:type="dxa"/>
          </w:tcPr>
          <w:p w14:paraId="3FA054BA" w14:textId="77777777" w:rsidR="00625778" w:rsidRPr="00625778" w:rsidRDefault="00625778" w:rsidP="007A0E2A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625778">
              <w:rPr>
                <w:rFonts w:ascii="Times New Roman" w:eastAsia="Calibri" w:hAnsi="Times New Roman" w:cs="Times New Roman"/>
                <w:bCs/>
                <w:lang w:val="id-ID"/>
              </w:rPr>
              <w:t>Anak-anak, tahukah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25778">
              <w:rPr>
                <w:rFonts w:ascii="Times New Roman" w:eastAsia="Calibri" w:hAnsi="Times New Roman" w:cs="Times New Roman"/>
                <w:bCs/>
                <w:lang w:val="id-ID"/>
              </w:rPr>
              <w:t xml:space="preserve">kalian apa yang Ibu pegang ini? </w:t>
            </w:r>
          </w:p>
          <w:p w14:paraId="04DF2D01" w14:textId="77777777" w:rsidR="007A0E2A" w:rsidRPr="009A2EBD" w:rsidRDefault="00625778" w:rsidP="007A0E2A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625778">
              <w:rPr>
                <w:rFonts w:ascii="Times New Roman" w:eastAsia="Calibri" w:hAnsi="Times New Roman" w:cs="Times New Roman"/>
                <w:bCs/>
                <w:lang w:val="id-ID"/>
              </w:rPr>
              <w:t>Cerita bergambar apakah ini?</w:t>
            </w:r>
          </w:p>
        </w:tc>
      </w:tr>
      <w:tr w:rsidR="007A0E2A" w:rsidRPr="009A2EBD" w14:paraId="0DC5DA40" w14:textId="77777777" w:rsidTr="00BC09A7">
        <w:tc>
          <w:tcPr>
            <w:tcW w:w="907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018CB344" w14:textId="77777777" w:rsidR="007A0E2A" w:rsidRPr="00BC09A7" w:rsidRDefault="007A0E2A" w:rsidP="007A0E2A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BC09A7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D.  </w:t>
            </w:r>
            <w:r w:rsidRPr="00BC09A7">
              <w:rPr>
                <w:rFonts w:ascii="Times New Roman" w:eastAsia="Calibri" w:hAnsi="Times New Roman" w:cs="Times New Roman"/>
                <w:b/>
                <w:bCs/>
              </w:rPr>
              <w:t>KEGIATAN</w:t>
            </w:r>
            <w:r w:rsidRPr="00BC09A7">
              <w:rPr>
                <w:rFonts w:ascii="Times New Roman" w:hAnsi="Times New Roman" w:cs="Times New Roman"/>
                <w:b/>
              </w:rPr>
              <w:t xml:space="preserve"> PEMBELAJARAN</w:t>
            </w:r>
          </w:p>
        </w:tc>
      </w:tr>
      <w:tr w:rsidR="007A0E2A" w:rsidRPr="009A2EBD" w14:paraId="1416E811" w14:textId="77777777" w:rsidTr="00316869">
        <w:tc>
          <w:tcPr>
            <w:tcW w:w="9072" w:type="dxa"/>
            <w:shd w:val="clear" w:color="auto" w:fill="FFFFFF" w:themeFill="background1"/>
          </w:tcPr>
          <w:p w14:paraId="7A527E1B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III</w:t>
            </w:r>
          </w:p>
          <w:p w14:paraId="49BCD3D9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6C17FBA1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6F1D3A7C" w14:textId="77777777" w:rsidR="00693142" w:rsidRP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Langkah yang perlu dilakukan guru sebelum guru mengajar:</w:t>
            </w:r>
          </w:p>
          <w:p w14:paraId="4F598F92" w14:textId="77777777" w:rsidR="00693142" w:rsidRP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>G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uru dapat menyiapkan poster/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banner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cerita bergambar dengan desain yang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menarik tentang tata cara bertetangga yang baik.</w:t>
            </w:r>
          </w:p>
          <w:p w14:paraId="39E5BCDD" w14:textId="77777777" w:rsidR="00693142" w:rsidRP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2) Jika saran dan prasarana memadai, guru menyiapkan video tentang mengamati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rumah tetangga dan cara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berprilaku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 yang baik dengan tetangga yang dapat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ditampilkan menggunakan proyektor.</w:t>
            </w:r>
          </w:p>
          <w:p w14:paraId="3D8B488C" w14:textId="77777777" w:rsidR="00693142" w:rsidRP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3) Guru mempersiapkan kelompok untuk melakukan pembelajaran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menggugunakan</w:t>
            </w:r>
            <w:proofErr w:type="spellEnd"/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media jelajah desaku.</w:t>
            </w:r>
          </w:p>
          <w:p w14:paraId="236AE9AB" w14:textId="77777777" w:rsidR="00693142" w:rsidRP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4) Guru dapat menyampaikan bahwa pelajaran yang akan dilakukan adalah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mengetahui keadaan tetangga rumah dengan menggunakan media jelajah desaku.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5793118C" w14:textId="77777777" w:rsid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5) Guru dapat mendesain kegiatan inovasi, permainan,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board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yang memotivasi belajar peserta didik (contoh inovasi termuat pada alternatif</w:t>
            </w:r>
            <w:r w:rsidR="00D84930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pembelajaran).</w:t>
            </w:r>
          </w:p>
          <w:p w14:paraId="40150C30" w14:textId="77777777" w:rsidR="00D84930" w:rsidRPr="00693142" w:rsidRDefault="00D84930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02816F99" w14:textId="77777777" w:rsidR="00693142" w:rsidRPr="00693142" w:rsidRDefault="00693142" w:rsidP="00693142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b. Kegiatan Pengajaran di Kelas</w:t>
            </w:r>
          </w:p>
          <w:p w14:paraId="3AA2F21C" w14:textId="77777777" w:rsidR="00693142" w:rsidRPr="00693142" w:rsidRDefault="00693142" w:rsidP="00693142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Langkah yang perlu dilakukan saat pembelajaran bersama peserta didik di kelas.</w:t>
            </w:r>
          </w:p>
          <w:p w14:paraId="182EF87D" w14:textId="77777777" w:rsidR="00693142" w:rsidRPr="00D75F61" w:rsidRDefault="00693142" w:rsidP="00D75F61">
            <w:pPr>
              <w:pStyle w:val="DaftarParagraf"/>
              <w:numPr>
                <w:ilvl w:val="0"/>
                <w:numId w:val="25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D75F6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</w:t>
            </w:r>
            <w:r w:rsidR="00D75F61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5CFF957F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1) Jika pembelajaran ini dimulai dari jam pertama, maka dalam kegiatan pendahuluan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satu peserta didik untuk memimpin doa sesuai agama dan kepercayaan masing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masing.</w:t>
            </w:r>
          </w:p>
          <w:p w14:paraId="54170AEB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2) Guru dapat mengecek kesiapan peserta didik sebelum belajar dengan meminta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duduk, dan kemudian mengecek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kehadiran peserta didik.</w:t>
            </w:r>
          </w:p>
          <w:p w14:paraId="130AB4C9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3) Guru memberikan pertanyaan sebagai stimulus pengetahuan peserta didik tentang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cara berdiskusi, melalui media poster, dengan pertanyaan “Anak-anak, tahukah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kalian apa yang Ibu pegang ini? Cerita bergambar apakah ini? Ya ini adalah poster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tata cara bertetangga yang baik”.</w:t>
            </w:r>
          </w:p>
          <w:p w14:paraId="1CC64D93" w14:textId="77777777" w:rsidR="00693142" w:rsidRPr="00D75F61" w:rsidRDefault="00693142" w:rsidP="00D75F61">
            <w:pPr>
              <w:pStyle w:val="DaftarParagraf"/>
              <w:numPr>
                <w:ilvl w:val="0"/>
                <w:numId w:val="25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D75F61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Kegiatan Inti</w:t>
            </w:r>
            <w:r w:rsidR="00D75F61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(60 Menit)</w:t>
            </w:r>
          </w:p>
          <w:p w14:paraId="7E9ACFF9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1) Guru memberikan tanggapan atas respons dari peserta didik, guru dapat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memberikan penjelasan tentang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tentang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 tata cara bertetangga yang baik dan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menjelaskan hidup rukun dengan tetangga.</w:t>
            </w:r>
          </w:p>
          <w:p w14:paraId="14297FEA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2) Guru menayangkan video tentang mengamati rumah tetangga dan tata cara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bertetangga yang baik guna menambahkan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pengetahauan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peserta didik untuk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mengerjakan proyek kerja melakukan pengamatan atau observasi tentang rumah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tetangga terdekat kanan, kiri, depan, dam belakang berdasarkan rumah peserta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didik. Serta menuliskan kegiatan baik apa yang dilakukan peserta didik dalam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bertetangga yang baik.</w:t>
            </w:r>
          </w:p>
          <w:p w14:paraId="171D029C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3) Guru membagi peserta didik dalam kelompok 4-6 orang dan mengarahkan untuk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peserta didik untuk bermain jelajah desaku. Guru menjelaskan cara bermain jelajah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desaku, peserta didik diminta untuk mengamati dan bercerita apa saja yang dilihat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oleh peserta didik.</w:t>
            </w:r>
          </w:p>
          <w:p w14:paraId="4EF9E2E7" w14:textId="77777777" w:rsidR="00693142" w:rsidRPr="00693142" w:rsidRDefault="00693142" w:rsidP="00C146E1">
            <w:pPr>
              <w:spacing w:before="60" w:after="60"/>
              <w:ind w:left="885" w:right="34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4) Guru mengajak peserta didik keluar kelas untuk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mengelilingi lingkungan sekolah, dan menjelaskan apa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saja yang ada di lingkungan sekitar sekolah, mulai dari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tanaman, kantin, lapangan, rumah warga, dan lain-lain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yang ada di lingkungan terdekat sekolahan. Tak lupa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guru menjelaskan cara bertetangga yang baik dan cara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menjaga lingkungan.</w:t>
            </w:r>
          </w:p>
          <w:p w14:paraId="638295A7" w14:textId="77777777" w:rsidR="00693142" w:rsidRPr="00693142" w:rsidRDefault="00BC09A7" w:rsidP="00C146E1">
            <w:pPr>
              <w:spacing w:before="60" w:after="60"/>
              <w:ind w:left="885" w:right="4286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C146E1">
              <w:rPr>
                <w:rFonts w:ascii="Times New Roman" w:eastAsia="Calibri" w:hAnsi="Times New Roman" w:cs="Times New Roman"/>
                <w:bCs/>
                <w:noProof/>
              </w:rPr>
              <w:drawing>
                <wp:anchor distT="0" distB="0" distL="114300" distR="114300" simplePos="0" relativeHeight="251659776" behindDoc="0" locked="0" layoutInCell="1" allowOverlap="1" wp14:anchorId="4991A057" wp14:editId="72C10038">
                  <wp:simplePos x="0" y="0"/>
                  <wp:positionH relativeFrom="column">
                    <wp:posOffset>3291205</wp:posOffset>
                  </wp:positionH>
                  <wp:positionV relativeFrom="paragraph">
                    <wp:posOffset>95885</wp:posOffset>
                  </wp:positionV>
                  <wp:extent cx="1524000" cy="1466215"/>
                  <wp:effectExtent l="0" t="0" r="0" b="0"/>
                  <wp:wrapNone/>
                  <wp:docPr id="5" name="Picture 5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>5) Guru mengarahkan peserta didik untuk masuk ke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>dalam kelas dan memberikan pertanyaan apa yang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>kalian dapatkan setelah melaksanakan pembelajaran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>berjelajah desaku?</w:t>
            </w:r>
          </w:p>
          <w:p w14:paraId="23B40A6D" w14:textId="77777777" w:rsidR="00693142" w:rsidRPr="00693142" w:rsidRDefault="00693142" w:rsidP="00C146E1">
            <w:pPr>
              <w:spacing w:before="60" w:after="60"/>
              <w:ind w:left="885" w:right="4286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6) Guru memberikan tanggapan atas respons yang diberikan oleh peserta didik,</w:t>
            </w:r>
            <w:r w:rsidR="00F718B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dan guru meminta peserta didik untuk bercerita apa saja yang mereka lihat saat</w:t>
            </w:r>
            <w:r w:rsidR="00F718B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berjelajah desaku.</w:t>
            </w:r>
          </w:p>
          <w:p w14:paraId="4D00BA82" w14:textId="77777777" w:rsidR="00693142" w:rsidRPr="00693142" w:rsidRDefault="00693142" w:rsidP="00F718B3">
            <w:pPr>
              <w:spacing w:before="60" w:after="60"/>
              <w:ind w:left="743" w:hanging="142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D75F6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D75F61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  <w:r w:rsidR="00F718B3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</w:p>
          <w:p w14:paraId="2FFFEEEF" w14:textId="77777777" w:rsidR="00693142" w:rsidRP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1) Guru memberikan penguatan dengan pertanyaan kepada peserta didik untuk</w:t>
            </w:r>
            <w:r w:rsidR="00F718B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bertetangga yang baik dan rukun dengan tetangga.</w:t>
            </w:r>
          </w:p>
          <w:p w14:paraId="087E1B46" w14:textId="77777777" w:rsidR="00693142" w:rsidRDefault="00693142" w:rsidP="00C146E1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2) Guru meminta peserta didik untuk membawa LKPD ke rumah masing-masing, dan</w:t>
            </w:r>
            <w:r w:rsidR="00F718B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meminta peserta didik untuk bercerita kembali atau berlatih bercerita kepada</w:t>
            </w:r>
            <w:r w:rsidR="00F718B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orang tua/keluarga di rumah tentang cara bertetangga yang baik.</w:t>
            </w:r>
          </w:p>
          <w:p w14:paraId="68E8F4BD" w14:textId="77777777" w:rsidR="00D75F61" w:rsidRPr="00693142" w:rsidRDefault="00D75F61" w:rsidP="00693142">
            <w:pPr>
              <w:spacing w:before="60" w:after="60"/>
              <w:ind w:left="346" w:right="4256" w:hanging="34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4C01EC39" w14:textId="77777777" w:rsidR="00693142" w:rsidRPr="00693142" w:rsidRDefault="00693142" w:rsidP="00693142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</w:p>
          <w:p w14:paraId="00D02053" w14:textId="77777777" w:rsidR="00693142" w:rsidRPr="00693142" w:rsidRDefault="00693142" w:rsidP="00693142">
            <w:pPr>
              <w:spacing w:before="60" w:after="60"/>
              <w:ind w:left="318" w:right="3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Pada kegiatan pembelajaran III, aktivitas pembelajaran menekankan pada kegiatan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menggambarkan dan menyebutkan tetangga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terdekaat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. Pada unit pembelajaran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yang ketiga, peserta didik akan melaksanakan aktivitas pembelajaran bermain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sambil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selajar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, bernyanyi, mengamati, menyebutkan dan menggambarkan tetangga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terdekat serta menunjukkan rasa kecintaan terhadap lingkungan tetangga rumah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dengan menunjukkan kehidupan rukun terhadap para tetangga melalui bergotong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royong membersihkan lingkungan tempat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tingga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. Aktivitas pembelajaran lain dapat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dikembangkan oleh guru melalui metode dan media inovasi lain yang bertujuan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mencapai tujuan pembelajaran. Alternatif-alternatif pembelajaran yang dapat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dilakukan oleh guru antara lain:</w:t>
            </w:r>
          </w:p>
          <w:p w14:paraId="4B74CCEB" w14:textId="77777777" w:rsidR="00693142" w:rsidRPr="00693142" w:rsidRDefault="00693142" w:rsidP="00693142">
            <w:pPr>
              <w:spacing w:before="60" w:after="60"/>
              <w:ind w:left="601" w:right="34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1, anak-anak dapat bermain peran sebagai anak yang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memiliki tetangga, dapat berperan menjadi tetangga yang hidup rukun dan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dapat menjaga kebersihan lingkungan secara bersama -sama.</w:t>
            </w:r>
          </w:p>
          <w:p w14:paraId="5AE63920" w14:textId="77777777" w:rsidR="00693142" w:rsidRPr="00693142" w:rsidRDefault="00693142" w:rsidP="00C146E1">
            <w:pPr>
              <w:spacing w:before="60" w:after="60"/>
              <w:ind w:left="601" w:right="34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2, peserta didik dapat melaksanakan pembelajaran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dengan mendengarkan dongeng “Tetanggaku adalah Saudaraku” yang akan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dibacakan oleh guru, setelah guru menceritakan dongeng peserta didik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diminta untuk memberikan tanggapan terhadap dongeng “Tetanggaku adalah</w:t>
            </w:r>
            <w:r w:rsidR="00C146E1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Saudaraku”.</w:t>
            </w:r>
          </w:p>
          <w:p w14:paraId="4D2A5931" w14:textId="77777777" w:rsidR="00FC7F87" w:rsidRDefault="00FC7F87" w:rsidP="00693142">
            <w:pPr>
              <w:spacing w:before="60" w:after="60"/>
              <w:ind w:left="346" w:right="34" w:hanging="28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6CAC7B19" w14:textId="77777777" w:rsidR="00693142" w:rsidRPr="00693142" w:rsidRDefault="00693142" w:rsidP="00693142">
            <w:pPr>
              <w:spacing w:before="60" w:after="60"/>
              <w:ind w:left="346" w:right="34" w:hanging="28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/>
                <w:bCs/>
                <w:lang w:val="id-ID"/>
              </w:rPr>
              <w:t>“Tetanggaku adalah Saudaraku”</w:t>
            </w:r>
          </w:p>
          <w:p w14:paraId="2FFB672B" w14:textId="77777777" w:rsidR="00693142" w:rsidRPr="00693142" w:rsidRDefault="00693142" w:rsidP="00D5049E">
            <w:pPr>
              <w:spacing w:before="60" w:after="60"/>
              <w:ind w:left="318" w:right="3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Bayu bertetangga dengan Mirna, Siska, dan Andi. Rumah kami saling berdekatan. Di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dekat rumah kami terdapat jalan raya. Kami sering bermain bersama dan kami tidak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pernah bertengkar. Saat kami bermain, kami melihat Nenek Asih salah satu tetangga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kami sedang kesusahan </w:t>
            </w:r>
            <w:proofErr w:type="spellStart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menyebrang</w:t>
            </w:r>
            <w:proofErr w:type="spellEnd"/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 jalan</w:t>
            </w:r>
          </w:p>
          <w:p w14:paraId="5AB1A47A" w14:textId="77777777" w:rsidR="00693142" w:rsidRPr="00693142" w:rsidRDefault="00693142" w:rsidP="00D5049E">
            <w:pPr>
              <w:spacing w:before="60" w:after="60"/>
              <w:ind w:left="318" w:right="3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dan membawa barang yang banyak, kami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menghampiri Nenek Asih</w:t>
            </w:r>
          </w:p>
          <w:p w14:paraId="6BFFBD93" w14:textId="77777777" w:rsidR="00693142" w:rsidRPr="00693142" w:rsidRDefault="00693142" w:rsidP="002A7AD7">
            <w:pPr>
              <w:spacing w:before="60" w:after="60"/>
              <w:ind w:left="318" w:right="457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Bayu “ Nenek sedang membawa apa?”</w:t>
            </w:r>
            <w:r w:rsidR="00D92074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4D18A7C3" w14:textId="77777777" w:rsidR="00693142" w:rsidRPr="00693142" w:rsidRDefault="00BC09A7" w:rsidP="002A7AD7">
            <w:pPr>
              <w:spacing w:before="60" w:after="60"/>
              <w:ind w:left="318" w:right="457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D92074">
              <w:rPr>
                <w:rFonts w:ascii="Times New Roman" w:eastAsia="Calibri" w:hAnsi="Times New Roman" w:cs="Times New Roman"/>
                <w:bCs/>
                <w:noProof/>
              </w:rPr>
              <w:drawing>
                <wp:anchor distT="0" distB="0" distL="114300" distR="114300" simplePos="0" relativeHeight="251657728" behindDoc="0" locked="0" layoutInCell="1" allowOverlap="1" wp14:anchorId="713263A5" wp14:editId="3525A229">
                  <wp:simplePos x="0" y="0"/>
                  <wp:positionH relativeFrom="column">
                    <wp:posOffset>3027680</wp:posOffset>
                  </wp:positionH>
                  <wp:positionV relativeFrom="paragraph">
                    <wp:posOffset>153670</wp:posOffset>
                  </wp:positionV>
                  <wp:extent cx="2114550" cy="2047875"/>
                  <wp:effectExtent l="0" t="0" r="0" b="0"/>
                  <wp:wrapNone/>
                  <wp:docPr id="4" name="Picture 4" descr="C:\Users\sugi handoyo\Picture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ugi handoyo\Picture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 xml:space="preserve">Nenek “ Nenek sedang membawa </w:t>
            </w:r>
            <w:proofErr w:type="spellStart"/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>sayursayuran</w:t>
            </w:r>
            <w:proofErr w:type="spellEnd"/>
            <w:r w:rsidR="00693142" w:rsidRPr="00693142">
              <w:rPr>
                <w:rFonts w:ascii="Times New Roman" w:eastAsia="Calibri" w:hAnsi="Times New Roman" w:cs="Times New Roman"/>
                <w:bCs/>
                <w:lang w:val="id-ID"/>
              </w:rPr>
              <w:t>”</w:t>
            </w:r>
          </w:p>
          <w:p w14:paraId="45E8CB51" w14:textId="77777777" w:rsidR="00693142" w:rsidRPr="00693142" w:rsidRDefault="00693142" w:rsidP="002A7AD7">
            <w:pPr>
              <w:spacing w:before="60" w:after="60"/>
              <w:ind w:left="318" w:right="457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Bayu “ Apakah nenek ingin pulang ke rumah”</w:t>
            </w:r>
          </w:p>
          <w:p w14:paraId="0ECCB659" w14:textId="77777777" w:rsidR="00693142" w:rsidRPr="00693142" w:rsidRDefault="00693142" w:rsidP="002A7AD7">
            <w:pPr>
              <w:spacing w:before="60" w:after="60"/>
              <w:ind w:left="318" w:right="457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Nenek “ Iya, nenek ingin pulang ke rumah”</w:t>
            </w:r>
          </w:p>
          <w:p w14:paraId="5E7C3897" w14:textId="77777777" w:rsidR="00693142" w:rsidRPr="00693142" w:rsidRDefault="00693142" w:rsidP="002A7AD7">
            <w:pPr>
              <w:spacing w:before="60" w:after="60"/>
              <w:ind w:left="318" w:right="457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Andi “ Ayo nek sini kami bantu membawa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barang-barang nenek”</w:t>
            </w:r>
          </w:p>
          <w:p w14:paraId="5E93E4E7" w14:textId="77777777" w:rsidR="00693142" w:rsidRDefault="00693142" w:rsidP="002A7AD7">
            <w:pPr>
              <w:spacing w:before="60" w:after="60"/>
              <w:ind w:left="318" w:right="457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Bayu dan Andi membantu nenek asih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membawakan barang-barangnya sampai ke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rumah Nenek Asih. Tetangga adalah saudara di sekitar rumah kita. Tetangga harus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dijadikan kerabat dekat, kita tidak dapat hidup sendiri dan kita butuh bantuan orang</w:t>
            </w:r>
            <w:r w:rsidR="00D5049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693142">
              <w:rPr>
                <w:rFonts w:ascii="Times New Roman" w:eastAsia="Calibri" w:hAnsi="Times New Roman" w:cs="Times New Roman"/>
                <w:bCs/>
                <w:lang w:val="id-ID"/>
              </w:rPr>
              <w:t>lain.</w:t>
            </w:r>
          </w:p>
          <w:p w14:paraId="6AC148E8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</w:rPr>
            </w:pPr>
          </w:p>
        </w:tc>
      </w:tr>
      <w:tr w:rsidR="007A0E2A" w:rsidRPr="009A2EBD" w14:paraId="7AB55EAE" w14:textId="77777777" w:rsidTr="0046512A">
        <w:tc>
          <w:tcPr>
            <w:tcW w:w="9072" w:type="dxa"/>
            <w:shd w:val="clear" w:color="auto" w:fill="FABF8F" w:themeFill="accent6" w:themeFillTint="99"/>
          </w:tcPr>
          <w:p w14:paraId="4DD18A59" w14:textId="77777777" w:rsidR="007A0E2A" w:rsidRPr="0046512A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46512A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Pr="0046512A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7A0E2A" w:rsidRPr="009A2EBD" w14:paraId="2A07CBCA" w14:textId="77777777" w:rsidTr="00316869">
        <w:tc>
          <w:tcPr>
            <w:tcW w:w="9072" w:type="dxa"/>
          </w:tcPr>
          <w:p w14:paraId="1AFE3E10" w14:textId="77777777" w:rsidR="007A0E2A" w:rsidRDefault="006707C8" w:rsidP="006707C8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6707C8">
              <w:rPr>
                <w:rFonts w:ascii="Times New Roman" w:eastAsia="Calibri" w:hAnsi="Times New Roman" w:cs="Times New Roman"/>
                <w:lang w:val="id-ID"/>
              </w:rPr>
              <w:t>Berdasarkan kegiatan pembelajaran ketiga, refleksi yang dapat dilakukan dengan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707C8">
              <w:rPr>
                <w:rFonts w:ascii="Times New Roman" w:eastAsia="Calibri" w:hAnsi="Times New Roman" w:cs="Times New Roman"/>
                <w:lang w:val="id-ID"/>
              </w:rPr>
              <w:t>melihat aktivitas pembelajaran, mulai dari perencanaan guru, pelaksanaan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707C8">
              <w:rPr>
                <w:rFonts w:ascii="Times New Roman" w:eastAsia="Calibri" w:hAnsi="Times New Roman" w:cs="Times New Roman"/>
                <w:lang w:val="id-ID"/>
              </w:rPr>
              <w:t>pembelajaran, dan penilaian hasil belajar. Kegiatan refleksi kegiatan pembelajaran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707C8">
              <w:rPr>
                <w:rFonts w:ascii="Times New Roman" w:eastAsia="Calibri" w:hAnsi="Times New Roman" w:cs="Times New Roman"/>
                <w:lang w:val="id-ID"/>
              </w:rPr>
              <w:t>ketiga, dapat dilakukan dengan panduan tabel berikut ini. Kegiatan refleksi pada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707C8">
              <w:rPr>
                <w:rFonts w:ascii="Times New Roman" w:eastAsia="Calibri" w:hAnsi="Times New Roman" w:cs="Times New Roman"/>
                <w:lang w:val="id-ID"/>
              </w:rPr>
              <w:t>pembelajaran ketiga dapat dilakukan dengan panduan tabel 4.11.</w:t>
            </w:r>
          </w:p>
          <w:p w14:paraId="269FA13D" w14:textId="77777777" w:rsidR="006707C8" w:rsidRPr="00BE19AA" w:rsidRDefault="006707C8" w:rsidP="006707C8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4F96831" w14:textId="77777777" w:rsidR="007A0E2A" w:rsidRPr="00BD73F7" w:rsidRDefault="007A0E2A" w:rsidP="007A0E2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E19AA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6707C8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BE19AA">
              <w:rPr>
                <w:rFonts w:ascii="Times New Roman" w:eastAsia="Calibri" w:hAnsi="Times New Roman" w:cs="Times New Roman"/>
                <w:b/>
                <w:lang w:val="id-ID"/>
              </w:rPr>
              <w:t>.11. Kegiatan Refleksi Pembelajaran III</w:t>
            </w:r>
          </w:p>
          <w:tbl>
            <w:tblPr>
              <w:tblStyle w:val="KisiTabel"/>
              <w:tblW w:w="8676" w:type="dxa"/>
              <w:tblLayout w:type="fixed"/>
              <w:tblLook w:val="04A0" w:firstRow="1" w:lastRow="0" w:firstColumn="1" w:lastColumn="0" w:noHBand="0" w:noVBand="1"/>
            </w:tblPr>
            <w:tblGrid>
              <w:gridCol w:w="738"/>
              <w:gridCol w:w="1701"/>
              <w:gridCol w:w="3260"/>
              <w:gridCol w:w="567"/>
              <w:gridCol w:w="567"/>
              <w:gridCol w:w="567"/>
              <w:gridCol w:w="567"/>
              <w:gridCol w:w="709"/>
            </w:tblGrid>
            <w:tr w:rsidR="007A0E2A" w:rsidRPr="00BD73F7" w14:paraId="443F6772" w14:textId="77777777" w:rsidTr="001C294A">
              <w:tc>
                <w:tcPr>
                  <w:tcW w:w="738" w:type="dxa"/>
                  <w:vMerge w:val="restart"/>
                  <w:shd w:val="clear" w:color="auto" w:fill="7030A0"/>
                  <w:vAlign w:val="center"/>
                </w:tcPr>
                <w:p w14:paraId="7F1F012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701" w:type="dxa"/>
                  <w:vMerge w:val="restart"/>
                  <w:shd w:val="clear" w:color="auto" w:fill="7030A0"/>
                  <w:vAlign w:val="center"/>
                </w:tcPr>
                <w:p w14:paraId="637B4D5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0C51FFD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3260" w:type="dxa"/>
                  <w:vMerge w:val="restart"/>
                  <w:shd w:val="clear" w:color="auto" w:fill="7030A0"/>
                  <w:vAlign w:val="center"/>
                </w:tcPr>
                <w:p w14:paraId="40D14FD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268" w:type="dxa"/>
                  <w:gridSpan w:val="4"/>
                  <w:shd w:val="clear" w:color="auto" w:fill="7030A0"/>
                  <w:vAlign w:val="center"/>
                </w:tcPr>
                <w:p w14:paraId="38F00E4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709" w:type="dxa"/>
                  <w:vMerge w:val="restart"/>
                  <w:shd w:val="clear" w:color="auto" w:fill="7030A0"/>
                  <w:vAlign w:val="center"/>
                </w:tcPr>
                <w:p w14:paraId="6C6044E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7A0E2A" w:rsidRPr="00BD73F7" w14:paraId="1B23FA93" w14:textId="77777777" w:rsidTr="001C294A">
              <w:tc>
                <w:tcPr>
                  <w:tcW w:w="738" w:type="dxa"/>
                  <w:vMerge/>
                  <w:shd w:val="clear" w:color="auto" w:fill="7030A0"/>
                  <w:vAlign w:val="center"/>
                </w:tcPr>
                <w:p w14:paraId="4F70560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shd w:val="clear" w:color="auto" w:fill="7030A0"/>
                  <w:vAlign w:val="center"/>
                </w:tcPr>
                <w:p w14:paraId="23A2488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260" w:type="dxa"/>
                  <w:vMerge/>
                  <w:shd w:val="clear" w:color="auto" w:fill="7030A0"/>
                  <w:vAlign w:val="center"/>
                </w:tcPr>
                <w:p w14:paraId="23C53D0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60C33B8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3CCF081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6D769C6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7A5B9FF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709" w:type="dxa"/>
                  <w:vMerge/>
                  <w:shd w:val="clear" w:color="auto" w:fill="7030A0"/>
                  <w:vAlign w:val="center"/>
                </w:tcPr>
                <w:p w14:paraId="2813D01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7A0E2A" w:rsidRPr="00BD73F7" w14:paraId="2CF37043" w14:textId="77777777" w:rsidTr="001C294A">
              <w:tc>
                <w:tcPr>
                  <w:tcW w:w="738" w:type="dxa"/>
                  <w:vMerge w:val="restart"/>
                  <w:vAlign w:val="center"/>
                </w:tcPr>
                <w:p w14:paraId="4E508D8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701" w:type="dxa"/>
                  <w:vMerge w:val="restart"/>
                  <w:vAlign w:val="center"/>
                </w:tcPr>
                <w:p w14:paraId="03534440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3260" w:type="dxa"/>
                </w:tcPr>
                <w:p w14:paraId="2C6DFF8D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1.   Ketepatan dalam mengembangkan sikap berdasarkan capaian pembelajaran</w:t>
                  </w:r>
                </w:p>
              </w:tc>
              <w:tc>
                <w:tcPr>
                  <w:tcW w:w="567" w:type="dxa"/>
                </w:tcPr>
                <w:p w14:paraId="12F195D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90D82B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65C6FC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338580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33966D7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20E2DBAC" w14:textId="77777777" w:rsidTr="001C294A">
              <w:tc>
                <w:tcPr>
                  <w:tcW w:w="738" w:type="dxa"/>
                  <w:vMerge/>
                  <w:vAlign w:val="center"/>
                </w:tcPr>
                <w:p w14:paraId="12268CF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6BFB86CC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2B6F257D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2.   Keterampilan mendesain media (terbaca/menarik/efektif/efisien)</w:t>
                  </w:r>
                </w:p>
              </w:tc>
              <w:tc>
                <w:tcPr>
                  <w:tcW w:w="567" w:type="dxa"/>
                </w:tcPr>
                <w:p w14:paraId="61FDFD1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7E3E6B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D163E7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967221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49485E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0E22D1EE" w14:textId="77777777" w:rsidTr="001C294A">
              <w:tc>
                <w:tcPr>
                  <w:tcW w:w="738" w:type="dxa"/>
                  <w:vMerge/>
                  <w:vAlign w:val="center"/>
                </w:tcPr>
                <w:p w14:paraId="3A1211A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623C0809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340D2F57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3.   Kesesuaian media yang direncanakan dengan capaian pembelajaran</w:t>
                  </w:r>
                </w:p>
              </w:tc>
              <w:tc>
                <w:tcPr>
                  <w:tcW w:w="567" w:type="dxa"/>
                </w:tcPr>
                <w:p w14:paraId="78DDEFE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54A305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A2D39F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415BA2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092786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6CF898B1" w14:textId="77777777" w:rsidTr="001C294A">
              <w:tc>
                <w:tcPr>
                  <w:tcW w:w="738" w:type="dxa"/>
                  <w:vMerge w:val="restart"/>
                  <w:vAlign w:val="center"/>
                </w:tcPr>
                <w:p w14:paraId="68DC534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701" w:type="dxa"/>
                  <w:vMerge w:val="restart"/>
                  <w:vAlign w:val="center"/>
                </w:tcPr>
                <w:p w14:paraId="6772C801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3260" w:type="dxa"/>
                </w:tcPr>
                <w:p w14:paraId="396FB95D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67" w:type="dxa"/>
                </w:tcPr>
                <w:p w14:paraId="0E26E6F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576BAA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6E3E30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F8A34A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5412B6B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68CD9E6E" w14:textId="77777777" w:rsidTr="001C294A">
              <w:tc>
                <w:tcPr>
                  <w:tcW w:w="738" w:type="dxa"/>
                  <w:vMerge/>
                  <w:vAlign w:val="center"/>
                </w:tcPr>
                <w:p w14:paraId="1806B51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545CFCE7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0E5F1ECF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5.   Keterampilan membuat </w:t>
                  </w: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lastRenderedPageBreak/>
                    <w:t>pertanyaan awal dalam membuka pembelajaran</w:t>
                  </w:r>
                </w:p>
              </w:tc>
              <w:tc>
                <w:tcPr>
                  <w:tcW w:w="567" w:type="dxa"/>
                </w:tcPr>
                <w:p w14:paraId="722DAC7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D3E0CB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07AF7B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87EE20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36B2149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0636252C" w14:textId="77777777" w:rsidTr="001C294A">
              <w:tc>
                <w:tcPr>
                  <w:tcW w:w="738" w:type="dxa"/>
                  <w:vMerge/>
                  <w:vAlign w:val="center"/>
                </w:tcPr>
                <w:p w14:paraId="3343C22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497CCE27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53FD8289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67" w:type="dxa"/>
                </w:tcPr>
                <w:p w14:paraId="3F85AFD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6B79E6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D4594D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16BBC6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D2742B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577E4565" w14:textId="77777777" w:rsidTr="001C294A">
              <w:tc>
                <w:tcPr>
                  <w:tcW w:w="738" w:type="dxa"/>
                  <w:vMerge/>
                  <w:vAlign w:val="center"/>
                </w:tcPr>
                <w:p w14:paraId="663CAFA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412CB297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6ACC1D20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67" w:type="dxa"/>
                </w:tcPr>
                <w:p w14:paraId="33863F6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03AFFC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2723E7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3D353A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3D3C907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7A444E65" w14:textId="77777777" w:rsidTr="001C294A">
              <w:tc>
                <w:tcPr>
                  <w:tcW w:w="738" w:type="dxa"/>
                  <w:vMerge/>
                  <w:vAlign w:val="center"/>
                </w:tcPr>
                <w:p w14:paraId="223927A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05B41EF2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6A13F07F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67" w:type="dxa"/>
                </w:tcPr>
                <w:p w14:paraId="19FE160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39FAE8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FF6924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155D06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2429FFB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3A27DBC9" w14:textId="77777777" w:rsidTr="001C294A">
              <w:tc>
                <w:tcPr>
                  <w:tcW w:w="738" w:type="dxa"/>
                  <w:vMerge w:val="restart"/>
                  <w:vAlign w:val="center"/>
                </w:tcPr>
                <w:p w14:paraId="2980720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701" w:type="dxa"/>
                  <w:vMerge w:val="restart"/>
                  <w:vAlign w:val="center"/>
                </w:tcPr>
                <w:p w14:paraId="3FA246D6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3260" w:type="dxa"/>
                </w:tcPr>
                <w:p w14:paraId="4F845B9B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67" w:type="dxa"/>
                </w:tcPr>
                <w:p w14:paraId="23BB175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B7A0EE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49AD8F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3831B4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7BB5E9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26256A4A" w14:textId="77777777" w:rsidTr="001C294A">
              <w:tc>
                <w:tcPr>
                  <w:tcW w:w="738" w:type="dxa"/>
                  <w:vMerge/>
                  <w:vAlign w:val="center"/>
                </w:tcPr>
                <w:p w14:paraId="2627723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525519F8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25D21A35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67" w:type="dxa"/>
                </w:tcPr>
                <w:p w14:paraId="0844384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C309BA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FD0C3B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6F1201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B68FFA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10D83D4F" w14:textId="77777777" w:rsidTr="001C294A">
              <w:tc>
                <w:tcPr>
                  <w:tcW w:w="738" w:type="dxa"/>
                  <w:vMerge/>
                  <w:vAlign w:val="center"/>
                </w:tcPr>
                <w:p w14:paraId="046B559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24BEC730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260" w:type="dxa"/>
                </w:tcPr>
                <w:p w14:paraId="45EC4DA9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67" w:type="dxa"/>
                </w:tcPr>
                <w:p w14:paraId="156C225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06E243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C6F5BA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71C904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4DD8CA5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13958B63" w14:textId="77777777" w:rsidTr="001C294A">
              <w:tc>
                <w:tcPr>
                  <w:tcW w:w="5699" w:type="dxa"/>
                  <w:gridSpan w:val="3"/>
                  <w:vAlign w:val="center"/>
                </w:tcPr>
                <w:p w14:paraId="52B4CC46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67" w:type="dxa"/>
                </w:tcPr>
                <w:p w14:paraId="7D0D8BB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BB5059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AA3D76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A8B860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5A26F5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7386620C" w14:textId="77777777" w:rsidTr="001C294A">
              <w:tc>
                <w:tcPr>
                  <w:tcW w:w="5699" w:type="dxa"/>
                  <w:gridSpan w:val="3"/>
                  <w:vAlign w:val="center"/>
                </w:tcPr>
                <w:p w14:paraId="6B110C56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67" w:type="dxa"/>
                </w:tcPr>
                <w:p w14:paraId="0813220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10C1D0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8C3B81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77A3CE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277FF92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056C637E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2A319970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4BD82E29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BD73F7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3F6FB7E2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3BEE1C8A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  <w:p w14:paraId="38C99FE4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lang w:val="id-ID"/>
              </w:rPr>
              <w:t>Catatan hasil analisis guru dalam kegiatan refleksi akan menjadi bahan pertimbangan dalam melaksanakan aktivitas pembelajaran selanjutnya. Oleh sebab itu guru harus mampu secara jujur mengungkapkan kendala-kendala apa saja yang dialami pada saat pembelajaran.</w:t>
            </w:r>
          </w:p>
        </w:tc>
      </w:tr>
      <w:tr w:rsidR="007A0E2A" w:rsidRPr="009A2EBD" w14:paraId="150F5120" w14:textId="77777777" w:rsidTr="001C294A">
        <w:tc>
          <w:tcPr>
            <w:tcW w:w="9072" w:type="dxa"/>
            <w:shd w:val="clear" w:color="auto" w:fill="FABF8F" w:themeFill="accent6" w:themeFillTint="99"/>
          </w:tcPr>
          <w:p w14:paraId="0821D5AF" w14:textId="77777777" w:rsidR="007A0E2A" w:rsidRPr="001C294A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C294A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Pr="001C294A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Pr="001C294A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1C294A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7A0E2A" w:rsidRPr="009A2EBD" w14:paraId="07295B8F" w14:textId="77777777" w:rsidTr="00316869">
        <w:tc>
          <w:tcPr>
            <w:tcW w:w="9072" w:type="dxa"/>
          </w:tcPr>
          <w:p w14:paraId="07A7F519" w14:textId="77777777" w:rsidR="007A0E2A" w:rsidRDefault="00A5656E" w:rsidP="00A5656E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A5656E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,</w:t>
            </w:r>
            <w:r w:rsidR="00687124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A5656E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Pancasila. Pada kegiatan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pembelajaran ketiga ini, prosedur penilaian dilaksanakan selama proses pembelajaran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dan akhir pembelajaran. Penilaian dilaksanakan melalui pengamatan menggunakan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catatan sikap atau lembar observasi, tertulis dan lisan untuk pengetahuan, unjuk kerja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A5656E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untuk keterampilan, serta proyek dan portofolio. Berikut lembar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penilaian kegiatan pembelajaran III. Format tabel penilaian sikap spiritual dan sikap</w:t>
            </w:r>
            <w:r w:rsidR="0068712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656E">
              <w:rPr>
                <w:rFonts w:ascii="Times New Roman" w:eastAsia="Calibri" w:hAnsi="Times New Roman" w:cs="Times New Roman"/>
                <w:lang w:val="id-ID"/>
              </w:rPr>
              <w:t>sosial mengacu pada kegiatan pembelajaran I.</w:t>
            </w:r>
          </w:p>
          <w:p w14:paraId="51726399" w14:textId="77777777" w:rsidR="00A5656E" w:rsidRDefault="00A5656E" w:rsidP="00A5656E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C63C22B" w14:textId="77777777" w:rsidR="007A0E2A" w:rsidRPr="00565EAD" w:rsidRDefault="007A0E2A" w:rsidP="007A0E2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A5656E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t>.12 Lembar Penilaian Pengetahuan Pembelajaran III</w:t>
            </w:r>
          </w:p>
          <w:p w14:paraId="0A1CC072" w14:textId="77777777" w:rsidR="007A0E2A" w:rsidRPr="00565EAD" w:rsidRDefault="007A0E2A" w:rsidP="007A0E2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565EAD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565EAD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565EAD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565EAD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0C0F7A35" w14:textId="77777777" w:rsidR="007A0E2A" w:rsidRPr="00565EAD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8CFFDD9" w14:textId="77777777" w:rsidR="007A0E2A" w:rsidRPr="00565EAD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Kelas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565EAD">
              <w:rPr>
                <w:rFonts w:ascii="Times New Roman" w:eastAsia="Calibri" w:hAnsi="Times New Roman" w:cs="Times New Roman"/>
                <w:b/>
                <w:lang w:val="id-ID"/>
              </w:rPr>
              <w:t>: ...................................................</w:t>
            </w:r>
          </w:p>
          <w:p w14:paraId="6E4A4951" w14:textId="77777777" w:rsidR="007A0E2A" w:rsidRPr="00BD73F7" w:rsidRDefault="007A0E2A" w:rsidP="007A0E2A">
            <w:pPr>
              <w:spacing w:before="60" w:after="60"/>
              <w:ind w:left="2331" w:hanging="2331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565EAD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A5656E" w:rsidRPr="00A5656E">
              <w:rPr>
                <w:rFonts w:ascii="Times New Roman" w:eastAsia="Calibri" w:hAnsi="Times New Roman" w:cs="Times New Roman"/>
                <w:lang w:val="id-ID"/>
              </w:rPr>
              <w:t>Pada saat peserta didik mempresentasikan hasil diskusi bersama kelompoknya</w:t>
            </w:r>
            <w:r w:rsidRPr="00565EAD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KisiTabel"/>
              <w:tblW w:w="8720" w:type="dxa"/>
              <w:tblLayout w:type="fixed"/>
              <w:tblLook w:val="04A0" w:firstRow="1" w:lastRow="0" w:firstColumn="1" w:lastColumn="0" w:noHBand="0" w:noVBand="1"/>
            </w:tblPr>
            <w:tblGrid>
              <w:gridCol w:w="738"/>
              <w:gridCol w:w="2707"/>
              <w:gridCol w:w="387"/>
              <w:gridCol w:w="387"/>
              <w:gridCol w:w="387"/>
              <w:gridCol w:w="388"/>
              <w:gridCol w:w="2903"/>
              <w:gridCol w:w="823"/>
            </w:tblGrid>
            <w:tr w:rsidR="007A0E2A" w:rsidRPr="00BD73F7" w14:paraId="2B772B50" w14:textId="77777777" w:rsidTr="001C294A">
              <w:trPr>
                <w:trHeight w:val="348"/>
              </w:trPr>
              <w:tc>
                <w:tcPr>
                  <w:tcW w:w="738" w:type="dxa"/>
                  <w:vMerge w:val="restart"/>
                  <w:shd w:val="clear" w:color="auto" w:fill="7030A0"/>
                  <w:vAlign w:val="center"/>
                </w:tcPr>
                <w:p w14:paraId="32EBA05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707" w:type="dxa"/>
                  <w:vMerge w:val="restart"/>
                  <w:shd w:val="clear" w:color="auto" w:fill="7030A0"/>
                  <w:vAlign w:val="center"/>
                </w:tcPr>
                <w:p w14:paraId="1471E885" w14:textId="77777777" w:rsidR="007A0E2A" w:rsidRPr="00BD73F7" w:rsidRDefault="00687124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687124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Indikator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 xml:space="preserve"> </w:t>
                  </w:r>
                  <w:r w:rsidR="007A0E2A"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549" w:type="dxa"/>
                  <w:gridSpan w:val="4"/>
                  <w:shd w:val="clear" w:color="auto" w:fill="7030A0"/>
                  <w:vAlign w:val="center"/>
                </w:tcPr>
                <w:p w14:paraId="70F1E66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903" w:type="dxa"/>
                  <w:vMerge w:val="restart"/>
                  <w:shd w:val="clear" w:color="auto" w:fill="7030A0"/>
                  <w:vAlign w:val="center"/>
                </w:tcPr>
                <w:p w14:paraId="0B21883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23" w:type="dxa"/>
                  <w:vMerge w:val="restart"/>
                  <w:shd w:val="clear" w:color="auto" w:fill="7030A0"/>
                  <w:vAlign w:val="center"/>
                </w:tcPr>
                <w:p w14:paraId="20745F4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7A0E2A" w:rsidRPr="00BD73F7" w14:paraId="7125D648" w14:textId="77777777" w:rsidTr="001C294A">
              <w:trPr>
                <w:trHeight w:val="348"/>
              </w:trPr>
              <w:tc>
                <w:tcPr>
                  <w:tcW w:w="738" w:type="dxa"/>
                  <w:vMerge/>
                  <w:shd w:val="clear" w:color="auto" w:fill="7030A0"/>
                  <w:vAlign w:val="center"/>
                </w:tcPr>
                <w:p w14:paraId="15C568B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707" w:type="dxa"/>
                  <w:vMerge/>
                  <w:shd w:val="clear" w:color="auto" w:fill="7030A0"/>
                  <w:vAlign w:val="center"/>
                </w:tcPr>
                <w:p w14:paraId="514F075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87" w:type="dxa"/>
                  <w:shd w:val="clear" w:color="auto" w:fill="7030A0"/>
                  <w:vAlign w:val="center"/>
                </w:tcPr>
                <w:p w14:paraId="5FD9DD7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87" w:type="dxa"/>
                  <w:shd w:val="clear" w:color="auto" w:fill="7030A0"/>
                  <w:vAlign w:val="center"/>
                </w:tcPr>
                <w:p w14:paraId="4412DD6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87" w:type="dxa"/>
                  <w:shd w:val="clear" w:color="auto" w:fill="7030A0"/>
                  <w:vAlign w:val="center"/>
                </w:tcPr>
                <w:p w14:paraId="22C5705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88" w:type="dxa"/>
                  <w:shd w:val="clear" w:color="auto" w:fill="7030A0"/>
                  <w:vAlign w:val="center"/>
                </w:tcPr>
                <w:p w14:paraId="0B73C05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903" w:type="dxa"/>
                  <w:vMerge/>
                  <w:shd w:val="clear" w:color="auto" w:fill="7030A0"/>
                  <w:vAlign w:val="center"/>
                </w:tcPr>
                <w:p w14:paraId="72A6209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23" w:type="dxa"/>
                  <w:vMerge/>
                  <w:shd w:val="clear" w:color="auto" w:fill="7030A0"/>
                </w:tcPr>
                <w:p w14:paraId="6A3E3FE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7A0E2A" w:rsidRPr="00BD73F7" w14:paraId="217E376A" w14:textId="77777777" w:rsidTr="001C294A">
              <w:trPr>
                <w:trHeight w:val="68"/>
              </w:trPr>
              <w:tc>
                <w:tcPr>
                  <w:tcW w:w="738" w:type="dxa"/>
                  <w:vAlign w:val="center"/>
                </w:tcPr>
                <w:p w14:paraId="539A7AC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707" w:type="dxa"/>
                </w:tcPr>
                <w:p w14:paraId="6865BAA6" w14:textId="77777777" w:rsidR="00143C85" w:rsidRPr="00143C85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Menceritakan keadaan</w:t>
                  </w:r>
                </w:p>
                <w:p w14:paraId="21B66AA4" w14:textId="77777777" w:rsidR="00143C85" w:rsidRPr="00143C85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lingkungan </w:t>
                  </w:r>
                  <w:proofErr w:type="spellStart"/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disekitar</w:t>
                  </w:r>
                  <w:proofErr w:type="spellEnd"/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tetangga</w:t>
                  </w:r>
                </w:p>
                <w:p w14:paraId="6E25E47A" w14:textId="77777777" w:rsidR="007A0E2A" w:rsidRPr="00BD73F7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rumah (P/CK(C5)/EK)</w:t>
                  </w:r>
                </w:p>
              </w:tc>
              <w:tc>
                <w:tcPr>
                  <w:tcW w:w="387" w:type="dxa"/>
                </w:tcPr>
                <w:p w14:paraId="3EBB006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</w:tcPr>
                <w:p w14:paraId="270C22D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</w:tcPr>
                <w:p w14:paraId="17A1C31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8" w:type="dxa"/>
                </w:tcPr>
                <w:p w14:paraId="33C5FE2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03" w:type="dxa"/>
                </w:tcPr>
                <w:p w14:paraId="4DB506B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3" w:type="dxa"/>
                </w:tcPr>
                <w:p w14:paraId="34CFC32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5E6E2197" w14:textId="77777777" w:rsidTr="001C294A">
              <w:trPr>
                <w:trHeight w:val="68"/>
              </w:trPr>
              <w:tc>
                <w:tcPr>
                  <w:tcW w:w="738" w:type="dxa"/>
                  <w:vAlign w:val="center"/>
                </w:tcPr>
                <w:p w14:paraId="0220903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707" w:type="dxa"/>
                </w:tcPr>
                <w:p w14:paraId="364A2683" w14:textId="77777777" w:rsidR="00143C85" w:rsidRPr="00143C85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Memahami cara menjaga</w:t>
                  </w:r>
                </w:p>
                <w:p w14:paraId="55B44BD4" w14:textId="77777777" w:rsidR="00143C85" w:rsidRPr="00143C85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lingkungan di sekitar tetangga</w:t>
                  </w:r>
                </w:p>
                <w:p w14:paraId="00CDE580" w14:textId="77777777" w:rsidR="007A0E2A" w:rsidRPr="00BD73F7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rumah agar tetap nyaman</w:t>
                  </w:r>
                </w:p>
              </w:tc>
              <w:tc>
                <w:tcPr>
                  <w:tcW w:w="387" w:type="dxa"/>
                </w:tcPr>
                <w:p w14:paraId="75EA1F0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</w:tcPr>
                <w:p w14:paraId="31B59DA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</w:tcPr>
                <w:p w14:paraId="1F6EA92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8" w:type="dxa"/>
                </w:tcPr>
                <w:p w14:paraId="735CE71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03" w:type="dxa"/>
                </w:tcPr>
                <w:p w14:paraId="4E19F24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3" w:type="dxa"/>
                </w:tcPr>
                <w:p w14:paraId="546FC1E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13FCA10F" w14:textId="77777777" w:rsidTr="001C294A">
              <w:trPr>
                <w:trHeight w:val="68"/>
              </w:trPr>
              <w:tc>
                <w:tcPr>
                  <w:tcW w:w="738" w:type="dxa"/>
                  <w:vAlign w:val="center"/>
                </w:tcPr>
                <w:p w14:paraId="420B8EE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2707" w:type="dxa"/>
                </w:tcPr>
                <w:p w14:paraId="5076D13F" w14:textId="77777777" w:rsidR="00143C85" w:rsidRPr="00143C85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Menyebutkan cara menjaga</w:t>
                  </w:r>
                </w:p>
                <w:p w14:paraId="79462BBC" w14:textId="77777777" w:rsidR="00143C85" w:rsidRPr="00143C85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lingkungan di sekitar tetangga</w:t>
                  </w:r>
                </w:p>
                <w:p w14:paraId="1408C0F0" w14:textId="77777777" w:rsidR="007A0E2A" w:rsidRPr="00BD73F7" w:rsidRDefault="00143C85" w:rsidP="00143C8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3C85">
                    <w:rPr>
                      <w:rFonts w:ascii="Times New Roman" w:eastAsia="Calibri" w:hAnsi="Times New Roman" w:cs="Times New Roman"/>
                      <w:lang w:val="id-ID"/>
                    </w:rPr>
                    <w:t>rumah agar tetap bersih</w:t>
                  </w:r>
                </w:p>
              </w:tc>
              <w:tc>
                <w:tcPr>
                  <w:tcW w:w="387" w:type="dxa"/>
                </w:tcPr>
                <w:p w14:paraId="2EDE718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</w:tcPr>
                <w:p w14:paraId="26B7418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</w:tcPr>
                <w:p w14:paraId="5F59DC4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8" w:type="dxa"/>
                </w:tcPr>
                <w:p w14:paraId="1564F39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03" w:type="dxa"/>
                </w:tcPr>
                <w:p w14:paraId="5CE12F6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3" w:type="dxa"/>
                </w:tcPr>
                <w:p w14:paraId="45E597C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28CF05CC" w14:textId="77777777" w:rsidTr="001C294A">
              <w:trPr>
                <w:trHeight w:val="68"/>
              </w:trPr>
              <w:tc>
                <w:tcPr>
                  <w:tcW w:w="3445" w:type="dxa"/>
                  <w:gridSpan w:val="2"/>
                  <w:shd w:val="clear" w:color="auto" w:fill="B2A1C7" w:themeFill="accent4" w:themeFillTint="99"/>
                  <w:vAlign w:val="center"/>
                </w:tcPr>
                <w:p w14:paraId="5DBB8846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87" w:type="dxa"/>
                  <w:shd w:val="clear" w:color="auto" w:fill="B2A1C7" w:themeFill="accent4" w:themeFillTint="99"/>
                </w:tcPr>
                <w:p w14:paraId="7E67DEB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  <w:shd w:val="clear" w:color="auto" w:fill="B2A1C7" w:themeFill="accent4" w:themeFillTint="99"/>
                </w:tcPr>
                <w:p w14:paraId="71D8D56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7" w:type="dxa"/>
                  <w:shd w:val="clear" w:color="auto" w:fill="B2A1C7" w:themeFill="accent4" w:themeFillTint="99"/>
                </w:tcPr>
                <w:p w14:paraId="2680654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8" w:type="dxa"/>
                  <w:shd w:val="clear" w:color="auto" w:fill="B2A1C7" w:themeFill="accent4" w:themeFillTint="99"/>
                </w:tcPr>
                <w:p w14:paraId="26BA34E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03" w:type="dxa"/>
                  <w:shd w:val="clear" w:color="auto" w:fill="B2A1C7" w:themeFill="accent4" w:themeFillTint="99"/>
                </w:tcPr>
                <w:p w14:paraId="508D43A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3" w:type="dxa"/>
                  <w:shd w:val="clear" w:color="auto" w:fill="B2A1C7" w:themeFill="accent4" w:themeFillTint="99"/>
                </w:tcPr>
                <w:p w14:paraId="566982E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291E39F4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07A20D20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EDE430A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BD73F7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5FBEBC3C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33482F53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34C61B6" w14:textId="77777777" w:rsidR="007A0E2A" w:rsidRPr="004D4254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>Keterangan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 xml:space="preserve">: P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>: Pengetahuan</w:t>
            </w:r>
          </w:p>
          <w:p w14:paraId="544D65CC" w14:textId="77777777" w:rsidR="007A0E2A" w:rsidRPr="004D4254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 xml:space="preserve">CK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 xml:space="preserve">: </w:t>
            </w:r>
            <w:proofErr w:type="spellStart"/>
            <w:r w:rsidRPr="004D4254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4D4254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Knowledge</w:t>
            </w:r>
          </w:p>
          <w:p w14:paraId="3847257E" w14:textId="77777777" w:rsidR="007A0E2A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>EBK : Profil Elemen Berpikir Kritis</w:t>
            </w:r>
          </w:p>
          <w:p w14:paraId="1C761935" w14:textId="77777777" w:rsidR="007A0E2A" w:rsidRPr="00BD73F7" w:rsidRDefault="007A0E2A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9B1D633" w14:textId="77777777" w:rsidR="007A0E2A" w:rsidRPr="00A51287" w:rsidRDefault="007A0E2A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A51287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143C85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A51287">
              <w:rPr>
                <w:rFonts w:ascii="Times New Roman" w:eastAsia="Calibri" w:hAnsi="Times New Roman" w:cs="Times New Roman"/>
                <w:b/>
                <w:lang w:val="id-ID"/>
              </w:rPr>
              <w:t>.13 Lembar Penilaian Keterampilan Pembelajaran III</w:t>
            </w:r>
          </w:p>
          <w:p w14:paraId="36735B76" w14:textId="77777777" w:rsidR="007A0E2A" w:rsidRPr="00A51287" w:rsidRDefault="007A0E2A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A51287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A51287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A51287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A51287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A51287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A51287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02889E4E" w14:textId="77777777" w:rsidR="007A0E2A" w:rsidRPr="00A51287" w:rsidRDefault="007A0E2A" w:rsidP="007A0E2A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A51287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E2DC10B" w14:textId="77777777" w:rsidR="007A0E2A" w:rsidRPr="00A51287" w:rsidRDefault="007A0E2A" w:rsidP="007A0E2A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A51287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4C53B15E" w14:textId="77777777" w:rsidR="007A0E2A" w:rsidRPr="00A51287" w:rsidRDefault="007A0E2A" w:rsidP="007A0E2A">
            <w:pPr>
              <w:spacing w:before="60" w:after="60"/>
              <w:ind w:left="2331" w:hanging="2297"/>
              <w:rPr>
                <w:rFonts w:ascii="Times New Roman" w:eastAsia="Calibri" w:hAnsi="Times New Roman" w:cs="Times New Roman"/>
                <w:lang w:val="id-ID"/>
              </w:rPr>
            </w:pPr>
            <w:r w:rsidRPr="00A51287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51287">
              <w:rPr>
                <w:rFonts w:ascii="Times New Roman" w:eastAsia="Calibri" w:hAnsi="Times New Roman" w:cs="Times New Roman"/>
                <w:lang w:val="id-ID"/>
              </w:rPr>
              <w:t>Pada saat mencocokkan warna dengan simbol Pancasila melalui media kartu/bola warna</w:t>
            </w:r>
          </w:p>
          <w:tbl>
            <w:tblPr>
              <w:tblStyle w:val="KisiTabel"/>
              <w:tblW w:w="865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68"/>
              <w:gridCol w:w="460"/>
              <w:gridCol w:w="460"/>
              <w:gridCol w:w="460"/>
              <w:gridCol w:w="463"/>
              <w:gridCol w:w="461"/>
              <w:gridCol w:w="461"/>
              <w:gridCol w:w="461"/>
              <w:gridCol w:w="464"/>
              <w:gridCol w:w="461"/>
              <w:gridCol w:w="461"/>
              <w:gridCol w:w="461"/>
              <w:gridCol w:w="464"/>
              <w:gridCol w:w="461"/>
              <w:gridCol w:w="461"/>
              <w:gridCol w:w="461"/>
              <w:gridCol w:w="462"/>
              <w:gridCol w:w="8"/>
            </w:tblGrid>
            <w:tr w:rsidR="007A0E2A" w:rsidRPr="00BD73F7" w14:paraId="59FF0D65" w14:textId="77777777" w:rsidTr="009269F5">
              <w:trPr>
                <w:trHeight w:val="277"/>
                <w:jc w:val="center"/>
              </w:trPr>
              <w:tc>
                <w:tcPr>
                  <w:tcW w:w="1270" w:type="dxa"/>
                  <w:shd w:val="clear" w:color="auto" w:fill="7030A0"/>
                  <w:vAlign w:val="center"/>
                </w:tcPr>
                <w:p w14:paraId="41C842F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  <w:p w14:paraId="3ABE7D3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47" w:type="dxa"/>
                  <w:gridSpan w:val="4"/>
                  <w:shd w:val="clear" w:color="auto" w:fill="7030A0"/>
                  <w:vAlign w:val="center"/>
                </w:tcPr>
                <w:p w14:paraId="38D74FC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371C24C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4DBB31C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47" w:type="dxa"/>
                  <w:gridSpan w:val="4"/>
                  <w:shd w:val="clear" w:color="auto" w:fill="7030A0"/>
                  <w:vAlign w:val="center"/>
                </w:tcPr>
                <w:p w14:paraId="21711FB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0BDB995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02954B0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47" w:type="dxa"/>
                  <w:gridSpan w:val="4"/>
                  <w:shd w:val="clear" w:color="auto" w:fill="7030A0"/>
                  <w:vAlign w:val="center"/>
                </w:tcPr>
                <w:p w14:paraId="346B675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17693A4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3AEC5D1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47" w:type="dxa"/>
                  <w:gridSpan w:val="5"/>
                  <w:shd w:val="clear" w:color="auto" w:fill="7030A0"/>
                  <w:vAlign w:val="center"/>
                </w:tcPr>
                <w:p w14:paraId="18BC7C9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1204BE5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5B07EC3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FC4040" w:rsidRPr="00BD73F7" w14:paraId="77C48F0C" w14:textId="77777777" w:rsidTr="009269F5">
              <w:trPr>
                <w:gridAfter w:val="1"/>
                <w:wAfter w:w="8" w:type="dxa"/>
                <w:trHeight w:val="277"/>
                <w:jc w:val="center"/>
              </w:trPr>
              <w:tc>
                <w:tcPr>
                  <w:tcW w:w="1270" w:type="dxa"/>
                  <w:shd w:val="clear" w:color="auto" w:fill="B2A1C7" w:themeFill="accent4" w:themeFillTint="99"/>
                  <w:vAlign w:val="center"/>
                </w:tcPr>
                <w:p w14:paraId="28B1B3B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4448F72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3E3F8F4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2768826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6F5F09D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2C0A9E2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2E623EF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0A16932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1F17F79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75822D1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1E082E3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3AE18E4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7A1C30A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26826D7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74AEA4D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1" w:type="dxa"/>
                  <w:shd w:val="clear" w:color="auto" w:fill="B2A1C7" w:themeFill="accent4" w:themeFillTint="99"/>
                  <w:vAlign w:val="center"/>
                </w:tcPr>
                <w:p w14:paraId="6AF64C1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05D281A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7A0E2A" w:rsidRPr="00BD73F7" w14:paraId="2AE82B67" w14:textId="77777777" w:rsidTr="009269F5">
              <w:trPr>
                <w:gridAfter w:val="1"/>
                <w:wAfter w:w="8" w:type="dxa"/>
                <w:trHeight w:val="53"/>
                <w:jc w:val="center"/>
              </w:trPr>
              <w:tc>
                <w:tcPr>
                  <w:tcW w:w="1270" w:type="dxa"/>
                  <w:vAlign w:val="center"/>
                </w:tcPr>
                <w:p w14:paraId="4AB0C61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7AABDDE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  <w:p w14:paraId="2E6C012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00758EF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38FB348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181A4CB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43FD3C6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650413C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6877FF5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5E8B164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18E276B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42F0100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0EA4EC4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6809886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50C1E59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3992222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363530D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1" w:type="dxa"/>
                  <w:vAlign w:val="center"/>
                </w:tcPr>
                <w:p w14:paraId="31A0BAC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7E29F6A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27D5D3E1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512E20D3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1AE206E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BD73F7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401F1DBD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  <w:p w14:paraId="04C4A638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7A0E2A" w:rsidRPr="009A2EBD" w14:paraId="1380DDBD" w14:textId="77777777" w:rsidTr="00FC4040">
        <w:tc>
          <w:tcPr>
            <w:tcW w:w="9072" w:type="dxa"/>
            <w:shd w:val="clear" w:color="auto" w:fill="FABF8F" w:themeFill="accent6" w:themeFillTint="99"/>
          </w:tcPr>
          <w:p w14:paraId="58AA2CAD" w14:textId="77777777" w:rsidR="007A0E2A" w:rsidRPr="00FC4040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FC4040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G.  KEGIATAN PENGAYAAN DAN REMEDIAL</w:t>
            </w:r>
          </w:p>
        </w:tc>
      </w:tr>
      <w:tr w:rsidR="007A0E2A" w:rsidRPr="009A2EBD" w14:paraId="3BED375D" w14:textId="77777777" w:rsidTr="00316869">
        <w:tc>
          <w:tcPr>
            <w:tcW w:w="9072" w:type="dxa"/>
          </w:tcPr>
          <w:p w14:paraId="51C75CEC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Pembelajaran I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>II</w:t>
            </w:r>
          </w:p>
          <w:p w14:paraId="6844AB97" w14:textId="77777777" w:rsidR="007A0E2A" w:rsidRDefault="00143C85" w:rsidP="00143C85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143C85">
              <w:rPr>
                <w:rFonts w:ascii="Times New Roman" w:eastAsia="Calibri" w:hAnsi="Times New Roman" w:cs="Times New Roman"/>
                <w:lang w:val="id-ID"/>
              </w:rPr>
              <w:t>Pada kegiatan pembelajaran III, aktivitas pembelajaran menekankan pada kegiatan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menggambarkan dan menyebutkan tetangga terdekat. Pada unit pembelajaran yang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ketiga, peserta didik akan melaksanakan aktivitas pembelajaran bermain sambil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143C85">
              <w:rPr>
                <w:rFonts w:ascii="Times New Roman" w:eastAsia="Calibri" w:hAnsi="Times New Roman" w:cs="Times New Roman"/>
                <w:lang w:val="id-ID"/>
              </w:rPr>
              <w:t>selajar</w:t>
            </w:r>
            <w:proofErr w:type="spellEnd"/>
            <w:r w:rsidRPr="00143C85">
              <w:rPr>
                <w:rFonts w:ascii="Times New Roman" w:eastAsia="Calibri" w:hAnsi="Times New Roman" w:cs="Times New Roman"/>
                <w:lang w:val="id-ID"/>
              </w:rPr>
              <w:t>, bernyanyi, mengamati, menyebutkan dan menggambarkan tetangga terdekat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serta menunjukkan rasa kecintaan terhadap lingkungan tetangga rumah dengan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menunjukkan kehidupan rukun terhadap para tetangga melalui bergotong royong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membersihkan lingkungan tempat tinggal. Adapun kegiatan pengayaan yang akan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dilaksanakan pada unit ini bertujuan untuk memberikan penguatan dalam memahami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capaian pembelajaran. Berikut matriks aktivitas pengayaan pada unit kegiatan</w:t>
            </w:r>
            <w:r w:rsidR="00C8259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143C85">
              <w:rPr>
                <w:rFonts w:ascii="Times New Roman" w:eastAsia="Calibri" w:hAnsi="Times New Roman" w:cs="Times New Roman"/>
                <w:lang w:val="id-ID"/>
              </w:rPr>
              <w:t>pembelajaran ketiga</w:t>
            </w:r>
          </w:p>
          <w:p w14:paraId="2D77A23D" w14:textId="77777777" w:rsidR="00143C85" w:rsidRPr="004F578B" w:rsidRDefault="00143C85" w:rsidP="00143C85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197C497" w14:textId="77777777" w:rsidR="007A0E2A" w:rsidRPr="00BD73F7" w:rsidRDefault="007A0E2A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4F578B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143C85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4F578B">
              <w:rPr>
                <w:rFonts w:ascii="Times New Roman" w:eastAsia="Calibri" w:hAnsi="Times New Roman" w:cs="Times New Roman"/>
                <w:b/>
                <w:lang w:val="id-ID"/>
              </w:rPr>
              <w:t>.14 Matriks Pengayaan Kegiatan Pembelajaran III</w:t>
            </w:r>
          </w:p>
          <w:tbl>
            <w:tblPr>
              <w:tblStyle w:val="KisiTabel"/>
              <w:tblW w:w="896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484"/>
              <w:gridCol w:w="4484"/>
            </w:tblGrid>
            <w:tr w:rsidR="007A0E2A" w:rsidRPr="00BD73F7" w14:paraId="3079C221" w14:textId="77777777" w:rsidTr="00FC4040">
              <w:trPr>
                <w:trHeight w:val="208"/>
                <w:jc w:val="center"/>
              </w:trPr>
              <w:tc>
                <w:tcPr>
                  <w:tcW w:w="4484" w:type="dxa"/>
                  <w:shd w:val="clear" w:color="auto" w:fill="7030A0"/>
                  <w:vAlign w:val="center"/>
                </w:tcPr>
                <w:p w14:paraId="165DCB2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2748033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II</w:t>
                  </w:r>
                </w:p>
              </w:tc>
              <w:tc>
                <w:tcPr>
                  <w:tcW w:w="4484" w:type="dxa"/>
                  <w:shd w:val="clear" w:color="auto" w:fill="7030A0"/>
                  <w:vAlign w:val="center"/>
                </w:tcPr>
                <w:p w14:paraId="10AF4F1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7A0E2A" w:rsidRPr="00BD73F7" w14:paraId="10BE9D62" w14:textId="77777777" w:rsidTr="00FC4040">
              <w:trPr>
                <w:trHeight w:val="39"/>
                <w:jc w:val="center"/>
              </w:trPr>
              <w:tc>
                <w:tcPr>
                  <w:tcW w:w="4484" w:type="dxa"/>
                </w:tcPr>
                <w:p w14:paraId="4A193C3C" w14:textId="77777777" w:rsidR="008E1FA0" w:rsidRPr="008E1FA0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Peserta didik mengamati cerita bergambar</w:t>
                  </w:r>
                </w:p>
                <w:p w14:paraId="4528B83E" w14:textId="77777777" w:rsidR="008E1FA0" w:rsidRPr="008E1FA0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tata cara </w:t>
                  </w:r>
                  <w:proofErr w:type="spellStart"/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bertetagga</w:t>
                  </w:r>
                  <w:proofErr w:type="spellEnd"/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yang baik, praktik rukun</w:t>
                  </w:r>
                </w:p>
                <w:p w14:paraId="4630F252" w14:textId="77777777" w:rsidR="007A0E2A" w:rsidRPr="00BD73F7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dengan tetangga.</w:t>
                  </w:r>
                </w:p>
              </w:tc>
              <w:tc>
                <w:tcPr>
                  <w:tcW w:w="4484" w:type="dxa"/>
                </w:tcPr>
                <w:p w14:paraId="5ECD1EC9" w14:textId="77777777" w:rsidR="008E1FA0" w:rsidRPr="008E1FA0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peserta didik dapat melaksanakan</w:t>
                  </w:r>
                </w:p>
                <w:p w14:paraId="7E22ED8B" w14:textId="77777777" w:rsidR="008E1FA0" w:rsidRPr="008E1FA0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pembelajaran dengan media </w:t>
                  </w:r>
                  <w:proofErr w:type="spellStart"/>
                  <w:r w:rsidRPr="008E1FA0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Ludocation</w:t>
                  </w:r>
                  <w:proofErr w:type="spellEnd"/>
                  <w:r w:rsidRPr="008E1FA0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 xml:space="preserve"> </w:t>
                  </w: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untuk</w:t>
                  </w:r>
                </w:p>
                <w:p w14:paraId="1CFFD640" w14:textId="77777777" w:rsidR="008E1FA0" w:rsidRPr="008E1FA0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menggambarkan tetangga di sebelah utara,</w:t>
                  </w:r>
                </w:p>
                <w:p w14:paraId="1DCB0655" w14:textId="77777777" w:rsidR="007A0E2A" w:rsidRPr="00BD73F7" w:rsidRDefault="008E1FA0" w:rsidP="008E1FA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8E1FA0">
                    <w:rPr>
                      <w:rFonts w:ascii="Times New Roman" w:eastAsia="Calibri" w:hAnsi="Times New Roman" w:cs="Times New Roman"/>
                      <w:lang w:val="id-ID"/>
                    </w:rPr>
                    <w:t>selatan, barat dan timur.</w:t>
                  </w:r>
                </w:p>
              </w:tc>
            </w:tr>
            <w:tr w:rsidR="007A0E2A" w:rsidRPr="00BD73F7" w14:paraId="285F4432" w14:textId="77777777" w:rsidTr="00FC4040">
              <w:trPr>
                <w:trHeight w:val="39"/>
                <w:jc w:val="center"/>
              </w:trPr>
              <w:tc>
                <w:tcPr>
                  <w:tcW w:w="4484" w:type="dxa"/>
                  <w:shd w:val="clear" w:color="auto" w:fill="7030A0"/>
                  <w:vAlign w:val="center"/>
                </w:tcPr>
                <w:p w14:paraId="7BA87C69" w14:textId="77777777" w:rsidR="007A0E2A" w:rsidRPr="004029BC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4029BC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09B9B0C0" w14:textId="77777777" w:rsidR="007A0E2A" w:rsidRPr="004029BC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4029BC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484" w:type="dxa"/>
                  <w:shd w:val="clear" w:color="auto" w:fill="7030A0"/>
                  <w:vAlign w:val="center"/>
                </w:tcPr>
                <w:p w14:paraId="33BE58BE" w14:textId="77777777" w:rsidR="007A0E2A" w:rsidRPr="004029BC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4029BC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7A0E2A" w:rsidRPr="00BD73F7" w14:paraId="0C374D15" w14:textId="77777777" w:rsidTr="00FC4040">
              <w:trPr>
                <w:trHeight w:val="39"/>
                <w:jc w:val="center"/>
              </w:trPr>
              <w:tc>
                <w:tcPr>
                  <w:tcW w:w="4484" w:type="dxa"/>
                  <w:vAlign w:val="center"/>
                </w:tcPr>
                <w:p w14:paraId="69C7FD77" w14:textId="77777777" w:rsidR="00C82590" w:rsidRPr="00C82590" w:rsidRDefault="00C82590" w:rsidP="00C8259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2590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 diharapkan</w:t>
                  </w:r>
                </w:p>
                <w:p w14:paraId="3853AD20" w14:textId="77777777" w:rsidR="00C82590" w:rsidRPr="00C82590" w:rsidRDefault="00C82590" w:rsidP="00C8259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2590">
                    <w:rPr>
                      <w:rFonts w:ascii="Times New Roman" w:eastAsia="Calibri" w:hAnsi="Times New Roman" w:cs="Times New Roman"/>
                      <w:lang w:val="id-ID"/>
                    </w:rPr>
                    <w:t>dapat mengembangkan sikap rukun dan sikap</w:t>
                  </w:r>
                </w:p>
                <w:p w14:paraId="7D2577DE" w14:textId="77777777" w:rsidR="007A0E2A" w:rsidRPr="00BD73F7" w:rsidRDefault="00C82590" w:rsidP="00C82590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2590">
                    <w:rPr>
                      <w:rFonts w:ascii="Times New Roman" w:eastAsia="Calibri" w:hAnsi="Times New Roman" w:cs="Times New Roman"/>
                      <w:lang w:val="id-ID"/>
                    </w:rPr>
                    <w:t>peduli menjaga kebersihan.</w:t>
                  </w:r>
                </w:p>
              </w:tc>
              <w:tc>
                <w:tcPr>
                  <w:tcW w:w="4484" w:type="dxa"/>
                </w:tcPr>
                <w:p w14:paraId="21747849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Keterampilan berinteraksi, menjalin </w:t>
                  </w: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kerjasama</w:t>
                  </w:r>
                  <w:proofErr w:type="spellEnd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, dan penguasaan konsep.</w:t>
                  </w:r>
                </w:p>
              </w:tc>
            </w:tr>
          </w:tbl>
          <w:p w14:paraId="4094D9D3" w14:textId="77777777" w:rsidR="007A0E2A" w:rsidRPr="00BD73F7" w:rsidRDefault="007A0E2A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29753A29" w14:textId="77777777" w:rsidR="007A0E2A" w:rsidRPr="00774504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77450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remedial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77450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: </w:t>
            </w:r>
          </w:p>
          <w:p w14:paraId="11450DD1" w14:textId="77777777" w:rsidR="007A0E2A" w:rsidRPr="00BD73F7" w:rsidRDefault="007A0E2A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774504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>.</w:t>
            </w:r>
          </w:p>
          <w:p w14:paraId="212FB304" w14:textId="77777777" w:rsidR="007A0E2A" w:rsidRDefault="007A0E2A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3DF35ABF" w14:textId="77777777" w:rsidR="002C1035" w:rsidRPr="00BD73F7" w:rsidRDefault="002C1035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7A0E2A" w:rsidRPr="009A2EBD" w14:paraId="26CA51B4" w14:textId="77777777" w:rsidTr="00316869">
        <w:tc>
          <w:tcPr>
            <w:tcW w:w="9072" w:type="dxa"/>
            <w:shd w:val="clear" w:color="auto" w:fill="FFFF00"/>
          </w:tcPr>
          <w:p w14:paraId="1671CCCB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</w:rPr>
              <w:t>LAMPIRAN</w:t>
            </w:r>
          </w:p>
        </w:tc>
      </w:tr>
      <w:tr w:rsidR="007A0E2A" w:rsidRPr="009A2EBD" w14:paraId="1F6138D4" w14:textId="77777777" w:rsidTr="00FC4040">
        <w:tc>
          <w:tcPr>
            <w:tcW w:w="9072" w:type="dxa"/>
            <w:shd w:val="clear" w:color="auto" w:fill="FABF8F" w:themeFill="accent6" w:themeFillTint="99"/>
          </w:tcPr>
          <w:p w14:paraId="3AAD2495" w14:textId="77777777" w:rsidR="007A0E2A" w:rsidRPr="00FC4040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FC4040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Pr="00FC4040">
              <w:rPr>
                <w:rFonts w:ascii="Times New Roman" w:eastAsia="Calibri" w:hAnsi="Times New Roman" w:cs="Times New Roman"/>
                <w:b/>
              </w:rPr>
              <w:t>LEMBAR</w:t>
            </w:r>
            <w:r w:rsidRPr="00FC404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</w:t>
            </w:r>
          </w:p>
        </w:tc>
      </w:tr>
      <w:tr w:rsidR="007A0E2A" w:rsidRPr="009A2EBD" w14:paraId="4AD5912E" w14:textId="77777777" w:rsidTr="00316869">
        <w:tc>
          <w:tcPr>
            <w:tcW w:w="9072" w:type="dxa"/>
          </w:tcPr>
          <w:p w14:paraId="6FCDE88A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495EF9EE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5BA70CC8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Cs/>
                <w:lang w:val="id-ID"/>
              </w:rPr>
              <w:t>Petunjuk!</w:t>
            </w:r>
          </w:p>
          <w:p w14:paraId="32A22F05" w14:textId="77777777" w:rsidR="0005159E" w:rsidRPr="0005159E" w:rsidRDefault="0005159E" w:rsidP="0005159E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05159E">
              <w:rPr>
                <w:rFonts w:ascii="Times New Roman" w:eastAsia="Calibri" w:hAnsi="Times New Roman" w:cs="Times New Roman"/>
                <w:bCs/>
                <w:lang w:val="id-ID"/>
              </w:rPr>
              <w:t>a. Peserta didik mengamati gambar di bawah ini.</w:t>
            </w:r>
          </w:p>
          <w:p w14:paraId="12F2AEE8" w14:textId="77777777" w:rsidR="0005159E" w:rsidRDefault="0005159E" w:rsidP="0005159E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lang w:val="id-ID" w:eastAsia="id-ID"/>
              </w:rPr>
            </w:pPr>
            <w:r w:rsidRPr="0005159E">
              <w:rPr>
                <w:rFonts w:ascii="Times New Roman" w:eastAsia="Calibri" w:hAnsi="Times New Roman" w:cs="Times New Roman"/>
                <w:bCs/>
                <w:lang w:val="id-ID"/>
              </w:rPr>
              <w:t>b. Buatlah cerita sederhana berdasarkan gambar di bawah ini.</w:t>
            </w:r>
          </w:p>
          <w:tbl>
            <w:tblPr>
              <w:tblStyle w:val="KisiTabel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354"/>
            </w:tblGrid>
            <w:tr w:rsidR="0005159E" w14:paraId="5D3740F7" w14:textId="77777777" w:rsidTr="0005159E">
              <w:trPr>
                <w:trHeight w:val="521"/>
                <w:jc w:val="center"/>
              </w:trPr>
              <w:tc>
                <w:tcPr>
                  <w:tcW w:w="8354" w:type="dxa"/>
                </w:tcPr>
                <w:p w14:paraId="032CB6D4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05159E">
                    <w:rPr>
                      <w:rFonts w:ascii="Times New Roman" w:eastAsia="Calibri" w:hAnsi="Times New Roman" w:cs="Times New Roman"/>
                      <w:b/>
                      <w:bCs/>
                      <w:noProof/>
                    </w:rPr>
                    <w:lastRenderedPageBreak/>
                    <w:drawing>
                      <wp:inline distT="0" distB="0" distL="0" distR="0" wp14:anchorId="7FCAC40D" wp14:editId="20D019AA">
                        <wp:extent cx="4429125" cy="3407648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3446" cy="34109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6E8D7F" w14:textId="77777777" w:rsidR="0005159E" w:rsidRP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0"/>
                      <w:szCs w:val="20"/>
                      <w:lang w:val="id-ID"/>
                    </w:rPr>
                  </w:pPr>
                  <w:r w:rsidRPr="0005159E">
                    <w:rPr>
                      <w:rFonts w:ascii="Times New Roman" w:eastAsia="Calibri" w:hAnsi="Times New Roman" w:cs="Times New Roman"/>
                      <w:b/>
                      <w:bCs/>
                      <w:sz w:val="20"/>
                      <w:szCs w:val="20"/>
                      <w:lang w:val="id-ID"/>
                    </w:rPr>
                    <w:t>Gambar 4.4 LKPD Pembelajaran III</w:t>
                  </w:r>
                </w:p>
              </w:tc>
            </w:tr>
            <w:tr w:rsidR="0005159E" w14:paraId="7A7376BE" w14:textId="77777777" w:rsidTr="0005159E">
              <w:trPr>
                <w:trHeight w:val="521"/>
                <w:jc w:val="center"/>
              </w:trPr>
              <w:tc>
                <w:tcPr>
                  <w:tcW w:w="8354" w:type="dxa"/>
                </w:tcPr>
                <w:p w14:paraId="2BC42FEE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206F7C07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6FF5E5B7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77AA121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6844E5F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CBF751E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7FCDB3D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3A9F5115" w14:textId="77777777" w:rsidR="007A0E2A" w:rsidRDefault="007A0E2A" w:rsidP="007A0E2A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0CF6686D" w14:textId="77777777" w:rsidR="00B96C89" w:rsidRPr="00BD73F7" w:rsidRDefault="00B96C89" w:rsidP="007A0E2A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KisiTabel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2164"/>
              <w:gridCol w:w="3253"/>
            </w:tblGrid>
            <w:tr w:rsidR="007A0E2A" w:rsidRPr="00BD73F7" w14:paraId="0039B6E5" w14:textId="77777777" w:rsidTr="00FC4040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6410D03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411F8FE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708A2EF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7A0E2A" w:rsidRPr="00BD73F7" w14:paraId="6488AC29" w14:textId="77777777" w:rsidTr="00FC4040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412A22F8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088C4B48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0930BA17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2D5FA8EC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9E031C9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8E2D3DF" w14:textId="77777777" w:rsidR="007A0E2A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70E6E268" w14:textId="77777777" w:rsidR="00B96C89" w:rsidRPr="00BD73F7" w:rsidRDefault="00B96C89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6A418ED0" w14:textId="77777777" w:rsidR="007A0E2A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7010AD4F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  <w:tr w:rsidR="00B2626A" w:rsidRPr="009A2EBD" w14:paraId="7E0F7CF1" w14:textId="77777777" w:rsidTr="00FC4040">
        <w:tc>
          <w:tcPr>
            <w:tcW w:w="9072" w:type="dxa"/>
            <w:shd w:val="clear" w:color="auto" w:fill="FABF8F" w:themeFill="accent6" w:themeFillTint="99"/>
          </w:tcPr>
          <w:p w14:paraId="7E2F77AF" w14:textId="77777777" w:rsidR="00B2626A" w:rsidRPr="00FC4040" w:rsidRDefault="00B2626A" w:rsidP="00FC4040">
            <w:pPr>
              <w:spacing w:before="60" w:after="60"/>
              <w:rPr>
                <w:rFonts w:ascii="Times New Roman" w:eastAsia="Calibri" w:hAnsi="Times New Roman" w:cs="Times New Roman"/>
                <w:b/>
              </w:rPr>
            </w:pPr>
            <w:r w:rsidRPr="00FC4040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B.  </w:t>
            </w:r>
            <w:r w:rsidRPr="00FC4040">
              <w:rPr>
                <w:rFonts w:ascii="Times New Roman" w:eastAsia="Calibri" w:hAnsi="Times New Roman" w:cs="Times New Roman"/>
                <w:b/>
              </w:rPr>
              <w:t>BAHAN BACAAN GURU &amp; PESERTA DIDIK</w:t>
            </w:r>
          </w:p>
        </w:tc>
      </w:tr>
      <w:tr w:rsidR="00B2626A" w:rsidRPr="009A2EBD" w14:paraId="30A23E47" w14:textId="77777777" w:rsidTr="00FC4040">
        <w:tc>
          <w:tcPr>
            <w:tcW w:w="9072" w:type="dxa"/>
            <w:shd w:val="clear" w:color="auto" w:fill="FABF8F" w:themeFill="accent6" w:themeFillTint="99"/>
          </w:tcPr>
          <w:p w14:paraId="333919DF" w14:textId="77777777" w:rsidR="00B2626A" w:rsidRPr="00FC4040" w:rsidRDefault="00B2626A" w:rsidP="00FC4040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FC4040">
              <w:rPr>
                <w:rFonts w:ascii="Times New Roman" w:eastAsia="Calibri" w:hAnsi="Times New Roman" w:cs="Times New Roman"/>
                <w:b/>
                <w:bCs/>
              </w:rPr>
              <w:t>BAHAN BACAAN GURU</w:t>
            </w:r>
          </w:p>
        </w:tc>
      </w:tr>
      <w:tr w:rsidR="00B2626A" w:rsidRPr="009A2EBD" w14:paraId="6D878E0E" w14:textId="77777777" w:rsidTr="00316869">
        <w:tc>
          <w:tcPr>
            <w:tcW w:w="9072" w:type="dxa"/>
            <w:shd w:val="clear" w:color="auto" w:fill="auto"/>
          </w:tcPr>
          <w:p w14:paraId="5B3C0175" w14:textId="77777777" w:rsidR="00C55287" w:rsidRDefault="00C55287" w:rsidP="00C55287">
            <w:pPr>
              <w:spacing w:before="60" w:after="60"/>
              <w:ind w:right="317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55287">
              <w:rPr>
                <w:rFonts w:ascii="Times New Roman" w:eastAsia="Calibri" w:hAnsi="Times New Roman" w:cs="Times New Roman"/>
                <w:lang w:val="id-ID"/>
              </w:rPr>
              <w:t>Pada kegiatan pembelajaran III, aktivitas pembelajaran menekankan pada kegiatan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 xml:space="preserve">menggambarkan dan menyebutkan tetangga </w:t>
            </w:r>
            <w:proofErr w:type="spellStart"/>
            <w:r w:rsidRPr="00C55287">
              <w:rPr>
                <w:rFonts w:ascii="Times New Roman" w:eastAsia="Calibri" w:hAnsi="Times New Roman" w:cs="Times New Roman"/>
                <w:lang w:val="id-ID"/>
              </w:rPr>
              <w:t>terdekaat</w:t>
            </w:r>
            <w:proofErr w:type="spellEnd"/>
            <w:r w:rsidRPr="00C55287">
              <w:rPr>
                <w:rFonts w:ascii="Times New Roman" w:eastAsia="Calibri" w:hAnsi="Times New Roman" w:cs="Times New Roman"/>
                <w:lang w:val="id-ID"/>
              </w:rPr>
              <w:t>. Pada unit pembelajaran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>yang ketiga, peserta didik akan melaksanakan aktivitas pembelajaran bermain sambil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C55287">
              <w:rPr>
                <w:rFonts w:ascii="Times New Roman" w:eastAsia="Calibri" w:hAnsi="Times New Roman" w:cs="Times New Roman"/>
                <w:lang w:val="id-ID"/>
              </w:rPr>
              <w:t>selajar</w:t>
            </w:r>
            <w:proofErr w:type="spellEnd"/>
            <w:r w:rsidRPr="00C55287">
              <w:rPr>
                <w:rFonts w:ascii="Times New Roman" w:eastAsia="Calibri" w:hAnsi="Times New Roman" w:cs="Times New Roman"/>
                <w:lang w:val="id-ID"/>
              </w:rPr>
              <w:t>, bernyanyi, mengamati, menyebutkan dan menggambarkan tetangga terdekat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>serta menunjukkan rasa kecintaan terhadap lingkungan tetangga rumah dengan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>menunjukkan kehidupan rukun terhadap para tetangga melalui bergotong royong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 xml:space="preserve">membersihkan lingkungan tempat tinggal. Guru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lastRenderedPageBreak/>
              <w:t>diharapkan mampu menerangkan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>tentang tata cara bertetangga yang baik. Beberapa materi yang perlu dikuatkan untuk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55287">
              <w:rPr>
                <w:rFonts w:ascii="Times New Roman" w:eastAsia="Calibri" w:hAnsi="Times New Roman" w:cs="Times New Roman"/>
                <w:lang w:val="id-ID"/>
              </w:rPr>
              <w:t>menunjang kegiatan pembelajaran III, antara lain diuraikan pada tabel 4.15.</w:t>
            </w:r>
          </w:p>
          <w:p w14:paraId="2810D347" w14:textId="77777777" w:rsidR="002C1035" w:rsidRDefault="002C1035" w:rsidP="00C55287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886023E" w14:textId="77777777" w:rsidR="00B2626A" w:rsidRDefault="00B2626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062538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C55287">
              <w:rPr>
                <w:rFonts w:ascii="Times New Roman" w:eastAsia="Calibri" w:hAnsi="Times New Roman" w:cs="Times New Roman"/>
                <w:b/>
                <w:lang w:val="id-ID"/>
              </w:rPr>
              <w:t>4.15</w:t>
            </w:r>
            <w:r w:rsidRPr="00062538">
              <w:rPr>
                <w:rFonts w:ascii="Times New Roman" w:eastAsia="Calibri" w:hAnsi="Times New Roman" w:cs="Times New Roman"/>
                <w:b/>
                <w:lang w:val="id-ID"/>
              </w:rPr>
              <w:t xml:space="preserve"> Bahan Bacaan Guru Unit Pembelajaran I</w:t>
            </w:r>
            <w:r w:rsidR="00C55287">
              <w:rPr>
                <w:rFonts w:ascii="Times New Roman" w:eastAsia="Calibri" w:hAnsi="Times New Roman" w:cs="Times New Roman"/>
                <w:b/>
                <w:lang w:val="id-ID"/>
              </w:rPr>
              <w:t>V</w:t>
            </w:r>
          </w:p>
          <w:p w14:paraId="3810C7E3" w14:textId="77777777" w:rsidR="00F04755" w:rsidRPr="00062538" w:rsidRDefault="00F04755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tbl>
            <w:tblPr>
              <w:tblStyle w:val="KisiTabel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58"/>
              <w:gridCol w:w="1861"/>
              <w:gridCol w:w="6382"/>
            </w:tblGrid>
            <w:tr w:rsidR="002C1035" w14:paraId="1D37C0CC" w14:textId="77777777" w:rsidTr="00B96C89">
              <w:trPr>
                <w:trHeight w:val="350"/>
                <w:jc w:val="center"/>
              </w:trPr>
              <w:tc>
                <w:tcPr>
                  <w:tcW w:w="558" w:type="dxa"/>
                  <w:shd w:val="clear" w:color="auto" w:fill="7030A0"/>
                  <w:vAlign w:val="center"/>
                </w:tcPr>
                <w:p w14:paraId="76D10E40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</w:rPr>
                  </w:pPr>
                  <w:proofErr w:type="spellStart"/>
                  <w:r w:rsidRPr="007A2D8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</w:t>
                  </w:r>
                  <w:proofErr w:type="spellEnd"/>
                </w:p>
              </w:tc>
              <w:tc>
                <w:tcPr>
                  <w:tcW w:w="1861" w:type="dxa"/>
                  <w:shd w:val="clear" w:color="auto" w:fill="7030A0"/>
                  <w:vAlign w:val="center"/>
                </w:tcPr>
                <w:p w14:paraId="4D1CB5B2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</w:rPr>
                  </w:pPr>
                  <w:r w:rsidRPr="007A2D8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Media/Sumber</w:t>
                  </w:r>
                </w:p>
              </w:tc>
              <w:tc>
                <w:tcPr>
                  <w:tcW w:w="6382" w:type="dxa"/>
                  <w:shd w:val="clear" w:color="auto" w:fill="7030A0"/>
                  <w:vAlign w:val="center"/>
                </w:tcPr>
                <w:p w14:paraId="61733EA9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</w:rPr>
                  </w:pPr>
                  <w:r w:rsidRPr="007A2D8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Deskripsi Sumber</w:t>
                  </w:r>
                </w:p>
              </w:tc>
            </w:tr>
            <w:tr w:rsidR="002C1035" w14:paraId="2BA41C61" w14:textId="77777777" w:rsidTr="00B96C89">
              <w:trPr>
                <w:trHeight w:val="1905"/>
                <w:jc w:val="center"/>
              </w:trPr>
              <w:tc>
                <w:tcPr>
                  <w:tcW w:w="558" w:type="dxa"/>
                  <w:vAlign w:val="center"/>
                </w:tcPr>
                <w:p w14:paraId="7EEC1F0F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1861" w:type="dxa"/>
                </w:tcPr>
                <w:p w14:paraId="43707132" w14:textId="77777777" w:rsidR="002C1035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proofErr w:type="spellStart"/>
                  <w:r w:rsidRPr="007A2D87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Website</w:t>
                  </w:r>
                  <w:proofErr w:type="spellEnd"/>
                </w:p>
              </w:tc>
              <w:tc>
                <w:tcPr>
                  <w:tcW w:w="6382" w:type="dxa"/>
                </w:tcPr>
                <w:p w14:paraId="4BB3509F" w14:textId="77777777" w:rsidR="002C1035" w:rsidRPr="001024C2" w:rsidRDefault="002C1035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Pemanfaatan Lingkungan sekitar sebagai sumber pembelajaran</w:t>
                  </w:r>
                </w:p>
                <w:p w14:paraId="3928CC36" w14:textId="77777777" w:rsidR="002C1035" w:rsidRPr="002C1035" w:rsidRDefault="002C1035" w:rsidP="009E0691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C103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Rumah Belajar oleh </w:t>
                  </w:r>
                  <w:proofErr w:type="spellStart"/>
                  <w:r w:rsidRPr="002C1035">
                    <w:rPr>
                      <w:rFonts w:ascii="Times New Roman" w:eastAsia="Calibri" w:hAnsi="Times New Roman" w:cs="Times New Roman"/>
                      <w:lang w:val="id-ID"/>
                    </w:rPr>
                    <w:t>Pusdatin</w:t>
                  </w:r>
                  <w:proofErr w:type="spellEnd"/>
                  <w:r w:rsidRPr="002C103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Kemendikbud (</w:t>
                  </w:r>
                  <w:hyperlink r:id="rId14" w:history="1">
                    <w:r w:rsidRPr="002C1035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https://belajar</w:t>
                    </w:r>
                  </w:hyperlink>
                  <w:r w:rsidRPr="002C1035">
                    <w:rPr>
                      <w:rFonts w:ascii="Times New Roman" w:eastAsia="Calibri" w:hAnsi="Times New Roman" w:cs="Times New Roman"/>
                      <w:lang w:val="id-ID"/>
                    </w:rPr>
                    <w:t>. kemdikbud.go.id)</w:t>
                  </w:r>
                </w:p>
                <w:p w14:paraId="6D2F1565" w14:textId="77777777" w:rsidR="002C1035" w:rsidRDefault="002C1035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TV Edukasi Kemendikbud (</w:t>
                  </w:r>
                  <w:hyperlink r:id="rId15" w:history="1">
                    <w:r w:rsidR="00F04755" w:rsidRPr="0007051D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https://tve.kemdikbud.go.id</w:t>
                    </w:r>
                  </w:hyperlink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  <w:p w14:paraId="4254C578" w14:textId="77777777" w:rsidR="002C1035" w:rsidRDefault="002C1035" w:rsidP="008A738D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F0475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Pembelajaran Digital oleh </w:t>
                  </w:r>
                  <w:proofErr w:type="spellStart"/>
                  <w:r w:rsidRPr="00F04755">
                    <w:rPr>
                      <w:rFonts w:ascii="Times New Roman" w:eastAsia="Calibri" w:hAnsi="Times New Roman" w:cs="Times New Roman"/>
                      <w:lang w:val="id-ID"/>
                    </w:rPr>
                    <w:t>Pusdatin</w:t>
                  </w:r>
                  <w:proofErr w:type="spellEnd"/>
                  <w:r w:rsidRPr="00F0475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dan SEAMOLEC Kemendikbud</w:t>
                  </w:r>
                  <w:r w:rsidR="00F04755" w:rsidRPr="00F0475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F04755">
                    <w:rPr>
                      <w:rFonts w:ascii="Times New Roman" w:eastAsia="Calibri" w:hAnsi="Times New Roman" w:cs="Times New Roman"/>
                      <w:lang w:val="id-ID"/>
                    </w:rPr>
                    <w:t>(</w:t>
                  </w:r>
                  <w:hyperlink r:id="rId16" w:history="1">
                    <w:r w:rsidR="00F04755" w:rsidRPr="0007051D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https://rumahbelajar.id</w:t>
                    </w:r>
                  </w:hyperlink>
                  <w:r w:rsidRPr="00F04755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  <w:p w14:paraId="49285726" w14:textId="77777777" w:rsidR="00F04755" w:rsidRPr="006C0405" w:rsidRDefault="002C1035" w:rsidP="00F0475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Laman Guru Berbagi (</w:t>
                  </w:r>
                  <w:hyperlink r:id="rId17" w:history="1">
                    <w:r w:rsidR="00F04755" w:rsidRPr="0007051D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https://guruberbagi.kemdikbud.go.id</w:t>
                    </w:r>
                  </w:hyperlink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</w:tr>
            <w:tr w:rsidR="002C1035" w14:paraId="5FF0FCDA" w14:textId="77777777" w:rsidTr="00B96C89">
              <w:trPr>
                <w:trHeight w:val="369"/>
                <w:jc w:val="center"/>
              </w:trPr>
              <w:tc>
                <w:tcPr>
                  <w:tcW w:w="558" w:type="dxa"/>
                  <w:vAlign w:val="center"/>
                </w:tcPr>
                <w:p w14:paraId="51E18B55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1861" w:type="dxa"/>
                </w:tcPr>
                <w:p w14:paraId="54AB0A67" w14:textId="77777777" w:rsidR="002C1035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6C0405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Youtube</w:t>
                  </w:r>
                </w:p>
              </w:tc>
              <w:tc>
                <w:tcPr>
                  <w:tcW w:w="6382" w:type="dxa"/>
                </w:tcPr>
                <w:p w14:paraId="40BAF90B" w14:textId="77777777" w:rsidR="002C1035" w:rsidRPr="006C0405" w:rsidRDefault="002C1035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Menjaga Lingkungan. @pulauplastik</w:t>
                  </w:r>
                </w:p>
              </w:tc>
            </w:tr>
            <w:tr w:rsidR="002C1035" w14:paraId="6C698B8F" w14:textId="77777777" w:rsidTr="00B96C89">
              <w:trPr>
                <w:trHeight w:val="875"/>
                <w:jc w:val="center"/>
              </w:trPr>
              <w:tc>
                <w:tcPr>
                  <w:tcW w:w="558" w:type="dxa"/>
                  <w:vAlign w:val="center"/>
                </w:tcPr>
                <w:p w14:paraId="3B211994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1861" w:type="dxa"/>
                </w:tcPr>
                <w:p w14:paraId="7FDF0932" w14:textId="77777777" w:rsidR="002C1035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6C0405">
                    <w:rPr>
                      <w:rFonts w:ascii="Times New Roman" w:eastAsia="Calibri" w:hAnsi="Times New Roman" w:cs="Times New Roman"/>
                      <w:lang w:val="id-ID"/>
                    </w:rPr>
                    <w:t>Buku</w:t>
                  </w:r>
                </w:p>
              </w:tc>
              <w:tc>
                <w:tcPr>
                  <w:tcW w:w="6382" w:type="dxa"/>
                </w:tcPr>
                <w:p w14:paraId="2A70B97A" w14:textId="77777777" w:rsidR="002C1035" w:rsidRPr="001024C2" w:rsidRDefault="002C1035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Belajar Mengenal Rumah</w:t>
                  </w:r>
                </w:p>
                <w:p w14:paraId="41884FF7" w14:textId="77777777" w:rsidR="002C1035" w:rsidRPr="001024C2" w:rsidRDefault="002C1035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Mengenal Lingkungan Sekitar</w:t>
                  </w:r>
                </w:p>
                <w:p w14:paraId="25709DFC" w14:textId="77777777" w:rsidR="002C1035" w:rsidRPr="006C0405" w:rsidRDefault="002C1035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Mengenal Lingkungan Sekolah</w:t>
                  </w:r>
                </w:p>
              </w:tc>
            </w:tr>
            <w:tr w:rsidR="002C1035" w14:paraId="2579CC6C" w14:textId="77777777" w:rsidTr="00B96C89">
              <w:trPr>
                <w:trHeight w:val="641"/>
                <w:jc w:val="center"/>
              </w:trPr>
              <w:tc>
                <w:tcPr>
                  <w:tcW w:w="558" w:type="dxa"/>
                  <w:vAlign w:val="center"/>
                </w:tcPr>
                <w:p w14:paraId="281BE3F0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4</w:t>
                  </w:r>
                </w:p>
              </w:tc>
              <w:tc>
                <w:tcPr>
                  <w:tcW w:w="1861" w:type="dxa"/>
                </w:tcPr>
                <w:p w14:paraId="510432BF" w14:textId="77777777" w:rsidR="002C1035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6C0405">
                    <w:rPr>
                      <w:rFonts w:ascii="Times New Roman" w:eastAsia="Calibri" w:hAnsi="Times New Roman" w:cs="Times New Roman"/>
                      <w:lang w:val="id-ID"/>
                    </w:rPr>
                    <w:t>Jurnal</w:t>
                  </w:r>
                </w:p>
              </w:tc>
              <w:tc>
                <w:tcPr>
                  <w:tcW w:w="6382" w:type="dxa"/>
                </w:tcPr>
                <w:p w14:paraId="291BAAF2" w14:textId="77777777" w:rsidR="002C1035" w:rsidRPr="001024C2" w:rsidRDefault="002C1035" w:rsidP="00F0475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Super Ilmu Pengetahuan Sosial untuk Sekolah Dasar Kelas III. Agus</w:t>
                  </w:r>
                  <w:r w:rsidR="00F0475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1024C2">
                    <w:rPr>
                      <w:rFonts w:ascii="Times New Roman" w:eastAsia="Calibri" w:hAnsi="Times New Roman" w:cs="Times New Roman"/>
                      <w:lang w:val="id-ID"/>
                    </w:rPr>
                    <w:t>Sutrisno, Basuki.</w:t>
                  </w:r>
                </w:p>
              </w:tc>
            </w:tr>
          </w:tbl>
          <w:p w14:paraId="4CA42227" w14:textId="77777777" w:rsidR="00B2626A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</w:p>
          <w:p w14:paraId="4FBF009E" w14:textId="77777777" w:rsidR="002C1035" w:rsidRPr="009E4A16" w:rsidRDefault="002C1035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B2626A" w:rsidRPr="009A2EBD" w14:paraId="2EA068E5" w14:textId="77777777" w:rsidTr="00B96C89">
        <w:tc>
          <w:tcPr>
            <w:tcW w:w="9072" w:type="dxa"/>
            <w:shd w:val="clear" w:color="auto" w:fill="FABF8F" w:themeFill="accent6" w:themeFillTint="99"/>
          </w:tcPr>
          <w:p w14:paraId="04619511" w14:textId="77777777" w:rsidR="00B2626A" w:rsidRPr="00895968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895968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    </w:t>
            </w:r>
            <w:r w:rsidRPr="00895968">
              <w:rPr>
                <w:rFonts w:ascii="Times New Roman" w:eastAsia="Calibri" w:hAnsi="Times New Roman" w:cs="Times New Roman"/>
                <w:b/>
                <w:bCs/>
              </w:rPr>
              <w:t>BAHAN BACAAN PESERTA DIDIK</w:t>
            </w:r>
          </w:p>
        </w:tc>
      </w:tr>
      <w:tr w:rsidR="00B2626A" w:rsidRPr="009A2EBD" w14:paraId="5B3BD238" w14:textId="77777777" w:rsidTr="00316869">
        <w:tc>
          <w:tcPr>
            <w:tcW w:w="9072" w:type="dxa"/>
            <w:shd w:val="clear" w:color="auto" w:fill="auto"/>
          </w:tcPr>
          <w:p w14:paraId="5AE4EA1D" w14:textId="77777777" w:rsidR="00B2626A" w:rsidRDefault="00B2626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noProof/>
                <w:lang w:val="id-ID" w:eastAsia="id-ID"/>
              </w:rPr>
            </w:pPr>
          </w:p>
          <w:p w14:paraId="1AF63AF8" w14:textId="77777777" w:rsidR="00C93FF4" w:rsidRDefault="00C93FF4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C93FF4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6A755ACF" wp14:editId="33299F0D">
                  <wp:extent cx="3619766" cy="3784600"/>
                  <wp:effectExtent l="0" t="0" r="0" b="0"/>
                  <wp:docPr id="13" name="Picture 13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4042" cy="3789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10D2A" w14:textId="77777777" w:rsidR="00B2626A" w:rsidRDefault="00B2626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</w:p>
          <w:p w14:paraId="21A2F2A1" w14:textId="77777777" w:rsidR="00C93FF4" w:rsidRPr="00C93FF4" w:rsidRDefault="00C93FF4" w:rsidP="00C93FF4">
            <w:pPr>
              <w:spacing w:before="60" w:after="60"/>
              <w:ind w:left="176" w:right="176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93FF4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Sekolah Dasar Negeri 1 Kebangsaan</w:t>
            </w:r>
          </w:p>
          <w:p w14:paraId="0342D366" w14:textId="77777777" w:rsidR="00C93FF4" w:rsidRDefault="00C93FF4" w:rsidP="00C93FF4">
            <w:pPr>
              <w:spacing w:before="60" w:after="60"/>
              <w:ind w:left="176"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 xml:space="preserve">Sekolah Dasar Negeri 1 Kebangsaan terletak di Jalan </w:t>
            </w:r>
            <w:proofErr w:type="spellStart"/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Ki</w:t>
            </w:r>
            <w:proofErr w:type="spellEnd"/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 xml:space="preserve"> Hajar Dewantara.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Sebelah kanan terdapat halte dan sebelah kiri terdapat lapangan sepak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 xml:space="preserve">bola. Di depan sekolah terdapat puskesmas dan pasar. </w:t>
            </w:r>
            <w:proofErr w:type="spellStart"/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Disebelah</w:t>
            </w:r>
            <w:proofErr w:type="spellEnd"/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 xml:space="preserve"> kiri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terdapat rumah Ayu dan rumah Dino. Sedangkan rumah Lita berada di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sebelah kanan pasar.</w:t>
            </w:r>
          </w:p>
          <w:p w14:paraId="35B4996B" w14:textId="77777777" w:rsidR="00C93FF4" w:rsidRPr="00C93FF4" w:rsidRDefault="00C93FF4" w:rsidP="00C93FF4">
            <w:pPr>
              <w:spacing w:before="60" w:after="60"/>
              <w:ind w:left="176"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6C6E5B89" w14:textId="77777777" w:rsidR="00B2626A" w:rsidRDefault="00C93FF4" w:rsidP="00C93FF4">
            <w:pPr>
              <w:spacing w:before="60" w:after="60"/>
              <w:ind w:left="176"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Beberapa siswa berangkat ke sekolah diantar orang tuanya, beberapa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siswa berjalan kaki. Dan ada juga beberapa siswa yang berangkat naik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 xml:space="preserve">angkutan umum, Jalan </w:t>
            </w:r>
            <w:proofErr w:type="spellStart"/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>Ki</w:t>
            </w:r>
            <w:proofErr w:type="spellEnd"/>
            <w:r w:rsidRPr="00C93FF4">
              <w:rPr>
                <w:rFonts w:ascii="Times New Roman" w:eastAsia="Calibri" w:hAnsi="Times New Roman" w:cs="Times New Roman"/>
                <w:bCs/>
                <w:lang w:val="id-ID"/>
              </w:rPr>
              <w:t xml:space="preserve"> hajar Dewantara dilalui angkutan umum.</w:t>
            </w:r>
          </w:p>
          <w:p w14:paraId="60BA9A6B" w14:textId="77777777" w:rsidR="00C93FF4" w:rsidRDefault="00C93FF4" w:rsidP="00C93FF4">
            <w:pPr>
              <w:spacing w:before="60" w:after="60"/>
              <w:ind w:left="176" w:right="176"/>
              <w:rPr>
                <w:rFonts w:ascii="Times New Roman" w:eastAsia="Calibri" w:hAnsi="Times New Roman" w:cs="Times New Roman"/>
              </w:rPr>
            </w:pPr>
          </w:p>
          <w:p w14:paraId="71C2DA41" w14:textId="77777777" w:rsidR="00F04755" w:rsidRPr="009E4A16" w:rsidRDefault="00F04755" w:rsidP="00C93FF4">
            <w:pPr>
              <w:spacing w:before="60" w:after="60"/>
              <w:ind w:left="176" w:right="176"/>
              <w:rPr>
                <w:rFonts w:ascii="Times New Roman" w:eastAsia="Calibri" w:hAnsi="Times New Roman" w:cs="Times New Roman"/>
              </w:rPr>
            </w:pPr>
          </w:p>
        </w:tc>
      </w:tr>
      <w:tr w:rsidR="00B2626A" w:rsidRPr="009A2EBD" w14:paraId="133AC22A" w14:textId="77777777" w:rsidTr="00895968">
        <w:tc>
          <w:tcPr>
            <w:tcW w:w="9072" w:type="dxa"/>
            <w:shd w:val="clear" w:color="auto" w:fill="FABF8F" w:themeFill="accent6" w:themeFillTint="99"/>
          </w:tcPr>
          <w:p w14:paraId="20FC89AF" w14:textId="77777777" w:rsidR="00B2626A" w:rsidRPr="00895968" w:rsidRDefault="00B2626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895968">
              <w:rPr>
                <w:rFonts w:ascii="Times New Roman" w:eastAsia="Calibri" w:hAnsi="Times New Roman" w:cs="Times New Roman"/>
                <w:b/>
                <w:bCs/>
              </w:rPr>
              <w:lastRenderedPageBreak/>
              <w:t>UJI KOMPETENSI UNIT PEMBELAJARAN I</w:t>
            </w:r>
          </w:p>
        </w:tc>
      </w:tr>
      <w:tr w:rsidR="00B2626A" w:rsidRPr="009A2EBD" w14:paraId="724D78BE" w14:textId="77777777" w:rsidTr="00316869">
        <w:tc>
          <w:tcPr>
            <w:tcW w:w="9072" w:type="dxa"/>
            <w:shd w:val="clear" w:color="auto" w:fill="auto"/>
          </w:tcPr>
          <w:p w14:paraId="50377297" w14:textId="77777777" w:rsidR="00B2626A" w:rsidRPr="00925A19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i/>
                <w:iCs/>
                <w:lang w:val="id-ID"/>
              </w:rPr>
            </w:pPr>
            <w:r w:rsidRPr="00925A1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Jawablah Pertanyaan di Bawah Ini</w:t>
            </w:r>
          </w:p>
          <w:p w14:paraId="7A33E092" w14:textId="77777777" w:rsidR="00C70352" w:rsidRPr="00C70352" w:rsidRDefault="00C70352" w:rsidP="00C70352">
            <w:pPr>
              <w:spacing w:before="60" w:after="60"/>
              <w:ind w:left="318" w:hanging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1. Manakah yang termasuk ruangan yang berada di rumah...</w:t>
            </w:r>
          </w:p>
          <w:p w14:paraId="333B3973" w14:textId="77777777" w:rsidR="00C70352" w:rsidRPr="00C70352" w:rsidRDefault="00C70352" w:rsidP="00D462DC">
            <w:pPr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a. ruang besuk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</w:t>
            </w:r>
            <w:r w:rsidR="006C5667">
              <w:rPr>
                <w:rFonts w:ascii="Times New Roman" w:eastAsia="Calibri" w:hAnsi="Times New Roman" w:cs="Times New Roman"/>
                <w:lang w:val="id-ID"/>
              </w:rPr>
              <w:t xml:space="preserve">    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>b. ruang tunggu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</w:t>
            </w:r>
            <w:r w:rsidR="006C5667"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>c. ruang tidur</w:t>
            </w:r>
          </w:p>
          <w:p w14:paraId="0217C6B9" w14:textId="77777777" w:rsidR="00C70352" w:rsidRPr="00C70352" w:rsidRDefault="00C70352" w:rsidP="00C70352">
            <w:pPr>
              <w:spacing w:before="60" w:after="60"/>
              <w:ind w:left="318" w:hanging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2. Cara membersihkan lantai rumah adalah...</w:t>
            </w:r>
          </w:p>
          <w:p w14:paraId="652F67CB" w14:textId="77777777" w:rsidR="00C70352" w:rsidRPr="00C70352" w:rsidRDefault="00C70352" w:rsidP="006C5667">
            <w:pPr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a. disapu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         </w:t>
            </w:r>
            <w:r w:rsidR="006C5667">
              <w:rPr>
                <w:rFonts w:ascii="Times New Roman" w:eastAsia="Calibri" w:hAnsi="Times New Roman" w:cs="Times New Roman"/>
                <w:lang w:val="id-ID"/>
              </w:rPr>
              <w:t xml:space="preserve">     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b. dibiarkan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    </w:t>
            </w:r>
            <w:r w:rsidR="006C5667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>c. dijemur</w:t>
            </w:r>
          </w:p>
          <w:p w14:paraId="66ADC69D" w14:textId="77777777" w:rsidR="00C70352" w:rsidRPr="00C70352" w:rsidRDefault="00C70352" w:rsidP="00C70352">
            <w:pPr>
              <w:spacing w:before="60" w:after="60"/>
              <w:ind w:left="318" w:hanging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3. Cara berperilaku yang baik dengan tetangga...</w:t>
            </w:r>
          </w:p>
          <w:p w14:paraId="33A96D25" w14:textId="77777777" w:rsidR="00C70352" w:rsidRPr="00C70352" w:rsidRDefault="00C70352" w:rsidP="00D462DC">
            <w:pPr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a. bersapa saat bertemu</w:t>
            </w:r>
          </w:p>
          <w:p w14:paraId="05CD04CE" w14:textId="77777777" w:rsidR="00C70352" w:rsidRPr="00C70352" w:rsidRDefault="00C70352" w:rsidP="00D462DC">
            <w:pPr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b. membuang sampah sembarangan</w:t>
            </w:r>
          </w:p>
          <w:p w14:paraId="253DF694" w14:textId="77777777" w:rsidR="00C70352" w:rsidRPr="00C70352" w:rsidRDefault="00C70352" w:rsidP="00D462DC">
            <w:pPr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c. mengambil mangga tanpa ijin</w:t>
            </w:r>
          </w:p>
          <w:p w14:paraId="552957E4" w14:textId="77777777" w:rsidR="00B2626A" w:rsidRDefault="00C70352" w:rsidP="006C5667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Denah Desa Tanjung Sari untuk soal nomor 4 dan 5</w:t>
            </w:r>
          </w:p>
          <w:p w14:paraId="2E1DB4A6" w14:textId="77777777" w:rsidR="00C70352" w:rsidRDefault="007A5920" w:rsidP="006C5667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7A5920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5EC7861F" wp14:editId="27712948">
                  <wp:extent cx="5381625" cy="1885950"/>
                  <wp:effectExtent l="0" t="0" r="0" b="0"/>
                  <wp:docPr id="14" name="Picture 14" descr="C:\Users\sugi handoyo\Picture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ugi handoyo\Picture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81095" w14:textId="77777777" w:rsidR="00C70352" w:rsidRPr="00C70352" w:rsidRDefault="00C70352" w:rsidP="00C70352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4. Berdasarkan denah Desa Tanjung Sari, di samping kiri rumah Siska adalah...</w:t>
            </w:r>
          </w:p>
          <w:p w14:paraId="7E90FA85" w14:textId="77777777" w:rsidR="00C70352" w:rsidRPr="00C70352" w:rsidRDefault="00C70352" w:rsidP="00D462DC">
            <w:pPr>
              <w:tabs>
                <w:tab w:val="left" w:pos="1992"/>
              </w:tabs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a. puskesmas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 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>b. tempat ibadah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>c. lapangan</w:t>
            </w:r>
          </w:p>
          <w:p w14:paraId="1AE7AAB8" w14:textId="77777777" w:rsidR="00C70352" w:rsidRPr="00C70352" w:rsidRDefault="00C70352" w:rsidP="00C70352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>5. Berdasarkan denah, depan kantor polisi adalah</w:t>
            </w:r>
          </w:p>
          <w:p w14:paraId="448D059F" w14:textId="77777777" w:rsidR="00C70352" w:rsidRDefault="00C70352" w:rsidP="00D462DC">
            <w:pPr>
              <w:spacing w:before="60" w:after="60"/>
              <w:ind w:left="318" w:hanging="142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a. warung sembako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 xml:space="preserve">b. puskesmas </w:t>
            </w:r>
            <w:r w:rsidR="00D462DC">
              <w:rPr>
                <w:rFonts w:ascii="Times New Roman" w:eastAsia="Calibri" w:hAnsi="Times New Roman" w:cs="Times New Roman"/>
                <w:lang w:val="id-ID"/>
              </w:rPr>
              <w:t xml:space="preserve">            </w:t>
            </w:r>
            <w:r w:rsidRPr="00C70352">
              <w:rPr>
                <w:rFonts w:ascii="Times New Roman" w:eastAsia="Calibri" w:hAnsi="Times New Roman" w:cs="Times New Roman"/>
                <w:lang w:val="id-ID"/>
              </w:rPr>
              <w:t>c. rumah Doni</w:t>
            </w:r>
          </w:p>
          <w:p w14:paraId="711D881D" w14:textId="77777777" w:rsidR="00C70352" w:rsidRDefault="00C70352" w:rsidP="00C70352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4FBBB32" w14:textId="77777777" w:rsidR="00B96C89" w:rsidRDefault="00B96C89" w:rsidP="00C70352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8492DFB" w14:textId="77777777" w:rsidR="00B2626A" w:rsidRPr="00925A19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925A19">
              <w:rPr>
                <w:rFonts w:ascii="Times New Roman" w:eastAsia="Calibri" w:hAnsi="Times New Roman" w:cs="Times New Roman"/>
                <w:b/>
                <w:lang w:val="id-ID"/>
              </w:rPr>
              <w:t>Kunci Jawaban Uji Kompetensi Unit Pembelajaran 1</w:t>
            </w:r>
          </w:p>
          <w:tbl>
            <w:tblPr>
              <w:tblStyle w:val="KisiTabe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26"/>
              <w:gridCol w:w="813"/>
              <w:gridCol w:w="850"/>
              <w:gridCol w:w="851"/>
              <w:gridCol w:w="850"/>
              <w:gridCol w:w="993"/>
            </w:tblGrid>
            <w:tr w:rsidR="00B2626A" w14:paraId="2FE8B32C" w14:textId="77777777" w:rsidTr="00E300C7">
              <w:tc>
                <w:tcPr>
                  <w:tcW w:w="1626" w:type="dxa"/>
                  <w:shd w:val="clear" w:color="auto" w:fill="8064A2" w:themeFill="accent4"/>
                  <w:vAlign w:val="center"/>
                </w:tcPr>
                <w:p w14:paraId="4A75AE3B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813" w:type="dxa"/>
                  <w:shd w:val="clear" w:color="auto" w:fill="8064A2" w:themeFill="accent4"/>
                  <w:vAlign w:val="center"/>
                </w:tcPr>
                <w:p w14:paraId="1FA9E22E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850" w:type="dxa"/>
                  <w:shd w:val="clear" w:color="auto" w:fill="8064A2" w:themeFill="accent4"/>
                  <w:vAlign w:val="center"/>
                </w:tcPr>
                <w:p w14:paraId="5356C2E5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851" w:type="dxa"/>
                  <w:shd w:val="clear" w:color="auto" w:fill="8064A2" w:themeFill="accent4"/>
                  <w:vAlign w:val="center"/>
                </w:tcPr>
                <w:p w14:paraId="427FB045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850" w:type="dxa"/>
                  <w:shd w:val="clear" w:color="auto" w:fill="8064A2" w:themeFill="accent4"/>
                  <w:vAlign w:val="center"/>
                </w:tcPr>
                <w:p w14:paraId="379A222E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993" w:type="dxa"/>
                  <w:shd w:val="clear" w:color="auto" w:fill="8064A2" w:themeFill="accent4"/>
                  <w:vAlign w:val="center"/>
                </w:tcPr>
                <w:p w14:paraId="2F1E13C2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5</w:t>
                  </w:r>
                </w:p>
              </w:tc>
            </w:tr>
            <w:tr w:rsidR="00B2626A" w14:paraId="797D99E8" w14:textId="77777777" w:rsidTr="00E300C7">
              <w:tc>
                <w:tcPr>
                  <w:tcW w:w="1626" w:type="dxa"/>
                  <w:shd w:val="clear" w:color="auto" w:fill="CCC0D9" w:themeFill="accent4" w:themeFillTint="66"/>
                  <w:vAlign w:val="center"/>
                </w:tcPr>
                <w:p w14:paraId="0D2E7395" w14:textId="77777777" w:rsidR="00B2626A" w:rsidRPr="00925A19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925A1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Jawaban</w:t>
                  </w:r>
                </w:p>
              </w:tc>
              <w:tc>
                <w:tcPr>
                  <w:tcW w:w="813" w:type="dxa"/>
                  <w:shd w:val="clear" w:color="auto" w:fill="CCC0D9" w:themeFill="accent4" w:themeFillTint="66"/>
                  <w:vAlign w:val="center"/>
                </w:tcPr>
                <w:p w14:paraId="4A14D160" w14:textId="77777777" w:rsidR="00B2626A" w:rsidRPr="00925A19" w:rsidRDefault="00E300C7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</w:t>
                  </w:r>
                </w:p>
              </w:tc>
              <w:tc>
                <w:tcPr>
                  <w:tcW w:w="850" w:type="dxa"/>
                  <w:shd w:val="clear" w:color="auto" w:fill="CCC0D9" w:themeFill="accent4" w:themeFillTint="66"/>
                  <w:vAlign w:val="center"/>
                </w:tcPr>
                <w:p w14:paraId="1BB13D33" w14:textId="77777777" w:rsidR="00B2626A" w:rsidRPr="00925A19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925A1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</w:tc>
              <w:tc>
                <w:tcPr>
                  <w:tcW w:w="851" w:type="dxa"/>
                  <w:shd w:val="clear" w:color="auto" w:fill="CCC0D9" w:themeFill="accent4" w:themeFillTint="66"/>
                  <w:vAlign w:val="center"/>
                </w:tcPr>
                <w:p w14:paraId="79858186" w14:textId="77777777" w:rsidR="00B2626A" w:rsidRPr="00925A19" w:rsidRDefault="00E300C7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</w:tc>
              <w:tc>
                <w:tcPr>
                  <w:tcW w:w="850" w:type="dxa"/>
                  <w:shd w:val="clear" w:color="auto" w:fill="CCC0D9" w:themeFill="accent4" w:themeFillTint="66"/>
                  <w:vAlign w:val="center"/>
                </w:tcPr>
                <w:p w14:paraId="11C6F422" w14:textId="77777777" w:rsidR="00B2626A" w:rsidRPr="00925A19" w:rsidRDefault="00E300C7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</w:t>
                  </w:r>
                </w:p>
              </w:tc>
              <w:tc>
                <w:tcPr>
                  <w:tcW w:w="993" w:type="dxa"/>
                  <w:shd w:val="clear" w:color="auto" w:fill="CCC0D9" w:themeFill="accent4" w:themeFillTint="66"/>
                  <w:vAlign w:val="center"/>
                </w:tcPr>
                <w:p w14:paraId="189078F9" w14:textId="77777777" w:rsidR="00B2626A" w:rsidRPr="00925A19" w:rsidRDefault="00E300C7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B</w:t>
                  </w:r>
                </w:p>
              </w:tc>
            </w:tr>
          </w:tbl>
          <w:p w14:paraId="628654FC" w14:textId="77777777" w:rsidR="00B2626A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677438D" w14:textId="77777777" w:rsidR="00B96C89" w:rsidRDefault="00B96C89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86769AA" w14:textId="77777777" w:rsidR="00B2626A" w:rsidRPr="00146253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</w:tc>
      </w:tr>
      <w:tr w:rsidR="00B2626A" w:rsidRPr="009A2EBD" w14:paraId="1A6505C9" w14:textId="77777777" w:rsidTr="00B96C89">
        <w:tc>
          <w:tcPr>
            <w:tcW w:w="9072" w:type="dxa"/>
            <w:shd w:val="clear" w:color="auto" w:fill="FABF8F" w:themeFill="accent6" w:themeFillTint="99"/>
          </w:tcPr>
          <w:p w14:paraId="211E16FF" w14:textId="77777777" w:rsidR="00B2626A" w:rsidRPr="00B96C89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</w:rPr>
            </w:pPr>
            <w:r w:rsidRPr="00B96C89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C.   </w:t>
            </w:r>
            <w:r w:rsidRPr="00B96C89">
              <w:rPr>
                <w:rFonts w:ascii="Times New Roman" w:eastAsia="Calibri" w:hAnsi="Times New Roman" w:cs="Times New Roman"/>
                <w:b/>
              </w:rPr>
              <w:t>GLOSARIUM</w:t>
            </w:r>
          </w:p>
        </w:tc>
      </w:tr>
      <w:tr w:rsidR="00B2626A" w:rsidRPr="009A2EBD" w14:paraId="41698638" w14:textId="77777777" w:rsidTr="00316869">
        <w:tc>
          <w:tcPr>
            <w:tcW w:w="9072" w:type="dxa"/>
          </w:tcPr>
          <w:p w14:paraId="309BBEFF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Observasi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Observasi adalah aktivitas terhadap suatu proses atau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objek dengan maksud merasakan dan kemudian memahami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pengetahuan dari sebuah fenomena berdasarkan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pengetahuan dan gagasan yang sudah diketahui sebelumnya,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untuk mendapatkan informasi-informasi yang dibutuhkan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untuk melanjutkan suatu penelitian</w:t>
            </w:r>
          </w:p>
          <w:p w14:paraId="61FB0158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Abiotik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: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Abiotik adalah istilah yang biasanya digunakan untuk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menyebut sesuatu yang tidak hidup (benda-benda mati).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Komponen abiotik merupakan komponen penyusun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ekosistem yang terdiri dari benda-benda tak hidup.</w:t>
            </w:r>
          </w:p>
          <w:p w14:paraId="756F7C76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Biotik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Biotik adalah komponen lingkungan yang terdiri atas makhluk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hidup. Pada pokoknya makhluk hidup dapat digolongkan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berdasarkan jenis-jenis tertentu, misalnya golongan manusia,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hewan dan tumbuhan</w:t>
            </w:r>
          </w:p>
          <w:p w14:paraId="51069F7F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Physical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Environment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: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Physical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environment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(Lingkungan fisik) lingkungan fisik adalah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segala sesuatu di sekitar makhluk hidup yang berbentuk benda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mati seperti, rumah, kendaraan, gunung, udara, sinar matahari,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dan lain-lain semacamnya.</w:t>
            </w:r>
          </w:p>
          <w:p w14:paraId="0621A2E2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Gotong Royong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Gotong royong merupakan istilah Indonesia untuk bekerja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bersama-sama untuk mencapai suatu hasil yang didambakan.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Istilah ini berasal dari kata bahasa Jawa gotong yang berarti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“mengangkat” dan royong yang berarti “bersama”. Bersama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dengan musyawarah, Pancasila, hukum adat, ketuhanan, serta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kekeluargaan, gotong royong menjadi dasar filsafat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Indonesia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seperti yang dikemukakan oleh M.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Nasroen</w:t>
            </w:r>
            <w:proofErr w:type="spellEnd"/>
          </w:p>
          <w:p w14:paraId="5372601D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Hak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Wewenang yang dimiliki individu atau kelompok untuk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menuntut sesuatu yang dikehendakinya sesuai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dengankebenaran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 menurut hukum yang sah</w:t>
            </w:r>
          </w:p>
          <w:p w14:paraId="65DE1239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Kewajiban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: Sesuatu yang diwajibkan, sesuatu yang harus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dilaksankan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keharusan, sesuatu yang harus dilaksanakan, atau juga tugas,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dan hak tugas menurut hukum.</w:t>
            </w:r>
          </w:p>
          <w:p w14:paraId="136DFECF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Multikulturalisme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Gejala pada seseorang atau suatu masyarakat yang ditandai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oleh kebiasaan menggunakan lebih dari satu kebudayaan</w:t>
            </w:r>
          </w:p>
          <w:p w14:paraId="7DD50677" w14:textId="77777777" w:rsidR="00B2626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Kebinekaan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Keberagaman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7065F711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Toleransi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Sifat atau sikap toleran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12C4407D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Bhinneka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 Tunggal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Ika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Semboyan negara Republik Indonesia (Berbeda-beda tetapi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tetap satu jua)</w:t>
            </w:r>
          </w:p>
          <w:p w14:paraId="0DEAB1E3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Ras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Golongan bangsa berdasarkan ciri-ciri fisik</w:t>
            </w:r>
          </w:p>
          <w:p w14:paraId="7FB706F6" w14:textId="77777777" w:rsidR="00B2626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Semboyan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Kata atau perkataan rahasia yang dipakai sebagai alamat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untuk mengetahui (mengenal) kawan sendiri</w:t>
            </w:r>
          </w:p>
          <w:p w14:paraId="2B92FFBB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</w:tc>
      </w:tr>
    </w:tbl>
    <w:p w14:paraId="5C6CFBDA" w14:textId="77777777" w:rsidR="009D7F2A" w:rsidRDefault="009D7F2A">
      <w:r>
        <w:br w:type="page"/>
      </w:r>
    </w:p>
    <w:tbl>
      <w:tblPr>
        <w:tblStyle w:val="KisiTabel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B2626A" w:rsidRPr="009A2EBD" w14:paraId="57996F4E" w14:textId="77777777" w:rsidTr="00B96C89">
        <w:tc>
          <w:tcPr>
            <w:tcW w:w="9072" w:type="dxa"/>
            <w:shd w:val="clear" w:color="auto" w:fill="FABF8F" w:themeFill="accent6" w:themeFillTint="99"/>
          </w:tcPr>
          <w:p w14:paraId="084EF1A8" w14:textId="484A10A2" w:rsidR="00B2626A" w:rsidRPr="00B96C89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B96C89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D.   </w:t>
            </w:r>
            <w:r w:rsidRPr="00B96C89">
              <w:rPr>
                <w:rFonts w:ascii="Times New Roman" w:eastAsia="Calibri" w:hAnsi="Times New Roman" w:cs="Times New Roman"/>
                <w:b/>
              </w:rPr>
              <w:t>DAFTAR</w:t>
            </w:r>
            <w:r w:rsidRPr="00B96C89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PUSTAKA</w:t>
            </w:r>
          </w:p>
        </w:tc>
      </w:tr>
      <w:tr w:rsidR="00B2626A" w:rsidRPr="009A2EBD" w14:paraId="2F01B071" w14:textId="77777777" w:rsidTr="00316869">
        <w:tc>
          <w:tcPr>
            <w:tcW w:w="9072" w:type="dxa"/>
          </w:tcPr>
          <w:p w14:paraId="344FE2CC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Afandi, R. (2011). Integrasi pendidikan karakter dalam pembelajaran IPS di sekolah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dasar. PEDAGOGIA: Jurnal Pendidikan, 1(1), 85-98.</w:t>
            </w:r>
          </w:p>
          <w:p w14:paraId="77BC6F51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3077402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Budiarto, Rosyid. 2009. Pendidikan Kewarganegaraan untuk SD/MI Kelas I. Surakarta: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CV Ar-Rahman. (Hal 31-39).</w:t>
            </w:r>
          </w:p>
          <w:p w14:paraId="1FFA34B0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CC4141C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Elemen capaian pembelajaran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diadobsi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dari salindia zuriah (2020)</w:t>
            </w:r>
          </w:p>
          <w:p w14:paraId="69445DA5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EC97D3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Djumhur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dan Moh. Surya,.1975. Bimbingan dan Penyuluhan di Sekolah, CV.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Ilmu,Bandung</w:t>
            </w:r>
            <w:proofErr w:type="spellEnd"/>
          </w:p>
          <w:p w14:paraId="12D5DE55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1BF28A3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Fauzi, F. Y., Arianto, I., &amp;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Solihatin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E. (2013). Peran guru Pendidikan Pancasila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Kewarganegaraan dalam upaya pembentukan karakter peserta didik. J. PPKN UNJ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Online,(Online), 1(2).</w:t>
            </w:r>
          </w:p>
          <w:p w14:paraId="0D86D32E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86036A6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Hanifah, N. (2019). Pengembangan instrumen penilaian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Higher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Order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Thinking</w:t>
            </w:r>
            <w:proofErr w:type="spellEnd"/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Skill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(HOTS) di sekolah dasar. In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Current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Research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in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Education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: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Conference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Series</w:t>
            </w:r>
            <w:proofErr w:type="spellEnd"/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Journal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(Vol. 1, No. 1, p. 005).</w:t>
            </w:r>
          </w:p>
          <w:p w14:paraId="6E1D34DA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1817206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Hadiana, D. (2015). Penilaian Hasil Belajar Untuk Siswa Sekolah Dasar. Jurnal Pendidikan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dan Kebudayaan, 21(1), 15-26.</w:t>
            </w:r>
          </w:p>
          <w:p w14:paraId="0E004080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AB72CC4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Iskandar, R. (2017).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Menigkatkan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Hasil Belajar Pendidikan Pancasila dan Kewarganegaraan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Melalui Metode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Role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Playing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di Kelas IV Sekolah Dasar. Jurnal Ilmiah Pendidikan Guru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Sekolah Dasar, 1(02).</w:t>
            </w:r>
          </w:p>
          <w:p w14:paraId="203D32D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6D55C6B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Judiani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S. (2010). Implementasi pendidikan karakter di sekolah dasar melalui penguatan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pelaksanaan kurikulum. Jurnal pendidikan dan kebudayaan, 16(9), 280-289.</w:t>
            </w:r>
          </w:p>
          <w:p w14:paraId="224752A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53BC6F0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Karakteristik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diadopsi dari Salindia zuriah (2020)</w:t>
            </w:r>
          </w:p>
          <w:p w14:paraId="014BA3FB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DDE8FE7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KBBI Online</w:t>
            </w:r>
          </w:p>
          <w:p w14:paraId="6E4361D7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A0D6101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Kurniawan, M. I. (2015). Tri pusat pendidikan sebagai sarana pendidikan karakter anak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sekolah dasar. PEDAGOGIA: Jurnal Pendidikan, 4(1), 41-49.</w:t>
            </w:r>
          </w:p>
          <w:p w14:paraId="5E4F2C6B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E67E28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Latif, Y. (2013). Negara paripurna. Gramedia Pustaka Utama.</w:t>
            </w:r>
          </w:p>
          <w:p w14:paraId="126A5732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49FE033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Latifah, U. (2017). Aspek perkembangan pada anak Sekolah Dasar: Masalah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perkembangannya.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Academica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: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Journal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of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Multidisciplinary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Studies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1(2), 185-196.</w:t>
            </w:r>
          </w:p>
          <w:p w14:paraId="5468BF7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187431A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Mahfud, C. (2009) Pendidikan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Multikultural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 Yogyakarta: Pustaka Pelajar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Materi Capaian Pembelajaran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dari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Puskurbuk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-Kemendikbud</w:t>
            </w:r>
          </w:p>
          <w:p w14:paraId="4D261FBA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A9BEFE5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Nugrahani, R. (2007). Media pembelajaran berbasis visual berbentuk permainan ular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tangga untuk meningkatkan kualitas belajar mengajar di sekolah dasar. Lembaran Ilmu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Kependidikan, 36(1).</w:t>
            </w:r>
          </w:p>
          <w:p w14:paraId="5B4F0F6A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30F2C94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Profil Pelajar Pancasila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draft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22.06.2020. Dokumen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Kemdikbud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782DDFC9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2EF20CE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Rahayu, A. S. (2017). Pendidikan Pancasila dan Kewarganegaraan (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). Bumi Aksara.</w:t>
            </w:r>
          </w:p>
          <w:p w14:paraId="7ACA2FE9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99CFCE0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Richard I.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Arends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 2013. Belajar Untuk Mengajar, Penerjemah: Made Frida Yulia, (Jakarta: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Salemba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Humainika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,, h. 134-135</w:t>
            </w:r>
          </w:p>
          <w:p w14:paraId="569DE155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1DA706B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Sandler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R. L. (2013).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Environmental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virtue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ethics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. International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Encyclopedia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of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Ethics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341779FC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3AF8C7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Sayektiningsih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S.,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Sumardjoko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B., &amp;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Muhibin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A. (2017). Penanaman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Nilai-Nilai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Karakter</w:t>
            </w:r>
          </w:p>
          <w:p w14:paraId="00ACB2DC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dalam Pembelajaran Pendidikan Pancasila dan Kewarganegaraan di Madrasah Aliyah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Muhammadiyah Klaten. Manajemen Pendidikan, 12(3), 228-238.</w:t>
            </w:r>
          </w:p>
          <w:p w14:paraId="7C565E89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875ABF4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Setijo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P. (2006). Pendidikan Pancasila Perspektif Sejarah Perjuangan Bangsa: Dilengkapi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dengan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Undang-Undang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Dasar 1945 Hasil Amandemen.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Grasindo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75526A28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5BF7B6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Srijanti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dkk. 2007. Etika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Berwarga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Negara Edisi 2: Pendidikan Kewarganegaraan untuk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Perguruan Tinggi. Jakarta: Salemba Empat.</w:t>
            </w:r>
          </w:p>
          <w:p w14:paraId="4DEE6726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DF80E52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Setiawan, A. R. (2020). Desain Pembelajaran untuk Membimbing Siswa Sekolah Dasar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dalam Memperoleh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Literasi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Saintifik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404A40B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BA2BADF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Suparna, Nana. 2006. Pendidikan Kewarganegaraan untuk SD Kelas I. Jakarta: (Hal 113-122).</w:t>
            </w:r>
          </w:p>
          <w:p w14:paraId="2CE7F4E6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9AAE702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Suwangso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Cipto. 2010. Pendidikan Kewarganegaraan. Surakarta: CV Ar-Rahman.</w:t>
            </w:r>
          </w:p>
          <w:p w14:paraId="0C6D0E33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EC65F2B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Sutono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A. (2015). Meneguhkan Pancasila sebagai filsafat pendidikan nasional. CIVIS, 5(1/Januari).</w:t>
            </w:r>
          </w:p>
          <w:p w14:paraId="2B3DC7A5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C20C24E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Winarno, D. (2006). Paradigma baru pendidikan kewarganegaraan: panduan kuliah di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perguruan tinggi. Bumi Aksara.</w:t>
            </w:r>
          </w:p>
          <w:p w14:paraId="0FCB217A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ECFF19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Winataputra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U. S. (2016). Posisi akademik pendidikan kewarganegaraan (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)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muatan/mata pelajaran Pendidikan Pancasila dan Kewarganegaraan (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) dalam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konteks sistem pendidikan nasional. Jurnal Moral Kemasyarakatan, 1(1), 15-36.</w:t>
            </w:r>
          </w:p>
          <w:p w14:paraId="0A748833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399CBB1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Zuriah, N. (2020). Model Pengembangan Pendidikan Kewarganegaraan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Multikultural</w:t>
            </w:r>
            <w:proofErr w:type="spellEnd"/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Berbasis Kearifan Lokal dalam Fenomena Sosial Pasca Reformasi di Perguruan Tinggi. JIP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Jurnal Ilmu Pendidikan, 1(1), 11-25.</w:t>
            </w:r>
          </w:p>
          <w:p w14:paraId="2E2823DD" w14:textId="77777777" w:rsidR="00B2626A" w:rsidRDefault="00B2626A" w:rsidP="00B2626A">
            <w:pPr>
              <w:spacing w:before="60" w:after="60"/>
              <w:ind w:left="176" w:hanging="14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54F4919A" w14:textId="77777777" w:rsidR="00B2626A" w:rsidRPr="00F17996" w:rsidRDefault="00B2626A" w:rsidP="00B2626A">
            <w:pPr>
              <w:spacing w:before="60" w:after="60"/>
              <w:ind w:left="176" w:hanging="14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Sumber Gambar</w:t>
            </w:r>
          </w:p>
          <w:p w14:paraId="4582A340" w14:textId="77777777" w:rsidR="00B2626A" w:rsidRDefault="00000000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hyperlink r:id="rId20" w:history="1">
              <w:r w:rsidR="00B2626A" w:rsidRPr="005E011F">
                <w:rPr>
                  <w:rStyle w:val="Hyperlink"/>
                  <w:rFonts w:ascii="Times New Roman" w:eastAsia="Calibri" w:hAnsi="Times New Roman" w:cs="Times New Roman"/>
                  <w:lang w:val="id-ID"/>
                </w:rPr>
                <w:t>https://www.freepik.com/free-vector/working-office-design_904377.htm</w:t>
              </w:r>
            </w:hyperlink>
          </w:p>
          <w:p w14:paraId="3FBDB414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BB23755" w14:textId="77777777" w:rsidR="00B2626A" w:rsidRPr="009E4A1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color w:val="0070C0"/>
                <w:u w:val="single"/>
                <w:lang w:val="id-ID"/>
              </w:rPr>
            </w:pPr>
            <w:r w:rsidRPr="006D17A6">
              <w:rPr>
                <w:rStyle w:val="Hyperlink"/>
              </w:rPr>
              <w:t xml:space="preserve">https://id.wikipedia.org/wiki/Berkas: </w:t>
            </w:r>
            <w:proofErr w:type="spellStart"/>
            <w:r w:rsidRPr="006D17A6">
              <w:rPr>
                <w:rStyle w:val="Hyperlink"/>
              </w:rPr>
              <w:t>National_emble_of_Indonesia_Garuda_Pancasila</w:t>
            </w:r>
            <w:proofErr w:type="spellEnd"/>
            <w:r w:rsidRPr="006D17A6">
              <w:rPr>
                <w:rStyle w:val="Hyperlink"/>
              </w:rPr>
              <w:t xml:space="preserve">. </w:t>
            </w:r>
            <w:proofErr w:type="spellStart"/>
            <w:r w:rsidRPr="006D17A6">
              <w:rPr>
                <w:rStyle w:val="Hyperlink"/>
              </w:rPr>
              <w:t>svg#metadata</w:t>
            </w:r>
            <w:proofErr w:type="spellEnd"/>
          </w:p>
        </w:tc>
      </w:tr>
    </w:tbl>
    <w:p w14:paraId="6EDA9C90" w14:textId="77777777" w:rsidR="00422D0F" w:rsidRPr="00422D0F" w:rsidRDefault="00422D0F" w:rsidP="00422D0F">
      <w:pPr>
        <w:spacing w:after="160" w:line="259" w:lineRule="auto"/>
        <w:rPr>
          <w:rFonts w:ascii="Calibri" w:eastAsia="Calibri" w:hAnsi="Calibri" w:cs="Times New Roman"/>
          <w:lang w:val="id-ID"/>
        </w:rPr>
      </w:pPr>
    </w:p>
    <w:tbl>
      <w:tblPr>
        <w:tblpPr w:leftFromText="180" w:rightFromText="180" w:bottomFromText="200" w:vertAnchor="text" w:horzAnchor="margin" w:tblpY="2350"/>
        <w:tblW w:w="9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9"/>
        <w:gridCol w:w="3250"/>
        <w:gridCol w:w="3251"/>
      </w:tblGrid>
      <w:tr w:rsidR="009D7F2A" w:rsidRPr="009D7F2A" w14:paraId="70598376" w14:textId="77777777" w:rsidTr="009D7F2A"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A8A42" w14:textId="77777777" w:rsidR="009D7F2A" w:rsidRPr="009D7F2A" w:rsidRDefault="009D7F2A" w:rsidP="009D7F2A">
            <w:pPr>
              <w:jc w:val="center"/>
              <w:rPr>
                <w:b/>
              </w:rPr>
            </w:pPr>
            <w:proofErr w:type="spellStart"/>
            <w:proofErr w:type="gramStart"/>
            <w:r w:rsidRPr="009D7F2A">
              <w:rPr>
                <w:b/>
              </w:rPr>
              <w:lastRenderedPageBreak/>
              <w:t>Kepala</w:t>
            </w:r>
            <w:proofErr w:type="spellEnd"/>
            <w:r w:rsidRPr="009D7F2A">
              <w:rPr>
                <w:b/>
              </w:rPr>
              <w:t xml:space="preserve">  </w:t>
            </w:r>
            <w:proofErr w:type="spellStart"/>
            <w:r w:rsidRPr="009D7F2A">
              <w:rPr>
                <w:b/>
              </w:rPr>
              <w:t>Sekolah</w:t>
            </w:r>
            <w:proofErr w:type="spellEnd"/>
            <w:proofErr w:type="gramEnd"/>
          </w:p>
        </w:tc>
        <w:tc>
          <w:tcPr>
            <w:tcW w:w="3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56EFEC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F2ACA" w14:textId="03985813" w:rsidR="009D7F2A" w:rsidRPr="009D7F2A" w:rsidRDefault="009D7F2A" w:rsidP="009D7F2A">
            <w:pPr>
              <w:jc w:val="center"/>
              <w:rPr>
                <w:b/>
              </w:rPr>
            </w:pPr>
            <w:r w:rsidRPr="009D7F2A">
              <w:rPr>
                <w:b/>
              </w:rPr>
              <w:t xml:space="preserve">Guru </w:t>
            </w:r>
            <w:proofErr w:type="spellStart"/>
            <w:r w:rsidRPr="009D7F2A">
              <w:rPr>
                <w:b/>
              </w:rPr>
              <w:t>Kelas</w:t>
            </w:r>
            <w:proofErr w:type="spellEnd"/>
            <w:r w:rsidRPr="009D7F2A">
              <w:rPr>
                <w:b/>
              </w:rPr>
              <w:t xml:space="preserve"> 1</w:t>
            </w:r>
          </w:p>
        </w:tc>
      </w:tr>
      <w:tr w:rsidR="009D7F2A" w:rsidRPr="009D7F2A" w14:paraId="2F21853E" w14:textId="77777777" w:rsidTr="009D7F2A"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2FFBD" w14:textId="77777777" w:rsidR="009D7F2A" w:rsidRDefault="009D7F2A" w:rsidP="004E5F4E">
            <w:pPr>
              <w:rPr>
                <w:b/>
              </w:rPr>
            </w:pPr>
          </w:p>
          <w:p w14:paraId="772B0342" w14:textId="77777777" w:rsidR="004E5F4E" w:rsidRPr="009D7F2A" w:rsidRDefault="004E5F4E" w:rsidP="004E5F4E">
            <w:pPr>
              <w:rPr>
                <w:b/>
              </w:rPr>
            </w:pPr>
          </w:p>
          <w:p w14:paraId="0D19B640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  <w:p w14:paraId="2E717EC2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  <w:p w14:paraId="53189338" w14:textId="77777777" w:rsidR="009D7F2A" w:rsidRPr="009D7F2A" w:rsidRDefault="009D7F2A" w:rsidP="009D7F2A">
            <w:pPr>
              <w:jc w:val="center"/>
              <w:rPr>
                <w:b/>
              </w:rPr>
            </w:pPr>
            <w:r w:rsidRPr="009D7F2A">
              <w:rPr>
                <w:b/>
              </w:rPr>
              <w:t xml:space="preserve">Ai Kulsum </w:t>
            </w:r>
            <w:proofErr w:type="spellStart"/>
            <w:r w:rsidRPr="009D7F2A">
              <w:rPr>
                <w:b/>
              </w:rPr>
              <w:t>Nuryani</w:t>
            </w:r>
            <w:proofErr w:type="spellEnd"/>
            <w:r w:rsidRPr="009D7F2A">
              <w:rPr>
                <w:b/>
              </w:rPr>
              <w:t xml:space="preserve">, </w:t>
            </w:r>
            <w:proofErr w:type="spellStart"/>
            <w:proofErr w:type="gramStart"/>
            <w:r w:rsidRPr="009D7F2A">
              <w:rPr>
                <w:b/>
              </w:rPr>
              <w:t>M.Pd</w:t>
            </w:r>
            <w:proofErr w:type="spellEnd"/>
            <w:proofErr w:type="gramEnd"/>
          </w:p>
          <w:p w14:paraId="70D4B4C4" w14:textId="77777777" w:rsidR="009D7F2A" w:rsidRPr="009D7F2A" w:rsidRDefault="009D7F2A" w:rsidP="009D7F2A">
            <w:pPr>
              <w:jc w:val="center"/>
              <w:rPr>
                <w:b/>
              </w:rPr>
            </w:pPr>
            <w:r w:rsidRPr="009D7F2A">
              <w:rPr>
                <w:b/>
              </w:rPr>
              <w:t>197003122002122003</w:t>
            </w:r>
          </w:p>
        </w:tc>
        <w:tc>
          <w:tcPr>
            <w:tcW w:w="3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B27B2D9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FB2F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  <w:p w14:paraId="33251770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  <w:p w14:paraId="3100E39A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  <w:p w14:paraId="0A286277" w14:textId="77777777" w:rsidR="009D7F2A" w:rsidRPr="009D7F2A" w:rsidRDefault="009D7F2A" w:rsidP="009D7F2A">
            <w:pPr>
              <w:jc w:val="center"/>
              <w:rPr>
                <w:b/>
              </w:rPr>
            </w:pPr>
          </w:p>
          <w:p w14:paraId="4A5628B3" w14:textId="77777777" w:rsidR="009D7F2A" w:rsidRPr="009D7F2A" w:rsidRDefault="009D7F2A" w:rsidP="009D7F2A">
            <w:pPr>
              <w:jc w:val="center"/>
              <w:rPr>
                <w:b/>
              </w:rPr>
            </w:pPr>
            <w:r w:rsidRPr="009D7F2A">
              <w:rPr>
                <w:b/>
              </w:rPr>
              <w:t xml:space="preserve">Sri Dewi Yulia, </w:t>
            </w:r>
            <w:proofErr w:type="spellStart"/>
            <w:proofErr w:type="gramStart"/>
            <w:r w:rsidRPr="009D7F2A">
              <w:rPr>
                <w:b/>
              </w:rPr>
              <w:t>S.Pd</w:t>
            </w:r>
            <w:proofErr w:type="spellEnd"/>
            <w:proofErr w:type="gramEnd"/>
          </w:p>
          <w:p w14:paraId="66644114" w14:textId="77777777" w:rsidR="009D7F2A" w:rsidRPr="009D7F2A" w:rsidRDefault="009D7F2A" w:rsidP="009D7F2A">
            <w:pPr>
              <w:jc w:val="center"/>
              <w:rPr>
                <w:b/>
              </w:rPr>
            </w:pPr>
            <w:r w:rsidRPr="009D7F2A">
              <w:rPr>
                <w:b/>
              </w:rPr>
              <w:t>198107152023212021</w:t>
            </w:r>
          </w:p>
        </w:tc>
      </w:tr>
    </w:tbl>
    <w:p w14:paraId="53B54562" w14:textId="77777777" w:rsidR="00C71E7D" w:rsidRPr="009D7F2A" w:rsidRDefault="00C71E7D" w:rsidP="000D53D5">
      <w:pPr>
        <w:rPr>
          <w:vertAlign w:val="subscript"/>
        </w:rPr>
      </w:pPr>
    </w:p>
    <w:sectPr w:rsidR="00C71E7D" w:rsidRPr="009D7F2A" w:rsidSect="002135DE">
      <w:headerReference w:type="default" r:id="rId21"/>
      <w:footerReference w:type="default" r:id="rId22"/>
      <w:pgSz w:w="11907" w:h="16840" w:code="9"/>
      <w:pgMar w:top="1418" w:right="1418" w:bottom="1418" w:left="1418" w:header="720" w:footer="720" w:gutter="0"/>
      <w:pgNumType w:start="12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05E5C" w14:textId="77777777" w:rsidR="005D199D" w:rsidRDefault="005D199D" w:rsidP="00A92835">
      <w:pPr>
        <w:spacing w:after="0" w:line="240" w:lineRule="auto"/>
      </w:pPr>
      <w:r>
        <w:separator/>
      </w:r>
    </w:p>
  </w:endnote>
  <w:endnote w:type="continuationSeparator" w:id="0">
    <w:p w14:paraId="272A65DB" w14:textId="77777777" w:rsidR="005D199D" w:rsidRDefault="005D199D" w:rsidP="00A92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61BCB" w14:textId="77777777" w:rsidR="00FC7F87" w:rsidRDefault="008043B4" w:rsidP="008043B4">
    <w:pPr>
      <w:pStyle w:val="Header"/>
    </w:pPr>
    <w:r w:rsidRPr="008043B4">
      <w:rPr>
        <w:rFonts w:ascii="Times New Roman" w:hAnsi="Times New Roman"/>
        <w:b/>
        <w:bCs/>
        <w:i/>
        <w:color w:val="FF0000"/>
        <w:sz w:val="20"/>
        <w:szCs w:val="20"/>
      </w:rPr>
      <w:t xml:space="preserve"> </w:t>
    </w:r>
    <w:r w:rsidRPr="00247326">
      <w:rPr>
        <w:rFonts w:ascii="Times New Roman" w:hAnsi="Times New Roman"/>
        <w:b/>
        <w:bCs/>
        <w:i/>
        <w:color w:val="FF0000"/>
        <w:sz w:val="20"/>
        <w:szCs w:val="20"/>
      </w:rPr>
      <w:t xml:space="preserve">Modul Ajar </w:t>
    </w:r>
    <w:proofErr w:type="spellStart"/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>PPKn</w:t>
    </w:r>
    <w:proofErr w:type="spellEnd"/>
    <w:r w:rsidRPr="00DF55F3"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 xml:space="preserve"> </w:t>
    </w:r>
    <w:r w:rsidRPr="00247326">
      <w:rPr>
        <w:rFonts w:ascii="Times New Roman" w:hAnsi="Times New Roman"/>
        <w:b/>
        <w:bCs/>
        <w:i/>
        <w:color w:val="FF0000"/>
        <w:sz w:val="20"/>
        <w:szCs w:val="20"/>
      </w:rPr>
      <w:t>SD</w:t>
    </w:r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 xml:space="preserve"> Kelas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422D0" w14:textId="77777777" w:rsidR="005D199D" w:rsidRDefault="005D199D" w:rsidP="00A92835">
      <w:pPr>
        <w:spacing w:after="0" w:line="240" w:lineRule="auto"/>
      </w:pPr>
      <w:r>
        <w:separator/>
      </w:r>
    </w:p>
  </w:footnote>
  <w:footnote w:type="continuationSeparator" w:id="0">
    <w:p w14:paraId="092E0FBC" w14:textId="77777777" w:rsidR="005D199D" w:rsidRDefault="005D199D" w:rsidP="00A92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3BD31" w14:textId="77777777" w:rsidR="00FC7F87" w:rsidRPr="00043269" w:rsidRDefault="00DB41F9" w:rsidP="00043269">
    <w:pPr>
      <w:pStyle w:val="Header"/>
      <w:jc w:val="right"/>
    </w:pPr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 xml:space="preserve">Modul Ajar </w:t>
    </w:r>
    <w:proofErr w:type="spellStart"/>
    <w:r w:rsidR="00EF3FBF">
      <w:rPr>
        <w:rFonts w:ascii="Times New Roman" w:hAnsi="Times New Roman"/>
        <w:b/>
        <w:bCs/>
        <w:i/>
        <w:color w:val="FF0000"/>
        <w:sz w:val="20"/>
        <w:szCs w:val="20"/>
      </w:rPr>
      <w:t>Kurikulum</w:t>
    </w:r>
    <w:proofErr w:type="spellEnd"/>
    <w:r w:rsidR="00EF3FBF">
      <w:rPr>
        <w:rFonts w:ascii="Times New Roman" w:hAnsi="Times New Roman"/>
        <w:b/>
        <w:bCs/>
        <w:i/>
        <w:color w:val="FF0000"/>
        <w:sz w:val="20"/>
        <w:szCs w:val="20"/>
      </w:rPr>
      <w:t xml:space="preserve"> Merdeka)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D7880"/>
    <w:multiLevelType w:val="hybridMultilevel"/>
    <w:tmpl w:val="8C806C2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6F6E944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A4A92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472AE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4" w15:restartNumberingAfterBreak="0">
    <w:nsid w:val="1A2C3B38"/>
    <w:multiLevelType w:val="hybridMultilevel"/>
    <w:tmpl w:val="FC4A6D06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04D5A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7" w15:restartNumberingAfterBreak="0">
    <w:nsid w:val="1E196D08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8" w15:restartNumberingAfterBreak="0">
    <w:nsid w:val="1F9605E5"/>
    <w:multiLevelType w:val="hybridMultilevel"/>
    <w:tmpl w:val="8BFCC8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D4E69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E0CE7"/>
    <w:multiLevelType w:val="hybridMultilevel"/>
    <w:tmpl w:val="C2301DCE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1" w15:restartNumberingAfterBreak="0">
    <w:nsid w:val="2D210349"/>
    <w:multiLevelType w:val="hybridMultilevel"/>
    <w:tmpl w:val="544437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BE2B46"/>
    <w:multiLevelType w:val="hybridMultilevel"/>
    <w:tmpl w:val="D0F6F4AC"/>
    <w:lvl w:ilvl="0" w:tplc="FFFFFFFF">
      <w:start w:val="3"/>
      <w:numFmt w:val="upperLetter"/>
      <w:pStyle w:val="Judul3"/>
      <w:lvlText w:val="%1."/>
      <w:lvlJc w:val="left"/>
      <w:pPr>
        <w:tabs>
          <w:tab w:val="num" w:pos="903"/>
        </w:tabs>
        <w:ind w:left="903" w:hanging="360"/>
      </w:pPr>
      <w:rPr>
        <w:rFonts w:hint="default"/>
        <w:b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4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 w:tplc="0421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19">
      <w:start w:val="1"/>
      <w:numFmt w:val="lowerLetter"/>
      <w:lvlText w:val="%6."/>
      <w:lvlJc w:val="left"/>
      <w:pPr>
        <w:tabs>
          <w:tab w:val="num" w:pos="4500"/>
        </w:tabs>
        <w:ind w:left="4500" w:hanging="360"/>
      </w:pPr>
      <w:rPr>
        <w:rFonts w:hint="default"/>
        <w:b/>
      </w:rPr>
    </w:lvl>
    <w:lvl w:ilvl="6" w:tplc="498E2BDE">
      <w:start w:val="2"/>
      <w:numFmt w:val="upperRoman"/>
      <w:lvlText w:val="%7."/>
      <w:lvlJc w:val="left"/>
      <w:pPr>
        <w:tabs>
          <w:tab w:val="num" w:pos="5400"/>
        </w:tabs>
        <w:ind w:left="5400" w:hanging="72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EC71266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34CB4"/>
    <w:multiLevelType w:val="hybridMultilevel"/>
    <w:tmpl w:val="B11AC20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ED02FF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6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5467B5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8" w15:restartNumberingAfterBreak="0">
    <w:nsid w:val="4D5A2FB7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A660A"/>
    <w:multiLevelType w:val="hybridMultilevel"/>
    <w:tmpl w:val="C0CA9032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0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4F43E1"/>
    <w:multiLevelType w:val="hybridMultilevel"/>
    <w:tmpl w:val="8EF4C6BA"/>
    <w:lvl w:ilvl="0" w:tplc="0421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2" w15:restartNumberingAfterBreak="0">
    <w:nsid w:val="769162FD"/>
    <w:multiLevelType w:val="hybridMultilevel"/>
    <w:tmpl w:val="81A625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87381"/>
    <w:multiLevelType w:val="hybridMultilevel"/>
    <w:tmpl w:val="F826610A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521652">
    <w:abstractNumId w:val="16"/>
  </w:num>
  <w:num w:numId="2" w16cid:durableId="1285039711">
    <w:abstractNumId w:val="23"/>
  </w:num>
  <w:num w:numId="3" w16cid:durableId="1215897397">
    <w:abstractNumId w:val="6"/>
  </w:num>
  <w:num w:numId="4" w16cid:durableId="1652715815">
    <w:abstractNumId w:val="12"/>
  </w:num>
  <w:num w:numId="5" w16cid:durableId="1685201656">
    <w:abstractNumId w:val="20"/>
  </w:num>
  <w:num w:numId="6" w16cid:durableId="625280871">
    <w:abstractNumId w:val="0"/>
  </w:num>
  <w:num w:numId="7" w16cid:durableId="1280377990">
    <w:abstractNumId w:val="13"/>
  </w:num>
  <w:num w:numId="8" w16cid:durableId="1015350098">
    <w:abstractNumId w:val="14"/>
  </w:num>
  <w:num w:numId="9" w16cid:durableId="2028948944">
    <w:abstractNumId w:val="4"/>
  </w:num>
  <w:num w:numId="10" w16cid:durableId="1766342481">
    <w:abstractNumId w:val="1"/>
  </w:num>
  <w:num w:numId="11" w16cid:durableId="430509113">
    <w:abstractNumId w:val="24"/>
  </w:num>
  <w:num w:numId="12" w16cid:durableId="671840249">
    <w:abstractNumId w:val="22"/>
  </w:num>
  <w:num w:numId="13" w16cid:durableId="758064426">
    <w:abstractNumId w:val="11"/>
  </w:num>
  <w:num w:numId="14" w16cid:durableId="324170516">
    <w:abstractNumId w:val="8"/>
  </w:num>
  <w:num w:numId="15" w16cid:durableId="428474457">
    <w:abstractNumId w:val="19"/>
  </w:num>
  <w:num w:numId="16" w16cid:durableId="878278244">
    <w:abstractNumId w:val="7"/>
  </w:num>
  <w:num w:numId="17" w16cid:durableId="270169004">
    <w:abstractNumId w:val="18"/>
  </w:num>
  <w:num w:numId="18" w16cid:durableId="1949196984">
    <w:abstractNumId w:val="17"/>
  </w:num>
  <w:num w:numId="19" w16cid:durableId="1517965088">
    <w:abstractNumId w:val="9"/>
  </w:num>
  <w:num w:numId="20" w16cid:durableId="1454708251">
    <w:abstractNumId w:val="2"/>
  </w:num>
  <w:num w:numId="21" w16cid:durableId="1866599767">
    <w:abstractNumId w:val="3"/>
  </w:num>
  <w:num w:numId="22" w16cid:durableId="113140436">
    <w:abstractNumId w:val="15"/>
  </w:num>
  <w:num w:numId="23" w16cid:durableId="26685340">
    <w:abstractNumId w:val="5"/>
  </w:num>
  <w:num w:numId="24" w16cid:durableId="15691867">
    <w:abstractNumId w:val="21"/>
  </w:num>
  <w:num w:numId="25" w16cid:durableId="1388527171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5839"/>
    <w:rsid w:val="0001663C"/>
    <w:rsid w:val="0001694D"/>
    <w:rsid w:val="000177E2"/>
    <w:rsid w:val="000244D4"/>
    <w:rsid w:val="00024EC7"/>
    <w:rsid w:val="00027163"/>
    <w:rsid w:val="0003209D"/>
    <w:rsid w:val="00032AF0"/>
    <w:rsid w:val="00036C39"/>
    <w:rsid w:val="00037741"/>
    <w:rsid w:val="00043269"/>
    <w:rsid w:val="00044052"/>
    <w:rsid w:val="00047445"/>
    <w:rsid w:val="0005090E"/>
    <w:rsid w:val="00051445"/>
    <w:rsid w:val="0005159E"/>
    <w:rsid w:val="00056EB9"/>
    <w:rsid w:val="00062538"/>
    <w:rsid w:val="00062CAF"/>
    <w:rsid w:val="00064A53"/>
    <w:rsid w:val="00065768"/>
    <w:rsid w:val="00065F7C"/>
    <w:rsid w:val="00067390"/>
    <w:rsid w:val="00071B4C"/>
    <w:rsid w:val="00072E98"/>
    <w:rsid w:val="000742B5"/>
    <w:rsid w:val="000748C4"/>
    <w:rsid w:val="00077745"/>
    <w:rsid w:val="00081AA1"/>
    <w:rsid w:val="0008380B"/>
    <w:rsid w:val="00083D3B"/>
    <w:rsid w:val="000855C3"/>
    <w:rsid w:val="00090028"/>
    <w:rsid w:val="00094CC1"/>
    <w:rsid w:val="00095081"/>
    <w:rsid w:val="000A192B"/>
    <w:rsid w:val="000A257C"/>
    <w:rsid w:val="000A340A"/>
    <w:rsid w:val="000B0B10"/>
    <w:rsid w:val="000B0C91"/>
    <w:rsid w:val="000B2522"/>
    <w:rsid w:val="000B2DF4"/>
    <w:rsid w:val="000B461A"/>
    <w:rsid w:val="000B62D3"/>
    <w:rsid w:val="000C098C"/>
    <w:rsid w:val="000C30DE"/>
    <w:rsid w:val="000C4B91"/>
    <w:rsid w:val="000C6B1F"/>
    <w:rsid w:val="000C7EE8"/>
    <w:rsid w:val="000D3399"/>
    <w:rsid w:val="000D53D5"/>
    <w:rsid w:val="000E3783"/>
    <w:rsid w:val="000F0DAF"/>
    <w:rsid w:val="000F26E3"/>
    <w:rsid w:val="0010048F"/>
    <w:rsid w:val="001024C2"/>
    <w:rsid w:val="0010360A"/>
    <w:rsid w:val="00104263"/>
    <w:rsid w:val="0010445C"/>
    <w:rsid w:val="0010539A"/>
    <w:rsid w:val="00105E52"/>
    <w:rsid w:val="0010704B"/>
    <w:rsid w:val="00112F44"/>
    <w:rsid w:val="001152C8"/>
    <w:rsid w:val="001159E1"/>
    <w:rsid w:val="00120196"/>
    <w:rsid w:val="001227B2"/>
    <w:rsid w:val="00124434"/>
    <w:rsid w:val="00125B4D"/>
    <w:rsid w:val="00131AF9"/>
    <w:rsid w:val="00141356"/>
    <w:rsid w:val="00141DBC"/>
    <w:rsid w:val="00142C46"/>
    <w:rsid w:val="00143C85"/>
    <w:rsid w:val="00145910"/>
    <w:rsid w:val="00146253"/>
    <w:rsid w:val="00147FDE"/>
    <w:rsid w:val="00153735"/>
    <w:rsid w:val="00153EB0"/>
    <w:rsid w:val="0015623B"/>
    <w:rsid w:val="0016107E"/>
    <w:rsid w:val="0016556A"/>
    <w:rsid w:val="00165E41"/>
    <w:rsid w:val="001677BE"/>
    <w:rsid w:val="00167F67"/>
    <w:rsid w:val="0017322E"/>
    <w:rsid w:val="0017497D"/>
    <w:rsid w:val="00174ED6"/>
    <w:rsid w:val="00181D99"/>
    <w:rsid w:val="00183298"/>
    <w:rsid w:val="0018512C"/>
    <w:rsid w:val="001860EE"/>
    <w:rsid w:val="0018617D"/>
    <w:rsid w:val="00187076"/>
    <w:rsid w:val="00187249"/>
    <w:rsid w:val="001916F6"/>
    <w:rsid w:val="001A02F9"/>
    <w:rsid w:val="001A213C"/>
    <w:rsid w:val="001A2749"/>
    <w:rsid w:val="001A3938"/>
    <w:rsid w:val="001A4E37"/>
    <w:rsid w:val="001A5545"/>
    <w:rsid w:val="001A607D"/>
    <w:rsid w:val="001A6230"/>
    <w:rsid w:val="001A683F"/>
    <w:rsid w:val="001B23E8"/>
    <w:rsid w:val="001C294A"/>
    <w:rsid w:val="001C75B7"/>
    <w:rsid w:val="001C7D77"/>
    <w:rsid w:val="001D1B9F"/>
    <w:rsid w:val="001D398F"/>
    <w:rsid w:val="001E0DE6"/>
    <w:rsid w:val="001E1E31"/>
    <w:rsid w:val="001E3A90"/>
    <w:rsid w:val="001E6CA9"/>
    <w:rsid w:val="001F4237"/>
    <w:rsid w:val="001F58B7"/>
    <w:rsid w:val="001F6823"/>
    <w:rsid w:val="001F6EF9"/>
    <w:rsid w:val="002004D3"/>
    <w:rsid w:val="00200D39"/>
    <w:rsid w:val="00201D88"/>
    <w:rsid w:val="00213560"/>
    <w:rsid w:val="002135DE"/>
    <w:rsid w:val="00213800"/>
    <w:rsid w:val="002151D5"/>
    <w:rsid w:val="002175D3"/>
    <w:rsid w:val="002232A0"/>
    <w:rsid w:val="002246A6"/>
    <w:rsid w:val="00226302"/>
    <w:rsid w:val="00227FB8"/>
    <w:rsid w:val="002312CB"/>
    <w:rsid w:val="00231E1A"/>
    <w:rsid w:val="002413FD"/>
    <w:rsid w:val="00241C7A"/>
    <w:rsid w:val="00241D9E"/>
    <w:rsid w:val="002432D6"/>
    <w:rsid w:val="00244FD4"/>
    <w:rsid w:val="00247326"/>
    <w:rsid w:val="00247EDE"/>
    <w:rsid w:val="00250C4D"/>
    <w:rsid w:val="00252BD8"/>
    <w:rsid w:val="00262985"/>
    <w:rsid w:val="00263EC1"/>
    <w:rsid w:val="00266676"/>
    <w:rsid w:val="002725A1"/>
    <w:rsid w:val="0027546F"/>
    <w:rsid w:val="00277A58"/>
    <w:rsid w:val="00280220"/>
    <w:rsid w:val="00281078"/>
    <w:rsid w:val="00286484"/>
    <w:rsid w:val="002876EF"/>
    <w:rsid w:val="00290C61"/>
    <w:rsid w:val="00293051"/>
    <w:rsid w:val="00295344"/>
    <w:rsid w:val="002A3B9C"/>
    <w:rsid w:val="002A4AD7"/>
    <w:rsid w:val="002A7AD7"/>
    <w:rsid w:val="002B55CA"/>
    <w:rsid w:val="002C0D88"/>
    <w:rsid w:val="002C1035"/>
    <w:rsid w:val="002C144C"/>
    <w:rsid w:val="002C2D39"/>
    <w:rsid w:val="002C3149"/>
    <w:rsid w:val="002C3B94"/>
    <w:rsid w:val="002D3A05"/>
    <w:rsid w:val="002D6C1E"/>
    <w:rsid w:val="002E32DF"/>
    <w:rsid w:val="002E72E7"/>
    <w:rsid w:val="002E7753"/>
    <w:rsid w:val="002F0AE9"/>
    <w:rsid w:val="002F373C"/>
    <w:rsid w:val="002F6773"/>
    <w:rsid w:val="002F7DC7"/>
    <w:rsid w:val="003079C2"/>
    <w:rsid w:val="00310356"/>
    <w:rsid w:val="003155B0"/>
    <w:rsid w:val="00316869"/>
    <w:rsid w:val="00321631"/>
    <w:rsid w:val="00321F6D"/>
    <w:rsid w:val="00325325"/>
    <w:rsid w:val="003275FB"/>
    <w:rsid w:val="003322B3"/>
    <w:rsid w:val="003338F8"/>
    <w:rsid w:val="00333B8E"/>
    <w:rsid w:val="00333E3F"/>
    <w:rsid w:val="00344302"/>
    <w:rsid w:val="003478BF"/>
    <w:rsid w:val="003526D0"/>
    <w:rsid w:val="00353D6C"/>
    <w:rsid w:val="003576BF"/>
    <w:rsid w:val="00362008"/>
    <w:rsid w:val="00363427"/>
    <w:rsid w:val="00370493"/>
    <w:rsid w:val="00371E9A"/>
    <w:rsid w:val="00372BD4"/>
    <w:rsid w:val="003772DA"/>
    <w:rsid w:val="00381110"/>
    <w:rsid w:val="00381C35"/>
    <w:rsid w:val="003870D3"/>
    <w:rsid w:val="003873F5"/>
    <w:rsid w:val="00387834"/>
    <w:rsid w:val="00390662"/>
    <w:rsid w:val="0039074C"/>
    <w:rsid w:val="00393732"/>
    <w:rsid w:val="00393FE6"/>
    <w:rsid w:val="00396B5E"/>
    <w:rsid w:val="0039753A"/>
    <w:rsid w:val="003A110C"/>
    <w:rsid w:val="003A593B"/>
    <w:rsid w:val="003B1BE2"/>
    <w:rsid w:val="003B2C4B"/>
    <w:rsid w:val="003B3A90"/>
    <w:rsid w:val="003B3E53"/>
    <w:rsid w:val="003B64D0"/>
    <w:rsid w:val="003B7486"/>
    <w:rsid w:val="003B7AF6"/>
    <w:rsid w:val="003C06F3"/>
    <w:rsid w:val="003C1B7F"/>
    <w:rsid w:val="003C25C7"/>
    <w:rsid w:val="003C4011"/>
    <w:rsid w:val="003C5B05"/>
    <w:rsid w:val="003D0093"/>
    <w:rsid w:val="003D3BD5"/>
    <w:rsid w:val="003D46EE"/>
    <w:rsid w:val="003E1872"/>
    <w:rsid w:val="003E1956"/>
    <w:rsid w:val="003E4A27"/>
    <w:rsid w:val="003E4AE6"/>
    <w:rsid w:val="003E5614"/>
    <w:rsid w:val="003E5B36"/>
    <w:rsid w:val="003E6221"/>
    <w:rsid w:val="003E6EA1"/>
    <w:rsid w:val="003F01F0"/>
    <w:rsid w:val="003F23C9"/>
    <w:rsid w:val="00400AF9"/>
    <w:rsid w:val="00401D30"/>
    <w:rsid w:val="004024A2"/>
    <w:rsid w:val="004026CB"/>
    <w:rsid w:val="004029BC"/>
    <w:rsid w:val="00404B24"/>
    <w:rsid w:val="00407B9F"/>
    <w:rsid w:val="0041040C"/>
    <w:rsid w:val="00413B1E"/>
    <w:rsid w:val="00416C5E"/>
    <w:rsid w:val="00422721"/>
    <w:rsid w:val="00422D0F"/>
    <w:rsid w:val="004231F7"/>
    <w:rsid w:val="00427D09"/>
    <w:rsid w:val="00433D9A"/>
    <w:rsid w:val="004354FE"/>
    <w:rsid w:val="00436743"/>
    <w:rsid w:val="00436B67"/>
    <w:rsid w:val="00436F28"/>
    <w:rsid w:val="004378E3"/>
    <w:rsid w:val="00437C01"/>
    <w:rsid w:val="0044192F"/>
    <w:rsid w:val="004448F7"/>
    <w:rsid w:val="00445216"/>
    <w:rsid w:val="00451BB7"/>
    <w:rsid w:val="00451F0B"/>
    <w:rsid w:val="00455F2B"/>
    <w:rsid w:val="00457757"/>
    <w:rsid w:val="00462710"/>
    <w:rsid w:val="0046512A"/>
    <w:rsid w:val="0046550A"/>
    <w:rsid w:val="004669C9"/>
    <w:rsid w:val="0047045B"/>
    <w:rsid w:val="00470FDD"/>
    <w:rsid w:val="00472D3A"/>
    <w:rsid w:val="00480EF9"/>
    <w:rsid w:val="00483AF3"/>
    <w:rsid w:val="004868A6"/>
    <w:rsid w:val="00486C7A"/>
    <w:rsid w:val="00487540"/>
    <w:rsid w:val="00491493"/>
    <w:rsid w:val="004960B4"/>
    <w:rsid w:val="004A3020"/>
    <w:rsid w:val="004A639D"/>
    <w:rsid w:val="004B026E"/>
    <w:rsid w:val="004B23EB"/>
    <w:rsid w:val="004B6EE5"/>
    <w:rsid w:val="004C301A"/>
    <w:rsid w:val="004D08BA"/>
    <w:rsid w:val="004D0DFE"/>
    <w:rsid w:val="004D27B4"/>
    <w:rsid w:val="004D29FD"/>
    <w:rsid w:val="004D2CC9"/>
    <w:rsid w:val="004D2F48"/>
    <w:rsid w:val="004D39BE"/>
    <w:rsid w:val="004D4254"/>
    <w:rsid w:val="004D6D84"/>
    <w:rsid w:val="004D71DD"/>
    <w:rsid w:val="004E01AC"/>
    <w:rsid w:val="004E1CEB"/>
    <w:rsid w:val="004E202E"/>
    <w:rsid w:val="004E4EF6"/>
    <w:rsid w:val="004E5F4E"/>
    <w:rsid w:val="004E65DB"/>
    <w:rsid w:val="004E700A"/>
    <w:rsid w:val="004F0097"/>
    <w:rsid w:val="004F1A24"/>
    <w:rsid w:val="004F578B"/>
    <w:rsid w:val="004F5905"/>
    <w:rsid w:val="004F6511"/>
    <w:rsid w:val="0050211C"/>
    <w:rsid w:val="00503BAF"/>
    <w:rsid w:val="00504678"/>
    <w:rsid w:val="005067EF"/>
    <w:rsid w:val="00510CD4"/>
    <w:rsid w:val="00510CDB"/>
    <w:rsid w:val="005119CE"/>
    <w:rsid w:val="005132F2"/>
    <w:rsid w:val="00513E40"/>
    <w:rsid w:val="00514673"/>
    <w:rsid w:val="00516E8C"/>
    <w:rsid w:val="00523122"/>
    <w:rsid w:val="00523B13"/>
    <w:rsid w:val="00524AAA"/>
    <w:rsid w:val="00524BAC"/>
    <w:rsid w:val="00525CC2"/>
    <w:rsid w:val="00534993"/>
    <w:rsid w:val="00536B34"/>
    <w:rsid w:val="00540287"/>
    <w:rsid w:val="00544F23"/>
    <w:rsid w:val="00546572"/>
    <w:rsid w:val="005510CC"/>
    <w:rsid w:val="005511C0"/>
    <w:rsid w:val="00556AEA"/>
    <w:rsid w:val="00556E1C"/>
    <w:rsid w:val="005570E6"/>
    <w:rsid w:val="005579FC"/>
    <w:rsid w:val="00557D23"/>
    <w:rsid w:val="005602F5"/>
    <w:rsid w:val="00561682"/>
    <w:rsid w:val="00562742"/>
    <w:rsid w:val="00565C70"/>
    <w:rsid w:val="00565EAD"/>
    <w:rsid w:val="00566315"/>
    <w:rsid w:val="00567A42"/>
    <w:rsid w:val="00574B85"/>
    <w:rsid w:val="00577414"/>
    <w:rsid w:val="00582921"/>
    <w:rsid w:val="00582C95"/>
    <w:rsid w:val="00582D0D"/>
    <w:rsid w:val="00585502"/>
    <w:rsid w:val="005929AE"/>
    <w:rsid w:val="00593002"/>
    <w:rsid w:val="00597A09"/>
    <w:rsid w:val="005A05A3"/>
    <w:rsid w:val="005A169E"/>
    <w:rsid w:val="005A25EE"/>
    <w:rsid w:val="005B19B7"/>
    <w:rsid w:val="005B4085"/>
    <w:rsid w:val="005C0BCF"/>
    <w:rsid w:val="005C2CC5"/>
    <w:rsid w:val="005C4C0D"/>
    <w:rsid w:val="005C6FC2"/>
    <w:rsid w:val="005C779E"/>
    <w:rsid w:val="005C78CA"/>
    <w:rsid w:val="005C7955"/>
    <w:rsid w:val="005D00C3"/>
    <w:rsid w:val="005D0CAA"/>
    <w:rsid w:val="005D0DEB"/>
    <w:rsid w:val="005D199D"/>
    <w:rsid w:val="005D28C3"/>
    <w:rsid w:val="005D36FF"/>
    <w:rsid w:val="005E195F"/>
    <w:rsid w:val="005E1F42"/>
    <w:rsid w:val="005E4BD2"/>
    <w:rsid w:val="005E62AE"/>
    <w:rsid w:val="005E6D3A"/>
    <w:rsid w:val="005F5B07"/>
    <w:rsid w:val="005F75D9"/>
    <w:rsid w:val="005F78C7"/>
    <w:rsid w:val="005F7BE0"/>
    <w:rsid w:val="00601EC6"/>
    <w:rsid w:val="0060222A"/>
    <w:rsid w:val="006159AC"/>
    <w:rsid w:val="00624D51"/>
    <w:rsid w:val="0062565B"/>
    <w:rsid w:val="00625778"/>
    <w:rsid w:val="00626805"/>
    <w:rsid w:val="00627D20"/>
    <w:rsid w:val="00633898"/>
    <w:rsid w:val="006357B0"/>
    <w:rsid w:val="00635F89"/>
    <w:rsid w:val="00637A07"/>
    <w:rsid w:val="00640C24"/>
    <w:rsid w:val="0064454F"/>
    <w:rsid w:val="00644C94"/>
    <w:rsid w:val="00646268"/>
    <w:rsid w:val="00646D66"/>
    <w:rsid w:val="00650178"/>
    <w:rsid w:val="006536EB"/>
    <w:rsid w:val="00664B4C"/>
    <w:rsid w:val="00665F0E"/>
    <w:rsid w:val="00670150"/>
    <w:rsid w:val="006707C8"/>
    <w:rsid w:val="00672A7F"/>
    <w:rsid w:val="00672A97"/>
    <w:rsid w:val="006765DD"/>
    <w:rsid w:val="006826C4"/>
    <w:rsid w:val="0068282A"/>
    <w:rsid w:val="0068367B"/>
    <w:rsid w:val="00683B3E"/>
    <w:rsid w:val="00687124"/>
    <w:rsid w:val="00687B40"/>
    <w:rsid w:val="00693142"/>
    <w:rsid w:val="006962A2"/>
    <w:rsid w:val="006979F6"/>
    <w:rsid w:val="006A2382"/>
    <w:rsid w:val="006A3127"/>
    <w:rsid w:val="006A32D2"/>
    <w:rsid w:val="006A4B59"/>
    <w:rsid w:val="006A740E"/>
    <w:rsid w:val="006B1A91"/>
    <w:rsid w:val="006B1ADD"/>
    <w:rsid w:val="006B3AD6"/>
    <w:rsid w:val="006B47BC"/>
    <w:rsid w:val="006B488F"/>
    <w:rsid w:val="006B727F"/>
    <w:rsid w:val="006C0405"/>
    <w:rsid w:val="006C0817"/>
    <w:rsid w:val="006C1C80"/>
    <w:rsid w:val="006C564E"/>
    <w:rsid w:val="006C5667"/>
    <w:rsid w:val="006C5FD4"/>
    <w:rsid w:val="006D1638"/>
    <w:rsid w:val="006D17A6"/>
    <w:rsid w:val="006D32C5"/>
    <w:rsid w:val="006D4437"/>
    <w:rsid w:val="006D4532"/>
    <w:rsid w:val="006D6717"/>
    <w:rsid w:val="006D7528"/>
    <w:rsid w:val="006D78FF"/>
    <w:rsid w:val="006E3844"/>
    <w:rsid w:val="006E66B5"/>
    <w:rsid w:val="006F38D9"/>
    <w:rsid w:val="006F3E4E"/>
    <w:rsid w:val="006F6267"/>
    <w:rsid w:val="006F713E"/>
    <w:rsid w:val="0070109A"/>
    <w:rsid w:val="007022A8"/>
    <w:rsid w:val="007044E8"/>
    <w:rsid w:val="00706271"/>
    <w:rsid w:val="00706B7D"/>
    <w:rsid w:val="007101AB"/>
    <w:rsid w:val="0071216A"/>
    <w:rsid w:val="00712348"/>
    <w:rsid w:val="00713193"/>
    <w:rsid w:val="007137F1"/>
    <w:rsid w:val="007178EF"/>
    <w:rsid w:val="007214B6"/>
    <w:rsid w:val="0072190E"/>
    <w:rsid w:val="007219E5"/>
    <w:rsid w:val="00721F9B"/>
    <w:rsid w:val="0072459D"/>
    <w:rsid w:val="0073087E"/>
    <w:rsid w:val="0073145A"/>
    <w:rsid w:val="00732AF3"/>
    <w:rsid w:val="00732C17"/>
    <w:rsid w:val="007425D3"/>
    <w:rsid w:val="00744F7C"/>
    <w:rsid w:val="00747A5D"/>
    <w:rsid w:val="00752D2F"/>
    <w:rsid w:val="007552E2"/>
    <w:rsid w:val="00755ECF"/>
    <w:rsid w:val="00760300"/>
    <w:rsid w:val="00761872"/>
    <w:rsid w:val="00765993"/>
    <w:rsid w:val="0077045F"/>
    <w:rsid w:val="00770D66"/>
    <w:rsid w:val="00771E54"/>
    <w:rsid w:val="00773FD6"/>
    <w:rsid w:val="00774504"/>
    <w:rsid w:val="0077637D"/>
    <w:rsid w:val="0077665C"/>
    <w:rsid w:val="00777410"/>
    <w:rsid w:val="0078368F"/>
    <w:rsid w:val="0078564C"/>
    <w:rsid w:val="007869C8"/>
    <w:rsid w:val="00786C6A"/>
    <w:rsid w:val="00787A6D"/>
    <w:rsid w:val="00790A52"/>
    <w:rsid w:val="00791DEA"/>
    <w:rsid w:val="00795D79"/>
    <w:rsid w:val="007964AA"/>
    <w:rsid w:val="007A0465"/>
    <w:rsid w:val="007A05EE"/>
    <w:rsid w:val="007A0E2A"/>
    <w:rsid w:val="007A2D87"/>
    <w:rsid w:val="007A4669"/>
    <w:rsid w:val="007A5920"/>
    <w:rsid w:val="007B16AC"/>
    <w:rsid w:val="007B16EA"/>
    <w:rsid w:val="007B28DB"/>
    <w:rsid w:val="007B4D7D"/>
    <w:rsid w:val="007B7CFE"/>
    <w:rsid w:val="007C0478"/>
    <w:rsid w:val="007C145E"/>
    <w:rsid w:val="007C5046"/>
    <w:rsid w:val="007D14D0"/>
    <w:rsid w:val="007D1BAF"/>
    <w:rsid w:val="007D2897"/>
    <w:rsid w:val="007E0411"/>
    <w:rsid w:val="007E15F8"/>
    <w:rsid w:val="007E57DA"/>
    <w:rsid w:val="007E5B84"/>
    <w:rsid w:val="007E6580"/>
    <w:rsid w:val="007E6680"/>
    <w:rsid w:val="007F04FB"/>
    <w:rsid w:val="007F361A"/>
    <w:rsid w:val="008018EA"/>
    <w:rsid w:val="008043B4"/>
    <w:rsid w:val="00810346"/>
    <w:rsid w:val="008135D6"/>
    <w:rsid w:val="008140D6"/>
    <w:rsid w:val="008152FF"/>
    <w:rsid w:val="00821001"/>
    <w:rsid w:val="00823514"/>
    <w:rsid w:val="00825FED"/>
    <w:rsid w:val="00827ABF"/>
    <w:rsid w:val="008306F0"/>
    <w:rsid w:val="00830F2F"/>
    <w:rsid w:val="0083167A"/>
    <w:rsid w:val="00833EEB"/>
    <w:rsid w:val="0083507D"/>
    <w:rsid w:val="0083592A"/>
    <w:rsid w:val="00836E90"/>
    <w:rsid w:val="008408B7"/>
    <w:rsid w:val="0084295C"/>
    <w:rsid w:val="00842A83"/>
    <w:rsid w:val="008453A8"/>
    <w:rsid w:val="00847C6F"/>
    <w:rsid w:val="008521D8"/>
    <w:rsid w:val="008541C8"/>
    <w:rsid w:val="00863E59"/>
    <w:rsid w:val="008711FD"/>
    <w:rsid w:val="008723E3"/>
    <w:rsid w:val="008727A1"/>
    <w:rsid w:val="00875BEA"/>
    <w:rsid w:val="00875F7C"/>
    <w:rsid w:val="00880570"/>
    <w:rsid w:val="00881F9B"/>
    <w:rsid w:val="00882076"/>
    <w:rsid w:val="008875C2"/>
    <w:rsid w:val="00887625"/>
    <w:rsid w:val="008915D0"/>
    <w:rsid w:val="008927D5"/>
    <w:rsid w:val="00895968"/>
    <w:rsid w:val="008A0637"/>
    <w:rsid w:val="008A06D7"/>
    <w:rsid w:val="008A3C1A"/>
    <w:rsid w:val="008A45E3"/>
    <w:rsid w:val="008A60C2"/>
    <w:rsid w:val="008A6182"/>
    <w:rsid w:val="008A74C1"/>
    <w:rsid w:val="008B690D"/>
    <w:rsid w:val="008C13DA"/>
    <w:rsid w:val="008C161B"/>
    <w:rsid w:val="008C32EF"/>
    <w:rsid w:val="008D0B20"/>
    <w:rsid w:val="008D0D93"/>
    <w:rsid w:val="008D14E9"/>
    <w:rsid w:val="008D2134"/>
    <w:rsid w:val="008D2C22"/>
    <w:rsid w:val="008D710F"/>
    <w:rsid w:val="008E1FA0"/>
    <w:rsid w:val="008E6CC0"/>
    <w:rsid w:val="008E78F6"/>
    <w:rsid w:val="008E7D5A"/>
    <w:rsid w:val="008F1319"/>
    <w:rsid w:val="008F296A"/>
    <w:rsid w:val="008F315D"/>
    <w:rsid w:val="008F3993"/>
    <w:rsid w:val="008F5D09"/>
    <w:rsid w:val="008F6615"/>
    <w:rsid w:val="008F6744"/>
    <w:rsid w:val="008F72FC"/>
    <w:rsid w:val="00901005"/>
    <w:rsid w:val="00901DF2"/>
    <w:rsid w:val="00904087"/>
    <w:rsid w:val="009129B5"/>
    <w:rsid w:val="00916A2D"/>
    <w:rsid w:val="0092375C"/>
    <w:rsid w:val="009256DA"/>
    <w:rsid w:val="00925A19"/>
    <w:rsid w:val="009269F5"/>
    <w:rsid w:val="00930A0F"/>
    <w:rsid w:val="00932234"/>
    <w:rsid w:val="009327D0"/>
    <w:rsid w:val="00934077"/>
    <w:rsid w:val="00934ADA"/>
    <w:rsid w:val="00934B40"/>
    <w:rsid w:val="00937712"/>
    <w:rsid w:val="00937735"/>
    <w:rsid w:val="00937A5A"/>
    <w:rsid w:val="00937DA2"/>
    <w:rsid w:val="00940B2E"/>
    <w:rsid w:val="0094124D"/>
    <w:rsid w:val="00944301"/>
    <w:rsid w:val="009446FE"/>
    <w:rsid w:val="00944F02"/>
    <w:rsid w:val="009476AD"/>
    <w:rsid w:val="00950065"/>
    <w:rsid w:val="009508A4"/>
    <w:rsid w:val="00965839"/>
    <w:rsid w:val="00966042"/>
    <w:rsid w:val="009674B9"/>
    <w:rsid w:val="00974915"/>
    <w:rsid w:val="009763E1"/>
    <w:rsid w:val="00984976"/>
    <w:rsid w:val="00986087"/>
    <w:rsid w:val="009868BC"/>
    <w:rsid w:val="00987449"/>
    <w:rsid w:val="00987798"/>
    <w:rsid w:val="00987857"/>
    <w:rsid w:val="00991962"/>
    <w:rsid w:val="00994AE0"/>
    <w:rsid w:val="009969BB"/>
    <w:rsid w:val="009A455B"/>
    <w:rsid w:val="009A63E9"/>
    <w:rsid w:val="009A7000"/>
    <w:rsid w:val="009A7B9F"/>
    <w:rsid w:val="009B30DD"/>
    <w:rsid w:val="009C271B"/>
    <w:rsid w:val="009C36FD"/>
    <w:rsid w:val="009C37C2"/>
    <w:rsid w:val="009C4C5F"/>
    <w:rsid w:val="009C688A"/>
    <w:rsid w:val="009C7CB1"/>
    <w:rsid w:val="009D2584"/>
    <w:rsid w:val="009D3CA2"/>
    <w:rsid w:val="009D7F2A"/>
    <w:rsid w:val="009E0FD3"/>
    <w:rsid w:val="009E1F38"/>
    <w:rsid w:val="009E2D47"/>
    <w:rsid w:val="009E4A16"/>
    <w:rsid w:val="009E668C"/>
    <w:rsid w:val="009E682F"/>
    <w:rsid w:val="009F1F98"/>
    <w:rsid w:val="009F34E7"/>
    <w:rsid w:val="009F4005"/>
    <w:rsid w:val="009F54A4"/>
    <w:rsid w:val="009F6175"/>
    <w:rsid w:val="009F7246"/>
    <w:rsid w:val="009F74F4"/>
    <w:rsid w:val="00A0711D"/>
    <w:rsid w:val="00A100C0"/>
    <w:rsid w:val="00A1025D"/>
    <w:rsid w:val="00A16BF9"/>
    <w:rsid w:val="00A21963"/>
    <w:rsid w:val="00A23C45"/>
    <w:rsid w:val="00A271F4"/>
    <w:rsid w:val="00A31CB4"/>
    <w:rsid w:val="00A331DF"/>
    <w:rsid w:val="00A36380"/>
    <w:rsid w:val="00A37298"/>
    <w:rsid w:val="00A42A32"/>
    <w:rsid w:val="00A45438"/>
    <w:rsid w:val="00A50CF4"/>
    <w:rsid w:val="00A51287"/>
    <w:rsid w:val="00A55120"/>
    <w:rsid w:val="00A5656E"/>
    <w:rsid w:val="00A569AE"/>
    <w:rsid w:val="00A63069"/>
    <w:rsid w:val="00A65F6D"/>
    <w:rsid w:val="00A6688A"/>
    <w:rsid w:val="00A67A11"/>
    <w:rsid w:val="00A708FD"/>
    <w:rsid w:val="00A71548"/>
    <w:rsid w:val="00A74F47"/>
    <w:rsid w:val="00A7633C"/>
    <w:rsid w:val="00A776DD"/>
    <w:rsid w:val="00A80A3A"/>
    <w:rsid w:val="00A879A6"/>
    <w:rsid w:val="00A87ED8"/>
    <w:rsid w:val="00A910F4"/>
    <w:rsid w:val="00A92835"/>
    <w:rsid w:val="00A94781"/>
    <w:rsid w:val="00A94D31"/>
    <w:rsid w:val="00A9628D"/>
    <w:rsid w:val="00A96854"/>
    <w:rsid w:val="00A97472"/>
    <w:rsid w:val="00A97890"/>
    <w:rsid w:val="00A97ACE"/>
    <w:rsid w:val="00AA16FF"/>
    <w:rsid w:val="00AA331F"/>
    <w:rsid w:val="00AA4061"/>
    <w:rsid w:val="00AA77D6"/>
    <w:rsid w:val="00AB11AC"/>
    <w:rsid w:val="00AB3003"/>
    <w:rsid w:val="00AB6B5D"/>
    <w:rsid w:val="00AC3378"/>
    <w:rsid w:val="00AC3607"/>
    <w:rsid w:val="00AC52FF"/>
    <w:rsid w:val="00AC5772"/>
    <w:rsid w:val="00AC6AC4"/>
    <w:rsid w:val="00AC767D"/>
    <w:rsid w:val="00AD1FA0"/>
    <w:rsid w:val="00AD2E56"/>
    <w:rsid w:val="00AD5036"/>
    <w:rsid w:val="00AD53C7"/>
    <w:rsid w:val="00AD5E15"/>
    <w:rsid w:val="00AD7666"/>
    <w:rsid w:val="00AE44CE"/>
    <w:rsid w:val="00AE6389"/>
    <w:rsid w:val="00AE6896"/>
    <w:rsid w:val="00AF00F0"/>
    <w:rsid w:val="00AF102D"/>
    <w:rsid w:val="00AF13B4"/>
    <w:rsid w:val="00AF3B6E"/>
    <w:rsid w:val="00AF3BFE"/>
    <w:rsid w:val="00AF6240"/>
    <w:rsid w:val="00B07C34"/>
    <w:rsid w:val="00B1330C"/>
    <w:rsid w:val="00B157B9"/>
    <w:rsid w:val="00B174E9"/>
    <w:rsid w:val="00B235EB"/>
    <w:rsid w:val="00B23E94"/>
    <w:rsid w:val="00B2432D"/>
    <w:rsid w:val="00B2626A"/>
    <w:rsid w:val="00B270B8"/>
    <w:rsid w:val="00B27728"/>
    <w:rsid w:val="00B30F3E"/>
    <w:rsid w:val="00B352F4"/>
    <w:rsid w:val="00B36355"/>
    <w:rsid w:val="00B37641"/>
    <w:rsid w:val="00B4066F"/>
    <w:rsid w:val="00B45786"/>
    <w:rsid w:val="00B51A83"/>
    <w:rsid w:val="00B6026C"/>
    <w:rsid w:val="00B6338B"/>
    <w:rsid w:val="00B654E0"/>
    <w:rsid w:val="00B65DDB"/>
    <w:rsid w:val="00B702D3"/>
    <w:rsid w:val="00B7402E"/>
    <w:rsid w:val="00B74A96"/>
    <w:rsid w:val="00B76CC2"/>
    <w:rsid w:val="00B771FE"/>
    <w:rsid w:val="00B82E75"/>
    <w:rsid w:val="00B83542"/>
    <w:rsid w:val="00B83E9B"/>
    <w:rsid w:val="00B873DA"/>
    <w:rsid w:val="00B90240"/>
    <w:rsid w:val="00B96C89"/>
    <w:rsid w:val="00BA09E5"/>
    <w:rsid w:val="00BA1F1E"/>
    <w:rsid w:val="00BA3004"/>
    <w:rsid w:val="00BA3A80"/>
    <w:rsid w:val="00BA476C"/>
    <w:rsid w:val="00BB07B2"/>
    <w:rsid w:val="00BB2330"/>
    <w:rsid w:val="00BB319A"/>
    <w:rsid w:val="00BB51EF"/>
    <w:rsid w:val="00BB5C71"/>
    <w:rsid w:val="00BC09A7"/>
    <w:rsid w:val="00BC0D82"/>
    <w:rsid w:val="00BC5DE0"/>
    <w:rsid w:val="00BC640F"/>
    <w:rsid w:val="00BC6804"/>
    <w:rsid w:val="00BD014A"/>
    <w:rsid w:val="00BD0F7D"/>
    <w:rsid w:val="00BD1B1F"/>
    <w:rsid w:val="00BD288F"/>
    <w:rsid w:val="00BD625B"/>
    <w:rsid w:val="00BD676E"/>
    <w:rsid w:val="00BD73EE"/>
    <w:rsid w:val="00BD73F7"/>
    <w:rsid w:val="00BE18B4"/>
    <w:rsid w:val="00BE19AA"/>
    <w:rsid w:val="00BE1F1A"/>
    <w:rsid w:val="00BE526D"/>
    <w:rsid w:val="00BE64C5"/>
    <w:rsid w:val="00BE7E53"/>
    <w:rsid w:val="00BF0842"/>
    <w:rsid w:val="00BF272C"/>
    <w:rsid w:val="00BF2B36"/>
    <w:rsid w:val="00BF46F4"/>
    <w:rsid w:val="00BF4F7C"/>
    <w:rsid w:val="00BF5462"/>
    <w:rsid w:val="00BF609D"/>
    <w:rsid w:val="00BF69D6"/>
    <w:rsid w:val="00BF71E7"/>
    <w:rsid w:val="00BF7B37"/>
    <w:rsid w:val="00C00052"/>
    <w:rsid w:val="00C00882"/>
    <w:rsid w:val="00C00F9F"/>
    <w:rsid w:val="00C01BDD"/>
    <w:rsid w:val="00C043D4"/>
    <w:rsid w:val="00C052B2"/>
    <w:rsid w:val="00C0595B"/>
    <w:rsid w:val="00C05EF0"/>
    <w:rsid w:val="00C071D3"/>
    <w:rsid w:val="00C133E8"/>
    <w:rsid w:val="00C146E1"/>
    <w:rsid w:val="00C17661"/>
    <w:rsid w:val="00C213FF"/>
    <w:rsid w:val="00C2235C"/>
    <w:rsid w:val="00C22429"/>
    <w:rsid w:val="00C30D04"/>
    <w:rsid w:val="00C32A47"/>
    <w:rsid w:val="00C32CA2"/>
    <w:rsid w:val="00C33F6C"/>
    <w:rsid w:val="00C35A03"/>
    <w:rsid w:val="00C40BCF"/>
    <w:rsid w:val="00C42241"/>
    <w:rsid w:val="00C4414A"/>
    <w:rsid w:val="00C4483B"/>
    <w:rsid w:val="00C46885"/>
    <w:rsid w:val="00C46E68"/>
    <w:rsid w:val="00C55287"/>
    <w:rsid w:val="00C646E9"/>
    <w:rsid w:val="00C64CAD"/>
    <w:rsid w:val="00C65D0F"/>
    <w:rsid w:val="00C70352"/>
    <w:rsid w:val="00C7066F"/>
    <w:rsid w:val="00C71390"/>
    <w:rsid w:val="00C71E7D"/>
    <w:rsid w:val="00C73CE1"/>
    <w:rsid w:val="00C7774F"/>
    <w:rsid w:val="00C82590"/>
    <w:rsid w:val="00C8740F"/>
    <w:rsid w:val="00C9278C"/>
    <w:rsid w:val="00C93FF4"/>
    <w:rsid w:val="00C96BC2"/>
    <w:rsid w:val="00CA07DF"/>
    <w:rsid w:val="00CA20DE"/>
    <w:rsid w:val="00CA55F3"/>
    <w:rsid w:val="00CA5987"/>
    <w:rsid w:val="00CA59C8"/>
    <w:rsid w:val="00CA6366"/>
    <w:rsid w:val="00CA6A67"/>
    <w:rsid w:val="00CC06D8"/>
    <w:rsid w:val="00CC71C2"/>
    <w:rsid w:val="00CC7F87"/>
    <w:rsid w:val="00CD1B72"/>
    <w:rsid w:val="00CD1E58"/>
    <w:rsid w:val="00CD204A"/>
    <w:rsid w:val="00CD36C3"/>
    <w:rsid w:val="00CD5242"/>
    <w:rsid w:val="00CD5D1D"/>
    <w:rsid w:val="00CD7635"/>
    <w:rsid w:val="00CE050B"/>
    <w:rsid w:val="00CE189D"/>
    <w:rsid w:val="00CE3A33"/>
    <w:rsid w:val="00CF1555"/>
    <w:rsid w:val="00CF2B60"/>
    <w:rsid w:val="00CF52AA"/>
    <w:rsid w:val="00CF603D"/>
    <w:rsid w:val="00D021D8"/>
    <w:rsid w:val="00D0220A"/>
    <w:rsid w:val="00D02921"/>
    <w:rsid w:val="00D04734"/>
    <w:rsid w:val="00D079AA"/>
    <w:rsid w:val="00D1152A"/>
    <w:rsid w:val="00D12007"/>
    <w:rsid w:val="00D12E83"/>
    <w:rsid w:val="00D15CB8"/>
    <w:rsid w:val="00D227DA"/>
    <w:rsid w:val="00D23F32"/>
    <w:rsid w:val="00D24DB1"/>
    <w:rsid w:val="00D32625"/>
    <w:rsid w:val="00D3399B"/>
    <w:rsid w:val="00D341B7"/>
    <w:rsid w:val="00D35E69"/>
    <w:rsid w:val="00D36AA4"/>
    <w:rsid w:val="00D407E8"/>
    <w:rsid w:val="00D4390C"/>
    <w:rsid w:val="00D462DC"/>
    <w:rsid w:val="00D47077"/>
    <w:rsid w:val="00D5049E"/>
    <w:rsid w:val="00D509B8"/>
    <w:rsid w:val="00D5535E"/>
    <w:rsid w:val="00D573F9"/>
    <w:rsid w:val="00D60AF8"/>
    <w:rsid w:val="00D62CAC"/>
    <w:rsid w:val="00D63108"/>
    <w:rsid w:val="00D66C0D"/>
    <w:rsid w:val="00D73F85"/>
    <w:rsid w:val="00D74A3E"/>
    <w:rsid w:val="00D75F61"/>
    <w:rsid w:val="00D76204"/>
    <w:rsid w:val="00D773C1"/>
    <w:rsid w:val="00D77DBD"/>
    <w:rsid w:val="00D83762"/>
    <w:rsid w:val="00D83C87"/>
    <w:rsid w:val="00D842C2"/>
    <w:rsid w:val="00D84930"/>
    <w:rsid w:val="00D86777"/>
    <w:rsid w:val="00D87373"/>
    <w:rsid w:val="00D91AD8"/>
    <w:rsid w:val="00D92074"/>
    <w:rsid w:val="00DA3329"/>
    <w:rsid w:val="00DB0EC5"/>
    <w:rsid w:val="00DB41F9"/>
    <w:rsid w:val="00DB48D2"/>
    <w:rsid w:val="00DB7350"/>
    <w:rsid w:val="00DC0D88"/>
    <w:rsid w:val="00DC292F"/>
    <w:rsid w:val="00DC3619"/>
    <w:rsid w:val="00DC5895"/>
    <w:rsid w:val="00DC7DFB"/>
    <w:rsid w:val="00DD0135"/>
    <w:rsid w:val="00DD3CF4"/>
    <w:rsid w:val="00DD7D4D"/>
    <w:rsid w:val="00DE1AD5"/>
    <w:rsid w:val="00DE1EF0"/>
    <w:rsid w:val="00DE6519"/>
    <w:rsid w:val="00DE65F0"/>
    <w:rsid w:val="00DF3A8F"/>
    <w:rsid w:val="00DF7043"/>
    <w:rsid w:val="00DF7381"/>
    <w:rsid w:val="00E03265"/>
    <w:rsid w:val="00E04136"/>
    <w:rsid w:val="00E06BB4"/>
    <w:rsid w:val="00E13883"/>
    <w:rsid w:val="00E13E86"/>
    <w:rsid w:val="00E16634"/>
    <w:rsid w:val="00E176B7"/>
    <w:rsid w:val="00E22FC3"/>
    <w:rsid w:val="00E24732"/>
    <w:rsid w:val="00E275F2"/>
    <w:rsid w:val="00E300C7"/>
    <w:rsid w:val="00E30C61"/>
    <w:rsid w:val="00E339C4"/>
    <w:rsid w:val="00E350DC"/>
    <w:rsid w:val="00E40AB1"/>
    <w:rsid w:val="00E4109F"/>
    <w:rsid w:val="00E50B9C"/>
    <w:rsid w:val="00E51636"/>
    <w:rsid w:val="00E52A9B"/>
    <w:rsid w:val="00E60301"/>
    <w:rsid w:val="00E642A5"/>
    <w:rsid w:val="00E64F9F"/>
    <w:rsid w:val="00E66361"/>
    <w:rsid w:val="00E66D71"/>
    <w:rsid w:val="00E72F1F"/>
    <w:rsid w:val="00E74828"/>
    <w:rsid w:val="00E75AAD"/>
    <w:rsid w:val="00E8092E"/>
    <w:rsid w:val="00E81893"/>
    <w:rsid w:val="00E82477"/>
    <w:rsid w:val="00E836D4"/>
    <w:rsid w:val="00E85760"/>
    <w:rsid w:val="00E91159"/>
    <w:rsid w:val="00E93FF0"/>
    <w:rsid w:val="00E943A7"/>
    <w:rsid w:val="00E964A5"/>
    <w:rsid w:val="00EA2D00"/>
    <w:rsid w:val="00EB2585"/>
    <w:rsid w:val="00EB2CE1"/>
    <w:rsid w:val="00EB794F"/>
    <w:rsid w:val="00EC0553"/>
    <w:rsid w:val="00EC290C"/>
    <w:rsid w:val="00EC44D7"/>
    <w:rsid w:val="00EC55D2"/>
    <w:rsid w:val="00ED0143"/>
    <w:rsid w:val="00ED09B5"/>
    <w:rsid w:val="00ED3ED6"/>
    <w:rsid w:val="00EE12A1"/>
    <w:rsid w:val="00EE3195"/>
    <w:rsid w:val="00EE4E2F"/>
    <w:rsid w:val="00EE6C9B"/>
    <w:rsid w:val="00EE7D47"/>
    <w:rsid w:val="00EE7E82"/>
    <w:rsid w:val="00EF3FBF"/>
    <w:rsid w:val="00EF4887"/>
    <w:rsid w:val="00EF5925"/>
    <w:rsid w:val="00EF7F9B"/>
    <w:rsid w:val="00F00258"/>
    <w:rsid w:val="00F01723"/>
    <w:rsid w:val="00F04755"/>
    <w:rsid w:val="00F0682F"/>
    <w:rsid w:val="00F06BF2"/>
    <w:rsid w:val="00F06C38"/>
    <w:rsid w:val="00F0770A"/>
    <w:rsid w:val="00F12904"/>
    <w:rsid w:val="00F17996"/>
    <w:rsid w:val="00F20D6F"/>
    <w:rsid w:val="00F24F9E"/>
    <w:rsid w:val="00F4269A"/>
    <w:rsid w:val="00F439EA"/>
    <w:rsid w:val="00F446D9"/>
    <w:rsid w:val="00F509BD"/>
    <w:rsid w:val="00F52778"/>
    <w:rsid w:val="00F53D13"/>
    <w:rsid w:val="00F63695"/>
    <w:rsid w:val="00F65366"/>
    <w:rsid w:val="00F66CA2"/>
    <w:rsid w:val="00F718B3"/>
    <w:rsid w:val="00F726BA"/>
    <w:rsid w:val="00F75A0D"/>
    <w:rsid w:val="00F75D7A"/>
    <w:rsid w:val="00F776AA"/>
    <w:rsid w:val="00F77F4E"/>
    <w:rsid w:val="00F80F93"/>
    <w:rsid w:val="00F8265B"/>
    <w:rsid w:val="00F84128"/>
    <w:rsid w:val="00F8615B"/>
    <w:rsid w:val="00F8641B"/>
    <w:rsid w:val="00F87DB6"/>
    <w:rsid w:val="00F90733"/>
    <w:rsid w:val="00F92A59"/>
    <w:rsid w:val="00F93300"/>
    <w:rsid w:val="00F938F2"/>
    <w:rsid w:val="00F94AD6"/>
    <w:rsid w:val="00F97366"/>
    <w:rsid w:val="00FA4E73"/>
    <w:rsid w:val="00FA6245"/>
    <w:rsid w:val="00FB12DB"/>
    <w:rsid w:val="00FB19D7"/>
    <w:rsid w:val="00FB1CF4"/>
    <w:rsid w:val="00FB25B1"/>
    <w:rsid w:val="00FB33DB"/>
    <w:rsid w:val="00FB606D"/>
    <w:rsid w:val="00FB689F"/>
    <w:rsid w:val="00FC288E"/>
    <w:rsid w:val="00FC4040"/>
    <w:rsid w:val="00FC4322"/>
    <w:rsid w:val="00FC54C9"/>
    <w:rsid w:val="00FC7C64"/>
    <w:rsid w:val="00FC7F24"/>
    <w:rsid w:val="00FC7F87"/>
    <w:rsid w:val="00FD0F48"/>
    <w:rsid w:val="00FD201D"/>
    <w:rsid w:val="00FD2F79"/>
    <w:rsid w:val="00FD38FC"/>
    <w:rsid w:val="00FD5ED7"/>
    <w:rsid w:val="00FD7663"/>
    <w:rsid w:val="00FD7F78"/>
    <w:rsid w:val="00FE4EEF"/>
    <w:rsid w:val="00FE758A"/>
    <w:rsid w:val="00FE7CD8"/>
    <w:rsid w:val="00FF1AB4"/>
    <w:rsid w:val="00FF4A80"/>
    <w:rsid w:val="00FF4E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14A7F"/>
  <w15:docId w15:val="{0E390FF1-4FBE-4114-A4BA-6F3501812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195"/>
  </w:style>
  <w:style w:type="paragraph" w:styleId="Judul1">
    <w:name w:val="heading 1"/>
    <w:basedOn w:val="Normal"/>
    <w:next w:val="Normal"/>
    <w:link w:val="Judul1KAR"/>
    <w:qFormat/>
    <w:rsid w:val="00CC06D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E20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qFormat/>
    <w:rsid w:val="00CC06D8"/>
    <w:pPr>
      <w:keepNext/>
      <w:numPr>
        <w:numId w:val="4"/>
      </w:numPr>
      <w:tabs>
        <w:tab w:val="num" w:pos="360"/>
      </w:tabs>
      <w:spacing w:after="0" w:line="240" w:lineRule="auto"/>
      <w:ind w:hanging="720"/>
      <w:jc w:val="both"/>
      <w:outlineLvl w:val="2"/>
    </w:pPr>
    <w:rPr>
      <w:rFonts w:ascii="Times New Roman" w:eastAsia="Times New Roman" w:hAnsi="Times New Roman" w:cs="Times New Roman"/>
      <w:b/>
      <w:sz w:val="24"/>
      <w:szCs w:val="24"/>
      <w:lang w:val="id-ID"/>
    </w:rPr>
  </w:style>
  <w:style w:type="paragraph" w:styleId="Judul5">
    <w:name w:val="heading 5"/>
    <w:basedOn w:val="Normal"/>
    <w:next w:val="Normal"/>
    <w:link w:val="Judul5KAR"/>
    <w:qFormat/>
    <w:rsid w:val="00CC06D8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aliases w:val="Body of text,List Paragraph1,Body of text+1,Body of text+2,Body of text+3,List Paragraph11,Colorful List - Accent 11,Medium Grid 1 - Accent 21,rpp3,HEADING 1,soal jawab,Body of textCxSp"/>
    <w:basedOn w:val="Normal"/>
    <w:link w:val="DaftarParagrafKAR"/>
    <w:uiPriority w:val="34"/>
    <w:qFormat/>
    <w:rsid w:val="00965839"/>
    <w:pPr>
      <w:ind w:left="720"/>
      <w:contextualSpacing/>
    </w:pPr>
  </w:style>
  <w:style w:type="table" w:styleId="KisiTabel">
    <w:name w:val="Table Grid"/>
    <w:basedOn w:val="TabelNormal"/>
    <w:uiPriority w:val="39"/>
    <w:rsid w:val="009658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aftarParagrafKAR">
    <w:name w:val="Daftar Paragraf KAR"/>
    <w:aliases w:val="Body of text KAR,List Paragraph1 KAR,Body of text+1 KAR,Body of text+2 KAR,Body of text+3 KAR,List Paragraph11 KAR,Colorful List - Accent 11 KAR,Medium Grid 1 - Accent 21 KAR,rpp3 KAR,HEADING 1 KAR,soal jawab KAR,Body of textCxSp KAR"/>
    <w:link w:val="DaftarParagraf"/>
    <w:uiPriority w:val="34"/>
    <w:qFormat/>
    <w:locked/>
    <w:rsid w:val="008875C2"/>
  </w:style>
  <w:style w:type="character" w:customStyle="1" w:styleId="Judul1KAR">
    <w:name w:val="Judul 1 KAR"/>
    <w:basedOn w:val="FontParagrafDefault"/>
    <w:link w:val="Judul1"/>
    <w:rsid w:val="00CC06D8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Judul3KAR">
    <w:name w:val="Judul 3 KAR"/>
    <w:basedOn w:val="FontParagrafDefault"/>
    <w:link w:val="Judul3"/>
    <w:rsid w:val="00CC06D8"/>
    <w:rPr>
      <w:rFonts w:ascii="Times New Roman" w:eastAsia="Times New Roman" w:hAnsi="Times New Roman" w:cs="Times New Roman"/>
      <w:b/>
      <w:sz w:val="24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CC06D8"/>
    <w:rPr>
      <w:rFonts w:ascii="Arial" w:eastAsia="Times New Roman" w:hAnsi="Arial" w:cs="Times New Roman"/>
      <w:b/>
      <w:sz w:val="24"/>
      <w:szCs w:val="24"/>
      <w:lang w:val="id-ID"/>
    </w:rPr>
  </w:style>
  <w:style w:type="table" w:customStyle="1" w:styleId="TableGrid1">
    <w:name w:val="Table Grid1"/>
    <w:basedOn w:val="TabelNormal"/>
    <w:next w:val="KisiTabel"/>
    <w:uiPriority w:val="59"/>
    <w:rsid w:val="00CC06D8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TidakAdaDaftar"/>
    <w:uiPriority w:val="99"/>
    <w:semiHidden/>
    <w:unhideWhenUsed/>
    <w:rsid w:val="00CC06D8"/>
  </w:style>
  <w:style w:type="character" w:styleId="Tempatpenampungteks">
    <w:name w:val="Placeholder Text"/>
    <w:uiPriority w:val="99"/>
    <w:semiHidden/>
    <w:rsid w:val="00CC06D8"/>
    <w:rPr>
      <w:color w:val="808080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CC06D8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C06D8"/>
    <w:rPr>
      <w:rFonts w:ascii="Tahoma" w:eastAsia="Calibri" w:hAnsi="Tahoma" w:cs="Tahoma"/>
      <w:sz w:val="16"/>
      <w:szCs w:val="16"/>
    </w:rPr>
  </w:style>
  <w:style w:type="table" w:customStyle="1" w:styleId="TableGrid2">
    <w:name w:val="Table Grid2"/>
    <w:basedOn w:val="TabelNormal"/>
    <w:next w:val="KisiTabel"/>
    <w:uiPriority w:val="59"/>
    <w:rsid w:val="00CC06D8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C06D8"/>
    <w:rPr>
      <w:color w:val="0000FF"/>
      <w:u w:val="single"/>
    </w:rPr>
  </w:style>
  <w:style w:type="paragraph" w:styleId="Header">
    <w:name w:val="header"/>
    <w:basedOn w:val="Normal"/>
    <w:link w:val="HeaderKAR"/>
    <w:uiPriority w:val="99"/>
    <w:unhideWhenUsed/>
    <w:rsid w:val="00CC06D8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basedOn w:val="FontParagrafDefault"/>
    <w:link w:val="Header"/>
    <w:uiPriority w:val="99"/>
    <w:rsid w:val="00CC06D8"/>
    <w:rPr>
      <w:rFonts w:ascii="Calibri" w:eastAsia="Calibri" w:hAnsi="Calibri" w:cs="Times New Roman"/>
    </w:rPr>
  </w:style>
  <w:style w:type="paragraph" w:styleId="Footer">
    <w:name w:val="footer"/>
    <w:basedOn w:val="Normal"/>
    <w:link w:val="FooterKAR"/>
    <w:unhideWhenUsed/>
    <w:rsid w:val="00CC06D8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CC06D8"/>
    <w:rPr>
      <w:rFonts w:ascii="Calibri" w:eastAsia="Calibri" w:hAnsi="Calibri" w:cs="Times New Roman"/>
    </w:rPr>
  </w:style>
  <w:style w:type="paragraph" w:customStyle="1" w:styleId="ww">
    <w:name w:val="ww"/>
    <w:basedOn w:val="Normal"/>
    <w:rsid w:val="00CC06D8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val="id-ID" w:eastAsia="ja-JP"/>
    </w:rPr>
  </w:style>
  <w:style w:type="paragraph" w:customStyle="1" w:styleId="bulletmatpok">
    <w:name w:val="bullet matpok"/>
    <w:basedOn w:val="DaftarParagraf"/>
    <w:qFormat/>
    <w:rsid w:val="00CC06D8"/>
    <w:pPr>
      <w:numPr>
        <w:numId w:val="1"/>
      </w:numPr>
      <w:spacing w:after="100" w:line="240" w:lineRule="auto"/>
      <w:ind w:left="238" w:right="74" w:hanging="238"/>
      <w:contextualSpacing w:val="0"/>
    </w:pPr>
    <w:rPr>
      <w:rFonts w:ascii="Arial Narrow" w:eastAsia="Calibri" w:hAnsi="Arial Narrow" w:cs="Arial"/>
      <w:lang w:val="id-ID"/>
    </w:rPr>
  </w:style>
  <w:style w:type="paragraph" w:customStyle="1" w:styleId="bulletbunder">
    <w:name w:val="bullet bunder"/>
    <w:basedOn w:val="Normal"/>
    <w:qFormat/>
    <w:rsid w:val="00CC06D8"/>
    <w:pPr>
      <w:numPr>
        <w:numId w:val="2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  <w:lang w:val="id-ID"/>
    </w:rPr>
  </w:style>
  <w:style w:type="paragraph" w:customStyle="1" w:styleId="a1">
    <w:name w:val="a1"/>
    <w:basedOn w:val="ww"/>
    <w:qFormat/>
    <w:rsid w:val="00CC06D8"/>
    <w:pPr>
      <w:numPr>
        <w:numId w:val="3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CC06D8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  <w:lang w:val="id-ID"/>
    </w:rPr>
  </w:style>
  <w:style w:type="character" w:customStyle="1" w:styleId="IndenTeksIsiKAR">
    <w:name w:val="Inden Teks Isi KAR"/>
    <w:basedOn w:val="FontParagrafDefault"/>
    <w:link w:val="IndenTeksIsi"/>
    <w:rsid w:val="00CC06D8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CC06D8"/>
  </w:style>
  <w:style w:type="paragraph" w:customStyle="1" w:styleId="Default">
    <w:name w:val="Default"/>
    <w:rsid w:val="00CC06D8"/>
    <w:pPr>
      <w:autoSpaceDE w:val="0"/>
      <w:autoSpaceDN w:val="0"/>
      <w:adjustRightInd w:val="0"/>
      <w:spacing w:after="0" w:line="240" w:lineRule="auto"/>
    </w:pPr>
    <w:rPr>
      <w:rFonts w:ascii="Bookman Old Style" w:eastAsia="Calibri" w:hAnsi="Bookman Old Style" w:cs="Bookman Old Style"/>
      <w:color w:val="000000"/>
      <w:sz w:val="24"/>
      <w:szCs w:val="24"/>
      <w:lang w:val="id-ID" w:eastAsia="id-ID"/>
    </w:rPr>
  </w:style>
  <w:style w:type="paragraph" w:styleId="NormalWeb">
    <w:name w:val="Normal (Web)"/>
    <w:basedOn w:val="Normal"/>
    <w:uiPriority w:val="99"/>
    <w:unhideWhenUsed/>
    <w:rsid w:val="00CC0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numbering" w:customStyle="1" w:styleId="Style1">
    <w:name w:val="Style1"/>
    <w:uiPriority w:val="99"/>
    <w:rsid w:val="00CC06D8"/>
  </w:style>
  <w:style w:type="character" w:customStyle="1" w:styleId="A10">
    <w:name w:val="A1"/>
    <w:uiPriority w:val="99"/>
    <w:rsid w:val="00CC06D8"/>
    <w:rPr>
      <w:color w:val="000000"/>
      <w:sz w:val="16"/>
      <w:szCs w:val="16"/>
    </w:rPr>
  </w:style>
  <w:style w:type="character" w:customStyle="1" w:styleId="A45">
    <w:name w:val="A4+5"/>
    <w:uiPriority w:val="99"/>
    <w:rsid w:val="00CC06D8"/>
    <w:rPr>
      <w:color w:val="000000"/>
      <w:sz w:val="22"/>
      <w:szCs w:val="22"/>
    </w:rPr>
  </w:style>
  <w:style w:type="paragraph" w:customStyle="1" w:styleId="SK">
    <w:name w:val="SK"/>
    <w:basedOn w:val="Normal"/>
    <w:rsid w:val="00CC06D8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</w:rPr>
  </w:style>
  <w:style w:type="table" w:customStyle="1" w:styleId="MediumList2-Accent11">
    <w:name w:val="Medium List 2 - Accent 11"/>
    <w:basedOn w:val="TabelNormal"/>
    <w:next w:val="DaftarSedang2-Aksen1"/>
    <w:uiPriority w:val="66"/>
    <w:rsid w:val="00CC06D8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CC06D8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ubjudulKAR">
    <w:name w:val="Subjudul KAR"/>
    <w:basedOn w:val="FontParagrafDefault"/>
    <w:link w:val="Subjudul"/>
    <w:rsid w:val="00CC06D8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CC06D8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uiPriority w:val="99"/>
    <w:semiHidden/>
    <w:unhideWhenUsed/>
    <w:rsid w:val="00CC06D8"/>
    <w:pPr>
      <w:spacing w:after="120"/>
      <w:ind w:left="360"/>
    </w:pPr>
    <w:rPr>
      <w:rFonts w:ascii="Calibri" w:eastAsia="Calibri" w:hAnsi="Calibri" w:cs="Times New Roman"/>
      <w:sz w:val="16"/>
      <w:szCs w:val="16"/>
    </w:rPr>
  </w:style>
  <w:style w:type="character" w:customStyle="1" w:styleId="IndenTeksIsi3KAR">
    <w:name w:val="Inden Teks Isi 3 KAR"/>
    <w:basedOn w:val="FontParagrafDefault"/>
    <w:link w:val="IndenTeksIsi3"/>
    <w:uiPriority w:val="99"/>
    <w:semiHidden/>
    <w:rsid w:val="00CC06D8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uiPriority w:val="99"/>
    <w:semiHidden/>
    <w:unhideWhenUsed/>
    <w:rsid w:val="00CC06D8"/>
    <w:pPr>
      <w:spacing w:after="120" w:line="480" w:lineRule="auto"/>
      <w:ind w:left="360"/>
    </w:pPr>
    <w:rPr>
      <w:rFonts w:ascii="Calibri" w:eastAsia="Calibri" w:hAnsi="Calibri" w:cs="Times New Roman"/>
    </w:rPr>
  </w:style>
  <w:style w:type="character" w:customStyle="1" w:styleId="IndenTeksIsi2KAR">
    <w:name w:val="Inden Teks Isi 2 KAR"/>
    <w:basedOn w:val="FontParagrafDefault"/>
    <w:link w:val="IndenTeksIsi2"/>
    <w:uiPriority w:val="99"/>
    <w:semiHidden/>
    <w:rsid w:val="00CC06D8"/>
    <w:rPr>
      <w:rFonts w:ascii="Calibri" w:eastAsia="Calibri" w:hAnsi="Calibri" w:cs="Times New Roman"/>
    </w:rPr>
  </w:style>
  <w:style w:type="paragraph" w:styleId="TidakAdaSpasi">
    <w:name w:val="No Spacing"/>
    <w:uiPriority w:val="1"/>
    <w:qFormat/>
    <w:rsid w:val="00CC06D8"/>
    <w:pPr>
      <w:spacing w:after="0" w:line="240" w:lineRule="auto"/>
      <w:ind w:left="1701" w:right="868" w:hanging="1701"/>
    </w:pPr>
    <w:rPr>
      <w:lang w:val="id-ID"/>
    </w:rPr>
  </w:style>
  <w:style w:type="table" w:customStyle="1" w:styleId="TableGrid21">
    <w:name w:val="Table Grid21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elNormal"/>
    <w:next w:val="KisiTabel"/>
    <w:uiPriority w:val="59"/>
    <w:rsid w:val="00CC06D8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">
    <w:name w:val="Table Grid12"/>
    <w:basedOn w:val="TabelNormal"/>
    <w:next w:val="KisiTabel"/>
    <w:uiPriority w:val="59"/>
    <w:rsid w:val="00CC06D8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uiPriority w:val="10"/>
    <w:qFormat/>
    <w:rsid w:val="00CC06D8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5">
    <w:name w:val="Table Grid5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CC06D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TidakAdaDaftar"/>
    <w:uiPriority w:val="99"/>
    <w:semiHidden/>
    <w:unhideWhenUsed/>
    <w:rsid w:val="00CC06D8"/>
  </w:style>
  <w:style w:type="numbering" w:customStyle="1" w:styleId="Style11">
    <w:name w:val="Style11"/>
    <w:uiPriority w:val="99"/>
    <w:rsid w:val="00CC06D8"/>
    <w:pPr>
      <w:numPr>
        <w:numId w:val="6"/>
      </w:numPr>
    </w:pPr>
  </w:style>
  <w:style w:type="paragraph" w:styleId="Judul">
    <w:name w:val="Title"/>
    <w:basedOn w:val="Normal"/>
    <w:next w:val="Normal"/>
    <w:link w:val="JudulKAR"/>
    <w:uiPriority w:val="10"/>
    <w:qFormat/>
    <w:rsid w:val="00CC06D8"/>
    <w:pPr>
      <w:spacing w:after="0"/>
      <w:contextualSpacing/>
      <w:jc w:val="center"/>
    </w:pPr>
    <w:rPr>
      <w:rFonts w:ascii="Times New Roman" w:eastAsia="Calibri" w:hAnsi="Times New Roman" w:cs="Times New Roman"/>
      <w:b/>
      <w:sz w:val="32"/>
      <w:szCs w:val="32"/>
      <w:lang w:val="id-ID"/>
    </w:rPr>
  </w:style>
  <w:style w:type="character" w:customStyle="1" w:styleId="JudulKAR">
    <w:name w:val="Judul KAR"/>
    <w:basedOn w:val="FontParagrafDefault"/>
    <w:link w:val="Judul"/>
    <w:uiPriority w:val="10"/>
    <w:rsid w:val="00CC06D8"/>
    <w:rPr>
      <w:rFonts w:ascii="Times New Roman" w:eastAsia="Calibri" w:hAnsi="Times New Roman" w:cs="Times New Roman"/>
      <w:b/>
      <w:sz w:val="32"/>
      <w:szCs w:val="32"/>
      <w:lang w:val="id-ID"/>
    </w:rPr>
  </w:style>
  <w:style w:type="numbering" w:customStyle="1" w:styleId="NoList11">
    <w:name w:val="No List11"/>
    <w:next w:val="TidakAdaDaftar"/>
    <w:uiPriority w:val="99"/>
    <w:semiHidden/>
    <w:unhideWhenUsed/>
    <w:rsid w:val="00CC06D8"/>
  </w:style>
  <w:style w:type="numbering" w:customStyle="1" w:styleId="NoList111">
    <w:name w:val="No List111"/>
    <w:next w:val="TidakAdaDaftar"/>
    <w:uiPriority w:val="99"/>
    <w:semiHidden/>
    <w:unhideWhenUsed/>
    <w:rsid w:val="00CC06D8"/>
  </w:style>
  <w:style w:type="numbering" w:customStyle="1" w:styleId="Style111">
    <w:name w:val="Style111"/>
    <w:uiPriority w:val="99"/>
    <w:rsid w:val="00CC06D8"/>
  </w:style>
  <w:style w:type="numbering" w:customStyle="1" w:styleId="NoList21">
    <w:name w:val="No List21"/>
    <w:next w:val="TidakAdaDaftar"/>
    <w:uiPriority w:val="99"/>
    <w:semiHidden/>
    <w:unhideWhenUsed/>
    <w:rsid w:val="00CC06D8"/>
  </w:style>
  <w:style w:type="numbering" w:customStyle="1" w:styleId="NoList12">
    <w:name w:val="No List12"/>
    <w:next w:val="TidakAdaDaftar"/>
    <w:uiPriority w:val="99"/>
    <w:semiHidden/>
    <w:unhideWhenUsed/>
    <w:rsid w:val="00CC06D8"/>
  </w:style>
  <w:style w:type="numbering" w:customStyle="1" w:styleId="Style12">
    <w:name w:val="Style12"/>
    <w:uiPriority w:val="99"/>
    <w:rsid w:val="00CC06D8"/>
    <w:pPr>
      <w:numPr>
        <w:numId w:val="5"/>
      </w:numPr>
    </w:pPr>
  </w:style>
  <w:style w:type="table" w:customStyle="1" w:styleId="Tabel1">
    <w:name w:val="Tabel1"/>
    <w:basedOn w:val="TabelNormal"/>
    <w:next w:val="KisiTabel"/>
    <w:uiPriority w:val="59"/>
    <w:rsid w:val="006C1C80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elNormal"/>
    <w:next w:val="KisiTabel"/>
    <w:rsid w:val="00D509B8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">
    <w:name w:val="Table Grid23"/>
    <w:basedOn w:val="TabelNormal"/>
    <w:next w:val="KisiTabel"/>
    <w:rsid w:val="00CA6366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2KAR">
    <w:name w:val="Judul 2 KAR"/>
    <w:basedOn w:val="FontParagrafDefault"/>
    <w:link w:val="Judul2"/>
    <w:uiPriority w:val="9"/>
    <w:semiHidden/>
    <w:rsid w:val="004E20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ksIsi">
    <w:name w:val="Body Text"/>
    <w:basedOn w:val="Normal"/>
    <w:link w:val="TeksIsiKAR"/>
    <w:uiPriority w:val="1"/>
    <w:qFormat/>
    <w:rsid w:val="00E964A5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E964A5"/>
    <w:rPr>
      <w:rFonts w:ascii="Comic Sans MS" w:eastAsia="Comic Sans MS" w:hAnsi="Comic Sans MS" w:cs="Comic Sans MS"/>
      <w:lang w:val="id"/>
    </w:rPr>
  </w:style>
  <w:style w:type="paragraph" w:customStyle="1" w:styleId="TableParagraph">
    <w:name w:val="Table Paragraph"/>
    <w:basedOn w:val="Normal"/>
    <w:uiPriority w:val="1"/>
    <w:qFormat/>
    <w:rsid w:val="00E964A5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val="id"/>
    </w:rPr>
  </w:style>
  <w:style w:type="numbering" w:customStyle="1" w:styleId="NoList3">
    <w:name w:val="No List3"/>
    <w:next w:val="TidakAdaDaftar"/>
    <w:uiPriority w:val="99"/>
    <w:semiHidden/>
    <w:unhideWhenUsed/>
    <w:rsid w:val="002151D5"/>
  </w:style>
  <w:style w:type="table" w:customStyle="1" w:styleId="TableGrid24">
    <w:name w:val="Table Grid24"/>
    <w:basedOn w:val="TabelNormal"/>
    <w:next w:val="KisiTabel"/>
    <w:uiPriority w:val="3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0">
    <w:name w:val="Table Grid110"/>
    <w:basedOn w:val="TabelNormal"/>
    <w:next w:val="KisiTabel"/>
    <w:uiPriority w:val="59"/>
    <w:rsid w:val="002151D5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1">
    <w:name w:val="Table Grid111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3">
    <w:name w:val="No List13"/>
    <w:next w:val="TidakAdaDaftar"/>
    <w:uiPriority w:val="99"/>
    <w:semiHidden/>
    <w:unhideWhenUsed/>
    <w:rsid w:val="002151D5"/>
  </w:style>
  <w:style w:type="table" w:customStyle="1" w:styleId="TableGrid25">
    <w:name w:val="Table Grid25"/>
    <w:basedOn w:val="TabelNormal"/>
    <w:next w:val="KisiTabel"/>
    <w:uiPriority w:val="59"/>
    <w:rsid w:val="002151D5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3">
    <w:name w:val="Style13"/>
    <w:uiPriority w:val="99"/>
    <w:rsid w:val="002151D5"/>
  </w:style>
  <w:style w:type="table" w:customStyle="1" w:styleId="MediumList2-Accent111">
    <w:name w:val="Medium List 2 - Accent 111"/>
    <w:basedOn w:val="TabelNormal"/>
    <w:next w:val="DaftarSedang2-Aksen1"/>
    <w:uiPriority w:val="66"/>
    <w:rsid w:val="002151D5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212">
    <w:name w:val="Table Grid212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1">
    <w:name w:val="Table Grid91"/>
    <w:basedOn w:val="TabelNormal"/>
    <w:next w:val="KisiTabel"/>
    <w:uiPriority w:val="59"/>
    <w:rsid w:val="002151D5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2">
    <w:name w:val="Table Grid122"/>
    <w:basedOn w:val="TabelNormal"/>
    <w:next w:val="KisiTabel"/>
    <w:uiPriority w:val="59"/>
    <w:rsid w:val="002151D5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elNormal"/>
    <w:next w:val="KisiTabel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1">
    <w:name w:val="Table Grid311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List2-Accent12">
    <w:name w:val="Medium List 2 - Accent 12"/>
    <w:basedOn w:val="TabelNormal"/>
    <w:next w:val="DaftarSedang2-Aksen1"/>
    <w:uiPriority w:val="66"/>
    <w:rsid w:val="002151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1">
    <w:name w:val="Table Grid6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1">
    <w:name w:val="Table Grid7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1">
    <w:name w:val="Table Grid8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1">
    <w:name w:val="Table Grid10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1">
    <w:name w:val="Table Grid121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1">
    <w:name w:val="Table Grid20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1">
    <w:name w:val="Table Grid211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2">
    <w:name w:val="No List22"/>
    <w:next w:val="TidakAdaDaftar"/>
    <w:uiPriority w:val="99"/>
    <w:semiHidden/>
    <w:unhideWhenUsed/>
    <w:rsid w:val="002151D5"/>
  </w:style>
  <w:style w:type="numbering" w:customStyle="1" w:styleId="Style112">
    <w:name w:val="Style112"/>
    <w:uiPriority w:val="99"/>
    <w:rsid w:val="002151D5"/>
  </w:style>
  <w:style w:type="numbering" w:customStyle="1" w:styleId="NoList112">
    <w:name w:val="No List112"/>
    <w:next w:val="TidakAdaDaftar"/>
    <w:uiPriority w:val="99"/>
    <w:semiHidden/>
    <w:unhideWhenUsed/>
    <w:rsid w:val="002151D5"/>
  </w:style>
  <w:style w:type="numbering" w:customStyle="1" w:styleId="NoList1111">
    <w:name w:val="No List1111"/>
    <w:next w:val="TidakAdaDaftar"/>
    <w:uiPriority w:val="99"/>
    <w:semiHidden/>
    <w:unhideWhenUsed/>
    <w:rsid w:val="002151D5"/>
  </w:style>
  <w:style w:type="numbering" w:customStyle="1" w:styleId="Style1111">
    <w:name w:val="Style1111"/>
    <w:uiPriority w:val="99"/>
    <w:rsid w:val="002151D5"/>
  </w:style>
  <w:style w:type="numbering" w:customStyle="1" w:styleId="NoList211">
    <w:name w:val="No List211"/>
    <w:next w:val="TidakAdaDaftar"/>
    <w:uiPriority w:val="99"/>
    <w:semiHidden/>
    <w:unhideWhenUsed/>
    <w:rsid w:val="002151D5"/>
  </w:style>
  <w:style w:type="numbering" w:customStyle="1" w:styleId="NoList121">
    <w:name w:val="No List121"/>
    <w:next w:val="TidakAdaDaftar"/>
    <w:uiPriority w:val="99"/>
    <w:semiHidden/>
    <w:unhideWhenUsed/>
    <w:rsid w:val="002151D5"/>
  </w:style>
  <w:style w:type="numbering" w:customStyle="1" w:styleId="Style121">
    <w:name w:val="Style121"/>
    <w:uiPriority w:val="99"/>
    <w:rsid w:val="002151D5"/>
  </w:style>
  <w:style w:type="table" w:customStyle="1" w:styleId="Tabel11">
    <w:name w:val="Tabel11"/>
    <w:basedOn w:val="TabelNormal"/>
    <w:next w:val="KisiTabel"/>
    <w:uiPriority w:val="59"/>
    <w:rsid w:val="002151D5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1">
    <w:name w:val="Table Grid221"/>
    <w:basedOn w:val="TabelNormal"/>
    <w:next w:val="KisiTabel"/>
    <w:rsid w:val="002151D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1">
    <w:name w:val="Table Grid231"/>
    <w:basedOn w:val="TabelNormal"/>
    <w:next w:val="KisiTabel"/>
    <w:rsid w:val="002151D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1">
    <w:name w:val="Table Grid251"/>
    <w:basedOn w:val="TabelNormal"/>
    <w:next w:val="KisiTabel"/>
    <w:uiPriority w:val="3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6">
    <w:name w:val="Table Grid26"/>
    <w:basedOn w:val="TabelNormal"/>
    <w:next w:val="KisiTabel"/>
    <w:uiPriority w:val="39"/>
    <w:rsid w:val="0042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0910">
          <w:marLeft w:val="12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0047">
          <w:marLeft w:val="127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uruberbagi.kemdikbud.go.id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mahbelajar.id" TargetMode="External"/><Relationship Id="rId20" Type="http://schemas.openxmlformats.org/officeDocument/2006/relationships/hyperlink" Target="https://www.freepik.com/free-vector/working-office-design_904377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ve.kemdikbud.go.id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elajar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1866</TotalTime>
  <Pages>31</Pages>
  <Words>8327</Words>
  <Characters>47469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 Vivobook</cp:lastModifiedBy>
  <cp:revision>957</cp:revision>
  <dcterms:created xsi:type="dcterms:W3CDTF">2016-09-01T04:15:00Z</dcterms:created>
  <dcterms:modified xsi:type="dcterms:W3CDTF">2025-07-24T18:37:00Z</dcterms:modified>
</cp:coreProperties>
</file>