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https://www.hackerrank.com/challenges/beautiful-path/problem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firstOccurence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destOccurence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//first occurence of A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edges.forEach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((val,ind)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(firstOccurence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val[k]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firstOccurence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ind,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k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(destOccurence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val[k]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destOccurence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ind,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k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firstOccurence.i;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firstOccurence.j;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bestpath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looper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((i,j)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"find"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,edges[i]);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bottom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edges[i][j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edges[i][j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bottom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(right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right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005c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value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right) {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i,j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current.value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right;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right) {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j};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current.value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bottom;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(bottom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right) {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if(edges[i+2] &amp;&amp; (edges[i+2][j] &lt; edges[i+1][j+1])){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{i:i+1,j:j};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bottom;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 else if (edges[j+2] &amp;&amp; (edges[i][j+2] &lt; edges[i+1][j+1])) {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{i:i,j:j+1};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right;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 else if(!edges[i+2] &amp;&amp; edges[j+2]){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{i:i,j:j+1};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right;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 else if(edges[i+2] &amp;&amp; !edges[j+2]){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{i:i+1,j:j};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bottom;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}else if(!edges[i+2] &amp;&amp; !edges[j+2]){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{i:i+1,j:j};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bottom;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 else {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current.index = {i:i+1,j:j};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  current.value = bottom;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j};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current.value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bottom;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bestpath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bestpath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current.value;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looper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(current.index.i,current.index.j);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looper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(firstOccurence.i,firstOccurence.j);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beautiful-path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