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4F60" w14:textId="16058CA3" w:rsidR="00B70F69" w:rsidRPr="00760187" w:rsidRDefault="00580E11">
      <w:r w:rsidRPr="00760187">
        <w:t>Numeric Conversion</w:t>
      </w:r>
    </w:p>
    <w:p w14:paraId="6DF0FB31" w14:textId="1A8BEDD6" w:rsidR="00580E11" w:rsidRPr="00760187" w:rsidRDefault="00580E11" w:rsidP="00580E11">
      <w:pPr>
        <w:pStyle w:val="ListParagraph"/>
        <w:numPr>
          <w:ilvl w:val="0"/>
          <w:numId w:val="1"/>
        </w:numPr>
      </w:pPr>
      <w:r w:rsidRPr="00760187">
        <w:t>Implicitly occurs when division is applied to non-numbers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0E11" w:rsidRPr="00760187" w14:paraId="015E74B2" w14:textId="77777777" w:rsidTr="00580E11">
        <w:tc>
          <w:tcPr>
            <w:tcW w:w="4675" w:type="dxa"/>
          </w:tcPr>
          <w:p w14:paraId="4B1CF95A" w14:textId="5C5E2425" w:rsidR="00580E11" w:rsidRPr="00760187" w:rsidRDefault="00580E11" w:rsidP="00580E11">
            <w:r w:rsidRPr="00760187">
              <w:t>Value</w:t>
            </w:r>
          </w:p>
        </w:tc>
        <w:tc>
          <w:tcPr>
            <w:tcW w:w="4675" w:type="dxa"/>
          </w:tcPr>
          <w:p w14:paraId="3196CDB5" w14:textId="5D4AA076" w:rsidR="00580E11" w:rsidRPr="00760187" w:rsidRDefault="00580E11" w:rsidP="00580E11">
            <w:r w:rsidRPr="00760187">
              <w:t>Becomes…</w:t>
            </w:r>
          </w:p>
        </w:tc>
      </w:tr>
      <w:tr w:rsidR="00580E11" w:rsidRPr="00760187" w14:paraId="162D09C0" w14:textId="77777777" w:rsidTr="00580E11">
        <w:tc>
          <w:tcPr>
            <w:tcW w:w="4675" w:type="dxa"/>
          </w:tcPr>
          <w:p w14:paraId="1FAF7F46" w14:textId="7AF904D9" w:rsidR="00580E11" w:rsidRPr="00760187" w:rsidRDefault="000C169B" w:rsidP="00580E11">
            <w:r w:rsidRPr="00760187">
              <w:t>U</w:t>
            </w:r>
            <w:r w:rsidR="00580E11" w:rsidRPr="00760187">
              <w:t>ndefined</w:t>
            </w:r>
          </w:p>
        </w:tc>
        <w:tc>
          <w:tcPr>
            <w:tcW w:w="4675" w:type="dxa"/>
          </w:tcPr>
          <w:p w14:paraId="2AB25329" w14:textId="59A9B866" w:rsidR="00580E11" w:rsidRPr="00760187" w:rsidRDefault="00580E11" w:rsidP="00580E11">
            <w:proofErr w:type="spellStart"/>
            <w:r w:rsidRPr="00760187">
              <w:t>NaN</w:t>
            </w:r>
            <w:proofErr w:type="spellEnd"/>
          </w:p>
        </w:tc>
      </w:tr>
      <w:tr w:rsidR="00580E11" w:rsidRPr="00760187" w14:paraId="64A6D480" w14:textId="77777777" w:rsidTr="00580E11">
        <w:tc>
          <w:tcPr>
            <w:tcW w:w="4675" w:type="dxa"/>
          </w:tcPr>
          <w:p w14:paraId="58DBCF45" w14:textId="63465DC7" w:rsidR="00580E11" w:rsidRPr="00760187" w:rsidRDefault="00580E11" w:rsidP="00580E11">
            <w:r w:rsidRPr="00760187">
              <w:t xml:space="preserve">null </w:t>
            </w:r>
          </w:p>
        </w:tc>
        <w:tc>
          <w:tcPr>
            <w:tcW w:w="4675" w:type="dxa"/>
          </w:tcPr>
          <w:p w14:paraId="03AB7B53" w14:textId="7A6532D7" w:rsidR="00580E11" w:rsidRPr="00760187" w:rsidRDefault="00580E11" w:rsidP="00580E11">
            <w:r w:rsidRPr="00760187">
              <w:t>0</w:t>
            </w:r>
          </w:p>
        </w:tc>
      </w:tr>
      <w:tr w:rsidR="00580E11" w:rsidRPr="00760187" w14:paraId="1B23F5F7" w14:textId="77777777" w:rsidTr="00580E11">
        <w:tc>
          <w:tcPr>
            <w:tcW w:w="4675" w:type="dxa"/>
          </w:tcPr>
          <w:p w14:paraId="6F3318ED" w14:textId="2DCF11A7" w:rsidR="00580E11" w:rsidRPr="00760187" w:rsidRDefault="00580E11" w:rsidP="00580E11">
            <w:r w:rsidRPr="00760187">
              <w:t xml:space="preserve">true </w:t>
            </w:r>
          </w:p>
        </w:tc>
        <w:tc>
          <w:tcPr>
            <w:tcW w:w="4675" w:type="dxa"/>
          </w:tcPr>
          <w:p w14:paraId="1650218E" w14:textId="05ABB170" w:rsidR="00580E11" w:rsidRPr="00760187" w:rsidRDefault="00580E11" w:rsidP="00580E11">
            <w:r w:rsidRPr="00760187">
              <w:t>1</w:t>
            </w:r>
          </w:p>
        </w:tc>
      </w:tr>
      <w:tr w:rsidR="00580E11" w:rsidRPr="00760187" w14:paraId="5084CE3C" w14:textId="77777777" w:rsidTr="00580E11">
        <w:tc>
          <w:tcPr>
            <w:tcW w:w="4675" w:type="dxa"/>
          </w:tcPr>
          <w:p w14:paraId="4D9FD31B" w14:textId="1B9479A0" w:rsidR="00580E11" w:rsidRPr="00760187" w:rsidRDefault="000C169B" w:rsidP="00580E11">
            <w:r w:rsidRPr="00760187">
              <w:t>F</w:t>
            </w:r>
            <w:r w:rsidR="00580E11" w:rsidRPr="00760187">
              <w:t>alse</w:t>
            </w:r>
          </w:p>
        </w:tc>
        <w:tc>
          <w:tcPr>
            <w:tcW w:w="4675" w:type="dxa"/>
          </w:tcPr>
          <w:p w14:paraId="07728C80" w14:textId="1952BC61" w:rsidR="00580E11" w:rsidRPr="00760187" w:rsidRDefault="00580E11" w:rsidP="00580E11">
            <w:r w:rsidRPr="00760187">
              <w:t>0</w:t>
            </w:r>
          </w:p>
        </w:tc>
      </w:tr>
      <w:tr w:rsidR="00580E11" w:rsidRPr="00760187" w14:paraId="0443F085" w14:textId="77777777" w:rsidTr="00580E11">
        <w:tc>
          <w:tcPr>
            <w:tcW w:w="4675" w:type="dxa"/>
          </w:tcPr>
          <w:p w14:paraId="7D37986B" w14:textId="4BE1E285" w:rsidR="00580E11" w:rsidRPr="00760187" w:rsidRDefault="00580E11" w:rsidP="00580E11">
            <w:r w:rsidRPr="00760187">
              <w:t>String</w:t>
            </w:r>
          </w:p>
        </w:tc>
        <w:tc>
          <w:tcPr>
            <w:tcW w:w="4675" w:type="dxa"/>
          </w:tcPr>
          <w:p w14:paraId="58DF2965" w14:textId="18711179" w:rsidR="00580E11" w:rsidRPr="00760187" w:rsidRDefault="00580E11" w:rsidP="00580E11">
            <w:r w:rsidRPr="00760187">
              <w:t xml:space="preserve">Whitespaces from start and end are removed. If the remaining string is empty, the result is 0. Otherwise the number is “read” from the string. An error gives </w:t>
            </w:r>
            <w:proofErr w:type="spellStart"/>
            <w:r w:rsidRPr="00760187">
              <w:t>NaN</w:t>
            </w:r>
            <w:proofErr w:type="spellEnd"/>
            <w:r w:rsidRPr="00760187">
              <w:t>.</w:t>
            </w:r>
          </w:p>
        </w:tc>
      </w:tr>
    </w:tbl>
    <w:p w14:paraId="052FEEEE" w14:textId="610406DC" w:rsidR="00580E11" w:rsidRPr="00760187" w:rsidRDefault="00580E11" w:rsidP="00580E11"/>
    <w:p w14:paraId="72880C1F" w14:textId="30973699" w:rsidR="00580E11" w:rsidRPr="00760187" w:rsidRDefault="00580E11" w:rsidP="00580E11">
      <w:pPr>
        <w:pStyle w:val="ListParagraph"/>
        <w:numPr>
          <w:ilvl w:val="0"/>
          <w:numId w:val="1"/>
        </w:numPr>
      </w:pPr>
      <w:r w:rsidRPr="00760187">
        <w:t>“0” and space-only strings are true when converted to Booleans</w:t>
      </w:r>
    </w:p>
    <w:p w14:paraId="3416626D" w14:textId="7C073834" w:rsidR="00FD7CAC" w:rsidRPr="00760187" w:rsidRDefault="00FD7CAC" w:rsidP="00580E11">
      <w:pPr>
        <w:pStyle w:val="ListParagraph"/>
        <w:numPr>
          <w:ilvl w:val="0"/>
          <w:numId w:val="1"/>
        </w:numPr>
      </w:pPr>
      <w:proofErr w:type="spellStart"/>
      <w:r w:rsidRPr="00760187">
        <w:t>NaN</w:t>
      </w:r>
      <w:proofErr w:type="spellEnd"/>
      <w:r w:rsidRPr="00760187">
        <w:t xml:space="preserve"> returns false for all numeric conversions</w:t>
      </w:r>
    </w:p>
    <w:p w14:paraId="45B3BA1B" w14:textId="20CC7644" w:rsidR="00D61FF3" w:rsidRPr="00760187" w:rsidRDefault="00D61FF3" w:rsidP="00D61FF3"/>
    <w:p w14:paraId="5EE1CB05" w14:textId="1B73DEEE" w:rsidR="00D61FF3" w:rsidRPr="00760187" w:rsidRDefault="00D61FF3" w:rsidP="00D61FF3">
      <w:r w:rsidRPr="00760187">
        <w:t>String Concatenation</w:t>
      </w:r>
    </w:p>
    <w:p w14:paraId="473C0C8E" w14:textId="1CD65A65" w:rsidR="00D61FF3" w:rsidRPr="00760187" w:rsidRDefault="00D61FF3" w:rsidP="00D61FF3">
      <w:pPr>
        <w:pStyle w:val="ListParagraph"/>
        <w:numPr>
          <w:ilvl w:val="0"/>
          <w:numId w:val="1"/>
        </w:numPr>
      </w:pPr>
      <w:r w:rsidRPr="00760187">
        <w:t>If any of the operands in a</w:t>
      </w:r>
      <w:r w:rsidR="00A848FC" w:rsidRPr="00760187">
        <w:t>n addition operation is a string, the other one is converted to a string as well</w:t>
      </w:r>
    </w:p>
    <w:p w14:paraId="665697FA" w14:textId="44662F3B" w:rsidR="000B512B" w:rsidRPr="00760187" w:rsidRDefault="00951734" w:rsidP="00D61FF3">
      <w:pPr>
        <w:pStyle w:val="ListParagraph"/>
        <w:numPr>
          <w:ilvl w:val="0"/>
          <w:numId w:val="1"/>
        </w:numPr>
      </w:pPr>
      <w:r w:rsidRPr="00760187">
        <w:t>Any numeric operator that is not + always converts its operands to numbers</w:t>
      </w:r>
    </w:p>
    <w:p w14:paraId="3AD2EDD7" w14:textId="02088155" w:rsidR="00580E11" w:rsidRPr="00760187" w:rsidRDefault="00580E11" w:rsidP="00580E11"/>
    <w:p w14:paraId="1B5646B0" w14:textId="23F8BA1E" w:rsidR="00580E11" w:rsidRPr="00760187" w:rsidRDefault="00580E11" w:rsidP="00580E11">
      <w:proofErr w:type="gramStart"/>
      <w:r w:rsidRPr="00760187">
        <w:t>alert(</w:t>
      </w:r>
      <w:proofErr w:type="gramEnd"/>
      <w:r w:rsidRPr="00760187">
        <w:t>)</w:t>
      </w:r>
    </w:p>
    <w:p w14:paraId="1808CA12" w14:textId="792C5A59" w:rsidR="00580E11" w:rsidRPr="00760187" w:rsidRDefault="00580E11" w:rsidP="00580E11">
      <w:pPr>
        <w:pStyle w:val="ListParagraph"/>
        <w:numPr>
          <w:ilvl w:val="0"/>
          <w:numId w:val="1"/>
        </w:numPr>
      </w:pPr>
      <w:r w:rsidRPr="00760187">
        <w:t>Function that takes a single argument – a string that will then populate a popup alert</w:t>
      </w:r>
    </w:p>
    <w:p w14:paraId="35930FA7" w14:textId="35E0F5F4" w:rsidR="00580E11" w:rsidRPr="00760187" w:rsidRDefault="00580E11" w:rsidP="00580E11"/>
    <w:p w14:paraId="0B9C0A45" w14:textId="586B55D9" w:rsidR="00891408" w:rsidRPr="00760187" w:rsidRDefault="00891408" w:rsidP="00580E11">
      <w:proofErr w:type="gramStart"/>
      <w:r w:rsidRPr="00760187">
        <w:t>prompt(</w:t>
      </w:r>
      <w:proofErr w:type="gramEnd"/>
      <w:r w:rsidRPr="00760187">
        <w:t>)</w:t>
      </w:r>
    </w:p>
    <w:p w14:paraId="28C94358" w14:textId="207ADA57" w:rsidR="00891408" w:rsidRPr="00760187" w:rsidRDefault="00891408" w:rsidP="00891408">
      <w:pPr>
        <w:pStyle w:val="ListParagraph"/>
        <w:numPr>
          <w:ilvl w:val="0"/>
          <w:numId w:val="1"/>
        </w:numPr>
      </w:pPr>
      <w:r w:rsidRPr="00760187">
        <w:t>Function that takes two arguments – a title and an optional default value</w:t>
      </w:r>
    </w:p>
    <w:p w14:paraId="2416EEC9" w14:textId="379BA00D" w:rsidR="00891408" w:rsidRPr="00760187" w:rsidRDefault="00891408" w:rsidP="00891408">
      <w:pPr>
        <w:pStyle w:val="ListParagraph"/>
        <w:numPr>
          <w:ilvl w:val="0"/>
          <w:numId w:val="1"/>
        </w:numPr>
      </w:pPr>
      <w:proofErr w:type="gramStart"/>
      <w:r w:rsidRPr="00760187">
        <w:t>prompt(</w:t>
      </w:r>
      <w:proofErr w:type="gramEnd"/>
      <w:r w:rsidRPr="00760187">
        <w:t>) displays a popup modal with the title</w:t>
      </w:r>
    </w:p>
    <w:p w14:paraId="613CEA7F" w14:textId="77777777" w:rsidR="00891408" w:rsidRPr="00760187" w:rsidRDefault="00891408" w:rsidP="00580E11"/>
    <w:p w14:paraId="286923ED" w14:textId="32A49D1E" w:rsidR="00580E11" w:rsidRPr="00760187" w:rsidRDefault="00580E11" w:rsidP="00580E11">
      <w:r w:rsidRPr="00760187">
        <w:t>Variable Naming</w:t>
      </w:r>
    </w:p>
    <w:p w14:paraId="702C4603" w14:textId="03BE22B7" w:rsidR="00580E11" w:rsidRPr="00760187" w:rsidRDefault="00580E11" w:rsidP="00580E11">
      <w:pPr>
        <w:pStyle w:val="ListParagraph"/>
        <w:numPr>
          <w:ilvl w:val="0"/>
          <w:numId w:val="1"/>
        </w:numPr>
      </w:pPr>
      <w:r w:rsidRPr="00760187">
        <w:t>The name can only have alphanumeric characters, or the symbols $ and _</w:t>
      </w:r>
    </w:p>
    <w:p w14:paraId="304683B3" w14:textId="6D85583A" w:rsidR="00580E11" w:rsidRPr="00760187" w:rsidRDefault="00580E11" w:rsidP="00580E11">
      <w:pPr>
        <w:pStyle w:val="ListParagraph"/>
        <w:numPr>
          <w:ilvl w:val="0"/>
          <w:numId w:val="1"/>
        </w:numPr>
      </w:pPr>
      <w:r w:rsidRPr="00760187">
        <w:t>The first character in a variable name cannot be a digit</w:t>
      </w:r>
    </w:p>
    <w:p w14:paraId="2F96AD78" w14:textId="08F63C5E" w:rsidR="00531E59" w:rsidRPr="00760187" w:rsidRDefault="00531E59" w:rsidP="00580E11">
      <w:pPr>
        <w:pStyle w:val="ListParagraph"/>
        <w:numPr>
          <w:ilvl w:val="0"/>
          <w:numId w:val="1"/>
        </w:numPr>
      </w:pPr>
      <w:r w:rsidRPr="00760187">
        <w:t>Common practice to use name constants with all-caps names, using underscores to separate words in the variable name</w:t>
      </w:r>
    </w:p>
    <w:p w14:paraId="69768942" w14:textId="655DC23B" w:rsidR="009C40DD" w:rsidRPr="00760187" w:rsidRDefault="009C40DD" w:rsidP="00580E11">
      <w:pPr>
        <w:pStyle w:val="ListParagraph"/>
        <w:numPr>
          <w:ilvl w:val="0"/>
          <w:numId w:val="1"/>
        </w:numPr>
      </w:pPr>
      <w:r w:rsidRPr="00760187">
        <w:t>Variable names starting with an underscore are considered internal by convention and shouldn’t be accessed by outside entities</w:t>
      </w:r>
    </w:p>
    <w:p w14:paraId="58F14C51" w14:textId="3B2F8F9E" w:rsidR="00A7300B" w:rsidRPr="00760187" w:rsidRDefault="007E19D8" w:rsidP="00A7300B">
      <w:pPr>
        <w:pStyle w:val="ListParagraph"/>
        <w:numPr>
          <w:ilvl w:val="1"/>
          <w:numId w:val="1"/>
        </w:numPr>
      </w:pPr>
      <w:r w:rsidRPr="00760187">
        <w:t xml:space="preserve">It isn’t </w:t>
      </w:r>
      <w:r w:rsidR="00A25AA5" w:rsidRPr="00760187">
        <w:t>enforced by JavaScript, but rather is a convention</w:t>
      </w:r>
    </w:p>
    <w:p w14:paraId="2AA57C0A" w14:textId="4F4DAFC5" w:rsidR="00AB7F81" w:rsidRPr="00760187" w:rsidRDefault="00AB7F81" w:rsidP="00A7300B">
      <w:pPr>
        <w:pStyle w:val="ListParagraph"/>
        <w:numPr>
          <w:ilvl w:val="1"/>
          <w:numId w:val="1"/>
        </w:numPr>
      </w:pPr>
      <w:r w:rsidRPr="00760187">
        <w:t>These are “protected” variables</w:t>
      </w:r>
    </w:p>
    <w:p w14:paraId="2742CBC5" w14:textId="2190C4E2" w:rsidR="00580E11" w:rsidRPr="00760187" w:rsidRDefault="00580E11" w:rsidP="00580E11"/>
    <w:p w14:paraId="49DDE50C" w14:textId="0EEAFA4D" w:rsidR="00580E11" w:rsidRPr="00760187" w:rsidRDefault="00580E11" w:rsidP="00580E11">
      <w:r w:rsidRPr="00760187">
        <w:t>Strict Mode</w:t>
      </w:r>
    </w:p>
    <w:p w14:paraId="67911A89" w14:textId="560DF2B9" w:rsidR="00580E11" w:rsidRPr="00760187" w:rsidRDefault="00580E11" w:rsidP="00580E11">
      <w:pPr>
        <w:pStyle w:val="ListParagraph"/>
        <w:numPr>
          <w:ilvl w:val="0"/>
          <w:numId w:val="1"/>
        </w:numPr>
      </w:pPr>
      <w:r w:rsidRPr="00760187">
        <w:t>Doesn’t allow variable declarations without the use of one of the scope-enforcing keywords</w:t>
      </w:r>
    </w:p>
    <w:p w14:paraId="702597B8" w14:textId="44019E3C" w:rsidR="00C66E57" w:rsidRPr="00760187" w:rsidRDefault="00C66E57" w:rsidP="00C66E57"/>
    <w:p w14:paraId="0D204967" w14:textId="55B795B4" w:rsidR="00C66E57" w:rsidRPr="00760187" w:rsidRDefault="00C66E57" w:rsidP="00C66E57">
      <w:proofErr w:type="spellStart"/>
      <w:r w:rsidRPr="00760187">
        <w:t>BigInt</w:t>
      </w:r>
      <w:proofErr w:type="spellEnd"/>
    </w:p>
    <w:p w14:paraId="7EF6FE31" w14:textId="566C7EA0" w:rsidR="00C66E57" w:rsidRPr="00760187" w:rsidRDefault="008E3944" w:rsidP="00C66E57">
      <w:pPr>
        <w:pStyle w:val="ListParagraph"/>
        <w:numPr>
          <w:ilvl w:val="0"/>
          <w:numId w:val="1"/>
        </w:numPr>
      </w:pPr>
      <w:r w:rsidRPr="00760187">
        <w:t>Represents integers of an arbitrary length</w:t>
      </w:r>
    </w:p>
    <w:p w14:paraId="323CDA4C" w14:textId="5CB18A51" w:rsidR="001B49B0" w:rsidRPr="00760187" w:rsidRDefault="008E3944" w:rsidP="001B49B0">
      <w:pPr>
        <w:pStyle w:val="ListParagraph"/>
        <w:numPr>
          <w:ilvl w:val="0"/>
          <w:numId w:val="1"/>
        </w:numPr>
      </w:pPr>
      <w:r w:rsidRPr="00760187">
        <w:t>Created by appending n to the end of an integer</w:t>
      </w:r>
      <w:r w:rsidR="001B49B0" w:rsidRPr="00760187">
        <w:t xml:space="preserve"> or by calling </w:t>
      </w:r>
      <w:proofErr w:type="spellStart"/>
      <w:proofErr w:type="gramStart"/>
      <w:r w:rsidR="001B49B0" w:rsidRPr="00760187">
        <w:t>BigInt</w:t>
      </w:r>
      <w:proofErr w:type="spellEnd"/>
      <w:r w:rsidR="001B49B0" w:rsidRPr="00760187">
        <w:t>(</w:t>
      </w:r>
      <w:proofErr w:type="gramEnd"/>
      <w:r w:rsidR="001B49B0" w:rsidRPr="00760187">
        <w:t xml:space="preserve">), which creates a </w:t>
      </w:r>
      <w:proofErr w:type="spellStart"/>
      <w:r w:rsidR="001B49B0" w:rsidRPr="00760187">
        <w:t>BigInt</w:t>
      </w:r>
      <w:proofErr w:type="spellEnd"/>
      <w:r w:rsidR="001B49B0" w:rsidRPr="00760187">
        <w:t xml:space="preserve"> from the argument passed to it</w:t>
      </w:r>
    </w:p>
    <w:p w14:paraId="22143C57" w14:textId="76CF74DD" w:rsidR="001B49B0" w:rsidRPr="00760187" w:rsidRDefault="001B49B0" w:rsidP="001B49B0">
      <w:pPr>
        <w:pStyle w:val="ListParagraph"/>
        <w:numPr>
          <w:ilvl w:val="0"/>
          <w:numId w:val="1"/>
        </w:numPr>
      </w:pPr>
      <w:proofErr w:type="spellStart"/>
      <w:r w:rsidRPr="00760187">
        <w:t>BigInts</w:t>
      </w:r>
      <w:proofErr w:type="spellEnd"/>
      <w:r w:rsidRPr="00760187">
        <w:t xml:space="preserve"> and regular numbers can’t be mixed in mathematical operations, but they can be used together in comparisons</w:t>
      </w:r>
    </w:p>
    <w:p w14:paraId="0FC335FA" w14:textId="7BDABE5D" w:rsidR="001B49B0" w:rsidRPr="00760187" w:rsidRDefault="001B49B0" w:rsidP="001B49B0">
      <w:pPr>
        <w:pStyle w:val="ListParagraph"/>
        <w:numPr>
          <w:ilvl w:val="0"/>
          <w:numId w:val="1"/>
        </w:numPr>
      </w:pPr>
      <w:r w:rsidRPr="00760187">
        <w:t xml:space="preserve">A mathematical operation on two </w:t>
      </w:r>
      <w:proofErr w:type="spellStart"/>
      <w:r w:rsidRPr="00760187">
        <w:t>BigInts</w:t>
      </w:r>
      <w:proofErr w:type="spellEnd"/>
      <w:r w:rsidRPr="00760187">
        <w:t xml:space="preserve"> returns a </w:t>
      </w:r>
      <w:proofErr w:type="spellStart"/>
      <w:r w:rsidRPr="00760187">
        <w:t>BigInt</w:t>
      </w:r>
      <w:proofErr w:type="spellEnd"/>
    </w:p>
    <w:p w14:paraId="19C92906" w14:textId="0F4DF5C7" w:rsidR="001B49B0" w:rsidRPr="00760187" w:rsidRDefault="001B49B0" w:rsidP="001B49B0">
      <w:pPr>
        <w:pStyle w:val="ListParagraph"/>
        <w:numPr>
          <w:ilvl w:val="0"/>
          <w:numId w:val="1"/>
        </w:numPr>
      </w:pPr>
      <w:r w:rsidRPr="00760187">
        <w:t xml:space="preserve">If a </w:t>
      </w:r>
      <w:proofErr w:type="spellStart"/>
      <w:r w:rsidRPr="00760187">
        <w:t>BigInt</w:t>
      </w:r>
      <w:proofErr w:type="spellEnd"/>
      <w:r w:rsidRPr="00760187">
        <w:t xml:space="preserve"> is converted to a number (a 64-bit data type), any extra bits will be cut off</w:t>
      </w:r>
    </w:p>
    <w:p w14:paraId="3CDA8E43" w14:textId="346DE3F8" w:rsidR="001B49B0" w:rsidRPr="00760187" w:rsidRDefault="001B49B0" w:rsidP="001B49B0">
      <w:pPr>
        <w:pStyle w:val="ListParagraph"/>
        <w:numPr>
          <w:ilvl w:val="0"/>
          <w:numId w:val="1"/>
        </w:numPr>
      </w:pPr>
      <w:proofErr w:type="spellStart"/>
      <w:r w:rsidRPr="00760187">
        <w:t>BigInt</w:t>
      </w:r>
      <w:proofErr w:type="spellEnd"/>
      <w:r w:rsidRPr="00760187">
        <w:t xml:space="preserve"> 0n is </w:t>
      </w:r>
      <w:proofErr w:type="spellStart"/>
      <w:r w:rsidRPr="00760187">
        <w:t>falsey</w:t>
      </w:r>
      <w:proofErr w:type="spellEnd"/>
      <w:r w:rsidRPr="00760187">
        <w:t xml:space="preserve">, and all other </w:t>
      </w:r>
      <w:proofErr w:type="spellStart"/>
      <w:r w:rsidRPr="00760187">
        <w:t>BigInt</w:t>
      </w:r>
      <w:proofErr w:type="spellEnd"/>
      <w:r w:rsidRPr="00760187">
        <w:t xml:space="preserve"> values are truthy</w:t>
      </w:r>
    </w:p>
    <w:p w14:paraId="3609B43F" w14:textId="37E80972" w:rsidR="005C4D01" w:rsidRPr="00760187" w:rsidRDefault="005C4D01" w:rsidP="005C4D01"/>
    <w:p w14:paraId="5BBF34B4" w14:textId="68C1D2BC" w:rsidR="005C4D01" w:rsidRPr="00760187" w:rsidRDefault="005C4D01" w:rsidP="005C4D01">
      <w:r w:rsidRPr="00760187">
        <w:t>Undefined</w:t>
      </w:r>
    </w:p>
    <w:p w14:paraId="6EBE6304" w14:textId="1989DA7E" w:rsidR="005C4D01" w:rsidRPr="00760187" w:rsidRDefault="005C4D01" w:rsidP="005C4D01">
      <w:pPr>
        <w:pStyle w:val="ListParagraph"/>
        <w:numPr>
          <w:ilvl w:val="0"/>
          <w:numId w:val="1"/>
        </w:numPr>
      </w:pPr>
      <w:r w:rsidRPr="00760187">
        <w:t>A value is not assigned</w:t>
      </w:r>
    </w:p>
    <w:p w14:paraId="588FC620" w14:textId="60138503" w:rsidR="00A0447C" w:rsidRPr="00760187" w:rsidRDefault="00A0447C" w:rsidP="00A0447C"/>
    <w:p w14:paraId="67E2BDC5" w14:textId="557294AA" w:rsidR="00A0447C" w:rsidRPr="00760187" w:rsidRDefault="00A0447C" w:rsidP="00A0447C">
      <w:r w:rsidRPr="00760187">
        <w:t>Comparisons</w:t>
      </w:r>
    </w:p>
    <w:p w14:paraId="27BE204A" w14:textId="2235FC1A" w:rsidR="00A0447C" w:rsidRPr="00760187" w:rsidRDefault="00A0447C" w:rsidP="00A0447C">
      <w:pPr>
        <w:pStyle w:val="ListParagraph"/>
        <w:numPr>
          <w:ilvl w:val="0"/>
          <w:numId w:val="1"/>
        </w:numPr>
      </w:pPr>
      <w:r w:rsidRPr="00760187">
        <w:t>When comparing values of different types, JavaScript converts the values to numbers</w:t>
      </w:r>
    </w:p>
    <w:p w14:paraId="0C152E11" w14:textId="641A7881" w:rsidR="00B376A0" w:rsidRPr="00760187" w:rsidRDefault="00B376A0" w:rsidP="00A0447C">
      <w:pPr>
        <w:pStyle w:val="ListParagraph"/>
        <w:numPr>
          <w:ilvl w:val="0"/>
          <w:numId w:val="1"/>
        </w:numPr>
      </w:pPr>
      <w:r w:rsidRPr="00760187">
        <w:t>Strict equality operator</w:t>
      </w:r>
    </w:p>
    <w:p w14:paraId="668DE3EC" w14:textId="032A489D" w:rsidR="00B376A0" w:rsidRPr="00760187" w:rsidRDefault="00B376A0" w:rsidP="00B376A0">
      <w:pPr>
        <w:pStyle w:val="ListParagraph"/>
        <w:numPr>
          <w:ilvl w:val="1"/>
          <w:numId w:val="1"/>
        </w:numPr>
      </w:pPr>
      <w:r w:rsidRPr="00760187">
        <w:t>===</w:t>
      </w:r>
    </w:p>
    <w:p w14:paraId="08305A33" w14:textId="5C159CE7" w:rsidR="00B376A0" w:rsidRPr="00760187" w:rsidRDefault="00B376A0" w:rsidP="00B376A0">
      <w:pPr>
        <w:pStyle w:val="ListParagraph"/>
        <w:numPr>
          <w:ilvl w:val="1"/>
          <w:numId w:val="1"/>
        </w:numPr>
      </w:pPr>
      <w:r w:rsidRPr="00760187">
        <w:t xml:space="preserve">Checks the </w:t>
      </w:r>
      <w:r w:rsidR="00A21B1F" w:rsidRPr="00760187">
        <w:t>equality of the two expressions without type conversion</w:t>
      </w:r>
    </w:p>
    <w:p w14:paraId="39DB6A22" w14:textId="77777777" w:rsidR="002C6493" w:rsidRPr="00760187" w:rsidRDefault="002C6493" w:rsidP="00F338DE">
      <w:pPr>
        <w:pStyle w:val="ListParagraph"/>
        <w:numPr>
          <w:ilvl w:val="0"/>
          <w:numId w:val="1"/>
        </w:numPr>
      </w:pPr>
      <w:r w:rsidRPr="00760187">
        <w:t>Mathematical comparisons convert null to a number, treating it as a zero</w:t>
      </w:r>
    </w:p>
    <w:p w14:paraId="3EEAE371" w14:textId="313A116A" w:rsidR="00760187" w:rsidRPr="00760187" w:rsidRDefault="002C6493" w:rsidP="00760187">
      <w:pPr>
        <w:pStyle w:val="ListParagraph"/>
        <w:numPr>
          <w:ilvl w:val="1"/>
          <w:numId w:val="1"/>
        </w:numPr>
      </w:pPr>
      <w:r w:rsidRPr="00760187">
        <w:t xml:space="preserve">But the equality comparison </w:t>
      </w:r>
      <w:r w:rsidR="006A58AA" w:rsidRPr="00760187">
        <w:t xml:space="preserve">for undefined and null is such that </w:t>
      </w:r>
      <w:r w:rsidR="00F338DE" w:rsidRPr="00760187">
        <w:t>null == undefine</w:t>
      </w:r>
      <w:r w:rsidR="006A58AA" w:rsidRPr="00760187">
        <w:t>d and the two values don’t equal anything else</w:t>
      </w:r>
    </w:p>
    <w:p w14:paraId="0A31A142" w14:textId="77777777" w:rsidR="00423488" w:rsidRPr="00760187" w:rsidRDefault="00423488" w:rsidP="00423488"/>
    <w:p w14:paraId="595895A2" w14:textId="77777777" w:rsidR="00423488" w:rsidRPr="00760187" w:rsidRDefault="00423488" w:rsidP="00423488">
      <w:r w:rsidRPr="00760187">
        <w:t>Conditional/Question Mark/Ternary Operator</w:t>
      </w:r>
    </w:p>
    <w:p w14:paraId="6411DE16" w14:textId="77777777" w:rsidR="000C0ADD" w:rsidRPr="00760187" w:rsidRDefault="000C0ADD" w:rsidP="00423488">
      <w:pPr>
        <w:pStyle w:val="ListParagraph"/>
        <w:numPr>
          <w:ilvl w:val="0"/>
          <w:numId w:val="1"/>
        </w:numPr>
      </w:pPr>
      <w:proofErr w:type="gramStart"/>
      <w:r w:rsidRPr="00760187">
        <w:t>condition ?</w:t>
      </w:r>
      <w:proofErr w:type="gramEnd"/>
      <w:r w:rsidRPr="00760187">
        <w:t xml:space="preserve"> value1 : value2</w:t>
      </w:r>
    </w:p>
    <w:p w14:paraId="6E03FD90" w14:textId="77777777" w:rsidR="000C0ADD" w:rsidRPr="00760187" w:rsidRDefault="000C0ADD" w:rsidP="000C0ADD">
      <w:pPr>
        <w:pStyle w:val="ListParagraph"/>
        <w:numPr>
          <w:ilvl w:val="1"/>
          <w:numId w:val="1"/>
        </w:numPr>
      </w:pPr>
      <w:r w:rsidRPr="00760187">
        <w:t>the condition is evaluated, if it’s truthy, value1 is returned</w:t>
      </w:r>
    </w:p>
    <w:p w14:paraId="08192434" w14:textId="77777777" w:rsidR="00BD6183" w:rsidRPr="00760187" w:rsidRDefault="000C0ADD" w:rsidP="000C0ADD">
      <w:pPr>
        <w:pStyle w:val="ListParagraph"/>
        <w:numPr>
          <w:ilvl w:val="1"/>
          <w:numId w:val="1"/>
        </w:numPr>
      </w:pPr>
      <w:r w:rsidRPr="00760187">
        <w:t>otherwise, value2 is returned</w:t>
      </w:r>
    </w:p>
    <w:p w14:paraId="05A7FE9A" w14:textId="77777777" w:rsidR="00BD6183" w:rsidRPr="00760187" w:rsidRDefault="00BD6183" w:rsidP="00BD6183"/>
    <w:p w14:paraId="68623979" w14:textId="66E72DA8" w:rsidR="00BD6183" w:rsidRPr="00760187" w:rsidRDefault="00BD6183" w:rsidP="00BD6183">
      <w:r w:rsidRPr="00760187">
        <w:t>||</w:t>
      </w:r>
      <w:r w:rsidR="001720FB" w:rsidRPr="00760187">
        <w:t xml:space="preserve"> and &amp;&amp;</w:t>
      </w:r>
    </w:p>
    <w:p w14:paraId="4431427A" w14:textId="02AE5772" w:rsidR="00F338DE" w:rsidRPr="00760187" w:rsidRDefault="00BD6183" w:rsidP="00BD6183">
      <w:pPr>
        <w:pStyle w:val="ListParagraph"/>
        <w:numPr>
          <w:ilvl w:val="0"/>
          <w:numId w:val="1"/>
        </w:numPr>
      </w:pPr>
      <w:r w:rsidRPr="00760187">
        <w:t>evalu</w:t>
      </w:r>
      <w:r w:rsidR="001720FB" w:rsidRPr="00760187">
        <w:t>a</w:t>
      </w:r>
      <w:r w:rsidRPr="00760187">
        <w:t>te operands from left to right</w:t>
      </w:r>
      <w:r w:rsidR="00822189" w:rsidRPr="00760187">
        <w:t xml:space="preserve"> </w:t>
      </w:r>
    </w:p>
    <w:p w14:paraId="755D50A1" w14:textId="7B9C6818" w:rsidR="00BD1515" w:rsidRPr="00760187" w:rsidRDefault="00BD1515" w:rsidP="00BD1515"/>
    <w:p w14:paraId="3A525E26" w14:textId="2A8ABC7D" w:rsidR="00BD1515" w:rsidRPr="00760187" w:rsidRDefault="00BD1515" w:rsidP="00BD1515">
      <w:r w:rsidRPr="00760187">
        <w:lastRenderedPageBreak/>
        <w:t>??</w:t>
      </w:r>
    </w:p>
    <w:p w14:paraId="276DE333" w14:textId="33F230B6" w:rsidR="00BD1515" w:rsidRPr="00760187" w:rsidRDefault="00BD1515" w:rsidP="00BD1515">
      <w:pPr>
        <w:pStyle w:val="ListParagraph"/>
        <w:numPr>
          <w:ilvl w:val="0"/>
          <w:numId w:val="1"/>
        </w:numPr>
      </w:pPr>
      <w:proofErr w:type="spellStart"/>
      <w:r w:rsidRPr="00760187">
        <w:t>nullish</w:t>
      </w:r>
      <w:proofErr w:type="spellEnd"/>
      <w:r w:rsidRPr="00760187">
        <w:t xml:space="preserve"> coalescing operator</w:t>
      </w:r>
    </w:p>
    <w:p w14:paraId="6D437DAC" w14:textId="67434C14" w:rsidR="002A6B5A" w:rsidRPr="00760187" w:rsidRDefault="002A6B5A" w:rsidP="00BD1515">
      <w:pPr>
        <w:pStyle w:val="ListParagraph"/>
        <w:numPr>
          <w:ilvl w:val="0"/>
          <w:numId w:val="1"/>
        </w:numPr>
      </w:pPr>
      <w:r w:rsidRPr="00760187">
        <w:t>a ?? b</w:t>
      </w:r>
    </w:p>
    <w:p w14:paraId="1BCA7F26" w14:textId="5893C74D" w:rsidR="002A6B5A" w:rsidRPr="00760187" w:rsidRDefault="002A6B5A" w:rsidP="002A6B5A">
      <w:pPr>
        <w:pStyle w:val="ListParagraph"/>
        <w:numPr>
          <w:ilvl w:val="1"/>
          <w:numId w:val="1"/>
        </w:numPr>
      </w:pPr>
      <w:r w:rsidRPr="00760187">
        <w:t>if a is defined (i.e. not null or undefined), the result is a</w:t>
      </w:r>
    </w:p>
    <w:p w14:paraId="06F1D302" w14:textId="4B6B912F" w:rsidR="002A6B5A" w:rsidRPr="00760187" w:rsidRDefault="002A6B5A" w:rsidP="002A6B5A">
      <w:pPr>
        <w:pStyle w:val="ListParagraph"/>
        <w:numPr>
          <w:ilvl w:val="1"/>
          <w:numId w:val="1"/>
        </w:numPr>
      </w:pPr>
      <w:r w:rsidRPr="00760187">
        <w:t>if a isn’t defined (i.e. is null or defined), the result is b, regardless of b’s values</w:t>
      </w:r>
    </w:p>
    <w:p w14:paraId="78AD86AC" w14:textId="7B0258E6" w:rsidR="0051198C" w:rsidRPr="00760187" w:rsidRDefault="0051198C" w:rsidP="0051198C">
      <w:pPr>
        <w:pStyle w:val="ListParagraph"/>
        <w:numPr>
          <w:ilvl w:val="0"/>
          <w:numId w:val="1"/>
        </w:numPr>
      </w:pPr>
      <w:r w:rsidRPr="00760187">
        <w:t xml:space="preserve">common use case is to provide a default value for a potentially undefined </w:t>
      </w:r>
      <w:r w:rsidR="00C75A1E" w:rsidRPr="00760187">
        <w:t>variable</w:t>
      </w:r>
      <w:r w:rsidR="0081255F" w:rsidRPr="00760187">
        <w:t xml:space="preserve"> (if a function is called without a value for a parameter, the parameter value will be undefined)</w:t>
      </w:r>
    </w:p>
    <w:p w14:paraId="36C1F8B0" w14:textId="162C70E7" w:rsidR="00C75A1E" w:rsidRPr="00760187" w:rsidRDefault="00C75A1E" w:rsidP="0051198C">
      <w:pPr>
        <w:pStyle w:val="ListParagraph"/>
        <w:numPr>
          <w:ilvl w:val="0"/>
          <w:numId w:val="1"/>
        </w:numPr>
      </w:pPr>
      <w:r w:rsidRPr="00760187">
        <w:t>|| returns the first truthy value, while ?? returns the first defined value</w:t>
      </w:r>
    </w:p>
    <w:p w14:paraId="41F4097C" w14:textId="00034BCB" w:rsidR="00A20A5F" w:rsidRPr="00760187" w:rsidRDefault="00A20A5F" w:rsidP="00A20A5F"/>
    <w:p w14:paraId="197F6964" w14:textId="35B5022E" w:rsidR="00A20A5F" w:rsidRPr="00760187" w:rsidRDefault="00A20A5F" w:rsidP="00A20A5F">
      <w:r w:rsidRPr="00760187">
        <w:t>Function Expressions</w:t>
      </w:r>
    </w:p>
    <w:p w14:paraId="7C215C60" w14:textId="33465F88" w:rsidR="00A20A5F" w:rsidRPr="00760187" w:rsidRDefault="00A20A5F" w:rsidP="00A20A5F">
      <w:pPr>
        <w:pStyle w:val="ListParagraph"/>
        <w:numPr>
          <w:ilvl w:val="0"/>
          <w:numId w:val="1"/>
        </w:numPr>
      </w:pPr>
      <w:r w:rsidRPr="00760187">
        <w:t>Anonymous function</w:t>
      </w:r>
    </w:p>
    <w:p w14:paraId="2DCBB82D" w14:textId="24056AD2" w:rsidR="00AB139D" w:rsidRPr="00760187" w:rsidRDefault="00AB139D" w:rsidP="00A20A5F">
      <w:pPr>
        <w:pStyle w:val="ListParagraph"/>
        <w:numPr>
          <w:ilvl w:val="0"/>
          <w:numId w:val="1"/>
        </w:numPr>
      </w:pPr>
      <w:r w:rsidRPr="00760187">
        <w:t>Function expressions are executed when the execution reaches them and are only usable from that moment onward</w:t>
      </w:r>
    </w:p>
    <w:p w14:paraId="7EDFCE35" w14:textId="59EACBA2" w:rsidR="00AB139D" w:rsidRPr="00760187" w:rsidRDefault="00AB139D" w:rsidP="00A20A5F">
      <w:pPr>
        <w:pStyle w:val="ListParagraph"/>
        <w:numPr>
          <w:ilvl w:val="0"/>
          <w:numId w:val="1"/>
        </w:numPr>
      </w:pPr>
      <w:r w:rsidRPr="00760187">
        <w:t>Function declarations can be called earlier than they’re defined</w:t>
      </w:r>
    </w:p>
    <w:p w14:paraId="1F92DE7E" w14:textId="2893AE36" w:rsidR="001F5ECB" w:rsidRPr="00760187" w:rsidRDefault="001F5ECB" w:rsidP="001F5ECB"/>
    <w:p w14:paraId="448F16E6" w14:textId="1BDFFCBF" w:rsidR="001F5ECB" w:rsidRPr="00760187" w:rsidRDefault="001F5ECB" w:rsidP="001F5ECB">
      <w:r w:rsidRPr="00760187">
        <w:t>Arrow Functions</w:t>
      </w:r>
    </w:p>
    <w:p w14:paraId="7AEFE1DB" w14:textId="1A97093D" w:rsidR="001F5ECB" w:rsidRPr="00760187" w:rsidRDefault="001F5ECB" w:rsidP="001F5ECB">
      <w:r w:rsidRPr="00760187">
        <w:t xml:space="preserve">let </w:t>
      </w:r>
      <w:proofErr w:type="spellStart"/>
      <w:r w:rsidRPr="00760187">
        <w:t>func</w:t>
      </w:r>
      <w:proofErr w:type="spellEnd"/>
      <w:r w:rsidRPr="00760187">
        <w:t xml:space="preserve"> = (arg1, arg2, …., </w:t>
      </w:r>
      <w:proofErr w:type="spellStart"/>
      <w:r w:rsidRPr="00760187">
        <w:t>argN</w:t>
      </w:r>
      <w:proofErr w:type="spellEnd"/>
      <w:r w:rsidRPr="00760187">
        <w:t>) =&gt; expression</w:t>
      </w:r>
    </w:p>
    <w:p w14:paraId="2F4A2F72" w14:textId="2C3180A9" w:rsidR="00A133E8" w:rsidRPr="00760187" w:rsidRDefault="00A133E8" w:rsidP="001F5ECB">
      <w:r w:rsidRPr="00760187">
        <w:t xml:space="preserve">let </w:t>
      </w:r>
      <w:proofErr w:type="spellStart"/>
      <w:r w:rsidR="009D1F66" w:rsidRPr="00760187">
        <w:t>func</w:t>
      </w:r>
      <w:proofErr w:type="spellEnd"/>
      <w:r w:rsidR="009D1F66" w:rsidRPr="00760187">
        <w:t xml:space="preserve"> = (arg1, arg2, …, </w:t>
      </w:r>
      <w:proofErr w:type="spellStart"/>
      <w:r w:rsidR="009D1F66" w:rsidRPr="00760187">
        <w:t>argN</w:t>
      </w:r>
      <w:proofErr w:type="spellEnd"/>
      <w:r w:rsidR="009D1F66" w:rsidRPr="00760187">
        <w:t>) =&gt; {</w:t>
      </w:r>
    </w:p>
    <w:p w14:paraId="02219E2D" w14:textId="7C959B63" w:rsidR="009D1F66" w:rsidRPr="00760187" w:rsidRDefault="009D1F66" w:rsidP="001F5ECB">
      <w:r w:rsidRPr="00760187">
        <w:t>}</w:t>
      </w:r>
    </w:p>
    <w:p w14:paraId="1277143D" w14:textId="7D501198" w:rsidR="00081C00" w:rsidRPr="00760187" w:rsidRDefault="00081C00" w:rsidP="001F5ECB"/>
    <w:p w14:paraId="03BFDF38" w14:textId="6986C026" w:rsidR="00081C00" w:rsidRPr="00760187" w:rsidRDefault="00081C00" w:rsidP="001F5ECB">
      <w:proofErr w:type="spellStart"/>
      <w:r w:rsidRPr="00760187">
        <w:t>Transpiler</w:t>
      </w:r>
      <w:proofErr w:type="spellEnd"/>
    </w:p>
    <w:p w14:paraId="21A163B9" w14:textId="65B22596" w:rsidR="00081C00" w:rsidRPr="00760187" w:rsidRDefault="000B1C8A" w:rsidP="00081C00">
      <w:pPr>
        <w:pStyle w:val="ListParagraph"/>
        <w:numPr>
          <w:ilvl w:val="0"/>
          <w:numId w:val="1"/>
        </w:numPr>
      </w:pPr>
      <w:r w:rsidRPr="00760187">
        <w:t>A piece of software that can parse modern code and rewrite it using older syntax constructs</w:t>
      </w:r>
    </w:p>
    <w:p w14:paraId="7E58E0D4" w14:textId="30D77825" w:rsidR="00FE0470" w:rsidRPr="00760187" w:rsidRDefault="00FE0470" w:rsidP="00081C00">
      <w:pPr>
        <w:pStyle w:val="ListParagraph"/>
        <w:numPr>
          <w:ilvl w:val="0"/>
          <w:numId w:val="1"/>
        </w:numPr>
      </w:pPr>
      <w:r w:rsidRPr="00760187">
        <w:t>E.g. Babel</w:t>
      </w:r>
    </w:p>
    <w:p w14:paraId="5528F4BD" w14:textId="446AEEF2" w:rsidR="00FE0470" w:rsidRPr="00760187" w:rsidRDefault="00FE0470" w:rsidP="00FE0470"/>
    <w:p w14:paraId="555D9AA5" w14:textId="50E7DD9B" w:rsidR="00FE0470" w:rsidRPr="00760187" w:rsidRDefault="00FE0470" w:rsidP="00FE0470">
      <w:proofErr w:type="spellStart"/>
      <w:r w:rsidRPr="00760187">
        <w:t>Polyfill</w:t>
      </w:r>
      <w:proofErr w:type="spellEnd"/>
    </w:p>
    <w:p w14:paraId="1A9B94C6" w14:textId="63F4536C" w:rsidR="00A54ACE" w:rsidRPr="00760187" w:rsidRDefault="00D50C91" w:rsidP="00FE0470">
      <w:pPr>
        <w:pStyle w:val="ListParagraph"/>
        <w:numPr>
          <w:ilvl w:val="0"/>
          <w:numId w:val="1"/>
        </w:numPr>
      </w:pPr>
      <w:r w:rsidRPr="00760187">
        <w:t>A script that updates/adds new functions</w:t>
      </w:r>
      <w:r w:rsidR="003D7109" w:rsidRPr="00760187">
        <w:t xml:space="preserve"> so that a method that isn’t yet supported by a particular JavaScript engine, but is in JavaScript specifications, can be used</w:t>
      </w:r>
    </w:p>
    <w:p w14:paraId="6A2D757F" w14:textId="774A9001" w:rsidR="00FE0470" w:rsidRPr="00760187" w:rsidRDefault="00A54ACE" w:rsidP="00FE0470">
      <w:pPr>
        <w:pStyle w:val="ListParagraph"/>
        <w:numPr>
          <w:ilvl w:val="0"/>
          <w:numId w:val="1"/>
        </w:numPr>
      </w:pPr>
      <w:r w:rsidRPr="00760187">
        <w:t xml:space="preserve">E.g. core </w:t>
      </w:r>
      <w:proofErr w:type="spellStart"/>
      <w:r w:rsidRPr="00760187">
        <w:t>js</w:t>
      </w:r>
      <w:proofErr w:type="spellEnd"/>
    </w:p>
    <w:p w14:paraId="028371ED" w14:textId="5E7089D8" w:rsidR="00E64347" w:rsidRDefault="00E64347" w:rsidP="00E64347"/>
    <w:p w14:paraId="1E64FEA9" w14:textId="3AA2ABF9" w:rsidR="00650307" w:rsidRDefault="00650307" w:rsidP="00E64347">
      <w:r>
        <w:t>Accessing Object Properties</w:t>
      </w:r>
    </w:p>
    <w:p w14:paraId="0DAC331F" w14:textId="1231DEEA" w:rsidR="00650307" w:rsidRDefault="001E2183" w:rsidP="00650307">
      <w:pPr>
        <w:pStyle w:val="ListParagraph"/>
        <w:numPr>
          <w:ilvl w:val="0"/>
          <w:numId w:val="1"/>
        </w:numPr>
      </w:pPr>
      <w:r>
        <w:t>W</w:t>
      </w:r>
      <w:r w:rsidR="00650307">
        <w:t>h</w:t>
      </w:r>
      <w:r>
        <w:t>e</w:t>
      </w:r>
      <w:r w:rsidR="00650307">
        <w:t>n using square brackets, the value of the key can be computed at runtime, but this is not the case when using dot notation</w:t>
      </w:r>
    </w:p>
    <w:p w14:paraId="1E416B9C" w14:textId="77777777" w:rsidR="001E2183" w:rsidRPr="00760187" w:rsidRDefault="001E2183" w:rsidP="001E2183"/>
    <w:p w14:paraId="1682B2EA" w14:textId="193440CE" w:rsidR="00E64347" w:rsidRPr="00760187" w:rsidRDefault="00E64347" w:rsidP="00E64347">
      <w:r w:rsidRPr="00760187">
        <w:lastRenderedPageBreak/>
        <w:t>Computed Properties</w:t>
      </w:r>
    </w:p>
    <w:p w14:paraId="04A6D7B6" w14:textId="0FB1A7EE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Used within objects</w:t>
      </w:r>
    </w:p>
    <w:p w14:paraId="2D842064" w14:textId="059054A4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Tells JS to take the value for the property from the variable with the name passed in the square brackets</w:t>
      </w:r>
    </w:p>
    <w:p w14:paraId="0D0BB807" w14:textId="5B039516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E.g.</w:t>
      </w:r>
    </w:p>
    <w:p w14:paraId="337B4795" w14:textId="5E7FF266" w:rsidR="00E64347" w:rsidRPr="00760187" w:rsidRDefault="00E64347" w:rsidP="00E64347">
      <w:r w:rsidRPr="00760187">
        <w:t>let bag = {</w:t>
      </w:r>
    </w:p>
    <w:p w14:paraId="6D832505" w14:textId="76430DF5" w:rsidR="00E64347" w:rsidRPr="00760187" w:rsidRDefault="00E64347" w:rsidP="00E64347">
      <w:r w:rsidRPr="00760187">
        <w:tab/>
        <w:t>[fruit</w:t>
      </w:r>
      <w:proofErr w:type="gramStart"/>
      <w:r w:rsidRPr="00760187">
        <w:t>] :</w:t>
      </w:r>
      <w:proofErr w:type="gramEnd"/>
      <w:r w:rsidRPr="00760187">
        <w:t xml:space="preserve"> 5</w:t>
      </w:r>
    </w:p>
    <w:p w14:paraId="057B66C5" w14:textId="3F7C8922" w:rsidR="00E64347" w:rsidRPr="00760187" w:rsidRDefault="00E64347" w:rsidP="00E64347">
      <w:r w:rsidRPr="00760187">
        <w:t>}</w:t>
      </w:r>
    </w:p>
    <w:p w14:paraId="27A5C4FB" w14:textId="1D828CAE" w:rsidR="00E64347" w:rsidRPr="00760187" w:rsidRDefault="00E64347" w:rsidP="00E64347"/>
    <w:p w14:paraId="345BAB3B" w14:textId="6B539FD5" w:rsidR="00E64347" w:rsidRPr="00760187" w:rsidRDefault="00E64347" w:rsidP="00E64347">
      <w:r w:rsidRPr="00760187">
        <w:t>Property Shorthand</w:t>
      </w:r>
    </w:p>
    <w:p w14:paraId="0227A1EC" w14:textId="4C51851E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When a property has the same name as a variable, the property/variable name only needs to be written once in the object literal during instantiation</w:t>
      </w:r>
    </w:p>
    <w:p w14:paraId="6E6CB3DA" w14:textId="43DB2BFA" w:rsidR="00E64347" w:rsidRPr="00760187" w:rsidRDefault="00E64347" w:rsidP="00E64347"/>
    <w:p w14:paraId="4A32FAF9" w14:textId="4E108575" w:rsidR="00E64347" w:rsidRPr="00760187" w:rsidRDefault="00E64347" w:rsidP="00E64347">
      <w:r w:rsidRPr="00760187">
        <w:t>in Operator</w:t>
      </w:r>
    </w:p>
    <w:p w14:paraId="6ADCAAF3" w14:textId="508A3AE7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Returns true if the specified property exists in the specified object</w:t>
      </w:r>
    </w:p>
    <w:p w14:paraId="62029598" w14:textId="2B36AEEB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E.g. “</w:t>
      </w:r>
      <w:proofErr w:type="spellStart"/>
      <w:r w:rsidRPr="00760187">
        <w:t>myProperty</w:t>
      </w:r>
      <w:proofErr w:type="spellEnd"/>
      <w:r w:rsidRPr="00760187">
        <w:t xml:space="preserve">” in </w:t>
      </w:r>
      <w:proofErr w:type="spellStart"/>
      <w:r w:rsidRPr="00760187">
        <w:t>myObject</w:t>
      </w:r>
      <w:proofErr w:type="spellEnd"/>
    </w:p>
    <w:p w14:paraId="6BE142B6" w14:textId="7A2181FD" w:rsidR="00E64347" w:rsidRPr="00760187" w:rsidRDefault="00E64347" w:rsidP="00E64347"/>
    <w:p w14:paraId="1F6A95F6" w14:textId="03E15CD3" w:rsidR="00E64347" w:rsidRPr="00760187" w:rsidRDefault="00E64347" w:rsidP="00E64347">
      <w:r w:rsidRPr="00760187">
        <w:t>for-in Loop</w:t>
      </w:r>
    </w:p>
    <w:p w14:paraId="77B2B74E" w14:textId="50BAFC03" w:rsidR="00E64347" w:rsidRPr="00760187" w:rsidRDefault="00E64347" w:rsidP="00E64347">
      <w:pPr>
        <w:pStyle w:val="ListParagraph"/>
        <w:numPr>
          <w:ilvl w:val="0"/>
          <w:numId w:val="1"/>
        </w:numPr>
      </w:pPr>
      <w:proofErr w:type="gramStart"/>
      <w:r w:rsidRPr="00760187">
        <w:t>for(</w:t>
      </w:r>
      <w:proofErr w:type="gramEnd"/>
      <w:r w:rsidRPr="00760187">
        <w:t>key in object) {}</w:t>
      </w:r>
    </w:p>
    <w:p w14:paraId="7AE001B0" w14:textId="715C004D" w:rsidR="00E64347" w:rsidRPr="00760187" w:rsidRDefault="00E64347" w:rsidP="00E64347">
      <w:pPr>
        <w:pStyle w:val="ListParagraph"/>
        <w:numPr>
          <w:ilvl w:val="0"/>
          <w:numId w:val="1"/>
        </w:numPr>
      </w:pPr>
      <w:r w:rsidRPr="00760187">
        <w:t>allows us to iterate through all keys in an object</w:t>
      </w:r>
    </w:p>
    <w:p w14:paraId="718487A0" w14:textId="0DAFABAB" w:rsidR="00E64347" w:rsidRPr="00760187" w:rsidRDefault="00E64347" w:rsidP="00E64347"/>
    <w:p w14:paraId="275971C6" w14:textId="18B1427A" w:rsidR="00E64347" w:rsidRPr="00760187" w:rsidRDefault="00AA4F88" w:rsidP="00E64347">
      <w:r w:rsidRPr="00760187">
        <w:t>Passing by Value vs. Passing by Reference</w:t>
      </w:r>
    </w:p>
    <w:p w14:paraId="0A2BFE56" w14:textId="2EF0F9C6" w:rsidR="00AA4F88" w:rsidRPr="00760187" w:rsidRDefault="00AA4F88" w:rsidP="00AA4F88">
      <w:pPr>
        <w:pStyle w:val="ListParagraph"/>
        <w:numPr>
          <w:ilvl w:val="0"/>
          <w:numId w:val="1"/>
        </w:numPr>
      </w:pPr>
      <w:r w:rsidRPr="00760187">
        <w:t>objects are passed by reference, while primitives are passed by value</w:t>
      </w:r>
    </w:p>
    <w:p w14:paraId="729AA748" w14:textId="34124AF9" w:rsidR="00AA4F88" w:rsidRPr="00760187" w:rsidRDefault="00AA4F88" w:rsidP="00AA4F88"/>
    <w:p w14:paraId="4CD64BFF" w14:textId="7F8E5264" w:rsidR="00AA4F88" w:rsidRPr="00760187" w:rsidRDefault="00AA4F88" w:rsidP="00AA4F88">
      <w:r w:rsidRPr="00760187">
        <w:t>Method</w:t>
      </w:r>
    </w:p>
    <w:p w14:paraId="11FBB2FA" w14:textId="19C50C3B" w:rsidR="00AA4F88" w:rsidRPr="00760187" w:rsidRDefault="00B4021E" w:rsidP="00AA4F88">
      <w:pPr>
        <w:pStyle w:val="ListParagraph"/>
        <w:numPr>
          <w:ilvl w:val="0"/>
          <w:numId w:val="1"/>
        </w:numPr>
      </w:pPr>
      <w:r w:rsidRPr="00760187">
        <w:t>a function that is a property of an object</w:t>
      </w:r>
    </w:p>
    <w:p w14:paraId="3772F393" w14:textId="008C74ED" w:rsidR="00B4021E" w:rsidRPr="00760187" w:rsidRDefault="00B4021E" w:rsidP="00AA4F88">
      <w:pPr>
        <w:pStyle w:val="ListParagraph"/>
        <w:numPr>
          <w:ilvl w:val="0"/>
          <w:numId w:val="1"/>
        </w:numPr>
      </w:pPr>
      <w:r w:rsidRPr="00760187">
        <w:t>method shorthand in an object literal</w:t>
      </w:r>
    </w:p>
    <w:p w14:paraId="6928B1C1" w14:textId="03B527D5" w:rsidR="00B4021E" w:rsidRPr="00760187" w:rsidRDefault="00B4021E" w:rsidP="00B4021E">
      <w:proofErr w:type="spellStart"/>
      <w:r w:rsidRPr="00760187">
        <w:t>objectLiteral</w:t>
      </w:r>
      <w:proofErr w:type="spellEnd"/>
      <w:r w:rsidRPr="00760187">
        <w:t xml:space="preserve"> {</w:t>
      </w:r>
    </w:p>
    <w:p w14:paraId="57C5C9A1" w14:textId="6A03F576" w:rsidR="00B4021E" w:rsidRPr="00760187" w:rsidRDefault="00B4021E" w:rsidP="00B4021E">
      <w:r w:rsidRPr="00760187">
        <w:tab/>
      </w:r>
      <w:proofErr w:type="spellStart"/>
      <w:proofErr w:type="gramStart"/>
      <w:r w:rsidRPr="00760187">
        <w:t>functionName</w:t>
      </w:r>
      <w:proofErr w:type="spellEnd"/>
      <w:r w:rsidRPr="00760187">
        <w:t>(</w:t>
      </w:r>
      <w:proofErr w:type="gramEnd"/>
      <w:r w:rsidRPr="00760187">
        <w:t>) {}</w:t>
      </w:r>
    </w:p>
    <w:p w14:paraId="5CB87B26" w14:textId="34EC8D4E" w:rsidR="00B4021E" w:rsidRPr="00760187" w:rsidRDefault="00B4021E" w:rsidP="00B4021E">
      <w:r w:rsidRPr="00760187">
        <w:t>}</w:t>
      </w:r>
    </w:p>
    <w:p w14:paraId="71F5B037" w14:textId="797627BC" w:rsidR="00B4021E" w:rsidRPr="00760187" w:rsidRDefault="00B4021E" w:rsidP="00B4021E"/>
    <w:p w14:paraId="44DF5DF1" w14:textId="765D47D3" w:rsidR="00B4021E" w:rsidRPr="00760187" w:rsidRDefault="00B4021E" w:rsidP="00B4021E">
      <w:r w:rsidRPr="00760187">
        <w:lastRenderedPageBreak/>
        <w:t>this</w:t>
      </w:r>
    </w:p>
    <w:p w14:paraId="739963EF" w14:textId="6B8D8192" w:rsidR="00B4021E" w:rsidRPr="00760187" w:rsidRDefault="00B4021E" w:rsidP="00B4021E">
      <w:pPr>
        <w:pStyle w:val="ListParagraph"/>
        <w:numPr>
          <w:ilvl w:val="0"/>
          <w:numId w:val="1"/>
        </w:numPr>
      </w:pPr>
      <w:r w:rsidRPr="00760187">
        <w:t>refers to the enclosing object</w:t>
      </w:r>
    </w:p>
    <w:p w14:paraId="2EB0BADF" w14:textId="40DE2E26" w:rsidR="00B4021E" w:rsidRPr="00760187" w:rsidRDefault="00B4021E" w:rsidP="00B4021E">
      <w:pPr>
        <w:pStyle w:val="ListParagraph"/>
        <w:numPr>
          <w:ilvl w:val="0"/>
          <w:numId w:val="1"/>
        </w:numPr>
      </w:pPr>
      <w:r w:rsidRPr="00760187">
        <w:t>can be used in any function, even if it’s not a method of an object</w:t>
      </w:r>
    </w:p>
    <w:p w14:paraId="269D4AC9" w14:textId="737512B3" w:rsidR="00B4021E" w:rsidRPr="00760187" w:rsidRDefault="00B4021E" w:rsidP="00B4021E">
      <w:pPr>
        <w:pStyle w:val="ListParagraph"/>
        <w:numPr>
          <w:ilvl w:val="0"/>
          <w:numId w:val="1"/>
        </w:numPr>
      </w:pPr>
      <w:r w:rsidRPr="00760187">
        <w:t>value is evaluated at runtime</w:t>
      </w:r>
    </w:p>
    <w:p w14:paraId="6D5B3F42" w14:textId="2B7460AC" w:rsidR="00B4021E" w:rsidRPr="00760187" w:rsidRDefault="00B4021E" w:rsidP="00B4021E">
      <w:pPr>
        <w:pStyle w:val="ListParagraph"/>
        <w:numPr>
          <w:ilvl w:val="0"/>
          <w:numId w:val="1"/>
        </w:numPr>
      </w:pPr>
      <w:r w:rsidRPr="00760187">
        <w:t>this will be the global object (i.e. the window in a browser) if not called from within an object</w:t>
      </w:r>
    </w:p>
    <w:p w14:paraId="2AAD77B5" w14:textId="6153A39C" w:rsidR="00B4021E" w:rsidRPr="00760187" w:rsidRDefault="00BF4969" w:rsidP="00B4021E">
      <w:pPr>
        <w:pStyle w:val="ListParagraph"/>
        <w:numPr>
          <w:ilvl w:val="0"/>
          <w:numId w:val="1"/>
        </w:numPr>
      </w:pPr>
      <w:r w:rsidRPr="00760187">
        <w:t>ar</w:t>
      </w:r>
      <w:r w:rsidR="0007682F" w:rsidRPr="00760187">
        <w:t>row</w:t>
      </w:r>
      <w:r w:rsidR="00B4021E" w:rsidRPr="00760187">
        <w:t xml:space="preserve"> functions do not have their own this</w:t>
      </w:r>
      <w:r w:rsidR="0007682F" w:rsidRPr="00760187">
        <w:t xml:space="preserve"> (or super)</w:t>
      </w:r>
      <w:r w:rsidR="00B4021E" w:rsidRPr="00760187">
        <w:t xml:space="preserve"> – this will rather refer to the outer function/context</w:t>
      </w:r>
    </w:p>
    <w:p w14:paraId="60B8952D" w14:textId="6757AFE8" w:rsidR="00806DE9" w:rsidRPr="00760187" w:rsidRDefault="00806DE9" w:rsidP="00B4021E">
      <w:pPr>
        <w:pStyle w:val="ListParagraph"/>
        <w:numPr>
          <w:ilvl w:val="0"/>
          <w:numId w:val="1"/>
        </w:numPr>
      </w:pPr>
      <w:r w:rsidRPr="00760187">
        <w:t xml:space="preserve">in an object, the value of this will be the object before the </w:t>
      </w:r>
      <w:r w:rsidR="00092FC7" w:rsidRPr="00760187">
        <w:t>period when calling the method through dot notation</w:t>
      </w:r>
    </w:p>
    <w:p w14:paraId="7015F761" w14:textId="6188E565" w:rsidR="00B4021E" w:rsidRPr="00760187" w:rsidRDefault="00B4021E" w:rsidP="00B4021E"/>
    <w:p w14:paraId="5BD53266" w14:textId="6173F865" w:rsidR="00B4021E" w:rsidRPr="00760187" w:rsidRDefault="00900ED6" w:rsidP="00B4021E">
      <w:r w:rsidRPr="00760187">
        <w:t>Optional Chaining</w:t>
      </w:r>
    </w:p>
    <w:p w14:paraId="390D2A8F" w14:textId="40BC43D8" w:rsidR="00900ED6" w:rsidRPr="00760187" w:rsidRDefault="00900ED6" w:rsidP="00900ED6">
      <w:pPr>
        <w:pStyle w:val="ListParagraph"/>
        <w:numPr>
          <w:ilvl w:val="0"/>
          <w:numId w:val="1"/>
        </w:numPr>
      </w:pPr>
      <w:r w:rsidRPr="00760187">
        <w:t>?.</w:t>
      </w:r>
    </w:p>
    <w:p w14:paraId="133C6309" w14:textId="77777777" w:rsidR="00726CD1" w:rsidRPr="00760187" w:rsidRDefault="00900ED6" w:rsidP="00900ED6">
      <w:pPr>
        <w:pStyle w:val="ListParagraph"/>
        <w:numPr>
          <w:ilvl w:val="0"/>
          <w:numId w:val="1"/>
        </w:numPr>
      </w:pPr>
      <w:r w:rsidRPr="00760187">
        <w:t xml:space="preserve">Stops the evaluation if the value </w:t>
      </w:r>
      <w:proofErr w:type="gramStart"/>
      <w:r w:rsidRPr="00760187">
        <w:t>before ?</w:t>
      </w:r>
      <w:proofErr w:type="gramEnd"/>
      <w:r w:rsidRPr="00760187">
        <w:t>. is undefined or null and returns undefined</w:t>
      </w:r>
    </w:p>
    <w:p w14:paraId="273426E4" w14:textId="77777777" w:rsidR="00726CD1" w:rsidRPr="00760187" w:rsidRDefault="00726CD1" w:rsidP="00726CD1"/>
    <w:p w14:paraId="378A64DD" w14:textId="77777777" w:rsidR="00726CD1" w:rsidRPr="00760187" w:rsidRDefault="00726CD1" w:rsidP="00726CD1">
      <w:r w:rsidRPr="00760187">
        <w:t>Symbols</w:t>
      </w:r>
    </w:p>
    <w:p w14:paraId="4A54BBF9" w14:textId="77777777" w:rsidR="00726CD1" w:rsidRPr="00760187" w:rsidRDefault="00726CD1" w:rsidP="00726CD1">
      <w:pPr>
        <w:pStyle w:val="ListParagraph"/>
        <w:numPr>
          <w:ilvl w:val="0"/>
          <w:numId w:val="1"/>
        </w:numPr>
      </w:pPr>
      <w:r w:rsidRPr="00760187">
        <w:t>Symbols in object literals are surrounded by square brackets</w:t>
      </w:r>
    </w:p>
    <w:p w14:paraId="23492C6B" w14:textId="77777777" w:rsidR="00AB74D1" w:rsidRPr="00760187" w:rsidRDefault="00726CD1" w:rsidP="00726CD1">
      <w:pPr>
        <w:pStyle w:val="ListParagraph"/>
        <w:numPr>
          <w:ilvl w:val="0"/>
          <w:numId w:val="1"/>
        </w:numPr>
      </w:pPr>
      <w:proofErr w:type="spellStart"/>
      <w:r w:rsidRPr="00760187">
        <w:t>Object.keys</w:t>
      </w:r>
      <w:proofErr w:type="spellEnd"/>
      <w:r w:rsidRPr="00760187">
        <w:t>() and for-in loops do not include symbols</w:t>
      </w:r>
    </w:p>
    <w:p w14:paraId="5B4CF4F3" w14:textId="77777777" w:rsidR="00AB74D1" w:rsidRPr="00760187" w:rsidRDefault="00AB74D1" w:rsidP="00726CD1">
      <w:pPr>
        <w:pStyle w:val="ListParagraph"/>
        <w:numPr>
          <w:ilvl w:val="0"/>
          <w:numId w:val="1"/>
        </w:numPr>
      </w:pPr>
      <w:r w:rsidRPr="00760187">
        <w:t>Used for hidden object properties</w:t>
      </w:r>
    </w:p>
    <w:p w14:paraId="648CFD06" w14:textId="02B85E96" w:rsidR="001B724E" w:rsidRDefault="00AB74D1" w:rsidP="00726CD1">
      <w:pPr>
        <w:pStyle w:val="ListParagraph"/>
        <w:numPr>
          <w:ilvl w:val="0"/>
          <w:numId w:val="1"/>
        </w:numPr>
      </w:pPr>
      <w:r w:rsidRPr="00760187">
        <w:t xml:space="preserve">Created with a call to </w:t>
      </w:r>
      <w:proofErr w:type="gramStart"/>
      <w:r w:rsidRPr="00760187">
        <w:t>Symbol(</w:t>
      </w:r>
      <w:proofErr w:type="gramEnd"/>
      <w:r w:rsidRPr="00760187">
        <w:t>)</w:t>
      </w:r>
    </w:p>
    <w:p w14:paraId="76114FEB" w14:textId="77777777" w:rsidR="00B745B5" w:rsidRPr="00760187" w:rsidRDefault="00B745B5" w:rsidP="00B745B5"/>
    <w:p w14:paraId="1561691E" w14:textId="77777777" w:rsidR="00B745B5" w:rsidRDefault="00B745B5" w:rsidP="00B745B5">
      <w:r>
        <w:t>Object to Primitive Conversions</w:t>
      </w:r>
    </w:p>
    <w:p w14:paraId="550A5713" w14:textId="77777777" w:rsidR="00B745B5" w:rsidRDefault="00B745B5" w:rsidP="00B745B5">
      <w:pPr>
        <w:pStyle w:val="ListParagraph"/>
        <w:numPr>
          <w:ilvl w:val="0"/>
          <w:numId w:val="3"/>
        </w:numPr>
      </w:pPr>
      <w:r>
        <w:t>hints determine the type of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45B5" w14:paraId="0A92AFAB" w14:textId="77777777" w:rsidTr="00630418">
        <w:tc>
          <w:tcPr>
            <w:tcW w:w="4675" w:type="dxa"/>
          </w:tcPr>
          <w:p w14:paraId="08BB5011" w14:textId="77777777" w:rsidR="00B745B5" w:rsidRDefault="00B745B5" w:rsidP="00630418">
            <w:r>
              <w:t>Hint</w:t>
            </w:r>
          </w:p>
        </w:tc>
        <w:tc>
          <w:tcPr>
            <w:tcW w:w="4675" w:type="dxa"/>
          </w:tcPr>
          <w:p w14:paraId="14FB5FB0" w14:textId="77777777" w:rsidR="00B745B5" w:rsidRDefault="00B745B5" w:rsidP="00630418">
            <w:r>
              <w:t>For</w:t>
            </w:r>
          </w:p>
        </w:tc>
      </w:tr>
      <w:tr w:rsidR="00B745B5" w14:paraId="59609000" w14:textId="77777777" w:rsidTr="00630418">
        <w:tc>
          <w:tcPr>
            <w:tcW w:w="4675" w:type="dxa"/>
          </w:tcPr>
          <w:p w14:paraId="3869E699" w14:textId="77777777" w:rsidR="00B745B5" w:rsidRDefault="00B745B5" w:rsidP="00630418">
            <w:r>
              <w:t>string</w:t>
            </w:r>
          </w:p>
        </w:tc>
        <w:tc>
          <w:tcPr>
            <w:tcW w:w="4675" w:type="dxa"/>
          </w:tcPr>
          <w:p w14:paraId="51C04D41" w14:textId="77777777" w:rsidR="00B745B5" w:rsidRDefault="00B745B5" w:rsidP="00630418">
            <w:r>
              <w:t>Object-to-string conversion, when an operation on an object expects a string.</w:t>
            </w:r>
          </w:p>
        </w:tc>
      </w:tr>
      <w:tr w:rsidR="00B745B5" w14:paraId="71BCCCA5" w14:textId="77777777" w:rsidTr="00630418">
        <w:tc>
          <w:tcPr>
            <w:tcW w:w="4675" w:type="dxa"/>
          </w:tcPr>
          <w:p w14:paraId="68814496" w14:textId="77777777" w:rsidR="00B745B5" w:rsidRDefault="00B745B5" w:rsidP="00630418">
            <w:r>
              <w:t>number</w:t>
            </w:r>
          </w:p>
        </w:tc>
        <w:tc>
          <w:tcPr>
            <w:tcW w:w="4675" w:type="dxa"/>
          </w:tcPr>
          <w:p w14:paraId="4231209C" w14:textId="77777777" w:rsidR="00B745B5" w:rsidRDefault="00B745B5" w:rsidP="00630418">
            <w:r>
              <w:t>Object-to-number conversion, when a mathematical operation is being performed.</w:t>
            </w:r>
          </w:p>
        </w:tc>
      </w:tr>
      <w:tr w:rsidR="00B745B5" w14:paraId="7569C297" w14:textId="77777777" w:rsidTr="00630418">
        <w:tc>
          <w:tcPr>
            <w:tcW w:w="4675" w:type="dxa"/>
          </w:tcPr>
          <w:p w14:paraId="7303DD2F" w14:textId="77777777" w:rsidR="00B745B5" w:rsidRDefault="00B745B5" w:rsidP="00630418">
            <w:r>
              <w:t>default</w:t>
            </w:r>
          </w:p>
        </w:tc>
        <w:tc>
          <w:tcPr>
            <w:tcW w:w="4675" w:type="dxa"/>
          </w:tcPr>
          <w:p w14:paraId="76494F07" w14:textId="77777777" w:rsidR="00B745B5" w:rsidRDefault="00B745B5" w:rsidP="00630418">
            <w:r>
              <w:t>Used when the operator isn’t sure what type to expect. All built-in objects except for the Date object implement default hints as number hints.</w:t>
            </w:r>
          </w:p>
        </w:tc>
      </w:tr>
    </w:tbl>
    <w:p w14:paraId="755B0F37" w14:textId="77777777" w:rsidR="00B745B5" w:rsidRDefault="00B745B5" w:rsidP="00B745B5"/>
    <w:p w14:paraId="4163B4A1" w14:textId="77777777" w:rsidR="00B745B5" w:rsidRDefault="00B745B5" w:rsidP="00B745B5">
      <w:pPr>
        <w:pStyle w:val="ListParagraph"/>
        <w:numPr>
          <w:ilvl w:val="0"/>
          <w:numId w:val="3"/>
        </w:numPr>
      </w:pPr>
      <w:r>
        <w:t xml:space="preserve">To perform the </w:t>
      </w:r>
      <w:proofErr w:type="spellStart"/>
      <w:r>
        <w:t>conversin</w:t>
      </w:r>
      <w:proofErr w:type="spellEnd"/>
      <w:r>
        <w:t>, JavaScript looks for the following methods (in order) and calls the first one that exists</w:t>
      </w:r>
    </w:p>
    <w:p w14:paraId="291563E0" w14:textId="77777777" w:rsidR="00B745B5" w:rsidRDefault="00B745B5" w:rsidP="00B745B5">
      <w:pPr>
        <w:pStyle w:val="ListParagraph"/>
        <w:numPr>
          <w:ilvl w:val="1"/>
          <w:numId w:val="3"/>
        </w:numPr>
      </w:pP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Symbol.toPrimitive</w:t>
      </w:r>
      <w:proofErr w:type="spellEnd"/>
      <w:r>
        <w:t>](hint)</w:t>
      </w:r>
    </w:p>
    <w:p w14:paraId="34A5449E" w14:textId="77777777" w:rsidR="00B745B5" w:rsidRDefault="00B745B5" w:rsidP="00B745B5">
      <w:pPr>
        <w:pStyle w:val="ListParagraph"/>
        <w:numPr>
          <w:ilvl w:val="2"/>
          <w:numId w:val="3"/>
        </w:numPr>
      </w:pPr>
      <w:r>
        <w:t xml:space="preserve">The method with the symbolic key </w:t>
      </w:r>
      <w:proofErr w:type="spellStart"/>
      <w:r>
        <w:t>Symbol.toPrimitive</w:t>
      </w:r>
      <w:proofErr w:type="spellEnd"/>
    </w:p>
    <w:p w14:paraId="43463CBC" w14:textId="77777777" w:rsidR="00B745B5" w:rsidRDefault="00B745B5" w:rsidP="00B745B5">
      <w:pPr>
        <w:pStyle w:val="ListParagraph"/>
        <w:numPr>
          <w:ilvl w:val="1"/>
          <w:numId w:val="3"/>
        </w:numPr>
      </w:pPr>
      <w:r>
        <w:t xml:space="preserve">If the hint is string, </w:t>
      </w:r>
      <w:proofErr w:type="spellStart"/>
      <w:proofErr w:type="gramStart"/>
      <w:r>
        <w:t>obj.toString</w:t>
      </w:r>
      <w:proofErr w:type="spellEnd"/>
      <w:proofErr w:type="gramEnd"/>
      <w:r>
        <w:t xml:space="preserve">() or </w:t>
      </w:r>
      <w:proofErr w:type="spellStart"/>
      <w:r>
        <w:t>obj.valueOf</w:t>
      </w:r>
      <w:proofErr w:type="spellEnd"/>
      <w:r>
        <w:t xml:space="preserve">() if </w:t>
      </w:r>
      <w:proofErr w:type="spellStart"/>
      <w:r>
        <w:t>obj.toString</w:t>
      </w:r>
      <w:proofErr w:type="spellEnd"/>
      <w:r>
        <w:t>() doesn’t exist</w:t>
      </w:r>
    </w:p>
    <w:p w14:paraId="7894E23E" w14:textId="77777777" w:rsidR="00B745B5" w:rsidRDefault="00B745B5" w:rsidP="00B745B5">
      <w:pPr>
        <w:pStyle w:val="ListParagraph"/>
        <w:numPr>
          <w:ilvl w:val="1"/>
          <w:numId w:val="3"/>
        </w:numPr>
      </w:pPr>
      <w:r>
        <w:t xml:space="preserve">if the hint is number or default, </w:t>
      </w:r>
      <w:proofErr w:type="spellStart"/>
      <w:proofErr w:type="gramStart"/>
      <w:r>
        <w:t>obj.valueOf</w:t>
      </w:r>
      <w:proofErr w:type="spellEnd"/>
      <w:proofErr w:type="gramEnd"/>
      <w:r>
        <w:t xml:space="preserve">() or </w:t>
      </w:r>
      <w:proofErr w:type="spellStart"/>
      <w:r>
        <w:t>obj.toString</w:t>
      </w:r>
      <w:proofErr w:type="spellEnd"/>
      <w:r>
        <w:t xml:space="preserve">() if </w:t>
      </w:r>
      <w:proofErr w:type="spellStart"/>
      <w:r>
        <w:t>obj.valueOf</w:t>
      </w:r>
      <w:proofErr w:type="spellEnd"/>
      <w:r>
        <w:t>() doesn’t exist</w:t>
      </w:r>
    </w:p>
    <w:p w14:paraId="1F32A472" w14:textId="77777777" w:rsidR="001B724E" w:rsidRPr="00760187" w:rsidRDefault="001B724E" w:rsidP="001B724E"/>
    <w:p w14:paraId="45C4F3D2" w14:textId="77777777" w:rsidR="001B724E" w:rsidRPr="00760187" w:rsidRDefault="001B724E" w:rsidP="001B724E">
      <w:proofErr w:type="spellStart"/>
      <w:proofErr w:type="gramStart"/>
      <w:r w:rsidRPr="00760187">
        <w:t>toString</w:t>
      </w:r>
      <w:proofErr w:type="spellEnd"/>
      <w:r w:rsidRPr="00760187">
        <w:t>(</w:t>
      </w:r>
      <w:proofErr w:type="gramEnd"/>
      <w:r w:rsidRPr="00760187">
        <w:t>)</w:t>
      </w:r>
    </w:p>
    <w:p w14:paraId="5A53CFDF" w14:textId="496E7B24" w:rsidR="001B724E" w:rsidRPr="00760187" w:rsidRDefault="001B724E" w:rsidP="001B724E">
      <w:pPr>
        <w:pStyle w:val="ListParagraph"/>
        <w:numPr>
          <w:ilvl w:val="0"/>
          <w:numId w:val="1"/>
        </w:numPr>
      </w:pPr>
      <w:r w:rsidRPr="00760187">
        <w:t xml:space="preserve">If the </w:t>
      </w:r>
      <w:proofErr w:type="spellStart"/>
      <w:proofErr w:type="gramStart"/>
      <w:r w:rsidRPr="00760187">
        <w:t>toString</w:t>
      </w:r>
      <w:proofErr w:type="spellEnd"/>
      <w:r w:rsidRPr="00760187">
        <w:t>(</w:t>
      </w:r>
      <w:proofErr w:type="gramEnd"/>
      <w:r w:rsidRPr="00760187">
        <w:t>) method is not overridden in a custom object, it will return [object type], where type is the object’s type (e.g. [object Object]</w:t>
      </w:r>
      <w:r w:rsidR="00935D2D" w:rsidRPr="00760187">
        <w:t>)</w:t>
      </w:r>
    </w:p>
    <w:p w14:paraId="4235DAF3" w14:textId="5AA69ACB" w:rsidR="001B724E" w:rsidRDefault="001B724E" w:rsidP="001B724E"/>
    <w:p w14:paraId="448D3975" w14:textId="2B85845C" w:rsidR="00FA3420" w:rsidRDefault="00FA3420" w:rsidP="001B724E"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</w:p>
    <w:p w14:paraId="3C339A8F" w14:textId="484AD18E" w:rsidR="00FA3420" w:rsidRDefault="00B745B5" w:rsidP="00B745B5">
      <w:pPr>
        <w:pStyle w:val="ListParagraph"/>
        <w:numPr>
          <w:ilvl w:val="0"/>
          <w:numId w:val="1"/>
        </w:numPr>
      </w:pPr>
      <w:r>
        <w:t xml:space="preserve">If the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 is not overridden in an object, it will return the object itself</w:t>
      </w:r>
    </w:p>
    <w:p w14:paraId="795602A8" w14:textId="77777777" w:rsidR="00B745B5" w:rsidRPr="00760187" w:rsidRDefault="00B745B5" w:rsidP="00B745B5"/>
    <w:p w14:paraId="1A1354B7" w14:textId="26F86BFA" w:rsidR="001B724E" w:rsidRPr="00760187" w:rsidRDefault="001B724E" w:rsidP="001B724E">
      <w:r w:rsidRPr="00760187">
        <w:t>Explicit Conversions</w:t>
      </w:r>
    </w:p>
    <w:p w14:paraId="23531C7B" w14:textId="2DC06B55" w:rsidR="001B724E" w:rsidRPr="00760187" w:rsidRDefault="001B724E" w:rsidP="001B724E">
      <w:pPr>
        <w:pStyle w:val="ListParagraph"/>
        <w:numPr>
          <w:ilvl w:val="0"/>
          <w:numId w:val="1"/>
        </w:numPr>
      </w:pPr>
      <w:r w:rsidRPr="00760187">
        <w:t xml:space="preserve">Can use </w:t>
      </w:r>
      <w:proofErr w:type="gramStart"/>
      <w:r w:rsidRPr="00760187">
        <w:t>String(</w:t>
      </w:r>
      <w:proofErr w:type="gramEnd"/>
      <w:r w:rsidRPr="00760187">
        <w:t>), Number(), or Boolean() functions (without the new keyword) to explicitly convert a value to the respective primitive type</w:t>
      </w:r>
    </w:p>
    <w:p w14:paraId="49E25559" w14:textId="3162EC70" w:rsidR="00B94646" w:rsidRPr="00760187" w:rsidRDefault="00B94646" w:rsidP="001B724E">
      <w:pPr>
        <w:pStyle w:val="ListParagraph"/>
        <w:numPr>
          <w:ilvl w:val="0"/>
          <w:numId w:val="1"/>
        </w:numPr>
      </w:pPr>
      <w:r w:rsidRPr="00760187">
        <w:t>The double not operator, !!, can also be used to convert a value to its corresponding Boolean primitive</w:t>
      </w:r>
    </w:p>
    <w:p w14:paraId="64ACB5F7" w14:textId="1A496DA2" w:rsidR="00407F8C" w:rsidRPr="00760187" w:rsidRDefault="00407F8C" w:rsidP="00407F8C"/>
    <w:p w14:paraId="0DFF979A" w14:textId="739E45A3" w:rsidR="00407F8C" w:rsidRPr="00760187" w:rsidRDefault="00407F8C" w:rsidP="00407F8C">
      <w:r w:rsidRPr="00760187">
        <w:t>Backticks</w:t>
      </w:r>
    </w:p>
    <w:p w14:paraId="19E27594" w14:textId="5C90D155" w:rsidR="00407F8C" w:rsidRPr="00760187" w:rsidRDefault="00407F8C" w:rsidP="00407F8C">
      <w:pPr>
        <w:pStyle w:val="ListParagraph"/>
        <w:numPr>
          <w:ilvl w:val="0"/>
          <w:numId w:val="1"/>
        </w:numPr>
      </w:pPr>
      <w:r w:rsidRPr="00760187">
        <w:t>Allow expressions to be embedded in strings by wrapping the expressions in ${}</w:t>
      </w:r>
    </w:p>
    <w:p w14:paraId="3ABB9121" w14:textId="137307F4" w:rsidR="00407F8C" w:rsidRPr="00760187" w:rsidRDefault="00407F8C" w:rsidP="00407F8C">
      <w:pPr>
        <w:pStyle w:val="ListParagraph"/>
        <w:numPr>
          <w:ilvl w:val="0"/>
          <w:numId w:val="1"/>
        </w:numPr>
      </w:pPr>
      <w:r w:rsidRPr="00760187">
        <w:t>Allow a string to span multiple lines</w:t>
      </w:r>
    </w:p>
    <w:p w14:paraId="3F04E4C5" w14:textId="1EDCF8B5" w:rsidR="00407F8C" w:rsidRPr="00760187" w:rsidRDefault="00407F8C" w:rsidP="00407F8C"/>
    <w:p w14:paraId="1E3DF3D9" w14:textId="19A0DEDB" w:rsidR="00407F8C" w:rsidRPr="00760187" w:rsidRDefault="00407F8C" w:rsidP="00407F8C">
      <w:r w:rsidRPr="00760187">
        <w:t>Strings</w:t>
      </w:r>
    </w:p>
    <w:p w14:paraId="4B922D6F" w14:textId="575D8646" w:rsidR="00407F8C" w:rsidRPr="00760187" w:rsidRDefault="00407F8C" w:rsidP="00407F8C">
      <w:pPr>
        <w:pStyle w:val="ListParagraph"/>
        <w:numPr>
          <w:ilvl w:val="0"/>
          <w:numId w:val="1"/>
        </w:numPr>
      </w:pPr>
      <w:r w:rsidRPr="00760187">
        <w:t>Are immutable</w:t>
      </w:r>
    </w:p>
    <w:p w14:paraId="39F52198" w14:textId="5EA303B4" w:rsidR="006859DA" w:rsidRPr="00760187" w:rsidRDefault="006859DA" w:rsidP="00407F8C">
      <w:pPr>
        <w:pStyle w:val="ListParagraph"/>
        <w:numPr>
          <w:ilvl w:val="0"/>
          <w:numId w:val="1"/>
        </w:numPr>
      </w:pPr>
      <w:r w:rsidRPr="00760187">
        <w:t xml:space="preserve">Are </w:t>
      </w:r>
      <w:proofErr w:type="spellStart"/>
      <w:r w:rsidRPr="00760187">
        <w:t>iterable</w:t>
      </w:r>
      <w:proofErr w:type="spellEnd"/>
    </w:p>
    <w:p w14:paraId="29A4DBBB" w14:textId="1FFD879C" w:rsidR="00407F8C" w:rsidRPr="00760187" w:rsidRDefault="00407F8C" w:rsidP="00407F8C"/>
    <w:p w14:paraId="223EE681" w14:textId="1A7B46FF" w:rsidR="00407F8C" w:rsidRPr="00760187" w:rsidRDefault="00407F8C" w:rsidP="00407F8C">
      <w:r w:rsidRPr="00760187">
        <w:t>Deque</w:t>
      </w:r>
    </w:p>
    <w:p w14:paraId="065F581E" w14:textId="4134D230" w:rsidR="00407F8C" w:rsidRPr="00760187" w:rsidRDefault="00407F8C" w:rsidP="00407F8C">
      <w:pPr>
        <w:pStyle w:val="ListParagraph"/>
        <w:numPr>
          <w:ilvl w:val="0"/>
          <w:numId w:val="1"/>
        </w:numPr>
      </w:pPr>
      <w:r w:rsidRPr="00760187">
        <w:t>A data structure that allows the addition/removal of elements both to/from its beginning/end</w:t>
      </w:r>
    </w:p>
    <w:p w14:paraId="2270622B" w14:textId="61E926BE" w:rsidR="00E87993" w:rsidRPr="00760187" w:rsidRDefault="00E87993" w:rsidP="00E87993"/>
    <w:p w14:paraId="48804401" w14:textId="2B9E3F38" w:rsidR="00E87993" w:rsidRPr="00760187" w:rsidRDefault="00E87993" w:rsidP="00E87993">
      <w:r w:rsidRPr="00760187">
        <w:t>for-of Loop</w:t>
      </w:r>
    </w:p>
    <w:p w14:paraId="76207510" w14:textId="4A0DC005" w:rsidR="00E87993" w:rsidRPr="00760187" w:rsidRDefault="00E87993" w:rsidP="00E87993">
      <w:pPr>
        <w:pStyle w:val="ListParagraph"/>
        <w:numPr>
          <w:ilvl w:val="0"/>
          <w:numId w:val="1"/>
        </w:numPr>
      </w:pPr>
      <w:proofErr w:type="gramStart"/>
      <w:r w:rsidRPr="00760187">
        <w:t>for(</w:t>
      </w:r>
      <w:proofErr w:type="gramEnd"/>
      <w:r w:rsidRPr="00760187">
        <w:t xml:space="preserve">let a of </w:t>
      </w:r>
      <w:proofErr w:type="spellStart"/>
      <w:r w:rsidRPr="00760187">
        <w:t>myArray</w:t>
      </w:r>
      <w:proofErr w:type="spellEnd"/>
      <w:r w:rsidRPr="00760187">
        <w:t>) {}</w:t>
      </w:r>
    </w:p>
    <w:p w14:paraId="0C8C60ED" w14:textId="1C8C92AB" w:rsidR="00E87993" w:rsidRPr="00760187" w:rsidRDefault="00E87993" w:rsidP="00E87993">
      <w:pPr>
        <w:pStyle w:val="ListParagraph"/>
        <w:numPr>
          <w:ilvl w:val="0"/>
          <w:numId w:val="1"/>
        </w:numPr>
      </w:pPr>
      <w:r w:rsidRPr="00760187">
        <w:t xml:space="preserve">iterates over the </w:t>
      </w:r>
      <w:r w:rsidR="00024C00" w:rsidRPr="00760187">
        <w:t xml:space="preserve">values of an </w:t>
      </w:r>
      <w:proofErr w:type="spellStart"/>
      <w:r w:rsidR="00024C00" w:rsidRPr="00760187">
        <w:t>iterable</w:t>
      </w:r>
      <w:proofErr w:type="spellEnd"/>
      <w:r w:rsidR="00024C00" w:rsidRPr="00760187">
        <w:t xml:space="preserve"> object</w:t>
      </w:r>
    </w:p>
    <w:p w14:paraId="609E665A" w14:textId="23BCE40C" w:rsidR="00526C3B" w:rsidRPr="00760187" w:rsidRDefault="00526C3B" w:rsidP="00526C3B"/>
    <w:p w14:paraId="20855A35" w14:textId="6F7EF627" w:rsidR="00DF42C4" w:rsidRPr="00760187" w:rsidRDefault="00DF42C4" w:rsidP="00526C3B">
      <w:r w:rsidRPr="00760187">
        <w:t>Iterator</w:t>
      </w:r>
    </w:p>
    <w:p w14:paraId="04B92B29" w14:textId="309DCF3E" w:rsidR="00DF42C4" w:rsidRPr="00760187" w:rsidRDefault="00DF42C4" w:rsidP="001E0B16">
      <w:pPr>
        <w:pStyle w:val="ListParagraph"/>
        <w:numPr>
          <w:ilvl w:val="0"/>
          <w:numId w:val="1"/>
        </w:numPr>
      </w:pPr>
      <w:r w:rsidRPr="00760187">
        <w:lastRenderedPageBreak/>
        <w:t xml:space="preserve">an object with the method </w:t>
      </w:r>
      <w:proofErr w:type="gramStart"/>
      <w:r w:rsidRPr="00760187">
        <w:t>next(</w:t>
      </w:r>
      <w:proofErr w:type="gramEnd"/>
      <w:r w:rsidRPr="00760187">
        <w:t>)</w:t>
      </w:r>
      <w:r w:rsidR="001E0B16" w:rsidRPr="00760187">
        <w:t xml:space="preserve"> that must return a value in the form {done: Boolean, value: any}, where done being true means that the iteration is finished, otherwise value will hold the subsequent value</w:t>
      </w:r>
    </w:p>
    <w:p w14:paraId="312452A5" w14:textId="3490D699" w:rsidR="001E0B16" w:rsidRPr="00760187" w:rsidRDefault="001E0B16" w:rsidP="001E0B16"/>
    <w:p w14:paraId="33857CE1" w14:textId="0B757F9A" w:rsidR="001E0B16" w:rsidRPr="00760187" w:rsidRDefault="001E0B16" w:rsidP="001E0B16">
      <w:proofErr w:type="spellStart"/>
      <w:r w:rsidRPr="00760187">
        <w:t>Iterable</w:t>
      </w:r>
      <w:proofErr w:type="spellEnd"/>
    </w:p>
    <w:p w14:paraId="4701A163" w14:textId="54BD93F2" w:rsidR="001E0B16" w:rsidRPr="00760187" w:rsidRDefault="001E0B16" w:rsidP="001E0B16">
      <w:pPr>
        <w:pStyle w:val="ListParagraph"/>
        <w:numPr>
          <w:ilvl w:val="0"/>
          <w:numId w:val="1"/>
        </w:numPr>
      </w:pPr>
      <w:r w:rsidRPr="00760187">
        <w:t xml:space="preserve">an object with the </w:t>
      </w:r>
      <w:proofErr w:type="spellStart"/>
      <w:r w:rsidRPr="00760187">
        <w:t>Symbol.iterator</w:t>
      </w:r>
      <w:proofErr w:type="spellEnd"/>
      <w:r w:rsidRPr="00760187">
        <w:t>() method that returns an iterator</w:t>
      </w:r>
    </w:p>
    <w:p w14:paraId="5C59EEFF" w14:textId="6D85F9E8" w:rsidR="001E0B16" w:rsidRPr="00760187" w:rsidRDefault="001E0B16" w:rsidP="001E0B16"/>
    <w:p w14:paraId="47D12FE5" w14:textId="40AA8805" w:rsidR="00C9684F" w:rsidRPr="00760187" w:rsidRDefault="00C9684F" w:rsidP="001E0B16">
      <w:r w:rsidRPr="00760187">
        <w:t>Array-Like Objects</w:t>
      </w:r>
    </w:p>
    <w:p w14:paraId="69310998" w14:textId="264C30C4" w:rsidR="00C9684F" w:rsidRPr="00760187" w:rsidRDefault="00C9684F" w:rsidP="00C9684F">
      <w:pPr>
        <w:pStyle w:val="ListParagraph"/>
        <w:numPr>
          <w:ilvl w:val="0"/>
          <w:numId w:val="1"/>
        </w:numPr>
      </w:pPr>
      <w:r w:rsidRPr="00760187">
        <w:t>objects that have indexes and length</w:t>
      </w:r>
    </w:p>
    <w:p w14:paraId="53F78E5E" w14:textId="77777777" w:rsidR="00C9684F" w:rsidRPr="00760187" w:rsidRDefault="00C9684F" w:rsidP="00C9684F"/>
    <w:p w14:paraId="4CBA8EF4" w14:textId="1C2E17AF" w:rsidR="00526C3B" w:rsidRPr="00760187" w:rsidRDefault="00526C3B" w:rsidP="00526C3B">
      <w:proofErr w:type="spellStart"/>
      <w:r w:rsidRPr="00760187">
        <w:t>NaN</w:t>
      </w:r>
      <w:proofErr w:type="spellEnd"/>
    </w:p>
    <w:p w14:paraId="2F4F4D85" w14:textId="1ECAC7A0" w:rsidR="00526C3B" w:rsidRPr="00760187" w:rsidRDefault="00526C3B" w:rsidP="00526C3B">
      <w:pPr>
        <w:pStyle w:val="ListParagraph"/>
        <w:numPr>
          <w:ilvl w:val="0"/>
          <w:numId w:val="1"/>
        </w:numPr>
      </w:pPr>
      <w:r w:rsidRPr="00760187">
        <w:t>doesn’t equal anything, including itself</w:t>
      </w:r>
    </w:p>
    <w:p w14:paraId="6458F5FA" w14:textId="05AAF7A7" w:rsidR="007C4E06" w:rsidRPr="00760187" w:rsidRDefault="007C4E06" w:rsidP="00526C3B">
      <w:pPr>
        <w:pStyle w:val="ListParagraph"/>
        <w:numPr>
          <w:ilvl w:val="0"/>
          <w:numId w:val="1"/>
        </w:numPr>
      </w:pPr>
      <w:r w:rsidRPr="00760187">
        <w:t xml:space="preserve">unless being used with </w:t>
      </w:r>
      <w:proofErr w:type="gramStart"/>
      <w:r w:rsidRPr="00760187">
        <w:t>Object.is(</w:t>
      </w:r>
      <w:proofErr w:type="gramEnd"/>
      <w:r w:rsidRPr="00760187">
        <w:t>), in which case Object.is(</w:t>
      </w:r>
      <w:proofErr w:type="spellStart"/>
      <w:r w:rsidRPr="00760187">
        <w:t>NaN</w:t>
      </w:r>
      <w:proofErr w:type="spellEnd"/>
      <w:r w:rsidRPr="00760187">
        <w:t xml:space="preserve">, </w:t>
      </w:r>
      <w:proofErr w:type="spellStart"/>
      <w:r w:rsidRPr="00760187">
        <w:t>NaN</w:t>
      </w:r>
      <w:proofErr w:type="spellEnd"/>
      <w:r w:rsidRPr="00760187">
        <w:t>), will return true</w:t>
      </w:r>
    </w:p>
    <w:p w14:paraId="0AEB7320" w14:textId="690844B0" w:rsidR="00A91C6C" w:rsidRPr="00760187" w:rsidRDefault="00A91C6C" w:rsidP="00A91C6C"/>
    <w:p w14:paraId="7D3FF784" w14:textId="07B02E38" w:rsidR="00A91C6C" w:rsidRPr="00760187" w:rsidRDefault="00A91C6C" w:rsidP="00A91C6C">
      <w:r w:rsidRPr="00760187">
        <w:t>Accessing Characters in Strings</w:t>
      </w:r>
    </w:p>
    <w:p w14:paraId="0CE9BDA3" w14:textId="73F93A15" w:rsidR="00A91C6C" w:rsidRPr="00760187" w:rsidRDefault="00A91C6C" w:rsidP="00A91C6C">
      <w:pPr>
        <w:pStyle w:val="ListParagraph"/>
        <w:numPr>
          <w:ilvl w:val="0"/>
          <w:numId w:val="1"/>
        </w:numPr>
      </w:pPr>
      <w:r w:rsidRPr="00760187">
        <w:t xml:space="preserve">if there </w:t>
      </w:r>
      <w:r w:rsidR="00A5368A" w:rsidRPr="00760187">
        <w:t xml:space="preserve">is no character found, accessing a character at a specific index through square brackets (e.g. </w:t>
      </w:r>
      <w:proofErr w:type="gramStart"/>
      <w:r w:rsidR="00A5368A" w:rsidRPr="00760187">
        <w:t>str[</w:t>
      </w:r>
      <w:proofErr w:type="gramEnd"/>
      <w:r w:rsidR="00A5368A" w:rsidRPr="00760187">
        <w:t xml:space="preserve">3]) will return undefined, while accessing a character at a specific index through the </w:t>
      </w:r>
      <w:proofErr w:type="spellStart"/>
      <w:r w:rsidR="00A5368A" w:rsidRPr="00760187">
        <w:t>charAt</w:t>
      </w:r>
      <w:proofErr w:type="spellEnd"/>
      <w:r w:rsidR="00A5368A" w:rsidRPr="00760187">
        <w:t>() method will return an empty string</w:t>
      </w:r>
    </w:p>
    <w:p w14:paraId="26737CBF" w14:textId="5CFA3953" w:rsidR="00121CE7" w:rsidRPr="00760187" w:rsidRDefault="00121CE7" w:rsidP="00121CE7"/>
    <w:p w14:paraId="0675FCAC" w14:textId="19EEE134" w:rsidR="00121CE7" w:rsidRPr="00760187" w:rsidRDefault="00121CE7" w:rsidP="00121CE7">
      <w:r w:rsidRPr="00760187">
        <w:t>Substring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5936" w:rsidRPr="00760187" w14:paraId="15DD7F77" w14:textId="77777777" w:rsidTr="00815936">
        <w:tc>
          <w:tcPr>
            <w:tcW w:w="4675" w:type="dxa"/>
          </w:tcPr>
          <w:p w14:paraId="0C792198" w14:textId="01D23066" w:rsidR="00815936" w:rsidRPr="00760187" w:rsidRDefault="00815936" w:rsidP="00815936">
            <w:r w:rsidRPr="00760187">
              <w:t>Method</w:t>
            </w:r>
          </w:p>
        </w:tc>
        <w:tc>
          <w:tcPr>
            <w:tcW w:w="4675" w:type="dxa"/>
          </w:tcPr>
          <w:p w14:paraId="1E0A8D5A" w14:textId="73BBD712" w:rsidR="00815936" w:rsidRPr="00760187" w:rsidRDefault="00815936" w:rsidP="00815936">
            <w:r w:rsidRPr="00760187">
              <w:t>Returns the substring</w:t>
            </w:r>
          </w:p>
        </w:tc>
      </w:tr>
      <w:tr w:rsidR="00815936" w:rsidRPr="00760187" w14:paraId="121DDDE6" w14:textId="77777777" w:rsidTr="00815936">
        <w:tc>
          <w:tcPr>
            <w:tcW w:w="4675" w:type="dxa"/>
          </w:tcPr>
          <w:p w14:paraId="6D6FB82E" w14:textId="6B2FAC9C" w:rsidR="00815936" w:rsidRPr="00760187" w:rsidRDefault="00815936" w:rsidP="00815936">
            <w:proofErr w:type="gramStart"/>
            <w:r w:rsidRPr="00760187">
              <w:t>slice(</w:t>
            </w:r>
            <w:proofErr w:type="spellStart"/>
            <w:proofErr w:type="gramEnd"/>
            <w:r w:rsidRPr="00760187">
              <w:t>startIndex</w:t>
            </w:r>
            <w:proofErr w:type="spellEnd"/>
            <w:r w:rsidRPr="00760187">
              <w:t xml:space="preserve"> [, </w:t>
            </w:r>
            <w:proofErr w:type="spellStart"/>
            <w:r w:rsidRPr="00760187">
              <w:t>endIndex</w:t>
            </w:r>
            <w:proofErr w:type="spellEnd"/>
            <w:r w:rsidRPr="00760187">
              <w:t>]</w:t>
            </w:r>
          </w:p>
        </w:tc>
        <w:tc>
          <w:tcPr>
            <w:tcW w:w="4675" w:type="dxa"/>
          </w:tcPr>
          <w:p w14:paraId="71F9AAE4" w14:textId="06335CD9" w:rsidR="00815936" w:rsidRPr="00760187" w:rsidRDefault="00815936" w:rsidP="00815936">
            <w:r w:rsidRPr="00760187">
              <w:t xml:space="preserve">From </w:t>
            </w:r>
            <w:proofErr w:type="spellStart"/>
            <w:r w:rsidRPr="00760187">
              <w:t>startIndex</w:t>
            </w:r>
            <w:proofErr w:type="spellEnd"/>
            <w:r w:rsidRPr="00760187">
              <w:t xml:space="preserve"> to </w:t>
            </w:r>
            <w:proofErr w:type="spellStart"/>
            <w:r w:rsidRPr="00760187">
              <w:t>endIndex</w:t>
            </w:r>
            <w:proofErr w:type="spellEnd"/>
            <w:r w:rsidRPr="00760187">
              <w:t xml:space="preserve">, but not including </w:t>
            </w:r>
            <w:proofErr w:type="spellStart"/>
            <w:r w:rsidRPr="00760187">
              <w:t>endIndex</w:t>
            </w:r>
            <w:proofErr w:type="spellEnd"/>
          </w:p>
        </w:tc>
      </w:tr>
      <w:tr w:rsidR="00815936" w:rsidRPr="00760187" w14:paraId="50E54959" w14:textId="77777777" w:rsidTr="00815936">
        <w:tc>
          <w:tcPr>
            <w:tcW w:w="4675" w:type="dxa"/>
          </w:tcPr>
          <w:p w14:paraId="609C67BF" w14:textId="714D831E" w:rsidR="00815936" w:rsidRPr="00760187" w:rsidRDefault="00815936" w:rsidP="00815936">
            <w:proofErr w:type="gramStart"/>
            <w:r w:rsidRPr="00760187">
              <w:t>substring(</w:t>
            </w:r>
            <w:proofErr w:type="spellStart"/>
            <w:proofErr w:type="gramEnd"/>
            <w:r w:rsidRPr="00760187">
              <w:t>startIndex</w:t>
            </w:r>
            <w:proofErr w:type="spellEnd"/>
            <w:r w:rsidRPr="00760187">
              <w:t xml:space="preserve"> [, </w:t>
            </w:r>
            <w:proofErr w:type="spellStart"/>
            <w:r w:rsidRPr="00760187">
              <w:t>endIndex</w:t>
            </w:r>
            <w:proofErr w:type="spellEnd"/>
            <w:r w:rsidRPr="00760187">
              <w:t>]</w:t>
            </w:r>
          </w:p>
        </w:tc>
        <w:tc>
          <w:tcPr>
            <w:tcW w:w="4675" w:type="dxa"/>
          </w:tcPr>
          <w:p w14:paraId="6B44FE86" w14:textId="5A1FA120" w:rsidR="00815936" w:rsidRPr="00760187" w:rsidRDefault="00815936" w:rsidP="00815936">
            <w:r w:rsidRPr="00760187">
              <w:t xml:space="preserve">Between </w:t>
            </w:r>
            <w:proofErr w:type="spellStart"/>
            <w:r w:rsidRPr="00760187">
              <w:t>startIndex</w:t>
            </w:r>
            <w:proofErr w:type="spellEnd"/>
            <w:r w:rsidRPr="00760187">
              <w:t xml:space="preserve"> and </w:t>
            </w:r>
            <w:proofErr w:type="spellStart"/>
            <w:r w:rsidRPr="00760187">
              <w:t>endIndex</w:t>
            </w:r>
            <w:proofErr w:type="spellEnd"/>
          </w:p>
        </w:tc>
      </w:tr>
      <w:tr w:rsidR="00815936" w:rsidRPr="00760187" w14:paraId="354F9D9E" w14:textId="77777777" w:rsidTr="00815936">
        <w:tc>
          <w:tcPr>
            <w:tcW w:w="4675" w:type="dxa"/>
          </w:tcPr>
          <w:p w14:paraId="65E6B60A" w14:textId="7C143117" w:rsidR="00815936" w:rsidRPr="00760187" w:rsidRDefault="00815936" w:rsidP="00815936">
            <w:proofErr w:type="spellStart"/>
            <w:proofErr w:type="gramStart"/>
            <w:r w:rsidRPr="00760187">
              <w:t>substr</w:t>
            </w:r>
            <w:proofErr w:type="spellEnd"/>
            <w:r w:rsidRPr="00760187">
              <w:t>(</w:t>
            </w:r>
            <w:proofErr w:type="spellStart"/>
            <w:proofErr w:type="gramEnd"/>
            <w:r w:rsidRPr="00760187">
              <w:t>startIndex</w:t>
            </w:r>
            <w:proofErr w:type="spellEnd"/>
            <w:r w:rsidRPr="00760187">
              <w:t xml:space="preserve"> [, length])</w:t>
            </w:r>
          </w:p>
        </w:tc>
        <w:tc>
          <w:tcPr>
            <w:tcW w:w="4675" w:type="dxa"/>
          </w:tcPr>
          <w:p w14:paraId="5EE293DE" w14:textId="2BEC3535" w:rsidR="00815936" w:rsidRPr="00760187" w:rsidRDefault="00B3592D" w:rsidP="00815936">
            <w:r w:rsidRPr="00760187">
              <w:t xml:space="preserve">From </w:t>
            </w:r>
            <w:proofErr w:type="spellStart"/>
            <w:r w:rsidRPr="00760187">
              <w:t>startIndex</w:t>
            </w:r>
            <w:proofErr w:type="spellEnd"/>
            <w:r w:rsidRPr="00760187">
              <w:t xml:space="preserve"> with length characters</w:t>
            </w:r>
          </w:p>
        </w:tc>
      </w:tr>
    </w:tbl>
    <w:p w14:paraId="6B2E3B46" w14:textId="3941B274" w:rsidR="008B235C" w:rsidRPr="00760187" w:rsidRDefault="00401736" w:rsidP="00815936">
      <w:r w:rsidRPr="00760187">
        <w:t xml:space="preserve"> </w:t>
      </w:r>
    </w:p>
    <w:p w14:paraId="2867E861" w14:textId="16250A43" w:rsidR="00514F34" w:rsidRPr="00760187" w:rsidRDefault="00514F34" w:rsidP="00815936">
      <w:r w:rsidRPr="00760187">
        <w:t>Array Method</w:t>
      </w:r>
      <w:r w:rsidR="004F353D" w:rsidRPr="00760187">
        <w:t>s/Properties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F34" w:rsidRPr="00760187" w14:paraId="48EB40EB" w14:textId="77777777" w:rsidTr="00FA3420">
        <w:tc>
          <w:tcPr>
            <w:tcW w:w="4675" w:type="dxa"/>
          </w:tcPr>
          <w:p w14:paraId="2345306A" w14:textId="0438B154" w:rsidR="00514F34" w:rsidRPr="00760187" w:rsidRDefault="00514F34" w:rsidP="00FA3420">
            <w:r w:rsidRPr="00760187">
              <w:t>Method</w:t>
            </w:r>
            <w:r w:rsidR="004F353D" w:rsidRPr="00760187">
              <w:t>/Property</w:t>
            </w:r>
          </w:p>
        </w:tc>
        <w:tc>
          <w:tcPr>
            <w:tcW w:w="4675" w:type="dxa"/>
          </w:tcPr>
          <w:p w14:paraId="305F090F" w14:textId="69DF9278" w:rsidR="00514F34" w:rsidRPr="00760187" w:rsidRDefault="004F353D" w:rsidP="00FA3420">
            <w:r w:rsidRPr="00760187">
              <w:t>Explanation</w:t>
            </w:r>
          </w:p>
        </w:tc>
      </w:tr>
      <w:tr w:rsidR="00514F34" w:rsidRPr="00760187" w14:paraId="7DF405AA" w14:textId="77777777" w:rsidTr="00FA3420">
        <w:tc>
          <w:tcPr>
            <w:tcW w:w="4675" w:type="dxa"/>
          </w:tcPr>
          <w:p w14:paraId="3D755C5E" w14:textId="1BD885C9" w:rsidR="00514F34" w:rsidRPr="00760187" w:rsidRDefault="00514F34" w:rsidP="00FA3420">
            <w:proofErr w:type="gramStart"/>
            <w:r w:rsidRPr="00760187">
              <w:t>shift</w:t>
            </w:r>
            <w:r w:rsidR="004F353D" w:rsidRPr="00760187">
              <w:t>(</w:t>
            </w:r>
            <w:proofErr w:type="gramEnd"/>
            <w:r w:rsidR="004F353D" w:rsidRPr="00760187">
              <w:t>)</w:t>
            </w:r>
          </w:p>
        </w:tc>
        <w:tc>
          <w:tcPr>
            <w:tcW w:w="4675" w:type="dxa"/>
          </w:tcPr>
          <w:p w14:paraId="5A655ED5" w14:textId="19EAE2A5" w:rsidR="00514F34" w:rsidRPr="00760187" w:rsidRDefault="00514F34" w:rsidP="00FA3420">
            <w:r w:rsidRPr="00760187">
              <w:t>Removes the first element of an array and returns it</w:t>
            </w:r>
          </w:p>
        </w:tc>
      </w:tr>
      <w:tr w:rsidR="00514F34" w:rsidRPr="00760187" w14:paraId="2F6D3F0F" w14:textId="77777777" w:rsidTr="00FA3420">
        <w:tc>
          <w:tcPr>
            <w:tcW w:w="4675" w:type="dxa"/>
          </w:tcPr>
          <w:p w14:paraId="1AE02013" w14:textId="687432A3" w:rsidR="00514F34" w:rsidRPr="00760187" w:rsidRDefault="009B64D8" w:rsidP="00FA3420">
            <w:proofErr w:type="gramStart"/>
            <w:r w:rsidRPr="00760187">
              <w:t>u</w:t>
            </w:r>
            <w:r w:rsidR="00514F34" w:rsidRPr="00760187">
              <w:t>nshift</w:t>
            </w:r>
            <w:r w:rsidR="004F353D" w:rsidRPr="00760187">
              <w:t>(</w:t>
            </w:r>
            <w:proofErr w:type="gramEnd"/>
            <w:r w:rsidR="004F353D" w:rsidRPr="00760187">
              <w:t>)</w:t>
            </w:r>
          </w:p>
        </w:tc>
        <w:tc>
          <w:tcPr>
            <w:tcW w:w="4675" w:type="dxa"/>
          </w:tcPr>
          <w:p w14:paraId="233B27A9" w14:textId="485B52C1" w:rsidR="00514F34" w:rsidRPr="00760187" w:rsidRDefault="00514F34" w:rsidP="00FA3420">
            <w:r w:rsidRPr="00760187">
              <w:t>Adds the specified element</w:t>
            </w:r>
            <w:r w:rsidR="009B64D8" w:rsidRPr="00760187">
              <w:t>(s)</w:t>
            </w:r>
            <w:r w:rsidRPr="00760187">
              <w:t xml:space="preserve"> to the beginning of the array</w:t>
            </w:r>
          </w:p>
        </w:tc>
      </w:tr>
      <w:tr w:rsidR="004F353D" w:rsidRPr="00760187" w14:paraId="3AFD4923" w14:textId="77777777" w:rsidTr="00FA3420">
        <w:tc>
          <w:tcPr>
            <w:tcW w:w="4675" w:type="dxa"/>
          </w:tcPr>
          <w:p w14:paraId="56E30673" w14:textId="605DB1F0" w:rsidR="004F353D" w:rsidRPr="00760187" w:rsidRDefault="00D80F1B" w:rsidP="00FA3420">
            <w:r w:rsidRPr="00760187">
              <w:t>l</w:t>
            </w:r>
            <w:r w:rsidR="004F353D" w:rsidRPr="00760187">
              <w:t>ength</w:t>
            </w:r>
          </w:p>
        </w:tc>
        <w:tc>
          <w:tcPr>
            <w:tcW w:w="4675" w:type="dxa"/>
          </w:tcPr>
          <w:p w14:paraId="5E7B4B1C" w14:textId="1095C7D4" w:rsidR="004F353D" w:rsidRPr="00760187" w:rsidRDefault="004F353D" w:rsidP="00FA3420">
            <w:r w:rsidRPr="00760187">
              <w:t>Returns the greatest index in the array incremented by one</w:t>
            </w:r>
          </w:p>
        </w:tc>
      </w:tr>
      <w:tr w:rsidR="00F126BC" w:rsidRPr="00760187" w14:paraId="73770F73" w14:textId="77777777" w:rsidTr="00FA3420">
        <w:tc>
          <w:tcPr>
            <w:tcW w:w="4675" w:type="dxa"/>
          </w:tcPr>
          <w:p w14:paraId="1B29EB44" w14:textId="708CBA7E" w:rsidR="00F126BC" w:rsidRPr="00760187" w:rsidRDefault="00F126BC" w:rsidP="00FA3420">
            <w:proofErr w:type="gramStart"/>
            <w:r w:rsidRPr="00760187">
              <w:lastRenderedPageBreak/>
              <w:t>Array(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323341FB" w14:textId="0D9765DD" w:rsidR="00F126BC" w:rsidRPr="00760187" w:rsidRDefault="00F126BC" w:rsidP="00FA3420">
            <w:r w:rsidRPr="00760187">
              <w:t>Constructor that creates an array with the specified length (if given a single numeric argument) or an array with the specified elements (if given multiple arguments or a single, non-numeric argument)</w:t>
            </w:r>
          </w:p>
        </w:tc>
      </w:tr>
      <w:tr w:rsidR="00BF5F47" w:rsidRPr="00760187" w14:paraId="3FB79E52" w14:textId="77777777" w:rsidTr="00FA3420">
        <w:tc>
          <w:tcPr>
            <w:tcW w:w="4675" w:type="dxa"/>
          </w:tcPr>
          <w:p w14:paraId="63432687" w14:textId="2C6AADB1" w:rsidR="00BF5F47" w:rsidRPr="00760187" w:rsidRDefault="00BF5F47" w:rsidP="00FA3420">
            <w:proofErr w:type="spellStart"/>
            <w:proofErr w:type="gramStart"/>
            <w:r w:rsidRPr="00760187">
              <w:t>forEach</w:t>
            </w:r>
            <w:proofErr w:type="spellEnd"/>
            <w:r w:rsidRPr="00760187">
              <w:t>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2229FC0F" w14:textId="115B9227" w:rsidR="00BF5F47" w:rsidRPr="00760187" w:rsidRDefault="0001586A" w:rsidP="00FA3420">
            <w:r w:rsidRPr="00760187">
              <w:t>Runs a function on each element of an array. Takes up to three parameters (item, index, and array, in that order)</w:t>
            </w:r>
            <w:r w:rsidR="00DA66B5" w:rsidRPr="00760187">
              <w:t>. Mutates the existing array</w:t>
            </w:r>
          </w:p>
        </w:tc>
      </w:tr>
      <w:tr w:rsidR="0001586A" w:rsidRPr="00760187" w14:paraId="20CD9FAB" w14:textId="77777777" w:rsidTr="00FA3420">
        <w:tc>
          <w:tcPr>
            <w:tcW w:w="4675" w:type="dxa"/>
          </w:tcPr>
          <w:p w14:paraId="10647ABC" w14:textId="3AF08CE4" w:rsidR="0001586A" w:rsidRPr="00760187" w:rsidRDefault="0001586A" w:rsidP="00FA3420">
            <w:proofErr w:type="gramStart"/>
            <w:r w:rsidRPr="00760187">
              <w:t>filter(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79C54AA5" w14:textId="6F95ECCC" w:rsidR="0001586A" w:rsidRPr="00760187" w:rsidRDefault="0001586A" w:rsidP="00FA3420">
            <w:r w:rsidRPr="00760187">
              <w:t>Returns an array of all array elements that match the filter. Takes up to three parameters (item, index, and array, in that order)</w:t>
            </w:r>
          </w:p>
        </w:tc>
      </w:tr>
      <w:tr w:rsidR="0001586A" w:rsidRPr="00760187" w14:paraId="10CECB51" w14:textId="77777777" w:rsidTr="00FA3420">
        <w:tc>
          <w:tcPr>
            <w:tcW w:w="4675" w:type="dxa"/>
          </w:tcPr>
          <w:p w14:paraId="77D2B222" w14:textId="414626A5" w:rsidR="0001586A" w:rsidRPr="00760187" w:rsidRDefault="0001586A" w:rsidP="00FA3420">
            <w:proofErr w:type="gramStart"/>
            <w:r w:rsidRPr="00760187">
              <w:t>map(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6908C732" w14:textId="7F7DEBE5" w:rsidR="0001586A" w:rsidRPr="00760187" w:rsidRDefault="0001586A" w:rsidP="00FA3420">
            <w:r w:rsidRPr="00760187">
              <w:t>Runs a function on each element of an array and returns an array of result</w:t>
            </w:r>
            <w:r w:rsidR="0077175B" w:rsidRPr="00760187">
              <w:t>s. Takes up to three parameters (item, index, and array, in that order)</w:t>
            </w:r>
          </w:p>
        </w:tc>
      </w:tr>
      <w:tr w:rsidR="00FD44A6" w:rsidRPr="00760187" w14:paraId="05BF0AE3" w14:textId="77777777" w:rsidTr="00FA3420">
        <w:tc>
          <w:tcPr>
            <w:tcW w:w="4675" w:type="dxa"/>
          </w:tcPr>
          <w:p w14:paraId="01CFBE1D" w14:textId="3CE0BC67" w:rsidR="00FD44A6" w:rsidRPr="00760187" w:rsidRDefault="00FD44A6" w:rsidP="00FA3420">
            <w:proofErr w:type="gramStart"/>
            <w:r w:rsidRPr="00760187">
              <w:t>reduce(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19BD1443" w14:textId="726B48F6" w:rsidR="00FD44A6" w:rsidRPr="00760187" w:rsidRDefault="00BF78E9" w:rsidP="00FA3420">
            <w:r w:rsidRPr="00760187">
              <w:t xml:space="preserve">Runs a function on each element of an array, passing in the return value from the calculation on the preceding element to the next element. Takes up to </w:t>
            </w:r>
            <w:r w:rsidR="008161CD" w:rsidRPr="00760187">
              <w:t>four parameters (</w:t>
            </w:r>
            <w:proofErr w:type="spellStart"/>
            <w:r w:rsidR="008161CD" w:rsidRPr="00760187">
              <w:t>previousValue</w:t>
            </w:r>
            <w:proofErr w:type="spellEnd"/>
            <w:r w:rsidR="008161CD" w:rsidRPr="00760187">
              <w:t xml:space="preserve">, </w:t>
            </w:r>
            <w:proofErr w:type="spellStart"/>
            <w:r w:rsidR="008161CD" w:rsidRPr="00760187">
              <w:t>currentValue</w:t>
            </w:r>
            <w:proofErr w:type="spellEnd"/>
            <w:r w:rsidR="008161CD" w:rsidRPr="00760187">
              <w:t xml:space="preserve">, </w:t>
            </w:r>
            <w:proofErr w:type="spellStart"/>
            <w:r w:rsidR="008161CD" w:rsidRPr="00760187">
              <w:t>currentIndex</w:t>
            </w:r>
            <w:proofErr w:type="spellEnd"/>
            <w:r w:rsidR="008161CD" w:rsidRPr="00760187">
              <w:t>, and array, in that order).</w:t>
            </w:r>
          </w:p>
        </w:tc>
      </w:tr>
    </w:tbl>
    <w:p w14:paraId="56AC58B0" w14:textId="77777777" w:rsidR="00BF5F47" w:rsidRPr="00760187" w:rsidRDefault="00BF5F47" w:rsidP="00815936"/>
    <w:p w14:paraId="005E5C91" w14:textId="6BA92492" w:rsidR="00C14B31" w:rsidRPr="00760187" w:rsidRDefault="00C14B31" w:rsidP="00C14B31"/>
    <w:p w14:paraId="52ECDC5D" w14:textId="7C169027" w:rsidR="004970A0" w:rsidRPr="00760187" w:rsidRDefault="004970A0" w:rsidP="00C14B31">
      <w:r w:rsidRPr="00760187">
        <w:t>Map</w:t>
      </w:r>
    </w:p>
    <w:p w14:paraId="08A5315E" w14:textId="14D3FBFD" w:rsidR="00B36F10" w:rsidRPr="00760187" w:rsidRDefault="00B36F10" w:rsidP="00B36F10">
      <w:pPr>
        <w:pStyle w:val="ListParagraph"/>
        <w:numPr>
          <w:ilvl w:val="0"/>
          <w:numId w:val="1"/>
        </w:numPr>
      </w:pPr>
      <w:r w:rsidRPr="00760187">
        <w:t>different from objects in that keys can be any data type</w:t>
      </w:r>
      <w:r w:rsidR="005C1356" w:rsidRPr="00760187">
        <w:t xml:space="preserve"> (including objects)</w:t>
      </w:r>
      <w:r w:rsidR="001069EC" w:rsidRPr="00760187">
        <w:t xml:space="preserve"> and that it has additional methods and the size property</w:t>
      </w:r>
    </w:p>
    <w:p w14:paraId="37A96BC1" w14:textId="7DF88668" w:rsidR="00B36F10" w:rsidRPr="00760187" w:rsidRDefault="00EF0307" w:rsidP="00B36F10">
      <w:pPr>
        <w:pStyle w:val="ListParagraph"/>
        <w:numPr>
          <w:ilvl w:val="0"/>
          <w:numId w:val="1"/>
        </w:numPr>
      </w:pPr>
      <w:r w:rsidRPr="00760187">
        <w:t xml:space="preserve">if </w:t>
      </w:r>
      <w:r w:rsidR="00D52622" w:rsidRPr="00760187">
        <w:t>square bracket notation is used with a map, keys will only be able to be strings or symbols</w:t>
      </w:r>
    </w:p>
    <w:p w14:paraId="424943AF" w14:textId="36D07702" w:rsidR="00AC0E0B" w:rsidRPr="00760187" w:rsidRDefault="00AC0E0B" w:rsidP="00B36F10">
      <w:pPr>
        <w:pStyle w:val="ListParagraph"/>
        <w:numPr>
          <w:ilvl w:val="0"/>
          <w:numId w:val="1"/>
        </w:numPr>
      </w:pPr>
      <w:proofErr w:type="gramStart"/>
      <w:r w:rsidRPr="00760187">
        <w:t>entries(</w:t>
      </w:r>
      <w:proofErr w:type="gramEnd"/>
      <w:r w:rsidRPr="00760187">
        <w:t>)</w:t>
      </w:r>
    </w:p>
    <w:p w14:paraId="76724CF5" w14:textId="07AEC0C9" w:rsidR="00AC0E0B" w:rsidRPr="00760187" w:rsidRDefault="00AC0E0B" w:rsidP="00AC0E0B">
      <w:pPr>
        <w:pStyle w:val="ListParagraph"/>
        <w:numPr>
          <w:ilvl w:val="1"/>
          <w:numId w:val="1"/>
        </w:numPr>
      </w:pPr>
      <w:r w:rsidRPr="00760187">
        <w:t xml:space="preserve">method that returns an </w:t>
      </w:r>
      <w:proofErr w:type="spellStart"/>
      <w:r w:rsidRPr="00760187">
        <w:t>iterable</w:t>
      </w:r>
      <w:proofErr w:type="spellEnd"/>
      <w:r w:rsidRPr="00760187">
        <w:t xml:space="preserve"> for entries</w:t>
      </w:r>
      <w:r w:rsidR="000B3DA9" w:rsidRPr="00760187">
        <w:t xml:space="preserve"> as a [key, value] pair</w:t>
      </w:r>
    </w:p>
    <w:p w14:paraId="10E6D69A" w14:textId="09AA2055" w:rsidR="000B3DA9" w:rsidRPr="00760187" w:rsidRDefault="000B3DA9" w:rsidP="00AC0E0B">
      <w:pPr>
        <w:pStyle w:val="ListParagraph"/>
        <w:numPr>
          <w:ilvl w:val="1"/>
          <w:numId w:val="1"/>
        </w:numPr>
      </w:pPr>
      <w:r w:rsidRPr="00760187">
        <w:t>used in for-of loops with maps by default</w:t>
      </w:r>
    </w:p>
    <w:p w14:paraId="5EA70B7C" w14:textId="58B630FB" w:rsidR="00A92870" w:rsidRPr="00760187" w:rsidRDefault="00A92870" w:rsidP="00A92870">
      <w:pPr>
        <w:pStyle w:val="ListParagraph"/>
        <w:numPr>
          <w:ilvl w:val="0"/>
          <w:numId w:val="1"/>
        </w:numPr>
      </w:pPr>
      <w:proofErr w:type="gramStart"/>
      <w:r w:rsidRPr="00760187">
        <w:t>get(</w:t>
      </w:r>
      <w:proofErr w:type="gramEnd"/>
      <w:r w:rsidRPr="00760187">
        <w:t>)</w:t>
      </w:r>
    </w:p>
    <w:p w14:paraId="60820212" w14:textId="61BA74FA" w:rsidR="00A92870" w:rsidRPr="00760187" w:rsidRDefault="00A92870" w:rsidP="00A92870">
      <w:pPr>
        <w:pStyle w:val="ListParagraph"/>
        <w:numPr>
          <w:ilvl w:val="1"/>
          <w:numId w:val="1"/>
        </w:numPr>
      </w:pPr>
      <w:r w:rsidRPr="00760187">
        <w:t xml:space="preserve">returns the value </w:t>
      </w:r>
      <w:r w:rsidR="001969A2" w:rsidRPr="00760187">
        <w:t>of the given key or undefined if the key doesn’t exist in the map</w:t>
      </w:r>
    </w:p>
    <w:p w14:paraId="0E16705C" w14:textId="6778BB5A" w:rsidR="003467D7" w:rsidRPr="00760187" w:rsidRDefault="003467D7" w:rsidP="00F71947"/>
    <w:p w14:paraId="1DB85708" w14:textId="22B9CB4F" w:rsidR="00F71947" w:rsidRPr="00760187" w:rsidRDefault="00F71947" w:rsidP="00F71947">
      <w:r w:rsidRPr="00760187">
        <w:t>Set</w:t>
      </w:r>
    </w:p>
    <w:p w14:paraId="4CB9632D" w14:textId="2E7012F3" w:rsidR="00F71947" w:rsidRPr="00760187" w:rsidRDefault="008B3C69" w:rsidP="00F71947">
      <w:pPr>
        <w:pStyle w:val="ListParagraph"/>
        <w:numPr>
          <w:ilvl w:val="0"/>
          <w:numId w:val="1"/>
        </w:numPr>
      </w:pPr>
      <w:r w:rsidRPr="00760187">
        <w:t>a set of values where each value may only occur once</w:t>
      </w:r>
    </w:p>
    <w:p w14:paraId="1C93D23E" w14:textId="40FAC831" w:rsidR="00B302BD" w:rsidRPr="00760187" w:rsidRDefault="00B302BD" w:rsidP="00B302BD"/>
    <w:p w14:paraId="6FDED55E" w14:textId="700341D0" w:rsidR="00B302BD" w:rsidRPr="00760187" w:rsidRDefault="00B302BD" w:rsidP="00B302BD">
      <w:proofErr w:type="spellStart"/>
      <w:r w:rsidRPr="00760187">
        <w:t>WeakMap</w:t>
      </w:r>
      <w:proofErr w:type="spellEnd"/>
    </w:p>
    <w:p w14:paraId="07813802" w14:textId="5C8F68DE" w:rsidR="00B302BD" w:rsidRPr="00760187" w:rsidRDefault="00B302BD" w:rsidP="00B302BD">
      <w:pPr>
        <w:pStyle w:val="ListParagraph"/>
        <w:numPr>
          <w:ilvl w:val="0"/>
          <w:numId w:val="1"/>
        </w:numPr>
      </w:pPr>
      <w:r w:rsidRPr="00760187">
        <w:t>keys must be objects, not primitives</w:t>
      </w:r>
    </w:p>
    <w:p w14:paraId="4800B895" w14:textId="51D5A244" w:rsidR="00B302BD" w:rsidRPr="00760187" w:rsidRDefault="00B302BD" w:rsidP="00B302BD">
      <w:pPr>
        <w:pStyle w:val="ListParagraph"/>
        <w:numPr>
          <w:ilvl w:val="0"/>
          <w:numId w:val="1"/>
        </w:numPr>
      </w:pPr>
      <w:r w:rsidRPr="00760187">
        <w:t>doesn’t prevent garbage collection of objects that are serving as its keys</w:t>
      </w:r>
    </w:p>
    <w:p w14:paraId="0BBEDA81" w14:textId="17777DA1" w:rsidR="008D52E1" w:rsidRPr="00760187" w:rsidRDefault="008D52E1" w:rsidP="008D52E1">
      <w:pPr>
        <w:pStyle w:val="ListParagraph"/>
        <w:numPr>
          <w:ilvl w:val="1"/>
          <w:numId w:val="1"/>
        </w:numPr>
      </w:pPr>
      <w:proofErr w:type="gramStart"/>
      <w:r w:rsidRPr="00760187">
        <w:t>so</w:t>
      </w:r>
      <w:proofErr w:type="gramEnd"/>
      <w:r w:rsidRPr="00760187">
        <w:t xml:space="preserve"> if all references to an object serving as the key of a </w:t>
      </w:r>
      <w:proofErr w:type="spellStart"/>
      <w:r w:rsidRPr="00760187">
        <w:t>WeakMap</w:t>
      </w:r>
      <w:proofErr w:type="spellEnd"/>
      <w:r w:rsidRPr="00760187">
        <w:t xml:space="preserve"> are removed, the object will be garbage collected and removed from the </w:t>
      </w:r>
      <w:proofErr w:type="spellStart"/>
      <w:r w:rsidRPr="00760187">
        <w:t>WeakMap</w:t>
      </w:r>
      <w:proofErr w:type="spellEnd"/>
    </w:p>
    <w:p w14:paraId="5E1B3A1E" w14:textId="69514848" w:rsidR="00F400BE" w:rsidRPr="00760187" w:rsidRDefault="00F400BE" w:rsidP="00F400BE">
      <w:pPr>
        <w:pStyle w:val="ListParagraph"/>
        <w:numPr>
          <w:ilvl w:val="0"/>
          <w:numId w:val="1"/>
        </w:numPr>
      </w:pPr>
      <w:r w:rsidRPr="00760187">
        <w:t>does not support iteration</w:t>
      </w:r>
    </w:p>
    <w:p w14:paraId="6E4ED582" w14:textId="3E631B59" w:rsidR="00F119D0" w:rsidRPr="00760187" w:rsidRDefault="00F119D0" w:rsidP="00F119D0"/>
    <w:p w14:paraId="7B1D06BC" w14:textId="177A25EB" w:rsidR="00F119D0" w:rsidRPr="00760187" w:rsidRDefault="00F119D0" w:rsidP="00F119D0">
      <w:r w:rsidRPr="00760187">
        <w:t>Weak Set</w:t>
      </w:r>
    </w:p>
    <w:p w14:paraId="440D6F07" w14:textId="49B0CBD9" w:rsidR="00F119D0" w:rsidRPr="00760187" w:rsidRDefault="003E0F53" w:rsidP="00F119D0">
      <w:pPr>
        <w:pStyle w:val="ListParagraph"/>
        <w:numPr>
          <w:ilvl w:val="0"/>
          <w:numId w:val="1"/>
        </w:numPr>
      </w:pPr>
      <w:r w:rsidRPr="00760187">
        <w:t>a set of values where each value must be an object and can only occur once</w:t>
      </w:r>
    </w:p>
    <w:p w14:paraId="1E8910DD" w14:textId="09A19C9D" w:rsidR="003E0F53" w:rsidRPr="00760187" w:rsidRDefault="003E0F53" w:rsidP="00F119D0">
      <w:pPr>
        <w:pStyle w:val="ListParagraph"/>
        <w:numPr>
          <w:ilvl w:val="0"/>
          <w:numId w:val="1"/>
        </w:numPr>
      </w:pPr>
      <w:r w:rsidRPr="00760187">
        <w:t>does not support iteration</w:t>
      </w:r>
    </w:p>
    <w:p w14:paraId="1801D881" w14:textId="53695178" w:rsidR="003E0F53" w:rsidRPr="00760187" w:rsidRDefault="003E0F53" w:rsidP="00F119D0">
      <w:pPr>
        <w:pStyle w:val="ListParagraph"/>
        <w:numPr>
          <w:ilvl w:val="0"/>
          <w:numId w:val="1"/>
        </w:numPr>
      </w:pPr>
      <w:r w:rsidRPr="00760187">
        <w:t>doesn’t prevent garbage collection of objects that are serving as its values</w:t>
      </w:r>
    </w:p>
    <w:p w14:paraId="1726485C" w14:textId="368C32E0" w:rsidR="003E0F53" w:rsidRPr="00760187" w:rsidRDefault="003E0F53" w:rsidP="003E0F53">
      <w:pPr>
        <w:pStyle w:val="ListParagraph"/>
        <w:numPr>
          <w:ilvl w:val="1"/>
          <w:numId w:val="1"/>
        </w:numPr>
      </w:pPr>
      <w:proofErr w:type="gramStart"/>
      <w:r w:rsidRPr="00760187">
        <w:t>so</w:t>
      </w:r>
      <w:proofErr w:type="gramEnd"/>
      <w:r w:rsidRPr="00760187">
        <w:t xml:space="preserve"> if all references to an object serving as a value of a </w:t>
      </w:r>
      <w:proofErr w:type="spellStart"/>
      <w:r w:rsidRPr="00760187">
        <w:t>WeakSet</w:t>
      </w:r>
      <w:proofErr w:type="spellEnd"/>
      <w:r w:rsidRPr="00760187">
        <w:t xml:space="preserve"> are removed, the object will be garbage collected and removed from the </w:t>
      </w:r>
      <w:proofErr w:type="spellStart"/>
      <w:r w:rsidRPr="00760187">
        <w:t>WeakSet</w:t>
      </w:r>
      <w:proofErr w:type="spellEnd"/>
    </w:p>
    <w:p w14:paraId="41CB707B" w14:textId="522E9165" w:rsidR="00C14B31" w:rsidRPr="00760187" w:rsidRDefault="00563141" w:rsidP="00C14B31">
      <w:r w:rsidRPr="00760187">
        <w:t>Rest Parameters</w:t>
      </w:r>
    </w:p>
    <w:p w14:paraId="5F8CBDFC" w14:textId="216CD0FB" w:rsidR="00563141" w:rsidRPr="00760187" w:rsidRDefault="00563141" w:rsidP="00563141">
      <w:pPr>
        <w:pStyle w:val="ListParagraph"/>
        <w:numPr>
          <w:ilvl w:val="0"/>
          <w:numId w:val="1"/>
        </w:numPr>
      </w:pPr>
      <w:r w:rsidRPr="00760187">
        <w:t xml:space="preserve">indicated by ellipses </w:t>
      </w:r>
      <w:r w:rsidR="005733B9" w:rsidRPr="00760187">
        <w:t>(</w:t>
      </w:r>
      <w:r w:rsidRPr="00760187">
        <w:t>…</w:t>
      </w:r>
      <w:r w:rsidR="005733B9" w:rsidRPr="00760187">
        <w:t>)</w:t>
      </w:r>
    </w:p>
    <w:p w14:paraId="13E21158" w14:textId="53784E8F" w:rsidR="00563141" w:rsidRPr="00760187" w:rsidRDefault="00563141" w:rsidP="00563141">
      <w:pPr>
        <w:pStyle w:val="ListParagraph"/>
        <w:numPr>
          <w:ilvl w:val="0"/>
          <w:numId w:val="1"/>
        </w:numPr>
      </w:pPr>
      <w:r w:rsidRPr="00760187">
        <w:t>can be included in a function definition and followed by the name of an array that will contain them</w:t>
      </w:r>
    </w:p>
    <w:p w14:paraId="496AAE46" w14:textId="1E35EA44" w:rsidR="00C66AE3" w:rsidRPr="00760187" w:rsidRDefault="00C66AE3" w:rsidP="00984897">
      <w:pPr>
        <w:pStyle w:val="ListParagraph"/>
        <w:numPr>
          <w:ilvl w:val="0"/>
          <w:numId w:val="1"/>
        </w:numPr>
      </w:pPr>
      <w:r w:rsidRPr="00760187">
        <w:t>if rest parameters are used for a function, they must be the last parameters declared</w:t>
      </w:r>
    </w:p>
    <w:p w14:paraId="156904C1" w14:textId="232A0961" w:rsidR="001A7018" w:rsidRPr="00760187" w:rsidRDefault="001A7018" w:rsidP="00984897">
      <w:pPr>
        <w:pStyle w:val="ListParagraph"/>
        <w:numPr>
          <w:ilvl w:val="0"/>
          <w:numId w:val="1"/>
        </w:numPr>
      </w:pPr>
      <w:r w:rsidRPr="00760187">
        <w:t>used to create functions that accept any number of arguments</w:t>
      </w:r>
    </w:p>
    <w:p w14:paraId="228EC088" w14:textId="3E18E733" w:rsidR="00984897" w:rsidRPr="00760187" w:rsidRDefault="00984897" w:rsidP="00984897"/>
    <w:p w14:paraId="5C6A63F8" w14:textId="3532F900" w:rsidR="00984897" w:rsidRPr="00760187" w:rsidRDefault="00984897" w:rsidP="00984897">
      <w:r w:rsidRPr="00760187">
        <w:t>Spread Syntax</w:t>
      </w:r>
    </w:p>
    <w:p w14:paraId="7F875701" w14:textId="37C34FB5" w:rsidR="00380F22" w:rsidRPr="00760187" w:rsidRDefault="005733B9" w:rsidP="00380F22">
      <w:pPr>
        <w:pStyle w:val="ListParagraph"/>
        <w:numPr>
          <w:ilvl w:val="0"/>
          <w:numId w:val="1"/>
        </w:numPr>
      </w:pPr>
      <w:r w:rsidRPr="00760187">
        <w:t>indicated by ellipses (…)</w:t>
      </w:r>
    </w:p>
    <w:p w14:paraId="6E20EBA7" w14:textId="3E5BA811" w:rsidR="009C59D1" w:rsidRPr="00760187" w:rsidRDefault="00253378" w:rsidP="009C59D1">
      <w:pPr>
        <w:pStyle w:val="ListParagraph"/>
        <w:numPr>
          <w:ilvl w:val="0"/>
          <w:numId w:val="1"/>
        </w:numPr>
      </w:pPr>
      <w:r w:rsidRPr="00760187">
        <w:t xml:space="preserve">expands an </w:t>
      </w:r>
      <w:proofErr w:type="spellStart"/>
      <w:r w:rsidRPr="00760187">
        <w:t>iterable</w:t>
      </w:r>
      <w:proofErr w:type="spellEnd"/>
      <w:r w:rsidRPr="00760187">
        <w:t xml:space="preserve"> object into a list of arguments</w:t>
      </w:r>
    </w:p>
    <w:p w14:paraId="5D4B6DDD" w14:textId="0EB245F0" w:rsidR="001A7018" w:rsidRPr="00760187" w:rsidRDefault="001A7018" w:rsidP="009C59D1">
      <w:pPr>
        <w:pStyle w:val="ListParagraph"/>
        <w:numPr>
          <w:ilvl w:val="0"/>
          <w:numId w:val="1"/>
        </w:numPr>
      </w:pPr>
      <w:r w:rsidRPr="00760187">
        <w:t xml:space="preserve">used to </w:t>
      </w:r>
      <w:r w:rsidR="00D26629" w:rsidRPr="00760187">
        <w:t>pass an array to functions that normally require a list of arguments</w:t>
      </w:r>
    </w:p>
    <w:p w14:paraId="31A0B26E" w14:textId="77777777" w:rsidR="00CD59B3" w:rsidRPr="00760187" w:rsidRDefault="00CD59B3" w:rsidP="009C59D1"/>
    <w:p w14:paraId="35B3D4E7" w14:textId="5F8CA4F2" w:rsidR="005E0C46" w:rsidRPr="00760187" w:rsidRDefault="005E0C46" w:rsidP="009C59D1">
      <w:r w:rsidRPr="00760187">
        <w:t>JSON</w:t>
      </w:r>
    </w:p>
    <w:p w14:paraId="24450553" w14:textId="3D9C169A" w:rsidR="006D6B25" w:rsidRPr="00760187" w:rsidRDefault="00FF5656" w:rsidP="006D6B25">
      <w:pPr>
        <w:pStyle w:val="ListParagraph"/>
        <w:numPr>
          <w:ilvl w:val="0"/>
          <w:numId w:val="1"/>
        </w:numPr>
      </w:pPr>
      <w:r w:rsidRPr="00760187">
        <w:t xml:space="preserve">different from JavaScript object </w:t>
      </w:r>
      <w:r w:rsidR="00BF4969" w:rsidRPr="00760187">
        <w:t>literals</w:t>
      </w:r>
      <w:r w:rsidRPr="00760187">
        <w:t xml:space="preserve"> in that strings and object property names are always surrounded by double quotes</w:t>
      </w:r>
    </w:p>
    <w:p w14:paraId="6A553DE2" w14:textId="25D2B53A" w:rsidR="009C59D1" w:rsidRPr="00760187" w:rsidRDefault="009C59D1" w:rsidP="005E0C46">
      <w:pPr>
        <w:pStyle w:val="ListParagraph"/>
        <w:numPr>
          <w:ilvl w:val="0"/>
          <w:numId w:val="1"/>
        </w:numPr>
      </w:pPr>
      <w:proofErr w:type="spellStart"/>
      <w:r w:rsidRPr="00760187">
        <w:t>JSON.stringify</w:t>
      </w:r>
      <w:proofErr w:type="spellEnd"/>
      <w:r w:rsidR="00533CCD" w:rsidRPr="00760187">
        <w:t>()</w:t>
      </w:r>
    </w:p>
    <w:p w14:paraId="2C942DF5" w14:textId="79DEE64E" w:rsidR="005E0C46" w:rsidRPr="00760187" w:rsidRDefault="009C59D1" w:rsidP="009C59D1">
      <w:pPr>
        <w:pStyle w:val="ListParagraph"/>
        <w:numPr>
          <w:ilvl w:val="1"/>
          <w:numId w:val="1"/>
        </w:numPr>
      </w:pPr>
      <w:r w:rsidRPr="00760187">
        <w:t xml:space="preserve">converts </w:t>
      </w:r>
      <w:r w:rsidR="00533CCD" w:rsidRPr="00760187">
        <w:t xml:space="preserve">the </w:t>
      </w:r>
      <w:r w:rsidRPr="00760187">
        <w:t xml:space="preserve">object </w:t>
      </w:r>
      <w:r w:rsidR="00533CCD" w:rsidRPr="00760187">
        <w:t xml:space="preserve">passed as an argument </w:t>
      </w:r>
      <w:r w:rsidRPr="00760187">
        <w:t xml:space="preserve">to </w:t>
      </w:r>
      <w:r w:rsidR="00AD5AB1" w:rsidRPr="00760187">
        <w:t xml:space="preserve">a </w:t>
      </w:r>
      <w:r w:rsidRPr="00760187">
        <w:t>JSON</w:t>
      </w:r>
      <w:r w:rsidR="00AD5AB1" w:rsidRPr="00760187">
        <w:t xml:space="preserve"> string (</w:t>
      </w:r>
      <w:proofErr w:type="spellStart"/>
      <w:r w:rsidR="00AD5AB1" w:rsidRPr="00760187">
        <w:t>a.k.a</w:t>
      </w:r>
      <w:proofErr w:type="spellEnd"/>
      <w:r w:rsidR="00AD5AB1" w:rsidRPr="00760187">
        <w:t xml:space="preserve"> a JSON-encoded</w:t>
      </w:r>
      <w:r w:rsidR="00027641" w:rsidRPr="00760187">
        <w:t xml:space="preserve">, serialized, </w:t>
      </w:r>
      <w:proofErr w:type="spellStart"/>
      <w:r w:rsidR="00027641" w:rsidRPr="00760187">
        <w:t>stringified</w:t>
      </w:r>
      <w:proofErr w:type="spellEnd"/>
      <w:r w:rsidR="00027641" w:rsidRPr="00760187">
        <w:t>, or marshalled object)</w:t>
      </w:r>
    </w:p>
    <w:p w14:paraId="559274B3" w14:textId="6E797EE1" w:rsidR="009C59D1" w:rsidRPr="00760187" w:rsidRDefault="009C59D1" w:rsidP="005E0C46">
      <w:pPr>
        <w:pStyle w:val="ListParagraph"/>
        <w:numPr>
          <w:ilvl w:val="0"/>
          <w:numId w:val="1"/>
        </w:numPr>
      </w:pPr>
      <w:proofErr w:type="spellStart"/>
      <w:r w:rsidRPr="00760187">
        <w:t>JSON.parse</w:t>
      </w:r>
      <w:proofErr w:type="spellEnd"/>
      <w:r w:rsidR="00533CCD" w:rsidRPr="00760187">
        <w:t>()</w:t>
      </w:r>
    </w:p>
    <w:p w14:paraId="26CDAADE" w14:textId="295F8463" w:rsidR="009C59D1" w:rsidRPr="00760187" w:rsidRDefault="009C59D1" w:rsidP="005E0C46">
      <w:pPr>
        <w:pStyle w:val="ListParagraph"/>
        <w:numPr>
          <w:ilvl w:val="1"/>
          <w:numId w:val="1"/>
        </w:numPr>
      </w:pPr>
      <w:r w:rsidRPr="00760187">
        <w:t xml:space="preserve">converts </w:t>
      </w:r>
      <w:r w:rsidR="00533CCD" w:rsidRPr="00760187">
        <w:t xml:space="preserve">the </w:t>
      </w:r>
      <w:r w:rsidRPr="00760187">
        <w:t xml:space="preserve">JSON </w:t>
      </w:r>
      <w:r w:rsidR="00533CCD" w:rsidRPr="00760187">
        <w:t xml:space="preserve">passed as an argument </w:t>
      </w:r>
      <w:r w:rsidRPr="00760187">
        <w:t>to an object</w:t>
      </w:r>
    </w:p>
    <w:p w14:paraId="4C6CF67B" w14:textId="33EA82B8" w:rsidR="00EB24A1" w:rsidRPr="00760187" w:rsidRDefault="00EB24A1" w:rsidP="00EB24A1">
      <w:pPr>
        <w:pStyle w:val="ListParagraph"/>
        <w:numPr>
          <w:ilvl w:val="0"/>
          <w:numId w:val="1"/>
        </w:numPr>
      </w:pPr>
      <w:r w:rsidRPr="00760187">
        <w:t xml:space="preserve">JSON can support object literals, arrays, and </w:t>
      </w:r>
      <w:r w:rsidR="007B1E68" w:rsidRPr="00760187">
        <w:t>the string, number, Boolean, and null</w:t>
      </w:r>
      <w:r w:rsidRPr="00760187">
        <w:t xml:space="preserve"> primitives, </w:t>
      </w:r>
      <w:r w:rsidR="00031E77" w:rsidRPr="00760187">
        <w:t>but it doesn’t support functions as properties, symbols, and undefined properties</w:t>
      </w:r>
    </w:p>
    <w:p w14:paraId="09B8ECFC" w14:textId="0BFD6EA0" w:rsidR="00567771" w:rsidRPr="00760187" w:rsidRDefault="00567771" w:rsidP="00EB24A1">
      <w:pPr>
        <w:pStyle w:val="ListParagraph"/>
        <w:numPr>
          <w:ilvl w:val="0"/>
          <w:numId w:val="1"/>
        </w:numPr>
      </w:pPr>
      <w:r w:rsidRPr="00760187">
        <w:t>JSON also doesn’t support circular references between objects</w:t>
      </w:r>
    </w:p>
    <w:p w14:paraId="148995E4" w14:textId="43FC262A" w:rsidR="00F13856" w:rsidRPr="00760187" w:rsidRDefault="00F13856" w:rsidP="00F13856"/>
    <w:p w14:paraId="3B5104A1" w14:textId="3A616C9A" w:rsidR="00F13856" w:rsidRPr="00760187" w:rsidRDefault="00F13856" w:rsidP="00F13856">
      <w:r w:rsidRPr="00760187">
        <w:t>Lexical Environment</w:t>
      </w:r>
    </w:p>
    <w:p w14:paraId="5F9C500A" w14:textId="3DB0086F" w:rsidR="00F13856" w:rsidRPr="00760187" w:rsidRDefault="00F13856" w:rsidP="00F13856">
      <w:pPr>
        <w:pStyle w:val="ListParagraph"/>
        <w:numPr>
          <w:ilvl w:val="0"/>
          <w:numId w:val="1"/>
        </w:numPr>
      </w:pPr>
      <w:r w:rsidRPr="00760187">
        <w:t>An internal hidden object that consists of two parts</w:t>
      </w:r>
    </w:p>
    <w:p w14:paraId="25406D75" w14:textId="6899B5B8" w:rsidR="00F13856" w:rsidRPr="00760187" w:rsidRDefault="00F13856" w:rsidP="00F13856">
      <w:pPr>
        <w:pStyle w:val="ListParagraph"/>
        <w:numPr>
          <w:ilvl w:val="1"/>
          <w:numId w:val="1"/>
        </w:numPr>
      </w:pPr>
      <w:r w:rsidRPr="00760187">
        <w:t>Environment Record – an object that stores all local variables as its properties</w:t>
      </w:r>
    </w:p>
    <w:p w14:paraId="6BDD4D00" w14:textId="25A40A95" w:rsidR="00F13856" w:rsidRPr="00760187" w:rsidRDefault="00067546" w:rsidP="00F13856">
      <w:pPr>
        <w:pStyle w:val="ListParagraph"/>
        <w:numPr>
          <w:ilvl w:val="1"/>
          <w:numId w:val="1"/>
        </w:numPr>
      </w:pPr>
      <w:r w:rsidRPr="00760187">
        <w:t>A reference to the outer lexical environment</w:t>
      </w:r>
    </w:p>
    <w:p w14:paraId="538D22FE" w14:textId="6458C79F" w:rsidR="001C1DE1" w:rsidRPr="00760187" w:rsidRDefault="001C1DE1" w:rsidP="001C1DE1">
      <w:pPr>
        <w:pStyle w:val="ListParagraph"/>
        <w:numPr>
          <w:ilvl w:val="0"/>
          <w:numId w:val="1"/>
        </w:numPr>
      </w:pPr>
      <w:r w:rsidRPr="00760187">
        <w:t xml:space="preserve">Variables declared with let can’t be referenced </w:t>
      </w:r>
      <w:r w:rsidR="009068FB" w:rsidRPr="00760187">
        <w:t>before they have been declared</w:t>
      </w:r>
    </w:p>
    <w:p w14:paraId="3CEF0364" w14:textId="3E8B0FED" w:rsidR="00E2519A" w:rsidRPr="00760187" w:rsidRDefault="00E2519A" w:rsidP="001C1DE1">
      <w:pPr>
        <w:pStyle w:val="ListParagraph"/>
        <w:numPr>
          <w:ilvl w:val="0"/>
          <w:numId w:val="1"/>
        </w:numPr>
      </w:pPr>
      <w:r w:rsidRPr="00760187">
        <w:lastRenderedPageBreak/>
        <w:t>Functions</w:t>
      </w:r>
      <w:r w:rsidR="001D20DA" w:rsidRPr="00760187">
        <w:t xml:space="preserve"> that are declared (i.e. not assigned to variables)</w:t>
      </w:r>
      <w:r w:rsidRPr="00760187">
        <w:t xml:space="preserve"> can be </w:t>
      </w:r>
      <w:r w:rsidR="001D20DA" w:rsidRPr="00760187">
        <w:t>invoked before they are declared</w:t>
      </w:r>
    </w:p>
    <w:p w14:paraId="77EEDEDF" w14:textId="65188AE7" w:rsidR="00011D25" w:rsidRPr="00760187" w:rsidRDefault="00011D25" w:rsidP="001C1DE1">
      <w:pPr>
        <w:pStyle w:val="ListParagraph"/>
        <w:numPr>
          <w:ilvl w:val="0"/>
          <w:numId w:val="1"/>
        </w:numPr>
      </w:pPr>
      <w:r w:rsidRPr="00760187">
        <w:t>If a variable isn’t found anywhere in the lexical environment in strict mode, there’s an error</w:t>
      </w:r>
    </w:p>
    <w:p w14:paraId="7995B15B" w14:textId="7E7ECD34" w:rsidR="00011D25" w:rsidRPr="00760187" w:rsidRDefault="00011D25" w:rsidP="00011D25">
      <w:pPr>
        <w:pStyle w:val="ListParagraph"/>
        <w:numPr>
          <w:ilvl w:val="1"/>
          <w:numId w:val="1"/>
        </w:numPr>
      </w:pPr>
      <w:r w:rsidRPr="00760187">
        <w:t>If not in strict mode, a new global variable with the variable name will be created</w:t>
      </w:r>
    </w:p>
    <w:p w14:paraId="61933DF2" w14:textId="39DF8B26" w:rsidR="00A87D05" w:rsidRPr="00760187" w:rsidRDefault="00A87D05" w:rsidP="00A87D05">
      <w:pPr>
        <w:pStyle w:val="ListParagraph"/>
        <w:numPr>
          <w:ilvl w:val="0"/>
          <w:numId w:val="1"/>
        </w:numPr>
      </w:pPr>
      <w:r w:rsidRPr="00760187">
        <w:t>All functions remember the lexical environment in which they’re declared</w:t>
      </w:r>
    </w:p>
    <w:p w14:paraId="4FEA08D9" w14:textId="6EBD5B00" w:rsidR="00A70310" w:rsidRPr="00760187" w:rsidRDefault="00A70310" w:rsidP="00A70310"/>
    <w:p w14:paraId="3ABA5FC5" w14:textId="427BFB83" w:rsidR="00A70310" w:rsidRPr="00760187" w:rsidRDefault="00A70310" w:rsidP="00A70310">
      <w:r w:rsidRPr="00760187">
        <w:t>Closure</w:t>
      </w:r>
    </w:p>
    <w:p w14:paraId="296CA470" w14:textId="207B945C" w:rsidR="00A70310" w:rsidRPr="00760187" w:rsidRDefault="00A70310" w:rsidP="00A70310">
      <w:pPr>
        <w:pStyle w:val="ListParagraph"/>
        <w:numPr>
          <w:ilvl w:val="0"/>
          <w:numId w:val="1"/>
        </w:numPr>
      </w:pPr>
      <w:r w:rsidRPr="00760187">
        <w:t>A function that remembers its outer variables and can access them</w:t>
      </w:r>
    </w:p>
    <w:p w14:paraId="3FF75B1F" w14:textId="158FF4C5" w:rsidR="00177094" w:rsidRPr="00760187" w:rsidRDefault="00177094" w:rsidP="00177094"/>
    <w:p w14:paraId="4EADE55C" w14:textId="5ED2A219" w:rsidR="00177094" w:rsidRPr="00760187" w:rsidRDefault="00177094" w:rsidP="00177094">
      <w:r w:rsidRPr="00760187">
        <w:t>var</w:t>
      </w:r>
    </w:p>
    <w:p w14:paraId="51A175D8" w14:textId="457A1659" w:rsidR="00177094" w:rsidRPr="00760187" w:rsidRDefault="007A2278" w:rsidP="00177094">
      <w:pPr>
        <w:pStyle w:val="ListParagraph"/>
        <w:numPr>
          <w:ilvl w:val="0"/>
          <w:numId w:val="1"/>
        </w:numPr>
      </w:pPr>
      <w:r w:rsidRPr="00760187">
        <w:t>Variables declared with var are either function-scoped or global</w:t>
      </w:r>
      <w:r w:rsidR="00537D09" w:rsidRPr="00760187">
        <w:t>ly</w:t>
      </w:r>
      <w:r w:rsidRPr="00760187">
        <w:t>-scoped</w:t>
      </w:r>
    </w:p>
    <w:p w14:paraId="67819F45" w14:textId="1DD586CC" w:rsidR="000C451B" w:rsidRPr="00760187" w:rsidRDefault="000C451B" w:rsidP="00177094">
      <w:pPr>
        <w:pStyle w:val="ListParagraph"/>
        <w:numPr>
          <w:ilvl w:val="0"/>
          <w:numId w:val="1"/>
        </w:numPr>
      </w:pPr>
      <w:r w:rsidRPr="00760187">
        <w:t>V</w:t>
      </w:r>
      <w:r w:rsidR="00A43B7B" w:rsidRPr="00760187">
        <w:t>ariables originally declared with var can be redeclared with var</w:t>
      </w:r>
    </w:p>
    <w:p w14:paraId="23A1045F" w14:textId="6EB0F882" w:rsidR="00537D09" w:rsidRPr="00760187" w:rsidRDefault="00537D09" w:rsidP="00177094">
      <w:pPr>
        <w:pStyle w:val="ListParagraph"/>
        <w:numPr>
          <w:ilvl w:val="0"/>
          <w:numId w:val="1"/>
        </w:numPr>
      </w:pPr>
      <w:r w:rsidRPr="00760187">
        <w:t>Variables declared with var are processed when the function starts execution (if they are function-scoped) or when the script starts execution (if they are globally-scoped)</w:t>
      </w:r>
    </w:p>
    <w:p w14:paraId="163A90F6" w14:textId="3CFE4F94" w:rsidR="00246EB7" w:rsidRPr="00760187" w:rsidRDefault="00246EB7" w:rsidP="00246EB7">
      <w:pPr>
        <w:pStyle w:val="ListParagraph"/>
        <w:numPr>
          <w:ilvl w:val="1"/>
          <w:numId w:val="1"/>
        </w:numPr>
      </w:pPr>
      <w:r w:rsidRPr="00760187">
        <w:t>This is variable hoisting</w:t>
      </w:r>
    </w:p>
    <w:p w14:paraId="2EF76336" w14:textId="23992E1E" w:rsidR="004A55E7" w:rsidRPr="00760187" w:rsidRDefault="004A55E7" w:rsidP="004A55E7">
      <w:pPr>
        <w:pStyle w:val="ListParagraph"/>
        <w:numPr>
          <w:ilvl w:val="1"/>
          <w:numId w:val="1"/>
        </w:numPr>
      </w:pPr>
      <w:r w:rsidRPr="00760187">
        <w:t xml:space="preserve">Therefore, var variables can therefore be </w:t>
      </w:r>
      <w:r w:rsidR="00977A31" w:rsidRPr="00760187">
        <w:t>referred to</w:t>
      </w:r>
      <w:r w:rsidR="00246EB7" w:rsidRPr="00760187">
        <w:t xml:space="preserve"> before they’re </w:t>
      </w:r>
      <w:r w:rsidR="00977A31" w:rsidRPr="00760187">
        <w:t>defined</w:t>
      </w:r>
    </w:p>
    <w:p w14:paraId="468B0B24" w14:textId="2984D1FB" w:rsidR="007C4B72" w:rsidRPr="00760187" w:rsidRDefault="007C4B72" w:rsidP="004A55E7">
      <w:pPr>
        <w:pStyle w:val="ListParagraph"/>
        <w:numPr>
          <w:ilvl w:val="1"/>
          <w:numId w:val="1"/>
        </w:numPr>
      </w:pPr>
      <w:r w:rsidRPr="00760187">
        <w:t>But they won’t have a value until the code line containing the initial assignment</w:t>
      </w:r>
    </w:p>
    <w:p w14:paraId="05660210" w14:textId="77777777" w:rsidR="002536A8" w:rsidRPr="00760187" w:rsidRDefault="002536A8" w:rsidP="001818E1"/>
    <w:p w14:paraId="677844A0" w14:textId="17391EF9" w:rsidR="001818E1" w:rsidRPr="00760187" w:rsidRDefault="001818E1" w:rsidP="001818E1">
      <w:r w:rsidRPr="00760187">
        <w:t>Global Object</w:t>
      </w:r>
    </w:p>
    <w:p w14:paraId="74AC0F1C" w14:textId="2894DECF" w:rsidR="001818E1" w:rsidRPr="00760187" w:rsidRDefault="001818E1" w:rsidP="001818E1">
      <w:pPr>
        <w:pStyle w:val="ListParagraph"/>
        <w:numPr>
          <w:ilvl w:val="0"/>
          <w:numId w:val="1"/>
        </w:numPr>
      </w:pPr>
      <w:r w:rsidRPr="00760187">
        <w:t>window is the global object in a browser</w:t>
      </w:r>
    </w:p>
    <w:p w14:paraId="72346531" w14:textId="501FC90E" w:rsidR="001818E1" w:rsidRPr="00760187" w:rsidRDefault="001818E1" w:rsidP="001818E1">
      <w:pPr>
        <w:pStyle w:val="ListParagraph"/>
        <w:numPr>
          <w:ilvl w:val="0"/>
          <w:numId w:val="1"/>
        </w:numPr>
      </w:pPr>
      <w:r w:rsidRPr="00760187">
        <w:t>global is the global object in Node.js</w:t>
      </w:r>
    </w:p>
    <w:p w14:paraId="6E70F603" w14:textId="4C189DB9" w:rsidR="001818E1" w:rsidRPr="00760187" w:rsidRDefault="00315C52" w:rsidP="001818E1">
      <w:pPr>
        <w:pStyle w:val="ListParagraph"/>
        <w:numPr>
          <w:ilvl w:val="0"/>
          <w:numId w:val="1"/>
        </w:numPr>
      </w:pPr>
      <w:proofErr w:type="spellStart"/>
      <w:r w:rsidRPr="00760187">
        <w:t>globalThis</w:t>
      </w:r>
      <w:proofErr w:type="spellEnd"/>
      <w:r w:rsidRPr="00760187">
        <w:t xml:space="preserve"> is </w:t>
      </w:r>
      <w:r w:rsidR="001B74AD" w:rsidRPr="00760187">
        <w:t xml:space="preserve">a </w:t>
      </w:r>
      <w:r w:rsidR="00687552" w:rsidRPr="00760187">
        <w:t>standard property representing the global object that’s available in all JavaScript environments</w:t>
      </w:r>
    </w:p>
    <w:p w14:paraId="67679FF1" w14:textId="55047E4E" w:rsidR="0043478E" w:rsidRPr="00760187" w:rsidRDefault="0043478E" w:rsidP="001818E1">
      <w:pPr>
        <w:pStyle w:val="ListParagraph"/>
        <w:numPr>
          <w:ilvl w:val="0"/>
          <w:numId w:val="1"/>
        </w:numPr>
      </w:pPr>
      <w:r w:rsidRPr="00760187">
        <w:t>functions and variables declared with var in a browser become properties of the global object</w:t>
      </w:r>
    </w:p>
    <w:p w14:paraId="286E6562" w14:textId="530ED85A" w:rsidR="008F3CCA" w:rsidRPr="00760187" w:rsidRDefault="008F3CCA" w:rsidP="008F3CCA"/>
    <w:p w14:paraId="0AFF757D" w14:textId="35003FE5" w:rsidR="007D5522" w:rsidRPr="00760187" w:rsidRDefault="007D5522" w:rsidP="008F3CCA">
      <w:r w:rsidRPr="00760187">
        <w:t>Functions</w:t>
      </w:r>
    </w:p>
    <w:p w14:paraId="6EEF6378" w14:textId="24AC9B9B" w:rsidR="00C325C9" w:rsidRPr="00760187" w:rsidRDefault="007D5522" w:rsidP="001E506F">
      <w:pPr>
        <w:pStyle w:val="ListParagraph"/>
        <w:numPr>
          <w:ilvl w:val="0"/>
          <w:numId w:val="1"/>
        </w:numPr>
      </w:pPr>
      <w:r w:rsidRPr="00760187">
        <w:t xml:space="preserve">because functions are objects in JavaScript, they can </w:t>
      </w:r>
      <w:r w:rsidR="00C325C9" w:rsidRPr="00760187">
        <w:t>have custom properties assigned to them</w:t>
      </w:r>
    </w:p>
    <w:p w14:paraId="0CDA3F1C" w14:textId="6676A3AA" w:rsidR="00BF4969" w:rsidRPr="00760187" w:rsidRDefault="00BF4969" w:rsidP="00BF4969"/>
    <w:p w14:paraId="707199CE" w14:textId="1E76554D" w:rsidR="00BF4969" w:rsidRPr="00760187" w:rsidRDefault="00BF4969" w:rsidP="00BF4969">
      <w:r w:rsidRPr="00760187">
        <w:t>Object Properties</w:t>
      </w:r>
    </w:p>
    <w:p w14:paraId="3CB32844" w14:textId="24D8B9F8" w:rsidR="00BF4969" w:rsidRPr="00760187" w:rsidRDefault="00BF4969" w:rsidP="00BF4969">
      <w:pPr>
        <w:pStyle w:val="ListParagraph"/>
        <w:numPr>
          <w:ilvl w:val="0"/>
          <w:numId w:val="1"/>
        </w:numPr>
      </w:pPr>
      <w:r w:rsidRPr="00760187">
        <w:t xml:space="preserve">have four </w:t>
      </w:r>
      <w:r w:rsidR="00E4347D" w:rsidRPr="00760187">
        <w:t>descriptors</w:t>
      </w:r>
    </w:p>
    <w:p w14:paraId="2F7A2966" w14:textId="005A3319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value, which holds the value associated with the property</w:t>
      </w:r>
    </w:p>
    <w:p w14:paraId="1F66EF12" w14:textId="518BF002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writable, which holds a true or false value indicating if the value of the property can be changed</w:t>
      </w:r>
    </w:p>
    <w:p w14:paraId="00834ACE" w14:textId="349D8FA7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enumerable, which holds a true or false indicating if the property is listed in loops</w:t>
      </w:r>
      <w:r w:rsidR="004E6D60" w:rsidRPr="00760187">
        <w:t xml:space="preserve"> and if it’s returned from a call to </w:t>
      </w:r>
      <w:proofErr w:type="spellStart"/>
      <w:r w:rsidR="004E6D60" w:rsidRPr="00760187">
        <w:t>Object.keys</w:t>
      </w:r>
      <w:proofErr w:type="spellEnd"/>
      <w:r w:rsidR="004E6D60" w:rsidRPr="00760187">
        <w:t>()</w:t>
      </w:r>
    </w:p>
    <w:p w14:paraId="2217517B" w14:textId="6B441718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lastRenderedPageBreak/>
        <w:t xml:space="preserve">configurable, which holds a true or false indicating if the property can be deleted and its </w:t>
      </w:r>
      <w:r w:rsidR="00D94D36" w:rsidRPr="00760187">
        <w:t>flag</w:t>
      </w:r>
      <w:r w:rsidRPr="00760187">
        <w:t>s can be modified</w:t>
      </w:r>
    </w:p>
    <w:p w14:paraId="6B25CB7D" w14:textId="0E4A4F71" w:rsidR="004E6D60" w:rsidRPr="00760187" w:rsidRDefault="004E6D60" w:rsidP="004E6D60">
      <w:pPr>
        <w:pStyle w:val="ListParagraph"/>
        <w:numPr>
          <w:ilvl w:val="2"/>
          <w:numId w:val="1"/>
        </w:numPr>
      </w:pPr>
      <w:r w:rsidRPr="00760187">
        <w:t xml:space="preserve">a non-configurable property can still have its writable </w:t>
      </w:r>
      <w:r w:rsidR="00D94D36" w:rsidRPr="00760187">
        <w:t>flag</w:t>
      </w:r>
      <w:r w:rsidRPr="00760187">
        <w:t xml:space="preserve"> changed from true to false</w:t>
      </w:r>
    </w:p>
    <w:p w14:paraId="68A58AE6" w14:textId="6A0C7687" w:rsidR="00BF4969" w:rsidRPr="00760187" w:rsidRDefault="00BF4969" w:rsidP="00BF4969"/>
    <w:p w14:paraId="7B2C1545" w14:textId="37FB884D" w:rsidR="008E10A3" w:rsidRPr="00760187" w:rsidRDefault="008E10A3" w:rsidP="00BF4969">
      <w:proofErr w:type="spellStart"/>
      <w:r w:rsidRPr="00760187">
        <w:t>Object.assign</w:t>
      </w:r>
      <w:proofErr w:type="spellEnd"/>
      <w:r w:rsidRPr="00760187">
        <w:t>()</w:t>
      </w:r>
    </w:p>
    <w:p w14:paraId="47A8CD63" w14:textId="60D28C61" w:rsidR="008E10A3" w:rsidRPr="00760187" w:rsidRDefault="008E10A3" w:rsidP="008E10A3">
      <w:pPr>
        <w:pStyle w:val="ListParagraph"/>
        <w:numPr>
          <w:ilvl w:val="0"/>
          <w:numId w:val="1"/>
        </w:numPr>
      </w:pPr>
      <w:r w:rsidRPr="00760187">
        <w:t>method that copies all enumerable own properties from one or more source objects to a target object</w:t>
      </w:r>
    </w:p>
    <w:p w14:paraId="08603EDB" w14:textId="4949AB56" w:rsidR="008E10A3" w:rsidRPr="00760187" w:rsidRDefault="002A36CC" w:rsidP="008E10A3">
      <w:pPr>
        <w:pStyle w:val="ListParagraph"/>
        <w:numPr>
          <w:ilvl w:val="0"/>
          <w:numId w:val="1"/>
        </w:numPr>
      </w:pPr>
      <w:r w:rsidRPr="00760187">
        <w:t>properties in the target object are overwritten by properties in the sources and later sources’ properties overwrite earlier ones</w:t>
      </w:r>
    </w:p>
    <w:p w14:paraId="2A3ED57D" w14:textId="77777777" w:rsidR="0079711E" w:rsidRPr="00760187" w:rsidRDefault="0079711E" w:rsidP="0079711E"/>
    <w:p w14:paraId="7CCD1B32" w14:textId="328957FE" w:rsidR="00BF4969" w:rsidRPr="00760187" w:rsidRDefault="00BF4969" w:rsidP="00BF4969">
      <w:proofErr w:type="spellStart"/>
      <w:r w:rsidRPr="00760187">
        <w:t>Object.getOwnPropertyDescriptor</w:t>
      </w:r>
      <w:proofErr w:type="spellEnd"/>
      <w:r w:rsidRPr="00760187">
        <w:t>()</w:t>
      </w:r>
    </w:p>
    <w:p w14:paraId="5A017EBE" w14:textId="37ECFA04" w:rsidR="00BF4969" w:rsidRPr="00760187" w:rsidRDefault="00BF4969" w:rsidP="00BF4969">
      <w:pPr>
        <w:pStyle w:val="ListParagraph"/>
        <w:numPr>
          <w:ilvl w:val="0"/>
          <w:numId w:val="1"/>
        </w:numPr>
      </w:pPr>
      <w:r w:rsidRPr="00760187">
        <w:t>takes two arguments</w:t>
      </w:r>
    </w:p>
    <w:p w14:paraId="194034D0" w14:textId="32BDF537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the object to get information from</w:t>
      </w:r>
    </w:p>
    <w:p w14:paraId="3C75002B" w14:textId="0D06EC2C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the name of the property</w:t>
      </w:r>
    </w:p>
    <w:p w14:paraId="6BEB4930" w14:textId="640B8624" w:rsidR="00BF4969" w:rsidRPr="00760187" w:rsidRDefault="00BF4969" w:rsidP="00BF4969">
      <w:pPr>
        <w:pStyle w:val="ListParagraph"/>
        <w:numPr>
          <w:ilvl w:val="0"/>
          <w:numId w:val="1"/>
        </w:numPr>
      </w:pPr>
      <w:r w:rsidRPr="00760187">
        <w:t xml:space="preserve">returns the </w:t>
      </w:r>
      <w:r w:rsidR="00D94D36" w:rsidRPr="00760187">
        <w:t>flag</w:t>
      </w:r>
      <w:r w:rsidRPr="00760187">
        <w:t>s of a property in a property descriptor object</w:t>
      </w:r>
    </w:p>
    <w:p w14:paraId="3C23E855" w14:textId="649C9108" w:rsidR="00BF4969" w:rsidRPr="00760187" w:rsidRDefault="00BF4969" w:rsidP="00BF4969"/>
    <w:p w14:paraId="6574C56F" w14:textId="31E5C56B" w:rsidR="00BF4969" w:rsidRPr="00760187" w:rsidRDefault="00BF4969" w:rsidP="00BF4969">
      <w:proofErr w:type="spellStart"/>
      <w:r w:rsidRPr="00760187">
        <w:t>Object.defineProperty</w:t>
      </w:r>
      <w:proofErr w:type="spellEnd"/>
      <w:r w:rsidRPr="00760187">
        <w:t>()</w:t>
      </w:r>
    </w:p>
    <w:p w14:paraId="56D37881" w14:textId="080238F6" w:rsidR="00BF4969" w:rsidRPr="00760187" w:rsidRDefault="00BF4969" w:rsidP="00BF4969">
      <w:pPr>
        <w:pStyle w:val="ListParagraph"/>
        <w:numPr>
          <w:ilvl w:val="0"/>
          <w:numId w:val="1"/>
        </w:numPr>
      </w:pPr>
      <w:r w:rsidRPr="00760187">
        <w:t>takes three arguments</w:t>
      </w:r>
    </w:p>
    <w:p w14:paraId="584FE745" w14:textId="6AF5E27C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the object to work with</w:t>
      </w:r>
    </w:p>
    <w:p w14:paraId="75FE9181" w14:textId="2FAB3D49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 xml:space="preserve">the property to set the </w:t>
      </w:r>
      <w:r w:rsidR="00D94D36" w:rsidRPr="00760187">
        <w:t>flag</w:t>
      </w:r>
      <w:r w:rsidRPr="00760187">
        <w:t>s of</w:t>
      </w:r>
    </w:p>
    <w:p w14:paraId="34ABDAE4" w14:textId="255B822A" w:rsidR="00BF4969" w:rsidRPr="00760187" w:rsidRDefault="00BF4969" w:rsidP="00BF4969">
      <w:pPr>
        <w:pStyle w:val="ListParagraph"/>
        <w:numPr>
          <w:ilvl w:val="1"/>
          <w:numId w:val="1"/>
        </w:numPr>
      </w:pPr>
      <w:r w:rsidRPr="00760187">
        <w:t>the property descriptor object to assign to the property</w:t>
      </w:r>
    </w:p>
    <w:p w14:paraId="429D4120" w14:textId="5496405B" w:rsidR="00BF4969" w:rsidRPr="00760187" w:rsidRDefault="00BF4969" w:rsidP="00BF4969">
      <w:pPr>
        <w:pStyle w:val="ListParagraph"/>
        <w:numPr>
          <w:ilvl w:val="0"/>
          <w:numId w:val="1"/>
        </w:numPr>
      </w:pPr>
      <w:r w:rsidRPr="00760187">
        <w:t xml:space="preserve">if a property exists, the method updates the </w:t>
      </w:r>
      <w:r w:rsidR="00D94D36" w:rsidRPr="00760187">
        <w:t>flag</w:t>
      </w:r>
      <w:r w:rsidRPr="00760187">
        <w:t>s of the property</w:t>
      </w:r>
    </w:p>
    <w:p w14:paraId="63F96E86" w14:textId="14207872" w:rsidR="00BF4969" w:rsidRPr="00760187" w:rsidRDefault="00BF4969" w:rsidP="00BF4969">
      <w:pPr>
        <w:pStyle w:val="ListParagraph"/>
        <w:numPr>
          <w:ilvl w:val="0"/>
          <w:numId w:val="1"/>
        </w:numPr>
      </w:pPr>
      <w:r w:rsidRPr="00760187">
        <w:t xml:space="preserve">if the property doesn’t exist, the method </w:t>
      </w:r>
      <w:r w:rsidR="004E6D60" w:rsidRPr="00760187">
        <w:t>creates the property</w:t>
      </w:r>
    </w:p>
    <w:p w14:paraId="3CB957AD" w14:textId="7A268CF2" w:rsidR="004E6D60" w:rsidRPr="00760187" w:rsidRDefault="004E6D60" w:rsidP="004E6D60">
      <w:pPr>
        <w:pStyle w:val="ListParagraph"/>
        <w:numPr>
          <w:ilvl w:val="1"/>
          <w:numId w:val="1"/>
        </w:numPr>
      </w:pPr>
      <w:r w:rsidRPr="00760187">
        <w:t xml:space="preserve">any non-specified </w:t>
      </w:r>
      <w:r w:rsidR="00D94D36" w:rsidRPr="00760187">
        <w:t>flag</w:t>
      </w:r>
      <w:r w:rsidRPr="00760187">
        <w:t>s have false assigned to them</w:t>
      </w:r>
    </w:p>
    <w:p w14:paraId="7649E5D5" w14:textId="1E55A926" w:rsidR="004E6D60" w:rsidRPr="00760187" w:rsidRDefault="004E6D60" w:rsidP="004E6D60">
      <w:pPr>
        <w:pStyle w:val="ListParagraph"/>
        <w:numPr>
          <w:ilvl w:val="0"/>
          <w:numId w:val="1"/>
        </w:numPr>
      </w:pPr>
      <w:r w:rsidRPr="00760187">
        <w:t xml:space="preserve">when not in strict mode, performing an operation that violates a property’s </w:t>
      </w:r>
      <w:r w:rsidR="00D94D36" w:rsidRPr="00760187">
        <w:t>flag</w:t>
      </w:r>
      <w:r w:rsidRPr="00760187">
        <w:t xml:space="preserve">s won’t </w:t>
      </w:r>
      <w:proofErr w:type="spellStart"/>
      <w:r w:rsidRPr="00760187">
        <w:t>thrown</w:t>
      </w:r>
      <w:proofErr w:type="spellEnd"/>
      <w:r w:rsidRPr="00760187">
        <w:t xml:space="preserve"> an exception, but won’t succeed</w:t>
      </w:r>
    </w:p>
    <w:p w14:paraId="1687DE32" w14:textId="5171E1D6" w:rsidR="004E6D60" w:rsidRPr="00760187" w:rsidRDefault="004E6D60" w:rsidP="004E6D60">
      <w:pPr>
        <w:pStyle w:val="ListParagraph"/>
        <w:numPr>
          <w:ilvl w:val="1"/>
          <w:numId w:val="1"/>
        </w:numPr>
      </w:pPr>
      <w:r w:rsidRPr="00760187">
        <w:t xml:space="preserve">performing an operation that violates a property’s </w:t>
      </w:r>
      <w:r w:rsidR="00D94D36" w:rsidRPr="00760187">
        <w:t>flag</w:t>
      </w:r>
      <w:r w:rsidRPr="00760187">
        <w:t>s in strict mode will throw an exception</w:t>
      </w:r>
    </w:p>
    <w:p w14:paraId="6E99E3BA" w14:textId="7911CCB7" w:rsidR="004E6D60" w:rsidRPr="00760187" w:rsidRDefault="004E6D60" w:rsidP="004E6D60"/>
    <w:p w14:paraId="3AE77F3E" w14:textId="7283FBF2" w:rsidR="004E6D60" w:rsidRPr="00760187" w:rsidRDefault="004E6D60" w:rsidP="004E6D60">
      <w:proofErr w:type="spellStart"/>
      <w:r w:rsidRPr="00760187">
        <w:t>Object.defineProperties</w:t>
      </w:r>
      <w:proofErr w:type="spellEnd"/>
      <w:r w:rsidRPr="00760187">
        <w:t>()</w:t>
      </w:r>
    </w:p>
    <w:p w14:paraId="4C6565EE" w14:textId="0BB1B8B9" w:rsidR="004E6D60" w:rsidRPr="00760187" w:rsidRDefault="004E6D60" w:rsidP="004E6D60">
      <w:pPr>
        <w:pStyle w:val="ListParagraph"/>
        <w:numPr>
          <w:ilvl w:val="0"/>
          <w:numId w:val="1"/>
        </w:numPr>
      </w:pPr>
      <w:r w:rsidRPr="00760187">
        <w:t xml:space="preserve">method to define </w:t>
      </w:r>
      <w:r w:rsidR="00D94D36" w:rsidRPr="00760187">
        <w:t>flag</w:t>
      </w:r>
      <w:r w:rsidRPr="00760187">
        <w:t>s for multiple properties</w:t>
      </w:r>
    </w:p>
    <w:p w14:paraId="315DE0CC" w14:textId="095F0768" w:rsidR="004E6D60" w:rsidRPr="00760187" w:rsidRDefault="004E6D60" w:rsidP="004E6D60">
      <w:pPr>
        <w:pStyle w:val="ListParagraph"/>
        <w:numPr>
          <w:ilvl w:val="0"/>
          <w:numId w:val="1"/>
        </w:numPr>
      </w:pPr>
      <w:r w:rsidRPr="00760187">
        <w:t>takes two arguments</w:t>
      </w:r>
    </w:p>
    <w:p w14:paraId="1DABE7F7" w14:textId="3024DBB7" w:rsidR="004E6D60" w:rsidRPr="00760187" w:rsidRDefault="004E6D60" w:rsidP="004E6D60">
      <w:pPr>
        <w:pStyle w:val="ListParagraph"/>
        <w:numPr>
          <w:ilvl w:val="1"/>
          <w:numId w:val="1"/>
        </w:numPr>
      </w:pPr>
      <w:r w:rsidRPr="00760187">
        <w:t>the object to update the properties of</w:t>
      </w:r>
    </w:p>
    <w:p w14:paraId="110DCC08" w14:textId="6A75FEF2" w:rsidR="004E6D60" w:rsidRPr="00760187" w:rsidRDefault="004E6D60" w:rsidP="004E6D60">
      <w:pPr>
        <w:pStyle w:val="ListParagraph"/>
        <w:numPr>
          <w:ilvl w:val="1"/>
          <w:numId w:val="1"/>
        </w:numPr>
      </w:pPr>
      <w:r w:rsidRPr="00760187">
        <w:t>an object containing property-property descriptor object pairs</w:t>
      </w:r>
    </w:p>
    <w:p w14:paraId="4BC26DA5" w14:textId="1C1FFAB0" w:rsidR="004E6D60" w:rsidRPr="00760187" w:rsidRDefault="004E6D60" w:rsidP="004E6D60"/>
    <w:p w14:paraId="11E0EC76" w14:textId="35AC6D9A" w:rsidR="004E6D60" w:rsidRPr="00760187" w:rsidRDefault="004E6D60" w:rsidP="004E6D60">
      <w:proofErr w:type="spellStart"/>
      <w:r w:rsidRPr="00760187">
        <w:t>Object.getOwnPropertyDescriptors</w:t>
      </w:r>
      <w:proofErr w:type="spellEnd"/>
      <w:r w:rsidRPr="00760187">
        <w:t>()</w:t>
      </w:r>
    </w:p>
    <w:p w14:paraId="32F576E7" w14:textId="7A19D573" w:rsidR="004E6D60" w:rsidRPr="00760187" w:rsidRDefault="004E6D60" w:rsidP="004E6D60">
      <w:pPr>
        <w:pStyle w:val="ListParagraph"/>
        <w:numPr>
          <w:ilvl w:val="0"/>
          <w:numId w:val="1"/>
        </w:numPr>
      </w:pPr>
      <w:r w:rsidRPr="00760187">
        <w:lastRenderedPageBreak/>
        <w:t>method to retrieve all property descriptor objects for an object</w:t>
      </w:r>
    </w:p>
    <w:p w14:paraId="09F8A7D6" w14:textId="2E768F1E" w:rsidR="004E6D60" w:rsidRPr="00760187" w:rsidRDefault="004E6D60" w:rsidP="004E6D60">
      <w:pPr>
        <w:pStyle w:val="ListParagraph"/>
        <w:numPr>
          <w:ilvl w:val="0"/>
          <w:numId w:val="1"/>
        </w:numPr>
      </w:pPr>
      <w:r w:rsidRPr="00760187">
        <w:t xml:space="preserve">a </w:t>
      </w:r>
      <w:r w:rsidR="00D94D36" w:rsidRPr="00760187">
        <w:t>flag</w:t>
      </w:r>
      <w:r w:rsidRPr="00760187">
        <w:t xml:space="preserve">-aware way to clone an object (along with </w:t>
      </w:r>
      <w:proofErr w:type="spellStart"/>
      <w:r w:rsidRPr="00760187">
        <w:t>Object.defineProperties</w:t>
      </w:r>
      <w:proofErr w:type="spellEnd"/>
      <w:r w:rsidRPr="00760187">
        <w:t>())</w:t>
      </w:r>
    </w:p>
    <w:p w14:paraId="155D339D" w14:textId="111D1FC0" w:rsidR="009C40DD" w:rsidRPr="00760187" w:rsidRDefault="009C40DD" w:rsidP="009C40DD"/>
    <w:p w14:paraId="2557D614" w14:textId="2D658D25" w:rsidR="009C40DD" w:rsidRPr="00760187" w:rsidRDefault="009C40DD" w:rsidP="009C40DD">
      <w:r w:rsidRPr="00760187">
        <w:t>Accessor Properties</w:t>
      </w:r>
    </w:p>
    <w:p w14:paraId="2BE47E36" w14:textId="4B69FCF9" w:rsidR="009C40DD" w:rsidRPr="00760187" w:rsidRDefault="009C40DD" w:rsidP="009C40DD">
      <w:pPr>
        <w:pStyle w:val="ListParagraph"/>
        <w:numPr>
          <w:ilvl w:val="0"/>
          <w:numId w:val="1"/>
        </w:numPr>
      </w:pPr>
      <w:r w:rsidRPr="00760187">
        <w:t>functions that execute when getting and setting a value, but look like regular (i.e. data) properties to external code</w:t>
      </w:r>
    </w:p>
    <w:p w14:paraId="3C1AAF7A" w14:textId="57B65561" w:rsidR="009C40DD" w:rsidRPr="00760187" w:rsidRDefault="009C40DD" w:rsidP="009C40DD">
      <w:pPr>
        <w:pStyle w:val="ListParagraph"/>
        <w:numPr>
          <w:ilvl w:val="0"/>
          <w:numId w:val="1"/>
        </w:numPr>
      </w:pPr>
      <w:r w:rsidRPr="00760187">
        <w:t>a property can either be an accessor property or a data property, not both</w:t>
      </w:r>
    </w:p>
    <w:p w14:paraId="465BC123" w14:textId="0544878B" w:rsidR="009C40DD" w:rsidRPr="00760187" w:rsidRDefault="009C40DD" w:rsidP="009C40DD">
      <w:pPr>
        <w:pStyle w:val="ListParagraph"/>
        <w:numPr>
          <w:ilvl w:val="0"/>
          <w:numId w:val="1"/>
        </w:numPr>
      </w:pPr>
      <w:r w:rsidRPr="00760187">
        <w:t>defined through getter and setter methods</w:t>
      </w:r>
    </w:p>
    <w:p w14:paraId="311091D9" w14:textId="25B2188C" w:rsidR="00B754F5" w:rsidRPr="00760187" w:rsidRDefault="00B754F5" w:rsidP="009C40DD">
      <w:pPr>
        <w:pStyle w:val="ListParagraph"/>
        <w:numPr>
          <w:ilvl w:val="0"/>
          <w:numId w:val="1"/>
        </w:numPr>
      </w:pPr>
      <w:r w:rsidRPr="00760187">
        <w:t>accessor properties can be used for pr</w:t>
      </w:r>
      <w:r w:rsidR="002B3273" w:rsidRPr="00760187">
        <w:t>otected</w:t>
      </w:r>
      <w:r w:rsidRPr="00760187">
        <w:t xml:space="preserve"> variables</w:t>
      </w:r>
    </w:p>
    <w:p w14:paraId="244F6FE2" w14:textId="7C53B82B" w:rsidR="009C40DD" w:rsidRPr="00760187" w:rsidRDefault="009C40DD" w:rsidP="009C40DD">
      <w:pPr>
        <w:pStyle w:val="ListParagraph"/>
        <w:numPr>
          <w:ilvl w:val="0"/>
          <w:numId w:val="1"/>
        </w:numPr>
      </w:pPr>
      <w:r w:rsidRPr="00760187">
        <w:t>e.g.</w:t>
      </w:r>
    </w:p>
    <w:p w14:paraId="32CD32E5" w14:textId="0C04212D" w:rsidR="009C40DD" w:rsidRPr="00760187" w:rsidRDefault="009C40DD" w:rsidP="009C40DD">
      <w:r w:rsidRPr="00760187">
        <w:t>let obj = {</w:t>
      </w:r>
    </w:p>
    <w:p w14:paraId="157967A2" w14:textId="1CF92A0A" w:rsidR="009C40DD" w:rsidRPr="00760187" w:rsidRDefault="009C40DD" w:rsidP="009C40DD">
      <w:r w:rsidRPr="00760187">
        <w:tab/>
        <w:t xml:space="preserve">get </w:t>
      </w:r>
      <w:proofErr w:type="spellStart"/>
      <w:proofErr w:type="gramStart"/>
      <w:r w:rsidRPr="00760187">
        <w:t>propName</w:t>
      </w:r>
      <w:proofErr w:type="spellEnd"/>
      <w:r w:rsidRPr="00760187">
        <w:t>(</w:t>
      </w:r>
      <w:proofErr w:type="gramEnd"/>
      <w:r w:rsidRPr="00760187">
        <w:t>) {</w:t>
      </w:r>
    </w:p>
    <w:p w14:paraId="1DCE90C2" w14:textId="4DC6FFF8" w:rsidR="009C40DD" w:rsidRPr="00760187" w:rsidRDefault="009C40DD" w:rsidP="009C40DD">
      <w:r w:rsidRPr="00760187">
        <w:tab/>
        <w:t>}</w:t>
      </w:r>
    </w:p>
    <w:p w14:paraId="66569DB7" w14:textId="0B963EF5" w:rsidR="009C40DD" w:rsidRPr="00760187" w:rsidRDefault="009C40DD" w:rsidP="009C40DD">
      <w:r w:rsidRPr="00760187">
        <w:tab/>
        <w:t xml:space="preserve">set </w:t>
      </w:r>
      <w:proofErr w:type="spellStart"/>
      <w:r w:rsidRPr="00760187">
        <w:t>propName</w:t>
      </w:r>
      <w:proofErr w:type="spellEnd"/>
      <w:r w:rsidRPr="00760187">
        <w:t>(value) {</w:t>
      </w:r>
    </w:p>
    <w:p w14:paraId="1DF9F654" w14:textId="51D66FEB" w:rsidR="009C40DD" w:rsidRPr="00760187" w:rsidRDefault="009C40DD" w:rsidP="009C40DD">
      <w:r w:rsidRPr="00760187">
        <w:tab/>
        <w:t>}</w:t>
      </w:r>
    </w:p>
    <w:p w14:paraId="4D03A20A" w14:textId="2A9075D2" w:rsidR="009C40DD" w:rsidRPr="00760187" w:rsidRDefault="009C40DD" w:rsidP="009C40DD">
      <w:r w:rsidRPr="00760187">
        <w:t>}</w:t>
      </w:r>
    </w:p>
    <w:p w14:paraId="0304BEE7" w14:textId="681C4D93" w:rsidR="009C40DD" w:rsidRPr="00760187" w:rsidRDefault="009C40DD" w:rsidP="009C40DD"/>
    <w:p w14:paraId="20D9004F" w14:textId="7ACD363A" w:rsidR="009C40DD" w:rsidRPr="00760187" w:rsidRDefault="009C40DD" w:rsidP="009C40DD">
      <w:r w:rsidRPr="00760187">
        <w:t>Accessor Descriptors</w:t>
      </w:r>
    </w:p>
    <w:p w14:paraId="2DA64A67" w14:textId="051C9C60" w:rsidR="009C40DD" w:rsidRPr="00760187" w:rsidRDefault="009C40DD" w:rsidP="009C40DD">
      <w:pPr>
        <w:pStyle w:val="ListParagraph"/>
        <w:numPr>
          <w:ilvl w:val="0"/>
          <w:numId w:val="1"/>
        </w:numPr>
      </w:pPr>
      <w:r w:rsidRPr="00760187">
        <w:t>accessor descriptors have four flags</w:t>
      </w:r>
    </w:p>
    <w:p w14:paraId="35A7B11E" w14:textId="3F4BEB44" w:rsidR="009C40DD" w:rsidRPr="00760187" w:rsidRDefault="009C40DD" w:rsidP="009C40DD">
      <w:pPr>
        <w:pStyle w:val="ListParagraph"/>
        <w:numPr>
          <w:ilvl w:val="1"/>
          <w:numId w:val="1"/>
        </w:numPr>
      </w:pPr>
      <w:r w:rsidRPr="00760187">
        <w:t>get – the getter function</w:t>
      </w:r>
    </w:p>
    <w:p w14:paraId="5E8D644C" w14:textId="527C80AC" w:rsidR="009C40DD" w:rsidRPr="00760187" w:rsidRDefault="009C40DD" w:rsidP="009C40DD">
      <w:pPr>
        <w:pStyle w:val="ListParagraph"/>
        <w:numPr>
          <w:ilvl w:val="1"/>
          <w:numId w:val="1"/>
        </w:numPr>
      </w:pPr>
      <w:r w:rsidRPr="00760187">
        <w:t>set – the setter function</w:t>
      </w:r>
    </w:p>
    <w:p w14:paraId="7BE08FE8" w14:textId="77777777" w:rsidR="009C40DD" w:rsidRPr="00760187" w:rsidRDefault="009C40DD" w:rsidP="009C40DD">
      <w:pPr>
        <w:pStyle w:val="ListParagraph"/>
        <w:numPr>
          <w:ilvl w:val="1"/>
          <w:numId w:val="1"/>
        </w:numPr>
      </w:pPr>
      <w:r w:rsidRPr="00760187">
        <w:t xml:space="preserve">enumerable, which holds a true or false indicating if the property is listed in loops and if it’s returned from a call to </w:t>
      </w:r>
      <w:proofErr w:type="spellStart"/>
      <w:r w:rsidRPr="00760187">
        <w:t>Object.keys</w:t>
      </w:r>
      <w:proofErr w:type="spellEnd"/>
      <w:r w:rsidRPr="00760187">
        <w:t>()</w:t>
      </w:r>
    </w:p>
    <w:p w14:paraId="70FDAF50" w14:textId="39D6E62C" w:rsidR="009C40DD" w:rsidRPr="00760187" w:rsidRDefault="009C40DD" w:rsidP="009C40DD">
      <w:pPr>
        <w:pStyle w:val="ListParagraph"/>
        <w:numPr>
          <w:ilvl w:val="1"/>
          <w:numId w:val="1"/>
        </w:numPr>
      </w:pPr>
      <w:r w:rsidRPr="00760187">
        <w:t>configurable, which holds a true or false indicating if the property can be deleted and its flags can be modified</w:t>
      </w:r>
    </w:p>
    <w:p w14:paraId="04490094" w14:textId="1BFC3AA0" w:rsidR="004F2236" w:rsidRPr="00760187" w:rsidRDefault="004F2236" w:rsidP="004F2236"/>
    <w:p w14:paraId="3661BD5B" w14:textId="3505A0D2" w:rsidR="000C40FD" w:rsidRPr="00760187" w:rsidRDefault="000C40FD" w:rsidP="004F2236">
      <w:r w:rsidRPr="00760187">
        <w:t>Prototype</w:t>
      </w:r>
    </w:p>
    <w:p w14:paraId="33F76218" w14:textId="41B3A2F4" w:rsidR="000C40FD" w:rsidRPr="00760187" w:rsidRDefault="000C40FD" w:rsidP="000C40FD">
      <w:pPr>
        <w:pStyle w:val="ListParagraph"/>
        <w:numPr>
          <w:ilvl w:val="0"/>
          <w:numId w:val="1"/>
        </w:numPr>
      </w:pPr>
      <w:r w:rsidRPr="00760187">
        <w:t>an object referenced by the hidden property</w:t>
      </w:r>
      <w:r w:rsidR="00AF75BE" w:rsidRPr="00760187">
        <w:t xml:space="preserve"> </w:t>
      </w:r>
      <w:r w:rsidRPr="00760187">
        <w:t>[[Prototype]] of another object</w:t>
      </w:r>
    </w:p>
    <w:p w14:paraId="663E90BD" w14:textId="77777777" w:rsidR="00E778AB" w:rsidRPr="00760187" w:rsidRDefault="00E778AB" w:rsidP="00E778AB">
      <w:pPr>
        <w:pStyle w:val="ListParagraph"/>
        <w:numPr>
          <w:ilvl w:val="0"/>
          <w:numId w:val="1"/>
        </w:numPr>
      </w:pPr>
      <w:r w:rsidRPr="00760187">
        <w:t>used when</w:t>
      </w:r>
      <w:r w:rsidR="000C40FD" w:rsidRPr="00760187">
        <w:t xml:space="preserve"> a nonexistent object property is </w:t>
      </w:r>
      <w:r w:rsidRPr="00760187">
        <w:t>read</w:t>
      </w:r>
      <w:r w:rsidR="000C40FD" w:rsidRPr="00760187">
        <w:t xml:space="preserve"> </w:t>
      </w:r>
      <w:r w:rsidRPr="00760187">
        <w:t>from or a nonexistent method is called</w:t>
      </w:r>
    </w:p>
    <w:p w14:paraId="64135FD4" w14:textId="021C71DA" w:rsidR="000C40FD" w:rsidRPr="00760187" w:rsidRDefault="000C40FD" w:rsidP="00E778AB">
      <w:pPr>
        <w:pStyle w:val="ListParagraph"/>
        <w:numPr>
          <w:ilvl w:val="0"/>
          <w:numId w:val="1"/>
        </w:numPr>
      </w:pPr>
      <w:r w:rsidRPr="00760187">
        <w:t>JavaScript will take the property from the prototype (if it exists) through prototypal inheritance</w:t>
      </w:r>
    </w:p>
    <w:p w14:paraId="3575DA10" w14:textId="375547C0" w:rsidR="000C40FD" w:rsidRPr="00760187" w:rsidRDefault="000C40FD" w:rsidP="00DF2EDE">
      <w:pPr>
        <w:pStyle w:val="ListParagraph"/>
        <w:numPr>
          <w:ilvl w:val="0"/>
          <w:numId w:val="1"/>
        </w:numPr>
      </w:pPr>
      <w:r w:rsidRPr="00760187">
        <w:t xml:space="preserve">can </w:t>
      </w:r>
      <w:r w:rsidR="00E778AB" w:rsidRPr="00760187">
        <w:t>work with</w:t>
      </w:r>
      <w:r w:rsidRPr="00760187">
        <w:t xml:space="preserve"> the prototype for an object with the __proto__ </w:t>
      </w:r>
      <w:r w:rsidR="00E778AB" w:rsidRPr="00760187">
        <w:t>getter/setter</w:t>
      </w:r>
    </w:p>
    <w:p w14:paraId="421CEC6B" w14:textId="1BBEC5C9" w:rsidR="004D3E22" w:rsidRPr="00760187" w:rsidRDefault="00EE2BF6" w:rsidP="00DF2EDE">
      <w:pPr>
        <w:pStyle w:val="ListParagraph"/>
        <w:numPr>
          <w:ilvl w:val="0"/>
          <w:numId w:val="1"/>
        </w:numPr>
      </w:pPr>
      <w:r w:rsidRPr="00760187">
        <w:t xml:space="preserve">all built-in prototypes eventually inherit from </w:t>
      </w:r>
      <w:r w:rsidR="004D3E22" w:rsidRPr="00760187">
        <w:t xml:space="preserve">a prototype with the </w:t>
      </w:r>
      <w:r w:rsidRPr="00760187">
        <w:t>Object</w:t>
      </w:r>
      <w:r w:rsidR="004D3E22" w:rsidRPr="00760187">
        <w:t xml:space="preserve"> class as its [[Prototype]]</w:t>
      </w:r>
    </w:p>
    <w:p w14:paraId="5B2B0CDE" w14:textId="756EDB4D" w:rsidR="006D706A" w:rsidRPr="00760187" w:rsidRDefault="004D3E22" w:rsidP="006D706A">
      <w:pPr>
        <w:pStyle w:val="ListParagraph"/>
        <w:numPr>
          <w:ilvl w:val="1"/>
          <w:numId w:val="1"/>
        </w:numPr>
      </w:pPr>
      <w:r w:rsidRPr="00760187">
        <w:t>the Object class has a null [[Prototype]]</w:t>
      </w:r>
    </w:p>
    <w:p w14:paraId="1D99746C" w14:textId="77777777" w:rsidR="006D706A" w:rsidRPr="00760187" w:rsidRDefault="006D706A" w:rsidP="006D706A">
      <w:pPr>
        <w:pStyle w:val="ListParagraph"/>
        <w:numPr>
          <w:ilvl w:val="0"/>
          <w:numId w:val="1"/>
        </w:numPr>
      </w:pPr>
      <w:proofErr w:type="spellStart"/>
      <w:r w:rsidRPr="00760187">
        <w:t>Object.create</w:t>
      </w:r>
      <w:proofErr w:type="spellEnd"/>
      <w:r w:rsidRPr="00760187">
        <w:t>(proto, [descriptors])</w:t>
      </w:r>
    </w:p>
    <w:p w14:paraId="2314098F" w14:textId="77777777" w:rsidR="006D706A" w:rsidRPr="00760187" w:rsidRDefault="006D706A" w:rsidP="006D706A">
      <w:pPr>
        <w:pStyle w:val="ListParagraph"/>
        <w:numPr>
          <w:ilvl w:val="1"/>
          <w:numId w:val="1"/>
        </w:numPr>
      </w:pPr>
      <w:r w:rsidRPr="00760187">
        <w:lastRenderedPageBreak/>
        <w:t>Creates an empty object with the given proto as its prototype and optional property descriptors</w:t>
      </w:r>
    </w:p>
    <w:p w14:paraId="52BF80E0" w14:textId="77777777" w:rsidR="006D706A" w:rsidRPr="00760187" w:rsidRDefault="006D706A" w:rsidP="006D706A">
      <w:pPr>
        <w:pStyle w:val="ListParagraph"/>
        <w:numPr>
          <w:ilvl w:val="0"/>
          <w:numId w:val="1"/>
        </w:numPr>
      </w:pPr>
      <w:proofErr w:type="spellStart"/>
      <w:r w:rsidRPr="00760187">
        <w:t>Object.getPrototypeOf</w:t>
      </w:r>
      <w:proofErr w:type="spellEnd"/>
      <w:r w:rsidRPr="00760187">
        <w:t>(</w:t>
      </w:r>
      <w:proofErr w:type="spellStart"/>
      <w:r w:rsidRPr="00760187">
        <w:t>obj</w:t>
      </w:r>
      <w:proofErr w:type="spellEnd"/>
      <w:r w:rsidRPr="00760187">
        <w:t>)</w:t>
      </w:r>
    </w:p>
    <w:p w14:paraId="17BFE79F" w14:textId="77777777" w:rsidR="006D706A" w:rsidRPr="00760187" w:rsidRDefault="006D706A" w:rsidP="006D706A">
      <w:pPr>
        <w:pStyle w:val="ListParagraph"/>
        <w:numPr>
          <w:ilvl w:val="1"/>
          <w:numId w:val="1"/>
        </w:numPr>
      </w:pPr>
      <w:r w:rsidRPr="00760187">
        <w:t>Returns the prototype of obj</w:t>
      </w:r>
    </w:p>
    <w:p w14:paraId="382574DC" w14:textId="77777777" w:rsidR="006D706A" w:rsidRPr="00760187" w:rsidRDefault="006D706A" w:rsidP="006D706A">
      <w:pPr>
        <w:pStyle w:val="ListParagraph"/>
        <w:numPr>
          <w:ilvl w:val="0"/>
          <w:numId w:val="1"/>
        </w:numPr>
      </w:pPr>
      <w:proofErr w:type="spellStart"/>
      <w:r w:rsidRPr="00760187">
        <w:t>Object.setPrototypeOf</w:t>
      </w:r>
      <w:proofErr w:type="spellEnd"/>
      <w:r w:rsidRPr="00760187">
        <w:t>(</w:t>
      </w:r>
      <w:proofErr w:type="spellStart"/>
      <w:r w:rsidRPr="00760187">
        <w:t>obj</w:t>
      </w:r>
      <w:proofErr w:type="spellEnd"/>
      <w:r w:rsidRPr="00760187">
        <w:t>, proto)</w:t>
      </w:r>
    </w:p>
    <w:p w14:paraId="3A654C40" w14:textId="252C3B20" w:rsidR="006D706A" w:rsidRPr="00760187" w:rsidRDefault="006D706A" w:rsidP="006D706A">
      <w:pPr>
        <w:pStyle w:val="ListParagraph"/>
        <w:numPr>
          <w:ilvl w:val="1"/>
          <w:numId w:val="1"/>
        </w:numPr>
      </w:pPr>
      <w:r w:rsidRPr="00760187">
        <w:t>Assigns proto as the prototype of obj</w:t>
      </w:r>
    </w:p>
    <w:p w14:paraId="27E3047D" w14:textId="0805B161" w:rsidR="006D706A" w:rsidRPr="00760187" w:rsidRDefault="006D706A" w:rsidP="006D706A"/>
    <w:p w14:paraId="1D0E60CE" w14:textId="11ADD909" w:rsidR="006D706A" w:rsidRPr="00760187" w:rsidRDefault="006D706A" w:rsidP="006D706A">
      <w:r w:rsidRPr="00760187">
        <w:t>Function Prototypes</w:t>
      </w:r>
    </w:p>
    <w:p w14:paraId="6A02E1CF" w14:textId="0892566B" w:rsidR="006B25B9" w:rsidRPr="00760187" w:rsidRDefault="006B25B9" w:rsidP="00DF2EDE">
      <w:pPr>
        <w:pStyle w:val="ListParagraph"/>
        <w:numPr>
          <w:ilvl w:val="0"/>
          <w:numId w:val="1"/>
        </w:numPr>
      </w:pPr>
      <w:r w:rsidRPr="00760187">
        <w:t xml:space="preserve">if a property named prototype </w:t>
      </w:r>
      <w:r w:rsidR="00592AF8" w:rsidRPr="00760187">
        <w:t>on a function is assigned an object</w:t>
      </w:r>
      <w:r w:rsidR="007C7E35" w:rsidRPr="00760187">
        <w:t xml:space="preserve"> obj,</w:t>
      </w:r>
      <w:r w:rsidR="00592AF8" w:rsidRPr="00760187">
        <w:t xml:space="preserve"> the </w:t>
      </w:r>
      <w:r w:rsidR="007738C2" w:rsidRPr="00760187">
        <w:t>[[Prototype]] of new objects instantiated with that function’s constructor will be the same object</w:t>
      </w:r>
      <w:r w:rsidR="007C7E35" w:rsidRPr="00760187">
        <w:t xml:space="preserve"> obj</w:t>
      </w:r>
    </w:p>
    <w:p w14:paraId="7109F9E5" w14:textId="4BDE2D6A" w:rsidR="0074595D" w:rsidRPr="00760187" w:rsidRDefault="0074595D" w:rsidP="0074595D">
      <w:pPr>
        <w:pStyle w:val="ListParagraph"/>
        <w:numPr>
          <w:ilvl w:val="1"/>
          <w:numId w:val="1"/>
        </w:numPr>
      </w:pPr>
      <w:r w:rsidRPr="00760187">
        <w:t xml:space="preserve">the default prototype property for a function is </w:t>
      </w:r>
      <w:r w:rsidR="000922AF" w:rsidRPr="00760187">
        <w:t>a</w:t>
      </w:r>
      <w:r w:rsidR="00262232" w:rsidRPr="00760187">
        <w:t xml:space="preserve">n object with </w:t>
      </w:r>
      <w:r w:rsidR="004A0D93" w:rsidRPr="00760187">
        <w:t xml:space="preserve">a single property named constructor, with a value of the </w:t>
      </w:r>
      <w:r w:rsidR="005C3654" w:rsidRPr="00760187">
        <w:t>function</w:t>
      </w:r>
    </w:p>
    <w:p w14:paraId="6592676C" w14:textId="2309523E" w:rsidR="00AF75BE" w:rsidRPr="00760187" w:rsidRDefault="005C3654" w:rsidP="006D706A">
      <w:pPr>
        <w:pStyle w:val="ListParagraph"/>
        <w:numPr>
          <w:ilvl w:val="1"/>
          <w:numId w:val="1"/>
        </w:numPr>
      </w:pPr>
      <w:r w:rsidRPr="00760187">
        <w:t>the constructor property of an object can be used to create new objects using the same constructor</w:t>
      </w:r>
    </w:p>
    <w:p w14:paraId="76425062" w14:textId="77777777" w:rsidR="00B66CEB" w:rsidRPr="00760187" w:rsidRDefault="00B66CEB" w:rsidP="004F2236"/>
    <w:p w14:paraId="649FBF2F" w14:textId="305ACC43" w:rsidR="004F2236" w:rsidRPr="00760187" w:rsidRDefault="004F2236" w:rsidP="004F2236">
      <w:r w:rsidRPr="00760187">
        <w:t>Classes</w:t>
      </w:r>
    </w:p>
    <w:p w14:paraId="0D613648" w14:textId="2264B06C" w:rsidR="009C40DD" w:rsidRPr="00760187" w:rsidRDefault="004F2236" w:rsidP="009C40DD">
      <w:pPr>
        <w:pStyle w:val="ListParagraph"/>
        <w:numPr>
          <w:ilvl w:val="0"/>
          <w:numId w:val="1"/>
        </w:numPr>
      </w:pPr>
      <w:r w:rsidRPr="00760187">
        <w:t>declared with the class keyword followed by the name of the class</w:t>
      </w:r>
    </w:p>
    <w:p w14:paraId="0BD0D483" w14:textId="43C8A3BD" w:rsidR="00D76DD7" w:rsidRPr="00760187" w:rsidRDefault="00D76DD7" w:rsidP="009C40DD">
      <w:pPr>
        <w:pStyle w:val="ListParagraph"/>
        <w:numPr>
          <w:ilvl w:val="0"/>
          <w:numId w:val="1"/>
        </w:numPr>
      </w:pPr>
      <w:r w:rsidRPr="00760187">
        <w:t xml:space="preserve">under-the-hood, a class is a </w:t>
      </w:r>
      <w:r w:rsidR="004C6AE0" w:rsidRPr="00760187">
        <w:t>special kind of function</w:t>
      </w:r>
    </w:p>
    <w:p w14:paraId="033E5FE8" w14:textId="1F96245E" w:rsidR="004C6AE0" w:rsidRPr="00760187" w:rsidRDefault="00525595" w:rsidP="004C6AE0">
      <w:pPr>
        <w:pStyle w:val="ListParagraph"/>
        <w:numPr>
          <w:ilvl w:val="1"/>
          <w:numId w:val="1"/>
        </w:numPr>
      </w:pPr>
      <w:r w:rsidRPr="00760187">
        <w:t>w</w:t>
      </w:r>
      <w:r w:rsidR="000025FC" w:rsidRPr="00760187">
        <w:t>hen a class is declared, a function with the name of the class is created</w:t>
      </w:r>
    </w:p>
    <w:p w14:paraId="5DFDF167" w14:textId="1D64BCD4" w:rsidR="000025FC" w:rsidRPr="00760187" w:rsidRDefault="000025FC" w:rsidP="004C6AE0">
      <w:pPr>
        <w:pStyle w:val="ListParagraph"/>
        <w:numPr>
          <w:ilvl w:val="1"/>
          <w:numId w:val="1"/>
        </w:numPr>
      </w:pPr>
      <w:r w:rsidRPr="00760187">
        <w:t>this function is populated with the code in the constructor method (named constructor), if it exists</w:t>
      </w:r>
    </w:p>
    <w:p w14:paraId="5D4945CC" w14:textId="2297957E" w:rsidR="006A0187" w:rsidRPr="00760187" w:rsidRDefault="000025FC" w:rsidP="006A0187">
      <w:pPr>
        <w:pStyle w:val="ListParagraph"/>
        <w:numPr>
          <w:ilvl w:val="1"/>
          <w:numId w:val="1"/>
        </w:numPr>
      </w:pPr>
      <w:r w:rsidRPr="00760187">
        <w:t>methods declared within the class are stored in the prototype of the class</w:t>
      </w:r>
    </w:p>
    <w:p w14:paraId="2C4EC53D" w14:textId="2395CB7B" w:rsidR="005A7F4C" w:rsidRPr="00760187" w:rsidRDefault="005A7F4C" w:rsidP="005A7F4C">
      <w:pPr>
        <w:pStyle w:val="ListParagraph"/>
        <w:numPr>
          <w:ilvl w:val="0"/>
          <w:numId w:val="1"/>
        </w:numPr>
      </w:pPr>
      <w:r w:rsidRPr="00760187">
        <w:t>there are differences between declaring a class and manually declaring functions with prototypes</w:t>
      </w:r>
    </w:p>
    <w:p w14:paraId="44ABE8A7" w14:textId="1B4C0766" w:rsidR="005A7F4C" w:rsidRPr="00760187" w:rsidRDefault="000A00B2" w:rsidP="005A7F4C">
      <w:pPr>
        <w:pStyle w:val="ListParagraph"/>
        <w:numPr>
          <w:ilvl w:val="1"/>
          <w:numId w:val="1"/>
        </w:numPr>
      </w:pPr>
      <w:r w:rsidRPr="00760187">
        <w:t>classes need to be instantiated with the new keyword</w:t>
      </w:r>
    </w:p>
    <w:p w14:paraId="4EC48C8D" w14:textId="21173451" w:rsidR="000A00B2" w:rsidRPr="00760187" w:rsidRDefault="000A00B2" w:rsidP="005A7F4C">
      <w:pPr>
        <w:pStyle w:val="ListParagraph"/>
        <w:numPr>
          <w:ilvl w:val="1"/>
          <w:numId w:val="1"/>
        </w:numPr>
      </w:pPr>
      <w:r w:rsidRPr="00760187">
        <w:t>class methods are non-enumerable</w:t>
      </w:r>
    </w:p>
    <w:p w14:paraId="123ECCD0" w14:textId="34CB0784" w:rsidR="000A00B2" w:rsidRPr="00760187" w:rsidRDefault="000A00B2" w:rsidP="005A7F4C">
      <w:pPr>
        <w:pStyle w:val="ListParagraph"/>
        <w:numPr>
          <w:ilvl w:val="1"/>
          <w:numId w:val="1"/>
        </w:numPr>
      </w:pPr>
      <w:r w:rsidRPr="00760187">
        <w:t>classes always use strict mode</w:t>
      </w:r>
    </w:p>
    <w:p w14:paraId="619BEF0A" w14:textId="471E4D9A" w:rsidR="00853DC7" w:rsidRPr="00760187" w:rsidRDefault="000924F2" w:rsidP="00853DC7">
      <w:pPr>
        <w:pStyle w:val="ListParagraph"/>
        <w:numPr>
          <w:ilvl w:val="0"/>
          <w:numId w:val="1"/>
        </w:numPr>
      </w:pPr>
      <w:r w:rsidRPr="00760187">
        <w:t>classes can be defined as expressions and assigned to variables</w:t>
      </w:r>
    </w:p>
    <w:p w14:paraId="7093F278" w14:textId="2C9208CA" w:rsidR="000924F2" w:rsidRPr="00760187" w:rsidRDefault="000924F2" w:rsidP="000924F2">
      <w:pPr>
        <w:pStyle w:val="ListParagraph"/>
        <w:numPr>
          <w:ilvl w:val="1"/>
          <w:numId w:val="1"/>
        </w:numPr>
      </w:pPr>
      <w:r w:rsidRPr="00760187">
        <w:t>e.g.</w:t>
      </w:r>
    </w:p>
    <w:p w14:paraId="7967F8E8" w14:textId="77C17001" w:rsidR="000924F2" w:rsidRPr="00760187" w:rsidRDefault="000924F2" w:rsidP="000924F2">
      <w:r w:rsidRPr="00760187">
        <w:t xml:space="preserve">let </w:t>
      </w:r>
      <w:proofErr w:type="spellStart"/>
      <w:r w:rsidRPr="00760187">
        <w:t>myClassVar</w:t>
      </w:r>
      <w:proofErr w:type="spellEnd"/>
      <w:r w:rsidRPr="00760187">
        <w:t xml:space="preserve"> = class {</w:t>
      </w:r>
    </w:p>
    <w:p w14:paraId="3C894D06" w14:textId="451A032F" w:rsidR="0033598F" w:rsidRPr="00760187" w:rsidRDefault="000924F2" w:rsidP="00DD477B">
      <w:r w:rsidRPr="00760187">
        <w:t>}</w:t>
      </w:r>
    </w:p>
    <w:p w14:paraId="155B0F66" w14:textId="20EF5B75" w:rsidR="00104BE5" w:rsidRPr="00760187" w:rsidRDefault="00104BE5" w:rsidP="00104BE5">
      <w:pPr>
        <w:pStyle w:val="ListParagraph"/>
        <w:numPr>
          <w:ilvl w:val="0"/>
          <w:numId w:val="1"/>
        </w:numPr>
      </w:pPr>
      <w:r w:rsidRPr="00760187">
        <w:t xml:space="preserve">when extending a class using the extends keyword, JavaScript sets the </w:t>
      </w:r>
      <w:r w:rsidR="00FD5020" w:rsidRPr="00760187">
        <w:t>[[Prototype]] of the child class prototype to be the prototype of the parent class</w:t>
      </w:r>
      <w:r w:rsidR="00745DD8" w:rsidRPr="00760187">
        <w:t xml:space="preserve"> (i.e. </w:t>
      </w:r>
      <w:proofErr w:type="spellStart"/>
      <w:proofErr w:type="gramStart"/>
      <w:r w:rsidR="00745DD8" w:rsidRPr="00760187">
        <w:t>Child.prototype._</w:t>
      </w:r>
      <w:proofErr w:type="gramEnd"/>
      <w:r w:rsidR="00745DD8" w:rsidRPr="00760187">
        <w:t>_proto</w:t>
      </w:r>
      <w:proofErr w:type="spellEnd"/>
      <w:r w:rsidR="00745DD8" w:rsidRPr="00760187">
        <w:t xml:space="preserve">__ is </w:t>
      </w:r>
      <w:proofErr w:type="spellStart"/>
      <w:r w:rsidR="00745DD8" w:rsidRPr="00760187">
        <w:t>Parent.prototype</w:t>
      </w:r>
      <w:proofErr w:type="spellEnd"/>
    </w:p>
    <w:p w14:paraId="3D148D3B" w14:textId="0F0D15FD" w:rsidR="00EE2BF6" w:rsidRPr="00760187" w:rsidRDefault="004D0189" w:rsidP="00EE2BF6">
      <w:pPr>
        <w:pStyle w:val="ListParagraph"/>
        <w:numPr>
          <w:ilvl w:val="0"/>
          <w:numId w:val="1"/>
        </w:numPr>
      </w:pPr>
      <w:r w:rsidRPr="00760187">
        <w:t>static methods and static properties can be inherited because the function</w:t>
      </w:r>
      <w:r w:rsidR="00FF1F78" w:rsidRPr="00760187">
        <w:t xml:space="preserve"> that represents the parent class is the</w:t>
      </w:r>
      <w:r w:rsidR="000C60F7" w:rsidRPr="00760187">
        <w:t xml:space="preserve"> [[Prototype]]</w:t>
      </w:r>
      <w:r w:rsidR="001A51BD" w:rsidRPr="00760187">
        <w:t xml:space="preserve"> of the</w:t>
      </w:r>
      <w:r w:rsidR="00FF1F78" w:rsidRPr="00760187">
        <w:t xml:space="preserve"> function that represents the </w:t>
      </w:r>
      <w:r w:rsidR="000C60F7" w:rsidRPr="00760187">
        <w:t>child class</w:t>
      </w:r>
    </w:p>
    <w:p w14:paraId="01D187C9" w14:textId="40319C52" w:rsidR="00506A0A" w:rsidRPr="00760187" w:rsidRDefault="0014236F" w:rsidP="00246A9F">
      <w:pPr>
        <w:pStyle w:val="ListParagraph"/>
        <w:numPr>
          <w:ilvl w:val="0"/>
          <w:numId w:val="1"/>
        </w:numPr>
      </w:pPr>
      <w:r w:rsidRPr="00760187">
        <w:t xml:space="preserve">i.e. </w:t>
      </w:r>
      <w:r w:rsidR="002B5AC8" w:rsidRPr="00760187">
        <w:t>inheriting from a class sets up two prototypes – one between the prototype of the constructor functions (for methods and properties) and one between the constructor functions themselves (for static methods and properties)</w:t>
      </w:r>
    </w:p>
    <w:p w14:paraId="6510988D" w14:textId="77777777" w:rsidR="000C60F7" w:rsidRPr="00760187" w:rsidRDefault="000C60F7" w:rsidP="000C60F7"/>
    <w:p w14:paraId="7EF926DF" w14:textId="391F8E0F" w:rsidR="00EE2BF6" w:rsidRPr="00760187" w:rsidRDefault="00734F84" w:rsidP="00EE2BF6">
      <w:r w:rsidRPr="00760187">
        <w:t>Constructors in Child Classes</w:t>
      </w:r>
    </w:p>
    <w:p w14:paraId="0A99A0E8" w14:textId="7FE76E60" w:rsidR="00734F84" w:rsidRPr="00760187" w:rsidRDefault="00734F84" w:rsidP="00734F84">
      <w:pPr>
        <w:pStyle w:val="ListParagraph"/>
        <w:numPr>
          <w:ilvl w:val="0"/>
          <w:numId w:val="1"/>
        </w:numPr>
      </w:pPr>
      <w:r w:rsidRPr="00760187">
        <w:t xml:space="preserve">constructors in child classes must call </w:t>
      </w:r>
      <w:proofErr w:type="gramStart"/>
      <w:r w:rsidRPr="00760187">
        <w:t>super(</w:t>
      </w:r>
      <w:proofErr w:type="gramEnd"/>
      <w:r w:rsidRPr="00760187">
        <w:t>) and do so before using this</w:t>
      </w:r>
    </w:p>
    <w:p w14:paraId="6C824F7C" w14:textId="51515F43" w:rsidR="00734F84" w:rsidRPr="00760187" w:rsidRDefault="00734F84" w:rsidP="00734F84">
      <w:pPr>
        <w:pStyle w:val="ListParagraph"/>
        <w:numPr>
          <w:ilvl w:val="0"/>
          <w:numId w:val="1"/>
        </w:numPr>
      </w:pPr>
      <w:r w:rsidRPr="00760187">
        <w:t xml:space="preserve">this is because a derived constructor (a constructor </w:t>
      </w:r>
      <w:r w:rsidR="00ED4C03" w:rsidRPr="00760187">
        <w:t>in a child class) doesn’t set the value of this, but rather relies on the parent constructor to do so</w:t>
      </w:r>
    </w:p>
    <w:p w14:paraId="39C077F7" w14:textId="001AA9C3" w:rsidR="00214B10" w:rsidRPr="00760187" w:rsidRDefault="00214B10" w:rsidP="00214B10"/>
    <w:p w14:paraId="19EF59B6" w14:textId="6F53B450" w:rsidR="008C6C75" w:rsidRPr="00760187" w:rsidRDefault="008C6C75" w:rsidP="00214B10">
      <w:r w:rsidRPr="00760187">
        <w:t>Static Methods</w:t>
      </w:r>
    </w:p>
    <w:p w14:paraId="7939636F" w14:textId="4567F14F" w:rsidR="008C6C75" w:rsidRPr="00760187" w:rsidRDefault="009C65EC" w:rsidP="008C6C75">
      <w:pPr>
        <w:pStyle w:val="ListParagraph"/>
        <w:numPr>
          <w:ilvl w:val="0"/>
          <w:numId w:val="1"/>
        </w:numPr>
      </w:pPr>
      <w:r w:rsidRPr="00760187">
        <w:t>static methods are those in a class prepended with the static keyword</w:t>
      </w:r>
    </w:p>
    <w:p w14:paraId="3FA13E23" w14:textId="31B27718" w:rsidR="009C65EC" w:rsidRPr="00760187" w:rsidRDefault="009C65EC" w:rsidP="008C6C75">
      <w:pPr>
        <w:pStyle w:val="ListParagraph"/>
        <w:numPr>
          <w:ilvl w:val="0"/>
          <w:numId w:val="1"/>
        </w:numPr>
      </w:pPr>
      <w:r w:rsidRPr="00760187">
        <w:t>they’re attached to the class, rather than the prototype</w:t>
      </w:r>
    </w:p>
    <w:p w14:paraId="268F931C" w14:textId="148D34B1" w:rsidR="00CC15C4" w:rsidRPr="00760187" w:rsidRDefault="00CC15C4" w:rsidP="00CC15C4"/>
    <w:p w14:paraId="082B1949" w14:textId="757E46EE" w:rsidR="00CC15C4" w:rsidRPr="00760187" w:rsidRDefault="00CC15C4" w:rsidP="00CC15C4">
      <w:r w:rsidRPr="00760187">
        <w:t>Static Properties</w:t>
      </w:r>
    </w:p>
    <w:p w14:paraId="08741884" w14:textId="53C9C450" w:rsidR="00CC15C4" w:rsidRPr="00760187" w:rsidRDefault="00834CC8" w:rsidP="00CC15C4">
      <w:pPr>
        <w:pStyle w:val="ListParagraph"/>
        <w:numPr>
          <w:ilvl w:val="0"/>
          <w:numId w:val="1"/>
        </w:numPr>
      </w:pPr>
      <w:r w:rsidRPr="00760187">
        <w:t>those class properties prepended by the static keyword</w:t>
      </w:r>
    </w:p>
    <w:p w14:paraId="149A122A" w14:textId="7B6500A9" w:rsidR="00834CC8" w:rsidRPr="00760187" w:rsidRDefault="001A7E97" w:rsidP="00834CC8">
      <w:r w:rsidRPr="00760187">
        <w:t xml:space="preserve">class </w:t>
      </w:r>
      <w:proofErr w:type="spellStart"/>
      <w:r w:rsidRPr="00760187">
        <w:t>ClassName</w:t>
      </w:r>
      <w:proofErr w:type="spellEnd"/>
      <w:r w:rsidRPr="00760187">
        <w:t xml:space="preserve"> {</w:t>
      </w:r>
    </w:p>
    <w:p w14:paraId="6CD73DF1" w14:textId="1A478F1B" w:rsidR="001A7E97" w:rsidRPr="00760187" w:rsidRDefault="001A7E97" w:rsidP="00834CC8">
      <w:r w:rsidRPr="00760187">
        <w:tab/>
        <w:t>static property = value;</w:t>
      </w:r>
    </w:p>
    <w:p w14:paraId="224C5A6B" w14:textId="66358EA4" w:rsidR="001A7E97" w:rsidRPr="00760187" w:rsidRDefault="001A7E97" w:rsidP="00834CC8">
      <w:r w:rsidRPr="00760187">
        <w:t>}</w:t>
      </w:r>
    </w:p>
    <w:p w14:paraId="7E7D1E9B" w14:textId="6D0FDCE4" w:rsidR="00834CC8" w:rsidRPr="00760187" w:rsidRDefault="00834CC8" w:rsidP="00CC15C4">
      <w:pPr>
        <w:pStyle w:val="ListParagraph"/>
        <w:numPr>
          <w:ilvl w:val="0"/>
          <w:numId w:val="1"/>
        </w:numPr>
      </w:pPr>
      <w:r w:rsidRPr="00760187">
        <w:t>equivalent to</w:t>
      </w:r>
    </w:p>
    <w:p w14:paraId="63E8F68E" w14:textId="5B086B79" w:rsidR="00834CC8" w:rsidRPr="00760187" w:rsidRDefault="00834CC8" w:rsidP="00834CC8">
      <w:proofErr w:type="spellStart"/>
      <w:r w:rsidRPr="00760187">
        <w:t>ClassName.property</w:t>
      </w:r>
      <w:proofErr w:type="spellEnd"/>
      <w:r w:rsidRPr="00760187">
        <w:t xml:space="preserve"> = value;</w:t>
      </w:r>
    </w:p>
    <w:p w14:paraId="2082686E" w14:textId="77777777" w:rsidR="008C6C75" w:rsidRPr="00760187" w:rsidRDefault="008C6C75" w:rsidP="008C6C75"/>
    <w:p w14:paraId="3E1F7952" w14:textId="468D0F02" w:rsidR="00214B10" w:rsidRPr="00760187" w:rsidRDefault="00214B10" w:rsidP="00214B10">
      <w:proofErr w:type="spellStart"/>
      <w:r w:rsidRPr="00760187">
        <w:t>Destructuring</w:t>
      </w:r>
      <w:proofErr w:type="spellEnd"/>
      <w:r w:rsidRPr="00760187">
        <w:t xml:space="preserve"> Assignment</w:t>
      </w:r>
    </w:p>
    <w:p w14:paraId="2C85A269" w14:textId="6935F594" w:rsidR="00214B10" w:rsidRPr="00760187" w:rsidRDefault="00214B10" w:rsidP="00214B10">
      <w:pPr>
        <w:pStyle w:val="ListParagraph"/>
        <w:numPr>
          <w:ilvl w:val="0"/>
          <w:numId w:val="1"/>
        </w:numPr>
      </w:pPr>
      <w:r w:rsidRPr="00760187">
        <w:t xml:space="preserve">a syntax that allows </w:t>
      </w:r>
      <w:r w:rsidR="005B3FA3" w:rsidRPr="00760187">
        <w:t>unpacking of values from objects and arrays into different parameters</w:t>
      </w:r>
    </w:p>
    <w:p w14:paraId="4F829570" w14:textId="77777777" w:rsidR="00C91A78" w:rsidRPr="00760187" w:rsidRDefault="00D53121" w:rsidP="006F1388">
      <w:pPr>
        <w:pStyle w:val="ListParagraph"/>
        <w:numPr>
          <w:ilvl w:val="0"/>
          <w:numId w:val="1"/>
        </w:numPr>
      </w:pPr>
      <w:r w:rsidRPr="00760187">
        <w:t xml:space="preserve">default values can be placed after an assignment operator on the </w:t>
      </w:r>
      <w:r w:rsidR="000E2D51" w:rsidRPr="00760187">
        <w:t xml:space="preserve">left side of the </w:t>
      </w:r>
      <w:proofErr w:type="spellStart"/>
      <w:r w:rsidR="000E2D51" w:rsidRPr="00760187">
        <w:t>destructuring</w:t>
      </w:r>
      <w:proofErr w:type="spellEnd"/>
      <w:r w:rsidR="000E2D51" w:rsidRPr="00760187">
        <w:t xml:space="preserve"> assignment for the case that the element (in array </w:t>
      </w:r>
      <w:proofErr w:type="spellStart"/>
      <w:r w:rsidR="000E2D51" w:rsidRPr="00760187">
        <w:t>destructuring</w:t>
      </w:r>
      <w:proofErr w:type="spellEnd"/>
      <w:r w:rsidR="000E2D51" w:rsidRPr="00760187">
        <w:t xml:space="preserve">) or key (in object </w:t>
      </w:r>
      <w:proofErr w:type="spellStart"/>
      <w:r w:rsidR="000E2D51" w:rsidRPr="00760187">
        <w:t>destructuring</w:t>
      </w:r>
      <w:proofErr w:type="spellEnd"/>
      <w:r w:rsidR="000E2D51" w:rsidRPr="00760187">
        <w:t>) doesn’t exis</w:t>
      </w:r>
      <w:r w:rsidR="00C91A78" w:rsidRPr="00760187">
        <w:t>t</w:t>
      </w:r>
    </w:p>
    <w:p w14:paraId="5B8BC656" w14:textId="232A9895" w:rsidR="006F1388" w:rsidRPr="00760187" w:rsidRDefault="00C91A78" w:rsidP="006F1388">
      <w:pPr>
        <w:pStyle w:val="ListParagraph"/>
        <w:numPr>
          <w:ilvl w:val="0"/>
          <w:numId w:val="1"/>
        </w:numPr>
      </w:pPr>
      <w:r w:rsidRPr="00760187">
        <w:t>a</w:t>
      </w:r>
      <w:r w:rsidR="006F1388" w:rsidRPr="00760187">
        <w:t xml:space="preserve">rray </w:t>
      </w:r>
      <w:proofErr w:type="spellStart"/>
      <w:r w:rsidRPr="00760187">
        <w:t>d</w:t>
      </w:r>
      <w:r w:rsidR="006F1388" w:rsidRPr="00760187">
        <w:t>estructuring</w:t>
      </w:r>
      <w:proofErr w:type="spellEnd"/>
    </w:p>
    <w:p w14:paraId="6C6B393E" w14:textId="342C46B9" w:rsidR="006F1388" w:rsidRPr="00760187" w:rsidRDefault="00337BB7" w:rsidP="00337BB7">
      <w:r w:rsidRPr="00760187">
        <w:t>let [variableToHoldElement0</w:t>
      </w:r>
      <w:proofErr w:type="gramStart"/>
      <w:r w:rsidRPr="00760187">
        <w:t>, ,</w:t>
      </w:r>
      <w:proofErr w:type="gramEnd"/>
      <w:r w:rsidRPr="00760187">
        <w:t xml:space="preserve"> …, </w:t>
      </w:r>
      <w:proofErr w:type="spellStart"/>
      <w:r w:rsidRPr="00760187">
        <w:t>variableToHoldElementN</w:t>
      </w:r>
      <w:proofErr w:type="spellEnd"/>
      <w:r w:rsidRPr="00760187">
        <w:t xml:space="preserve">] = </w:t>
      </w:r>
      <w:proofErr w:type="spellStart"/>
      <w:r w:rsidRPr="00760187">
        <w:t>arr</w:t>
      </w:r>
      <w:proofErr w:type="spellEnd"/>
    </w:p>
    <w:p w14:paraId="21A202B2" w14:textId="5DBB98BB" w:rsidR="00C91A78" w:rsidRPr="00760187" w:rsidRDefault="00C91A78" w:rsidP="00C91A78">
      <w:pPr>
        <w:pStyle w:val="ListParagraph"/>
        <w:numPr>
          <w:ilvl w:val="0"/>
          <w:numId w:val="1"/>
        </w:numPr>
      </w:pPr>
      <w:r w:rsidRPr="00760187">
        <w:t xml:space="preserve">object </w:t>
      </w:r>
      <w:proofErr w:type="spellStart"/>
      <w:r w:rsidRPr="00760187">
        <w:t>destructuring</w:t>
      </w:r>
      <w:proofErr w:type="spellEnd"/>
    </w:p>
    <w:p w14:paraId="00DF251D" w14:textId="749803BA" w:rsidR="00C91A78" w:rsidRPr="00760187" w:rsidRDefault="00C91A78" w:rsidP="00C91A78">
      <w:r w:rsidRPr="00760187">
        <w:t>let {</w:t>
      </w:r>
      <w:proofErr w:type="gramStart"/>
      <w:r w:rsidR="00CE6725" w:rsidRPr="00760187">
        <w:t>prop :</w:t>
      </w:r>
      <w:proofErr w:type="gramEnd"/>
      <w:r w:rsidR="00CE6725" w:rsidRPr="00760187">
        <w:t xml:space="preserve"> </w:t>
      </w:r>
      <w:proofErr w:type="spellStart"/>
      <w:r w:rsidR="00CE6725" w:rsidRPr="00760187">
        <w:t>varName</w:t>
      </w:r>
      <w:proofErr w:type="spellEnd"/>
      <w:r w:rsidR="00CE6725" w:rsidRPr="00760187">
        <w:t xml:space="preserve"> = default </w:t>
      </w:r>
      <w:r w:rsidRPr="00760187">
        <w:t>} = obj</w:t>
      </w:r>
    </w:p>
    <w:p w14:paraId="150B5E00" w14:textId="77777777" w:rsidR="00164788" w:rsidRPr="00760187" w:rsidRDefault="00164788" w:rsidP="002D1AE5">
      <w:pPr>
        <w:pStyle w:val="ListParagraph"/>
        <w:numPr>
          <w:ilvl w:val="1"/>
          <w:numId w:val="1"/>
        </w:numPr>
      </w:pPr>
      <w:r w:rsidRPr="00760187">
        <w:t xml:space="preserve">in the basic syntax, </w:t>
      </w:r>
      <w:r w:rsidR="002D1AE5" w:rsidRPr="00760187">
        <w:t>values</w:t>
      </w:r>
      <w:r w:rsidRPr="00760187">
        <w:t xml:space="preserve"> are assigned to the variables on the left side of the </w:t>
      </w:r>
      <w:proofErr w:type="spellStart"/>
      <w:r w:rsidRPr="00760187">
        <w:t>destructuring</w:t>
      </w:r>
      <w:proofErr w:type="spellEnd"/>
      <w:r w:rsidRPr="00760187">
        <w:t xml:space="preserve"> assignment based on matching variable and key names</w:t>
      </w:r>
    </w:p>
    <w:p w14:paraId="5338E255" w14:textId="77777777" w:rsidR="00402124" w:rsidRPr="00760187" w:rsidRDefault="00E5767C" w:rsidP="00164788">
      <w:pPr>
        <w:pStyle w:val="ListParagraph"/>
        <w:numPr>
          <w:ilvl w:val="1"/>
          <w:numId w:val="1"/>
        </w:numPr>
      </w:pPr>
      <w:r w:rsidRPr="00760187">
        <w:t>this can be overridden by preceding a variable name with a colon and the key whose val</w:t>
      </w:r>
      <w:r w:rsidR="00363018" w:rsidRPr="00760187">
        <w:t xml:space="preserve">ue it should be given (i.e. </w:t>
      </w:r>
      <w:proofErr w:type="gramStart"/>
      <w:r w:rsidR="00363018" w:rsidRPr="00760187">
        <w:t>what :</w:t>
      </w:r>
      <w:proofErr w:type="gramEnd"/>
      <w:r w:rsidR="00363018" w:rsidRPr="00760187">
        <w:t xml:space="preserve"> </w:t>
      </w:r>
      <w:proofErr w:type="spellStart"/>
      <w:r w:rsidR="00363018" w:rsidRPr="00760187">
        <w:t>goesWhere</w:t>
      </w:r>
      <w:proofErr w:type="spellEnd"/>
      <w:r w:rsidR="00363018" w:rsidRPr="00760187">
        <w:t>)</w:t>
      </w:r>
    </w:p>
    <w:p w14:paraId="277149E4" w14:textId="77777777" w:rsidR="00E01C20" w:rsidRPr="00760187" w:rsidRDefault="00402124" w:rsidP="00164788">
      <w:pPr>
        <w:pStyle w:val="ListParagraph"/>
        <w:numPr>
          <w:ilvl w:val="1"/>
          <w:numId w:val="1"/>
        </w:numPr>
      </w:pPr>
      <w:r w:rsidRPr="00760187">
        <w:t xml:space="preserve">if </w:t>
      </w:r>
      <w:r w:rsidR="006652C4" w:rsidRPr="00760187">
        <w:t>using existing variables, the entire expression should be surrounded by parentheses so it isn’t interpreted as a code block</w:t>
      </w:r>
    </w:p>
    <w:p w14:paraId="1974A4CB" w14:textId="09CB261C" w:rsidR="00E072FD" w:rsidRPr="00760187" w:rsidRDefault="00E01C20" w:rsidP="00E072FD">
      <w:pPr>
        <w:pStyle w:val="ListParagraph"/>
        <w:numPr>
          <w:ilvl w:val="1"/>
          <w:numId w:val="1"/>
        </w:numPr>
      </w:pPr>
      <w:r w:rsidRPr="00760187">
        <w:lastRenderedPageBreak/>
        <w:t xml:space="preserve">if </w:t>
      </w:r>
      <w:proofErr w:type="spellStart"/>
      <w:r w:rsidRPr="00760187">
        <w:t>destructuring</w:t>
      </w:r>
      <w:proofErr w:type="spellEnd"/>
      <w:r w:rsidRPr="00760187">
        <w:t xml:space="preserve"> a nested object, any </w:t>
      </w:r>
      <w:r w:rsidR="0003500A" w:rsidRPr="00760187">
        <w:t xml:space="preserve">inner key variables will be assigned corresponding values, </w:t>
      </w:r>
      <w:r w:rsidR="00E072FD" w:rsidRPr="00760187">
        <w:t xml:space="preserve">but </w:t>
      </w:r>
      <w:r w:rsidR="00BF20B1" w:rsidRPr="00760187">
        <w:t>corresponding outer key variables will not be de</w:t>
      </w:r>
      <w:r w:rsidR="00E072FD" w:rsidRPr="00760187">
        <w:t>clared</w:t>
      </w:r>
    </w:p>
    <w:p w14:paraId="5181AF27" w14:textId="3D82E4F2" w:rsidR="00762D76" w:rsidRPr="00760187" w:rsidRDefault="00762D76" w:rsidP="00762D76">
      <w:pPr>
        <w:pStyle w:val="ListParagraph"/>
        <w:numPr>
          <w:ilvl w:val="0"/>
          <w:numId w:val="1"/>
        </w:numPr>
      </w:pPr>
      <w:proofErr w:type="spellStart"/>
      <w:r w:rsidRPr="00760187">
        <w:t>destructuring</w:t>
      </w:r>
      <w:proofErr w:type="spellEnd"/>
      <w:r w:rsidRPr="00760187">
        <w:t xml:space="preserve"> assignment can also be used for the parameters of a</w:t>
      </w:r>
      <w:r w:rsidR="0069544D" w:rsidRPr="00760187">
        <w:t xml:space="preserve"> function</w:t>
      </w:r>
    </w:p>
    <w:p w14:paraId="2BFA2494" w14:textId="5E935793" w:rsidR="00795DC9" w:rsidRPr="00760187" w:rsidRDefault="00795DC9" w:rsidP="00795DC9">
      <w:pPr>
        <w:pStyle w:val="ListParagraph"/>
        <w:numPr>
          <w:ilvl w:val="1"/>
          <w:numId w:val="1"/>
        </w:numPr>
      </w:pPr>
      <w:r w:rsidRPr="00760187">
        <w:t xml:space="preserve">in fact, </w:t>
      </w:r>
      <w:r w:rsidR="00002F03" w:rsidRPr="00760187">
        <w:t>a default valu</w:t>
      </w:r>
      <w:r w:rsidR="00C90937" w:rsidRPr="00760187">
        <w:t xml:space="preserve">e of an empty object can be assigned through </w:t>
      </w:r>
      <w:proofErr w:type="spellStart"/>
      <w:r w:rsidR="00C90937" w:rsidRPr="00760187">
        <w:t>destructuring</w:t>
      </w:r>
      <w:proofErr w:type="spellEnd"/>
      <w:r w:rsidR="00C90937" w:rsidRPr="00760187">
        <w:t xml:space="preserve"> assignment in the </w:t>
      </w:r>
      <w:r w:rsidR="00062236" w:rsidRPr="00760187">
        <w:t xml:space="preserve">parameter parentheses to allow a function to be called without </w:t>
      </w:r>
      <w:r w:rsidR="00BB65ED" w:rsidRPr="00760187">
        <w:t>argument</w:t>
      </w:r>
      <w:r w:rsidR="004F1799" w:rsidRPr="00760187">
        <w:t>s</w:t>
      </w:r>
    </w:p>
    <w:p w14:paraId="797FFAFA" w14:textId="6663ADAC" w:rsidR="00DA4986" w:rsidRPr="00760187" w:rsidRDefault="004F1799" w:rsidP="00652BCD">
      <w:pPr>
        <w:pStyle w:val="ListParagraph"/>
        <w:numPr>
          <w:ilvl w:val="0"/>
          <w:numId w:val="1"/>
        </w:numPr>
      </w:pPr>
      <w:r w:rsidRPr="00760187">
        <w:t xml:space="preserve">rest parameters can also be used in </w:t>
      </w:r>
      <w:proofErr w:type="spellStart"/>
      <w:r w:rsidRPr="00760187">
        <w:t>destructuring</w:t>
      </w:r>
      <w:proofErr w:type="spellEnd"/>
      <w:r w:rsidRPr="00760187">
        <w:t xml:space="preserve"> assignment</w:t>
      </w:r>
    </w:p>
    <w:p w14:paraId="0FE1AAB4" w14:textId="58FA6B65" w:rsidR="00E072FD" w:rsidRPr="00760187" w:rsidRDefault="00273D5E" w:rsidP="00E072FD">
      <w:r w:rsidRPr="00760187">
        <w:t xml:space="preserve"> </w:t>
      </w:r>
    </w:p>
    <w:p w14:paraId="239CD631" w14:textId="66DD38C6" w:rsidR="00273D5E" w:rsidRPr="00760187" w:rsidRDefault="00273D5E" w:rsidP="00E072FD">
      <w:r w:rsidRPr="00760187">
        <w:t>Private and Protected Fields</w:t>
      </w:r>
    </w:p>
    <w:p w14:paraId="4FD7E9FB" w14:textId="03DD1453" w:rsidR="00273D5E" w:rsidRPr="00760187" w:rsidRDefault="00273D5E" w:rsidP="00273D5E">
      <w:pPr>
        <w:pStyle w:val="ListParagraph"/>
        <w:numPr>
          <w:ilvl w:val="0"/>
          <w:numId w:val="1"/>
        </w:numPr>
      </w:pPr>
      <w:r w:rsidRPr="00760187">
        <w:t>protected fields are inherited</w:t>
      </w:r>
    </w:p>
    <w:p w14:paraId="53616933" w14:textId="46F75C37" w:rsidR="00273D5E" w:rsidRPr="00760187" w:rsidRDefault="00273D5E" w:rsidP="00273D5E">
      <w:pPr>
        <w:pStyle w:val="ListParagraph"/>
        <w:numPr>
          <w:ilvl w:val="0"/>
          <w:numId w:val="1"/>
        </w:numPr>
      </w:pPr>
      <w:r w:rsidRPr="00760187">
        <w:t>private fields are those prepended with a #</w:t>
      </w:r>
    </w:p>
    <w:p w14:paraId="4C292562" w14:textId="18E354A8" w:rsidR="002110AA" w:rsidRPr="00760187" w:rsidRDefault="00273D5E" w:rsidP="00E072FD">
      <w:pPr>
        <w:pStyle w:val="ListParagraph"/>
        <w:numPr>
          <w:ilvl w:val="1"/>
          <w:numId w:val="1"/>
        </w:numPr>
      </w:pPr>
      <w:r w:rsidRPr="00760187">
        <w:t>they cannot be accessed from outside of the class that declares them</w:t>
      </w:r>
      <w:r w:rsidR="009176AA" w:rsidRPr="00760187">
        <w:t xml:space="preserve"> (even if attempting to access from inheriting classes)</w:t>
      </w:r>
    </w:p>
    <w:p w14:paraId="643373DE" w14:textId="73DC63DA" w:rsidR="0031188A" w:rsidRPr="00760187" w:rsidRDefault="0031188A" w:rsidP="00E072FD">
      <w:pPr>
        <w:pStyle w:val="ListParagraph"/>
        <w:numPr>
          <w:ilvl w:val="1"/>
          <w:numId w:val="1"/>
        </w:numPr>
      </w:pPr>
      <w:r w:rsidRPr="00760187">
        <w:t>this is enforced by JavaScript and not just a convention</w:t>
      </w:r>
    </w:p>
    <w:p w14:paraId="68EF95CF" w14:textId="1C16D8D0" w:rsidR="0053279D" w:rsidRPr="00760187" w:rsidRDefault="0053279D" w:rsidP="0053279D"/>
    <w:p w14:paraId="338866ED" w14:textId="183CC8F8" w:rsidR="0053279D" w:rsidRPr="00760187" w:rsidRDefault="0053279D" w:rsidP="0053279D">
      <w:proofErr w:type="spellStart"/>
      <w:r w:rsidRPr="00760187">
        <w:t>Mixin</w:t>
      </w:r>
      <w:proofErr w:type="spellEnd"/>
    </w:p>
    <w:p w14:paraId="6EF69AEC" w14:textId="5EE5A09E" w:rsidR="0053279D" w:rsidRPr="00760187" w:rsidRDefault="0053279D" w:rsidP="0053279D">
      <w:pPr>
        <w:pStyle w:val="ListParagraph"/>
        <w:numPr>
          <w:ilvl w:val="0"/>
          <w:numId w:val="1"/>
        </w:numPr>
      </w:pPr>
      <w:r w:rsidRPr="00760187">
        <w:t>a class containing methods that can be used by other classes without a need to inherit from it</w:t>
      </w:r>
    </w:p>
    <w:p w14:paraId="2A4FC223" w14:textId="4216941F" w:rsidR="007314A3" w:rsidRPr="00760187" w:rsidRDefault="007314A3" w:rsidP="0053279D">
      <w:pPr>
        <w:pStyle w:val="ListParagraph"/>
        <w:numPr>
          <w:ilvl w:val="0"/>
          <w:numId w:val="1"/>
        </w:numPr>
      </w:pPr>
      <w:r w:rsidRPr="00760187">
        <w:t xml:space="preserve">can use a </w:t>
      </w:r>
      <w:proofErr w:type="spellStart"/>
      <w:r w:rsidRPr="00760187">
        <w:t>mi</w:t>
      </w:r>
      <w:r w:rsidR="007E2615" w:rsidRPr="00760187">
        <w:t>x</w:t>
      </w:r>
      <w:r w:rsidRPr="00760187">
        <w:t>in</w:t>
      </w:r>
      <w:proofErr w:type="spellEnd"/>
      <w:r w:rsidRPr="00760187">
        <w:t xml:space="preserve"> by assigning it to the prototype of a </w:t>
      </w:r>
      <w:r w:rsidR="007E2615" w:rsidRPr="00760187">
        <w:t xml:space="preserve">class with a call to </w:t>
      </w:r>
      <w:proofErr w:type="spellStart"/>
      <w:r w:rsidR="007E2615" w:rsidRPr="00760187">
        <w:t>Object.assign</w:t>
      </w:r>
      <w:proofErr w:type="spellEnd"/>
      <w:r w:rsidR="007E2615" w:rsidRPr="00760187">
        <w:t>()</w:t>
      </w:r>
    </w:p>
    <w:p w14:paraId="758AEFA6" w14:textId="4A4D0312" w:rsidR="007E2615" w:rsidRPr="00760187" w:rsidRDefault="007E2615" w:rsidP="007E2615">
      <w:pPr>
        <w:pStyle w:val="ListParagraph"/>
        <w:numPr>
          <w:ilvl w:val="1"/>
          <w:numId w:val="1"/>
        </w:numPr>
      </w:pPr>
      <w:r w:rsidRPr="00760187">
        <w:t xml:space="preserve">the method takes two parameters (the class prototype and the </w:t>
      </w:r>
      <w:proofErr w:type="spellStart"/>
      <w:r w:rsidRPr="00760187">
        <w:t>mixin</w:t>
      </w:r>
      <w:proofErr w:type="spellEnd"/>
      <w:r w:rsidRPr="00760187">
        <w:t>)</w:t>
      </w:r>
    </w:p>
    <w:p w14:paraId="077BB61D" w14:textId="2DA03ECE" w:rsidR="00927170" w:rsidRPr="00760187" w:rsidRDefault="00927170" w:rsidP="00927170"/>
    <w:p w14:paraId="779642A5" w14:textId="300D984B" w:rsidR="00927170" w:rsidRPr="00760187" w:rsidRDefault="00927170" w:rsidP="00927170">
      <w:r w:rsidRPr="00760187">
        <w:t>Callback</w:t>
      </w:r>
    </w:p>
    <w:p w14:paraId="18909508" w14:textId="77777777" w:rsidR="00DA252B" w:rsidRPr="00760187" w:rsidRDefault="00927170" w:rsidP="00DA252B">
      <w:pPr>
        <w:pStyle w:val="ListParagraph"/>
        <w:numPr>
          <w:ilvl w:val="0"/>
          <w:numId w:val="1"/>
        </w:numPr>
      </w:pPr>
      <w:r w:rsidRPr="00760187">
        <w:t xml:space="preserve">a function that </w:t>
      </w:r>
      <w:r w:rsidR="00E63B32" w:rsidRPr="00760187">
        <w:t>executes after an asynchronous function has finished</w:t>
      </w:r>
    </w:p>
    <w:p w14:paraId="7EBFE398" w14:textId="77777777" w:rsidR="00DA252B" w:rsidRPr="00760187" w:rsidRDefault="00DA252B" w:rsidP="00DA252B">
      <w:pPr>
        <w:pStyle w:val="ListParagraph"/>
        <w:numPr>
          <w:ilvl w:val="0"/>
          <w:numId w:val="1"/>
        </w:numPr>
      </w:pPr>
      <w:r w:rsidRPr="00760187">
        <w:t>a function that’s passed as a value to another function and will only be executed when an event happens</w:t>
      </w:r>
    </w:p>
    <w:p w14:paraId="45C66B95" w14:textId="77777777" w:rsidR="00DA252B" w:rsidRPr="00760187" w:rsidRDefault="00DA252B" w:rsidP="00DA252B">
      <w:pPr>
        <w:pStyle w:val="ListParagraph"/>
        <w:numPr>
          <w:ilvl w:val="0"/>
          <w:numId w:val="1"/>
        </w:numPr>
      </w:pPr>
      <w:r w:rsidRPr="00760187">
        <w:t>able to be worked with in JavaScript because functions are first-class in JavaScript, meaning that they can be assigned to variables and passed to other functions</w:t>
      </w:r>
    </w:p>
    <w:p w14:paraId="5A306A7A" w14:textId="4FFE59DA" w:rsidR="00DA252B" w:rsidRPr="00760187" w:rsidRDefault="00DA252B" w:rsidP="00DA252B">
      <w:pPr>
        <w:pStyle w:val="ListParagraph"/>
        <w:numPr>
          <w:ilvl w:val="0"/>
          <w:numId w:val="1"/>
        </w:numPr>
      </w:pPr>
      <w:r w:rsidRPr="00760187">
        <w:t>Error-first callbacks are a convention for callback functions where the first parameter of the callback function is reserved for an error (if it occurs) and the following arguments are for successful results</w:t>
      </w:r>
    </w:p>
    <w:p w14:paraId="4D2238BA" w14:textId="77777777" w:rsidR="00DA252B" w:rsidRPr="00760187" w:rsidRDefault="00DA252B" w:rsidP="00DA252B"/>
    <w:p w14:paraId="67E3669A" w14:textId="77777777" w:rsidR="0078640D" w:rsidRPr="00760187" w:rsidRDefault="0078640D" w:rsidP="0078640D">
      <w:r w:rsidRPr="00760187">
        <w:t>Promise</w:t>
      </w:r>
    </w:p>
    <w:p w14:paraId="19E411BE" w14:textId="77777777" w:rsidR="0078640D" w:rsidRPr="00760187" w:rsidRDefault="0078640D" w:rsidP="0078640D">
      <w:pPr>
        <w:pStyle w:val="ListParagraph"/>
        <w:numPr>
          <w:ilvl w:val="0"/>
          <w:numId w:val="2"/>
        </w:numPr>
      </w:pPr>
      <w:r w:rsidRPr="00760187">
        <w:t>A proxy for a value that will eventually become available</w:t>
      </w:r>
    </w:p>
    <w:p w14:paraId="5D8959CC" w14:textId="77777777" w:rsidR="0078640D" w:rsidRPr="00760187" w:rsidRDefault="0078640D" w:rsidP="0078640D">
      <w:pPr>
        <w:pStyle w:val="ListParagraph"/>
        <w:numPr>
          <w:ilvl w:val="0"/>
          <w:numId w:val="2"/>
        </w:numPr>
      </w:pPr>
      <w:r w:rsidRPr="00760187">
        <w:t>Once a promise is called, it will start in a pending state, meaning that the calling function continues execution</w:t>
      </w:r>
    </w:p>
    <w:p w14:paraId="7E3BD0D5" w14:textId="28CF5A8A" w:rsidR="009072E6" w:rsidRPr="00760187" w:rsidRDefault="0078640D" w:rsidP="00C80EA4">
      <w:pPr>
        <w:pStyle w:val="ListParagraph"/>
        <w:numPr>
          <w:ilvl w:val="0"/>
          <w:numId w:val="2"/>
        </w:numPr>
      </w:pPr>
      <w:r w:rsidRPr="00760187">
        <w:t>The promise eventually moves to a resolve</w:t>
      </w:r>
      <w:r w:rsidR="00D95553" w:rsidRPr="00760187">
        <w:t>d</w:t>
      </w:r>
      <w:r w:rsidRPr="00760187">
        <w:t xml:space="preserve"> or rejected state, invoking either the callback function(s) passed to then or catch, respectively</w:t>
      </w:r>
      <w:r w:rsidR="00C80EA4" w:rsidRPr="00760187">
        <w:t xml:space="preserve"> </w:t>
      </w:r>
    </w:p>
    <w:p w14:paraId="2D58F9F0" w14:textId="135DDFD9" w:rsidR="0078640D" w:rsidRPr="00760187" w:rsidRDefault="0078640D" w:rsidP="0078640D">
      <w:pPr>
        <w:pStyle w:val="ListParagraph"/>
        <w:numPr>
          <w:ilvl w:val="0"/>
          <w:numId w:val="2"/>
        </w:numPr>
      </w:pPr>
      <w:r w:rsidRPr="00760187">
        <w:t>the promise constructor takes a</w:t>
      </w:r>
      <w:r w:rsidR="00780E99" w:rsidRPr="00760187">
        <w:t>n executor</w:t>
      </w:r>
      <w:r w:rsidRPr="00760187">
        <w:t xml:space="preserve"> function with two parameters – resolve and reject callbacks (in that order)</w:t>
      </w:r>
    </w:p>
    <w:p w14:paraId="57225245" w14:textId="4C40D0DB" w:rsidR="00C80EA4" w:rsidRPr="00760187" w:rsidRDefault="0078640D" w:rsidP="00C80EA4">
      <w:pPr>
        <w:pStyle w:val="ListParagraph"/>
        <w:numPr>
          <w:ilvl w:val="1"/>
          <w:numId w:val="2"/>
        </w:numPr>
      </w:pPr>
      <w:r w:rsidRPr="00760187">
        <w:lastRenderedPageBreak/>
        <w:t xml:space="preserve">e.g. new </w:t>
      </w:r>
      <w:proofErr w:type="gramStart"/>
      <w:r w:rsidRPr="00760187">
        <w:t>Promise(</w:t>
      </w:r>
      <w:proofErr w:type="gramEnd"/>
      <w:r w:rsidRPr="00760187">
        <w:t>(resolve, reject) =&gt; {})</w:t>
      </w:r>
    </w:p>
    <w:p w14:paraId="6EA1FAE0" w14:textId="1F79CCDF" w:rsidR="00C80EA4" w:rsidRPr="00760187" w:rsidRDefault="00C80EA4" w:rsidP="00C80EA4">
      <w:pPr>
        <w:pStyle w:val="ListParagraph"/>
        <w:numPr>
          <w:ilvl w:val="0"/>
          <w:numId w:val="2"/>
        </w:numPr>
      </w:pPr>
      <w:r w:rsidRPr="00760187">
        <w:t xml:space="preserve">The promise serves as a link between the executor and </w:t>
      </w:r>
      <w:r w:rsidR="005B4AB7" w:rsidRPr="00760187">
        <w:t>consuming functions</w:t>
      </w:r>
    </w:p>
    <w:p w14:paraId="34C96CFF" w14:textId="410B6EAF" w:rsidR="007C4CAA" w:rsidRPr="00760187" w:rsidRDefault="007C4CAA" w:rsidP="005F49AC">
      <w:pPr>
        <w:pStyle w:val="ListParagraph"/>
        <w:numPr>
          <w:ilvl w:val="0"/>
          <w:numId w:val="2"/>
        </w:numPr>
      </w:pPr>
      <w:r w:rsidRPr="00760187">
        <w:t>the resolve and reject callbacks are provided by JavaScript</w:t>
      </w:r>
    </w:p>
    <w:p w14:paraId="4300C633" w14:textId="32424E7A" w:rsidR="005F49AC" w:rsidRPr="00760187" w:rsidRDefault="005F49AC" w:rsidP="005F49AC">
      <w:pPr>
        <w:pStyle w:val="ListParagraph"/>
        <w:numPr>
          <w:ilvl w:val="0"/>
          <w:numId w:val="2"/>
        </w:numPr>
      </w:pPr>
      <w:r w:rsidRPr="00760187">
        <w:t>the executor runs automatically and attempts to perform a job</w:t>
      </w:r>
    </w:p>
    <w:p w14:paraId="32C99FE4" w14:textId="3428D075" w:rsidR="00E04345" w:rsidRPr="00760187" w:rsidRDefault="00E04345" w:rsidP="005F49AC">
      <w:pPr>
        <w:pStyle w:val="ListParagraph"/>
        <w:numPr>
          <w:ilvl w:val="0"/>
          <w:numId w:val="2"/>
        </w:numPr>
      </w:pPr>
      <w:r w:rsidRPr="00760187">
        <w:t>when the job is finished, the executor calls the resolve callback if it was successful or the reject callback if there was an error</w:t>
      </w:r>
      <w:r w:rsidR="005D021A" w:rsidRPr="00760187">
        <w:t xml:space="preserve"> (</w:t>
      </w:r>
      <w:r w:rsidR="001F1B7F" w:rsidRPr="00760187">
        <w:t>whether explicit rejections or other errors</w:t>
      </w:r>
      <w:r w:rsidR="00DB7EFE" w:rsidRPr="00760187">
        <w:t>, so long as those other errors occurred while the executor was running</w:t>
      </w:r>
      <w:r w:rsidR="005D021A" w:rsidRPr="00760187">
        <w:t>)</w:t>
      </w:r>
    </w:p>
    <w:p w14:paraId="3A8E2C80" w14:textId="269FB1E8" w:rsidR="00F14BBF" w:rsidRPr="00760187" w:rsidRDefault="005C51CD" w:rsidP="005C51CD">
      <w:pPr>
        <w:pStyle w:val="ListParagraph"/>
        <w:numPr>
          <w:ilvl w:val="0"/>
          <w:numId w:val="2"/>
        </w:numPr>
      </w:pPr>
      <w:r w:rsidRPr="00760187">
        <w:t>any errors that occur in an asynchronous executor without a reject call will not cause the promise to be rejected</w:t>
      </w:r>
    </w:p>
    <w:p w14:paraId="04FC2C22" w14:textId="163A3425" w:rsidR="00B82315" w:rsidRPr="00760187" w:rsidRDefault="00B82315" w:rsidP="005F49AC">
      <w:pPr>
        <w:pStyle w:val="ListParagraph"/>
        <w:numPr>
          <w:ilvl w:val="0"/>
          <w:numId w:val="2"/>
        </w:numPr>
      </w:pPr>
      <w:r w:rsidRPr="00760187">
        <w:t xml:space="preserve">the promise constructor returns a new promise object that </w:t>
      </w:r>
      <w:r w:rsidR="0076253A" w:rsidRPr="00760187">
        <w:t>has state and result properties</w:t>
      </w:r>
    </w:p>
    <w:p w14:paraId="51EF2F94" w14:textId="32A786B0" w:rsidR="0076253A" w:rsidRPr="00760187" w:rsidRDefault="0076253A" w:rsidP="0076253A">
      <w:pPr>
        <w:pStyle w:val="ListParagraph"/>
        <w:numPr>
          <w:ilvl w:val="1"/>
          <w:numId w:val="2"/>
        </w:numPr>
      </w:pPr>
      <w:r w:rsidRPr="00760187">
        <w:t>state initially has a pending value</w:t>
      </w:r>
      <w:r w:rsidR="00B4568E" w:rsidRPr="00760187">
        <w:t xml:space="preserve"> </w:t>
      </w:r>
      <w:r w:rsidRPr="00760187">
        <w:t>that changes to fulfilled when the resolve callback is invoked or rejected when the reject callback is resolved</w:t>
      </w:r>
    </w:p>
    <w:p w14:paraId="2409F7C4" w14:textId="4242FE4A" w:rsidR="00B4568E" w:rsidRPr="00760187" w:rsidRDefault="00B4568E" w:rsidP="0076253A">
      <w:pPr>
        <w:pStyle w:val="ListParagraph"/>
        <w:numPr>
          <w:ilvl w:val="1"/>
          <w:numId w:val="2"/>
        </w:numPr>
      </w:pPr>
      <w:r w:rsidRPr="00760187">
        <w:t xml:space="preserve">result is initially undefined, then changes </w:t>
      </w:r>
      <w:r w:rsidR="007C4CAA" w:rsidRPr="00760187">
        <w:t xml:space="preserve">to the value </w:t>
      </w:r>
      <w:r w:rsidR="00A63435" w:rsidRPr="00760187">
        <w:t>returned from the promise when the resolve callback is invoked or the error when the reject callback is invoked</w:t>
      </w:r>
    </w:p>
    <w:p w14:paraId="1F224110" w14:textId="03E4EE1D" w:rsidR="007503D2" w:rsidRPr="00760187" w:rsidRDefault="007503D2" w:rsidP="007503D2">
      <w:r w:rsidRPr="00760187">
        <w:rPr>
          <w:noProof/>
        </w:rPr>
        <w:drawing>
          <wp:inline distT="0" distB="0" distL="0" distR="0" wp14:anchorId="008F72E1" wp14:editId="1A36D8E3">
            <wp:extent cx="5276889" cy="251461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4D3A" w14:textId="3BF37729" w:rsidR="007B6540" w:rsidRPr="00760187" w:rsidRDefault="007B6540" w:rsidP="0078640D">
      <w:pPr>
        <w:pStyle w:val="ListParagraph"/>
        <w:numPr>
          <w:ilvl w:val="0"/>
          <w:numId w:val="2"/>
        </w:numPr>
      </w:pPr>
      <w:r w:rsidRPr="00760187">
        <w:t xml:space="preserve">a promise that is resolved or rejected is </w:t>
      </w:r>
      <w:r w:rsidR="00EE1629" w:rsidRPr="00760187">
        <w:t xml:space="preserve">referred to as </w:t>
      </w:r>
      <w:r w:rsidRPr="00760187">
        <w:t>settled</w:t>
      </w:r>
    </w:p>
    <w:p w14:paraId="062F2BB7" w14:textId="0D412C63" w:rsidR="00EE1629" w:rsidRPr="00760187" w:rsidRDefault="00EE1629" w:rsidP="005B4AB7"/>
    <w:p w14:paraId="18507A5B" w14:textId="339BFBB9" w:rsidR="005B4AB7" w:rsidRPr="00760187" w:rsidRDefault="005B4AB7" w:rsidP="005B4AB7">
      <w:r w:rsidRPr="00760187">
        <w:t>Consuming Promises</w:t>
      </w:r>
    </w:p>
    <w:p w14:paraId="0214C32D" w14:textId="606F7A91" w:rsidR="005B4AB7" w:rsidRPr="00760187" w:rsidRDefault="003E3E0C" w:rsidP="005B4AB7">
      <w:pPr>
        <w:pStyle w:val="ListParagraph"/>
        <w:numPr>
          <w:ilvl w:val="0"/>
          <w:numId w:val="2"/>
        </w:numPr>
      </w:pPr>
      <w:r w:rsidRPr="00760187">
        <w:t>consuming functions for promises can be registered using the then, catch, and finally methods</w:t>
      </w:r>
    </w:p>
    <w:p w14:paraId="51ADBF1E" w14:textId="6D23F746" w:rsidR="003E3E0C" w:rsidRPr="00760187" w:rsidRDefault="006D0FB5" w:rsidP="005B4AB7">
      <w:pPr>
        <w:pStyle w:val="ListParagraph"/>
        <w:numPr>
          <w:ilvl w:val="0"/>
          <w:numId w:val="2"/>
        </w:numPr>
      </w:pPr>
      <w:r w:rsidRPr="00760187">
        <w:t xml:space="preserve">then methods </w:t>
      </w:r>
      <w:r w:rsidR="0093613F" w:rsidRPr="00760187">
        <w:t>take two arguments</w:t>
      </w:r>
    </w:p>
    <w:p w14:paraId="17D21CC3" w14:textId="75442B8E" w:rsidR="0093613F" w:rsidRPr="00760187" w:rsidRDefault="0093613F" w:rsidP="0093613F">
      <w:pPr>
        <w:pStyle w:val="ListParagraph"/>
        <w:numPr>
          <w:ilvl w:val="1"/>
          <w:numId w:val="2"/>
        </w:numPr>
      </w:pPr>
      <w:r w:rsidRPr="00760187">
        <w:t>a function to invoke when the promise is resolved, which takes a single parameter (the result of the promise</w:t>
      </w:r>
      <w:r w:rsidR="00302E35" w:rsidRPr="00760187">
        <w:t>; oftentimes named result</w:t>
      </w:r>
      <w:r w:rsidRPr="00760187">
        <w:t>)</w:t>
      </w:r>
    </w:p>
    <w:p w14:paraId="4444C1EC" w14:textId="310D326A" w:rsidR="0093613F" w:rsidRPr="00760187" w:rsidRDefault="0093613F" w:rsidP="0093613F">
      <w:pPr>
        <w:pStyle w:val="ListParagraph"/>
        <w:numPr>
          <w:ilvl w:val="1"/>
          <w:numId w:val="2"/>
        </w:numPr>
      </w:pPr>
      <w:r w:rsidRPr="00760187">
        <w:t xml:space="preserve">a function to invoke when the promise is rejected, which takes a single parameter (the error that </w:t>
      </w:r>
      <w:r w:rsidR="00302E35" w:rsidRPr="00760187">
        <w:t>occurred; oftentimes named error</w:t>
      </w:r>
      <w:r w:rsidRPr="00760187">
        <w:t>)</w:t>
      </w:r>
    </w:p>
    <w:p w14:paraId="415AA813" w14:textId="682A605C" w:rsidR="0093613F" w:rsidRPr="00760187" w:rsidRDefault="00FC40BD" w:rsidP="0093613F">
      <w:pPr>
        <w:pStyle w:val="ListParagraph"/>
        <w:numPr>
          <w:ilvl w:val="1"/>
          <w:numId w:val="2"/>
        </w:numPr>
      </w:pPr>
      <w:r w:rsidRPr="00760187">
        <w:t>the second argument does not need to be provided</w:t>
      </w:r>
    </w:p>
    <w:p w14:paraId="3CBF856F" w14:textId="668161AD" w:rsidR="00FC40BD" w:rsidRPr="00760187" w:rsidRDefault="00FC40BD" w:rsidP="00FC40BD">
      <w:pPr>
        <w:pStyle w:val="ListParagraph"/>
        <w:numPr>
          <w:ilvl w:val="0"/>
          <w:numId w:val="2"/>
        </w:numPr>
      </w:pPr>
      <w:r w:rsidRPr="00760187">
        <w:t>catch methods take a single argument</w:t>
      </w:r>
    </w:p>
    <w:p w14:paraId="0C8D275B" w14:textId="7613E5F1" w:rsidR="00106FB6" w:rsidRPr="00760187" w:rsidRDefault="00106FB6" w:rsidP="00106FB6">
      <w:pPr>
        <w:pStyle w:val="ListParagraph"/>
        <w:numPr>
          <w:ilvl w:val="1"/>
          <w:numId w:val="2"/>
        </w:numPr>
      </w:pPr>
      <w:r w:rsidRPr="00760187">
        <w:t>a function to invoke when the promise is rejected, which takes a single parameter (the error that occurred)</w:t>
      </w:r>
    </w:p>
    <w:p w14:paraId="4C5D9C81" w14:textId="3E1A2914" w:rsidR="00106FB6" w:rsidRPr="00760187" w:rsidRDefault="00106FB6" w:rsidP="00FE6B80">
      <w:pPr>
        <w:pStyle w:val="ListParagraph"/>
        <w:numPr>
          <w:ilvl w:val="0"/>
          <w:numId w:val="2"/>
        </w:numPr>
      </w:pPr>
      <w:proofErr w:type="gramStart"/>
      <w:r w:rsidRPr="00760187">
        <w:t>finally</w:t>
      </w:r>
      <w:proofErr w:type="gramEnd"/>
      <w:r w:rsidR="00FE6B80" w:rsidRPr="00760187">
        <w:t xml:space="preserve"> methods take a single argument</w:t>
      </w:r>
    </w:p>
    <w:p w14:paraId="2E831EFE" w14:textId="75ACAC23" w:rsidR="00FE6B80" w:rsidRPr="00760187" w:rsidRDefault="00FE6B80" w:rsidP="00FE6B80">
      <w:pPr>
        <w:pStyle w:val="ListParagraph"/>
        <w:numPr>
          <w:ilvl w:val="1"/>
          <w:numId w:val="2"/>
        </w:numPr>
      </w:pPr>
      <w:r w:rsidRPr="00760187">
        <w:lastRenderedPageBreak/>
        <w:t>a function to invoke when the promise is settled, whether it’s been resolved or rejected</w:t>
      </w:r>
    </w:p>
    <w:p w14:paraId="7C54AAE1" w14:textId="13378A1B" w:rsidR="00FE6B80" w:rsidRPr="00760187" w:rsidRDefault="00F2791A" w:rsidP="00F2791A">
      <w:pPr>
        <w:pStyle w:val="ListParagraph"/>
        <w:numPr>
          <w:ilvl w:val="1"/>
          <w:numId w:val="2"/>
        </w:numPr>
      </w:pPr>
      <w:r w:rsidRPr="00760187">
        <w:t>this function takes no arguments</w:t>
      </w:r>
    </w:p>
    <w:p w14:paraId="2E7E70E1" w14:textId="7AF0BC7A" w:rsidR="009A3771" w:rsidRPr="00760187" w:rsidRDefault="009A3771" w:rsidP="009A3771"/>
    <w:p w14:paraId="007B8B76" w14:textId="2C5628F8" w:rsidR="002529AD" w:rsidRPr="00760187" w:rsidRDefault="002529AD" w:rsidP="009A3771">
      <w:r w:rsidRPr="00760187">
        <w:t>Promise Chaining</w:t>
      </w:r>
    </w:p>
    <w:p w14:paraId="1702D24E" w14:textId="77777777" w:rsidR="009E4AC1" w:rsidRPr="00760187" w:rsidRDefault="00D02ADA" w:rsidP="002529AD">
      <w:pPr>
        <w:pStyle w:val="ListParagraph"/>
        <w:numPr>
          <w:ilvl w:val="0"/>
          <w:numId w:val="2"/>
        </w:numPr>
      </w:pPr>
      <w:r w:rsidRPr="00760187">
        <w:t xml:space="preserve">then methods can be chained because a call to the then method </w:t>
      </w:r>
      <w:r w:rsidR="009E4AC1" w:rsidRPr="00760187">
        <w:t>returns a promise itself</w:t>
      </w:r>
    </w:p>
    <w:p w14:paraId="4AA58DB8" w14:textId="522F4611" w:rsidR="009A3771" w:rsidRPr="00760187" w:rsidRDefault="009E4AC1" w:rsidP="009A3771">
      <w:pPr>
        <w:pStyle w:val="ListParagraph"/>
        <w:numPr>
          <w:ilvl w:val="0"/>
          <w:numId w:val="2"/>
        </w:numPr>
      </w:pPr>
      <w:r w:rsidRPr="00760187">
        <w:t xml:space="preserve">when a then method returns a value, it becomes the </w:t>
      </w:r>
      <w:r w:rsidR="00302E35" w:rsidRPr="00760187">
        <w:t>value for the next promise</w:t>
      </w:r>
      <w:r w:rsidR="00D02ADA" w:rsidRPr="00760187">
        <w:t xml:space="preserve"> </w:t>
      </w:r>
      <w:r w:rsidR="00747EE3" w:rsidRPr="00760187">
        <w:t xml:space="preserve">(e.g. then </w:t>
      </w:r>
      <w:r w:rsidR="0030360A" w:rsidRPr="00760187">
        <w:t>methods pass their results/errors to the next then/catch</w:t>
      </w:r>
      <w:r w:rsidR="00851C0D" w:rsidRPr="00760187">
        <w:t>)</w:t>
      </w:r>
    </w:p>
    <w:p w14:paraId="08195090" w14:textId="49E8E1E4" w:rsidR="002D054C" w:rsidRPr="00760187" w:rsidRDefault="002D054C" w:rsidP="009A3771">
      <w:pPr>
        <w:pStyle w:val="ListParagraph"/>
        <w:numPr>
          <w:ilvl w:val="0"/>
          <w:numId w:val="2"/>
        </w:numPr>
      </w:pPr>
      <w:r w:rsidRPr="00760187">
        <w:t>e.g.</w:t>
      </w:r>
    </w:p>
    <w:p w14:paraId="67251E16" w14:textId="74DE3BC8" w:rsidR="002D054C" w:rsidRPr="00760187" w:rsidRDefault="002D054C" w:rsidP="002D054C">
      <w:proofErr w:type="spellStart"/>
      <w:proofErr w:type="gramStart"/>
      <w:r w:rsidRPr="00760187">
        <w:t>promise.then</w:t>
      </w:r>
      <w:proofErr w:type="spellEnd"/>
      <w:proofErr w:type="gramEnd"/>
      <w:r w:rsidRPr="00760187">
        <w:t>(function(result) {</w:t>
      </w:r>
    </w:p>
    <w:p w14:paraId="0CA86251" w14:textId="7AA997F0" w:rsidR="002D054C" w:rsidRPr="00760187" w:rsidRDefault="002D054C" w:rsidP="002D054C">
      <w:r w:rsidRPr="00760187">
        <w:t>}</w:t>
      </w:r>
      <w:proofErr w:type="gramStart"/>
      <w:r w:rsidRPr="00760187">
        <w:t>).then</w:t>
      </w:r>
      <w:proofErr w:type="gramEnd"/>
      <w:r w:rsidRPr="00760187">
        <w:t>(function(result) {</w:t>
      </w:r>
    </w:p>
    <w:p w14:paraId="5736D6CF" w14:textId="062EC9EA" w:rsidR="002D054C" w:rsidRPr="00760187" w:rsidRDefault="002D054C" w:rsidP="002D054C">
      <w:r w:rsidRPr="00760187">
        <w:t>})</w:t>
      </w:r>
      <w:r w:rsidR="00901971" w:rsidRPr="00760187">
        <w:t>;</w:t>
      </w:r>
    </w:p>
    <w:p w14:paraId="6D5C5B1B" w14:textId="517161D7" w:rsidR="00901971" w:rsidRPr="00760187" w:rsidRDefault="00901971" w:rsidP="009A3771">
      <w:pPr>
        <w:pStyle w:val="ListParagraph"/>
        <w:numPr>
          <w:ilvl w:val="0"/>
          <w:numId w:val="2"/>
        </w:numPr>
      </w:pPr>
      <w:r w:rsidRPr="00760187">
        <w:t xml:space="preserve">multiple then methods can also be added to a single promise, but this isn’t </w:t>
      </w:r>
      <w:r w:rsidR="00936362" w:rsidRPr="00760187">
        <w:t>chaining</w:t>
      </w:r>
    </w:p>
    <w:p w14:paraId="0B7C04AF" w14:textId="1259CA25" w:rsidR="00936362" w:rsidRPr="00760187" w:rsidRDefault="00936362" w:rsidP="00936362">
      <w:pPr>
        <w:pStyle w:val="ListParagraph"/>
        <w:numPr>
          <w:ilvl w:val="1"/>
          <w:numId w:val="2"/>
        </w:numPr>
      </w:pPr>
      <w:r w:rsidRPr="00760187">
        <w:t>in this case, the then methods don’t pass results to each other, but rather process it independently</w:t>
      </w:r>
    </w:p>
    <w:p w14:paraId="3235EB3E" w14:textId="21B1E6BF" w:rsidR="009A3771" w:rsidRPr="00760187" w:rsidRDefault="009A3771" w:rsidP="009A3771">
      <w:pPr>
        <w:pStyle w:val="ListParagraph"/>
        <w:numPr>
          <w:ilvl w:val="0"/>
          <w:numId w:val="2"/>
        </w:numPr>
      </w:pPr>
      <w:r w:rsidRPr="00760187">
        <w:t xml:space="preserve">when anything in a chain of promises fails and raises an error or rejects the promise, execution goes to the nearest </w:t>
      </w:r>
      <w:proofErr w:type="gramStart"/>
      <w:r w:rsidRPr="00760187">
        <w:t>catch(</w:t>
      </w:r>
      <w:proofErr w:type="gramEnd"/>
      <w:r w:rsidRPr="00760187">
        <w:t>) function further down the chain</w:t>
      </w:r>
    </w:p>
    <w:p w14:paraId="40EDEAFA" w14:textId="5EF4DF1C" w:rsidR="00847CAA" w:rsidRPr="00760187" w:rsidRDefault="00847CAA" w:rsidP="00847CAA"/>
    <w:p w14:paraId="73203166" w14:textId="6980FB1D" w:rsidR="00847CAA" w:rsidRPr="00760187" w:rsidRDefault="00847CAA" w:rsidP="00847CAA">
      <w:r w:rsidRPr="00760187">
        <w:t>** As a good practice, an asynchronous action should always return a promise. *</w:t>
      </w:r>
      <w:r w:rsidR="005442C0" w:rsidRPr="00760187">
        <w:t>*</w:t>
      </w:r>
    </w:p>
    <w:p w14:paraId="3AC307EB" w14:textId="77777777" w:rsidR="00F609BA" w:rsidRPr="00760187" w:rsidRDefault="00F609BA" w:rsidP="00847CAA"/>
    <w:p w14:paraId="2CDAC571" w14:textId="55EB30FC" w:rsidR="008C798F" w:rsidRPr="00760187" w:rsidRDefault="008C798F" w:rsidP="00847CAA">
      <w:r w:rsidRPr="00760187">
        <w:t>Promise API</w:t>
      </w:r>
    </w:p>
    <w:p w14:paraId="47B6BA5E" w14:textId="5974B34F" w:rsidR="008C798F" w:rsidRPr="00760187" w:rsidRDefault="006E4BF2" w:rsidP="008C798F">
      <w:pPr>
        <w:pStyle w:val="ListParagraph"/>
        <w:numPr>
          <w:ilvl w:val="0"/>
          <w:numId w:val="2"/>
        </w:numPr>
      </w:pPr>
      <w:r w:rsidRPr="00760187">
        <w:t>the Promise class has six static methods</w:t>
      </w:r>
    </w:p>
    <w:p w14:paraId="6D0FCE2A" w14:textId="59265C65" w:rsidR="006E4BF2" w:rsidRPr="00760187" w:rsidRDefault="006E4BF2" w:rsidP="008C798F">
      <w:pPr>
        <w:pStyle w:val="ListParagraph"/>
        <w:numPr>
          <w:ilvl w:val="0"/>
          <w:numId w:val="2"/>
        </w:numPr>
      </w:pPr>
      <w:proofErr w:type="spellStart"/>
      <w:proofErr w:type="gramStart"/>
      <w:r w:rsidRPr="00760187">
        <w:t>Promise.all</w:t>
      </w:r>
      <w:proofErr w:type="spellEnd"/>
      <w:r w:rsidRPr="00760187">
        <w:t>(</w:t>
      </w:r>
      <w:proofErr w:type="gramEnd"/>
      <w:r w:rsidRPr="00760187">
        <w:t>)</w:t>
      </w:r>
    </w:p>
    <w:p w14:paraId="2FB361F0" w14:textId="04CD30BA" w:rsidR="006E4BF2" w:rsidRPr="00760187" w:rsidRDefault="00946AB3" w:rsidP="006E4BF2">
      <w:pPr>
        <w:pStyle w:val="ListParagraph"/>
        <w:numPr>
          <w:ilvl w:val="1"/>
          <w:numId w:val="2"/>
        </w:numPr>
      </w:pPr>
      <w:r w:rsidRPr="00760187">
        <w:t xml:space="preserve">Takes a single argument (an </w:t>
      </w:r>
      <w:proofErr w:type="spellStart"/>
      <w:r w:rsidR="00474889" w:rsidRPr="00760187">
        <w:t>iterable</w:t>
      </w:r>
      <w:proofErr w:type="spellEnd"/>
      <w:r w:rsidRPr="00760187">
        <w:t xml:space="preserve"> of promises)</w:t>
      </w:r>
    </w:p>
    <w:p w14:paraId="1B9704BD" w14:textId="28CE8099" w:rsidR="00946AB3" w:rsidRPr="00760187" w:rsidRDefault="00946AB3" w:rsidP="006E4BF2">
      <w:pPr>
        <w:pStyle w:val="ListParagraph"/>
        <w:numPr>
          <w:ilvl w:val="1"/>
          <w:numId w:val="2"/>
        </w:numPr>
      </w:pPr>
      <w:r w:rsidRPr="00760187">
        <w:t>Returns a new promise that resolves when all promises in the array parameter are resolved</w:t>
      </w:r>
    </w:p>
    <w:p w14:paraId="152826FB" w14:textId="39D4B340" w:rsidR="00946AB3" w:rsidRPr="00760187" w:rsidRDefault="00946AB3" w:rsidP="006E4BF2">
      <w:pPr>
        <w:pStyle w:val="ListParagraph"/>
        <w:numPr>
          <w:ilvl w:val="1"/>
          <w:numId w:val="2"/>
        </w:numPr>
      </w:pPr>
      <w:r w:rsidRPr="00760187">
        <w:t xml:space="preserve">The array of the </w:t>
      </w:r>
      <w:r w:rsidR="005442C0" w:rsidRPr="00760187">
        <w:t xml:space="preserve">results </w:t>
      </w:r>
      <w:r w:rsidR="00474889" w:rsidRPr="00760187">
        <w:t xml:space="preserve">corresponding to </w:t>
      </w:r>
      <w:r w:rsidR="005442C0" w:rsidRPr="00760187">
        <w:t xml:space="preserve">the </w:t>
      </w:r>
      <w:proofErr w:type="spellStart"/>
      <w:r w:rsidR="00474889" w:rsidRPr="00760187">
        <w:t>iterable</w:t>
      </w:r>
      <w:proofErr w:type="spellEnd"/>
      <w:r w:rsidR="005442C0" w:rsidRPr="00760187">
        <w:t xml:space="preserve"> of promises passed as the argument becomes the result of the </w:t>
      </w:r>
      <w:proofErr w:type="spellStart"/>
      <w:proofErr w:type="gramStart"/>
      <w:r w:rsidR="005442C0" w:rsidRPr="00760187">
        <w:t>Promise.all</w:t>
      </w:r>
      <w:proofErr w:type="spellEnd"/>
      <w:r w:rsidR="005442C0" w:rsidRPr="00760187">
        <w:t>(</w:t>
      </w:r>
      <w:proofErr w:type="gramEnd"/>
      <w:r w:rsidR="005442C0" w:rsidRPr="00760187">
        <w:t>) call</w:t>
      </w:r>
    </w:p>
    <w:p w14:paraId="6E2C2218" w14:textId="7FC36ED9" w:rsidR="003D4640" w:rsidRPr="00760187" w:rsidRDefault="003D4640" w:rsidP="006E4BF2">
      <w:pPr>
        <w:pStyle w:val="ListParagraph"/>
        <w:numPr>
          <w:ilvl w:val="1"/>
          <w:numId w:val="2"/>
        </w:numPr>
      </w:pPr>
      <w:r w:rsidRPr="00760187">
        <w:t>If any of the promises passed to the method’s parameter are rejected, the promise returned by the method rejects with the corresponding error</w:t>
      </w:r>
    </w:p>
    <w:p w14:paraId="078069F4" w14:textId="62F08FF0" w:rsidR="003B1984" w:rsidRPr="00760187" w:rsidRDefault="003B1984" w:rsidP="006E4BF2">
      <w:pPr>
        <w:pStyle w:val="ListParagraph"/>
        <w:numPr>
          <w:ilvl w:val="1"/>
          <w:numId w:val="2"/>
        </w:numPr>
      </w:pPr>
      <w:r w:rsidRPr="00760187">
        <w:t xml:space="preserve">If any of the objects in the </w:t>
      </w:r>
      <w:proofErr w:type="spellStart"/>
      <w:r w:rsidR="00474889" w:rsidRPr="00760187">
        <w:t>iterable</w:t>
      </w:r>
      <w:proofErr w:type="spellEnd"/>
      <w:r w:rsidRPr="00760187">
        <w:t xml:space="preserve"> passed to </w:t>
      </w:r>
      <w:proofErr w:type="spellStart"/>
      <w:proofErr w:type="gramStart"/>
      <w:r w:rsidRPr="00760187">
        <w:t>Promise.a</w:t>
      </w:r>
      <w:r w:rsidR="00474889" w:rsidRPr="00760187">
        <w:t>l</w:t>
      </w:r>
      <w:r w:rsidRPr="00760187">
        <w:t>l</w:t>
      </w:r>
      <w:proofErr w:type="spellEnd"/>
      <w:r w:rsidRPr="00760187">
        <w:t>(</w:t>
      </w:r>
      <w:proofErr w:type="gramEnd"/>
      <w:r w:rsidRPr="00760187">
        <w:t>) is not a promise, it’s passed to the returned array as is</w:t>
      </w:r>
    </w:p>
    <w:p w14:paraId="269B29C5" w14:textId="3594C4D5" w:rsidR="00A34B6F" w:rsidRPr="00760187" w:rsidRDefault="00A34B6F" w:rsidP="00A34B6F">
      <w:pPr>
        <w:pStyle w:val="ListParagraph"/>
        <w:numPr>
          <w:ilvl w:val="0"/>
          <w:numId w:val="2"/>
        </w:numPr>
      </w:pPr>
      <w:proofErr w:type="spellStart"/>
      <w:r w:rsidRPr="00760187">
        <w:t>Promise.allSettled</w:t>
      </w:r>
      <w:proofErr w:type="spellEnd"/>
      <w:r w:rsidRPr="00760187">
        <w:t>()</w:t>
      </w:r>
    </w:p>
    <w:p w14:paraId="274FF39A" w14:textId="70D463A8" w:rsidR="00A34B6F" w:rsidRPr="00760187" w:rsidRDefault="00421355" w:rsidP="00A34B6F">
      <w:pPr>
        <w:pStyle w:val="ListParagraph"/>
        <w:numPr>
          <w:ilvl w:val="1"/>
          <w:numId w:val="2"/>
        </w:numPr>
      </w:pPr>
      <w:r w:rsidRPr="00760187">
        <w:t xml:space="preserve">Takes a single argument (an </w:t>
      </w:r>
      <w:proofErr w:type="spellStart"/>
      <w:r w:rsidR="00474889" w:rsidRPr="00760187">
        <w:t>iterable</w:t>
      </w:r>
      <w:proofErr w:type="spellEnd"/>
      <w:r w:rsidRPr="00760187">
        <w:t xml:space="preserve"> of promises)</w:t>
      </w:r>
    </w:p>
    <w:p w14:paraId="0C611D85" w14:textId="249AE714" w:rsidR="00421355" w:rsidRPr="00760187" w:rsidRDefault="000C6FBC" w:rsidP="00A34B6F">
      <w:pPr>
        <w:pStyle w:val="ListParagraph"/>
        <w:numPr>
          <w:ilvl w:val="1"/>
          <w:numId w:val="2"/>
        </w:numPr>
      </w:pPr>
      <w:r w:rsidRPr="00760187">
        <w:t>Waits for all promises to settle before returning an array of the results</w:t>
      </w:r>
    </w:p>
    <w:p w14:paraId="659FB112" w14:textId="16D090EB" w:rsidR="000C6FBC" w:rsidRPr="00760187" w:rsidRDefault="000C6FBC" w:rsidP="00A34B6F">
      <w:pPr>
        <w:pStyle w:val="ListParagraph"/>
        <w:numPr>
          <w:ilvl w:val="1"/>
          <w:numId w:val="2"/>
        </w:numPr>
      </w:pPr>
      <w:r w:rsidRPr="00760187">
        <w:t xml:space="preserve">If an individual promise was </w:t>
      </w:r>
      <w:r w:rsidR="00E2276C" w:rsidRPr="00760187">
        <w:t>resolved, the corresponding element in the returned array will be the following object {status: “fulfilled”, value: result}</w:t>
      </w:r>
    </w:p>
    <w:p w14:paraId="5A5437A0" w14:textId="02C2327F" w:rsidR="00E2276C" w:rsidRPr="00760187" w:rsidRDefault="00E2276C" w:rsidP="00A34B6F">
      <w:pPr>
        <w:pStyle w:val="ListParagraph"/>
        <w:numPr>
          <w:ilvl w:val="1"/>
          <w:numId w:val="2"/>
        </w:numPr>
      </w:pPr>
      <w:r w:rsidRPr="00760187">
        <w:t>If an individual promise was rejected, the corresponding element in the returned array will be the following object {status: “rejected”, reason: error}</w:t>
      </w:r>
    </w:p>
    <w:p w14:paraId="6F17F532" w14:textId="416BB184" w:rsidR="003668CB" w:rsidRPr="00760187" w:rsidRDefault="003668CB" w:rsidP="003668CB">
      <w:pPr>
        <w:pStyle w:val="ListParagraph"/>
        <w:numPr>
          <w:ilvl w:val="0"/>
          <w:numId w:val="2"/>
        </w:numPr>
      </w:pPr>
      <w:proofErr w:type="spellStart"/>
      <w:r w:rsidRPr="00760187">
        <w:lastRenderedPageBreak/>
        <w:t>Promise.race</w:t>
      </w:r>
      <w:proofErr w:type="spellEnd"/>
      <w:r w:rsidRPr="00760187">
        <w:t>()</w:t>
      </w:r>
    </w:p>
    <w:p w14:paraId="5B85F037" w14:textId="3B6D78DB" w:rsidR="003668CB" w:rsidRPr="00760187" w:rsidRDefault="00474889" w:rsidP="003668CB">
      <w:pPr>
        <w:pStyle w:val="ListParagraph"/>
        <w:numPr>
          <w:ilvl w:val="1"/>
          <w:numId w:val="2"/>
        </w:numPr>
      </w:pPr>
      <w:r w:rsidRPr="00760187">
        <w:t xml:space="preserve">Takes a single argument (an </w:t>
      </w:r>
      <w:proofErr w:type="spellStart"/>
      <w:r w:rsidRPr="00760187">
        <w:t>iterable</w:t>
      </w:r>
      <w:proofErr w:type="spellEnd"/>
      <w:r w:rsidRPr="00760187">
        <w:t xml:space="preserve"> of promises)</w:t>
      </w:r>
    </w:p>
    <w:p w14:paraId="71C238FB" w14:textId="78E399AD" w:rsidR="00474889" w:rsidRPr="00760187" w:rsidRDefault="006419B5" w:rsidP="003668CB">
      <w:pPr>
        <w:pStyle w:val="ListParagraph"/>
        <w:numPr>
          <w:ilvl w:val="1"/>
          <w:numId w:val="2"/>
        </w:numPr>
      </w:pPr>
      <w:r w:rsidRPr="00760187">
        <w:t>Returns the result or error of the first settled promise</w:t>
      </w:r>
    </w:p>
    <w:p w14:paraId="4E8B784F" w14:textId="7CE72F11" w:rsidR="002B7D7D" w:rsidRPr="00760187" w:rsidRDefault="002B7D7D" w:rsidP="002B7D7D">
      <w:pPr>
        <w:pStyle w:val="ListParagraph"/>
        <w:numPr>
          <w:ilvl w:val="0"/>
          <w:numId w:val="2"/>
        </w:numPr>
      </w:pPr>
      <w:proofErr w:type="spellStart"/>
      <w:proofErr w:type="gramStart"/>
      <w:r w:rsidRPr="00760187">
        <w:t>Promise.any</w:t>
      </w:r>
      <w:proofErr w:type="spellEnd"/>
      <w:r w:rsidRPr="00760187">
        <w:t>(</w:t>
      </w:r>
      <w:proofErr w:type="gramEnd"/>
      <w:r w:rsidRPr="00760187">
        <w:t>)</w:t>
      </w:r>
    </w:p>
    <w:p w14:paraId="4C05A526" w14:textId="5AC61C7F" w:rsidR="002B7D7D" w:rsidRPr="00760187" w:rsidRDefault="002B7D7D" w:rsidP="002B7D7D">
      <w:pPr>
        <w:pStyle w:val="ListParagraph"/>
        <w:numPr>
          <w:ilvl w:val="1"/>
          <w:numId w:val="2"/>
        </w:numPr>
      </w:pPr>
      <w:r w:rsidRPr="00760187">
        <w:t xml:space="preserve">Takes a single argument (an </w:t>
      </w:r>
      <w:proofErr w:type="spellStart"/>
      <w:r w:rsidRPr="00760187">
        <w:t>iterable</w:t>
      </w:r>
      <w:proofErr w:type="spellEnd"/>
      <w:r w:rsidRPr="00760187">
        <w:t xml:space="preserve"> of promises)</w:t>
      </w:r>
    </w:p>
    <w:p w14:paraId="7D40158A" w14:textId="156463C6" w:rsidR="002B7D7D" w:rsidRPr="00760187" w:rsidRDefault="000E60A3" w:rsidP="002B7D7D">
      <w:pPr>
        <w:pStyle w:val="ListParagraph"/>
        <w:numPr>
          <w:ilvl w:val="1"/>
          <w:numId w:val="2"/>
        </w:numPr>
      </w:pPr>
      <w:r w:rsidRPr="00760187">
        <w:t>Returns the result of the first fulfilled promise</w:t>
      </w:r>
    </w:p>
    <w:p w14:paraId="000746DB" w14:textId="07720CD9" w:rsidR="009A3771" w:rsidRPr="00760187" w:rsidRDefault="000E60A3" w:rsidP="009A3771">
      <w:pPr>
        <w:pStyle w:val="ListParagraph"/>
        <w:numPr>
          <w:ilvl w:val="1"/>
          <w:numId w:val="2"/>
        </w:numPr>
      </w:pPr>
      <w:r w:rsidRPr="00760187">
        <w:t xml:space="preserve">If all promises are rejected, the returned promise </w:t>
      </w:r>
      <w:r w:rsidR="004441D8" w:rsidRPr="00760187">
        <w:t xml:space="preserve">is rejected with </w:t>
      </w:r>
      <w:proofErr w:type="spellStart"/>
      <w:r w:rsidR="004441D8" w:rsidRPr="00760187">
        <w:t>AggregateError</w:t>
      </w:r>
      <w:proofErr w:type="spellEnd"/>
      <w:r w:rsidR="004441D8" w:rsidRPr="00760187">
        <w:t xml:space="preserve"> (an error that stores all promise errors in its errors property)</w:t>
      </w:r>
    </w:p>
    <w:p w14:paraId="642A7DEC" w14:textId="2DA76454" w:rsidR="00C4524D" w:rsidRPr="00760187" w:rsidRDefault="00C4524D" w:rsidP="00C4524D">
      <w:pPr>
        <w:pStyle w:val="ListParagraph"/>
        <w:numPr>
          <w:ilvl w:val="0"/>
          <w:numId w:val="2"/>
        </w:numPr>
      </w:pPr>
      <w:proofErr w:type="spellStart"/>
      <w:r w:rsidRPr="00760187">
        <w:t>Promise.resolve</w:t>
      </w:r>
      <w:proofErr w:type="spellEnd"/>
      <w:r w:rsidRPr="00760187">
        <w:t>()</w:t>
      </w:r>
    </w:p>
    <w:p w14:paraId="09C0AD48" w14:textId="64431E63" w:rsidR="00C4524D" w:rsidRPr="00760187" w:rsidRDefault="00C4524D" w:rsidP="00C4524D">
      <w:pPr>
        <w:pStyle w:val="ListParagraph"/>
        <w:numPr>
          <w:ilvl w:val="1"/>
          <w:numId w:val="2"/>
        </w:numPr>
      </w:pPr>
      <w:r w:rsidRPr="00760187">
        <w:t xml:space="preserve">Takes a single </w:t>
      </w:r>
      <w:r w:rsidR="00106EE0" w:rsidRPr="00760187">
        <w:t>argument</w:t>
      </w:r>
      <w:r w:rsidRPr="00760187">
        <w:t xml:space="preserve"> (the value to return as the result of the promise)</w:t>
      </w:r>
    </w:p>
    <w:p w14:paraId="691864E4" w14:textId="084A3DA4" w:rsidR="0078640D" w:rsidRPr="00760187" w:rsidRDefault="00C4524D" w:rsidP="0078640D">
      <w:pPr>
        <w:pStyle w:val="ListParagraph"/>
        <w:numPr>
          <w:ilvl w:val="1"/>
          <w:numId w:val="2"/>
        </w:numPr>
      </w:pPr>
      <w:r w:rsidRPr="00760187">
        <w:t>Creates a resolved promise with the given argument as its result</w:t>
      </w:r>
    </w:p>
    <w:p w14:paraId="232B74C7" w14:textId="214A7BC8" w:rsidR="00C0769C" w:rsidRPr="00760187" w:rsidRDefault="00C0769C" w:rsidP="0078640D">
      <w:pPr>
        <w:pStyle w:val="ListParagraph"/>
        <w:numPr>
          <w:ilvl w:val="1"/>
          <w:numId w:val="2"/>
        </w:numPr>
      </w:pPr>
      <w:r w:rsidRPr="00760187">
        <w:t>Used when a function is expected to return a promise</w:t>
      </w:r>
    </w:p>
    <w:p w14:paraId="58A7B45A" w14:textId="6CE01313" w:rsidR="00C0769C" w:rsidRPr="00760187" w:rsidRDefault="00C0769C" w:rsidP="00C0769C">
      <w:pPr>
        <w:pStyle w:val="ListParagraph"/>
        <w:numPr>
          <w:ilvl w:val="1"/>
          <w:numId w:val="2"/>
        </w:numPr>
      </w:pPr>
      <w:r w:rsidRPr="00760187">
        <w:t>Equivalent to</w:t>
      </w:r>
    </w:p>
    <w:p w14:paraId="6B48B131" w14:textId="0D7A7E44" w:rsidR="00C0769C" w:rsidRPr="00760187" w:rsidRDefault="00C0769C" w:rsidP="00C0769C">
      <w:pPr>
        <w:ind w:left="1440"/>
      </w:pPr>
      <w:r w:rsidRPr="00760187">
        <w:t xml:space="preserve">new </w:t>
      </w:r>
      <w:proofErr w:type="gramStart"/>
      <w:r w:rsidRPr="00760187">
        <w:t>Promise(</w:t>
      </w:r>
      <w:proofErr w:type="gramEnd"/>
      <w:r w:rsidRPr="00760187">
        <w:t>resolve =&gt; resolve(value))</w:t>
      </w:r>
    </w:p>
    <w:p w14:paraId="6001DFDC" w14:textId="74919C5B" w:rsidR="00C0769C" w:rsidRPr="00760187" w:rsidRDefault="00E425DE" w:rsidP="00C0769C">
      <w:pPr>
        <w:pStyle w:val="ListParagraph"/>
        <w:numPr>
          <w:ilvl w:val="0"/>
          <w:numId w:val="3"/>
        </w:numPr>
      </w:pPr>
      <w:proofErr w:type="spellStart"/>
      <w:r w:rsidRPr="00760187">
        <w:t>Promise.reject</w:t>
      </w:r>
      <w:proofErr w:type="spellEnd"/>
      <w:r w:rsidRPr="00760187">
        <w:t>()</w:t>
      </w:r>
    </w:p>
    <w:p w14:paraId="112846CC" w14:textId="67A0D3A6" w:rsidR="00E425DE" w:rsidRPr="00760187" w:rsidRDefault="00E425DE" w:rsidP="00E425DE">
      <w:pPr>
        <w:pStyle w:val="ListParagraph"/>
        <w:numPr>
          <w:ilvl w:val="1"/>
          <w:numId w:val="3"/>
        </w:numPr>
      </w:pPr>
      <w:r w:rsidRPr="00760187">
        <w:t xml:space="preserve">Takes a single argument (the </w:t>
      </w:r>
      <w:r w:rsidR="00106EE0" w:rsidRPr="00760187">
        <w:t>value to return as the error from the promise)</w:t>
      </w:r>
    </w:p>
    <w:p w14:paraId="1FE471B5" w14:textId="7DF197D3" w:rsidR="00106EE0" w:rsidRPr="00760187" w:rsidRDefault="00106EE0" w:rsidP="00E425DE">
      <w:pPr>
        <w:pStyle w:val="ListParagraph"/>
        <w:numPr>
          <w:ilvl w:val="1"/>
          <w:numId w:val="3"/>
        </w:numPr>
      </w:pPr>
      <w:r w:rsidRPr="00760187">
        <w:t>Creates a rejected promise with the given argument as its error</w:t>
      </w:r>
    </w:p>
    <w:p w14:paraId="385A6E04" w14:textId="68B9ED94" w:rsidR="00106EE0" w:rsidRPr="00760187" w:rsidRDefault="00106EE0" w:rsidP="00E425DE">
      <w:pPr>
        <w:pStyle w:val="ListParagraph"/>
        <w:numPr>
          <w:ilvl w:val="1"/>
          <w:numId w:val="3"/>
        </w:numPr>
      </w:pPr>
      <w:r w:rsidRPr="00760187">
        <w:t>Equivalent to</w:t>
      </w:r>
    </w:p>
    <w:p w14:paraId="3FDC28EC" w14:textId="74933323" w:rsidR="00106EE0" w:rsidRPr="00760187" w:rsidRDefault="00106EE0" w:rsidP="00106EE0">
      <w:pPr>
        <w:ind w:left="1440"/>
      </w:pPr>
      <w:r w:rsidRPr="00760187">
        <w:t xml:space="preserve">new </w:t>
      </w:r>
      <w:proofErr w:type="gramStart"/>
      <w:r w:rsidRPr="00760187">
        <w:t>Promise(</w:t>
      </w:r>
      <w:proofErr w:type="gramEnd"/>
      <w:r w:rsidRPr="00760187">
        <w:t>(resolve, reject) =&gt; reject(error))</w:t>
      </w:r>
    </w:p>
    <w:p w14:paraId="3A777681" w14:textId="30730F6D" w:rsidR="00E67D55" w:rsidRPr="00760187" w:rsidRDefault="00E67D55" w:rsidP="00E67D55"/>
    <w:p w14:paraId="492387B0" w14:textId="0DF6F31B" w:rsidR="00E67D55" w:rsidRPr="00760187" w:rsidRDefault="00E67D55" w:rsidP="00E67D55">
      <w:r w:rsidRPr="00760187">
        <w:t>Arguments</w:t>
      </w:r>
    </w:p>
    <w:p w14:paraId="28289620" w14:textId="0191BD90" w:rsidR="00C6177B" w:rsidRPr="00760187" w:rsidRDefault="00C6177B" w:rsidP="00746A44">
      <w:pPr>
        <w:pStyle w:val="ListParagraph"/>
        <w:numPr>
          <w:ilvl w:val="0"/>
          <w:numId w:val="3"/>
        </w:numPr>
      </w:pPr>
      <w:r w:rsidRPr="00760187">
        <w:t>The values passed to a function when it’s called</w:t>
      </w:r>
    </w:p>
    <w:p w14:paraId="4F21DDD5" w14:textId="26A75B31" w:rsidR="00915AE3" w:rsidRPr="00760187" w:rsidRDefault="00915AE3" w:rsidP="00915AE3"/>
    <w:p w14:paraId="7D62401D" w14:textId="305D18B0" w:rsidR="00915AE3" w:rsidRPr="00760187" w:rsidRDefault="00915AE3" w:rsidP="00915AE3">
      <w:r w:rsidRPr="00760187">
        <w:t>Microtask Queue</w:t>
      </w:r>
    </w:p>
    <w:p w14:paraId="5982899C" w14:textId="2DC96154" w:rsidR="00915AE3" w:rsidRPr="00760187" w:rsidRDefault="00D05232" w:rsidP="00915AE3">
      <w:pPr>
        <w:pStyle w:val="ListParagraph"/>
        <w:numPr>
          <w:ilvl w:val="0"/>
          <w:numId w:val="3"/>
        </w:numPr>
      </w:pPr>
      <w:r w:rsidRPr="00760187">
        <w:t xml:space="preserve">An internal queue specified by ECMAScript (also known as </w:t>
      </w:r>
      <w:proofErr w:type="spellStart"/>
      <w:r w:rsidRPr="00760187">
        <w:t>PromiseJobs</w:t>
      </w:r>
      <w:proofErr w:type="spellEnd"/>
      <w:r w:rsidRPr="00760187">
        <w:t>)</w:t>
      </w:r>
    </w:p>
    <w:p w14:paraId="21A79AF6" w14:textId="5E1FD71F" w:rsidR="00D05232" w:rsidRPr="00760187" w:rsidRDefault="00D05232" w:rsidP="00915AE3">
      <w:pPr>
        <w:pStyle w:val="ListParagraph"/>
        <w:numPr>
          <w:ilvl w:val="0"/>
          <w:numId w:val="3"/>
        </w:numPr>
      </w:pPr>
      <w:r w:rsidRPr="00760187">
        <w:t>The queue is FIFO and execution of a task</w:t>
      </w:r>
      <w:r w:rsidR="00F4228F" w:rsidRPr="00760187">
        <w:t xml:space="preserve"> is started only when nothing else is running</w:t>
      </w:r>
    </w:p>
    <w:p w14:paraId="7D717A36" w14:textId="2AA5A950" w:rsidR="00EE0DA3" w:rsidRPr="00760187" w:rsidRDefault="00EE0DA3" w:rsidP="00703A0B">
      <w:pPr>
        <w:pStyle w:val="ListParagraph"/>
        <w:numPr>
          <w:ilvl w:val="0"/>
          <w:numId w:val="3"/>
        </w:numPr>
      </w:pPr>
      <w:r w:rsidRPr="00760187">
        <w:t xml:space="preserve">When </w:t>
      </w:r>
      <w:r w:rsidR="00703A0B" w:rsidRPr="00760187">
        <w:t>a</w:t>
      </w:r>
      <w:r w:rsidRPr="00760187">
        <w:t xml:space="preserve"> promise is settled, the promise handlers are placed in the microtask queue</w:t>
      </w:r>
      <w:r w:rsidR="00703A0B" w:rsidRPr="00760187">
        <w:t xml:space="preserve"> because promise handlers are always asynchronous actions</w:t>
      </w:r>
    </w:p>
    <w:p w14:paraId="15F7CE6C" w14:textId="0C1F17CF" w:rsidR="00703A0B" w:rsidRPr="00760187" w:rsidRDefault="00703A0B" w:rsidP="00703A0B">
      <w:pPr>
        <w:pStyle w:val="ListParagraph"/>
        <w:numPr>
          <w:ilvl w:val="0"/>
          <w:numId w:val="3"/>
        </w:numPr>
      </w:pPr>
      <w:proofErr w:type="gramStart"/>
      <w:r w:rsidRPr="00760187">
        <w:t>So</w:t>
      </w:r>
      <w:proofErr w:type="gramEnd"/>
      <w:r w:rsidRPr="00760187">
        <w:t xml:space="preserve"> any code in the current context that hasn’t executed will still run before the promise handlers of a settled promise (even if that promise was settled immediately)</w:t>
      </w:r>
    </w:p>
    <w:p w14:paraId="35F21DC8" w14:textId="27F9F919" w:rsidR="00EE0DA3" w:rsidRPr="00760187" w:rsidRDefault="00F65C16" w:rsidP="00703A0B">
      <w:pPr>
        <w:pStyle w:val="ListParagraph"/>
        <w:numPr>
          <w:ilvl w:val="0"/>
          <w:numId w:val="3"/>
        </w:numPr>
      </w:pPr>
      <w:r w:rsidRPr="00760187">
        <w:t>The</w:t>
      </w:r>
      <w:r w:rsidR="00C14B06" w:rsidRPr="00760187">
        <w:t xml:space="preserve"> </w:t>
      </w:r>
      <w:proofErr w:type="spellStart"/>
      <w:r w:rsidR="00C14B06" w:rsidRPr="00760187">
        <w:t>unhandledrejection</w:t>
      </w:r>
      <w:proofErr w:type="spellEnd"/>
      <w:r w:rsidR="00C14B06" w:rsidRPr="00760187">
        <w:t xml:space="preserve"> </w:t>
      </w:r>
      <w:r w:rsidRPr="00760187">
        <w:t>event is fired</w:t>
      </w:r>
      <w:r w:rsidR="00C14B06" w:rsidRPr="00760187">
        <w:t xml:space="preserve"> when a promise error is not handled at the end of the microtask queue</w:t>
      </w:r>
    </w:p>
    <w:p w14:paraId="3BD60D06" w14:textId="14D340E1" w:rsidR="00137E7C" w:rsidRPr="00760187" w:rsidRDefault="00137E7C" w:rsidP="00703A0B">
      <w:pPr>
        <w:pStyle w:val="ListParagraph"/>
        <w:numPr>
          <w:ilvl w:val="0"/>
          <w:numId w:val="3"/>
        </w:numPr>
      </w:pPr>
      <w:r w:rsidRPr="00760187">
        <w:t>If we need to guarantee that a piece of code is executed after a promise handler, we can add it to a chained then method</w:t>
      </w:r>
    </w:p>
    <w:p w14:paraId="076CB1A9" w14:textId="271520AD" w:rsidR="00602B0C" w:rsidRPr="00760187" w:rsidRDefault="00602B0C" w:rsidP="00602B0C"/>
    <w:p w14:paraId="70934F88" w14:textId="002E0A73" w:rsidR="00602B0C" w:rsidRPr="00760187" w:rsidRDefault="00602B0C" w:rsidP="00602B0C">
      <w:r w:rsidRPr="00760187">
        <w:t>Async/Await</w:t>
      </w:r>
    </w:p>
    <w:p w14:paraId="73A4F495" w14:textId="64EED9D4" w:rsidR="00F609BA" w:rsidRPr="00760187" w:rsidRDefault="00F609BA" w:rsidP="00602B0C">
      <w:pPr>
        <w:pStyle w:val="ListParagraph"/>
        <w:numPr>
          <w:ilvl w:val="0"/>
          <w:numId w:val="3"/>
        </w:numPr>
      </w:pPr>
      <w:r w:rsidRPr="00760187">
        <w:t>Built on promises</w:t>
      </w:r>
    </w:p>
    <w:p w14:paraId="7D6BFBA2" w14:textId="67138A13" w:rsidR="00602B0C" w:rsidRPr="00760187" w:rsidRDefault="00602B0C" w:rsidP="00602B0C">
      <w:pPr>
        <w:pStyle w:val="ListParagraph"/>
        <w:numPr>
          <w:ilvl w:val="0"/>
          <w:numId w:val="3"/>
        </w:numPr>
      </w:pPr>
      <w:r w:rsidRPr="00760187">
        <w:lastRenderedPageBreak/>
        <w:t>Functions that begin with the async keyword</w:t>
      </w:r>
      <w:r w:rsidR="00C17B4F" w:rsidRPr="00760187">
        <w:t xml:space="preserve"> (after the function keyword)</w:t>
      </w:r>
      <w:r w:rsidRPr="00760187">
        <w:t xml:space="preserve"> always return a promise</w:t>
      </w:r>
    </w:p>
    <w:p w14:paraId="45077F83" w14:textId="576CC457" w:rsidR="00602B0C" w:rsidRPr="00760187" w:rsidRDefault="00602B0C" w:rsidP="00602B0C">
      <w:pPr>
        <w:pStyle w:val="ListParagraph"/>
        <w:numPr>
          <w:ilvl w:val="0"/>
          <w:numId w:val="3"/>
        </w:numPr>
      </w:pPr>
      <w:r w:rsidRPr="00760187">
        <w:t>Any return statements that don’t explicitly return a promise will have their values wrapped in a resolved promise</w:t>
      </w:r>
    </w:p>
    <w:p w14:paraId="434140C2" w14:textId="360D126A" w:rsidR="00602B0C" w:rsidRPr="00760187" w:rsidRDefault="00602B0C" w:rsidP="00602B0C">
      <w:pPr>
        <w:pStyle w:val="ListParagraph"/>
        <w:numPr>
          <w:ilvl w:val="0"/>
          <w:numId w:val="3"/>
        </w:numPr>
      </w:pPr>
      <w:r w:rsidRPr="00760187">
        <w:t>The await keyword makes the JavaScript engine suspend function execution until a promise settles and returns a result</w:t>
      </w:r>
    </w:p>
    <w:p w14:paraId="37E6F1D5" w14:textId="0E312A5B" w:rsidR="00602B0C" w:rsidRPr="00760187" w:rsidRDefault="00602B0C" w:rsidP="00602B0C">
      <w:pPr>
        <w:pStyle w:val="ListParagraph"/>
        <w:numPr>
          <w:ilvl w:val="0"/>
          <w:numId w:val="3"/>
        </w:numPr>
      </w:pPr>
      <w:r w:rsidRPr="00760187">
        <w:t>It can only be used inside async functions</w:t>
      </w:r>
    </w:p>
    <w:p w14:paraId="4C08F08E" w14:textId="1D4F5AF7" w:rsidR="00602B0C" w:rsidRPr="00760187" w:rsidRDefault="00602B0C" w:rsidP="00602B0C">
      <w:pPr>
        <w:pStyle w:val="ListParagraph"/>
        <w:numPr>
          <w:ilvl w:val="0"/>
          <w:numId w:val="3"/>
        </w:numPr>
      </w:pPr>
      <w:r w:rsidRPr="00760187">
        <w:t>To implement error handling, an await statement can be wrapped in a try/catch block</w:t>
      </w:r>
    </w:p>
    <w:p w14:paraId="08616FBB" w14:textId="5EC120C4" w:rsidR="00602B0C" w:rsidRPr="00760187" w:rsidRDefault="00602B0C" w:rsidP="00602B0C">
      <w:pPr>
        <w:pStyle w:val="ListParagraph"/>
        <w:numPr>
          <w:ilvl w:val="0"/>
          <w:numId w:val="3"/>
        </w:numPr>
      </w:pPr>
      <w:r w:rsidRPr="00760187">
        <w:t xml:space="preserve">If an exception thrown by an async function isn’t caught, the promise returned by the method will become rejected, so a </w:t>
      </w:r>
      <w:proofErr w:type="gramStart"/>
      <w:r w:rsidRPr="00760187">
        <w:t>catch(</w:t>
      </w:r>
      <w:proofErr w:type="gramEnd"/>
      <w:r w:rsidRPr="00760187">
        <w:t>) method can be appended to the invocation of the async function to be invoked in the case that the function results in an error</w:t>
      </w:r>
    </w:p>
    <w:p w14:paraId="693BDBA5" w14:textId="3866300B" w:rsidR="00234AF5" w:rsidRPr="00760187" w:rsidRDefault="00234AF5" w:rsidP="00234AF5"/>
    <w:p w14:paraId="434DED70" w14:textId="4434707B" w:rsidR="00234AF5" w:rsidRPr="00760187" w:rsidRDefault="00234AF5" w:rsidP="00234AF5">
      <w:r w:rsidRPr="00760187">
        <w:t xml:space="preserve">Module </w:t>
      </w:r>
    </w:p>
    <w:p w14:paraId="2ACBF0F5" w14:textId="7E5F9456" w:rsidR="00234AF5" w:rsidRPr="00760187" w:rsidRDefault="00234AF5" w:rsidP="00234AF5">
      <w:pPr>
        <w:pStyle w:val="ListParagraph"/>
        <w:numPr>
          <w:ilvl w:val="0"/>
          <w:numId w:val="3"/>
        </w:numPr>
      </w:pPr>
      <w:r w:rsidRPr="00760187">
        <w:t>A JavaScript file that contains methods that can be imported and used by another JavaScript file</w:t>
      </w:r>
    </w:p>
    <w:p w14:paraId="33CA9DC8" w14:textId="41DA3B47" w:rsidR="00234AF5" w:rsidRPr="00760187" w:rsidRDefault="00234AF5" w:rsidP="00234AF5">
      <w:pPr>
        <w:pStyle w:val="ListParagraph"/>
        <w:numPr>
          <w:ilvl w:val="0"/>
          <w:numId w:val="3"/>
        </w:numPr>
      </w:pPr>
      <w:r w:rsidRPr="00760187">
        <w:t>The export keyword is used to denote variables</w:t>
      </w:r>
      <w:r w:rsidR="00CC4450" w:rsidRPr="00760187">
        <w:t xml:space="preserve">, </w:t>
      </w:r>
      <w:r w:rsidRPr="00760187">
        <w:t>methods</w:t>
      </w:r>
      <w:r w:rsidR="00CC4450" w:rsidRPr="00760187">
        <w:t>, and classes</w:t>
      </w:r>
      <w:r w:rsidRPr="00760187">
        <w:t xml:space="preserve"> that can be used from outside the module in which they’re declared</w:t>
      </w:r>
    </w:p>
    <w:p w14:paraId="62633B1A" w14:textId="17F94D6C" w:rsidR="00234AF5" w:rsidRPr="00760187" w:rsidRDefault="00234AF5" w:rsidP="00234AF5">
      <w:pPr>
        <w:pStyle w:val="ListParagraph"/>
        <w:numPr>
          <w:ilvl w:val="0"/>
          <w:numId w:val="3"/>
        </w:numPr>
      </w:pPr>
      <w:r w:rsidRPr="00760187">
        <w:t>The import keyword is used to import variables and methods from another module</w:t>
      </w:r>
    </w:p>
    <w:p w14:paraId="521BF243" w14:textId="31C43866" w:rsidR="00234AF5" w:rsidRPr="00760187" w:rsidRDefault="00234AF5" w:rsidP="00234AF5">
      <w:pPr>
        <w:pStyle w:val="ListParagraph"/>
        <w:numPr>
          <w:ilvl w:val="0"/>
          <w:numId w:val="3"/>
        </w:numPr>
      </w:pPr>
      <w:r w:rsidRPr="00760187">
        <w:t>Modules always use strict mode</w:t>
      </w:r>
    </w:p>
    <w:p w14:paraId="4FB46EFB" w14:textId="23AE9957" w:rsidR="00234AF5" w:rsidRPr="00760187" w:rsidRDefault="00234AF5" w:rsidP="00234AF5">
      <w:pPr>
        <w:pStyle w:val="ListParagraph"/>
        <w:numPr>
          <w:ilvl w:val="0"/>
          <w:numId w:val="3"/>
        </w:numPr>
      </w:pPr>
      <w:r w:rsidRPr="00760187">
        <w:t>A module has its own top-level scope</w:t>
      </w:r>
    </w:p>
    <w:p w14:paraId="7C3D6D80" w14:textId="2C19C409" w:rsidR="00234AF5" w:rsidRPr="00760187" w:rsidRDefault="00234AF5" w:rsidP="00234AF5">
      <w:pPr>
        <w:pStyle w:val="ListParagraph"/>
        <w:numPr>
          <w:ilvl w:val="0"/>
          <w:numId w:val="3"/>
        </w:numPr>
      </w:pPr>
      <w:r w:rsidRPr="00760187">
        <w:t>Modules are only evaluated the first time they’re imported</w:t>
      </w:r>
    </w:p>
    <w:p w14:paraId="73825DE4" w14:textId="7F4C2012" w:rsidR="00234AF5" w:rsidRPr="00760187" w:rsidRDefault="00234AF5" w:rsidP="00234AF5">
      <w:pPr>
        <w:pStyle w:val="ListParagraph"/>
        <w:numPr>
          <w:ilvl w:val="1"/>
          <w:numId w:val="3"/>
        </w:numPr>
      </w:pPr>
      <w:r w:rsidRPr="00760187">
        <w:t>Therefore, top-level module code should only be used for initialization</w:t>
      </w:r>
    </w:p>
    <w:p w14:paraId="148F4923" w14:textId="3D8BC48E" w:rsidR="00234AF5" w:rsidRPr="00760187" w:rsidRDefault="00234AF5" w:rsidP="00234AF5">
      <w:pPr>
        <w:pStyle w:val="ListParagraph"/>
        <w:numPr>
          <w:ilvl w:val="1"/>
          <w:numId w:val="3"/>
        </w:numPr>
      </w:pPr>
      <w:r w:rsidRPr="00760187">
        <w:t>If something needs to be invoked multiple times, it should be placed in an exported function</w:t>
      </w:r>
    </w:p>
    <w:p w14:paraId="360040F8" w14:textId="16EB44C1" w:rsidR="00234AF5" w:rsidRPr="00760187" w:rsidRDefault="002A4398" w:rsidP="00234AF5">
      <w:pPr>
        <w:pStyle w:val="ListParagraph"/>
        <w:numPr>
          <w:ilvl w:val="1"/>
          <w:numId w:val="3"/>
        </w:numPr>
      </w:pPr>
      <w:r w:rsidRPr="00760187">
        <w:t>This also means that exported variables are shared between all importers</w:t>
      </w:r>
    </w:p>
    <w:p w14:paraId="7620E37B" w14:textId="2B856D75" w:rsidR="00CC4450" w:rsidRPr="00760187" w:rsidRDefault="002A4398" w:rsidP="00CC4450">
      <w:pPr>
        <w:pStyle w:val="ListParagraph"/>
        <w:numPr>
          <w:ilvl w:val="0"/>
          <w:numId w:val="3"/>
        </w:numPr>
      </w:pPr>
      <w:r w:rsidRPr="00760187">
        <w:t>Module scripts in browsers are deferred, meaning that they wait to execute until the HTML has been fully rendered</w:t>
      </w:r>
    </w:p>
    <w:p w14:paraId="4414CC31" w14:textId="283B2A71" w:rsidR="00CC4450" w:rsidRPr="00760187" w:rsidRDefault="00CC4450" w:rsidP="00CC4450"/>
    <w:p w14:paraId="00D7FED5" w14:textId="6F92A99E" w:rsidR="00CC4450" w:rsidRPr="00760187" w:rsidRDefault="00CC4450" w:rsidP="00CC4450">
      <w:r w:rsidRPr="00760187">
        <w:t>Exporting from Modules</w:t>
      </w:r>
    </w:p>
    <w:p w14:paraId="22C2E5CC" w14:textId="77777777" w:rsidR="00A45E7B" w:rsidRPr="00760187" w:rsidRDefault="00CC4450" w:rsidP="00CC4450">
      <w:pPr>
        <w:pStyle w:val="ListParagraph"/>
        <w:numPr>
          <w:ilvl w:val="0"/>
          <w:numId w:val="3"/>
        </w:numPr>
      </w:pPr>
      <w:r w:rsidRPr="00760187">
        <w:t>Entities can either be exported from a module b</w:t>
      </w:r>
      <w:r w:rsidR="00A45E7B" w:rsidRPr="00760187">
        <w:t>y</w:t>
      </w:r>
    </w:p>
    <w:p w14:paraId="6EC5442B" w14:textId="176851DC" w:rsidR="00A45E7B" w:rsidRPr="00760187" w:rsidRDefault="00CC4450" w:rsidP="00A45E7B">
      <w:pPr>
        <w:pStyle w:val="ListParagraph"/>
        <w:numPr>
          <w:ilvl w:val="1"/>
          <w:numId w:val="3"/>
        </w:numPr>
      </w:pPr>
      <w:r w:rsidRPr="00760187">
        <w:t xml:space="preserve">prepending </w:t>
      </w:r>
      <w:r w:rsidR="00A45E7B" w:rsidRPr="00760187">
        <w:t>their declaration</w:t>
      </w:r>
      <w:r w:rsidRPr="00760187">
        <w:t xml:space="preserve"> with the export keyword</w:t>
      </w:r>
    </w:p>
    <w:p w14:paraId="6882112D" w14:textId="416C7AFC" w:rsidR="00CC4450" w:rsidRPr="00760187" w:rsidRDefault="00CC4450" w:rsidP="00A45E7B">
      <w:pPr>
        <w:pStyle w:val="ListParagraph"/>
        <w:numPr>
          <w:ilvl w:val="1"/>
          <w:numId w:val="3"/>
        </w:numPr>
      </w:pPr>
      <w:r w:rsidRPr="00760187">
        <w:t>using the export keyword after declaration and surrounding the exported entities with curly braces</w:t>
      </w:r>
    </w:p>
    <w:p w14:paraId="79B6F275" w14:textId="5FB4F38D" w:rsidR="00A45E7B" w:rsidRPr="00760187" w:rsidRDefault="00A45E7B" w:rsidP="00A45E7B">
      <w:pPr>
        <w:pStyle w:val="ListParagraph"/>
        <w:numPr>
          <w:ilvl w:val="2"/>
          <w:numId w:val="3"/>
        </w:numPr>
      </w:pPr>
      <w:r w:rsidRPr="00760187">
        <w:t>e.g.</w:t>
      </w:r>
    </w:p>
    <w:p w14:paraId="2A30994D" w14:textId="02BA5571" w:rsidR="00A45E7B" w:rsidRPr="00760187" w:rsidRDefault="00A45E7B" w:rsidP="00A45E7B">
      <w:pPr>
        <w:ind w:left="1440" w:firstLine="360"/>
      </w:pPr>
      <w:r w:rsidRPr="00760187">
        <w:t>export {x, y}</w:t>
      </w:r>
    </w:p>
    <w:p w14:paraId="769430A6" w14:textId="3BF04F66" w:rsidR="00CC4450" w:rsidRPr="00760187" w:rsidRDefault="00CC4450" w:rsidP="00CC4450">
      <w:pPr>
        <w:pStyle w:val="ListParagraph"/>
        <w:numPr>
          <w:ilvl w:val="0"/>
          <w:numId w:val="3"/>
        </w:numPr>
      </w:pPr>
      <w:r w:rsidRPr="00760187">
        <w:t>Using the as keyword allows exporting as an alias</w:t>
      </w:r>
    </w:p>
    <w:p w14:paraId="0D22DA78" w14:textId="30099880" w:rsidR="00A45E7B" w:rsidRPr="00760187" w:rsidRDefault="00A45E7B" w:rsidP="00A45E7B">
      <w:pPr>
        <w:pStyle w:val="ListParagraph"/>
        <w:numPr>
          <w:ilvl w:val="1"/>
          <w:numId w:val="3"/>
        </w:numPr>
      </w:pPr>
      <w:r w:rsidRPr="00760187">
        <w:t>E.g.</w:t>
      </w:r>
    </w:p>
    <w:p w14:paraId="7B2C431C" w14:textId="1F21F75F" w:rsidR="00A45E7B" w:rsidRPr="00760187" w:rsidRDefault="00A45E7B" w:rsidP="00A45E7B">
      <w:pPr>
        <w:ind w:left="1440"/>
      </w:pPr>
      <w:r w:rsidRPr="00760187">
        <w:t>export {x as y}</w:t>
      </w:r>
    </w:p>
    <w:p w14:paraId="7575ACF6" w14:textId="09CD96D2" w:rsidR="00CC4450" w:rsidRPr="00760187" w:rsidRDefault="00A45E7B" w:rsidP="00CC4450">
      <w:pPr>
        <w:pStyle w:val="ListParagraph"/>
        <w:numPr>
          <w:ilvl w:val="0"/>
          <w:numId w:val="3"/>
        </w:numPr>
      </w:pPr>
      <w:r w:rsidRPr="00760187">
        <w:t>The d</w:t>
      </w:r>
      <w:r w:rsidR="00CC4450" w:rsidRPr="00760187">
        <w:t>efault export syntax allows us to denote the default export of a module</w:t>
      </w:r>
    </w:p>
    <w:p w14:paraId="2EC3B4EA" w14:textId="42FC10A2" w:rsidR="00CC4450" w:rsidRPr="00760187" w:rsidRDefault="00CC4450" w:rsidP="00CC4450">
      <w:pPr>
        <w:pStyle w:val="ListParagraph"/>
        <w:numPr>
          <w:ilvl w:val="1"/>
          <w:numId w:val="3"/>
        </w:numPr>
      </w:pPr>
      <w:r w:rsidRPr="00760187">
        <w:t>The default keyword follows the export keyword in the export statement</w:t>
      </w:r>
    </w:p>
    <w:p w14:paraId="5B16E05B" w14:textId="74801B8A" w:rsidR="00A45E7B" w:rsidRPr="00760187" w:rsidRDefault="00A45E7B" w:rsidP="00CC4450">
      <w:pPr>
        <w:pStyle w:val="ListParagraph"/>
        <w:numPr>
          <w:ilvl w:val="1"/>
          <w:numId w:val="3"/>
        </w:numPr>
      </w:pPr>
      <w:r w:rsidRPr="00760187">
        <w:lastRenderedPageBreak/>
        <w:t>If exporting after declaration, the export statement will use the following format</w:t>
      </w:r>
    </w:p>
    <w:p w14:paraId="71AD6FFF" w14:textId="19365189" w:rsidR="00A45E7B" w:rsidRPr="00760187" w:rsidRDefault="00A45E7B" w:rsidP="00A45E7B">
      <w:pPr>
        <w:ind w:left="1440"/>
      </w:pPr>
      <w:r w:rsidRPr="00760187">
        <w:t>export {x as default}</w:t>
      </w:r>
    </w:p>
    <w:p w14:paraId="2CF454CE" w14:textId="23ADAD42" w:rsidR="00CC4450" w:rsidRPr="00760187" w:rsidRDefault="00CC4450" w:rsidP="00CC4450">
      <w:pPr>
        <w:pStyle w:val="ListParagraph"/>
        <w:numPr>
          <w:ilvl w:val="1"/>
          <w:numId w:val="3"/>
        </w:numPr>
      </w:pPr>
      <w:r w:rsidRPr="00760187">
        <w:t>There can only be one default export per module</w:t>
      </w:r>
    </w:p>
    <w:p w14:paraId="3F0FC190" w14:textId="3ACC1987" w:rsidR="00A45E7B" w:rsidRPr="00760187" w:rsidRDefault="00CC4450" w:rsidP="00A45E7B">
      <w:pPr>
        <w:pStyle w:val="ListParagraph"/>
        <w:numPr>
          <w:ilvl w:val="1"/>
          <w:numId w:val="3"/>
        </w:numPr>
      </w:pPr>
      <w:r w:rsidRPr="00760187">
        <w:t>The default export is not required to have a name</w:t>
      </w:r>
    </w:p>
    <w:p w14:paraId="24F15026" w14:textId="62829906" w:rsidR="00CC4450" w:rsidRPr="00760187" w:rsidRDefault="00CC4450" w:rsidP="00CC4450">
      <w:pPr>
        <w:pStyle w:val="ListParagraph"/>
        <w:numPr>
          <w:ilvl w:val="0"/>
          <w:numId w:val="3"/>
        </w:numPr>
      </w:pPr>
      <w:r w:rsidRPr="00760187">
        <w:t>Exported entities that aren’t the default export are referred to as named exports</w:t>
      </w:r>
      <w:r w:rsidR="00FC3E1D" w:rsidRPr="00760187">
        <w:t xml:space="preserve"> because they must have names when declared</w:t>
      </w:r>
    </w:p>
    <w:p w14:paraId="608E4C05" w14:textId="1874643D" w:rsidR="00CC4450" w:rsidRPr="00760187" w:rsidRDefault="00CC4450" w:rsidP="00CC4450"/>
    <w:p w14:paraId="44362AF6" w14:textId="01D71124" w:rsidR="00CC4450" w:rsidRPr="00760187" w:rsidRDefault="00CC4450" w:rsidP="00CC4450">
      <w:r w:rsidRPr="00760187">
        <w:t>Importing from Modules</w:t>
      </w:r>
    </w:p>
    <w:p w14:paraId="32B93CA3" w14:textId="577BD6BD" w:rsidR="00CC4450" w:rsidRPr="00760187" w:rsidRDefault="00CC4450" w:rsidP="00CC4450">
      <w:pPr>
        <w:pStyle w:val="ListParagraph"/>
        <w:numPr>
          <w:ilvl w:val="0"/>
          <w:numId w:val="3"/>
        </w:numPr>
      </w:pPr>
      <w:r w:rsidRPr="00760187">
        <w:t>Everything from a module can be imported as an object using the asterisk</w:t>
      </w:r>
    </w:p>
    <w:p w14:paraId="44EA05C6" w14:textId="37F14FDE" w:rsidR="00A45E7B" w:rsidRPr="00760187" w:rsidRDefault="00A45E7B" w:rsidP="00A45E7B">
      <w:pPr>
        <w:pStyle w:val="ListParagraph"/>
        <w:numPr>
          <w:ilvl w:val="1"/>
          <w:numId w:val="3"/>
        </w:numPr>
      </w:pPr>
      <w:r w:rsidRPr="00760187">
        <w:t>When importing everything as an object, the default property of the object holds the default export of the module</w:t>
      </w:r>
    </w:p>
    <w:p w14:paraId="438B1665" w14:textId="48FF8604" w:rsidR="00CC4450" w:rsidRPr="00760187" w:rsidRDefault="00CC4450" w:rsidP="00CC4450">
      <w:pPr>
        <w:pStyle w:val="ListParagraph"/>
        <w:numPr>
          <w:ilvl w:val="1"/>
          <w:numId w:val="3"/>
        </w:numPr>
      </w:pPr>
      <w:r w:rsidRPr="00760187">
        <w:t>E.g.</w:t>
      </w:r>
    </w:p>
    <w:p w14:paraId="0DC51156" w14:textId="715096BC" w:rsidR="00CC4450" w:rsidRPr="00760187" w:rsidRDefault="00CC4450" w:rsidP="00FC3E1D">
      <w:pPr>
        <w:ind w:left="720" w:firstLine="720"/>
      </w:pPr>
      <w:r w:rsidRPr="00760187">
        <w:t xml:space="preserve">import * as x from </w:t>
      </w:r>
      <w:r w:rsidR="00FC3E1D" w:rsidRPr="00760187">
        <w:t>“</w:t>
      </w:r>
      <w:r w:rsidRPr="00760187">
        <w:t>x.js</w:t>
      </w:r>
      <w:r w:rsidR="00FC3E1D" w:rsidRPr="00760187">
        <w:t>”</w:t>
      </w:r>
      <w:r w:rsidRPr="00760187">
        <w:t>;</w:t>
      </w:r>
    </w:p>
    <w:p w14:paraId="2CF58F1A" w14:textId="402D556A" w:rsidR="00CC4450" w:rsidRPr="00760187" w:rsidRDefault="00FC3E1D" w:rsidP="00CC4450">
      <w:pPr>
        <w:pStyle w:val="ListParagraph"/>
        <w:numPr>
          <w:ilvl w:val="0"/>
          <w:numId w:val="3"/>
        </w:numPr>
      </w:pPr>
      <w:r w:rsidRPr="00760187">
        <w:t>Like with exporting, u</w:t>
      </w:r>
      <w:r w:rsidR="00CC4450" w:rsidRPr="00760187">
        <w:t>sing the as keyword allows importing as an alias</w:t>
      </w:r>
    </w:p>
    <w:p w14:paraId="4E85358B" w14:textId="019B75D3" w:rsidR="00CC4450" w:rsidRPr="00760187" w:rsidRDefault="00CC4450" w:rsidP="00CC4450">
      <w:pPr>
        <w:pStyle w:val="ListParagraph"/>
        <w:numPr>
          <w:ilvl w:val="0"/>
          <w:numId w:val="3"/>
        </w:numPr>
      </w:pPr>
      <w:r w:rsidRPr="00760187">
        <w:t>If importing named exports, the entities to import are listed in curly braces</w:t>
      </w:r>
    </w:p>
    <w:p w14:paraId="60706C62" w14:textId="53E2B3DC" w:rsidR="00CC4450" w:rsidRPr="00760187" w:rsidRDefault="00CC4450" w:rsidP="00CC4450">
      <w:pPr>
        <w:pStyle w:val="ListParagraph"/>
        <w:numPr>
          <w:ilvl w:val="0"/>
          <w:numId w:val="3"/>
        </w:numPr>
      </w:pPr>
      <w:r w:rsidRPr="00760187">
        <w:t>If importing a default export, the curly braces can be omitted</w:t>
      </w:r>
    </w:p>
    <w:p w14:paraId="3B1AD684" w14:textId="69E321B1" w:rsidR="00A45E7B" w:rsidRPr="00760187" w:rsidRDefault="00A45E7B" w:rsidP="00CC4450">
      <w:pPr>
        <w:pStyle w:val="ListParagraph"/>
        <w:numPr>
          <w:ilvl w:val="0"/>
          <w:numId w:val="3"/>
        </w:numPr>
      </w:pPr>
      <w:r w:rsidRPr="00760187">
        <w:t>If importing both the default export and named exports from the same module, the import statement will use the following format</w:t>
      </w:r>
    </w:p>
    <w:p w14:paraId="36FDE890" w14:textId="3966B867" w:rsidR="00A45E7B" w:rsidRPr="00760187" w:rsidRDefault="00A45E7B" w:rsidP="00A45E7B">
      <w:pPr>
        <w:ind w:left="720"/>
      </w:pPr>
      <w:r w:rsidRPr="00760187">
        <w:t xml:space="preserve">import {default as x, y} from </w:t>
      </w:r>
      <w:r w:rsidR="00FC3E1D" w:rsidRPr="00760187">
        <w:t>“</w:t>
      </w:r>
      <w:r w:rsidRPr="00760187">
        <w:t>x.js</w:t>
      </w:r>
      <w:r w:rsidR="00FC3E1D" w:rsidRPr="00760187">
        <w:t>”</w:t>
      </w:r>
      <w:r w:rsidRPr="00760187">
        <w:t>;</w:t>
      </w:r>
    </w:p>
    <w:p w14:paraId="34BD23F5" w14:textId="132603C5" w:rsidR="00325875" w:rsidRPr="00760187" w:rsidRDefault="00325875" w:rsidP="00325875">
      <w:pPr>
        <w:pStyle w:val="ListParagraph"/>
        <w:numPr>
          <w:ilvl w:val="0"/>
          <w:numId w:val="3"/>
        </w:numPr>
      </w:pPr>
      <w:r w:rsidRPr="00760187">
        <w:t>Imported variables cannot have their values changed</w:t>
      </w:r>
      <w:r w:rsidR="004B4419" w:rsidRPr="00760187">
        <w:t>, but their properties can still be modified</w:t>
      </w:r>
    </w:p>
    <w:p w14:paraId="59F6B9AE" w14:textId="693E1B87" w:rsidR="00FC3E1D" w:rsidRPr="00760187" w:rsidRDefault="00FC3E1D" w:rsidP="00FC3E1D"/>
    <w:p w14:paraId="0EB309A6" w14:textId="4B77F342" w:rsidR="00FC3E1D" w:rsidRPr="00760187" w:rsidRDefault="00FC3E1D" w:rsidP="00FC3E1D">
      <w:r w:rsidRPr="00760187">
        <w:t>Dynamic Imports</w:t>
      </w:r>
    </w:p>
    <w:p w14:paraId="53BC179F" w14:textId="6FACB5C9" w:rsidR="00FC3E1D" w:rsidRPr="00760187" w:rsidRDefault="00FC3E1D" w:rsidP="00FC3E1D">
      <w:pPr>
        <w:pStyle w:val="ListParagraph"/>
        <w:numPr>
          <w:ilvl w:val="0"/>
          <w:numId w:val="3"/>
        </w:numPr>
      </w:pPr>
      <w:proofErr w:type="gramStart"/>
      <w:r w:rsidRPr="00760187">
        <w:t>import(</w:t>
      </w:r>
      <w:proofErr w:type="gramEnd"/>
      <w:r w:rsidRPr="00760187">
        <w:t>)</w:t>
      </w:r>
    </w:p>
    <w:p w14:paraId="4FC6CA0B" w14:textId="45C03C32" w:rsidR="00FC3E1D" w:rsidRPr="00760187" w:rsidRDefault="00FC3E1D" w:rsidP="00FC3E1D">
      <w:pPr>
        <w:pStyle w:val="ListParagraph"/>
        <w:numPr>
          <w:ilvl w:val="1"/>
          <w:numId w:val="3"/>
        </w:numPr>
      </w:pPr>
      <w:r w:rsidRPr="00760187">
        <w:t>pass the module to import in parentheses</w:t>
      </w:r>
    </w:p>
    <w:p w14:paraId="1604392A" w14:textId="7AD22C18" w:rsidR="00FC3E1D" w:rsidRPr="00760187" w:rsidRDefault="00FC3E1D" w:rsidP="00FC3E1D">
      <w:pPr>
        <w:pStyle w:val="ListParagraph"/>
        <w:numPr>
          <w:ilvl w:val="1"/>
          <w:numId w:val="3"/>
        </w:numPr>
      </w:pPr>
      <w:r w:rsidRPr="00760187">
        <w:t>returns a promise that resolves into a module object that contains all exports of the module</w:t>
      </w:r>
    </w:p>
    <w:p w14:paraId="6BF27E11" w14:textId="1AAA1515" w:rsidR="00FC3E1D" w:rsidRPr="00760187" w:rsidRDefault="00FC3E1D" w:rsidP="00FC3E1D">
      <w:pPr>
        <w:pStyle w:val="ListParagraph"/>
        <w:numPr>
          <w:ilvl w:val="1"/>
          <w:numId w:val="3"/>
        </w:numPr>
      </w:pPr>
      <w:r w:rsidRPr="00760187">
        <w:t>allows modules to be imported conditionally or at runtime</w:t>
      </w:r>
    </w:p>
    <w:p w14:paraId="09F78EDD" w14:textId="27698338" w:rsidR="00C33A77" w:rsidRPr="00760187" w:rsidRDefault="00C33A77" w:rsidP="00C33A77"/>
    <w:p w14:paraId="15DBBBDC" w14:textId="50C2C448" w:rsidR="00C33A77" w:rsidRPr="00760187" w:rsidRDefault="00C33A77" w:rsidP="00C33A77">
      <w:r w:rsidRPr="00760187">
        <w:t>Proxy Objects</w:t>
      </w:r>
    </w:p>
    <w:p w14:paraId="5AF0E6FB" w14:textId="0DF11CA4" w:rsidR="00C33A77" w:rsidRPr="00760187" w:rsidRDefault="00C33A77" w:rsidP="00C33A77">
      <w:pPr>
        <w:pStyle w:val="ListParagraph"/>
        <w:numPr>
          <w:ilvl w:val="0"/>
          <w:numId w:val="3"/>
        </w:numPr>
      </w:pPr>
      <w:r w:rsidRPr="00760187">
        <w:t>wrap other objects and intercept operations</w:t>
      </w:r>
    </w:p>
    <w:p w14:paraId="75E47141" w14:textId="06BB43B5" w:rsidR="00C33A77" w:rsidRPr="00760187" w:rsidRDefault="00C33A77" w:rsidP="00C33A77">
      <w:pPr>
        <w:ind w:left="360"/>
      </w:pPr>
      <w:r w:rsidRPr="00760187">
        <w:t xml:space="preserve">let proxy = new </w:t>
      </w:r>
      <w:proofErr w:type="gramStart"/>
      <w:r w:rsidRPr="00760187">
        <w:t>Proxy(</w:t>
      </w:r>
      <w:proofErr w:type="gramEnd"/>
      <w:r w:rsidRPr="00760187">
        <w:t>target, handler)</w:t>
      </w:r>
    </w:p>
    <w:p w14:paraId="0F77EC92" w14:textId="5C86FEEA" w:rsidR="00C33A77" w:rsidRPr="00760187" w:rsidRDefault="00C33A77" w:rsidP="00C33A77">
      <w:pPr>
        <w:pStyle w:val="ListParagraph"/>
        <w:numPr>
          <w:ilvl w:val="1"/>
          <w:numId w:val="3"/>
        </w:numPr>
      </w:pPr>
      <w:r w:rsidRPr="00760187">
        <w:t>where target is the object to wrap and handler is the proxy configuration</w:t>
      </w:r>
    </w:p>
    <w:p w14:paraId="41EE4095" w14:textId="1C78219A" w:rsidR="00C33A77" w:rsidRPr="00760187" w:rsidRDefault="00C33A77" w:rsidP="00C33A77">
      <w:pPr>
        <w:pStyle w:val="ListParagraph"/>
        <w:numPr>
          <w:ilvl w:val="1"/>
          <w:numId w:val="3"/>
        </w:numPr>
      </w:pPr>
      <w:r w:rsidRPr="00760187">
        <w:t>the handler has traps (i.e. methods that intercept operations)</w:t>
      </w:r>
    </w:p>
    <w:p w14:paraId="47ADCFCF" w14:textId="75440018" w:rsidR="00C33A77" w:rsidRPr="00760187" w:rsidRDefault="00C33A77" w:rsidP="00C33A77">
      <w:pPr>
        <w:pStyle w:val="ListParagraph"/>
        <w:numPr>
          <w:ilvl w:val="0"/>
          <w:numId w:val="3"/>
        </w:numPr>
      </w:pPr>
      <w:r w:rsidRPr="00760187">
        <w:t>when an operation is performed on a proxy object, the engine checks for a corresponding trap in the handler</w:t>
      </w:r>
    </w:p>
    <w:p w14:paraId="4CC4A1E9" w14:textId="193AD376" w:rsidR="00C33A77" w:rsidRPr="00760187" w:rsidRDefault="00C33A77" w:rsidP="00C33A77">
      <w:pPr>
        <w:pStyle w:val="ListParagraph"/>
        <w:numPr>
          <w:ilvl w:val="1"/>
          <w:numId w:val="3"/>
        </w:numPr>
      </w:pPr>
      <w:r w:rsidRPr="00760187">
        <w:lastRenderedPageBreak/>
        <w:t>if the trap exists, its invoked and the operation is executed on the proxy object</w:t>
      </w:r>
    </w:p>
    <w:p w14:paraId="55D64193" w14:textId="00CF19C2" w:rsidR="00C33A77" w:rsidRPr="00760187" w:rsidRDefault="00C33A77" w:rsidP="00C33A77">
      <w:pPr>
        <w:pStyle w:val="ListParagraph"/>
        <w:numPr>
          <w:ilvl w:val="1"/>
          <w:numId w:val="3"/>
        </w:numPr>
      </w:pPr>
      <w:r w:rsidRPr="00760187">
        <w:t>otherwise, the operation is performed on the target</w:t>
      </w:r>
    </w:p>
    <w:p w14:paraId="241BCA52" w14:textId="01AF8C3F" w:rsidR="00C33A77" w:rsidRPr="00760187" w:rsidRDefault="00C33A77" w:rsidP="00C33A77">
      <w:pPr>
        <w:pStyle w:val="ListParagraph"/>
        <w:numPr>
          <w:ilvl w:val="0"/>
          <w:numId w:val="3"/>
        </w:numPr>
      </w:pPr>
      <w:r w:rsidRPr="00760187">
        <w:t>without a handler, a proxy object will transparently forward operations to its target</w:t>
      </w:r>
    </w:p>
    <w:p w14:paraId="46A3F918" w14:textId="73898027" w:rsidR="00C33A77" w:rsidRPr="00760187" w:rsidRDefault="00C33A77" w:rsidP="00C33A77">
      <w:pPr>
        <w:pStyle w:val="ListParagraph"/>
        <w:numPr>
          <w:ilvl w:val="0"/>
          <w:numId w:val="3"/>
        </w:numPr>
      </w:pPr>
      <w:r w:rsidRPr="00760187">
        <w:t>proxy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636"/>
        <w:gridCol w:w="4440"/>
      </w:tblGrid>
      <w:tr w:rsidR="00C33A77" w:rsidRPr="00760187" w14:paraId="38A51121" w14:textId="77777777" w:rsidTr="00C33A77">
        <w:tc>
          <w:tcPr>
            <w:tcW w:w="2274" w:type="dxa"/>
          </w:tcPr>
          <w:p w14:paraId="3A240DC5" w14:textId="64E764AE" w:rsidR="00C33A77" w:rsidRPr="00760187" w:rsidRDefault="00C33A77" w:rsidP="00C33A77">
            <w:r w:rsidRPr="00760187">
              <w:t>Internal Method</w:t>
            </w:r>
          </w:p>
        </w:tc>
        <w:tc>
          <w:tcPr>
            <w:tcW w:w="2636" w:type="dxa"/>
          </w:tcPr>
          <w:p w14:paraId="14311EDA" w14:textId="72EF5E80" w:rsidR="00C33A77" w:rsidRPr="00760187" w:rsidRDefault="00C33A77" w:rsidP="00C33A77">
            <w:r w:rsidRPr="00760187">
              <w:t>Handler Method</w:t>
            </w:r>
          </w:p>
        </w:tc>
        <w:tc>
          <w:tcPr>
            <w:tcW w:w="4440" w:type="dxa"/>
          </w:tcPr>
          <w:p w14:paraId="3B795455" w14:textId="18676F42" w:rsidR="00C33A77" w:rsidRPr="00760187" w:rsidRDefault="00C33A77" w:rsidP="00C33A77">
            <w:r w:rsidRPr="00760187">
              <w:t>Invoked When…</w:t>
            </w:r>
          </w:p>
        </w:tc>
      </w:tr>
      <w:tr w:rsidR="00C33A77" w:rsidRPr="00760187" w14:paraId="6F7377AF" w14:textId="77777777" w:rsidTr="00C33A77">
        <w:tc>
          <w:tcPr>
            <w:tcW w:w="2274" w:type="dxa"/>
          </w:tcPr>
          <w:p w14:paraId="2F8EE712" w14:textId="05825222" w:rsidR="00C33A77" w:rsidRPr="00760187" w:rsidRDefault="00C33A77" w:rsidP="00C33A77">
            <w:r w:rsidRPr="00760187">
              <w:t>[[Get]]</w:t>
            </w:r>
          </w:p>
        </w:tc>
        <w:tc>
          <w:tcPr>
            <w:tcW w:w="2636" w:type="dxa"/>
          </w:tcPr>
          <w:p w14:paraId="18436D57" w14:textId="6370CD38" w:rsidR="00C33A77" w:rsidRPr="00760187" w:rsidRDefault="00C33A77" w:rsidP="00C33A77">
            <w:r w:rsidRPr="00760187">
              <w:t>get</w:t>
            </w:r>
          </w:p>
        </w:tc>
        <w:tc>
          <w:tcPr>
            <w:tcW w:w="4440" w:type="dxa"/>
          </w:tcPr>
          <w:p w14:paraId="6DC6673D" w14:textId="43E15C0A" w:rsidR="00C33A77" w:rsidRPr="00760187" w:rsidRDefault="00C33A77" w:rsidP="00C33A77">
            <w:r w:rsidRPr="00760187">
              <w:t>Reading a property</w:t>
            </w:r>
          </w:p>
        </w:tc>
      </w:tr>
      <w:tr w:rsidR="00C33A77" w:rsidRPr="00760187" w14:paraId="3183A61E" w14:textId="77777777" w:rsidTr="00C33A77">
        <w:tc>
          <w:tcPr>
            <w:tcW w:w="2274" w:type="dxa"/>
          </w:tcPr>
          <w:p w14:paraId="3BC35D66" w14:textId="2DE1A6AA" w:rsidR="00C33A77" w:rsidRPr="00760187" w:rsidRDefault="00C33A77" w:rsidP="00C33A77">
            <w:r w:rsidRPr="00760187">
              <w:t>[[Set]]</w:t>
            </w:r>
          </w:p>
        </w:tc>
        <w:tc>
          <w:tcPr>
            <w:tcW w:w="2636" w:type="dxa"/>
          </w:tcPr>
          <w:p w14:paraId="50E2F064" w14:textId="059678E6" w:rsidR="00C33A77" w:rsidRPr="00760187" w:rsidRDefault="000C169B" w:rsidP="00C33A77">
            <w:r w:rsidRPr="00760187">
              <w:t>S</w:t>
            </w:r>
            <w:r w:rsidR="00C33A77" w:rsidRPr="00760187">
              <w:t>et</w:t>
            </w:r>
          </w:p>
        </w:tc>
        <w:tc>
          <w:tcPr>
            <w:tcW w:w="4440" w:type="dxa"/>
          </w:tcPr>
          <w:p w14:paraId="2D2CFA1B" w14:textId="3DF7BA88" w:rsidR="00C33A77" w:rsidRPr="00760187" w:rsidRDefault="00C33A77" w:rsidP="00C33A77">
            <w:r w:rsidRPr="00760187">
              <w:t>Writing to a property</w:t>
            </w:r>
          </w:p>
        </w:tc>
      </w:tr>
      <w:tr w:rsidR="00C33A77" w:rsidRPr="00760187" w14:paraId="547C2B06" w14:textId="77777777" w:rsidTr="00C33A77">
        <w:tc>
          <w:tcPr>
            <w:tcW w:w="2274" w:type="dxa"/>
          </w:tcPr>
          <w:p w14:paraId="22888B3E" w14:textId="2D4DE358" w:rsidR="00C33A77" w:rsidRPr="00760187" w:rsidRDefault="00C33A77" w:rsidP="00C33A77">
            <w:r w:rsidRPr="00760187">
              <w:t>[[</w:t>
            </w:r>
            <w:proofErr w:type="spellStart"/>
            <w:r w:rsidRPr="00760187">
              <w:t>HasProperty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6B5281CB" w14:textId="66847475" w:rsidR="00C33A77" w:rsidRPr="00760187" w:rsidRDefault="00C33A77" w:rsidP="00C33A77">
            <w:r w:rsidRPr="00760187">
              <w:t>has</w:t>
            </w:r>
          </w:p>
        </w:tc>
        <w:tc>
          <w:tcPr>
            <w:tcW w:w="4440" w:type="dxa"/>
          </w:tcPr>
          <w:p w14:paraId="574A3265" w14:textId="2FBE75BE" w:rsidR="00C33A77" w:rsidRPr="00760187" w:rsidRDefault="00C33A77" w:rsidP="00C33A77">
            <w:r w:rsidRPr="00760187">
              <w:t>Using the in operator</w:t>
            </w:r>
          </w:p>
        </w:tc>
      </w:tr>
      <w:tr w:rsidR="00C33A77" w:rsidRPr="00760187" w14:paraId="6FE2F5DE" w14:textId="77777777" w:rsidTr="00C33A77">
        <w:tc>
          <w:tcPr>
            <w:tcW w:w="2274" w:type="dxa"/>
          </w:tcPr>
          <w:p w14:paraId="3A8B7952" w14:textId="7D981A9F" w:rsidR="00C33A77" w:rsidRPr="00760187" w:rsidRDefault="00C33A77" w:rsidP="00C33A77">
            <w:r w:rsidRPr="00760187">
              <w:t>[[Delete]]</w:t>
            </w:r>
          </w:p>
        </w:tc>
        <w:tc>
          <w:tcPr>
            <w:tcW w:w="2636" w:type="dxa"/>
          </w:tcPr>
          <w:p w14:paraId="13BA0719" w14:textId="60FE0443" w:rsidR="00C33A77" w:rsidRPr="00760187" w:rsidRDefault="00C33A77" w:rsidP="00C33A77">
            <w:proofErr w:type="spellStart"/>
            <w:r w:rsidRPr="00760187">
              <w:t>deleteProperty</w:t>
            </w:r>
            <w:proofErr w:type="spellEnd"/>
          </w:p>
        </w:tc>
        <w:tc>
          <w:tcPr>
            <w:tcW w:w="4440" w:type="dxa"/>
          </w:tcPr>
          <w:p w14:paraId="62AF086C" w14:textId="5F7B0FA8" w:rsidR="00C33A77" w:rsidRPr="00760187" w:rsidRDefault="00C33A77" w:rsidP="00C33A77">
            <w:r w:rsidRPr="00760187">
              <w:t xml:space="preserve">Using the delete </w:t>
            </w:r>
            <w:proofErr w:type="spellStart"/>
            <w:proofErr w:type="gramStart"/>
            <w:r w:rsidRPr="00760187">
              <w:t>oper</w:t>
            </w:r>
            <w:proofErr w:type="spellEnd"/>
            <w:r w:rsidRPr="00760187">
              <w:t>[</w:t>
            </w:r>
            <w:proofErr w:type="gramEnd"/>
            <w:r w:rsidRPr="00760187">
              <w:t>[</w:t>
            </w:r>
            <w:proofErr w:type="spellStart"/>
            <w:r w:rsidRPr="00760187">
              <w:t>Sator</w:t>
            </w:r>
            <w:proofErr w:type="spellEnd"/>
          </w:p>
        </w:tc>
      </w:tr>
      <w:tr w:rsidR="00C33A77" w:rsidRPr="00760187" w14:paraId="403F4F7A" w14:textId="77777777" w:rsidTr="00C33A77">
        <w:tc>
          <w:tcPr>
            <w:tcW w:w="2274" w:type="dxa"/>
          </w:tcPr>
          <w:p w14:paraId="70FF2F4B" w14:textId="170B81FA" w:rsidR="00C33A77" w:rsidRPr="00760187" w:rsidRDefault="00C33A77" w:rsidP="00C33A77">
            <w:r w:rsidRPr="00760187">
              <w:t>[[Call]]</w:t>
            </w:r>
          </w:p>
        </w:tc>
        <w:tc>
          <w:tcPr>
            <w:tcW w:w="2636" w:type="dxa"/>
          </w:tcPr>
          <w:p w14:paraId="08C654F3" w14:textId="4FBC3E6F" w:rsidR="00C33A77" w:rsidRPr="00760187" w:rsidRDefault="00C33A77" w:rsidP="00C33A77">
            <w:r w:rsidRPr="00760187">
              <w:t>apply</w:t>
            </w:r>
          </w:p>
        </w:tc>
        <w:tc>
          <w:tcPr>
            <w:tcW w:w="4440" w:type="dxa"/>
          </w:tcPr>
          <w:p w14:paraId="3BB595C4" w14:textId="6C4EC053" w:rsidR="00C33A77" w:rsidRPr="00760187" w:rsidRDefault="00C33A77" w:rsidP="00C33A77">
            <w:r w:rsidRPr="00760187">
              <w:t>Function call</w:t>
            </w:r>
          </w:p>
        </w:tc>
      </w:tr>
      <w:tr w:rsidR="00C33A77" w:rsidRPr="00760187" w14:paraId="39909FA7" w14:textId="77777777" w:rsidTr="00C33A77">
        <w:tc>
          <w:tcPr>
            <w:tcW w:w="2274" w:type="dxa"/>
          </w:tcPr>
          <w:p w14:paraId="57D8DBE7" w14:textId="4F0BC3B8" w:rsidR="00C33A77" w:rsidRPr="00760187" w:rsidRDefault="00C33A77" w:rsidP="00C33A77">
            <w:r w:rsidRPr="00760187">
              <w:t>[[Construct]]</w:t>
            </w:r>
          </w:p>
        </w:tc>
        <w:tc>
          <w:tcPr>
            <w:tcW w:w="2636" w:type="dxa"/>
          </w:tcPr>
          <w:p w14:paraId="35790BEE" w14:textId="6BF2E422" w:rsidR="00C33A77" w:rsidRPr="00760187" w:rsidRDefault="00C33A77" w:rsidP="00C33A77">
            <w:r w:rsidRPr="00760187">
              <w:t>construct</w:t>
            </w:r>
          </w:p>
        </w:tc>
        <w:tc>
          <w:tcPr>
            <w:tcW w:w="4440" w:type="dxa"/>
          </w:tcPr>
          <w:p w14:paraId="7FCB6939" w14:textId="06FE59CC" w:rsidR="00C33A77" w:rsidRPr="00760187" w:rsidRDefault="00C33A77" w:rsidP="00C33A77">
            <w:r w:rsidRPr="00760187">
              <w:t>Using the new operator</w:t>
            </w:r>
          </w:p>
        </w:tc>
      </w:tr>
      <w:tr w:rsidR="00C33A77" w:rsidRPr="00760187" w14:paraId="08227C00" w14:textId="77777777" w:rsidTr="00C33A77">
        <w:tc>
          <w:tcPr>
            <w:tcW w:w="2274" w:type="dxa"/>
          </w:tcPr>
          <w:p w14:paraId="7C498B87" w14:textId="3F1EE00C" w:rsidR="00C33A77" w:rsidRPr="00760187" w:rsidRDefault="00C33A77" w:rsidP="00C33A77">
            <w:r w:rsidRPr="00760187">
              <w:t>[[</w:t>
            </w:r>
            <w:proofErr w:type="spellStart"/>
            <w:r w:rsidRPr="00760187">
              <w:t>GetPrototypeOf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2C7AAD49" w14:textId="480CFDFB" w:rsidR="00C33A77" w:rsidRPr="00760187" w:rsidRDefault="00C33A77" w:rsidP="00C33A77">
            <w:proofErr w:type="spellStart"/>
            <w:r w:rsidRPr="00760187">
              <w:t>getPrototypeOf</w:t>
            </w:r>
            <w:proofErr w:type="spellEnd"/>
          </w:p>
        </w:tc>
        <w:tc>
          <w:tcPr>
            <w:tcW w:w="4440" w:type="dxa"/>
          </w:tcPr>
          <w:p w14:paraId="79568B14" w14:textId="76F8ED7A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Object.getPrototypeOf</w:t>
            </w:r>
            <w:proofErr w:type="spellEnd"/>
            <w:r w:rsidRPr="00760187">
              <w:t>()</w:t>
            </w:r>
          </w:p>
        </w:tc>
      </w:tr>
      <w:tr w:rsidR="00C33A77" w:rsidRPr="00760187" w14:paraId="65857A40" w14:textId="77777777" w:rsidTr="00C33A77">
        <w:tc>
          <w:tcPr>
            <w:tcW w:w="2274" w:type="dxa"/>
          </w:tcPr>
          <w:p w14:paraId="1D9FB4ED" w14:textId="40CB8F3A" w:rsidR="00C33A77" w:rsidRPr="00760187" w:rsidRDefault="00C33A77" w:rsidP="00C33A77">
            <w:r w:rsidRPr="00760187">
              <w:t>[[</w:t>
            </w:r>
            <w:proofErr w:type="spellStart"/>
            <w:r w:rsidRPr="00760187">
              <w:t>SetPrototypeOf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12ECA7F1" w14:textId="43606080" w:rsidR="00C33A77" w:rsidRPr="00760187" w:rsidRDefault="00C33A77" w:rsidP="00C33A77">
            <w:proofErr w:type="spellStart"/>
            <w:r w:rsidRPr="00760187">
              <w:t>setPrototypeOf</w:t>
            </w:r>
            <w:proofErr w:type="spellEnd"/>
          </w:p>
        </w:tc>
        <w:tc>
          <w:tcPr>
            <w:tcW w:w="4440" w:type="dxa"/>
          </w:tcPr>
          <w:p w14:paraId="1BF372BD" w14:textId="73935D3A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Object.setPrototypeOf</w:t>
            </w:r>
            <w:proofErr w:type="spellEnd"/>
            <w:r w:rsidRPr="00760187">
              <w:t>()</w:t>
            </w:r>
          </w:p>
        </w:tc>
      </w:tr>
      <w:tr w:rsidR="00C33A77" w:rsidRPr="00760187" w14:paraId="022C47CD" w14:textId="77777777" w:rsidTr="00C33A77">
        <w:tc>
          <w:tcPr>
            <w:tcW w:w="2274" w:type="dxa"/>
          </w:tcPr>
          <w:p w14:paraId="74BE69B9" w14:textId="49AA1CE5" w:rsidR="00C33A77" w:rsidRPr="00760187" w:rsidRDefault="00C33A77" w:rsidP="00C33A77">
            <w:r w:rsidRPr="00760187">
              <w:t>[[</w:t>
            </w:r>
            <w:proofErr w:type="spellStart"/>
            <w:r w:rsidRPr="00760187">
              <w:t>IsExtensible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47EAC4A2" w14:textId="346163A7" w:rsidR="00C33A77" w:rsidRPr="00760187" w:rsidRDefault="00C33A77" w:rsidP="00C33A77">
            <w:proofErr w:type="spellStart"/>
            <w:r w:rsidRPr="00760187">
              <w:t>isExtensible</w:t>
            </w:r>
            <w:proofErr w:type="spellEnd"/>
          </w:p>
        </w:tc>
        <w:tc>
          <w:tcPr>
            <w:tcW w:w="4440" w:type="dxa"/>
          </w:tcPr>
          <w:p w14:paraId="14866062" w14:textId="7383201F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Object.isExtensible</w:t>
            </w:r>
            <w:proofErr w:type="spellEnd"/>
            <w:r w:rsidRPr="00760187">
              <w:t>()</w:t>
            </w:r>
          </w:p>
        </w:tc>
      </w:tr>
      <w:tr w:rsidR="00C33A77" w:rsidRPr="00760187" w14:paraId="4A0E6344" w14:textId="77777777" w:rsidTr="00C33A77">
        <w:tc>
          <w:tcPr>
            <w:tcW w:w="2274" w:type="dxa"/>
          </w:tcPr>
          <w:p w14:paraId="0B93B507" w14:textId="664643EE" w:rsidR="00C33A77" w:rsidRPr="00760187" w:rsidRDefault="00C33A77" w:rsidP="00C33A77">
            <w:r w:rsidRPr="00760187">
              <w:t>[[</w:t>
            </w:r>
            <w:proofErr w:type="spellStart"/>
            <w:r w:rsidRPr="00760187">
              <w:t>PreventExtensions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3C94787A" w14:textId="563E14E1" w:rsidR="00C33A77" w:rsidRPr="00760187" w:rsidRDefault="00C33A77" w:rsidP="00C33A77">
            <w:proofErr w:type="spellStart"/>
            <w:r w:rsidRPr="00760187">
              <w:t>preventExtensions</w:t>
            </w:r>
            <w:proofErr w:type="spellEnd"/>
          </w:p>
        </w:tc>
        <w:tc>
          <w:tcPr>
            <w:tcW w:w="4440" w:type="dxa"/>
          </w:tcPr>
          <w:p w14:paraId="26DEBD3C" w14:textId="23DE765D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Object.preventExtensions</w:t>
            </w:r>
            <w:proofErr w:type="spellEnd"/>
            <w:r w:rsidRPr="00760187">
              <w:t>()</w:t>
            </w:r>
          </w:p>
        </w:tc>
      </w:tr>
      <w:tr w:rsidR="00C33A77" w:rsidRPr="00760187" w14:paraId="75490A31" w14:textId="77777777" w:rsidTr="00C33A77">
        <w:tc>
          <w:tcPr>
            <w:tcW w:w="2274" w:type="dxa"/>
          </w:tcPr>
          <w:p w14:paraId="7755B23D" w14:textId="74FD2A13" w:rsidR="00C33A77" w:rsidRPr="00760187" w:rsidRDefault="00C33A77" w:rsidP="00C33A77">
            <w:r w:rsidRPr="00760187">
              <w:t>[[</w:t>
            </w:r>
            <w:proofErr w:type="spellStart"/>
            <w:r w:rsidRPr="00760187">
              <w:t>DefineOwnProperty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2DA3BFAE" w14:textId="10291EDB" w:rsidR="00C33A77" w:rsidRPr="00760187" w:rsidRDefault="00C33A77" w:rsidP="00C33A77">
            <w:proofErr w:type="spellStart"/>
            <w:r w:rsidRPr="00760187">
              <w:t>defineProperty</w:t>
            </w:r>
            <w:proofErr w:type="spellEnd"/>
          </w:p>
        </w:tc>
        <w:tc>
          <w:tcPr>
            <w:tcW w:w="4440" w:type="dxa"/>
          </w:tcPr>
          <w:p w14:paraId="7DFD30E0" w14:textId="55535BCA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Object.defineProperty</w:t>
            </w:r>
            <w:proofErr w:type="spellEnd"/>
            <w:r w:rsidRPr="00760187">
              <w:t xml:space="preserve">() or </w:t>
            </w:r>
            <w:proofErr w:type="spellStart"/>
            <w:r w:rsidRPr="00760187">
              <w:t>Object.defineProperties</w:t>
            </w:r>
            <w:proofErr w:type="spellEnd"/>
            <w:r w:rsidRPr="00760187">
              <w:t>()</w:t>
            </w:r>
          </w:p>
        </w:tc>
      </w:tr>
      <w:tr w:rsidR="00C33A77" w:rsidRPr="00760187" w14:paraId="2B169F8E" w14:textId="77777777" w:rsidTr="00C33A77">
        <w:tc>
          <w:tcPr>
            <w:tcW w:w="2274" w:type="dxa"/>
          </w:tcPr>
          <w:p w14:paraId="77A03034" w14:textId="471C593A" w:rsidR="00C33A77" w:rsidRPr="00760187" w:rsidRDefault="00C33A77" w:rsidP="00C33A77">
            <w:r w:rsidRPr="00760187">
              <w:t>[[</w:t>
            </w:r>
            <w:proofErr w:type="spellStart"/>
            <w:r w:rsidRPr="00760187">
              <w:t>GetOwnProperty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576634F3" w14:textId="6272C467" w:rsidR="00C33A77" w:rsidRPr="00760187" w:rsidRDefault="00C33A77" w:rsidP="00C33A77">
            <w:proofErr w:type="spellStart"/>
            <w:r w:rsidRPr="00760187">
              <w:t>getOwnPropertyDescriptor</w:t>
            </w:r>
            <w:proofErr w:type="spellEnd"/>
          </w:p>
        </w:tc>
        <w:tc>
          <w:tcPr>
            <w:tcW w:w="4440" w:type="dxa"/>
          </w:tcPr>
          <w:p w14:paraId="070A2413" w14:textId="682512DC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Object.getOwnPropertyDescriptor</w:t>
            </w:r>
            <w:proofErr w:type="spellEnd"/>
            <w:r w:rsidRPr="00760187">
              <w:t xml:space="preserve">, </w:t>
            </w:r>
            <w:proofErr w:type="spellStart"/>
            <w:r w:rsidRPr="00760187">
              <w:t>Object.keys</w:t>
            </w:r>
            <w:proofErr w:type="spellEnd"/>
            <w:r w:rsidRPr="00760187">
              <w:t xml:space="preserve">(), </w:t>
            </w:r>
            <w:proofErr w:type="spellStart"/>
            <w:r w:rsidRPr="00760187">
              <w:t>Object.values</w:t>
            </w:r>
            <w:proofErr w:type="spellEnd"/>
            <w:r w:rsidRPr="00760187">
              <w:t xml:space="preserve">(), </w:t>
            </w:r>
            <w:proofErr w:type="spellStart"/>
            <w:r w:rsidRPr="00760187">
              <w:t>Object.entries</w:t>
            </w:r>
            <w:proofErr w:type="spellEnd"/>
            <w:r w:rsidRPr="00760187">
              <w:t>(), or using a for-in loop</w:t>
            </w:r>
          </w:p>
        </w:tc>
      </w:tr>
      <w:tr w:rsidR="00C33A77" w:rsidRPr="00760187" w14:paraId="40D2039B" w14:textId="77777777" w:rsidTr="00C33A77">
        <w:tc>
          <w:tcPr>
            <w:tcW w:w="2274" w:type="dxa"/>
          </w:tcPr>
          <w:p w14:paraId="29509A64" w14:textId="3B513AED" w:rsidR="00C33A77" w:rsidRPr="00760187" w:rsidRDefault="00C33A77" w:rsidP="00C33A77">
            <w:r w:rsidRPr="00760187">
              <w:t>[[</w:t>
            </w:r>
            <w:proofErr w:type="spellStart"/>
            <w:r w:rsidRPr="00760187">
              <w:t>OwnPropertyKeys</w:t>
            </w:r>
            <w:proofErr w:type="spellEnd"/>
            <w:r w:rsidRPr="00760187">
              <w:t>]]</w:t>
            </w:r>
          </w:p>
        </w:tc>
        <w:tc>
          <w:tcPr>
            <w:tcW w:w="2636" w:type="dxa"/>
          </w:tcPr>
          <w:p w14:paraId="143FC6D2" w14:textId="171A2068" w:rsidR="00C33A77" w:rsidRPr="00760187" w:rsidRDefault="00C33A77" w:rsidP="00C33A77">
            <w:proofErr w:type="spellStart"/>
            <w:r w:rsidRPr="00760187">
              <w:t>ownKeys</w:t>
            </w:r>
            <w:proofErr w:type="spellEnd"/>
          </w:p>
        </w:tc>
        <w:tc>
          <w:tcPr>
            <w:tcW w:w="4440" w:type="dxa"/>
          </w:tcPr>
          <w:p w14:paraId="6DBB2D9E" w14:textId="29EC32F8" w:rsidR="00C33A77" w:rsidRPr="00760187" w:rsidRDefault="00C33A77" w:rsidP="00C33A77">
            <w:r w:rsidRPr="00760187">
              <w:t xml:space="preserve">Invoking </w:t>
            </w:r>
            <w:proofErr w:type="spellStart"/>
            <w:r w:rsidRPr="00760187">
              <w:t>Object.getOwnPropertyNames</w:t>
            </w:r>
            <w:proofErr w:type="spellEnd"/>
            <w:r w:rsidRPr="00760187">
              <w:t xml:space="preserve">(), </w:t>
            </w:r>
            <w:proofErr w:type="spellStart"/>
            <w:r w:rsidRPr="00760187">
              <w:t>Object.getOwnPropertySymbols</w:t>
            </w:r>
            <w:proofErr w:type="spellEnd"/>
            <w:r w:rsidRPr="00760187">
              <w:t xml:space="preserve">(), </w:t>
            </w:r>
            <w:proofErr w:type="spellStart"/>
            <w:r w:rsidRPr="00760187">
              <w:t>Object.keys</w:t>
            </w:r>
            <w:proofErr w:type="spellEnd"/>
            <w:r w:rsidRPr="00760187">
              <w:t xml:space="preserve">(), </w:t>
            </w:r>
            <w:proofErr w:type="spellStart"/>
            <w:r w:rsidRPr="00760187">
              <w:t>Object.values</w:t>
            </w:r>
            <w:proofErr w:type="spellEnd"/>
            <w:r w:rsidRPr="00760187">
              <w:t xml:space="preserve">(), </w:t>
            </w:r>
            <w:proofErr w:type="spellStart"/>
            <w:r w:rsidRPr="00760187">
              <w:t>Object.entries</w:t>
            </w:r>
            <w:proofErr w:type="spellEnd"/>
            <w:r w:rsidRPr="00760187">
              <w:t>(), or using a for-in loop</w:t>
            </w:r>
          </w:p>
        </w:tc>
      </w:tr>
    </w:tbl>
    <w:p w14:paraId="737047D9" w14:textId="49A6DD0C" w:rsidR="00C33A77" w:rsidRPr="00760187" w:rsidRDefault="00C33A77" w:rsidP="00C33A77"/>
    <w:p w14:paraId="217AF665" w14:textId="5506156B" w:rsidR="00C33A77" w:rsidRPr="00760187" w:rsidRDefault="00D76474" w:rsidP="00C33A77">
      <w:proofErr w:type="gramStart"/>
      <w:r w:rsidRPr="00760187">
        <w:t>eval(</w:t>
      </w:r>
      <w:proofErr w:type="gramEnd"/>
      <w:r w:rsidRPr="00760187">
        <w:t>)</w:t>
      </w:r>
    </w:p>
    <w:p w14:paraId="657080B6" w14:textId="22437F1A" w:rsidR="00D76474" w:rsidRPr="00760187" w:rsidRDefault="00D76474" w:rsidP="00D76474">
      <w:pPr>
        <w:pStyle w:val="ListParagraph"/>
        <w:numPr>
          <w:ilvl w:val="0"/>
          <w:numId w:val="3"/>
        </w:numPr>
      </w:pPr>
      <w:r w:rsidRPr="00760187">
        <w:t>a built-in function that allows the execution of a string of JavaScript code</w:t>
      </w:r>
    </w:p>
    <w:p w14:paraId="126FC956" w14:textId="04D66C0F" w:rsidR="00D76474" w:rsidRPr="00760187" w:rsidRDefault="00D76474" w:rsidP="00D76474">
      <w:pPr>
        <w:pStyle w:val="ListParagraph"/>
        <w:numPr>
          <w:ilvl w:val="0"/>
          <w:numId w:val="3"/>
        </w:numPr>
      </w:pPr>
      <w:r w:rsidRPr="00760187">
        <w:t xml:space="preserve">the result of an </w:t>
      </w:r>
      <w:proofErr w:type="gramStart"/>
      <w:r w:rsidRPr="00760187">
        <w:t>eval(</w:t>
      </w:r>
      <w:proofErr w:type="gramEnd"/>
      <w:r w:rsidRPr="00760187">
        <w:t>) call is the result of the last statement</w:t>
      </w:r>
    </w:p>
    <w:p w14:paraId="4C450B16" w14:textId="5ED0088A" w:rsidR="00D76474" w:rsidRPr="00760187" w:rsidRDefault="00D76474" w:rsidP="00D76474">
      <w:pPr>
        <w:pStyle w:val="ListParagraph"/>
        <w:numPr>
          <w:ilvl w:val="0"/>
          <w:numId w:val="3"/>
        </w:numPr>
      </w:pPr>
      <w:r w:rsidRPr="00760187">
        <w:t xml:space="preserve">in strict mode, </w:t>
      </w:r>
      <w:proofErr w:type="gramStart"/>
      <w:r w:rsidRPr="00760187">
        <w:t>eval(</w:t>
      </w:r>
      <w:proofErr w:type="gramEnd"/>
      <w:r w:rsidRPr="00760187">
        <w:t>) has its own lexical environment</w:t>
      </w:r>
    </w:p>
    <w:p w14:paraId="772EBFAA" w14:textId="1EDA5842" w:rsidR="00A45E7B" w:rsidRPr="00760187" w:rsidRDefault="00D76474" w:rsidP="00A45E7B">
      <w:pPr>
        <w:pStyle w:val="ListParagraph"/>
        <w:numPr>
          <w:ilvl w:val="0"/>
          <w:numId w:val="3"/>
        </w:numPr>
      </w:pPr>
      <w:proofErr w:type="gramStart"/>
      <w:r w:rsidRPr="00760187">
        <w:t>eval(</w:t>
      </w:r>
      <w:proofErr w:type="gramEnd"/>
      <w:r w:rsidRPr="00760187">
        <w:t>) can access outer local variables</w:t>
      </w:r>
    </w:p>
    <w:p w14:paraId="397899DE" w14:textId="549BA23B" w:rsidR="00681396" w:rsidRPr="00760187" w:rsidRDefault="00681396" w:rsidP="00681396"/>
    <w:p w14:paraId="3BB34B23" w14:textId="0DB97155" w:rsidR="00681396" w:rsidRPr="00760187" w:rsidRDefault="00681396" w:rsidP="00681396">
      <w:r w:rsidRPr="00760187">
        <w:t>Reference Type</w:t>
      </w:r>
    </w:p>
    <w:p w14:paraId="1E3D8DD7" w14:textId="02CCD1C7" w:rsidR="00681396" w:rsidRPr="00760187" w:rsidRDefault="00681396" w:rsidP="00681396">
      <w:pPr>
        <w:pStyle w:val="ListParagraph"/>
        <w:numPr>
          <w:ilvl w:val="0"/>
          <w:numId w:val="3"/>
        </w:numPr>
      </w:pPr>
      <w:r w:rsidRPr="00760187">
        <w:t>when a method on an object is invoked, two operations occur</w:t>
      </w:r>
    </w:p>
    <w:p w14:paraId="069880EF" w14:textId="53DD80D8" w:rsidR="00681396" w:rsidRPr="00760187" w:rsidRDefault="00681396" w:rsidP="00681396">
      <w:pPr>
        <w:pStyle w:val="ListParagraph"/>
        <w:numPr>
          <w:ilvl w:val="1"/>
          <w:numId w:val="3"/>
        </w:numPr>
      </w:pPr>
      <w:r w:rsidRPr="00760187">
        <w:t>the dot notation retrieves the property (i.e. method) from the object</w:t>
      </w:r>
    </w:p>
    <w:p w14:paraId="0F49B50E" w14:textId="34E9B872" w:rsidR="00681396" w:rsidRPr="00760187" w:rsidRDefault="00681396" w:rsidP="00681396">
      <w:pPr>
        <w:pStyle w:val="ListParagraph"/>
        <w:numPr>
          <w:ilvl w:val="2"/>
          <w:numId w:val="3"/>
        </w:numPr>
      </w:pPr>
      <w:r w:rsidRPr="00760187">
        <w:t>rather than returning a function, the dot notation retrieves a value of Reference Type</w:t>
      </w:r>
    </w:p>
    <w:p w14:paraId="01C4BEAA" w14:textId="0555AD42" w:rsidR="00681396" w:rsidRPr="00760187" w:rsidRDefault="00681396" w:rsidP="00681396">
      <w:pPr>
        <w:pStyle w:val="ListParagraph"/>
        <w:numPr>
          <w:ilvl w:val="1"/>
          <w:numId w:val="3"/>
        </w:numPr>
      </w:pPr>
      <w:r w:rsidRPr="00760187">
        <w:t>the parentheses execute the retrieved method</w:t>
      </w:r>
    </w:p>
    <w:p w14:paraId="390E77F6" w14:textId="39BC0CFF" w:rsidR="00681396" w:rsidRPr="00760187" w:rsidRDefault="00681396" w:rsidP="00681396">
      <w:pPr>
        <w:pStyle w:val="ListParagraph"/>
        <w:numPr>
          <w:ilvl w:val="0"/>
          <w:numId w:val="3"/>
        </w:numPr>
      </w:pPr>
      <w:r w:rsidRPr="00760187">
        <w:t>Reference Type is a specification type, meaning that it can’t be explicitly used, rather JavaScript uses it internally</w:t>
      </w:r>
    </w:p>
    <w:p w14:paraId="7E4B758A" w14:textId="58559B59" w:rsidR="00681396" w:rsidRPr="00760187" w:rsidRDefault="00681396" w:rsidP="00681396">
      <w:pPr>
        <w:pStyle w:val="ListParagraph"/>
        <w:numPr>
          <w:ilvl w:val="0"/>
          <w:numId w:val="3"/>
        </w:numPr>
      </w:pPr>
      <w:r w:rsidRPr="00760187">
        <w:t>Reference Type values take the form (base, name, strict) where</w:t>
      </w:r>
    </w:p>
    <w:p w14:paraId="67358F34" w14:textId="0C04A4A5" w:rsidR="00681396" w:rsidRPr="00760187" w:rsidRDefault="00681396" w:rsidP="00681396">
      <w:pPr>
        <w:pStyle w:val="ListParagraph"/>
        <w:numPr>
          <w:ilvl w:val="1"/>
          <w:numId w:val="3"/>
        </w:numPr>
      </w:pPr>
      <w:r w:rsidRPr="00760187">
        <w:t>base is the object</w:t>
      </w:r>
    </w:p>
    <w:p w14:paraId="09F01DC1" w14:textId="3D7144FE" w:rsidR="00681396" w:rsidRPr="00760187" w:rsidRDefault="00681396" w:rsidP="00681396">
      <w:pPr>
        <w:pStyle w:val="ListParagraph"/>
        <w:numPr>
          <w:ilvl w:val="1"/>
          <w:numId w:val="3"/>
        </w:numPr>
      </w:pPr>
      <w:r w:rsidRPr="00760187">
        <w:t>name is the name of the property</w:t>
      </w:r>
    </w:p>
    <w:p w14:paraId="63D32124" w14:textId="132D05AE" w:rsidR="00681396" w:rsidRPr="00760187" w:rsidRDefault="00681396" w:rsidP="00681396">
      <w:pPr>
        <w:pStyle w:val="ListParagraph"/>
        <w:numPr>
          <w:ilvl w:val="1"/>
          <w:numId w:val="3"/>
        </w:numPr>
      </w:pPr>
      <w:r w:rsidRPr="00760187">
        <w:lastRenderedPageBreak/>
        <w:t>strict is true if strict mode is being used</w:t>
      </w:r>
    </w:p>
    <w:p w14:paraId="413FAACB" w14:textId="2B2934A7" w:rsidR="00681396" w:rsidRPr="00760187" w:rsidRDefault="00681396" w:rsidP="00681396">
      <w:pPr>
        <w:pStyle w:val="ListParagraph"/>
        <w:numPr>
          <w:ilvl w:val="0"/>
          <w:numId w:val="3"/>
        </w:numPr>
      </w:pPr>
      <w:r w:rsidRPr="00760187">
        <w:t>Reference Types are used to set the correct value of this when a method is called</w:t>
      </w:r>
    </w:p>
    <w:p w14:paraId="66D5BC44" w14:textId="33003C3B" w:rsidR="00681396" w:rsidRPr="00760187" w:rsidRDefault="00681396" w:rsidP="00681396">
      <w:pPr>
        <w:pStyle w:val="ListParagraph"/>
        <w:numPr>
          <w:ilvl w:val="0"/>
          <w:numId w:val="3"/>
        </w:numPr>
      </w:pPr>
      <w:r w:rsidRPr="00760187">
        <w:t>Any operation outside of direct method invocation ignores the Reference Type, so, e.g., assigning a method from an object to another variable will lose the value of this</w:t>
      </w:r>
    </w:p>
    <w:p w14:paraId="2B136333" w14:textId="6857D15C" w:rsidR="00681396" w:rsidRPr="00760187" w:rsidRDefault="00681396" w:rsidP="00681396">
      <w:pPr>
        <w:pStyle w:val="ListParagraph"/>
        <w:numPr>
          <w:ilvl w:val="0"/>
          <w:numId w:val="3"/>
        </w:numPr>
      </w:pPr>
      <w:r w:rsidRPr="00760187">
        <w:t>This problem can be solved by function binding</w:t>
      </w:r>
    </w:p>
    <w:p w14:paraId="0C07B0EF" w14:textId="5F463273" w:rsidR="00891408" w:rsidRPr="00760187" w:rsidRDefault="00891408" w:rsidP="00891408"/>
    <w:p w14:paraId="230A465D" w14:textId="7ACA2EC0" w:rsidR="00891408" w:rsidRPr="00760187" w:rsidRDefault="00891408" w:rsidP="00891408">
      <w:r w:rsidRPr="00760187">
        <w:t>Event Loop</w:t>
      </w:r>
    </w:p>
    <w:p w14:paraId="39707283" w14:textId="2D766E22" w:rsidR="00891408" w:rsidRPr="00760187" w:rsidRDefault="00891408" w:rsidP="00891408">
      <w:pPr>
        <w:pStyle w:val="ListParagraph"/>
        <w:numPr>
          <w:ilvl w:val="0"/>
          <w:numId w:val="3"/>
        </w:numPr>
      </w:pPr>
      <w:r w:rsidRPr="00760187">
        <w:t xml:space="preserve">While a task from the event loop is executing, </w:t>
      </w:r>
      <w:proofErr w:type="spellStart"/>
      <w:r w:rsidRPr="00760187">
        <w:t>rerendering</w:t>
      </w:r>
      <w:proofErr w:type="spellEnd"/>
      <w:r w:rsidRPr="00760187">
        <w:t xml:space="preserve"> doesn’t occur</w:t>
      </w:r>
    </w:p>
    <w:p w14:paraId="336BE14C" w14:textId="732A78E4" w:rsidR="00891408" w:rsidRPr="00760187" w:rsidRDefault="00891408" w:rsidP="00891408">
      <w:pPr>
        <w:pStyle w:val="ListParagraph"/>
        <w:numPr>
          <w:ilvl w:val="0"/>
          <w:numId w:val="3"/>
        </w:numPr>
      </w:pPr>
      <w:r w:rsidRPr="00760187">
        <w:t xml:space="preserve">Immediately after every microtask, the engine executes all tasks from the microtask queue (e.g. promise handlers), prior to running any other </w:t>
      </w:r>
      <w:proofErr w:type="spellStart"/>
      <w:r w:rsidRPr="00760187">
        <w:t>macrotasks</w:t>
      </w:r>
      <w:proofErr w:type="spellEnd"/>
      <w:r w:rsidRPr="00760187">
        <w:t xml:space="preserve"> or </w:t>
      </w:r>
      <w:proofErr w:type="spellStart"/>
      <w:r w:rsidRPr="00760187">
        <w:t>rerendering</w:t>
      </w:r>
      <w:proofErr w:type="spellEnd"/>
    </w:p>
    <w:p w14:paraId="3F6CA50F" w14:textId="1CA513EC" w:rsidR="00A47CF4" w:rsidRPr="00760187" w:rsidRDefault="00A47CF4" w:rsidP="00A47CF4"/>
    <w:p w14:paraId="03FA1403" w14:textId="536D01AA" w:rsidR="00A47CF4" w:rsidRPr="00760187" w:rsidRDefault="00A47CF4" w:rsidP="00A47CF4">
      <w:proofErr w:type="spellStart"/>
      <w:proofErr w:type="gramStart"/>
      <w:r w:rsidRPr="00760187">
        <w:t>dispatchEvent</w:t>
      </w:r>
      <w:proofErr w:type="spellEnd"/>
      <w:r w:rsidRPr="00760187">
        <w:t>(</w:t>
      </w:r>
      <w:proofErr w:type="gramEnd"/>
      <w:r w:rsidRPr="00760187">
        <w:t>)</w:t>
      </w:r>
    </w:p>
    <w:p w14:paraId="17E5BA1E" w14:textId="72883B23" w:rsidR="00A47CF4" w:rsidRPr="00760187" w:rsidRDefault="00A47CF4" w:rsidP="00A47CF4">
      <w:pPr>
        <w:pStyle w:val="ListParagraph"/>
        <w:numPr>
          <w:ilvl w:val="0"/>
          <w:numId w:val="3"/>
        </w:numPr>
      </w:pPr>
      <w:r w:rsidRPr="00760187">
        <w:t>Takes a single argument (the event to fire)</w:t>
      </w:r>
    </w:p>
    <w:p w14:paraId="6F51920B" w14:textId="0D583B08" w:rsidR="00A47CF4" w:rsidRPr="00760187" w:rsidRDefault="00A47CF4" w:rsidP="00A47CF4">
      <w:pPr>
        <w:pStyle w:val="ListParagraph"/>
        <w:numPr>
          <w:ilvl w:val="0"/>
          <w:numId w:val="3"/>
        </w:numPr>
      </w:pPr>
      <w:r w:rsidRPr="00760187">
        <w:t>Fires the event from the specified element</w:t>
      </w:r>
    </w:p>
    <w:p w14:paraId="106EFE9F" w14:textId="77777777" w:rsidR="00AA31A5" w:rsidRPr="00760187" w:rsidRDefault="00AA31A5" w:rsidP="00A47CF4"/>
    <w:p w14:paraId="0CDD5E3A" w14:textId="3F71EBC7" w:rsidR="00A47CF4" w:rsidRPr="00760187" w:rsidRDefault="00A47CF4" w:rsidP="00A47CF4">
      <w:r w:rsidRPr="00760187">
        <w:t>Custom Events</w:t>
      </w:r>
    </w:p>
    <w:p w14:paraId="29B05BF9" w14:textId="10F6B8ED" w:rsidR="00A47CF4" w:rsidRPr="00760187" w:rsidRDefault="00A47CF4" w:rsidP="00A47CF4">
      <w:pPr>
        <w:pStyle w:val="ListParagraph"/>
        <w:numPr>
          <w:ilvl w:val="0"/>
          <w:numId w:val="3"/>
        </w:numPr>
      </w:pPr>
      <w:r w:rsidRPr="00760187">
        <w:t xml:space="preserve">The </w:t>
      </w:r>
      <w:proofErr w:type="spellStart"/>
      <w:r w:rsidRPr="00760187">
        <w:t>CustomEvent</w:t>
      </w:r>
      <w:proofErr w:type="spellEnd"/>
      <w:r w:rsidRPr="00760187">
        <w:t xml:space="preserve"> class differs from the Event class in that the second argument in the constructor can take a detail property to hold information to propagate through the event</w:t>
      </w:r>
    </w:p>
    <w:p w14:paraId="642106BB" w14:textId="7FBB1C89" w:rsidR="00A47CF4" w:rsidRPr="00760187" w:rsidRDefault="00A47CF4" w:rsidP="00A47CF4"/>
    <w:p w14:paraId="4842ABBB" w14:textId="21D46514" w:rsidR="00A47CF4" w:rsidRPr="00760187" w:rsidRDefault="00A47CF4" w:rsidP="00A47CF4">
      <w:r w:rsidRPr="00760187">
        <w:t>Cookies</w:t>
      </w:r>
    </w:p>
    <w:p w14:paraId="6C366709" w14:textId="69E0D9BA" w:rsidR="00A47CF4" w:rsidRPr="00760187" w:rsidRDefault="00A47CF4" w:rsidP="00A47CF4">
      <w:pPr>
        <w:pStyle w:val="ListParagraph"/>
        <w:numPr>
          <w:ilvl w:val="0"/>
          <w:numId w:val="3"/>
        </w:numPr>
      </w:pPr>
      <w:r w:rsidRPr="00760187">
        <w:t>Small strings of data stored directly in the browser</w:t>
      </w:r>
    </w:p>
    <w:p w14:paraId="720DB72B" w14:textId="43EE55D0" w:rsidR="00A47CF4" w:rsidRPr="00760187" w:rsidRDefault="00C214C4" w:rsidP="00A47CF4">
      <w:pPr>
        <w:pStyle w:val="ListParagraph"/>
        <w:numPr>
          <w:ilvl w:val="0"/>
          <w:numId w:val="3"/>
        </w:numPr>
      </w:pPr>
      <w:r w:rsidRPr="00760187">
        <w:t>Commonly used for authentication</w:t>
      </w:r>
    </w:p>
    <w:p w14:paraId="6EDE2194" w14:textId="4B71306F" w:rsidR="00C214C4" w:rsidRPr="00760187" w:rsidRDefault="00C214C4" w:rsidP="00C214C4">
      <w:pPr>
        <w:pStyle w:val="ListParagraph"/>
        <w:numPr>
          <w:ilvl w:val="0"/>
          <w:numId w:val="3"/>
        </w:numPr>
      </w:pPr>
      <w:proofErr w:type="spellStart"/>
      <w:proofErr w:type="gramStart"/>
      <w:r w:rsidRPr="00760187">
        <w:t>document.cookie</w:t>
      </w:r>
      <w:proofErr w:type="spellEnd"/>
      <w:proofErr w:type="gramEnd"/>
      <w:r w:rsidRPr="00760187">
        <w:t xml:space="preserve"> stores cookies from the current website</w:t>
      </w:r>
    </w:p>
    <w:p w14:paraId="505BE2DF" w14:textId="5E9E48A1" w:rsidR="00C214C4" w:rsidRPr="00760187" w:rsidRDefault="00C214C4" w:rsidP="00C214C4">
      <w:pPr>
        <w:pStyle w:val="ListParagraph"/>
        <w:numPr>
          <w:ilvl w:val="0"/>
          <w:numId w:val="3"/>
        </w:numPr>
      </w:pPr>
      <w:r w:rsidRPr="00760187">
        <w:t xml:space="preserve">writing to </w:t>
      </w:r>
      <w:proofErr w:type="spellStart"/>
      <w:proofErr w:type="gramStart"/>
      <w:r w:rsidRPr="00760187">
        <w:t>document.cookie</w:t>
      </w:r>
      <w:proofErr w:type="spellEnd"/>
      <w:proofErr w:type="gramEnd"/>
      <w:r w:rsidRPr="00760187">
        <w:t xml:space="preserve"> doesn’t overwrite all cookies, only the cookie(s) provided in the write operation</w:t>
      </w:r>
    </w:p>
    <w:p w14:paraId="795524CC" w14:textId="1E6E0E88" w:rsidR="00C214C4" w:rsidRPr="00760187" w:rsidRDefault="00C214C4" w:rsidP="00C214C4">
      <w:pPr>
        <w:pStyle w:val="ListParagraph"/>
        <w:numPr>
          <w:ilvl w:val="0"/>
          <w:numId w:val="3"/>
        </w:numPr>
      </w:pPr>
      <w:r w:rsidRPr="00760187">
        <w:t xml:space="preserve">if a cookie has the </w:t>
      </w:r>
      <w:proofErr w:type="spellStart"/>
      <w:r w:rsidRPr="00760187">
        <w:t>httpOnly</w:t>
      </w:r>
      <w:proofErr w:type="spellEnd"/>
      <w:r w:rsidRPr="00760187">
        <w:t xml:space="preserve"> attribute, it can’t be accessed from </w:t>
      </w:r>
      <w:proofErr w:type="spellStart"/>
      <w:proofErr w:type="gramStart"/>
      <w:r w:rsidRPr="00760187">
        <w:t>document.cookie</w:t>
      </w:r>
      <w:proofErr w:type="spellEnd"/>
      <w:proofErr w:type="gramEnd"/>
    </w:p>
    <w:p w14:paraId="7F302E7A" w14:textId="0FB5AAB9" w:rsidR="009772C1" w:rsidRPr="00760187" w:rsidRDefault="009772C1" w:rsidP="00C214C4">
      <w:pPr>
        <w:pStyle w:val="ListParagraph"/>
        <w:numPr>
          <w:ilvl w:val="0"/>
          <w:numId w:val="3"/>
        </w:numPr>
      </w:pPr>
      <w:r w:rsidRPr="00760187">
        <w:t>third-party cookies are those placed by a domain other than the one the user is visiting</w:t>
      </w:r>
    </w:p>
    <w:p w14:paraId="47633A39" w14:textId="5EAED474" w:rsidR="009772C1" w:rsidRPr="00760187" w:rsidRDefault="009772C1" w:rsidP="009772C1">
      <w:pPr>
        <w:pStyle w:val="ListParagraph"/>
        <w:numPr>
          <w:ilvl w:val="1"/>
          <w:numId w:val="3"/>
        </w:numPr>
      </w:pPr>
      <w:r w:rsidRPr="00760187">
        <w:t>traditionally used for tracking and ads services</w:t>
      </w:r>
    </w:p>
    <w:p w14:paraId="74194A77" w14:textId="26130C46" w:rsidR="009772C1" w:rsidRPr="00760187" w:rsidRDefault="009772C1" w:rsidP="009772C1">
      <w:pPr>
        <w:pStyle w:val="ListParagraph"/>
        <w:numPr>
          <w:ilvl w:val="1"/>
          <w:numId w:val="3"/>
        </w:numPr>
      </w:pPr>
      <w:r w:rsidRPr="00760187">
        <w:t>because they’re bound to the domain that created them, they can be used to track the same user between different sites if each site uses a resource from the third-party domain</w:t>
      </w:r>
    </w:p>
    <w:p w14:paraId="5B7DF913" w14:textId="0708679C" w:rsidR="00C214C4" w:rsidRPr="00760187" w:rsidRDefault="00C214C4" w:rsidP="00C214C4"/>
    <w:p w14:paraId="687B82F8" w14:textId="133F27A4" w:rsidR="00C214C4" w:rsidRPr="00760187" w:rsidRDefault="00C214C4" w:rsidP="00C214C4">
      <w:r w:rsidRPr="00760187">
        <w:t>XSRF Attacks</w:t>
      </w:r>
    </w:p>
    <w:p w14:paraId="78E081C9" w14:textId="22258D0E" w:rsidR="00C214C4" w:rsidRPr="00760187" w:rsidRDefault="00C214C4" w:rsidP="00C214C4">
      <w:pPr>
        <w:pStyle w:val="ListParagraph"/>
        <w:numPr>
          <w:ilvl w:val="0"/>
          <w:numId w:val="3"/>
        </w:numPr>
      </w:pPr>
      <w:r w:rsidRPr="00760187">
        <w:t>cross-site request forgery attacks</w:t>
      </w:r>
    </w:p>
    <w:p w14:paraId="15A10DE2" w14:textId="490B0DD0" w:rsidR="00C214C4" w:rsidRPr="00760187" w:rsidRDefault="009772C1" w:rsidP="00C214C4">
      <w:pPr>
        <w:pStyle w:val="ListParagraph"/>
        <w:numPr>
          <w:ilvl w:val="0"/>
          <w:numId w:val="3"/>
        </w:numPr>
      </w:pPr>
      <w:r w:rsidRPr="00760187">
        <w:t>forces an end user to execute unwanted operations on a web application in which they’re currently authenticated</w:t>
      </w:r>
    </w:p>
    <w:p w14:paraId="481DADEB" w14:textId="232FB984" w:rsidR="00B820CE" w:rsidRPr="00760187" w:rsidRDefault="00B820CE" w:rsidP="00B820CE"/>
    <w:p w14:paraId="78ECC375" w14:textId="1B8532A3" w:rsidR="00B820CE" w:rsidRPr="00760187" w:rsidRDefault="00B820CE" w:rsidP="00B820CE">
      <w:r w:rsidRPr="00760187">
        <w:t>Clickjacking Attack</w:t>
      </w:r>
    </w:p>
    <w:p w14:paraId="5FF45B19" w14:textId="622ABBC0" w:rsidR="00B820CE" w:rsidRPr="00760187" w:rsidRDefault="00EC6C68" w:rsidP="00B820CE">
      <w:pPr>
        <w:pStyle w:val="ListParagraph"/>
        <w:numPr>
          <w:ilvl w:val="0"/>
          <w:numId w:val="3"/>
        </w:numPr>
      </w:pPr>
      <w:r w:rsidRPr="00760187">
        <w:t>tricks a user into clicking a webpage element which is invisible (e.g. through a transparent iframe) or disguised as another element</w:t>
      </w:r>
    </w:p>
    <w:p w14:paraId="1C7198DB" w14:textId="6202A1AB" w:rsidR="00EC6C68" w:rsidRPr="00760187" w:rsidRDefault="00EC6C68" w:rsidP="00B820CE">
      <w:pPr>
        <w:pStyle w:val="ListParagraph"/>
        <w:numPr>
          <w:ilvl w:val="0"/>
          <w:numId w:val="3"/>
        </w:numPr>
      </w:pPr>
      <w:r w:rsidRPr="00760187">
        <w:t>used to, e.g., download malware, visit malicious pages, or provide sensitive information</w:t>
      </w:r>
    </w:p>
    <w:p w14:paraId="1A0118E8" w14:textId="7BF757BF" w:rsidR="00002620" w:rsidRPr="00760187" w:rsidRDefault="00002620" w:rsidP="00002620"/>
    <w:p w14:paraId="5AEE478D" w14:textId="2978CBDD" w:rsidR="00002620" w:rsidRPr="00760187" w:rsidRDefault="00002620" w:rsidP="00002620">
      <w:r w:rsidRPr="00760187">
        <w:t>Decorator</w:t>
      </w:r>
    </w:p>
    <w:p w14:paraId="1A319329" w14:textId="651556F8" w:rsidR="00002620" w:rsidRPr="00760187" w:rsidRDefault="00002620" w:rsidP="00002620">
      <w:pPr>
        <w:pStyle w:val="ListParagraph"/>
        <w:numPr>
          <w:ilvl w:val="0"/>
          <w:numId w:val="3"/>
        </w:numPr>
      </w:pPr>
      <w:r w:rsidRPr="00760187">
        <w:t>a function that takes another function and alters its behavior</w:t>
      </w:r>
    </w:p>
    <w:p w14:paraId="0716E464" w14:textId="61CBCC80" w:rsidR="00E979B9" w:rsidRPr="00760187" w:rsidRDefault="00153232" w:rsidP="00E979B9">
      <w:pPr>
        <w:pStyle w:val="ListParagraph"/>
        <w:numPr>
          <w:ilvl w:val="0"/>
          <w:numId w:val="3"/>
        </w:numPr>
      </w:pPr>
      <w:r w:rsidRPr="00760187">
        <w:t>used to enhance a function without modifying the underlying function</w:t>
      </w:r>
    </w:p>
    <w:p w14:paraId="62713B7D" w14:textId="445B3FA3" w:rsidR="00E979B9" w:rsidRPr="00760187" w:rsidRDefault="00E979B9" w:rsidP="00E979B9">
      <w:pPr>
        <w:pStyle w:val="ListParagraph"/>
        <w:numPr>
          <w:ilvl w:val="0"/>
          <w:numId w:val="3"/>
        </w:numPr>
      </w:pPr>
      <w:r w:rsidRPr="00760187">
        <w:t>e.g.</w:t>
      </w:r>
    </w:p>
    <w:p w14:paraId="7BA53477" w14:textId="34AD49CC" w:rsidR="00E979B9" w:rsidRPr="00760187" w:rsidRDefault="00E979B9" w:rsidP="00E979B9">
      <w:pPr>
        <w:ind w:left="720"/>
      </w:pPr>
      <w:proofErr w:type="spellStart"/>
      <w:r w:rsidRPr="00760187">
        <w:t>decoratorFunction</w:t>
      </w:r>
      <w:proofErr w:type="spellEnd"/>
      <w:r w:rsidRPr="00760187">
        <w:t>(</w:t>
      </w:r>
      <w:proofErr w:type="spellStart"/>
      <w:r w:rsidRPr="00760187">
        <w:t>functionToDecorate</w:t>
      </w:r>
      <w:proofErr w:type="spellEnd"/>
      <w:r w:rsidRPr="00760187">
        <w:t>)</w:t>
      </w:r>
    </w:p>
    <w:p w14:paraId="733545BC" w14:textId="4695B8F8" w:rsidR="00CD3257" w:rsidRPr="00760187" w:rsidRDefault="00CD3257" w:rsidP="00CD3257">
      <w:pPr>
        <w:pStyle w:val="ListParagraph"/>
        <w:numPr>
          <w:ilvl w:val="0"/>
          <w:numId w:val="3"/>
        </w:numPr>
      </w:pPr>
      <w:r w:rsidRPr="00760187">
        <w:t>or</w:t>
      </w:r>
    </w:p>
    <w:p w14:paraId="76F4E4F5" w14:textId="640DA007" w:rsidR="00E979B9" w:rsidRPr="00760187" w:rsidRDefault="00E979B9" w:rsidP="00E979B9">
      <w:pPr>
        <w:ind w:left="720"/>
      </w:pPr>
      <w:r w:rsidRPr="00760187">
        <w:t>@decoratorFunction</w:t>
      </w:r>
    </w:p>
    <w:p w14:paraId="70F0DDEB" w14:textId="637E6DEA" w:rsidR="001A3334" w:rsidRPr="00760187" w:rsidRDefault="00CD3257" w:rsidP="001A3334">
      <w:pPr>
        <w:ind w:left="720"/>
      </w:pPr>
      <w:proofErr w:type="spellStart"/>
      <w:r w:rsidRPr="00760187">
        <w:t>functionToDecorate</w:t>
      </w:r>
      <w:proofErr w:type="spellEnd"/>
    </w:p>
    <w:p w14:paraId="27B78D81" w14:textId="3FE133F2" w:rsidR="00D62267" w:rsidRPr="00760187" w:rsidRDefault="00D62267" w:rsidP="00D62267"/>
    <w:p w14:paraId="3D9296AB" w14:textId="19831AC2" w:rsidR="00D62267" w:rsidRPr="00760187" w:rsidRDefault="00D62267" w:rsidP="00D62267">
      <w:r w:rsidRPr="00760187">
        <w:t>Class Member Decorators</w:t>
      </w:r>
    </w:p>
    <w:p w14:paraId="6E735561" w14:textId="3448BD5A" w:rsidR="00DB3D0C" w:rsidRPr="00760187" w:rsidRDefault="00DB3D0C" w:rsidP="00DB3D0C">
      <w:pPr>
        <w:pStyle w:val="ListParagraph"/>
        <w:numPr>
          <w:ilvl w:val="0"/>
          <w:numId w:val="3"/>
        </w:numPr>
      </w:pPr>
      <w:r w:rsidRPr="00760187">
        <w:t>have three parameters</w:t>
      </w:r>
    </w:p>
    <w:p w14:paraId="6594E6A8" w14:textId="762F4A33" w:rsidR="00DB3D0C" w:rsidRPr="00760187" w:rsidRDefault="00DB3D0C" w:rsidP="00DB3D0C">
      <w:pPr>
        <w:pStyle w:val="ListParagraph"/>
        <w:numPr>
          <w:ilvl w:val="1"/>
          <w:numId w:val="3"/>
        </w:numPr>
      </w:pPr>
      <w:r w:rsidRPr="00760187">
        <w:t>target – the class that the member is a part of</w:t>
      </w:r>
    </w:p>
    <w:p w14:paraId="0F3E811D" w14:textId="751836B3" w:rsidR="00DB3D0C" w:rsidRPr="00760187" w:rsidRDefault="00DB3D0C" w:rsidP="00DB3D0C">
      <w:pPr>
        <w:pStyle w:val="ListParagraph"/>
        <w:numPr>
          <w:ilvl w:val="1"/>
          <w:numId w:val="3"/>
        </w:numPr>
      </w:pPr>
      <w:r w:rsidRPr="00760187">
        <w:t>name – the name of the member in the class</w:t>
      </w:r>
    </w:p>
    <w:p w14:paraId="3CF76039" w14:textId="26FFB6DF" w:rsidR="00DB3D0C" w:rsidRPr="00760187" w:rsidRDefault="00DB3D0C" w:rsidP="00DB3D0C">
      <w:pPr>
        <w:pStyle w:val="ListParagraph"/>
        <w:numPr>
          <w:ilvl w:val="1"/>
          <w:numId w:val="3"/>
        </w:numPr>
      </w:pPr>
      <w:r w:rsidRPr="00760187">
        <w:t>descriptor – the member descriptor</w:t>
      </w:r>
    </w:p>
    <w:p w14:paraId="3B1740FC" w14:textId="341C224A" w:rsidR="00845712" w:rsidRPr="00760187" w:rsidRDefault="00845712" w:rsidP="00845712">
      <w:pPr>
        <w:pStyle w:val="ListParagraph"/>
        <w:numPr>
          <w:ilvl w:val="0"/>
          <w:numId w:val="3"/>
        </w:numPr>
      </w:pPr>
      <w:r w:rsidRPr="00760187">
        <w:t>applied to individual members of a class</w:t>
      </w:r>
    </w:p>
    <w:p w14:paraId="365C3A63" w14:textId="6600E282" w:rsidR="00845712" w:rsidRPr="00760187" w:rsidRDefault="00845712" w:rsidP="00845712"/>
    <w:p w14:paraId="4AFE8E3C" w14:textId="31306BF6" w:rsidR="00845712" w:rsidRPr="00760187" w:rsidRDefault="00845712" w:rsidP="00845712">
      <w:r w:rsidRPr="00760187">
        <w:t>Class Decorators</w:t>
      </w:r>
    </w:p>
    <w:p w14:paraId="29AA7F21" w14:textId="552C209C" w:rsidR="00845712" w:rsidRPr="00760187" w:rsidRDefault="00845712" w:rsidP="00845712">
      <w:pPr>
        <w:pStyle w:val="ListParagraph"/>
        <w:numPr>
          <w:ilvl w:val="0"/>
          <w:numId w:val="3"/>
        </w:numPr>
      </w:pPr>
      <w:r w:rsidRPr="00760187">
        <w:t>applied to the entire class</w:t>
      </w:r>
    </w:p>
    <w:p w14:paraId="13B5CD6E" w14:textId="785D913B" w:rsidR="006765A9" w:rsidRPr="00760187" w:rsidRDefault="00845712" w:rsidP="007268FC">
      <w:pPr>
        <w:pStyle w:val="ListParagraph"/>
        <w:numPr>
          <w:ilvl w:val="0"/>
          <w:numId w:val="3"/>
        </w:numPr>
      </w:pPr>
      <w:r w:rsidRPr="00760187">
        <w:t>have one parameter – the constructor function being decorat</w:t>
      </w:r>
      <w:r w:rsidR="001A3334">
        <w:t>ed</w:t>
      </w:r>
    </w:p>
    <w:p w14:paraId="1589DC9E" w14:textId="051248B3" w:rsidR="00002620" w:rsidRPr="00760187" w:rsidRDefault="00002620" w:rsidP="00002620"/>
    <w:p w14:paraId="297BA31E" w14:textId="22DDEDE6" w:rsidR="00002620" w:rsidRPr="00760187" w:rsidRDefault="00002620" w:rsidP="00002620">
      <w:r w:rsidRPr="00760187">
        <w:t>Call Forwarding</w:t>
      </w:r>
    </w:p>
    <w:p w14:paraId="36FC4B13" w14:textId="49E95F01" w:rsidR="00002620" w:rsidRPr="00760187" w:rsidRDefault="00002620" w:rsidP="00002620">
      <w:pPr>
        <w:pStyle w:val="ListParagraph"/>
        <w:numPr>
          <w:ilvl w:val="0"/>
          <w:numId w:val="3"/>
        </w:numPr>
      </w:pPr>
      <w:r w:rsidRPr="00760187">
        <w:t xml:space="preserve">passing all arguments </w:t>
      </w:r>
      <w:r w:rsidR="0037548B" w:rsidRPr="00760187">
        <w:t>and the context provided to one function to another</w:t>
      </w:r>
    </w:p>
    <w:p w14:paraId="18EE90FE" w14:textId="515C9686" w:rsidR="008F6D11" w:rsidRPr="00760187" w:rsidRDefault="008F6D11" w:rsidP="00002620">
      <w:pPr>
        <w:pStyle w:val="ListParagraph"/>
        <w:numPr>
          <w:ilvl w:val="0"/>
          <w:numId w:val="3"/>
        </w:numPr>
      </w:pPr>
      <w:r w:rsidRPr="00760187">
        <w:t>used to preserve context in decorators</w:t>
      </w:r>
    </w:p>
    <w:p w14:paraId="68076373" w14:textId="055AF2BC" w:rsidR="008F6D11" w:rsidRPr="00760187" w:rsidRDefault="00FF3A11" w:rsidP="00002620">
      <w:pPr>
        <w:pStyle w:val="ListParagraph"/>
        <w:numPr>
          <w:ilvl w:val="0"/>
          <w:numId w:val="3"/>
        </w:numPr>
      </w:pPr>
      <w:proofErr w:type="gramStart"/>
      <w:r w:rsidRPr="00760187">
        <w:t>call(</w:t>
      </w:r>
      <w:proofErr w:type="gramEnd"/>
      <w:r w:rsidRPr="00760187">
        <w:t>context, …</w:t>
      </w:r>
      <w:proofErr w:type="spellStart"/>
      <w:r w:rsidRPr="00760187">
        <w:t>args</w:t>
      </w:r>
      <w:proofErr w:type="spellEnd"/>
      <w:r w:rsidRPr="00760187">
        <w:t>)</w:t>
      </w:r>
    </w:p>
    <w:p w14:paraId="6FC25893" w14:textId="611186E5" w:rsidR="00FF3A11" w:rsidRPr="00760187" w:rsidRDefault="00FF3A11" w:rsidP="00FF3A11">
      <w:pPr>
        <w:pStyle w:val="ListParagraph"/>
        <w:numPr>
          <w:ilvl w:val="1"/>
          <w:numId w:val="3"/>
        </w:numPr>
      </w:pPr>
      <w:r w:rsidRPr="00760187">
        <w:t>takes two parameters – the context and a list of arguments to pass to the function</w:t>
      </w:r>
    </w:p>
    <w:p w14:paraId="7870E072" w14:textId="0B7E70A5" w:rsidR="00FF3A11" w:rsidRPr="00760187" w:rsidRDefault="00FF3A11" w:rsidP="00FF3A11">
      <w:pPr>
        <w:pStyle w:val="ListParagraph"/>
        <w:numPr>
          <w:ilvl w:val="1"/>
          <w:numId w:val="3"/>
        </w:numPr>
      </w:pPr>
      <w:r w:rsidRPr="00760187">
        <w:t xml:space="preserve">used to pass </w:t>
      </w:r>
      <w:proofErr w:type="spellStart"/>
      <w:r w:rsidRPr="00760187">
        <w:t>iterables</w:t>
      </w:r>
      <w:proofErr w:type="spellEnd"/>
      <w:r w:rsidRPr="00760187">
        <w:t xml:space="preserve"> as the list of arguments</w:t>
      </w:r>
    </w:p>
    <w:p w14:paraId="0CB418C6" w14:textId="0C2177DB" w:rsidR="00FF3A11" w:rsidRPr="00760187" w:rsidRDefault="00FF3A11" w:rsidP="00FF3A11">
      <w:pPr>
        <w:pStyle w:val="ListParagraph"/>
        <w:numPr>
          <w:ilvl w:val="0"/>
          <w:numId w:val="3"/>
        </w:numPr>
      </w:pPr>
      <w:proofErr w:type="gramStart"/>
      <w:r w:rsidRPr="00760187">
        <w:t>apply(</w:t>
      </w:r>
      <w:proofErr w:type="gramEnd"/>
      <w:r w:rsidRPr="00760187">
        <w:t xml:space="preserve">context, </w:t>
      </w:r>
      <w:proofErr w:type="spellStart"/>
      <w:r w:rsidRPr="00760187">
        <w:t>args</w:t>
      </w:r>
      <w:proofErr w:type="spellEnd"/>
      <w:r w:rsidRPr="00760187">
        <w:t>)</w:t>
      </w:r>
    </w:p>
    <w:p w14:paraId="7AFFBAF0" w14:textId="52988BA7" w:rsidR="00FF3A11" w:rsidRPr="00760187" w:rsidRDefault="00FF3A11" w:rsidP="00FF3A11">
      <w:pPr>
        <w:pStyle w:val="ListParagraph"/>
        <w:numPr>
          <w:ilvl w:val="1"/>
          <w:numId w:val="3"/>
        </w:numPr>
      </w:pPr>
      <w:r w:rsidRPr="00760187">
        <w:t>takes two parameters – the context and an array-like object to pass to the function</w:t>
      </w:r>
    </w:p>
    <w:p w14:paraId="426534F2" w14:textId="6E7F19AB" w:rsidR="0037548B" w:rsidRDefault="0037548B" w:rsidP="0037548B"/>
    <w:p w14:paraId="1D08B926" w14:textId="5AF29C8B" w:rsidR="003B20DD" w:rsidRDefault="003B20DD" w:rsidP="0037548B">
      <w:proofErr w:type="gramStart"/>
      <w:r>
        <w:t>bind(</w:t>
      </w:r>
      <w:proofErr w:type="gramEnd"/>
      <w:r>
        <w:t>)</w:t>
      </w:r>
    </w:p>
    <w:p w14:paraId="286C5458" w14:textId="09881291" w:rsidR="003B20DD" w:rsidRDefault="003B20DD" w:rsidP="003B20DD">
      <w:pPr>
        <w:pStyle w:val="ListParagraph"/>
        <w:numPr>
          <w:ilvl w:val="0"/>
          <w:numId w:val="3"/>
        </w:numPr>
      </w:pPr>
      <w:r>
        <w:t xml:space="preserve">returns a function that, when called has its this set to the argument provided to </w:t>
      </w:r>
      <w:proofErr w:type="gramStart"/>
      <w:r>
        <w:t>bind(</w:t>
      </w:r>
      <w:proofErr w:type="gramEnd"/>
      <w:r>
        <w:t>)</w:t>
      </w:r>
    </w:p>
    <w:p w14:paraId="443CE93E" w14:textId="77777777" w:rsidR="003B20DD" w:rsidRPr="00760187" w:rsidRDefault="003B20DD" w:rsidP="003B20DD"/>
    <w:p w14:paraId="36C83D9E" w14:textId="5DC7B760" w:rsidR="0037548B" w:rsidRPr="00760187" w:rsidRDefault="0037548B" w:rsidP="0037548B">
      <w:r w:rsidRPr="00760187">
        <w:t>Method Borrowing</w:t>
      </w:r>
    </w:p>
    <w:p w14:paraId="51D2BF81" w14:textId="2EB0B192" w:rsidR="0037548B" w:rsidRPr="00760187" w:rsidRDefault="0037548B" w:rsidP="0037548B">
      <w:pPr>
        <w:pStyle w:val="ListParagraph"/>
        <w:numPr>
          <w:ilvl w:val="0"/>
          <w:numId w:val="3"/>
        </w:numPr>
      </w:pPr>
      <w:r w:rsidRPr="00760187">
        <w:t>taking a method from an object and calling it in the context of another object</w:t>
      </w:r>
    </w:p>
    <w:p w14:paraId="4B98E9FB" w14:textId="42FDBD8B" w:rsidR="0037548B" w:rsidRPr="00760187" w:rsidRDefault="0037548B" w:rsidP="0037548B"/>
    <w:p w14:paraId="1B5D67AC" w14:textId="352F47D7" w:rsidR="0037548B" w:rsidRPr="00760187" w:rsidRDefault="0037548B" w:rsidP="0037548B">
      <w:r w:rsidRPr="00760187">
        <w:t>Losing Context</w:t>
      </w:r>
    </w:p>
    <w:p w14:paraId="71E3CAA9" w14:textId="29A9D194" w:rsidR="0037548B" w:rsidRPr="00760187" w:rsidRDefault="0037548B" w:rsidP="0037548B">
      <w:pPr>
        <w:pStyle w:val="ListParagraph"/>
        <w:numPr>
          <w:ilvl w:val="0"/>
          <w:numId w:val="3"/>
        </w:numPr>
      </w:pPr>
      <w:r w:rsidRPr="00760187">
        <w:t>context (i.e. this) is lost when a method is passed separately from the object</w:t>
      </w:r>
    </w:p>
    <w:p w14:paraId="72D9D80E" w14:textId="3ADEFA53" w:rsidR="0037548B" w:rsidRPr="00760187" w:rsidRDefault="0037548B" w:rsidP="0037548B"/>
    <w:p w14:paraId="17362117" w14:textId="5CB4B9CF" w:rsidR="0037548B" w:rsidRPr="00760187" w:rsidRDefault="0037548B" w:rsidP="0037548B">
      <w:r w:rsidRPr="00760187">
        <w:t>Partial Function</w:t>
      </w:r>
    </w:p>
    <w:p w14:paraId="1C491EE8" w14:textId="7266AC90" w:rsidR="0037548B" w:rsidRPr="00760187" w:rsidRDefault="0037548B" w:rsidP="0037548B">
      <w:pPr>
        <w:pStyle w:val="ListParagraph"/>
        <w:numPr>
          <w:ilvl w:val="0"/>
          <w:numId w:val="3"/>
        </w:numPr>
      </w:pPr>
      <w:r w:rsidRPr="00760187">
        <w:t>a function that fixes parameters of an existing function</w:t>
      </w:r>
    </w:p>
    <w:p w14:paraId="67F70BDE" w14:textId="52962328" w:rsidR="006345C1" w:rsidRPr="00760187" w:rsidRDefault="006345C1" w:rsidP="006345C1"/>
    <w:p w14:paraId="64CF8CE5" w14:textId="2A9977EB" w:rsidR="006345C1" w:rsidRPr="00760187" w:rsidRDefault="006345C1" w:rsidP="006345C1">
      <w:proofErr w:type="gramStart"/>
      <w:r w:rsidRPr="00760187">
        <w:t>fetch(</w:t>
      </w:r>
      <w:proofErr w:type="gramEnd"/>
      <w:r w:rsidRPr="00760187">
        <w:t>)</w:t>
      </w:r>
    </w:p>
    <w:p w14:paraId="5C9A423E" w14:textId="7B1DE8F8" w:rsidR="006345C1" w:rsidRPr="00760187" w:rsidRDefault="006345C1" w:rsidP="006345C1">
      <w:pPr>
        <w:pStyle w:val="ListParagraph"/>
        <w:numPr>
          <w:ilvl w:val="0"/>
          <w:numId w:val="3"/>
        </w:numPr>
      </w:pPr>
      <w:r w:rsidRPr="00760187">
        <w:t>takes two parameters</w:t>
      </w:r>
    </w:p>
    <w:p w14:paraId="457F7EE2" w14:textId="6D6AB348" w:rsidR="006345C1" w:rsidRPr="00760187" w:rsidRDefault="006345C1" w:rsidP="006345C1">
      <w:pPr>
        <w:pStyle w:val="ListParagraph"/>
        <w:numPr>
          <w:ilvl w:val="1"/>
          <w:numId w:val="3"/>
        </w:numPr>
      </w:pPr>
      <w:r w:rsidRPr="00760187">
        <w:t>the URL to send a request to</w:t>
      </w:r>
    </w:p>
    <w:p w14:paraId="652414C6" w14:textId="3F138586" w:rsidR="00B76647" w:rsidRPr="00760187" w:rsidRDefault="006345C1" w:rsidP="00B76647">
      <w:pPr>
        <w:pStyle w:val="ListParagraph"/>
        <w:numPr>
          <w:ilvl w:val="1"/>
          <w:numId w:val="3"/>
        </w:numPr>
      </w:pPr>
      <w:r w:rsidRPr="00760187">
        <w:t>an object with optional parameters</w:t>
      </w:r>
      <w:r w:rsidR="00B76647" w:rsidRPr="00760187">
        <w:t xml:space="preserve"> including method, headers, </w:t>
      </w:r>
      <w:r w:rsidR="00183D52" w:rsidRPr="00760187">
        <w:t xml:space="preserve">and </w:t>
      </w:r>
      <w:r w:rsidR="00B76647" w:rsidRPr="00760187">
        <w:t>body</w:t>
      </w:r>
    </w:p>
    <w:p w14:paraId="02E5B9A4" w14:textId="641B16F6" w:rsidR="006345C1" w:rsidRPr="00760187" w:rsidRDefault="006345C1" w:rsidP="006345C1">
      <w:pPr>
        <w:pStyle w:val="ListParagraph"/>
        <w:numPr>
          <w:ilvl w:val="1"/>
          <w:numId w:val="3"/>
        </w:numPr>
      </w:pPr>
      <w:r w:rsidRPr="00760187">
        <w:t xml:space="preserve">if the second parameter is omitted, a GET request will be made to the </w:t>
      </w:r>
      <w:r w:rsidR="00D93B54" w:rsidRPr="00760187">
        <w:t>URL</w:t>
      </w:r>
    </w:p>
    <w:p w14:paraId="3A98A1DB" w14:textId="1B0409BA" w:rsidR="006345C1" w:rsidRPr="00760187" w:rsidRDefault="00AC3146" w:rsidP="00AC3146">
      <w:pPr>
        <w:pStyle w:val="ListParagraph"/>
        <w:numPr>
          <w:ilvl w:val="0"/>
          <w:numId w:val="3"/>
        </w:numPr>
      </w:pPr>
      <w:r w:rsidRPr="00760187">
        <w:t>the engine starts the request and returns a promise</w:t>
      </w:r>
    </w:p>
    <w:p w14:paraId="04F5F69F" w14:textId="284155DC" w:rsidR="00BC74E7" w:rsidRPr="00760187" w:rsidRDefault="00BC74E7" w:rsidP="00AC3146">
      <w:pPr>
        <w:pStyle w:val="ListParagraph"/>
        <w:numPr>
          <w:ilvl w:val="0"/>
          <w:numId w:val="3"/>
        </w:numPr>
      </w:pPr>
      <w:r w:rsidRPr="00760187">
        <w:t>this promise resolves with an object of the Response class</w:t>
      </w:r>
    </w:p>
    <w:p w14:paraId="6D87A319" w14:textId="3B6AEC1B" w:rsidR="00BC74E7" w:rsidRPr="00760187" w:rsidRDefault="00D93B54" w:rsidP="00D93B54">
      <w:pPr>
        <w:pStyle w:val="ListParagraph"/>
        <w:numPr>
          <w:ilvl w:val="1"/>
          <w:numId w:val="3"/>
        </w:numPr>
      </w:pPr>
      <w:r w:rsidRPr="00760187">
        <w:t>can use the status and ok properties (the latter of which returns true if the HTTP status code is between 200 and 299) to check the result of the call</w:t>
      </w:r>
    </w:p>
    <w:p w14:paraId="0FF09285" w14:textId="4CE89AF7" w:rsidR="00D93B54" w:rsidRPr="00760187" w:rsidRDefault="009E4909" w:rsidP="00D93B54">
      <w:pPr>
        <w:pStyle w:val="ListParagraph"/>
        <w:numPr>
          <w:ilvl w:val="0"/>
          <w:numId w:val="3"/>
        </w:numPr>
      </w:pPr>
      <w:r w:rsidRPr="00760187">
        <w:t>to get the response body, one of the following methods can be invoked on the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4909" w:rsidRPr="00760187" w14:paraId="4D6210C5" w14:textId="77777777" w:rsidTr="009E4909">
        <w:tc>
          <w:tcPr>
            <w:tcW w:w="4675" w:type="dxa"/>
          </w:tcPr>
          <w:p w14:paraId="1A107B89" w14:textId="2EFA6A7A" w:rsidR="009E4909" w:rsidRPr="00760187" w:rsidRDefault="009E4909" w:rsidP="009E4909">
            <w:proofErr w:type="gramStart"/>
            <w:r w:rsidRPr="00760187">
              <w:t>text(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055FF5B7" w14:textId="5DCFAC7C" w:rsidR="009E4909" w:rsidRPr="00760187" w:rsidRDefault="009E4909" w:rsidP="009E4909">
            <w:r w:rsidRPr="00760187">
              <w:t>Reads the response and returns it as text</w:t>
            </w:r>
          </w:p>
        </w:tc>
      </w:tr>
      <w:tr w:rsidR="009E4909" w:rsidRPr="00760187" w14:paraId="60629C96" w14:textId="77777777" w:rsidTr="009E4909">
        <w:tc>
          <w:tcPr>
            <w:tcW w:w="4675" w:type="dxa"/>
          </w:tcPr>
          <w:p w14:paraId="462A449C" w14:textId="05449575" w:rsidR="009E4909" w:rsidRPr="00760187" w:rsidRDefault="009E4909" w:rsidP="009E4909">
            <w:proofErr w:type="gramStart"/>
            <w:r w:rsidRPr="00760187">
              <w:t>json(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5E96F5DA" w14:textId="2AF2B056" w:rsidR="009E4909" w:rsidRPr="00760187" w:rsidRDefault="009E4909" w:rsidP="009E4909">
            <w:r w:rsidRPr="00760187">
              <w:t>Parses the response as JSON</w:t>
            </w:r>
          </w:p>
        </w:tc>
      </w:tr>
      <w:tr w:rsidR="009E4909" w:rsidRPr="00760187" w14:paraId="76F62ECE" w14:textId="77777777" w:rsidTr="009E4909">
        <w:tc>
          <w:tcPr>
            <w:tcW w:w="4675" w:type="dxa"/>
          </w:tcPr>
          <w:p w14:paraId="421E1204" w14:textId="33440D1E" w:rsidR="009E4909" w:rsidRPr="00760187" w:rsidRDefault="009E4909" w:rsidP="009E4909">
            <w:proofErr w:type="spellStart"/>
            <w:proofErr w:type="gramStart"/>
            <w:r w:rsidRPr="00760187">
              <w:t>formData</w:t>
            </w:r>
            <w:proofErr w:type="spellEnd"/>
            <w:r w:rsidRPr="00760187">
              <w:t>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16A5F008" w14:textId="48A09FEA" w:rsidR="009E4909" w:rsidRPr="00760187" w:rsidRDefault="009E4909" w:rsidP="009E4909">
            <w:r w:rsidRPr="00760187">
              <w:t xml:space="preserve">Returns the response as a </w:t>
            </w:r>
            <w:proofErr w:type="spellStart"/>
            <w:r w:rsidRPr="00760187">
              <w:t>FormData</w:t>
            </w:r>
            <w:proofErr w:type="spellEnd"/>
            <w:r w:rsidRPr="00760187">
              <w:t xml:space="preserve"> object</w:t>
            </w:r>
          </w:p>
        </w:tc>
      </w:tr>
      <w:tr w:rsidR="009E4909" w:rsidRPr="00760187" w14:paraId="286C5D9E" w14:textId="77777777" w:rsidTr="009E4909">
        <w:tc>
          <w:tcPr>
            <w:tcW w:w="4675" w:type="dxa"/>
          </w:tcPr>
          <w:p w14:paraId="5D6E951D" w14:textId="1D2AF96C" w:rsidR="009E4909" w:rsidRPr="00760187" w:rsidRDefault="009E4909" w:rsidP="009E4909">
            <w:proofErr w:type="gramStart"/>
            <w:r w:rsidRPr="00760187">
              <w:t>blob(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765B522C" w14:textId="49E4BF7C" w:rsidR="009E4909" w:rsidRPr="00760187" w:rsidRDefault="009E4909" w:rsidP="009E4909">
            <w:r w:rsidRPr="00760187">
              <w:t>Returns the response as a Blob</w:t>
            </w:r>
          </w:p>
        </w:tc>
      </w:tr>
      <w:tr w:rsidR="009E4909" w:rsidRPr="00760187" w14:paraId="0DEE5DF4" w14:textId="77777777" w:rsidTr="009E4909">
        <w:tc>
          <w:tcPr>
            <w:tcW w:w="4675" w:type="dxa"/>
          </w:tcPr>
          <w:p w14:paraId="60504525" w14:textId="764BFA66" w:rsidR="009E4909" w:rsidRPr="00760187" w:rsidRDefault="009E4909" w:rsidP="009E4909">
            <w:proofErr w:type="spellStart"/>
            <w:proofErr w:type="gramStart"/>
            <w:r w:rsidRPr="00760187">
              <w:t>arrayBuffer</w:t>
            </w:r>
            <w:proofErr w:type="spellEnd"/>
            <w:r w:rsidRPr="00760187">
              <w:t>(</w:t>
            </w:r>
            <w:proofErr w:type="gramEnd"/>
            <w:r w:rsidRPr="00760187">
              <w:t>)</w:t>
            </w:r>
          </w:p>
        </w:tc>
        <w:tc>
          <w:tcPr>
            <w:tcW w:w="4675" w:type="dxa"/>
          </w:tcPr>
          <w:p w14:paraId="027998FA" w14:textId="639D819F" w:rsidR="009E4909" w:rsidRPr="00760187" w:rsidRDefault="009E4909" w:rsidP="009E4909">
            <w:r w:rsidRPr="00760187">
              <w:t xml:space="preserve">Returns the response as an </w:t>
            </w:r>
            <w:proofErr w:type="spellStart"/>
            <w:r w:rsidRPr="00760187">
              <w:t>ArrayBuffer</w:t>
            </w:r>
            <w:proofErr w:type="spellEnd"/>
          </w:p>
        </w:tc>
      </w:tr>
    </w:tbl>
    <w:p w14:paraId="4821944F" w14:textId="04E34693" w:rsidR="009E4909" w:rsidRPr="00760187" w:rsidRDefault="009E4909" w:rsidP="009E4909"/>
    <w:p w14:paraId="1E171B8B" w14:textId="17E0CEE6" w:rsidR="00471D20" w:rsidRPr="00760187" w:rsidRDefault="00BB66D7" w:rsidP="00471D20">
      <w:pPr>
        <w:pStyle w:val="ListParagraph"/>
        <w:numPr>
          <w:ilvl w:val="0"/>
          <w:numId w:val="3"/>
        </w:numPr>
      </w:pPr>
      <w:r w:rsidRPr="00760187">
        <w:t>if the request body is a string, the Content-Type header is set to text/</w:t>
      </w:r>
      <w:proofErr w:type="spellStart"/>
      <w:proofErr w:type="gramStart"/>
      <w:r w:rsidRPr="00760187">
        <w:t>plain;charset</w:t>
      </w:r>
      <w:proofErr w:type="spellEnd"/>
      <w:proofErr w:type="gramEnd"/>
      <w:r w:rsidRPr="00760187">
        <w:t>=UTF-8</w:t>
      </w:r>
    </w:p>
    <w:p w14:paraId="266E0A40" w14:textId="235AE483" w:rsidR="00BB66D7" w:rsidRPr="00760187" w:rsidRDefault="00BB66D7" w:rsidP="00BB66D7">
      <w:pPr>
        <w:pStyle w:val="ListParagraph"/>
        <w:numPr>
          <w:ilvl w:val="1"/>
          <w:numId w:val="3"/>
        </w:numPr>
      </w:pPr>
      <w:r w:rsidRPr="00760187">
        <w:t>if sending JSON, this should be changed to application/json</w:t>
      </w:r>
    </w:p>
    <w:p w14:paraId="70FD39B2" w14:textId="22062476" w:rsidR="00F47740" w:rsidRPr="00760187" w:rsidRDefault="00F47740" w:rsidP="00F47740">
      <w:pPr>
        <w:pStyle w:val="ListParagraph"/>
        <w:numPr>
          <w:ilvl w:val="0"/>
          <w:numId w:val="3"/>
        </w:numPr>
      </w:pPr>
      <w:r w:rsidRPr="00760187">
        <w:t xml:space="preserve">await statements are used both when </w:t>
      </w:r>
      <w:r w:rsidR="00262300" w:rsidRPr="00760187">
        <w:t>invoking the fetch method and processing the response body</w:t>
      </w:r>
    </w:p>
    <w:p w14:paraId="60B18211" w14:textId="174F426B" w:rsidR="00C11336" w:rsidRPr="00760187" w:rsidRDefault="00C11336" w:rsidP="00C11336"/>
    <w:p w14:paraId="56B3C299" w14:textId="03234B4C" w:rsidR="00C11336" w:rsidRPr="00760187" w:rsidRDefault="00C11336" w:rsidP="00C11336">
      <w:r w:rsidRPr="00760187">
        <w:t>Cross-Origin Request</w:t>
      </w:r>
    </w:p>
    <w:p w14:paraId="7C0C4779" w14:textId="6911A4C7" w:rsidR="00C11336" w:rsidRPr="00760187" w:rsidRDefault="00C11336" w:rsidP="00C11336">
      <w:pPr>
        <w:pStyle w:val="ListParagraph"/>
        <w:numPr>
          <w:ilvl w:val="0"/>
          <w:numId w:val="3"/>
        </w:numPr>
      </w:pPr>
      <w:r w:rsidRPr="00760187">
        <w:lastRenderedPageBreak/>
        <w:t>a request sent to another domain, protocol, or part</w:t>
      </w:r>
    </w:p>
    <w:p w14:paraId="64EB60B9" w14:textId="3D3B246D" w:rsidR="00A433D6" w:rsidRPr="00760187" w:rsidRDefault="00A433D6" w:rsidP="00C11336">
      <w:pPr>
        <w:pStyle w:val="ListParagraph"/>
        <w:numPr>
          <w:ilvl w:val="0"/>
          <w:numId w:val="3"/>
        </w:numPr>
      </w:pPr>
      <w:r w:rsidRPr="00760187">
        <w:t>safe requests</w:t>
      </w:r>
    </w:p>
    <w:p w14:paraId="20F133DB" w14:textId="58920E31" w:rsidR="00A433D6" w:rsidRPr="00760187" w:rsidRDefault="006A22EF" w:rsidP="00A433D6">
      <w:pPr>
        <w:pStyle w:val="ListParagraph"/>
        <w:numPr>
          <w:ilvl w:val="1"/>
          <w:numId w:val="3"/>
        </w:numPr>
      </w:pPr>
      <w:r w:rsidRPr="00760187">
        <w:t>those requests that use safe methods and safe headers</w:t>
      </w:r>
    </w:p>
    <w:p w14:paraId="76374324" w14:textId="71D3E480" w:rsidR="006A22EF" w:rsidRPr="00760187" w:rsidRDefault="006A22EF" w:rsidP="00A433D6">
      <w:pPr>
        <w:pStyle w:val="ListParagraph"/>
        <w:numPr>
          <w:ilvl w:val="1"/>
          <w:numId w:val="3"/>
        </w:numPr>
      </w:pPr>
      <w:r w:rsidRPr="00760187">
        <w:t>safe methods are GET, POST, and HEAD</w:t>
      </w:r>
    </w:p>
    <w:p w14:paraId="68F1E4F4" w14:textId="09CF1396" w:rsidR="006A22EF" w:rsidRPr="00760187" w:rsidRDefault="006A22EF" w:rsidP="00A433D6">
      <w:pPr>
        <w:pStyle w:val="ListParagraph"/>
        <w:numPr>
          <w:ilvl w:val="1"/>
          <w:numId w:val="3"/>
        </w:numPr>
      </w:pPr>
      <w:r w:rsidRPr="00760187">
        <w:t>safe headers are Accept, Accept-Language, Content-Language, and Content-Type (if the value of Content-Type is application/x-www-form-</w:t>
      </w:r>
      <w:proofErr w:type="spellStart"/>
      <w:r w:rsidRPr="00760187">
        <w:t>urlencoded</w:t>
      </w:r>
      <w:proofErr w:type="spellEnd"/>
      <w:r w:rsidRPr="00760187">
        <w:t>, multipart-form-data, or text/plain)</w:t>
      </w:r>
    </w:p>
    <w:p w14:paraId="682F297F" w14:textId="73F0BEDF" w:rsidR="006A7E4C" w:rsidRPr="00760187" w:rsidRDefault="006A7E4C" w:rsidP="00A433D6">
      <w:pPr>
        <w:pStyle w:val="ListParagraph"/>
        <w:numPr>
          <w:ilvl w:val="1"/>
          <w:numId w:val="3"/>
        </w:numPr>
      </w:pPr>
      <w:r w:rsidRPr="00760187">
        <w:t>can be made with a &lt;form&gt; or &lt;script&gt; element without any special methods</w:t>
      </w:r>
    </w:p>
    <w:p w14:paraId="6372D012" w14:textId="77777777" w:rsidR="00BB3267" w:rsidRPr="00760187" w:rsidRDefault="00BB3267" w:rsidP="00BB3267">
      <w:pPr>
        <w:pStyle w:val="ListParagraph"/>
        <w:numPr>
          <w:ilvl w:val="0"/>
          <w:numId w:val="3"/>
        </w:numPr>
      </w:pPr>
      <w:r w:rsidRPr="00760187">
        <w:t xml:space="preserve">when a safe cross-origin request is made, the browser adds the Origin header to it with the URL of the requestor </w:t>
      </w:r>
    </w:p>
    <w:p w14:paraId="46A52A2A" w14:textId="77777777" w:rsidR="00BB3267" w:rsidRPr="00760187" w:rsidRDefault="00BB3267" w:rsidP="00BB3267">
      <w:pPr>
        <w:pStyle w:val="ListParagraph"/>
        <w:numPr>
          <w:ilvl w:val="1"/>
          <w:numId w:val="3"/>
        </w:numPr>
      </w:pPr>
      <w:r w:rsidRPr="00760187">
        <w:t>the server inspects the Origin, and if it agrees to accept the request, adds the Access-Control-Allow-Origin header to the response</w:t>
      </w:r>
    </w:p>
    <w:p w14:paraId="494F6F1D" w14:textId="77777777" w:rsidR="00BB3267" w:rsidRPr="00760187" w:rsidRDefault="00BB3267" w:rsidP="00BB3267">
      <w:pPr>
        <w:pStyle w:val="ListParagraph"/>
        <w:numPr>
          <w:ilvl w:val="2"/>
          <w:numId w:val="3"/>
        </w:numPr>
      </w:pPr>
      <w:r w:rsidRPr="00760187">
        <w:t>the header will contain the allowed origin or *</w:t>
      </w:r>
    </w:p>
    <w:p w14:paraId="07668DEB" w14:textId="77777777" w:rsidR="00BB3267" w:rsidRPr="00760187" w:rsidRDefault="00BB3267" w:rsidP="00BB3267">
      <w:pPr>
        <w:pStyle w:val="ListParagraph"/>
        <w:numPr>
          <w:ilvl w:val="2"/>
          <w:numId w:val="3"/>
        </w:numPr>
      </w:pPr>
      <w:r w:rsidRPr="00760187">
        <w:t>JavaScript will then be able to access the response</w:t>
      </w:r>
    </w:p>
    <w:p w14:paraId="75D7660C" w14:textId="473F3ECD" w:rsidR="00BB3267" w:rsidRPr="00760187" w:rsidRDefault="00BB3267" w:rsidP="00BB3267">
      <w:pPr>
        <w:pStyle w:val="ListParagraph"/>
        <w:numPr>
          <w:ilvl w:val="1"/>
          <w:numId w:val="3"/>
        </w:numPr>
      </w:pPr>
      <w:r w:rsidRPr="00760187">
        <w:t>If the server rejects the request, the JavaScript execution will throw an error</w:t>
      </w:r>
    </w:p>
    <w:p w14:paraId="6035EC5C" w14:textId="302F2A2A" w:rsidR="00036A4D" w:rsidRPr="00760187" w:rsidRDefault="00036A4D" w:rsidP="00036A4D"/>
    <w:p w14:paraId="1C7147B4" w14:textId="66AD4159" w:rsidR="00036A4D" w:rsidRPr="00760187" w:rsidRDefault="00036A4D" w:rsidP="00036A4D">
      <w:r w:rsidRPr="00760187">
        <w:t>CORS</w:t>
      </w:r>
    </w:p>
    <w:p w14:paraId="1FB0E8F9" w14:textId="51F07A2B" w:rsidR="00036A4D" w:rsidRPr="00760187" w:rsidRDefault="00036A4D" w:rsidP="00036A4D">
      <w:pPr>
        <w:pStyle w:val="ListParagraph"/>
        <w:numPr>
          <w:ilvl w:val="0"/>
          <w:numId w:val="3"/>
        </w:numPr>
      </w:pPr>
      <w:r w:rsidRPr="00760187">
        <w:t>cross-origin resource sharing</w:t>
      </w:r>
    </w:p>
    <w:p w14:paraId="5B20AC91" w14:textId="34E2CC7D" w:rsidR="00844E33" w:rsidRPr="00760187" w:rsidRDefault="00844E33" w:rsidP="00844E33">
      <w:pPr>
        <w:pStyle w:val="ListParagraph"/>
        <w:numPr>
          <w:ilvl w:val="0"/>
          <w:numId w:val="3"/>
        </w:numPr>
      </w:pPr>
      <w:r w:rsidRPr="00760187">
        <w:t>When an unsafe cross-origin request is made, the browser makes a preflight request before issuing the request made from JavaScript</w:t>
      </w:r>
    </w:p>
    <w:p w14:paraId="7BCBB5BE" w14:textId="64137AB3" w:rsidR="00844E33" w:rsidRPr="00760187" w:rsidRDefault="00D43517" w:rsidP="00844E33">
      <w:pPr>
        <w:pStyle w:val="ListParagraph"/>
        <w:numPr>
          <w:ilvl w:val="1"/>
          <w:numId w:val="3"/>
        </w:numPr>
      </w:pPr>
      <w:r w:rsidRPr="00760187">
        <w:t>the preflight request is an OPTIONS request with Access-Control-Request-Method and Access-Control-Request-Headers headers holding the requested method and unsafe request headers, respectively</w:t>
      </w:r>
    </w:p>
    <w:p w14:paraId="5A571F89" w14:textId="20C26206" w:rsidR="00D43517" w:rsidRPr="00760187" w:rsidRDefault="00D43517" w:rsidP="00844E33">
      <w:pPr>
        <w:pStyle w:val="ListParagraph"/>
        <w:numPr>
          <w:ilvl w:val="1"/>
          <w:numId w:val="3"/>
        </w:numPr>
      </w:pPr>
      <w:r w:rsidRPr="00760187">
        <w:t>if the server agrees to accept the unsafe request, it will respond with a 200 status and the headers Access-Control-Allow-Methods (holding a list of allowed methods), Access-Control-Allow-Headers (holding a list of allowed headers), and Access-Control-Max-Age (holding the number of seconds to cache permissions) headers</w:t>
      </w:r>
    </w:p>
    <w:p w14:paraId="5C374197" w14:textId="45454711" w:rsidR="00D43517" w:rsidRPr="00760187" w:rsidRDefault="00D43517" w:rsidP="00844E33">
      <w:pPr>
        <w:pStyle w:val="ListParagraph"/>
        <w:numPr>
          <w:ilvl w:val="1"/>
          <w:numId w:val="3"/>
        </w:numPr>
      </w:pPr>
      <w:r w:rsidRPr="00760187">
        <w:t>then the request made from JavaScript will be sent</w:t>
      </w:r>
      <w:r w:rsidR="00C42F1D" w:rsidRPr="00760187">
        <w:t>, and the process described for safe requests will be followed</w:t>
      </w:r>
    </w:p>
    <w:p w14:paraId="0DC43789" w14:textId="2E7C330C" w:rsidR="00025861" w:rsidRPr="00760187" w:rsidRDefault="00025861" w:rsidP="00025861"/>
    <w:p w14:paraId="6DBF1059" w14:textId="3FA96321" w:rsidR="00025861" w:rsidRPr="00760187" w:rsidRDefault="00025861" w:rsidP="00025861">
      <w:proofErr w:type="spellStart"/>
      <w:r w:rsidRPr="00760187">
        <w:t>XMLHttpRequest</w:t>
      </w:r>
      <w:proofErr w:type="spellEnd"/>
    </w:p>
    <w:p w14:paraId="604CBD95" w14:textId="0078505D" w:rsidR="00025861" w:rsidRPr="00760187" w:rsidRDefault="00025861" w:rsidP="00025861">
      <w:pPr>
        <w:pStyle w:val="ListParagraph"/>
        <w:numPr>
          <w:ilvl w:val="0"/>
          <w:numId w:val="3"/>
        </w:numPr>
      </w:pPr>
      <w:r w:rsidRPr="00760187">
        <w:t>used in modern web development for</w:t>
      </w:r>
    </w:p>
    <w:p w14:paraId="22AFA4A7" w14:textId="66C9B6B1" w:rsidR="00025861" w:rsidRPr="00760187" w:rsidRDefault="00025861" w:rsidP="00025861">
      <w:pPr>
        <w:pStyle w:val="ListParagraph"/>
        <w:numPr>
          <w:ilvl w:val="1"/>
          <w:numId w:val="3"/>
        </w:numPr>
      </w:pPr>
      <w:r w:rsidRPr="00760187">
        <w:t>historical reasons to support existing scripts</w:t>
      </w:r>
    </w:p>
    <w:p w14:paraId="637293F1" w14:textId="24811E46" w:rsidR="00025861" w:rsidRPr="00760187" w:rsidRDefault="00025861" w:rsidP="00025861">
      <w:pPr>
        <w:pStyle w:val="ListParagraph"/>
        <w:numPr>
          <w:ilvl w:val="1"/>
          <w:numId w:val="3"/>
        </w:numPr>
      </w:pPr>
      <w:r w:rsidRPr="00760187">
        <w:t xml:space="preserve">support for old browsers without the use of </w:t>
      </w:r>
      <w:proofErr w:type="spellStart"/>
      <w:r w:rsidRPr="00760187">
        <w:t>polyfills</w:t>
      </w:r>
      <w:proofErr w:type="spellEnd"/>
    </w:p>
    <w:p w14:paraId="08731C14" w14:textId="223DF020" w:rsidR="00025861" w:rsidRPr="00760187" w:rsidRDefault="004C4515" w:rsidP="00025861">
      <w:pPr>
        <w:pStyle w:val="ListParagraph"/>
        <w:numPr>
          <w:ilvl w:val="1"/>
          <w:numId w:val="3"/>
        </w:numPr>
      </w:pPr>
      <w:r w:rsidRPr="00760187">
        <w:t>functionality that fetch can’t accomplishment</w:t>
      </w:r>
    </w:p>
    <w:p w14:paraId="3D31C641" w14:textId="04FB29A8" w:rsidR="002419F9" w:rsidRPr="00760187" w:rsidRDefault="002419F9" w:rsidP="002419F9"/>
    <w:p w14:paraId="3279B433" w14:textId="6BCA60A3" w:rsidR="002419F9" w:rsidRPr="00760187" w:rsidRDefault="002419F9" w:rsidP="002419F9">
      <w:r w:rsidRPr="00760187">
        <w:t>Long Polling</w:t>
      </w:r>
    </w:p>
    <w:p w14:paraId="4DEA2D33" w14:textId="51E92ADD" w:rsidR="002419F9" w:rsidRPr="00760187" w:rsidRDefault="005E7958" w:rsidP="002419F9">
      <w:pPr>
        <w:pStyle w:val="ListParagraph"/>
        <w:numPr>
          <w:ilvl w:val="0"/>
          <w:numId w:val="3"/>
        </w:numPr>
      </w:pPr>
      <w:r w:rsidRPr="00760187">
        <w:t>a</w:t>
      </w:r>
      <w:r w:rsidR="00BC7EC9" w:rsidRPr="00760187">
        <w:t>n implementation of persistent connection with a server where</w:t>
      </w:r>
    </w:p>
    <w:p w14:paraId="4F712C7C" w14:textId="15EFC258" w:rsidR="005E7958" w:rsidRPr="00760187" w:rsidRDefault="005E7958" w:rsidP="00BC7EC9">
      <w:pPr>
        <w:pStyle w:val="ListParagraph"/>
        <w:numPr>
          <w:ilvl w:val="1"/>
          <w:numId w:val="3"/>
        </w:numPr>
      </w:pPr>
      <w:r w:rsidRPr="00760187">
        <w:t>a request is sent to the server</w:t>
      </w:r>
    </w:p>
    <w:p w14:paraId="29FF77D2" w14:textId="376D73F5" w:rsidR="005E7958" w:rsidRPr="00760187" w:rsidRDefault="005E7958" w:rsidP="00BC7EC9">
      <w:pPr>
        <w:pStyle w:val="ListParagraph"/>
        <w:numPr>
          <w:ilvl w:val="1"/>
          <w:numId w:val="3"/>
        </w:numPr>
      </w:pPr>
      <w:r w:rsidRPr="00760187">
        <w:lastRenderedPageBreak/>
        <w:t>the server doesn’t close the connection until it has a message to send</w:t>
      </w:r>
    </w:p>
    <w:p w14:paraId="7D0649D4" w14:textId="62BEBABB" w:rsidR="005E7958" w:rsidRPr="00760187" w:rsidRDefault="005E7958" w:rsidP="00BC7EC9">
      <w:pPr>
        <w:pStyle w:val="ListParagraph"/>
        <w:numPr>
          <w:ilvl w:val="1"/>
          <w:numId w:val="3"/>
        </w:numPr>
      </w:pPr>
      <w:r w:rsidRPr="00760187">
        <w:t>when a message appears, the server responds to the request with it</w:t>
      </w:r>
    </w:p>
    <w:p w14:paraId="4A0E796A" w14:textId="67D58F85" w:rsidR="005E7958" w:rsidRPr="00760187" w:rsidRDefault="005E7958" w:rsidP="00BC7EC9">
      <w:pPr>
        <w:pStyle w:val="ListParagraph"/>
        <w:numPr>
          <w:ilvl w:val="1"/>
          <w:numId w:val="3"/>
        </w:numPr>
      </w:pPr>
      <w:r w:rsidRPr="00760187">
        <w:t>the browser makes a new request immediatel</w:t>
      </w:r>
      <w:r w:rsidR="00BC7EC9" w:rsidRPr="00760187">
        <w:t>y</w:t>
      </w:r>
    </w:p>
    <w:p w14:paraId="06EFBCBC" w14:textId="3050381B" w:rsidR="00BC7EC9" w:rsidRPr="00760187" w:rsidRDefault="00892A77" w:rsidP="00BC7EC9">
      <w:pPr>
        <w:pStyle w:val="ListParagraph"/>
        <w:numPr>
          <w:ilvl w:val="0"/>
          <w:numId w:val="3"/>
        </w:numPr>
      </w:pPr>
      <w:r w:rsidRPr="00760187">
        <w:t>best used when messages are rare</w:t>
      </w:r>
    </w:p>
    <w:p w14:paraId="10851DE2" w14:textId="69EE0EA0" w:rsidR="004C7FD7" w:rsidRPr="00760187" w:rsidRDefault="004C7FD7" w:rsidP="004C7FD7"/>
    <w:p w14:paraId="12547B1E" w14:textId="0EF44844" w:rsidR="004C7FD7" w:rsidRPr="00760187" w:rsidRDefault="004C7FD7" w:rsidP="004C7FD7">
      <w:r w:rsidRPr="00760187">
        <w:t>WebSocket</w:t>
      </w:r>
    </w:p>
    <w:p w14:paraId="4C8502D0" w14:textId="2783CAE4" w:rsidR="004C7FD7" w:rsidRPr="00760187" w:rsidRDefault="004C7FD7" w:rsidP="004C7FD7">
      <w:pPr>
        <w:pStyle w:val="ListParagraph"/>
        <w:numPr>
          <w:ilvl w:val="0"/>
          <w:numId w:val="3"/>
        </w:numPr>
      </w:pPr>
      <w:r w:rsidRPr="00760187">
        <w:t xml:space="preserve">a protocol </w:t>
      </w:r>
      <w:r w:rsidR="0093459D" w:rsidRPr="00760187">
        <w:t>that provides a way to exchange data between a browser and a server through a persistent connection</w:t>
      </w:r>
    </w:p>
    <w:p w14:paraId="060B5849" w14:textId="74DDFA37" w:rsidR="0093459D" w:rsidRPr="00760187" w:rsidRDefault="0063067D" w:rsidP="004C7FD7">
      <w:pPr>
        <w:pStyle w:val="ListParagraph"/>
        <w:numPr>
          <w:ilvl w:val="0"/>
          <w:numId w:val="3"/>
        </w:numPr>
      </w:pPr>
      <w:r w:rsidRPr="00760187">
        <w:t>the data can be passed in both directions without breaking the connection and needing additional HTTP requests</w:t>
      </w:r>
    </w:p>
    <w:p w14:paraId="02D517AE" w14:textId="6B438FDE" w:rsidR="0063067D" w:rsidRPr="00760187" w:rsidRDefault="00914A61" w:rsidP="004C7FD7">
      <w:pPr>
        <w:pStyle w:val="ListParagraph"/>
        <w:numPr>
          <w:ilvl w:val="0"/>
          <w:numId w:val="3"/>
        </w:numPr>
      </w:pPr>
      <w:r w:rsidRPr="00760187">
        <w:t>can create a WebSocket connection by instantiating the WebSocket class</w:t>
      </w:r>
    </w:p>
    <w:p w14:paraId="19F3207A" w14:textId="588F8112" w:rsidR="00914A61" w:rsidRPr="00760187" w:rsidRDefault="00914A61" w:rsidP="00914A61">
      <w:pPr>
        <w:pStyle w:val="ListParagraph"/>
        <w:numPr>
          <w:ilvl w:val="1"/>
          <w:numId w:val="3"/>
        </w:numPr>
      </w:pPr>
      <w:r w:rsidRPr="00760187">
        <w:t>the constructor takes a single parameter – the URL to open a connection with</w:t>
      </w:r>
    </w:p>
    <w:p w14:paraId="14577093" w14:textId="581C0C5D" w:rsidR="00914A61" w:rsidRPr="00760187" w:rsidRDefault="00914A61" w:rsidP="00914A61">
      <w:pPr>
        <w:pStyle w:val="ListParagraph"/>
        <w:numPr>
          <w:ilvl w:val="1"/>
          <w:numId w:val="3"/>
        </w:numPr>
      </w:pPr>
      <w:r w:rsidRPr="00760187">
        <w:t xml:space="preserve">in the </w:t>
      </w:r>
      <w:r w:rsidR="003656DF" w:rsidRPr="00760187">
        <w:t xml:space="preserve">URL, </w:t>
      </w:r>
      <w:proofErr w:type="spellStart"/>
      <w:r w:rsidR="003656DF" w:rsidRPr="00760187">
        <w:t>wss</w:t>
      </w:r>
      <w:proofErr w:type="spellEnd"/>
      <w:r w:rsidR="003656DF" w:rsidRPr="00760187">
        <w:t xml:space="preserve"> (the encrypted WebSocket protocol) replaces https</w:t>
      </w:r>
    </w:p>
    <w:p w14:paraId="47133AD4" w14:textId="397E68BF" w:rsidR="00574027" w:rsidRPr="00760187" w:rsidRDefault="00574027" w:rsidP="00574027">
      <w:pPr>
        <w:pStyle w:val="ListParagraph"/>
        <w:numPr>
          <w:ilvl w:val="0"/>
          <w:numId w:val="3"/>
        </w:numPr>
      </w:pPr>
      <w:r w:rsidRPr="00760187">
        <w:t>there are four events in a socket</w:t>
      </w:r>
    </w:p>
    <w:p w14:paraId="41852846" w14:textId="26FB963A" w:rsidR="00574027" w:rsidRPr="00760187" w:rsidRDefault="00574027" w:rsidP="00574027">
      <w:pPr>
        <w:pStyle w:val="ListParagraph"/>
        <w:numPr>
          <w:ilvl w:val="1"/>
          <w:numId w:val="3"/>
        </w:numPr>
      </w:pPr>
      <w:r w:rsidRPr="00760187">
        <w:t>open (the connection was established)</w:t>
      </w:r>
    </w:p>
    <w:p w14:paraId="1CBEEFA9" w14:textId="659CF6FD" w:rsidR="00574027" w:rsidRPr="00760187" w:rsidRDefault="00574027" w:rsidP="00574027">
      <w:pPr>
        <w:pStyle w:val="ListParagraph"/>
        <w:numPr>
          <w:ilvl w:val="1"/>
          <w:numId w:val="3"/>
        </w:numPr>
      </w:pPr>
      <w:r w:rsidRPr="00760187">
        <w:t>message (data was received)</w:t>
      </w:r>
    </w:p>
    <w:p w14:paraId="51BC36F4" w14:textId="0B77189A" w:rsidR="00574027" w:rsidRPr="00760187" w:rsidRDefault="00574027" w:rsidP="00574027">
      <w:pPr>
        <w:pStyle w:val="ListParagraph"/>
        <w:numPr>
          <w:ilvl w:val="1"/>
          <w:numId w:val="3"/>
        </w:numPr>
      </w:pPr>
      <w:r w:rsidRPr="00760187">
        <w:t>error (there was an error)</w:t>
      </w:r>
    </w:p>
    <w:p w14:paraId="72F792C0" w14:textId="47F6A976" w:rsidR="00574027" w:rsidRPr="00760187" w:rsidRDefault="00574027" w:rsidP="00574027">
      <w:pPr>
        <w:pStyle w:val="ListParagraph"/>
        <w:numPr>
          <w:ilvl w:val="1"/>
          <w:numId w:val="3"/>
        </w:numPr>
      </w:pPr>
      <w:r w:rsidRPr="00760187">
        <w:t>close (the connection was closed)</w:t>
      </w:r>
    </w:p>
    <w:p w14:paraId="5CCFE756" w14:textId="648D5BEF" w:rsidR="00574027" w:rsidRPr="00760187" w:rsidRDefault="00574027" w:rsidP="00574027">
      <w:pPr>
        <w:pStyle w:val="ListParagraph"/>
        <w:numPr>
          <w:ilvl w:val="0"/>
          <w:numId w:val="3"/>
        </w:numPr>
      </w:pPr>
      <w:r w:rsidRPr="00760187">
        <w:t xml:space="preserve">can call the </w:t>
      </w:r>
      <w:proofErr w:type="gramStart"/>
      <w:r w:rsidRPr="00760187">
        <w:t>send(</w:t>
      </w:r>
      <w:proofErr w:type="gramEnd"/>
      <w:r w:rsidRPr="00760187">
        <w:t>) method on the WebSocket instance to send data</w:t>
      </w:r>
    </w:p>
    <w:p w14:paraId="1E0CD829" w14:textId="7161A5CA" w:rsidR="004E47EC" w:rsidRPr="00760187" w:rsidRDefault="004E47EC" w:rsidP="00574027">
      <w:pPr>
        <w:pStyle w:val="ListParagraph"/>
        <w:numPr>
          <w:ilvl w:val="0"/>
          <w:numId w:val="3"/>
        </w:numPr>
      </w:pPr>
      <w:r w:rsidRPr="00760187">
        <w:t>data can be sent and received as a string or binary data</w:t>
      </w:r>
    </w:p>
    <w:p w14:paraId="4A221D09" w14:textId="4A96E787" w:rsidR="003252A9" w:rsidRPr="00760187" w:rsidRDefault="003252A9" w:rsidP="003252A9"/>
    <w:p w14:paraId="615E2D89" w14:textId="00FAAA8B" w:rsidR="003252A9" w:rsidRPr="00760187" w:rsidRDefault="00F122D9" w:rsidP="003252A9">
      <w:r w:rsidRPr="00760187">
        <w:t>Breakpoint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2D9" w:rsidRPr="00760187" w14:paraId="0887F8B6" w14:textId="77777777" w:rsidTr="00F122D9">
        <w:tc>
          <w:tcPr>
            <w:tcW w:w="4675" w:type="dxa"/>
          </w:tcPr>
          <w:p w14:paraId="1B5875E5" w14:textId="5FC64718" w:rsidR="00F122D9" w:rsidRPr="00760187" w:rsidRDefault="00F122D9" w:rsidP="003252A9">
            <w:r w:rsidRPr="00760187">
              <w:t>Breakpoint Type</w:t>
            </w:r>
          </w:p>
        </w:tc>
        <w:tc>
          <w:tcPr>
            <w:tcW w:w="4675" w:type="dxa"/>
          </w:tcPr>
          <w:p w14:paraId="2BAF8B83" w14:textId="28502E75" w:rsidR="00F122D9" w:rsidRPr="00760187" w:rsidRDefault="00F122D9" w:rsidP="003252A9">
            <w:r w:rsidRPr="00760187">
              <w:t>Pauses execution</w:t>
            </w:r>
          </w:p>
        </w:tc>
      </w:tr>
      <w:tr w:rsidR="00F122D9" w:rsidRPr="00760187" w14:paraId="0149DB17" w14:textId="77777777" w:rsidTr="00F122D9">
        <w:tc>
          <w:tcPr>
            <w:tcW w:w="4675" w:type="dxa"/>
          </w:tcPr>
          <w:p w14:paraId="635D029B" w14:textId="332E4DF1" w:rsidR="00F122D9" w:rsidRPr="00760187" w:rsidRDefault="00F122D9" w:rsidP="003252A9">
            <w:r w:rsidRPr="00760187">
              <w:t>Line-of-Code</w:t>
            </w:r>
          </w:p>
        </w:tc>
        <w:tc>
          <w:tcPr>
            <w:tcW w:w="4675" w:type="dxa"/>
          </w:tcPr>
          <w:p w14:paraId="0239DFC3" w14:textId="1ACB5303" w:rsidR="00F122D9" w:rsidRPr="00760187" w:rsidRDefault="00F122D9" w:rsidP="003252A9">
            <w:r w:rsidRPr="00760187">
              <w:t>On an exact line of code</w:t>
            </w:r>
          </w:p>
        </w:tc>
      </w:tr>
      <w:tr w:rsidR="00F122D9" w:rsidRPr="00760187" w14:paraId="344ED83F" w14:textId="77777777" w:rsidTr="00F122D9">
        <w:tc>
          <w:tcPr>
            <w:tcW w:w="4675" w:type="dxa"/>
          </w:tcPr>
          <w:p w14:paraId="0966AB06" w14:textId="54A59DB9" w:rsidR="00F122D9" w:rsidRPr="00760187" w:rsidRDefault="00F122D9" w:rsidP="003252A9">
            <w:r w:rsidRPr="00760187">
              <w:t>Conditional Line-of-Code</w:t>
            </w:r>
          </w:p>
        </w:tc>
        <w:tc>
          <w:tcPr>
            <w:tcW w:w="4675" w:type="dxa"/>
          </w:tcPr>
          <w:p w14:paraId="42BBA8FD" w14:textId="2BE3B0DB" w:rsidR="00F122D9" w:rsidRPr="00760187" w:rsidRDefault="00F122D9" w:rsidP="003252A9">
            <w:r w:rsidRPr="00760187">
              <w:t>On an exact line of code when some other condition is true</w:t>
            </w:r>
          </w:p>
        </w:tc>
      </w:tr>
      <w:tr w:rsidR="00F122D9" w:rsidRPr="00760187" w14:paraId="7BAC0EA1" w14:textId="77777777" w:rsidTr="00F122D9">
        <w:tc>
          <w:tcPr>
            <w:tcW w:w="4675" w:type="dxa"/>
          </w:tcPr>
          <w:p w14:paraId="4FCAA8E0" w14:textId="51F4FEA2" w:rsidR="00F122D9" w:rsidRPr="00760187" w:rsidRDefault="00F122D9" w:rsidP="003252A9">
            <w:r w:rsidRPr="00760187">
              <w:t>DOM</w:t>
            </w:r>
          </w:p>
        </w:tc>
        <w:tc>
          <w:tcPr>
            <w:tcW w:w="4675" w:type="dxa"/>
          </w:tcPr>
          <w:p w14:paraId="2CBD77DC" w14:textId="4D1C5D43" w:rsidR="00F122D9" w:rsidRPr="00760187" w:rsidRDefault="00F122D9" w:rsidP="003252A9">
            <w:r w:rsidRPr="00760187">
              <w:t>On the code that changes or removes a specific DOM node, or its children</w:t>
            </w:r>
          </w:p>
        </w:tc>
      </w:tr>
      <w:tr w:rsidR="00F122D9" w:rsidRPr="00760187" w14:paraId="25B1885A" w14:textId="77777777" w:rsidTr="00F122D9">
        <w:tc>
          <w:tcPr>
            <w:tcW w:w="4675" w:type="dxa"/>
          </w:tcPr>
          <w:p w14:paraId="12BA4348" w14:textId="63693C08" w:rsidR="00F122D9" w:rsidRPr="00760187" w:rsidRDefault="00F122D9" w:rsidP="003252A9">
            <w:r w:rsidRPr="00760187">
              <w:t>XHR</w:t>
            </w:r>
          </w:p>
        </w:tc>
        <w:tc>
          <w:tcPr>
            <w:tcW w:w="4675" w:type="dxa"/>
          </w:tcPr>
          <w:p w14:paraId="0EB3E053" w14:textId="30428731" w:rsidR="00F122D9" w:rsidRPr="00760187" w:rsidRDefault="00F122D9" w:rsidP="003252A9">
            <w:r w:rsidRPr="00760187">
              <w:t>When an XHR URL contains a string pattern</w:t>
            </w:r>
          </w:p>
        </w:tc>
      </w:tr>
      <w:tr w:rsidR="00F122D9" w:rsidRPr="00760187" w14:paraId="7EF19925" w14:textId="77777777" w:rsidTr="00F122D9">
        <w:tc>
          <w:tcPr>
            <w:tcW w:w="4675" w:type="dxa"/>
          </w:tcPr>
          <w:p w14:paraId="555F517D" w14:textId="56A75B32" w:rsidR="00F122D9" w:rsidRPr="00760187" w:rsidRDefault="00F122D9" w:rsidP="003252A9">
            <w:r w:rsidRPr="00760187">
              <w:t>Event Listener</w:t>
            </w:r>
          </w:p>
        </w:tc>
        <w:tc>
          <w:tcPr>
            <w:tcW w:w="4675" w:type="dxa"/>
          </w:tcPr>
          <w:p w14:paraId="44C61A73" w14:textId="0544B144" w:rsidR="00F122D9" w:rsidRPr="00760187" w:rsidRDefault="00F122D9" w:rsidP="003252A9">
            <w:r w:rsidRPr="00760187">
              <w:t>On the code that runs after an event is fired</w:t>
            </w:r>
          </w:p>
        </w:tc>
      </w:tr>
      <w:tr w:rsidR="00F122D9" w:rsidRPr="00760187" w14:paraId="2728D603" w14:textId="77777777" w:rsidTr="00F122D9">
        <w:tc>
          <w:tcPr>
            <w:tcW w:w="4675" w:type="dxa"/>
          </w:tcPr>
          <w:p w14:paraId="730BA4B3" w14:textId="76DB6357" w:rsidR="00F122D9" w:rsidRPr="00760187" w:rsidRDefault="00F122D9" w:rsidP="003252A9">
            <w:r w:rsidRPr="00760187">
              <w:t>Exception</w:t>
            </w:r>
          </w:p>
        </w:tc>
        <w:tc>
          <w:tcPr>
            <w:tcW w:w="4675" w:type="dxa"/>
          </w:tcPr>
          <w:p w14:paraId="20BA53AD" w14:textId="15BC1E5C" w:rsidR="00F122D9" w:rsidRPr="00760187" w:rsidRDefault="00F122D9" w:rsidP="003252A9">
            <w:r w:rsidRPr="00760187">
              <w:t>On the line of code that is throwing a caught or uncaught exception</w:t>
            </w:r>
          </w:p>
        </w:tc>
      </w:tr>
      <w:tr w:rsidR="00F122D9" w:rsidRPr="00760187" w14:paraId="78BEE027" w14:textId="77777777" w:rsidTr="00F122D9">
        <w:tc>
          <w:tcPr>
            <w:tcW w:w="4675" w:type="dxa"/>
          </w:tcPr>
          <w:p w14:paraId="5BF39FDC" w14:textId="5605B9FF" w:rsidR="00F122D9" w:rsidRPr="00760187" w:rsidRDefault="00F122D9" w:rsidP="003252A9">
            <w:r w:rsidRPr="00760187">
              <w:t>Function</w:t>
            </w:r>
          </w:p>
        </w:tc>
        <w:tc>
          <w:tcPr>
            <w:tcW w:w="4675" w:type="dxa"/>
          </w:tcPr>
          <w:p w14:paraId="2C489D14" w14:textId="7E7BD219" w:rsidR="00F122D9" w:rsidRPr="00760187" w:rsidRDefault="00F122D9" w:rsidP="003252A9">
            <w:r w:rsidRPr="00760187">
              <w:t>Whenever a specific function is called</w:t>
            </w:r>
          </w:p>
        </w:tc>
      </w:tr>
    </w:tbl>
    <w:p w14:paraId="2B6D3E49" w14:textId="73CA7B2B" w:rsidR="00F122D9" w:rsidRDefault="00F122D9" w:rsidP="003252A9"/>
    <w:p w14:paraId="39E41D14" w14:textId="02B51CC3" w:rsidR="001573F6" w:rsidRDefault="001573F6" w:rsidP="003252A9">
      <w:r>
        <w:t xml:space="preserve">Sources Panes in Chrome </w:t>
      </w:r>
      <w:proofErr w:type="spellStart"/>
      <w:r>
        <w:t>DevTools</w:t>
      </w:r>
      <w:proofErr w:type="spellEnd"/>
    </w:p>
    <w:p w14:paraId="3C0DFFE1" w14:textId="1327FF5C" w:rsidR="001573F6" w:rsidRDefault="001573F6" w:rsidP="001573F6">
      <w:pPr>
        <w:pStyle w:val="ListParagraph"/>
        <w:numPr>
          <w:ilvl w:val="0"/>
          <w:numId w:val="3"/>
        </w:numPr>
      </w:pPr>
      <w:r>
        <w:t>Scope</w:t>
      </w:r>
    </w:p>
    <w:p w14:paraId="007C2B11" w14:textId="297B50CB" w:rsidR="001573F6" w:rsidRDefault="001573F6" w:rsidP="001573F6">
      <w:pPr>
        <w:pStyle w:val="ListParagraph"/>
        <w:numPr>
          <w:ilvl w:val="1"/>
          <w:numId w:val="3"/>
        </w:numPr>
      </w:pPr>
      <w:r>
        <w:t>Shows currently defined local and global variables and their values</w:t>
      </w:r>
    </w:p>
    <w:p w14:paraId="7AD7403A" w14:textId="1FD92F3F" w:rsidR="001573F6" w:rsidRDefault="001573F6" w:rsidP="001573F6">
      <w:pPr>
        <w:pStyle w:val="ListParagraph"/>
        <w:numPr>
          <w:ilvl w:val="0"/>
          <w:numId w:val="3"/>
        </w:numPr>
      </w:pPr>
      <w:r>
        <w:t>Watch</w:t>
      </w:r>
    </w:p>
    <w:p w14:paraId="69F63C88" w14:textId="046CBF36" w:rsidR="001573F6" w:rsidRDefault="001573F6" w:rsidP="001573F6">
      <w:pPr>
        <w:pStyle w:val="ListParagraph"/>
        <w:numPr>
          <w:ilvl w:val="1"/>
          <w:numId w:val="3"/>
        </w:numPr>
      </w:pPr>
      <w:r>
        <w:t>Allows storing of values and expressions to monitor over time</w:t>
      </w:r>
    </w:p>
    <w:p w14:paraId="48DD4AE1" w14:textId="77777777" w:rsidR="001573F6" w:rsidRPr="00760187" w:rsidRDefault="001573F6" w:rsidP="003252A9"/>
    <w:p w14:paraId="1A59689A" w14:textId="76A4230E" w:rsidR="00F73B29" w:rsidRPr="00760187" w:rsidRDefault="00F73B29" w:rsidP="003252A9">
      <w:r w:rsidRPr="00760187">
        <w:lastRenderedPageBreak/>
        <w:t xml:space="preserve">Console </w:t>
      </w:r>
      <w:r w:rsidR="00FE5170" w:rsidRPr="00760187">
        <w:t>API</w:t>
      </w:r>
    </w:p>
    <w:p w14:paraId="50B27007" w14:textId="1D8AB15B" w:rsidR="00F73B29" w:rsidRPr="00760187" w:rsidRDefault="009014F8" w:rsidP="009014F8">
      <w:pPr>
        <w:pStyle w:val="ListParagraph"/>
        <w:numPr>
          <w:ilvl w:val="0"/>
          <w:numId w:val="3"/>
        </w:numPr>
      </w:pPr>
      <w:proofErr w:type="spellStart"/>
      <w:proofErr w:type="gramStart"/>
      <w:r w:rsidRPr="00760187">
        <w:t>console.assert</w:t>
      </w:r>
      <w:proofErr w:type="spellEnd"/>
      <w:proofErr w:type="gramEnd"/>
      <w:r w:rsidRPr="00760187">
        <w:t>()</w:t>
      </w:r>
    </w:p>
    <w:p w14:paraId="6CC2C3E7" w14:textId="7EF38373" w:rsidR="009014F8" w:rsidRPr="00760187" w:rsidRDefault="009014F8" w:rsidP="009014F8">
      <w:pPr>
        <w:pStyle w:val="ListParagraph"/>
        <w:numPr>
          <w:ilvl w:val="1"/>
          <w:numId w:val="3"/>
        </w:numPr>
      </w:pPr>
      <w:r w:rsidRPr="00760187">
        <w:t>writes an error message to the console if the assertion is false</w:t>
      </w:r>
    </w:p>
    <w:p w14:paraId="5F06C03F" w14:textId="0F2BBBA0" w:rsidR="009014F8" w:rsidRPr="00760187" w:rsidRDefault="009014F8" w:rsidP="009014F8">
      <w:pPr>
        <w:pStyle w:val="ListParagraph"/>
        <w:numPr>
          <w:ilvl w:val="1"/>
          <w:numId w:val="3"/>
        </w:numPr>
      </w:pPr>
      <w:r w:rsidRPr="00760187">
        <w:t xml:space="preserve">takes an assertion as </w:t>
      </w:r>
      <w:r w:rsidR="000F7CD3" w:rsidRPr="00760187">
        <w:t>a first parameter</w:t>
      </w:r>
    </w:p>
    <w:p w14:paraId="1BC9B016" w14:textId="67D057B3" w:rsidR="000F7CD3" w:rsidRPr="00760187" w:rsidRDefault="000F7CD3" w:rsidP="009014F8">
      <w:pPr>
        <w:pStyle w:val="ListParagraph"/>
        <w:numPr>
          <w:ilvl w:val="1"/>
          <w:numId w:val="3"/>
        </w:numPr>
      </w:pPr>
      <w:r w:rsidRPr="00760187">
        <w:t>can take following parameters as objects or strings to output</w:t>
      </w:r>
    </w:p>
    <w:p w14:paraId="3EC16A7C" w14:textId="79EFD303" w:rsidR="005B1BA6" w:rsidRPr="00760187" w:rsidRDefault="005B1BA6" w:rsidP="005B1BA6">
      <w:pPr>
        <w:pStyle w:val="ListParagraph"/>
        <w:numPr>
          <w:ilvl w:val="0"/>
          <w:numId w:val="3"/>
        </w:numPr>
      </w:pPr>
      <w:proofErr w:type="gramStart"/>
      <w:r w:rsidRPr="00760187">
        <w:t>console.info(</w:t>
      </w:r>
      <w:proofErr w:type="gramEnd"/>
      <w:r w:rsidRPr="00760187">
        <w:t>)</w:t>
      </w:r>
    </w:p>
    <w:p w14:paraId="007F1AD2" w14:textId="1B31D8B3" w:rsidR="005B1BA6" w:rsidRPr="00760187" w:rsidRDefault="005B1BA6" w:rsidP="005B1BA6">
      <w:pPr>
        <w:pStyle w:val="ListParagraph"/>
        <w:numPr>
          <w:ilvl w:val="1"/>
          <w:numId w:val="3"/>
        </w:numPr>
      </w:pPr>
      <w:r w:rsidRPr="00760187">
        <w:t>outputs an informational message to the console</w:t>
      </w:r>
    </w:p>
    <w:p w14:paraId="6252FCDA" w14:textId="24A73BD4" w:rsidR="005B1BA6" w:rsidRPr="00760187" w:rsidRDefault="005B1BA6" w:rsidP="005B1BA6">
      <w:pPr>
        <w:pStyle w:val="ListParagraph"/>
        <w:numPr>
          <w:ilvl w:val="1"/>
          <w:numId w:val="3"/>
        </w:numPr>
      </w:pPr>
      <w:r w:rsidRPr="00760187">
        <w:t>takes parameters as objects or strings to output</w:t>
      </w:r>
    </w:p>
    <w:p w14:paraId="3EAF083C" w14:textId="59D6CE62" w:rsidR="00C14945" w:rsidRPr="00760187" w:rsidRDefault="00C14945" w:rsidP="00C14945">
      <w:pPr>
        <w:pStyle w:val="ListParagraph"/>
        <w:numPr>
          <w:ilvl w:val="0"/>
          <w:numId w:val="3"/>
        </w:numPr>
      </w:pPr>
      <w:proofErr w:type="spellStart"/>
      <w:proofErr w:type="gramStart"/>
      <w:r w:rsidRPr="00760187">
        <w:t>console.error</w:t>
      </w:r>
      <w:proofErr w:type="spellEnd"/>
      <w:proofErr w:type="gramEnd"/>
      <w:r w:rsidRPr="00760187">
        <w:t>()</w:t>
      </w:r>
    </w:p>
    <w:p w14:paraId="56AD4653" w14:textId="79DD9C64" w:rsidR="00C14945" w:rsidRPr="00760187" w:rsidRDefault="00C14945" w:rsidP="00C14945">
      <w:pPr>
        <w:pStyle w:val="ListParagraph"/>
        <w:numPr>
          <w:ilvl w:val="1"/>
          <w:numId w:val="3"/>
        </w:numPr>
      </w:pPr>
      <w:r w:rsidRPr="00760187">
        <w:t>outputs an error message to the console</w:t>
      </w:r>
    </w:p>
    <w:p w14:paraId="45C5AC21" w14:textId="35697DA4" w:rsidR="00C14945" w:rsidRPr="00760187" w:rsidRDefault="00C14945" w:rsidP="00C14945">
      <w:pPr>
        <w:pStyle w:val="ListParagraph"/>
        <w:numPr>
          <w:ilvl w:val="1"/>
          <w:numId w:val="3"/>
        </w:numPr>
      </w:pPr>
      <w:r w:rsidRPr="00760187">
        <w:t>takes parameters as objects or strings to output</w:t>
      </w:r>
    </w:p>
    <w:p w14:paraId="2B05DF8F" w14:textId="1D016B73" w:rsidR="00FA5D15" w:rsidRPr="00760187" w:rsidRDefault="00FA5D15" w:rsidP="00FA5D15">
      <w:pPr>
        <w:pStyle w:val="ListParagraph"/>
        <w:numPr>
          <w:ilvl w:val="0"/>
          <w:numId w:val="3"/>
        </w:numPr>
      </w:pPr>
      <w:proofErr w:type="gramStart"/>
      <w:r w:rsidRPr="00760187">
        <w:t>console.log(</w:t>
      </w:r>
      <w:proofErr w:type="gramEnd"/>
      <w:r w:rsidRPr="00760187">
        <w:t>)</w:t>
      </w:r>
    </w:p>
    <w:p w14:paraId="5DB4D2AA" w14:textId="4BB67D33" w:rsidR="00FA5D15" w:rsidRPr="00760187" w:rsidRDefault="00FA5D15" w:rsidP="00FA5D15">
      <w:pPr>
        <w:pStyle w:val="ListParagraph"/>
        <w:numPr>
          <w:ilvl w:val="1"/>
          <w:numId w:val="3"/>
        </w:numPr>
      </w:pPr>
      <w:r w:rsidRPr="00760187">
        <w:t>outputs a message to the console</w:t>
      </w:r>
    </w:p>
    <w:p w14:paraId="32EDDDA0" w14:textId="388AC3CA" w:rsidR="00FA5D15" w:rsidRPr="00760187" w:rsidRDefault="00FA5D15" w:rsidP="00FA5D15">
      <w:pPr>
        <w:pStyle w:val="ListParagraph"/>
        <w:numPr>
          <w:ilvl w:val="1"/>
          <w:numId w:val="3"/>
        </w:numPr>
      </w:pPr>
      <w:r w:rsidRPr="00760187">
        <w:t>takes parameters as objects or strings to output</w:t>
      </w:r>
    </w:p>
    <w:p w14:paraId="3E85EEBB" w14:textId="3D496AC6" w:rsidR="00A27F93" w:rsidRPr="00760187" w:rsidRDefault="00A27F93" w:rsidP="00A27F93"/>
    <w:p w14:paraId="4491F27D" w14:textId="52A2FF04" w:rsidR="00A27F93" w:rsidRPr="00760187" w:rsidRDefault="00A27F93" w:rsidP="00A27F93">
      <w:r w:rsidRPr="00760187">
        <w:t>URL</w:t>
      </w:r>
      <w:r w:rsidR="00FE5170" w:rsidRPr="00760187">
        <w:t xml:space="preserve"> API</w:t>
      </w:r>
    </w:p>
    <w:p w14:paraId="762FDEC8" w14:textId="397B6BC0" w:rsidR="00A61154" w:rsidRPr="00760187" w:rsidRDefault="00A61154" w:rsidP="00A61154">
      <w:pPr>
        <w:pStyle w:val="ListParagraph"/>
        <w:numPr>
          <w:ilvl w:val="0"/>
          <w:numId w:val="3"/>
        </w:numPr>
      </w:pPr>
      <w:r w:rsidRPr="00760187">
        <w:t>components of a URL object</w:t>
      </w:r>
    </w:p>
    <w:p w14:paraId="4EE1803D" w14:textId="2E44BD99" w:rsidR="00A61154" w:rsidRPr="00760187" w:rsidRDefault="00503E30" w:rsidP="00A61154">
      <w:pPr>
        <w:pStyle w:val="ListParagraph"/>
        <w:numPr>
          <w:ilvl w:val="1"/>
          <w:numId w:val="3"/>
        </w:numPr>
      </w:pPr>
      <w:proofErr w:type="spellStart"/>
      <w:r w:rsidRPr="00760187">
        <w:t>href</w:t>
      </w:r>
      <w:proofErr w:type="spellEnd"/>
      <w:r w:rsidRPr="00760187">
        <w:t xml:space="preserve"> – the full URL</w:t>
      </w:r>
    </w:p>
    <w:p w14:paraId="4C781186" w14:textId="365DA3E0" w:rsidR="00503E30" w:rsidRPr="00760187" w:rsidRDefault="00503E30" w:rsidP="00A61154">
      <w:pPr>
        <w:pStyle w:val="ListParagraph"/>
        <w:numPr>
          <w:ilvl w:val="1"/>
          <w:numId w:val="3"/>
        </w:numPr>
      </w:pPr>
      <w:r w:rsidRPr="00760187">
        <w:t>protocol – at the beginning of the URL, ends with a colon</w:t>
      </w:r>
    </w:p>
    <w:p w14:paraId="4E81EE03" w14:textId="07E070D7" w:rsidR="00503E30" w:rsidRPr="00760187" w:rsidRDefault="00503E30" w:rsidP="00A61154">
      <w:pPr>
        <w:pStyle w:val="ListParagraph"/>
        <w:numPr>
          <w:ilvl w:val="1"/>
          <w:numId w:val="3"/>
        </w:numPr>
      </w:pPr>
      <w:r w:rsidRPr="00760187">
        <w:t>search – a string of parameters, starts with a question mark</w:t>
      </w:r>
    </w:p>
    <w:p w14:paraId="2EE6E524" w14:textId="58EBEF32" w:rsidR="00503E30" w:rsidRPr="00760187" w:rsidRDefault="00503E30" w:rsidP="00A61154">
      <w:pPr>
        <w:pStyle w:val="ListParagraph"/>
        <w:numPr>
          <w:ilvl w:val="1"/>
          <w:numId w:val="3"/>
        </w:numPr>
      </w:pPr>
      <w:r w:rsidRPr="00760187">
        <w:t>hash – starts with the # character</w:t>
      </w:r>
    </w:p>
    <w:p w14:paraId="6E444394" w14:textId="621F0B25" w:rsidR="00503E30" w:rsidRPr="00760187" w:rsidRDefault="00503E30" w:rsidP="00A61154">
      <w:pPr>
        <w:pStyle w:val="ListParagraph"/>
        <w:numPr>
          <w:ilvl w:val="1"/>
          <w:numId w:val="3"/>
        </w:numPr>
      </w:pPr>
      <w:r w:rsidRPr="00760187">
        <w:t xml:space="preserve">port </w:t>
      </w:r>
      <w:r w:rsidR="007936D5" w:rsidRPr="00760187">
        <w:t>–</w:t>
      </w:r>
      <w:r w:rsidRPr="00760187">
        <w:t xml:space="preserve"> </w:t>
      </w:r>
      <w:r w:rsidR="007936D5" w:rsidRPr="00760187">
        <w:t>the port of the URL</w:t>
      </w:r>
    </w:p>
    <w:p w14:paraId="5BFB8339" w14:textId="2C7E9585" w:rsidR="007936D5" w:rsidRPr="00760187" w:rsidRDefault="007936D5" w:rsidP="00A61154">
      <w:pPr>
        <w:pStyle w:val="ListParagraph"/>
        <w:numPr>
          <w:ilvl w:val="1"/>
          <w:numId w:val="3"/>
        </w:numPr>
      </w:pPr>
      <w:r w:rsidRPr="00760187">
        <w:t>hostname – the URL domain</w:t>
      </w:r>
    </w:p>
    <w:p w14:paraId="0F3AC7AA" w14:textId="6BF83D7C" w:rsidR="007936D5" w:rsidRPr="00760187" w:rsidRDefault="007936D5" w:rsidP="00A61154">
      <w:pPr>
        <w:pStyle w:val="ListParagraph"/>
        <w:numPr>
          <w:ilvl w:val="1"/>
          <w:numId w:val="3"/>
        </w:numPr>
      </w:pPr>
      <w:r w:rsidRPr="00760187">
        <w:t>host – the hostname and port</w:t>
      </w:r>
    </w:p>
    <w:p w14:paraId="2D5B9C4F" w14:textId="7CAF04AE" w:rsidR="007936D5" w:rsidRPr="00760187" w:rsidRDefault="007936D5" w:rsidP="00A61154">
      <w:pPr>
        <w:pStyle w:val="ListParagraph"/>
        <w:numPr>
          <w:ilvl w:val="1"/>
          <w:numId w:val="3"/>
        </w:numPr>
      </w:pPr>
      <w:r w:rsidRPr="00760187">
        <w:t>origin – the protocol, hostname, and port</w:t>
      </w:r>
    </w:p>
    <w:p w14:paraId="6153828B" w14:textId="1740EADD" w:rsidR="007936D5" w:rsidRPr="00760187" w:rsidRDefault="007936D5" w:rsidP="007936D5">
      <w:pPr>
        <w:pStyle w:val="ListParagraph"/>
        <w:numPr>
          <w:ilvl w:val="1"/>
          <w:numId w:val="3"/>
        </w:numPr>
      </w:pPr>
      <w:r w:rsidRPr="00760187">
        <w:t>protocol//</w:t>
      </w:r>
      <w:proofErr w:type="spellStart"/>
      <w:proofErr w:type="gramStart"/>
      <w:r w:rsidRPr="00760187">
        <w:t>hostname:port</w:t>
      </w:r>
      <w:proofErr w:type="spellEnd"/>
      <w:proofErr w:type="gramEnd"/>
      <w:r w:rsidRPr="00760187">
        <w:t>/</w:t>
      </w:r>
      <w:proofErr w:type="spellStart"/>
      <w:r w:rsidRPr="00760187">
        <w:t>pathname?search#hash</w:t>
      </w:r>
      <w:proofErr w:type="spellEnd"/>
    </w:p>
    <w:p w14:paraId="6BA3D194" w14:textId="2AE2E1EA" w:rsidR="00503E30" w:rsidRPr="00760187" w:rsidRDefault="00503E30" w:rsidP="00503E30"/>
    <w:p w14:paraId="5D019C28" w14:textId="0B60B2DA" w:rsidR="00047379" w:rsidRPr="00760187" w:rsidRDefault="00047379" w:rsidP="00503E30">
      <w:r w:rsidRPr="00760187">
        <w:t>Black-Box Testing</w:t>
      </w:r>
    </w:p>
    <w:p w14:paraId="17BA054D" w14:textId="0C9002E5" w:rsidR="00047379" w:rsidRPr="00760187" w:rsidRDefault="00047379" w:rsidP="00047379">
      <w:pPr>
        <w:pStyle w:val="ListParagraph"/>
        <w:numPr>
          <w:ilvl w:val="0"/>
          <w:numId w:val="3"/>
        </w:numPr>
      </w:pPr>
      <w:r w:rsidRPr="00760187">
        <w:t>functional testing</w:t>
      </w:r>
    </w:p>
    <w:p w14:paraId="62AE6703" w14:textId="1FE5B745" w:rsidR="00047379" w:rsidRPr="00760187" w:rsidRDefault="00047379" w:rsidP="00047379">
      <w:pPr>
        <w:pStyle w:val="ListParagraph"/>
        <w:numPr>
          <w:ilvl w:val="0"/>
          <w:numId w:val="3"/>
        </w:numPr>
      </w:pPr>
      <w:r w:rsidRPr="00760187">
        <w:t>treats the software being tested as a black-box without knowing its internals</w:t>
      </w:r>
    </w:p>
    <w:p w14:paraId="0AB24779" w14:textId="1FE31717" w:rsidR="00BC4B83" w:rsidRPr="00760187" w:rsidRDefault="00BC4B83" w:rsidP="00BC4B83">
      <w:pPr>
        <w:pStyle w:val="ListParagraph"/>
        <w:numPr>
          <w:ilvl w:val="0"/>
          <w:numId w:val="3"/>
        </w:numPr>
      </w:pPr>
      <w:r w:rsidRPr="00760187">
        <w:t>traditionally done by separate quality engineers</w:t>
      </w:r>
    </w:p>
    <w:p w14:paraId="65F9846D" w14:textId="157EB641" w:rsidR="00BC4B83" w:rsidRPr="00760187" w:rsidRDefault="00BC4B83" w:rsidP="00BC4B83">
      <w:pPr>
        <w:pStyle w:val="ListParagraph"/>
        <w:numPr>
          <w:ilvl w:val="0"/>
          <w:numId w:val="3"/>
        </w:numPr>
      </w:pPr>
      <w:r w:rsidRPr="00760187">
        <w:t>advantages</w:t>
      </w:r>
    </w:p>
    <w:p w14:paraId="3922A7E4" w14:textId="3A0C88FC" w:rsidR="00BC4B83" w:rsidRPr="00760187" w:rsidRDefault="00BC4B83" w:rsidP="00BC4B83">
      <w:pPr>
        <w:pStyle w:val="ListParagraph"/>
        <w:numPr>
          <w:ilvl w:val="1"/>
          <w:numId w:val="3"/>
        </w:numPr>
      </w:pPr>
      <w:r w:rsidRPr="00760187">
        <w:t>efficient for large segments of code</w:t>
      </w:r>
    </w:p>
    <w:p w14:paraId="0DEFF7C1" w14:textId="10433380" w:rsidR="00BC4B83" w:rsidRPr="00760187" w:rsidRDefault="00BC4B83" w:rsidP="00BC4B83">
      <w:pPr>
        <w:pStyle w:val="ListParagraph"/>
        <w:numPr>
          <w:ilvl w:val="1"/>
          <w:numId w:val="3"/>
        </w:numPr>
      </w:pPr>
      <w:r w:rsidRPr="00760187">
        <w:t>code access is not required</w:t>
      </w:r>
    </w:p>
    <w:p w14:paraId="7D1B5DCF" w14:textId="1168600B" w:rsidR="00BC4B83" w:rsidRPr="00760187" w:rsidRDefault="00BC4B83" w:rsidP="00BC4B83">
      <w:pPr>
        <w:pStyle w:val="ListParagraph"/>
        <w:numPr>
          <w:ilvl w:val="1"/>
          <w:numId w:val="3"/>
        </w:numPr>
      </w:pPr>
      <w:r w:rsidRPr="00760187">
        <w:t>separation between user and developer perspectives</w:t>
      </w:r>
    </w:p>
    <w:p w14:paraId="6C393041" w14:textId="31F2F6C9" w:rsidR="00BC4B83" w:rsidRPr="00760187" w:rsidRDefault="00BC4B83" w:rsidP="00BC4B83">
      <w:pPr>
        <w:pStyle w:val="ListParagraph"/>
        <w:numPr>
          <w:ilvl w:val="0"/>
          <w:numId w:val="3"/>
        </w:numPr>
      </w:pPr>
      <w:r w:rsidRPr="00760187">
        <w:t>disadvantages</w:t>
      </w:r>
    </w:p>
    <w:p w14:paraId="02396B5E" w14:textId="68502618" w:rsidR="00BC4B83" w:rsidRPr="00760187" w:rsidRDefault="00BC4B83" w:rsidP="00BC4B83">
      <w:pPr>
        <w:pStyle w:val="ListParagraph"/>
        <w:numPr>
          <w:ilvl w:val="1"/>
          <w:numId w:val="3"/>
        </w:numPr>
      </w:pPr>
      <w:r w:rsidRPr="00760187">
        <w:t xml:space="preserve">limited coverage because only a fraction of test scenarios </w:t>
      </w:r>
      <w:proofErr w:type="gramStart"/>
      <w:r w:rsidRPr="00760187">
        <w:t>are</w:t>
      </w:r>
      <w:proofErr w:type="gramEnd"/>
      <w:r w:rsidRPr="00760187">
        <w:t xml:space="preserve"> </w:t>
      </w:r>
      <w:r w:rsidR="0001218F" w:rsidRPr="00760187">
        <w:t>performed</w:t>
      </w:r>
    </w:p>
    <w:p w14:paraId="65D2432E" w14:textId="2F663248" w:rsidR="0001218F" w:rsidRPr="00760187" w:rsidRDefault="0001218F" w:rsidP="00BC4B83">
      <w:pPr>
        <w:pStyle w:val="ListParagraph"/>
        <w:numPr>
          <w:ilvl w:val="1"/>
          <w:numId w:val="3"/>
        </w:numPr>
      </w:pPr>
      <w:r w:rsidRPr="00760187">
        <w:t>inefficient testing due to the tester’s lack of knowledge about the software internals</w:t>
      </w:r>
    </w:p>
    <w:p w14:paraId="7EA3CA05" w14:textId="4B183208" w:rsidR="0001218F" w:rsidRPr="00760187" w:rsidRDefault="0001218F" w:rsidP="00BC4B83">
      <w:pPr>
        <w:pStyle w:val="ListParagraph"/>
        <w:numPr>
          <w:ilvl w:val="1"/>
          <w:numId w:val="3"/>
        </w:numPr>
      </w:pPr>
      <w:r w:rsidRPr="00760187">
        <w:t>blind coverage because the tester has limited knowledge about the application</w:t>
      </w:r>
    </w:p>
    <w:p w14:paraId="7A44311F" w14:textId="3654E1A8" w:rsidR="006557A0" w:rsidRPr="00760187" w:rsidRDefault="006557A0" w:rsidP="006557A0"/>
    <w:p w14:paraId="7161B2C0" w14:textId="6C58C15A" w:rsidR="006557A0" w:rsidRPr="00760187" w:rsidRDefault="006557A0" w:rsidP="006557A0">
      <w:r w:rsidRPr="00760187">
        <w:lastRenderedPageBreak/>
        <w:t>White-Box Testing</w:t>
      </w:r>
    </w:p>
    <w:p w14:paraId="23FE89F1" w14:textId="308EFE73" w:rsidR="006557A0" w:rsidRPr="00760187" w:rsidRDefault="006557A0" w:rsidP="006557A0">
      <w:pPr>
        <w:pStyle w:val="ListParagraph"/>
        <w:numPr>
          <w:ilvl w:val="0"/>
          <w:numId w:val="3"/>
        </w:numPr>
      </w:pPr>
      <w:r w:rsidRPr="00760187">
        <w:t>structural testing</w:t>
      </w:r>
    </w:p>
    <w:p w14:paraId="78C43E2B" w14:textId="0713B68F" w:rsidR="006557A0" w:rsidRPr="00760187" w:rsidRDefault="006557A0" w:rsidP="006557A0">
      <w:pPr>
        <w:pStyle w:val="ListParagraph"/>
        <w:numPr>
          <w:ilvl w:val="0"/>
          <w:numId w:val="3"/>
        </w:numPr>
      </w:pPr>
      <w:r w:rsidRPr="00760187">
        <w:t>knows the internals of the software being tested</w:t>
      </w:r>
    </w:p>
    <w:p w14:paraId="1A4F3A08" w14:textId="62C026D9" w:rsidR="006557A0" w:rsidRPr="00760187" w:rsidRDefault="0095673A" w:rsidP="006557A0">
      <w:pPr>
        <w:pStyle w:val="ListParagraph"/>
        <w:numPr>
          <w:ilvl w:val="0"/>
          <w:numId w:val="3"/>
        </w:numPr>
      </w:pPr>
      <w:r w:rsidRPr="00760187">
        <w:t>advantages</w:t>
      </w:r>
    </w:p>
    <w:p w14:paraId="009F4E65" w14:textId="11A5BD39" w:rsidR="0095673A" w:rsidRPr="00760187" w:rsidRDefault="0095673A" w:rsidP="0095673A">
      <w:pPr>
        <w:pStyle w:val="ListParagraph"/>
        <w:numPr>
          <w:ilvl w:val="1"/>
          <w:numId w:val="3"/>
        </w:numPr>
      </w:pPr>
      <w:r w:rsidRPr="00760187">
        <w:t>efficient in finding errors and problems</w:t>
      </w:r>
    </w:p>
    <w:p w14:paraId="1E59012F" w14:textId="26D921B2" w:rsidR="0095673A" w:rsidRPr="00760187" w:rsidRDefault="0095673A" w:rsidP="0095673A">
      <w:pPr>
        <w:pStyle w:val="ListParagraph"/>
        <w:numPr>
          <w:ilvl w:val="1"/>
          <w:numId w:val="3"/>
        </w:numPr>
      </w:pPr>
      <w:r w:rsidRPr="00760187">
        <w:t>thorough testing due to knowledge of the internals of the software being tested</w:t>
      </w:r>
    </w:p>
    <w:p w14:paraId="72EE7A5C" w14:textId="1212DF33" w:rsidR="0095673A" w:rsidRPr="00760187" w:rsidRDefault="0095673A" w:rsidP="0095673A">
      <w:pPr>
        <w:pStyle w:val="ListParagraph"/>
        <w:numPr>
          <w:ilvl w:val="1"/>
          <w:numId w:val="3"/>
        </w:numPr>
      </w:pPr>
      <w:r w:rsidRPr="00760187">
        <w:t>helps optimize the code</w:t>
      </w:r>
    </w:p>
    <w:p w14:paraId="7909626B" w14:textId="54FB067A" w:rsidR="0095673A" w:rsidRPr="00760187" w:rsidRDefault="0095673A" w:rsidP="0095673A">
      <w:pPr>
        <w:pStyle w:val="ListParagraph"/>
        <w:numPr>
          <w:ilvl w:val="1"/>
          <w:numId w:val="3"/>
        </w:numPr>
      </w:pPr>
      <w:r w:rsidRPr="00760187">
        <w:t>maximum coverage because the tester has internal knowledge of the application</w:t>
      </w:r>
    </w:p>
    <w:p w14:paraId="3D345208" w14:textId="417FC87D" w:rsidR="0095673A" w:rsidRPr="00760187" w:rsidRDefault="0095673A" w:rsidP="0095673A">
      <w:pPr>
        <w:pStyle w:val="ListParagraph"/>
        <w:numPr>
          <w:ilvl w:val="0"/>
          <w:numId w:val="3"/>
        </w:numPr>
      </w:pPr>
      <w:r w:rsidRPr="00760187">
        <w:t>disadvantages</w:t>
      </w:r>
    </w:p>
    <w:p w14:paraId="5E3B335B" w14:textId="6623716A" w:rsidR="0095673A" w:rsidRPr="00760187" w:rsidRDefault="0095673A" w:rsidP="0095673A">
      <w:pPr>
        <w:pStyle w:val="ListParagraph"/>
        <w:numPr>
          <w:ilvl w:val="1"/>
          <w:numId w:val="3"/>
        </w:numPr>
      </w:pPr>
      <w:r w:rsidRPr="00760187">
        <w:t>requires code access</w:t>
      </w:r>
    </w:p>
    <w:p w14:paraId="78C2E4EB" w14:textId="4BBF8AAF" w:rsidR="0095673A" w:rsidRPr="00760187" w:rsidRDefault="0095673A" w:rsidP="0095673A">
      <w:pPr>
        <w:pStyle w:val="ListParagraph"/>
        <w:numPr>
          <w:ilvl w:val="1"/>
          <w:numId w:val="3"/>
        </w:numPr>
      </w:pPr>
      <w:r w:rsidRPr="00760187">
        <w:t xml:space="preserve">requires high level knowledge of the </w:t>
      </w:r>
      <w:r w:rsidR="00A67510" w:rsidRPr="00760187">
        <w:t>internals of the software under test</w:t>
      </w:r>
    </w:p>
    <w:p w14:paraId="0E384B85" w14:textId="1D7296AD" w:rsidR="00A67510" w:rsidRPr="00760187" w:rsidRDefault="00A67510" w:rsidP="00A67510">
      <w:pPr>
        <w:pStyle w:val="ListParagraph"/>
        <w:numPr>
          <w:ilvl w:val="0"/>
          <w:numId w:val="3"/>
        </w:numPr>
      </w:pPr>
      <w:r w:rsidRPr="00760187">
        <w:t>usually automated through unit tests</w:t>
      </w:r>
    </w:p>
    <w:p w14:paraId="500B3D7E" w14:textId="4734070B" w:rsidR="00B77C44" w:rsidRPr="00760187" w:rsidRDefault="00B77C44" w:rsidP="00B77C44"/>
    <w:p w14:paraId="547FD355" w14:textId="5045BB36" w:rsidR="00B77C44" w:rsidRPr="00760187" w:rsidRDefault="00B77C44" w:rsidP="004722EB">
      <w:r w:rsidRPr="00760187">
        <w:t>Generator</w:t>
      </w:r>
      <w:r w:rsidR="004722EB" w:rsidRPr="00760187">
        <w:t xml:space="preserve"> Functions</w:t>
      </w:r>
    </w:p>
    <w:p w14:paraId="4EAB0B68" w14:textId="7A18C609" w:rsidR="001E05E4" w:rsidRPr="00760187" w:rsidRDefault="004722EB" w:rsidP="001E05E4">
      <w:pPr>
        <w:pStyle w:val="ListParagraph"/>
        <w:numPr>
          <w:ilvl w:val="0"/>
          <w:numId w:val="3"/>
        </w:numPr>
      </w:pPr>
      <w:r w:rsidRPr="00760187">
        <w:t>return generator objects to manage execution rather than executing when called</w:t>
      </w:r>
    </w:p>
    <w:p w14:paraId="23723019" w14:textId="04F8514D" w:rsidR="001E05E4" w:rsidRPr="00760187" w:rsidRDefault="001E05E4" w:rsidP="001E05E4">
      <w:pPr>
        <w:pStyle w:val="ListParagraph"/>
        <w:numPr>
          <w:ilvl w:val="0"/>
          <w:numId w:val="3"/>
        </w:numPr>
      </w:pPr>
      <w:r w:rsidRPr="00760187">
        <w:t>e.g.</w:t>
      </w:r>
    </w:p>
    <w:p w14:paraId="4553A19B" w14:textId="4AB2E7BE" w:rsidR="001E05E4" w:rsidRPr="00760187" w:rsidRDefault="001E05E4" w:rsidP="007A2B1D">
      <w:pPr>
        <w:ind w:left="720"/>
      </w:pPr>
      <w:r w:rsidRPr="00760187">
        <w:t xml:space="preserve">function* </w:t>
      </w:r>
      <w:proofErr w:type="gramStart"/>
      <w:r w:rsidRPr="00760187">
        <w:t>generator(</w:t>
      </w:r>
      <w:proofErr w:type="gramEnd"/>
      <w:r w:rsidRPr="00760187">
        <w:t>) {</w:t>
      </w:r>
    </w:p>
    <w:p w14:paraId="478AB694" w14:textId="23BDC959" w:rsidR="001E05E4" w:rsidRPr="00760187" w:rsidRDefault="001E05E4" w:rsidP="007A2B1D">
      <w:pPr>
        <w:ind w:left="720"/>
      </w:pPr>
      <w:r w:rsidRPr="00760187">
        <w:tab/>
        <w:t>yield x;</w:t>
      </w:r>
    </w:p>
    <w:p w14:paraId="64ABAA69" w14:textId="5884E11C" w:rsidR="001E05E4" w:rsidRPr="00760187" w:rsidRDefault="000E4579" w:rsidP="007A2B1D">
      <w:pPr>
        <w:ind w:left="720"/>
      </w:pPr>
      <w:r w:rsidRPr="00760187">
        <w:t>}</w:t>
      </w:r>
    </w:p>
    <w:p w14:paraId="5E6BE1B9" w14:textId="77777777" w:rsidR="00FA7352" w:rsidRPr="00760187" w:rsidRDefault="00BD707B" w:rsidP="00BD707B">
      <w:pPr>
        <w:pStyle w:val="ListParagraph"/>
        <w:numPr>
          <w:ilvl w:val="0"/>
          <w:numId w:val="3"/>
        </w:numPr>
      </w:pPr>
      <w:proofErr w:type="gramStart"/>
      <w:r w:rsidRPr="00760187">
        <w:t>next(</w:t>
      </w:r>
      <w:proofErr w:type="gramEnd"/>
      <w:r w:rsidRPr="00760187">
        <w:t>)</w:t>
      </w:r>
    </w:p>
    <w:p w14:paraId="5ACFDC4E" w14:textId="77777777" w:rsidR="007A2B1D" w:rsidRPr="00760187" w:rsidRDefault="00FA7352" w:rsidP="00FA7352">
      <w:pPr>
        <w:pStyle w:val="ListParagraph"/>
        <w:numPr>
          <w:ilvl w:val="1"/>
          <w:numId w:val="3"/>
        </w:numPr>
      </w:pPr>
      <w:r w:rsidRPr="00760187">
        <w:t>returns an object with two properties – value (holding the yielded value) and done (a Boolean indicating if the generator function has finished execution)</w:t>
      </w:r>
    </w:p>
    <w:p w14:paraId="5370FB95" w14:textId="5E6EADBF" w:rsidR="00BD707B" w:rsidRPr="00760187" w:rsidRDefault="00BD707B" w:rsidP="00FA7352">
      <w:pPr>
        <w:pStyle w:val="ListParagraph"/>
        <w:numPr>
          <w:ilvl w:val="1"/>
          <w:numId w:val="3"/>
        </w:numPr>
      </w:pPr>
      <w:r w:rsidRPr="00760187">
        <w:t>will execute the generator function until the next yield statement, at which point the generator function execution pauses and the value is returned to the calling code</w:t>
      </w:r>
    </w:p>
    <w:p w14:paraId="570C699A" w14:textId="7462F816" w:rsidR="00A0751B" w:rsidRPr="00760187" w:rsidRDefault="00A0751B" w:rsidP="00FA7352">
      <w:pPr>
        <w:pStyle w:val="ListParagraph"/>
        <w:numPr>
          <w:ilvl w:val="1"/>
          <w:numId w:val="3"/>
        </w:numPr>
      </w:pPr>
      <w:r w:rsidRPr="00760187">
        <w:t xml:space="preserve">once the generator function has finished execution, subsequent calls to its </w:t>
      </w:r>
      <w:proofErr w:type="gramStart"/>
      <w:r w:rsidRPr="00760187">
        <w:t>next(</w:t>
      </w:r>
      <w:proofErr w:type="gramEnd"/>
      <w:r w:rsidRPr="00760187">
        <w:t>) method will return {done: true}</w:t>
      </w:r>
    </w:p>
    <w:p w14:paraId="13D44879" w14:textId="43AF69BF" w:rsidR="00205404" w:rsidRPr="00760187" w:rsidRDefault="00205404" w:rsidP="00205404">
      <w:pPr>
        <w:pStyle w:val="ListParagraph"/>
        <w:numPr>
          <w:ilvl w:val="0"/>
          <w:numId w:val="3"/>
        </w:numPr>
      </w:pPr>
      <w:r w:rsidRPr="00760187">
        <w:t>generators can be iterated through using the for-of loop</w:t>
      </w:r>
    </w:p>
    <w:p w14:paraId="787E0580" w14:textId="402C4D71" w:rsidR="00205404" w:rsidRPr="00760187" w:rsidRDefault="00205404" w:rsidP="00205404">
      <w:pPr>
        <w:pStyle w:val="ListParagraph"/>
        <w:numPr>
          <w:ilvl w:val="1"/>
          <w:numId w:val="3"/>
        </w:numPr>
      </w:pPr>
      <w:r w:rsidRPr="00760187">
        <w:t xml:space="preserve">but this will ignore the final returned value of the </w:t>
      </w:r>
      <w:r w:rsidR="00021FAE" w:rsidRPr="00760187">
        <w:t>generator function if it is returned with a return statement, rather than a yield statement</w:t>
      </w:r>
    </w:p>
    <w:p w14:paraId="54B7D01E" w14:textId="220C0F5A" w:rsidR="00BD707B" w:rsidRPr="00760187" w:rsidRDefault="0093492F" w:rsidP="00BD707B">
      <w:pPr>
        <w:pStyle w:val="ListParagraph"/>
        <w:numPr>
          <w:ilvl w:val="0"/>
          <w:numId w:val="3"/>
        </w:numPr>
      </w:pPr>
      <w:r w:rsidRPr="00760187">
        <w:t xml:space="preserve">way to implement </w:t>
      </w:r>
      <w:proofErr w:type="spellStart"/>
      <w:r w:rsidRPr="00760187">
        <w:t>iterables</w:t>
      </w:r>
      <w:proofErr w:type="spellEnd"/>
      <w:r w:rsidRPr="00760187">
        <w:t xml:space="preserve"> more concisely</w:t>
      </w:r>
    </w:p>
    <w:p w14:paraId="43B5BBD3" w14:textId="11A2AFEC" w:rsidR="00055A72" w:rsidRPr="00760187" w:rsidRDefault="00055A72" w:rsidP="00BD707B">
      <w:pPr>
        <w:pStyle w:val="ListParagraph"/>
        <w:numPr>
          <w:ilvl w:val="0"/>
          <w:numId w:val="3"/>
        </w:numPr>
      </w:pPr>
      <w:r w:rsidRPr="00760187">
        <w:t>yield*</w:t>
      </w:r>
    </w:p>
    <w:p w14:paraId="2943ADF4" w14:textId="1079C50F" w:rsidR="00055A72" w:rsidRPr="00760187" w:rsidRDefault="00055A72" w:rsidP="00055A72">
      <w:pPr>
        <w:pStyle w:val="ListParagraph"/>
        <w:numPr>
          <w:ilvl w:val="1"/>
          <w:numId w:val="3"/>
        </w:numPr>
      </w:pPr>
      <w:r w:rsidRPr="00760187">
        <w:t>directive that delegates execution to another generator</w:t>
      </w:r>
    </w:p>
    <w:p w14:paraId="2A89844D" w14:textId="03EF1FBF" w:rsidR="00C5214F" w:rsidRPr="00760187" w:rsidRDefault="00C5214F" w:rsidP="00055A72">
      <w:pPr>
        <w:pStyle w:val="ListParagraph"/>
        <w:numPr>
          <w:ilvl w:val="1"/>
          <w:numId w:val="3"/>
        </w:numPr>
      </w:pPr>
      <w:r w:rsidRPr="00760187">
        <w:t xml:space="preserve">allows for generator composition, where </w:t>
      </w:r>
      <w:r w:rsidR="008D198E" w:rsidRPr="00760187">
        <w:t>an outer generator transparently iterates over an inner generator and forwards its yielded values</w:t>
      </w:r>
    </w:p>
    <w:p w14:paraId="274CFE34" w14:textId="1055FBC4" w:rsidR="004722EB" w:rsidRDefault="004722EB" w:rsidP="004722EB">
      <w:r w:rsidRPr="00760187">
        <w:t>Function*</w:t>
      </w:r>
    </w:p>
    <w:p w14:paraId="4DA859BB" w14:textId="4E87385E" w:rsidR="00760187" w:rsidRDefault="00760187" w:rsidP="004722EB"/>
    <w:p w14:paraId="348A5B65" w14:textId="3046C7B3" w:rsidR="00760187" w:rsidRDefault="00760187" w:rsidP="004722EB">
      <w:r>
        <w:t>throw</w:t>
      </w:r>
    </w:p>
    <w:p w14:paraId="2667EF2D" w14:textId="2595AEAC" w:rsidR="00760187" w:rsidRDefault="00760187" w:rsidP="00760187">
      <w:pPr>
        <w:pStyle w:val="ListParagraph"/>
        <w:numPr>
          <w:ilvl w:val="0"/>
          <w:numId w:val="3"/>
        </w:numPr>
      </w:pPr>
      <w:r>
        <w:t>statement used to throw a user-defined exception</w:t>
      </w:r>
    </w:p>
    <w:p w14:paraId="7A5ABA72" w14:textId="3996AF8C" w:rsidR="00760187" w:rsidRDefault="00760187" w:rsidP="00760187">
      <w:pPr>
        <w:pStyle w:val="ListParagraph"/>
        <w:numPr>
          <w:ilvl w:val="0"/>
          <w:numId w:val="3"/>
        </w:numPr>
      </w:pPr>
      <w:r>
        <w:lastRenderedPageBreak/>
        <w:t>the throw keyword is followed by the expression containing the error message to use as the value of the exception</w:t>
      </w:r>
    </w:p>
    <w:p w14:paraId="64D94DD9" w14:textId="1325E19F" w:rsidR="00F94FD1" w:rsidRDefault="00F94FD1" w:rsidP="00F94FD1"/>
    <w:p w14:paraId="2F4D53C0" w14:textId="2BE6EA5E" w:rsidR="00F94FD1" w:rsidRDefault="00F94FD1" w:rsidP="00F94FD1">
      <w:r>
        <w:t>Error Object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FD1" w14:paraId="4891B2B3" w14:textId="77777777" w:rsidTr="00F94FD1">
        <w:tc>
          <w:tcPr>
            <w:tcW w:w="4675" w:type="dxa"/>
          </w:tcPr>
          <w:p w14:paraId="3CCEB102" w14:textId="4CCF54B8" w:rsidR="00F94FD1" w:rsidRDefault="00F94FD1" w:rsidP="00F94FD1">
            <w:r>
              <w:t>Property</w:t>
            </w:r>
          </w:p>
        </w:tc>
        <w:tc>
          <w:tcPr>
            <w:tcW w:w="4675" w:type="dxa"/>
          </w:tcPr>
          <w:p w14:paraId="606973F0" w14:textId="4702B66F" w:rsidR="00F94FD1" w:rsidRDefault="00F94FD1" w:rsidP="00F94FD1">
            <w:r>
              <w:t>Meaning</w:t>
            </w:r>
          </w:p>
        </w:tc>
      </w:tr>
      <w:tr w:rsidR="00F94FD1" w14:paraId="37AF33EC" w14:textId="77777777" w:rsidTr="00F94FD1">
        <w:tc>
          <w:tcPr>
            <w:tcW w:w="4675" w:type="dxa"/>
          </w:tcPr>
          <w:p w14:paraId="1881682D" w14:textId="43CDB566" w:rsidR="00F94FD1" w:rsidRDefault="00F94FD1" w:rsidP="00F94FD1">
            <w:r>
              <w:t>message</w:t>
            </w:r>
          </w:p>
        </w:tc>
        <w:tc>
          <w:tcPr>
            <w:tcW w:w="4675" w:type="dxa"/>
          </w:tcPr>
          <w:p w14:paraId="37865672" w14:textId="5924A4FF" w:rsidR="00F94FD1" w:rsidRDefault="00F94FD1" w:rsidP="00F94FD1">
            <w:r>
              <w:t>Error message</w:t>
            </w:r>
          </w:p>
        </w:tc>
      </w:tr>
      <w:tr w:rsidR="00F94FD1" w14:paraId="460EC7EA" w14:textId="77777777" w:rsidTr="00F94FD1">
        <w:tc>
          <w:tcPr>
            <w:tcW w:w="4675" w:type="dxa"/>
          </w:tcPr>
          <w:p w14:paraId="5767BCC6" w14:textId="525E4557" w:rsidR="00F94FD1" w:rsidRDefault="00F94FD1" w:rsidP="00F94FD1">
            <w:r>
              <w:t>name</w:t>
            </w:r>
          </w:p>
        </w:tc>
        <w:tc>
          <w:tcPr>
            <w:tcW w:w="4675" w:type="dxa"/>
          </w:tcPr>
          <w:p w14:paraId="41C1E22E" w14:textId="6B90FDD0" w:rsidR="00F94FD1" w:rsidRDefault="00F94FD1" w:rsidP="00F94FD1">
            <w:r>
              <w:t>Error name</w:t>
            </w:r>
          </w:p>
        </w:tc>
      </w:tr>
    </w:tbl>
    <w:p w14:paraId="54B9E181" w14:textId="59C75036" w:rsidR="00F94FD1" w:rsidRDefault="00F94FD1" w:rsidP="00F94FD1"/>
    <w:p w14:paraId="4E5D0CB2" w14:textId="5ED32AAE" w:rsidR="00B745B5" w:rsidRDefault="00D4329B" w:rsidP="00F94FD1">
      <w:r>
        <w:t xml:space="preserve">Shadow </w:t>
      </w:r>
      <w:r w:rsidR="00B745B5">
        <w:t>DOM</w:t>
      </w:r>
    </w:p>
    <w:p w14:paraId="59489599" w14:textId="37040B87" w:rsidR="00B745B5" w:rsidRDefault="00B745B5" w:rsidP="00B745B5">
      <w:pPr>
        <w:pStyle w:val="ListParagraph"/>
        <w:numPr>
          <w:ilvl w:val="0"/>
          <w:numId w:val="3"/>
        </w:numPr>
      </w:pPr>
      <w:r>
        <w:t>a DOM element can have two types of DOM subtrees</w:t>
      </w:r>
    </w:p>
    <w:p w14:paraId="313AF982" w14:textId="5C12A33A" w:rsidR="00B745B5" w:rsidRDefault="00B745B5" w:rsidP="00B745B5">
      <w:pPr>
        <w:pStyle w:val="ListParagraph"/>
        <w:numPr>
          <w:ilvl w:val="1"/>
          <w:numId w:val="3"/>
        </w:numPr>
      </w:pPr>
      <w:r>
        <w:t>a light tree, made of HTML children</w:t>
      </w:r>
    </w:p>
    <w:p w14:paraId="520CC0F0" w14:textId="132E1446" w:rsidR="00B745B5" w:rsidRDefault="00B745B5" w:rsidP="00B745B5">
      <w:pPr>
        <w:pStyle w:val="ListParagraph"/>
        <w:numPr>
          <w:ilvl w:val="1"/>
          <w:numId w:val="3"/>
        </w:numPr>
      </w:pPr>
      <w:r>
        <w:t>a shadow tree, not reflected in HTML</w:t>
      </w:r>
    </w:p>
    <w:p w14:paraId="69CC86A9" w14:textId="3B3332AA" w:rsidR="00D4329B" w:rsidRDefault="00D4329B" w:rsidP="00D4329B">
      <w:pPr>
        <w:pStyle w:val="ListParagraph"/>
        <w:numPr>
          <w:ilvl w:val="0"/>
          <w:numId w:val="3"/>
        </w:numPr>
      </w:pPr>
      <w:r>
        <w:t>a shadow tree can be used in custom elements to hide component internals and apply component-specific styles</w:t>
      </w:r>
    </w:p>
    <w:p w14:paraId="362B676B" w14:textId="748DC01F" w:rsidR="00D4329B" w:rsidRDefault="00D4329B" w:rsidP="00D4329B">
      <w:pPr>
        <w:pStyle w:val="ListParagraph"/>
        <w:numPr>
          <w:ilvl w:val="0"/>
          <w:numId w:val="3"/>
        </w:numPr>
      </w:pPr>
      <w:r>
        <w:t>the shadow root contains the shadow DOM</w:t>
      </w:r>
    </w:p>
    <w:p w14:paraId="7D10568D" w14:textId="42D5C111" w:rsidR="00D4329B" w:rsidRDefault="00D4329B" w:rsidP="00D4329B">
      <w:pPr>
        <w:pStyle w:val="ListParagraph"/>
        <w:numPr>
          <w:ilvl w:val="1"/>
          <w:numId w:val="3"/>
        </w:numPr>
      </w:pPr>
      <w:r>
        <w:t>there can only be one shadow root per element</w:t>
      </w:r>
    </w:p>
    <w:p w14:paraId="1D5C8F3B" w14:textId="7412E506" w:rsidR="00D4329B" w:rsidRDefault="00D4329B" w:rsidP="00D4329B">
      <w:pPr>
        <w:pStyle w:val="ListParagraph"/>
        <w:numPr>
          <w:ilvl w:val="0"/>
          <w:numId w:val="3"/>
        </w:numPr>
      </w:pPr>
      <w:r>
        <w:t xml:space="preserve">shadow DOM elements aren’t visible to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 calls from the light DOM</w:t>
      </w:r>
    </w:p>
    <w:p w14:paraId="13E909E6" w14:textId="771147E9" w:rsidR="00D4329B" w:rsidRDefault="00D4329B" w:rsidP="00D4329B">
      <w:pPr>
        <w:pStyle w:val="ListParagraph"/>
        <w:numPr>
          <w:ilvl w:val="0"/>
          <w:numId w:val="3"/>
        </w:numPr>
      </w:pPr>
      <w:r>
        <w:t>shadow DOM elements may have ids that confl</w:t>
      </w:r>
      <w:bookmarkStart w:id="0" w:name="_GoBack"/>
      <w:bookmarkEnd w:id="0"/>
      <w:r>
        <w:t>ict with those in the light DOM, they only need to be unique within the shadow tree</w:t>
      </w:r>
    </w:p>
    <w:sectPr w:rsidR="00D4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D5498" w14:textId="77777777" w:rsidR="007465E9" w:rsidRDefault="007465E9" w:rsidP="00734F84">
      <w:pPr>
        <w:spacing w:after="0" w:line="240" w:lineRule="auto"/>
      </w:pPr>
      <w:r>
        <w:separator/>
      </w:r>
    </w:p>
  </w:endnote>
  <w:endnote w:type="continuationSeparator" w:id="0">
    <w:p w14:paraId="54FA3870" w14:textId="77777777" w:rsidR="007465E9" w:rsidRDefault="007465E9" w:rsidP="0073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F0E68" w14:textId="77777777" w:rsidR="007465E9" w:rsidRDefault="007465E9" w:rsidP="00734F84">
      <w:pPr>
        <w:spacing w:after="0" w:line="240" w:lineRule="auto"/>
      </w:pPr>
      <w:r>
        <w:separator/>
      </w:r>
    </w:p>
  </w:footnote>
  <w:footnote w:type="continuationSeparator" w:id="0">
    <w:p w14:paraId="4083091D" w14:textId="77777777" w:rsidR="007465E9" w:rsidRDefault="007465E9" w:rsidP="00734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015ED"/>
    <w:multiLevelType w:val="hybridMultilevel"/>
    <w:tmpl w:val="ABA20370"/>
    <w:lvl w:ilvl="0" w:tplc="0B70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52342"/>
    <w:multiLevelType w:val="hybridMultilevel"/>
    <w:tmpl w:val="B48AA58C"/>
    <w:lvl w:ilvl="0" w:tplc="5D6A4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762E5"/>
    <w:multiLevelType w:val="hybridMultilevel"/>
    <w:tmpl w:val="95903E3A"/>
    <w:lvl w:ilvl="0" w:tplc="5D6A4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11"/>
    <w:rsid w:val="000025FC"/>
    <w:rsid w:val="00002620"/>
    <w:rsid w:val="00002F03"/>
    <w:rsid w:val="00011D25"/>
    <w:rsid w:val="0001218F"/>
    <w:rsid w:val="0001586A"/>
    <w:rsid w:val="00021FAE"/>
    <w:rsid w:val="0002250C"/>
    <w:rsid w:val="00024C00"/>
    <w:rsid w:val="00025861"/>
    <w:rsid w:val="00027641"/>
    <w:rsid w:val="00031E77"/>
    <w:rsid w:val="0003500A"/>
    <w:rsid w:val="00036A4D"/>
    <w:rsid w:val="00047379"/>
    <w:rsid w:val="000545FE"/>
    <w:rsid w:val="00055A72"/>
    <w:rsid w:val="00061FA4"/>
    <w:rsid w:val="00062236"/>
    <w:rsid w:val="00067546"/>
    <w:rsid w:val="00073431"/>
    <w:rsid w:val="0007682F"/>
    <w:rsid w:val="00081C00"/>
    <w:rsid w:val="00087716"/>
    <w:rsid w:val="000922AF"/>
    <w:rsid w:val="000924F2"/>
    <w:rsid w:val="00092FC7"/>
    <w:rsid w:val="000A00B2"/>
    <w:rsid w:val="000B1C8A"/>
    <w:rsid w:val="000B3DA9"/>
    <w:rsid w:val="000B512B"/>
    <w:rsid w:val="000B75CB"/>
    <w:rsid w:val="000C0ADD"/>
    <w:rsid w:val="000C169B"/>
    <w:rsid w:val="000C40FD"/>
    <w:rsid w:val="000C451B"/>
    <w:rsid w:val="000C60F7"/>
    <w:rsid w:val="000C6FBC"/>
    <w:rsid w:val="000C73B7"/>
    <w:rsid w:val="000E2D51"/>
    <w:rsid w:val="000E4579"/>
    <w:rsid w:val="000E60A3"/>
    <w:rsid w:val="000F3712"/>
    <w:rsid w:val="000F4EAE"/>
    <w:rsid w:val="000F7CD3"/>
    <w:rsid w:val="00104BE5"/>
    <w:rsid w:val="001069EC"/>
    <w:rsid w:val="00106EE0"/>
    <w:rsid w:val="00106FB6"/>
    <w:rsid w:val="00121CE7"/>
    <w:rsid w:val="00137E7C"/>
    <w:rsid w:val="0014236F"/>
    <w:rsid w:val="00153232"/>
    <w:rsid w:val="001573F6"/>
    <w:rsid w:val="00164788"/>
    <w:rsid w:val="001720FB"/>
    <w:rsid w:val="00177094"/>
    <w:rsid w:val="001818E1"/>
    <w:rsid w:val="00183D52"/>
    <w:rsid w:val="0019445F"/>
    <w:rsid w:val="001969A2"/>
    <w:rsid w:val="001A3334"/>
    <w:rsid w:val="001A51BD"/>
    <w:rsid w:val="001A7018"/>
    <w:rsid w:val="001A7E97"/>
    <w:rsid w:val="001B49B0"/>
    <w:rsid w:val="001B724E"/>
    <w:rsid w:val="001B74AD"/>
    <w:rsid w:val="001C1DE1"/>
    <w:rsid w:val="001D20DA"/>
    <w:rsid w:val="001E05E4"/>
    <w:rsid w:val="001E0B16"/>
    <w:rsid w:val="001E2183"/>
    <w:rsid w:val="001E506F"/>
    <w:rsid w:val="001F1B7F"/>
    <w:rsid w:val="001F5ECB"/>
    <w:rsid w:val="00205404"/>
    <w:rsid w:val="002110AA"/>
    <w:rsid w:val="00214B10"/>
    <w:rsid w:val="00234AF5"/>
    <w:rsid w:val="002419F9"/>
    <w:rsid w:val="00246A9F"/>
    <w:rsid w:val="00246EB7"/>
    <w:rsid w:val="00247125"/>
    <w:rsid w:val="002529AD"/>
    <w:rsid w:val="00253378"/>
    <w:rsid w:val="002536A8"/>
    <w:rsid w:val="00262232"/>
    <w:rsid w:val="00262300"/>
    <w:rsid w:val="00273D5E"/>
    <w:rsid w:val="00292323"/>
    <w:rsid w:val="002A36CC"/>
    <w:rsid w:val="002A4398"/>
    <w:rsid w:val="002A6B5A"/>
    <w:rsid w:val="002B3273"/>
    <w:rsid w:val="002B5AC8"/>
    <w:rsid w:val="002B7D7D"/>
    <w:rsid w:val="002C6493"/>
    <w:rsid w:val="002D054C"/>
    <w:rsid w:val="002D1AE5"/>
    <w:rsid w:val="00302E35"/>
    <w:rsid w:val="0030360A"/>
    <w:rsid w:val="0031188A"/>
    <w:rsid w:val="00315C52"/>
    <w:rsid w:val="003252A9"/>
    <w:rsid w:val="00325875"/>
    <w:rsid w:val="0033598F"/>
    <w:rsid w:val="00337BB7"/>
    <w:rsid w:val="003467D7"/>
    <w:rsid w:val="00363018"/>
    <w:rsid w:val="003656DF"/>
    <w:rsid w:val="003668CB"/>
    <w:rsid w:val="0037548B"/>
    <w:rsid w:val="00380F22"/>
    <w:rsid w:val="00395AC5"/>
    <w:rsid w:val="003B1984"/>
    <w:rsid w:val="003B20DD"/>
    <w:rsid w:val="003C2309"/>
    <w:rsid w:val="003C2E2C"/>
    <w:rsid w:val="003D4640"/>
    <w:rsid w:val="003D7109"/>
    <w:rsid w:val="003E0F53"/>
    <w:rsid w:val="003E3E0C"/>
    <w:rsid w:val="00401736"/>
    <w:rsid w:val="00402124"/>
    <w:rsid w:val="004046C6"/>
    <w:rsid w:val="00407F8C"/>
    <w:rsid w:val="00421355"/>
    <w:rsid w:val="00423488"/>
    <w:rsid w:val="0043478E"/>
    <w:rsid w:val="00441B6A"/>
    <w:rsid w:val="004441D8"/>
    <w:rsid w:val="00471D20"/>
    <w:rsid w:val="004722EB"/>
    <w:rsid w:val="00474889"/>
    <w:rsid w:val="004970A0"/>
    <w:rsid w:val="004A0D93"/>
    <w:rsid w:val="004A55E7"/>
    <w:rsid w:val="004B4419"/>
    <w:rsid w:val="004C4515"/>
    <w:rsid w:val="004C6AE0"/>
    <w:rsid w:val="004C7FD7"/>
    <w:rsid w:val="004D0189"/>
    <w:rsid w:val="004D3E22"/>
    <w:rsid w:val="004E47EC"/>
    <w:rsid w:val="004E6D59"/>
    <w:rsid w:val="004E6D60"/>
    <w:rsid w:val="004F1799"/>
    <w:rsid w:val="004F2236"/>
    <w:rsid w:val="004F353D"/>
    <w:rsid w:val="00503E30"/>
    <w:rsid w:val="00506A0A"/>
    <w:rsid w:val="0051198C"/>
    <w:rsid w:val="00514F34"/>
    <w:rsid w:val="00525595"/>
    <w:rsid w:val="00526C3B"/>
    <w:rsid w:val="00531E59"/>
    <w:rsid w:val="0053279D"/>
    <w:rsid w:val="00533CCD"/>
    <w:rsid w:val="005359BF"/>
    <w:rsid w:val="00537D09"/>
    <w:rsid w:val="005442C0"/>
    <w:rsid w:val="00563141"/>
    <w:rsid w:val="00567771"/>
    <w:rsid w:val="005733B9"/>
    <w:rsid w:val="00574027"/>
    <w:rsid w:val="00580E11"/>
    <w:rsid w:val="00592AF8"/>
    <w:rsid w:val="005A7F4C"/>
    <w:rsid w:val="005B1BA6"/>
    <w:rsid w:val="005B3FA3"/>
    <w:rsid w:val="005B4AB7"/>
    <w:rsid w:val="005C1356"/>
    <w:rsid w:val="005C3654"/>
    <w:rsid w:val="005C4D01"/>
    <w:rsid w:val="005C51CD"/>
    <w:rsid w:val="005D021A"/>
    <w:rsid w:val="005E0C46"/>
    <w:rsid w:val="005E7958"/>
    <w:rsid w:val="005F3F23"/>
    <w:rsid w:val="005F49AC"/>
    <w:rsid w:val="00602B0C"/>
    <w:rsid w:val="00604117"/>
    <w:rsid w:val="006242D4"/>
    <w:rsid w:val="006261BE"/>
    <w:rsid w:val="0063067D"/>
    <w:rsid w:val="006345C1"/>
    <w:rsid w:val="006419B5"/>
    <w:rsid w:val="00650307"/>
    <w:rsid w:val="00652BCD"/>
    <w:rsid w:val="006557A0"/>
    <w:rsid w:val="006652C4"/>
    <w:rsid w:val="0066648D"/>
    <w:rsid w:val="006765A9"/>
    <w:rsid w:val="00681396"/>
    <w:rsid w:val="006859DA"/>
    <w:rsid w:val="00687552"/>
    <w:rsid w:val="0069544D"/>
    <w:rsid w:val="006A0187"/>
    <w:rsid w:val="006A22EF"/>
    <w:rsid w:val="006A58AA"/>
    <w:rsid w:val="006A7E4C"/>
    <w:rsid w:val="006B25B9"/>
    <w:rsid w:val="006D0FB5"/>
    <w:rsid w:val="006D6B25"/>
    <w:rsid w:val="006D706A"/>
    <w:rsid w:val="006E13A5"/>
    <w:rsid w:val="006E4BF2"/>
    <w:rsid w:val="006F1388"/>
    <w:rsid w:val="007018A7"/>
    <w:rsid w:val="00703A0B"/>
    <w:rsid w:val="007268FC"/>
    <w:rsid w:val="00726CD1"/>
    <w:rsid w:val="007314A3"/>
    <w:rsid w:val="00734F84"/>
    <w:rsid w:val="0074595D"/>
    <w:rsid w:val="00745DD8"/>
    <w:rsid w:val="007465E9"/>
    <w:rsid w:val="00746A44"/>
    <w:rsid w:val="00747EE3"/>
    <w:rsid w:val="007503D2"/>
    <w:rsid w:val="00760187"/>
    <w:rsid w:val="0076253A"/>
    <w:rsid w:val="00762D76"/>
    <w:rsid w:val="0077175B"/>
    <w:rsid w:val="007738C2"/>
    <w:rsid w:val="00780E99"/>
    <w:rsid w:val="0078640D"/>
    <w:rsid w:val="007936D5"/>
    <w:rsid w:val="00795DC9"/>
    <w:rsid w:val="0079711E"/>
    <w:rsid w:val="007A2278"/>
    <w:rsid w:val="007A2B1D"/>
    <w:rsid w:val="007B1E68"/>
    <w:rsid w:val="007B6540"/>
    <w:rsid w:val="007C4B72"/>
    <w:rsid w:val="007C4CAA"/>
    <w:rsid w:val="007C4E06"/>
    <w:rsid w:val="007C7E35"/>
    <w:rsid w:val="007D5522"/>
    <w:rsid w:val="007E19D8"/>
    <w:rsid w:val="007E2615"/>
    <w:rsid w:val="007F74C8"/>
    <w:rsid w:val="00806DE9"/>
    <w:rsid w:val="0081255F"/>
    <w:rsid w:val="00815936"/>
    <w:rsid w:val="008161CD"/>
    <w:rsid w:val="00822189"/>
    <w:rsid w:val="00834CC8"/>
    <w:rsid w:val="00844E33"/>
    <w:rsid w:val="00845712"/>
    <w:rsid w:val="00847CAA"/>
    <w:rsid w:val="00851C0D"/>
    <w:rsid w:val="00853DC7"/>
    <w:rsid w:val="0086319D"/>
    <w:rsid w:val="00891408"/>
    <w:rsid w:val="00892A77"/>
    <w:rsid w:val="008B0208"/>
    <w:rsid w:val="008B235C"/>
    <w:rsid w:val="008B3230"/>
    <w:rsid w:val="008B3C69"/>
    <w:rsid w:val="008C6C75"/>
    <w:rsid w:val="008C798F"/>
    <w:rsid w:val="008D198E"/>
    <w:rsid w:val="008D52E1"/>
    <w:rsid w:val="008E10A3"/>
    <w:rsid w:val="008E3944"/>
    <w:rsid w:val="008F3CCA"/>
    <w:rsid w:val="008F6D11"/>
    <w:rsid w:val="00900ED6"/>
    <w:rsid w:val="009014F8"/>
    <w:rsid w:val="00901971"/>
    <w:rsid w:val="009068FB"/>
    <w:rsid w:val="009072E6"/>
    <w:rsid w:val="00913B9F"/>
    <w:rsid w:val="00914A61"/>
    <w:rsid w:val="00915AE3"/>
    <w:rsid w:val="009176AA"/>
    <w:rsid w:val="009261CC"/>
    <w:rsid w:val="00927170"/>
    <w:rsid w:val="0093459D"/>
    <w:rsid w:val="0093492F"/>
    <w:rsid w:val="00935D2D"/>
    <w:rsid w:val="0093613F"/>
    <w:rsid w:val="00936362"/>
    <w:rsid w:val="00946AB3"/>
    <w:rsid w:val="00951734"/>
    <w:rsid w:val="0095673A"/>
    <w:rsid w:val="009772C1"/>
    <w:rsid w:val="00977A31"/>
    <w:rsid w:val="00984897"/>
    <w:rsid w:val="009A3771"/>
    <w:rsid w:val="009B0FDB"/>
    <w:rsid w:val="009B64D8"/>
    <w:rsid w:val="009C40DD"/>
    <w:rsid w:val="009C59D1"/>
    <w:rsid w:val="009C65EC"/>
    <w:rsid w:val="009D1F66"/>
    <w:rsid w:val="009E4909"/>
    <w:rsid w:val="009E4AC1"/>
    <w:rsid w:val="009F6029"/>
    <w:rsid w:val="00A017FC"/>
    <w:rsid w:val="00A01EE4"/>
    <w:rsid w:val="00A0447C"/>
    <w:rsid w:val="00A0751B"/>
    <w:rsid w:val="00A133E8"/>
    <w:rsid w:val="00A14BA8"/>
    <w:rsid w:val="00A20A5F"/>
    <w:rsid w:val="00A21B1F"/>
    <w:rsid w:val="00A25AA5"/>
    <w:rsid w:val="00A27F93"/>
    <w:rsid w:val="00A34B6F"/>
    <w:rsid w:val="00A433D6"/>
    <w:rsid w:val="00A43B7B"/>
    <w:rsid w:val="00A45E7B"/>
    <w:rsid w:val="00A47CF4"/>
    <w:rsid w:val="00A5368A"/>
    <w:rsid w:val="00A54ACE"/>
    <w:rsid w:val="00A61154"/>
    <w:rsid w:val="00A63435"/>
    <w:rsid w:val="00A67510"/>
    <w:rsid w:val="00A70310"/>
    <w:rsid w:val="00A7300B"/>
    <w:rsid w:val="00A848FC"/>
    <w:rsid w:val="00A87D05"/>
    <w:rsid w:val="00A91C6C"/>
    <w:rsid w:val="00A92870"/>
    <w:rsid w:val="00AA31A5"/>
    <w:rsid w:val="00AA4F88"/>
    <w:rsid w:val="00AB139D"/>
    <w:rsid w:val="00AB74D1"/>
    <w:rsid w:val="00AB7F81"/>
    <w:rsid w:val="00AC0E0B"/>
    <w:rsid w:val="00AC3146"/>
    <w:rsid w:val="00AD5AB1"/>
    <w:rsid w:val="00AF75BE"/>
    <w:rsid w:val="00B22520"/>
    <w:rsid w:val="00B302BD"/>
    <w:rsid w:val="00B3592D"/>
    <w:rsid w:val="00B36F10"/>
    <w:rsid w:val="00B376A0"/>
    <w:rsid w:val="00B4021E"/>
    <w:rsid w:val="00B4568E"/>
    <w:rsid w:val="00B66CEB"/>
    <w:rsid w:val="00B70F69"/>
    <w:rsid w:val="00B745B5"/>
    <w:rsid w:val="00B754F5"/>
    <w:rsid w:val="00B76647"/>
    <w:rsid w:val="00B77C44"/>
    <w:rsid w:val="00B820CE"/>
    <w:rsid w:val="00B82315"/>
    <w:rsid w:val="00B94646"/>
    <w:rsid w:val="00BB3267"/>
    <w:rsid w:val="00BB65ED"/>
    <w:rsid w:val="00BB66D7"/>
    <w:rsid w:val="00BC15D7"/>
    <w:rsid w:val="00BC4B83"/>
    <w:rsid w:val="00BC74E7"/>
    <w:rsid w:val="00BC7EC9"/>
    <w:rsid w:val="00BD1515"/>
    <w:rsid w:val="00BD6183"/>
    <w:rsid w:val="00BD707B"/>
    <w:rsid w:val="00BE4B2F"/>
    <w:rsid w:val="00BF20B1"/>
    <w:rsid w:val="00BF4969"/>
    <w:rsid w:val="00BF5F47"/>
    <w:rsid w:val="00BF78E9"/>
    <w:rsid w:val="00C0769C"/>
    <w:rsid w:val="00C11336"/>
    <w:rsid w:val="00C14945"/>
    <w:rsid w:val="00C14B06"/>
    <w:rsid w:val="00C14B31"/>
    <w:rsid w:val="00C17B4F"/>
    <w:rsid w:val="00C214C4"/>
    <w:rsid w:val="00C325C9"/>
    <w:rsid w:val="00C33A77"/>
    <w:rsid w:val="00C42F1D"/>
    <w:rsid w:val="00C4524D"/>
    <w:rsid w:val="00C5214F"/>
    <w:rsid w:val="00C6177B"/>
    <w:rsid w:val="00C66AE3"/>
    <w:rsid w:val="00C66E57"/>
    <w:rsid w:val="00C75A1E"/>
    <w:rsid w:val="00C80EA4"/>
    <w:rsid w:val="00C83128"/>
    <w:rsid w:val="00C90937"/>
    <w:rsid w:val="00C91A78"/>
    <w:rsid w:val="00C9684F"/>
    <w:rsid w:val="00CC15C4"/>
    <w:rsid w:val="00CC1F61"/>
    <w:rsid w:val="00CC4450"/>
    <w:rsid w:val="00CD1CBC"/>
    <w:rsid w:val="00CD3257"/>
    <w:rsid w:val="00CD59B3"/>
    <w:rsid w:val="00CE6725"/>
    <w:rsid w:val="00D02ADA"/>
    <w:rsid w:val="00D05232"/>
    <w:rsid w:val="00D26629"/>
    <w:rsid w:val="00D4329B"/>
    <w:rsid w:val="00D43517"/>
    <w:rsid w:val="00D45E70"/>
    <w:rsid w:val="00D50C91"/>
    <w:rsid w:val="00D52622"/>
    <w:rsid w:val="00D53121"/>
    <w:rsid w:val="00D61FF3"/>
    <w:rsid w:val="00D62267"/>
    <w:rsid w:val="00D65501"/>
    <w:rsid w:val="00D76474"/>
    <w:rsid w:val="00D76DD7"/>
    <w:rsid w:val="00D77A79"/>
    <w:rsid w:val="00D80F1B"/>
    <w:rsid w:val="00D869DD"/>
    <w:rsid w:val="00D93B54"/>
    <w:rsid w:val="00D94D36"/>
    <w:rsid w:val="00D95553"/>
    <w:rsid w:val="00DA252B"/>
    <w:rsid w:val="00DA4986"/>
    <w:rsid w:val="00DA66B5"/>
    <w:rsid w:val="00DB3D0C"/>
    <w:rsid w:val="00DB7EFE"/>
    <w:rsid w:val="00DD477B"/>
    <w:rsid w:val="00DD5420"/>
    <w:rsid w:val="00DF2EDE"/>
    <w:rsid w:val="00DF42C4"/>
    <w:rsid w:val="00DF498F"/>
    <w:rsid w:val="00E01C20"/>
    <w:rsid w:val="00E04345"/>
    <w:rsid w:val="00E072FD"/>
    <w:rsid w:val="00E2276C"/>
    <w:rsid w:val="00E2519A"/>
    <w:rsid w:val="00E425DE"/>
    <w:rsid w:val="00E4347D"/>
    <w:rsid w:val="00E5767C"/>
    <w:rsid w:val="00E63B32"/>
    <w:rsid w:val="00E64347"/>
    <w:rsid w:val="00E67D55"/>
    <w:rsid w:val="00E778AB"/>
    <w:rsid w:val="00E87993"/>
    <w:rsid w:val="00E979B9"/>
    <w:rsid w:val="00EB24A1"/>
    <w:rsid w:val="00EB77C3"/>
    <w:rsid w:val="00EC3DB9"/>
    <w:rsid w:val="00EC6C68"/>
    <w:rsid w:val="00ED4C03"/>
    <w:rsid w:val="00EE0DA3"/>
    <w:rsid w:val="00EE1629"/>
    <w:rsid w:val="00EE2BF6"/>
    <w:rsid w:val="00EF0307"/>
    <w:rsid w:val="00F119D0"/>
    <w:rsid w:val="00F122D9"/>
    <w:rsid w:val="00F126BC"/>
    <w:rsid w:val="00F13856"/>
    <w:rsid w:val="00F14BBF"/>
    <w:rsid w:val="00F2791A"/>
    <w:rsid w:val="00F338DE"/>
    <w:rsid w:val="00F400BE"/>
    <w:rsid w:val="00F4228F"/>
    <w:rsid w:val="00F47740"/>
    <w:rsid w:val="00F57F7A"/>
    <w:rsid w:val="00F609BA"/>
    <w:rsid w:val="00F65C16"/>
    <w:rsid w:val="00F71947"/>
    <w:rsid w:val="00F720CE"/>
    <w:rsid w:val="00F72F18"/>
    <w:rsid w:val="00F73B29"/>
    <w:rsid w:val="00F94FD1"/>
    <w:rsid w:val="00FA3420"/>
    <w:rsid w:val="00FA5D15"/>
    <w:rsid w:val="00FA7352"/>
    <w:rsid w:val="00FC3E1D"/>
    <w:rsid w:val="00FC40BD"/>
    <w:rsid w:val="00FD44A6"/>
    <w:rsid w:val="00FD5020"/>
    <w:rsid w:val="00FD7CAC"/>
    <w:rsid w:val="00FE0470"/>
    <w:rsid w:val="00FE5170"/>
    <w:rsid w:val="00FE6B80"/>
    <w:rsid w:val="00FF1F78"/>
    <w:rsid w:val="00FF3A11"/>
    <w:rsid w:val="00FF5656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E7A7"/>
  <w15:chartTrackingRefBased/>
  <w15:docId w15:val="{844B33B1-7B50-4FE3-81B8-EDF30892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E11"/>
    <w:pPr>
      <w:ind w:left="720"/>
      <w:contextualSpacing/>
    </w:pPr>
  </w:style>
  <w:style w:type="table" w:styleId="TableGrid">
    <w:name w:val="Table Grid"/>
    <w:basedOn w:val="TableNormal"/>
    <w:uiPriority w:val="39"/>
    <w:rsid w:val="0058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F84"/>
  </w:style>
  <w:style w:type="paragraph" w:styleId="Footer">
    <w:name w:val="footer"/>
    <w:basedOn w:val="Normal"/>
    <w:link w:val="FooterChar"/>
    <w:uiPriority w:val="99"/>
    <w:unhideWhenUsed/>
    <w:rsid w:val="00734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12955</TotalTime>
  <Pages>29</Pages>
  <Words>6571</Words>
  <Characters>37459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Learn</dc:creator>
  <cp:keywords/>
  <dc:description/>
  <cp:lastModifiedBy>Benjamin Learn</cp:lastModifiedBy>
  <cp:revision>444</cp:revision>
  <dcterms:created xsi:type="dcterms:W3CDTF">2021-05-15T15:18:00Z</dcterms:created>
  <dcterms:modified xsi:type="dcterms:W3CDTF">2021-10-25T01:39:00Z</dcterms:modified>
</cp:coreProperties>
</file>