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31" w:rsidRDefault="00AB4531" w:rsidP="00AB4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Ridho Radityas</w:t>
      </w:r>
    </w:p>
    <w:p w:rsidR="00AB4531" w:rsidRDefault="00AB4531" w:rsidP="00AB4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202000910015</w:t>
      </w:r>
    </w:p>
    <w:p w:rsidR="00AB4531" w:rsidRDefault="00AB4531" w:rsidP="00AB4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Jurusan: Web Programming &amp; Mobile Apps</w:t>
      </w:r>
    </w:p>
    <w:p w:rsidR="000530D4" w:rsidRDefault="00AB4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Matkul: Algoritma dan Pemrograman Dasar</w:t>
      </w:r>
    </w:p>
    <w:p w:rsidR="00AB4531" w:rsidRDefault="00AB4531" w:rsidP="00A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 Boolean adalah tipe data logika yang terdiri dari dua pernyataan yaitu benar atau salah. Contoh operator yang digunakan pada tipe data Boolean yaitu;</w:t>
      </w:r>
    </w:p>
    <w:p w:rsidR="00AB4531" w:rsidRDefault="00AB4531" w:rsidP="00AB4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&amp;&amp; atau AND adalah operator yang mengembalikan nilai true</w:t>
      </w:r>
    </w:p>
    <w:p w:rsidR="00A27303" w:rsidRDefault="00A27303" w:rsidP="00AB4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|| atau OR adalah operator yang mengembalikan nilai false</w:t>
      </w:r>
    </w:p>
    <w:p w:rsidR="00A27303" w:rsidRDefault="00A27303" w:rsidP="00A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atau NOT adalah operator yang mengembalikan nilai true</w:t>
      </w:r>
    </w:p>
    <w:p w:rsidR="00A27303" w:rsidRDefault="00A27303" w:rsidP="00A273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27303" w:rsidRDefault="00A27303" w:rsidP="00A2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:rsidR="00A27303" w:rsidRDefault="00A27303" w:rsidP="00A2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Start;</w:t>
      </w:r>
    </w:p>
    <w:p w:rsidR="00A27303" w:rsidRDefault="00A27303" w:rsidP="00A2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 cm, m;</w:t>
      </w:r>
    </w:p>
    <w:p w:rsidR="00A27303" w:rsidRDefault="00A27303" w:rsidP="00A2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 (a) CM ke M;</w:t>
      </w:r>
    </w:p>
    <w:p w:rsidR="00A27303" w:rsidRPr="00A27303" w:rsidRDefault="00A27303" w:rsidP="00A2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 (b) M ke CM;</w:t>
      </w:r>
    </w:p>
    <w:p w:rsidR="00A27303" w:rsidRDefault="00A27303" w:rsidP="00A273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(a/b);</w:t>
      </w:r>
    </w:p>
    <w:p w:rsidR="00177781" w:rsidRPr="00177781" w:rsidRDefault="00177781" w:rsidP="00177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(a){</w:t>
      </w:r>
    </w:p>
    <w:p w:rsidR="00177781" w:rsidRDefault="00177781" w:rsidP="001777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“Masukkan nilai cm ?”</w:t>
      </w:r>
      <w:r w:rsidRPr="0017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C5213D" w:rsidRDefault="00C5213D" w:rsidP="00C52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cm/100</w:t>
      </w:r>
    </w:p>
    <w:p w:rsidR="00177781" w:rsidRDefault="00177781" w:rsidP="00177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 =;</w:t>
      </w:r>
    </w:p>
    <w:p w:rsidR="00177781" w:rsidRDefault="00177781" w:rsidP="00177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:rsidR="00177781" w:rsidRDefault="00177781" w:rsidP="001777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“Masukkan nilai m ?”</w:t>
      </w:r>
      <w:r w:rsidRPr="0017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C5213D" w:rsidRPr="00C5213D" w:rsidRDefault="00C5213D" w:rsidP="00C52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 = m*100</w:t>
      </w:r>
    </w:p>
    <w:p w:rsidR="00177781" w:rsidRDefault="00177781" w:rsidP="00177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cm =;</w:t>
      </w:r>
    </w:p>
    <w:p w:rsidR="00325300" w:rsidRDefault="00177781" w:rsidP="003253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325300" w:rsidRPr="00325300" w:rsidRDefault="00325300" w:rsidP="00325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25300" w:rsidRDefault="00357908" w:rsidP="00325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$gI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$gII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"Andi"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"Golongan"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"Susi"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"Golongan"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"Made"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"Golongan"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"Rosa"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"Golongan"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array_walk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1C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1CA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$gI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 $gII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"Nama : 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'Nama'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"Golongan : 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'Golongan'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"KWH : 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.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"Biaya : 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C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'Golongan'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$gI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31C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$gII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C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31C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031CA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).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031C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CA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$biaya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031CAB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3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31CAB" w:rsidRPr="00031CAB" w:rsidRDefault="00031CAB" w:rsidP="00031CA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7908" w:rsidRPr="00CA372F" w:rsidRDefault="00031CAB" w:rsidP="00CA372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CA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31CAB" w:rsidRDefault="00031CAB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433118</wp:posOffset>
            </wp:positionH>
            <wp:positionV relativeFrom="paragraph">
              <wp:posOffset>2875</wp:posOffset>
            </wp:positionV>
            <wp:extent cx="5544988" cy="3338423"/>
            <wp:effectExtent l="19050" t="0" r="0" b="0"/>
            <wp:wrapNone/>
            <wp:docPr id="2" name="Picture 1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988" cy="33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908" w:rsidRDefault="00357908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7908" w:rsidRDefault="00357908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372F" w:rsidRPr="00325300" w:rsidRDefault="00CA372F" w:rsidP="00357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300" w:rsidRDefault="00325300" w:rsidP="00325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569CD6"/>
          <w:sz w:val="19"/>
          <w:szCs w:val="19"/>
        </w:rPr>
        <w:t>&lt;?php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$text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"Di dalam HTML terdapat beberapa komponen, seperti 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tag yang digunakan sebagai awalan instruksi atau perintah yang akan dibaca oleh browser. 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Misalnya tag &lt;bold&gt; akan menampilkan teks dalam format cetak tebal. Kemudian element, merupakan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keseluruhan kode yang terdiri dari tag pembuka dan tag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penutup. Contohnya &lt;h1&gt;&lt;/h1&gt;. Meski demikian, tidak semua tag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HTML memiliki pasangan penutup. Terakhir yaitu, attribute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berupa informasi atau perintah tambahan yang berada di dalam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elemen. Misalnya elemen &lt;img&gt; memiliki atribut sumber gambar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CE9178"/>
          <w:sz w:val="19"/>
          <w:szCs w:val="19"/>
        </w:rPr>
        <w:t>(src) dan alternatif text (alt)."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325300">
        <w:rPr>
          <w:rFonts w:ascii="Consolas" w:eastAsia="Times New Roman" w:hAnsi="Consolas" w:cs="Times New Roman"/>
          <w:color w:val="DCDCAA"/>
          <w:sz w:val="19"/>
          <w:szCs w:val="19"/>
        </w:rPr>
        <w:t>html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$php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$regex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= </w:t>
      </w:r>
      <w:r w:rsidRPr="00325300">
        <w:rPr>
          <w:rFonts w:ascii="Consolas" w:eastAsia="Times New Roman" w:hAnsi="Consolas" w:cs="Times New Roman"/>
          <w:color w:val="D16969"/>
          <w:sz w:val="19"/>
          <w:szCs w:val="19"/>
        </w:rPr>
        <w:t>"/&lt;([\w]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325300">
        <w:rPr>
          <w:rFonts w:ascii="Consolas" w:eastAsia="Times New Roman" w:hAnsi="Consolas" w:cs="Times New Roman"/>
          <w:color w:val="D16969"/>
          <w:sz w:val="19"/>
          <w:szCs w:val="19"/>
        </w:rPr>
        <w:t>)&gt;/"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$hasil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= [];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25300">
        <w:rPr>
          <w:rFonts w:ascii="Consolas" w:eastAsia="Times New Roman" w:hAnsi="Consolas" w:cs="Times New Roman"/>
          <w:color w:val="DCDCAA"/>
          <w:sz w:val="19"/>
          <w:szCs w:val="19"/>
        </w:rPr>
        <w:t>preg_match_all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$regex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$php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$hasil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325300">
        <w:rPr>
          <w:rFonts w:ascii="Consolas" w:eastAsia="Times New Roman" w:hAnsi="Consolas" w:cs="Times New Roman"/>
          <w:color w:val="DCDCAA"/>
          <w:sz w:val="19"/>
          <w:szCs w:val="19"/>
        </w:rPr>
        <w:t>print_r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$hasil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DCDCAA"/>
          <w:sz w:val="19"/>
          <w:szCs w:val="19"/>
        </w:rPr>
        <w:t>html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25300">
        <w:rPr>
          <w:rFonts w:ascii="Consolas" w:eastAsia="Times New Roman" w:hAnsi="Consolas" w:cs="Times New Roman"/>
          <w:color w:val="9CDCFE"/>
          <w:sz w:val="19"/>
          <w:szCs w:val="19"/>
        </w:rPr>
        <w:t>$text</w:t>
      </w:r>
      <w:r w:rsidRPr="0032530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325300" w:rsidRPr="00325300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57908" w:rsidRDefault="00325300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 w:rsidRPr="00325300">
        <w:rPr>
          <w:rFonts w:ascii="Consolas" w:eastAsia="Times New Roman" w:hAnsi="Consolas" w:cs="Times New Roman"/>
          <w:color w:val="569CD6"/>
          <w:sz w:val="19"/>
          <w:szCs w:val="19"/>
        </w:rPr>
        <w:t>?&gt;</w:t>
      </w:r>
    </w:p>
    <w:p w:rsidR="00357908" w:rsidRDefault="00357908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:rsidR="00357908" w:rsidRPr="00357908" w:rsidRDefault="00357908" w:rsidP="00357908">
      <w:pPr>
        <w:pStyle w:val="ListParagraph"/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507893" cy="1463040"/>
            <wp:effectExtent l="19050" t="0" r="0" b="0"/>
            <wp:docPr id="1" name="Picture 0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6"/>
                    <a:srcRect r="780" b="41522"/>
                    <a:stretch>
                      <a:fillRect/>
                    </a:stretch>
                  </pic:blipFill>
                  <pic:spPr>
                    <a:xfrm>
                      <a:off x="0" y="0"/>
                      <a:ext cx="550789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908" w:rsidRPr="00357908" w:rsidSect="0008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5E5B"/>
    <w:multiLevelType w:val="hybridMultilevel"/>
    <w:tmpl w:val="A608FD2A"/>
    <w:lvl w:ilvl="0" w:tplc="F544C2B8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64EF1"/>
    <w:multiLevelType w:val="hybridMultilevel"/>
    <w:tmpl w:val="B3EE3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3116C"/>
    <w:multiLevelType w:val="hybridMultilevel"/>
    <w:tmpl w:val="160897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B4531"/>
    <w:rsid w:val="00031CAB"/>
    <w:rsid w:val="0008726F"/>
    <w:rsid w:val="00177781"/>
    <w:rsid w:val="00320596"/>
    <w:rsid w:val="00325300"/>
    <w:rsid w:val="00357908"/>
    <w:rsid w:val="007D0B39"/>
    <w:rsid w:val="009073E7"/>
    <w:rsid w:val="00A27303"/>
    <w:rsid w:val="00AB4531"/>
    <w:rsid w:val="00C5213D"/>
    <w:rsid w:val="00CA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Supiyah</dc:creator>
  <cp:lastModifiedBy>Supiyah</cp:lastModifiedBy>
  <cp:revision>4</cp:revision>
  <dcterms:created xsi:type="dcterms:W3CDTF">2020-12-08T00:34:00Z</dcterms:created>
  <dcterms:modified xsi:type="dcterms:W3CDTF">2020-12-08T03:30:00Z</dcterms:modified>
</cp:coreProperties>
</file>