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3901" w14:textId="792077FF" w:rsidR="001F7FF7" w:rsidRDefault="001F7FF7">
      <w:r w:rsidRPr="001F7FF7">
        <w:t>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</w:t>
      </w:r>
    </w:p>
    <w:sectPr w:rsidR="001F7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F7"/>
    <w:rsid w:val="001F7FF7"/>
    <w:rsid w:val="00AB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C92C"/>
  <w15:chartTrackingRefBased/>
  <w15:docId w15:val="{4DE62E59-C6EA-464C-992A-D9126468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164</Characters>
  <Application>Microsoft Office Word</Application>
  <DocSecurity>0</DocSecurity>
  <Lines>4</Lines>
  <Paragraphs>1</Paragraphs>
  <ScaleCrop>false</ScaleCrop>
  <Company>HP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Boatright</dc:creator>
  <cp:keywords/>
  <dc:description/>
  <cp:lastModifiedBy>Stephen Boatright</cp:lastModifiedBy>
  <cp:revision>1</cp:revision>
  <dcterms:created xsi:type="dcterms:W3CDTF">2026-05-09T21:20:00Z</dcterms:created>
  <dcterms:modified xsi:type="dcterms:W3CDTF">2026-05-09T21:21:00Z</dcterms:modified>
</cp:coreProperties>
</file>