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74397" w14:textId="375C11BE" w:rsidR="00420620" w:rsidRPr="005919DE" w:rsidRDefault="002321A8">
      <w:pPr>
        <w:rPr>
          <w:rFonts w:ascii="Verdana" w:hAnsi="Verdana"/>
          <w:b/>
          <w:bCs/>
          <w:sz w:val="36"/>
          <w:szCs w:val="36"/>
          <w:u w:val="single"/>
          <w:lang w:val="en-US"/>
        </w:rPr>
      </w:pPr>
      <w:r w:rsidRPr="005919DE">
        <w:rPr>
          <w:rFonts w:ascii="Verdana" w:hAnsi="Verdana"/>
          <w:b/>
          <w:bCs/>
          <w:sz w:val="36"/>
          <w:szCs w:val="36"/>
          <w:highlight w:val="yellow"/>
          <w:u w:val="single"/>
          <w:lang w:val="en-US"/>
        </w:rPr>
        <w:t>AZURE ADF DATAFLOW:</w:t>
      </w:r>
    </w:p>
    <w:p w14:paraId="3910C005" w14:textId="704FC3EA" w:rsidR="002321A8" w:rsidRPr="00DA4434" w:rsidRDefault="00303C74">
      <w:pPr>
        <w:rPr>
          <w:rFonts w:ascii="Verdana" w:hAnsi="Verdana"/>
          <w:b/>
          <w:bCs/>
          <w:sz w:val="24"/>
          <w:szCs w:val="24"/>
          <w:u w:val="single"/>
          <w:lang w:val="en-US"/>
        </w:rPr>
      </w:pPr>
      <w:r w:rsidRPr="00DA4434">
        <w:rPr>
          <w:rFonts w:ascii="Verdana" w:hAnsi="Verdana"/>
          <w:b/>
          <w:bCs/>
          <w:sz w:val="24"/>
          <w:szCs w:val="24"/>
          <w:highlight w:val="yellow"/>
          <w:u w:val="single"/>
          <w:lang w:val="en-US"/>
        </w:rPr>
        <w:t>Steps:</w:t>
      </w:r>
    </w:p>
    <w:p w14:paraId="2D1B2C31" w14:textId="6BC7AD5C" w:rsidR="00303C74" w:rsidRDefault="00303C74" w:rsidP="00303C74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8F6EF9">
        <w:rPr>
          <w:rFonts w:ascii="Verdana" w:hAnsi="Verdana"/>
          <w:b/>
          <w:bCs/>
          <w:sz w:val="24"/>
          <w:szCs w:val="24"/>
          <w:lang w:val="en-US"/>
        </w:rPr>
        <w:t>Resource Group</w:t>
      </w:r>
    </w:p>
    <w:p w14:paraId="4213085E" w14:textId="5A9C2887" w:rsidR="00303C74" w:rsidRDefault="00303C74" w:rsidP="00303C74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8F6EF9">
        <w:rPr>
          <w:rFonts w:ascii="Verdana" w:hAnsi="Verdana"/>
          <w:b/>
          <w:bCs/>
          <w:sz w:val="24"/>
          <w:szCs w:val="24"/>
          <w:lang w:val="en-US"/>
        </w:rPr>
        <w:t>Storage account</w:t>
      </w:r>
    </w:p>
    <w:p w14:paraId="36D92A48" w14:textId="743BC83F" w:rsidR="00303C74" w:rsidRDefault="00303C74" w:rsidP="00303C74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8F6EF9">
        <w:rPr>
          <w:rFonts w:ascii="Verdana" w:hAnsi="Verdana"/>
          <w:b/>
          <w:bCs/>
          <w:sz w:val="24"/>
          <w:szCs w:val="24"/>
          <w:lang w:val="en-US"/>
        </w:rPr>
        <w:t>Container</w:t>
      </w:r>
      <w:r>
        <w:rPr>
          <w:rFonts w:ascii="Verdana" w:hAnsi="Verdana"/>
          <w:sz w:val="24"/>
          <w:szCs w:val="24"/>
          <w:lang w:val="en-US"/>
        </w:rPr>
        <w:t xml:space="preserve"> within the Storage account</w:t>
      </w:r>
    </w:p>
    <w:p w14:paraId="3585691A" w14:textId="1263C01E" w:rsidR="00303C74" w:rsidRDefault="00863896" w:rsidP="00303C74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 w:rsidRPr="00867AD7">
        <w:rPr>
          <w:rFonts w:ascii="Verdana" w:hAnsi="Verdana"/>
          <w:sz w:val="24"/>
          <w:szCs w:val="24"/>
          <w:highlight w:val="yellow"/>
          <w:lang w:val="en-US"/>
        </w:rPr>
        <w:t>Container 1</w:t>
      </w:r>
      <w:r>
        <w:rPr>
          <w:rFonts w:ascii="Verdana" w:hAnsi="Verdana"/>
          <w:sz w:val="24"/>
          <w:szCs w:val="24"/>
          <w:lang w:val="en-US"/>
        </w:rPr>
        <w:t xml:space="preserve"> – Employee</w:t>
      </w:r>
      <w:r w:rsidR="00815668">
        <w:rPr>
          <w:rFonts w:ascii="Verdana" w:hAnsi="Verdana"/>
          <w:sz w:val="24"/>
          <w:szCs w:val="24"/>
          <w:lang w:val="en-US"/>
        </w:rPr>
        <w:t xml:space="preserve"> </w:t>
      </w:r>
      <w:r>
        <w:rPr>
          <w:rFonts w:ascii="Verdana" w:hAnsi="Verdana"/>
          <w:sz w:val="24"/>
          <w:szCs w:val="24"/>
          <w:lang w:val="en-US"/>
        </w:rPr>
        <w:t>Container</w:t>
      </w:r>
    </w:p>
    <w:p w14:paraId="23D67CFA" w14:textId="071B9EF3" w:rsidR="00863896" w:rsidRDefault="00863896" w:rsidP="00863896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Upload the file Employee</w:t>
      </w:r>
    </w:p>
    <w:p w14:paraId="2D4B1AB0" w14:textId="467C25B4" w:rsidR="00863896" w:rsidRPr="00863896" w:rsidRDefault="00863896" w:rsidP="00863896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 w:rsidRPr="00867AD7">
        <w:rPr>
          <w:rFonts w:ascii="Verdana" w:hAnsi="Verdana"/>
          <w:sz w:val="24"/>
          <w:szCs w:val="24"/>
          <w:highlight w:val="yellow"/>
          <w:lang w:val="en-US"/>
        </w:rPr>
        <w:t>Container 2</w:t>
      </w:r>
      <w:r>
        <w:rPr>
          <w:rFonts w:ascii="Verdana" w:hAnsi="Verdana"/>
          <w:sz w:val="24"/>
          <w:szCs w:val="24"/>
          <w:lang w:val="en-US"/>
        </w:rPr>
        <w:t xml:space="preserve"> - </w:t>
      </w:r>
      <w:r w:rsidR="00815668">
        <w:rPr>
          <w:rFonts w:ascii="Verdana" w:hAnsi="Verdana"/>
          <w:sz w:val="24"/>
          <w:szCs w:val="24"/>
          <w:lang w:val="en-US"/>
        </w:rPr>
        <w:t>Department Container</w:t>
      </w:r>
    </w:p>
    <w:p w14:paraId="20CF72D9" w14:textId="0ED653E1" w:rsidR="00863896" w:rsidRDefault="00863896" w:rsidP="00863896">
      <w:pPr>
        <w:pStyle w:val="ListParagraph"/>
        <w:numPr>
          <w:ilvl w:val="2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Upload the file Department</w:t>
      </w:r>
    </w:p>
    <w:p w14:paraId="596DA36B" w14:textId="445473E0" w:rsidR="00843578" w:rsidRDefault="00843578" w:rsidP="00843578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 w:rsidRPr="00867AD7">
        <w:rPr>
          <w:rFonts w:ascii="Verdana" w:hAnsi="Verdana"/>
          <w:sz w:val="24"/>
          <w:szCs w:val="24"/>
          <w:highlight w:val="yellow"/>
          <w:lang w:val="en-US"/>
        </w:rPr>
        <w:t>Container 3</w:t>
      </w:r>
      <w:r>
        <w:rPr>
          <w:rFonts w:ascii="Verdana" w:hAnsi="Verdana"/>
          <w:sz w:val="24"/>
          <w:szCs w:val="24"/>
          <w:lang w:val="en-US"/>
        </w:rPr>
        <w:t xml:space="preserve"> - Department and Employee Container</w:t>
      </w:r>
    </w:p>
    <w:p w14:paraId="173D8C0D" w14:textId="77777777" w:rsidR="00843578" w:rsidRPr="00843578" w:rsidRDefault="00843578" w:rsidP="00BC59F8">
      <w:pPr>
        <w:pStyle w:val="ListParagraph"/>
        <w:ind w:left="2160"/>
        <w:rPr>
          <w:rFonts w:ascii="Verdana" w:hAnsi="Verdana"/>
          <w:sz w:val="24"/>
          <w:szCs w:val="24"/>
          <w:lang w:val="en-US"/>
        </w:rPr>
      </w:pPr>
    </w:p>
    <w:p w14:paraId="4CE53656" w14:textId="136A9C64" w:rsidR="00303C74" w:rsidRDefault="00CF187D" w:rsidP="00BC59F8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BFE65B1" wp14:editId="2A29045E">
                <wp:simplePos x="0" y="0"/>
                <wp:positionH relativeFrom="column">
                  <wp:posOffset>102780</wp:posOffset>
                </wp:positionH>
                <wp:positionV relativeFrom="paragraph">
                  <wp:posOffset>4216160</wp:posOffset>
                </wp:positionV>
                <wp:extent cx="1170360" cy="115200"/>
                <wp:effectExtent l="95250" t="152400" r="106045" b="151765"/>
                <wp:wrapNone/>
                <wp:docPr id="111736773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1703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775A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.85pt;margin-top:323.5pt;width:100.65pt;height:26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">
                <v:imagedata r:id="rId6" o:title=""/>
              </v:shape>
            </w:pict>
          </mc:Fallback>
        </mc:AlternateContent>
      </w:r>
      <w:r w:rsidR="002C471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7FBD0F1" wp14:editId="5D029F39">
                <wp:simplePos x="0" y="0"/>
                <wp:positionH relativeFrom="column">
                  <wp:posOffset>136980</wp:posOffset>
                </wp:positionH>
                <wp:positionV relativeFrom="paragraph">
                  <wp:posOffset>4055960</wp:posOffset>
                </wp:positionV>
                <wp:extent cx="930240" cy="360"/>
                <wp:effectExtent l="57150" t="57150" r="41910" b="57150"/>
                <wp:wrapNone/>
                <wp:docPr id="97763507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30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FCED2" id="Ink 1" o:spid="_x0000_s1026" type="#_x0000_t75" style="position:absolute;margin-left:10.1pt;margin-top:318.65pt;width:74.7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">
                <v:imagedata r:id="rId8" o:title=""/>
              </v:shape>
            </w:pict>
          </mc:Fallback>
        </mc:AlternateContent>
      </w:r>
      <w:r w:rsidR="0026540E">
        <w:rPr>
          <w:noProof/>
        </w:rPr>
        <w:drawing>
          <wp:inline distT="0" distB="0" distL="0" distR="0" wp14:anchorId="62CA6EE0" wp14:editId="2B68D6FF">
            <wp:extent cx="5138021" cy="5486400"/>
            <wp:effectExtent l="0" t="0" r="5715" b="0"/>
            <wp:docPr id="1070483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83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7105" cy="54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1938" w14:textId="77777777" w:rsidR="00C00F00" w:rsidRDefault="00C00F00" w:rsidP="00BC59F8">
      <w:pPr>
        <w:rPr>
          <w:rFonts w:ascii="Verdana" w:hAnsi="Verdana"/>
          <w:sz w:val="24"/>
          <w:szCs w:val="24"/>
          <w:lang w:val="en-US"/>
        </w:rPr>
      </w:pPr>
    </w:p>
    <w:p w14:paraId="5D169FF3" w14:textId="15D1A16A" w:rsidR="0026540E" w:rsidRDefault="0026540E" w:rsidP="00BC59F8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2A1EF9" wp14:editId="229018B1">
            <wp:extent cx="5731510" cy="2501265"/>
            <wp:effectExtent l="0" t="0" r="2540" b="0"/>
            <wp:docPr id="208426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64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E774" w14:textId="08D845D1" w:rsidR="0026540E" w:rsidRDefault="0026540E" w:rsidP="00BC59F8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FB1F17" wp14:editId="68F44216">
            <wp:extent cx="5731510" cy="2879090"/>
            <wp:effectExtent l="0" t="0" r="2540" b="0"/>
            <wp:docPr id="87751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14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096B" w14:textId="77777777" w:rsidR="0026540E" w:rsidRDefault="0026540E" w:rsidP="00BC59F8">
      <w:pPr>
        <w:rPr>
          <w:rFonts w:ascii="Verdana" w:hAnsi="Verdana"/>
          <w:sz w:val="24"/>
          <w:szCs w:val="24"/>
          <w:lang w:val="en-US"/>
        </w:rPr>
      </w:pPr>
    </w:p>
    <w:p w14:paraId="66A61410" w14:textId="32583A06" w:rsidR="0026540E" w:rsidRDefault="002E6857" w:rsidP="002E6857">
      <w:pPr>
        <w:pStyle w:val="ListParagraph"/>
        <w:numPr>
          <w:ilvl w:val="0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</w:t>
      </w:r>
      <w:r w:rsidRPr="008F6EF9">
        <w:rPr>
          <w:rFonts w:ascii="Verdana" w:hAnsi="Verdana"/>
          <w:b/>
          <w:bCs/>
          <w:sz w:val="24"/>
          <w:szCs w:val="24"/>
          <w:lang w:val="en-US"/>
        </w:rPr>
        <w:t>ADF</w:t>
      </w:r>
    </w:p>
    <w:p w14:paraId="6559CCE4" w14:textId="0A2D4365" w:rsidR="002E6857" w:rsidRDefault="005B7EA5" w:rsidP="00DA035A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Create</w:t>
      </w:r>
      <w:r w:rsidR="00DA035A">
        <w:rPr>
          <w:rFonts w:ascii="Verdana" w:hAnsi="Verdana"/>
          <w:sz w:val="24"/>
          <w:szCs w:val="24"/>
          <w:lang w:val="en-US"/>
        </w:rPr>
        <w:t xml:space="preserve"> </w:t>
      </w:r>
      <w:r w:rsidR="00DA035A" w:rsidRPr="008B0B0B">
        <w:rPr>
          <w:rFonts w:ascii="Verdana" w:hAnsi="Verdana"/>
          <w:b/>
          <w:bCs/>
          <w:sz w:val="24"/>
          <w:szCs w:val="24"/>
          <w:highlight w:val="yellow"/>
          <w:lang w:val="en-US"/>
        </w:rPr>
        <w:t>Linked Services</w:t>
      </w:r>
    </w:p>
    <w:p w14:paraId="32FCB159" w14:textId="5E081C1A" w:rsidR="00DA035A" w:rsidRDefault="00DA035A" w:rsidP="00DA035A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</w:t>
      </w:r>
      <w:r w:rsidRPr="008B0B0B">
        <w:rPr>
          <w:rFonts w:ascii="Verdana" w:hAnsi="Verdana"/>
          <w:b/>
          <w:bCs/>
          <w:sz w:val="24"/>
          <w:szCs w:val="24"/>
          <w:highlight w:val="yellow"/>
          <w:lang w:val="en-US"/>
        </w:rPr>
        <w:t>Data Set</w:t>
      </w:r>
    </w:p>
    <w:p w14:paraId="26178D13" w14:textId="0E176BAF" w:rsidR="00DA035A" w:rsidRPr="00971DE1" w:rsidRDefault="00DA035A" w:rsidP="00DA035A">
      <w:pPr>
        <w:pStyle w:val="ListParagraph"/>
        <w:numPr>
          <w:ilvl w:val="1"/>
          <w:numId w:val="1"/>
        </w:num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Create a </w:t>
      </w:r>
      <w:r w:rsidRPr="008B0B0B">
        <w:rPr>
          <w:rFonts w:ascii="Verdana" w:hAnsi="Verdana"/>
          <w:b/>
          <w:bCs/>
          <w:sz w:val="24"/>
          <w:szCs w:val="24"/>
          <w:highlight w:val="yellow"/>
          <w:lang w:val="en-US"/>
        </w:rPr>
        <w:t>Pipeline</w:t>
      </w:r>
    </w:p>
    <w:p w14:paraId="629D64A8" w14:textId="3CF54C4B" w:rsidR="00971DE1" w:rsidRDefault="00971DE1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7CA53A" wp14:editId="7BD1A8E6">
            <wp:extent cx="4465320" cy="2019437"/>
            <wp:effectExtent l="0" t="0" r="0" b="0"/>
            <wp:docPr id="109089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94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7537" cy="20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2038" w14:textId="5EA1DF91" w:rsidR="00D7625D" w:rsidRDefault="00D7625D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30AA2D5" wp14:editId="6DEFFA28">
            <wp:extent cx="5731510" cy="3375660"/>
            <wp:effectExtent l="0" t="0" r="2540" b="0"/>
            <wp:docPr id="137964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46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AA1C" w14:textId="35165B1B" w:rsidR="00D7625D" w:rsidRPr="00535DC9" w:rsidRDefault="00D7625D" w:rsidP="00971DE1">
      <w:pPr>
        <w:rPr>
          <w:rFonts w:ascii="Verdana" w:hAnsi="Verdana"/>
          <w:b/>
          <w:bCs/>
          <w:sz w:val="24"/>
          <w:szCs w:val="24"/>
          <w:u w:val="single"/>
          <w:lang w:val="en-US"/>
        </w:rPr>
      </w:pPr>
      <w:r w:rsidRPr="00535DC9">
        <w:rPr>
          <w:rFonts w:ascii="Verdana" w:hAnsi="Verdana"/>
          <w:b/>
          <w:bCs/>
          <w:sz w:val="24"/>
          <w:szCs w:val="24"/>
          <w:u w:val="single"/>
          <w:lang w:val="en-US"/>
        </w:rPr>
        <w:t>Now</w:t>
      </w:r>
      <w:r w:rsidR="00535DC9" w:rsidRPr="00535DC9">
        <w:rPr>
          <w:rFonts w:ascii="Verdana" w:hAnsi="Verdana"/>
          <w:b/>
          <w:bCs/>
          <w:sz w:val="24"/>
          <w:szCs w:val="24"/>
          <w:u w:val="single"/>
          <w:lang w:val="en-US"/>
        </w:rPr>
        <w:t>,</w:t>
      </w:r>
      <w:r w:rsidRPr="00535DC9">
        <w:rPr>
          <w:rFonts w:ascii="Verdana" w:hAnsi="Verdana"/>
          <w:b/>
          <w:bCs/>
          <w:sz w:val="24"/>
          <w:szCs w:val="24"/>
          <w:u w:val="single"/>
          <w:lang w:val="en-US"/>
        </w:rPr>
        <w:t xml:space="preserve"> create the Datasets</w:t>
      </w:r>
    </w:p>
    <w:p w14:paraId="149B12A5" w14:textId="064407BD" w:rsidR="00D7625D" w:rsidRDefault="003B34E8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E997F3" wp14:editId="6CEF9D9F">
            <wp:extent cx="5731510" cy="2491740"/>
            <wp:effectExtent l="0" t="0" r="2540" b="3810"/>
            <wp:docPr id="193506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60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A47B" w14:textId="46065370" w:rsidR="003B34E8" w:rsidRDefault="009E5328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BBD97C" wp14:editId="7F6C23B6">
            <wp:extent cx="5731510" cy="6812280"/>
            <wp:effectExtent l="0" t="0" r="2540" b="7620"/>
            <wp:docPr id="48672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04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3653" w14:textId="1CA7F587" w:rsidR="009E5328" w:rsidRDefault="009E5328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2830073" wp14:editId="145F0A6F">
            <wp:extent cx="5731510" cy="6906260"/>
            <wp:effectExtent l="0" t="0" r="2540" b="8890"/>
            <wp:docPr id="46051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83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22F9" w14:textId="77777777" w:rsidR="008E0A47" w:rsidRDefault="008E0A47" w:rsidP="00971DE1">
      <w:pPr>
        <w:rPr>
          <w:rFonts w:ascii="Verdana" w:hAnsi="Verdana"/>
          <w:sz w:val="24"/>
          <w:szCs w:val="24"/>
          <w:lang w:val="en-US"/>
        </w:rPr>
      </w:pPr>
    </w:p>
    <w:p w14:paraId="723D5823" w14:textId="77777777" w:rsidR="008E0A47" w:rsidRDefault="008E0A47" w:rsidP="00971DE1">
      <w:pPr>
        <w:rPr>
          <w:rFonts w:ascii="Verdana" w:hAnsi="Verdana"/>
          <w:sz w:val="24"/>
          <w:szCs w:val="24"/>
          <w:lang w:val="en-US"/>
        </w:rPr>
      </w:pPr>
    </w:p>
    <w:p w14:paraId="487A5A76" w14:textId="77777777" w:rsidR="008E0A47" w:rsidRDefault="008E0A47" w:rsidP="00971DE1">
      <w:pPr>
        <w:rPr>
          <w:rFonts w:ascii="Verdana" w:hAnsi="Verdana"/>
          <w:sz w:val="24"/>
          <w:szCs w:val="24"/>
          <w:lang w:val="en-US"/>
        </w:rPr>
      </w:pPr>
    </w:p>
    <w:p w14:paraId="62000BC2" w14:textId="77777777" w:rsidR="008E0A47" w:rsidRDefault="008E0A47" w:rsidP="00971DE1">
      <w:pPr>
        <w:rPr>
          <w:rFonts w:ascii="Verdana" w:hAnsi="Verdana"/>
          <w:sz w:val="24"/>
          <w:szCs w:val="24"/>
          <w:lang w:val="en-US"/>
        </w:rPr>
      </w:pPr>
    </w:p>
    <w:p w14:paraId="63691E3D" w14:textId="77777777" w:rsidR="008E0A47" w:rsidRDefault="008E0A47" w:rsidP="00971DE1">
      <w:pPr>
        <w:rPr>
          <w:rFonts w:ascii="Verdana" w:hAnsi="Verdana"/>
          <w:sz w:val="24"/>
          <w:szCs w:val="24"/>
          <w:lang w:val="en-US"/>
        </w:rPr>
      </w:pPr>
    </w:p>
    <w:p w14:paraId="45380E73" w14:textId="77777777" w:rsidR="008E0A47" w:rsidRDefault="008E0A47" w:rsidP="00971DE1">
      <w:pPr>
        <w:rPr>
          <w:rFonts w:ascii="Verdana" w:hAnsi="Verdana"/>
          <w:sz w:val="24"/>
          <w:szCs w:val="24"/>
          <w:lang w:val="en-US"/>
        </w:rPr>
      </w:pPr>
    </w:p>
    <w:p w14:paraId="6F8ED857" w14:textId="1F259B53" w:rsidR="009E5328" w:rsidRPr="00DD59CC" w:rsidRDefault="009E5328" w:rsidP="00971DE1">
      <w:pPr>
        <w:rPr>
          <w:rFonts w:ascii="Verdana" w:hAnsi="Verdana"/>
          <w:b/>
          <w:bCs/>
          <w:sz w:val="24"/>
          <w:szCs w:val="24"/>
          <w:lang w:val="en-US"/>
        </w:rPr>
      </w:pPr>
      <w:r w:rsidRPr="00DD59CC">
        <w:rPr>
          <w:rFonts w:ascii="Verdana" w:hAnsi="Verdana"/>
          <w:b/>
          <w:bCs/>
          <w:sz w:val="24"/>
          <w:szCs w:val="24"/>
          <w:lang w:val="en-US"/>
        </w:rPr>
        <w:lastRenderedPageBreak/>
        <w:t xml:space="preserve">The same was done for the Department container for the </w:t>
      </w:r>
      <w:r w:rsidR="00296B6C" w:rsidRPr="00DD59CC">
        <w:rPr>
          <w:rFonts w:ascii="Verdana" w:hAnsi="Verdana"/>
          <w:b/>
          <w:bCs/>
          <w:sz w:val="24"/>
          <w:szCs w:val="24"/>
          <w:lang w:val="en-US"/>
        </w:rPr>
        <w:t>department source</w:t>
      </w:r>
      <w:r w:rsidR="000A43B4" w:rsidRPr="00DD59CC">
        <w:rPr>
          <w:rFonts w:ascii="Verdana" w:hAnsi="Verdana"/>
          <w:b/>
          <w:bCs/>
          <w:sz w:val="24"/>
          <w:szCs w:val="24"/>
          <w:lang w:val="en-US"/>
        </w:rPr>
        <w:t>.</w:t>
      </w:r>
    </w:p>
    <w:p w14:paraId="7A3F6752" w14:textId="603F33FA" w:rsidR="00D56A57" w:rsidRDefault="00D56A57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B9D76F" wp14:editId="1544A63D">
            <wp:extent cx="5731510" cy="6751955"/>
            <wp:effectExtent l="0" t="0" r="2540" b="0"/>
            <wp:docPr id="165989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93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87D6" w14:textId="3293CEA1" w:rsidR="00515279" w:rsidRDefault="00515279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6AD126" wp14:editId="55CE2C75">
            <wp:extent cx="5731510" cy="3101975"/>
            <wp:effectExtent l="0" t="0" r="2540" b="3175"/>
            <wp:docPr id="61622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264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63C2" w14:textId="77777777" w:rsidR="00515279" w:rsidRDefault="00515279" w:rsidP="00971DE1">
      <w:pPr>
        <w:rPr>
          <w:rFonts w:ascii="Verdana" w:hAnsi="Verdana"/>
          <w:sz w:val="24"/>
          <w:szCs w:val="24"/>
          <w:lang w:val="en-US"/>
        </w:rPr>
      </w:pPr>
    </w:p>
    <w:p w14:paraId="2107F31E" w14:textId="42022A77" w:rsidR="00660667" w:rsidRDefault="00660667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23DC03" wp14:editId="5741D718">
            <wp:extent cx="5731510" cy="2933700"/>
            <wp:effectExtent l="0" t="0" r="2540" b="0"/>
            <wp:docPr id="142672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281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8526" w14:textId="77777777" w:rsidR="00660667" w:rsidRDefault="00660667" w:rsidP="00971DE1">
      <w:pPr>
        <w:rPr>
          <w:rFonts w:ascii="Verdana" w:hAnsi="Verdana"/>
          <w:sz w:val="24"/>
          <w:szCs w:val="24"/>
          <w:lang w:val="en-US"/>
        </w:rPr>
      </w:pPr>
    </w:p>
    <w:p w14:paraId="44B2025E" w14:textId="77777777" w:rsidR="00F35163" w:rsidRDefault="00F35163" w:rsidP="00971DE1">
      <w:pPr>
        <w:rPr>
          <w:rFonts w:ascii="Verdana" w:hAnsi="Verdana"/>
          <w:sz w:val="24"/>
          <w:szCs w:val="24"/>
          <w:lang w:val="en-US"/>
        </w:rPr>
      </w:pPr>
    </w:p>
    <w:p w14:paraId="5F25A39D" w14:textId="77777777" w:rsidR="00F35163" w:rsidRDefault="00F35163" w:rsidP="00971DE1">
      <w:pPr>
        <w:rPr>
          <w:rFonts w:ascii="Verdana" w:hAnsi="Verdana"/>
          <w:sz w:val="24"/>
          <w:szCs w:val="24"/>
          <w:lang w:val="en-US"/>
        </w:rPr>
      </w:pPr>
    </w:p>
    <w:p w14:paraId="7B0A4134" w14:textId="77777777" w:rsidR="00F35163" w:rsidRDefault="00F35163" w:rsidP="00971DE1">
      <w:pPr>
        <w:rPr>
          <w:rFonts w:ascii="Verdana" w:hAnsi="Verdana"/>
          <w:sz w:val="24"/>
          <w:szCs w:val="24"/>
          <w:lang w:val="en-US"/>
        </w:rPr>
      </w:pPr>
    </w:p>
    <w:p w14:paraId="33FB1031" w14:textId="77777777" w:rsidR="00F35163" w:rsidRDefault="00F35163" w:rsidP="00971DE1">
      <w:pPr>
        <w:rPr>
          <w:rFonts w:ascii="Verdana" w:hAnsi="Verdana"/>
          <w:sz w:val="24"/>
          <w:szCs w:val="24"/>
          <w:lang w:val="en-US"/>
        </w:rPr>
      </w:pPr>
    </w:p>
    <w:p w14:paraId="0C9F5785" w14:textId="77777777" w:rsidR="00F35163" w:rsidRDefault="00F35163" w:rsidP="00971DE1">
      <w:pPr>
        <w:rPr>
          <w:rFonts w:ascii="Verdana" w:hAnsi="Verdana"/>
          <w:sz w:val="24"/>
          <w:szCs w:val="24"/>
          <w:lang w:val="en-US"/>
        </w:rPr>
      </w:pPr>
    </w:p>
    <w:p w14:paraId="43AC64A2" w14:textId="77777777" w:rsidR="00F35163" w:rsidRDefault="00F35163" w:rsidP="00971DE1">
      <w:pPr>
        <w:rPr>
          <w:rFonts w:ascii="Verdana" w:hAnsi="Verdana"/>
          <w:sz w:val="24"/>
          <w:szCs w:val="24"/>
          <w:lang w:val="en-US"/>
        </w:rPr>
      </w:pPr>
    </w:p>
    <w:p w14:paraId="19941946" w14:textId="0AB8B840" w:rsidR="00CC4238" w:rsidRPr="00FD4963" w:rsidRDefault="00CC4238" w:rsidP="00971DE1">
      <w:pPr>
        <w:rPr>
          <w:rFonts w:ascii="Verdana" w:hAnsi="Verdana"/>
          <w:b/>
          <w:bCs/>
          <w:sz w:val="36"/>
          <w:szCs w:val="36"/>
          <w:u w:val="single"/>
          <w:lang w:val="en-US"/>
        </w:rPr>
      </w:pPr>
      <w:r w:rsidRPr="00FD4963">
        <w:rPr>
          <w:rFonts w:ascii="Verdana" w:hAnsi="Verdana"/>
          <w:b/>
          <w:bCs/>
          <w:sz w:val="36"/>
          <w:szCs w:val="36"/>
          <w:highlight w:val="yellow"/>
          <w:u w:val="single"/>
          <w:lang w:val="en-US"/>
        </w:rPr>
        <w:lastRenderedPageBreak/>
        <w:t>ADF – Data Flow Creation:</w:t>
      </w:r>
    </w:p>
    <w:p w14:paraId="7EA69B10" w14:textId="05F16A9F" w:rsidR="00F35163" w:rsidRPr="00F35163" w:rsidRDefault="00F35163" w:rsidP="00971DE1">
      <w:pPr>
        <w:rPr>
          <w:rFonts w:ascii="Verdana" w:hAnsi="Verdana"/>
          <w:b/>
          <w:bCs/>
          <w:sz w:val="24"/>
          <w:szCs w:val="24"/>
          <w:u w:val="single"/>
          <w:lang w:val="en-US"/>
        </w:rPr>
      </w:pPr>
      <w:r w:rsidRPr="00F35163">
        <w:rPr>
          <w:rFonts w:ascii="Verdana" w:hAnsi="Verdana"/>
          <w:b/>
          <w:bCs/>
          <w:sz w:val="24"/>
          <w:szCs w:val="24"/>
          <w:u w:val="single"/>
          <w:lang w:val="en-US"/>
        </w:rPr>
        <w:t>Create the Data</w:t>
      </w:r>
      <w:r w:rsidR="00BB367D">
        <w:rPr>
          <w:rFonts w:ascii="Verdana" w:hAnsi="Verdana"/>
          <w:b/>
          <w:bCs/>
          <w:sz w:val="24"/>
          <w:szCs w:val="24"/>
          <w:u w:val="single"/>
          <w:lang w:val="en-US"/>
        </w:rPr>
        <w:t xml:space="preserve"> </w:t>
      </w:r>
      <w:r w:rsidRPr="00F35163">
        <w:rPr>
          <w:rFonts w:ascii="Verdana" w:hAnsi="Verdana"/>
          <w:b/>
          <w:bCs/>
          <w:sz w:val="24"/>
          <w:szCs w:val="24"/>
          <w:u w:val="single"/>
          <w:lang w:val="en-US"/>
        </w:rPr>
        <w:t>Flow:</w:t>
      </w:r>
    </w:p>
    <w:p w14:paraId="5C3B8EBF" w14:textId="479D7537" w:rsidR="00F35163" w:rsidRDefault="00F35163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0A345D" wp14:editId="7F878EC0">
            <wp:extent cx="5600700" cy="3705225"/>
            <wp:effectExtent l="0" t="0" r="0" b="9525"/>
            <wp:docPr id="24497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6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5C57" w14:textId="6F50D597" w:rsidR="0092307D" w:rsidRDefault="009246B8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1EF074" wp14:editId="2452372A">
            <wp:extent cx="5731510" cy="1712595"/>
            <wp:effectExtent l="0" t="0" r="2540" b="1905"/>
            <wp:docPr id="1404904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04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FCEA" w14:textId="746FD2CD" w:rsidR="009246B8" w:rsidRDefault="00122A9D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0F6F232" wp14:editId="6DE91ED3">
            <wp:extent cx="5731510" cy="4801870"/>
            <wp:effectExtent l="0" t="0" r="2540" b="0"/>
            <wp:docPr id="150129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943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36DC" w14:textId="51ED2128" w:rsidR="00122A9D" w:rsidRDefault="002E5B6E" w:rsidP="00971DE1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Add another Source </w:t>
      </w:r>
    </w:p>
    <w:p w14:paraId="441EA630" w14:textId="044953B6" w:rsidR="002E5B6E" w:rsidRDefault="002337EA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C1D1D73" wp14:editId="146879FF">
            <wp:extent cx="5731510" cy="4996815"/>
            <wp:effectExtent l="0" t="0" r="2540" b="0"/>
            <wp:docPr id="184381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19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CBD6" w14:textId="70E91A2E" w:rsidR="002337EA" w:rsidRDefault="00152D8E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99E381E" wp14:editId="105CB717">
            <wp:extent cx="5731510" cy="6906260"/>
            <wp:effectExtent l="0" t="0" r="2540" b="8890"/>
            <wp:docPr id="17349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62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61B5" w14:textId="36FF99E1" w:rsidR="00152D8E" w:rsidRDefault="00F23F07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BF24EF" wp14:editId="72D94FC1">
            <wp:extent cx="5731510" cy="5556885"/>
            <wp:effectExtent l="0" t="0" r="2540" b="5715"/>
            <wp:docPr id="199901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17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9B13" w14:textId="037D3DC2" w:rsidR="00F23F07" w:rsidRDefault="00B957E6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B6E5CF" wp14:editId="6F6CAF26">
            <wp:extent cx="5731510" cy="5611495"/>
            <wp:effectExtent l="0" t="0" r="2540" b="8255"/>
            <wp:docPr id="121537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705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643C" w14:textId="096A4775" w:rsidR="00B957E6" w:rsidRDefault="00C31877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440F99" wp14:editId="3DE1DBA0">
            <wp:extent cx="5731510" cy="5048885"/>
            <wp:effectExtent l="0" t="0" r="2540" b="0"/>
            <wp:docPr id="58598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825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4808" w14:textId="01ECAD80" w:rsidR="00C31877" w:rsidRDefault="002E13EA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C8B308" wp14:editId="0A28B91C">
            <wp:extent cx="5731510" cy="3930650"/>
            <wp:effectExtent l="0" t="0" r="2540" b="0"/>
            <wp:docPr id="127871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13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E8F4" w14:textId="654A9EED" w:rsidR="002E13EA" w:rsidRDefault="002E13EA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BFC488" wp14:editId="0802189B">
            <wp:extent cx="5731510" cy="5723890"/>
            <wp:effectExtent l="0" t="0" r="2540" b="0"/>
            <wp:docPr id="80968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835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7908" w14:textId="094D2D84" w:rsidR="002E13EA" w:rsidRDefault="002E13EA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D7E343" wp14:editId="2D18F639">
            <wp:extent cx="5731510" cy="5649595"/>
            <wp:effectExtent l="0" t="0" r="2540" b="8255"/>
            <wp:docPr id="43936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634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8E5" w14:textId="14136C4A" w:rsidR="00DD59CC" w:rsidRDefault="00DD59CC" w:rsidP="00971DE1">
      <w:pPr>
        <w:rPr>
          <w:rFonts w:ascii="Verdana" w:hAnsi="Verdana"/>
          <w:sz w:val="24"/>
          <w:szCs w:val="24"/>
          <w:lang w:val="en-US"/>
        </w:rPr>
      </w:pPr>
      <w:proofErr w:type="spellStart"/>
      <w:proofErr w:type="gramStart"/>
      <w:r w:rsidRPr="00DD59CC">
        <w:rPr>
          <w:rFonts w:ascii="Verdana" w:hAnsi="Verdana"/>
          <w:b/>
          <w:bCs/>
          <w:sz w:val="24"/>
          <w:szCs w:val="24"/>
          <w:lang w:val="en-US"/>
        </w:rPr>
        <w:t>NOTE:</w:t>
      </w:r>
      <w:r>
        <w:rPr>
          <w:rFonts w:ascii="Verdana" w:hAnsi="Verdana"/>
          <w:sz w:val="24"/>
          <w:szCs w:val="24"/>
          <w:lang w:val="en-US"/>
        </w:rPr>
        <w:t>Debugging</w:t>
      </w:r>
      <w:proofErr w:type="spellEnd"/>
      <w:proofErr w:type="gramEnd"/>
      <w:r>
        <w:rPr>
          <w:rFonts w:ascii="Verdana" w:hAnsi="Verdana"/>
          <w:sz w:val="24"/>
          <w:szCs w:val="24"/>
          <w:lang w:val="en-US"/>
        </w:rPr>
        <w:t xml:space="preserve"> dataflow will take more </w:t>
      </w:r>
      <w:proofErr w:type="spellStart"/>
      <w:proofErr w:type="gramStart"/>
      <w:r>
        <w:rPr>
          <w:rFonts w:ascii="Verdana" w:hAnsi="Verdana"/>
          <w:sz w:val="24"/>
          <w:szCs w:val="24"/>
          <w:lang w:val="en-US"/>
        </w:rPr>
        <w:t>time.So</w:t>
      </w:r>
      <w:proofErr w:type="gramEnd"/>
      <w:r>
        <w:rPr>
          <w:rFonts w:ascii="Verdana" w:hAnsi="Verdana"/>
          <w:sz w:val="24"/>
          <w:szCs w:val="24"/>
          <w:lang w:val="en-US"/>
        </w:rPr>
        <w:t>,create</w:t>
      </w:r>
      <w:proofErr w:type="spellEnd"/>
      <w:r>
        <w:rPr>
          <w:rFonts w:ascii="Verdana" w:hAnsi="Verdana"/>
          <w:sz w:val="24"/>
          <w:szCs w:val="24"/>
          <w:lang w:val="en-US"/>
        </w:rPr>
        <w:t xml:space="preserve"> a </w:t>
      </w:r>
      <w:proofErr w:type="spellStart"/>
      <w:proofErr w:type="gramStart"/>
      <w:r>
        <w:rPr>
          <w:rFonts w:ascii="Verdana" w:hAnsi="Verdana"/>
          <w:sz w:val="24"/>
          <w:szCs w:val="24"/>
          <w:lang w:val="en-US"/>
        </w:rPr>
        <w:t>pipeline,drag</w:t>
      </w:r>
      <w:proofErr w:type="spellEnd"/>
      <w:proofErr w:type="gramEnd"/>
      <w:r>
        <w:rPr>
          <w:rFonts w:ascii="Verdana" w:hAnsi="Verdana"/>
          <w:sz w:val="24"/>
          <w:szCs w:val="24"/>
          <w:lang w:val="en-US"/>
        </w:rPr>
        <w:t xml:space="preserve"> the dataflow into </w:t>
      </w:r>
      <w:proofErr w:type="spellStart"/>
      <w:proofErr w:type="gramStart"/>
      <w:r>
        <w:rPr>
          <w:rFonts w:ascii="Verdana" w:hAnsi="Verdana"/>
          <w:sz w:val="24"/>
          <w:szCs w:val="24"/>
          <w:lang w:val="en-US"/>
        </w:rPr>
        <w:t>it.Now</w:t>
      </w:r>
      <w:proofErr w:type="spellEnd"/>
      <w:proofErr w:type="gramEnd"/>
      <w:r>
        <w:rPr>
          <w:rFonts w:ascii="Verdana" w:hAnsi="Verdana"/>
          <w:sz w:val="24"/>
          <w:szCs w:val="24"/>
          <w:lang w:val="en-US"/>
        </w:rPr>
        <w:t xml:space="preserve"> trigger the pipeline.</w:t>
      </w:r>
    </w:p>
    <w:p w14:paraId="7F0A659F" w14:textId="0A7B134C" w:rsidR="002E13EA" w:rsidRPr="00DD59CC" w:rsidRDefault="00DD59CC" w:rsidP="00971DE1">
      <w:pPr>
        <w:rPr>
          <w:rFonts w:ascii="Verdana" w:hAnsi="Verdana"/>
          <w:b/>
          <w:bCs/>
          <w:sz w:val="24"/>
          <w:szCs w:val="24"/>
          <w:lang w:val="en-US"/>
        </w:rPr>
      </w:pPr>
      <w:r w:rsidRPr="00DD59CC">
        <w:rPr>
          <w:rFonts w:ascii="Verdana" w:hAnsi="Verdana"/>
          <w:b/>
          <w:bCs/>
          <w:sz w:val="24"/>
          <w:szCs w:val="24"/>
          <w:lang w:val="en-US"/>
        </w:rPr>
        <w:t>Creating</w:t>
      </w:r>
      <w:r w:rsidR="00687FCA" w:rsidRPr="00DD59CC">
        <w:rPr>
          <w:rFonts w:ascii="Verdana" w:hAnsi="Verdana"/>
          <w:b/>
          <w:bCs/>
          <w:sz w:val="24"/>
          <w:szCs w:val="24"/>
          <w:lang w:val="en-US"/>
        </w:rPr>
        <w:t xml:space="preserve"> the new Pipeline:</w:t>
      </w:r>
    </w:p>
    <w:p w14:paraId="7235C77B" w14:textId="0EB66895" w:rsidR="00687FCA" w:rsidRDefault="004A2AB5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D6D202" wp14:editId="53AF340C">
            <wp:extent cx="5731510" cy="1967230"/>
            <wp:effectExtent l="0" t="0" r="2540" b="0"/>
            <wp:docPr id="79540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063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C099" w14:textId="77777777" w:rsidR="004A2AB5" w:rsidRDefault="004A2AB5" w:rsidP="00971DE1">
      <w:pPr>
        <w:rPr>
          <w:rFonts w:ascii="Verdana" w:hAnsi="Verdana"/>
          <w:sz w:val="24"/>
          <w:szCs w:val="24"/>
          <w:lang w:val="en-US"/>
        </w:rPr>
      </w:pPr>
    </w:p>
    <w:p w14:paraId="36420BDA" w14:textId="77777777" w:rsidR="004A2AB5" w:rsidRDefault="004A2AB5" w:rsidP="00971DE1">
      <w:pPr>
        <w:rPr>
          <w:rFonts w:ascii="Verdana" w:hAnsi="Verdana"/>
          <w:sz w:val="24"/>
          <w:szCs w:val="24"/>
          <w:lang w:val="en-US"/>
        </w:rPr>
      </w:pPr>
    </w:p>
    <w:p w14:paraId="4A8EDEA0" w14:textId="014745BB" w:rsidR="004A2AB5" w:rsidRDefault="004A2AB5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4AB714" wp14:editId="624D334B">
            <wp:extent cx="5731510" cy="3569335"/>
            <wp:effectExtent l="0" t="0" r="2540" b="0"/>
            <wp:docPr id="8971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54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4CC6" w14:textId="0A4A72DD" w:rsidR="004A2AB5" w:rsidRDefault="00751B86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52542F4" wp14:editId="2041FDD0">
            <wp:extent cx="5731510" cy="6486525"/>
            <wp:effectExtent l="0" t="0" r="2540" b="9525"/>
            <wp:docPr id="212320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2021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E17" w14:textId="4E88923A" w:rsidR="00751B86" w:rsidRDefault="00A35B3C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85EA22B" wp14:editId="373CE659">
            <wp:extent cx="5731510" cy="7330440"/>
            <wp:effectExtent l="0" t="0" r="2540" b="3810"/>
            <wp:docPr id="67998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826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56B6" w14:textId="369C5354" w:rsidR="00A35B3C" w:rsidRDefault="00D16B28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359F99" wp14:editId="6FE6C81F">
            <wp:extent cx="5731510" cy="2126615"/>
            <wp:effectExtent l="0" t="0" r="2540" b="6985"/>
            <wp:docPr id="1222350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500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B9D9" w14:textId="4F36F998" w:rsidR="00D16B28" w:rsidRDefault="00D16B28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B1225CC" wp14:editId="4D896525">
            <wp:extent cx="5731510" cy="7994015"/>
            <wp:effectExtent l="0" t="0" r="2540" b="6985"/>
            <wp:docPr id="188400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067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7D1CF" w14:textId="17CA0462" w:rsidR="00D16B28" w:rsidRDefault="00B762E8" w:rsidP="00971DE1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Now click the Trigger tab</w:t>
      </w:r>
    </w:p>
    <w:p w14:paraId="549EDC6B" w14:textId="53265C40" w:rsidR="00B762E8" w:rsidRDefault="00B762E8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1ADF0E0" wp14:editId="08FE6AE4">
            <wp:extent cx="4581525" cy="7962900"/>
            <wp:effectExtent l="0" t="0" r="9525" b="0"/>
            <wp:docPr id="13213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50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17AA" w14:textId="6C4104A4" w:rsidR="005D3C14" w:rsidRDefault="005D3C14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5BF5A7" wp14:editId="575BF248">
            <wp:extent cx="5731510" cy="8038465"/>
            <wp:effectExtent l="0" t="0" r="2540" b="635"/>
            <wp:docPr id="1985313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130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2BDE" w14:textId="2E429C5B" w:rsidR="00FA10C9" w:rsidRDefault="000035ED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751FD5" wp14:editId="1B199F14">
            <wp:extent cx="5731510" cy="2268855"/>
            <wp:effectExtent l="0" t="0" r="2540" b="0"/>
            <wp:docPr id="86678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807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4E49" w14:textId="46AC169A" w:rsidR="000035ED" w:rsidRDefault="006D7770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EBFE71" wp14:editId="1A9B9A67">
            <wp:extent cx="5731510" cy="2507615"/>
            <wp:effectExtent l="0" t="0" r="2540" b="6985"/>
            <wp:docPr id="172037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766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0A0A" w14:textId="021F2CFE" w:rsidR="00FF536A" w:rsidRDefault="00FF536A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0DB5F0" wp14:editId="47D8967E">
            <wp:extent cx="5731510" cy="2024380"/>
            <wp:effectExtent l="0" t="0" r="2540" b="0"/>
            <wp:docPr id="170736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666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46AA" w14:textId="179A6475" w:rsidR="00FF536A" w:rsidRDefault="00E441A8" w:rsidP="00971DE1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Now open the container </w:t>
      </w:r>
      <w:r w:rsidRPr="00E441A8">
        <w:rPr>
          <w:rFonts w:ascii="Verdana" w:hAnsi="Verdana"/>
          <w:sz w:val="24"/>
          <w:szCs w:val="24"/>
          <w:lang w:val="en-US"/>
        </w:rPr>
        <w:sym w:font="Wingdings" w:char="F0E0"/>
      </w:r>
      <w:r>
        <w:rPr>
          <w:rFonts w:ascii="Verdana" w:hAnsi="Verdana"/>
          <w:sz w:val="24"/>
          <w:szCs w:val="24"/>
          <w:lang w:val="en-US"/>
        </w:rPr>
        <w:t xml:space="preserve"> </w:t>
      </w:r>
      <w:proofErr w:type="spellStart"/>
      <w:r>
        <w:rPr>
          <w:rFonts w:ascii="Verdana" w:hAnsi="Verdana"/>
          <w:sz w:val="24"/>
          <w:szCs w:val="24"/>
          <w:lang w:val="en-US"/>
        </w:rPr>
        <w:t>employeeanddepartmentcontainer</w:t>
      </w:r>
      <w:proofErr w:type="spellEnd"/>
    </w:p>
    <w:p w14:paraId="162C919F" w14:textId="63A7868A" w:rsidR="00E441A8" w:rsidRDefault="00BC3B0A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CE15093" wp14:editId="0098E2C1">
            <wp:extent cx="5731510" cy="3868420"/>
            <wp:effectExtent l="0" t="0" r="2540" b="0"/>
            <wp:docPr id="109366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652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5DF6" w14:textId="6518732F" w:rsidR="00BC3B0A" w:rsidRDefault="00521299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07B5A7" wp14:editId="3941BEC8">
            <wp:extent cx="5731510" cy="1456690"/>
            <wp:effectExtent l="0" t="0" r="2540" b="0"/>
            <wp:docPr id="15855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07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55E5" w14:textId="09D678C8" w:rsidR="00521299" w:rsidRDefault="00521299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E4579E" wp14:editId="3761A530">
            <wp:extent cx="5731510" cy="1678940"/>
            <wp:effectExtent l="0" t="0" r="2540" b="0"/>
            <wp:docPr id="145399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9373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1740" w14:textId="2D76606A" w:rsidR="00521299" w:rsidRDefault="00074428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5D8738" wp14:editId="6CBA6A11">
            <wp:extent cx="2720340" cy="2116648"/>
            <wp:effectExtent l="0" t="0" r="3810" b="0"/>
            <wp:docPr id="68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9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5985" cy="212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C136" w14:textId="4FB8333C" w:rsidR="0027172E" w:rsidRDefault="0027172E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92551E" wp14:editId="0818AC54">
            <wp:extent cx="3009900" cy="3244330"/>
            <wp:effectExtent l="0" t="0" r="0" b="0"/>
            <wp:docPr id="135603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384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7644" cy="325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7FD7" w14:textId="19A86895" w:rsidR="00276E73" w:rsidRDefault="00276E73" w:rsidP="00971D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C0CB7B" wp14:editId="302688FB">
            <wp:extent cx="3002280" cy="3236116"/>
            <wp:effectExtent l="0" t="0" r="7620" b="2540"/>
            <wp:docPr id="157200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0748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8056" cy="32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33F3" w14:textId="4369079E" w:rsidR="0027172E" w:rsidRDefault="00D820A2" w:rsidP="00971DE1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lastRenderedPageBreak/>
        <w:t>After completing all the above steps</w:t>
      </w:r>
      <w:r w:rsidR="008E6D5A">
        <w:rPr>
          <w:rFonts w:ascii="Verdana" w:hAnsi="Verdana"/>
          <w:sz w:val="24"/>
          <w:szCs w:val="24"/>
          <w:lang w:val="en-US"/>
        </w:rPr>
        <w:t>,</w:t>
      </w:r>
      <w:r>
        <w:rPr>
          <w:rFonts w:ascii="Verdana" w:hAnsi="Verdana"/>
          <w:sz w:val="24"/>
          <w:szCs w:val="24"/>
          <w:lang w:val="en-US"/>
        </w:rPr>
        <w:t xml:space="preserve"> delete all the </w:t>
      </w:r>
      <w:r w:rsidR="008E6D5A">
        <w:rPr>
          <w:rFonts w:ascii="Verdana" w:hAnsi="Verdana"/>
          <w:sz w:val="24"/>
          <w:szCs w:val="24"/>
          <w:lang w:val="en-US"/>
        </w:rPr>
        <w:t>creations</w:t>
      </w:r>
      <w:r>
        <w:rPr>
          <w:rFonts w:ascii="Verdana" w:hAnsi="Verdana"/>
          <w:sz w:val="24"/>
          <w:szCs w:val="24"/>
          <w:lang w:val="en-US"/>
        </w:rPr>
        <w:t>.</w:t>
      </w:r>
    </w:p>
    <w:p w14:paraId="7EFE58AD" w14:textId="77777777" w:rsidR="0092307D" w:rsidRDefault="0092307D" w:rsidP="00971DE1">
      <w:pPr>
        <w:rPr>
          <w:rFonts w:ascii="Verdana" w:hAnsi="Verdana"/>
          <w:sz w:val="24"/>
          <w:szCs w:val="24"/>
          <w:lang w:val="en-US"/>
        </w:rPr>
      </w:pPr>
    </w:p>
    <w:p w14:paraId="4324C355" w14:textId="77777777" w:rsidR="009E5328" w:rsidRPr="003B34E8" w:rsidRDefault="009E5328" w:rsidP="00971DE1">
      <w:pPr>
        <w:rPr>
          <w:rFonts w:ascii="Verdana" w:hAnsi="Verdana"/>
          <w:sz w:val="24"/>
          <w:szCs w:val="24"/>
          <w:lang w:val="en-US"/>
        </w:rPr>
      </w:pPr>
    </w:p>
    <w:sectPr w:rsidR="009E5328" w:rsidRPr="003B34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E6C24"/>
    <w:multiLevelType w:val="hybridMultilevel"/>
    <w:tmpl w:val="43D82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98376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88A"/>
    <w:rsid w:val="000035ED"/>
    <w:rsid w:val="00074428"/>
    <w:rsid w:val="000A43B4"/>
    <w:rsid w:val="000B2758"/>
    <w:rsid w:val="000E28E0"/>
    <w:rsid w:val="00115352"/>
    <w:rsid w:val="00122A9D"/>
    <w:rsid w:val="00152D8E"/>
    <w:rsid w:val="00224257"/>
    <w:rsid w:val="002321A8"/>
    <w:rsid w:val="002337EA"/>
    <w:rsid w:val="0026540E"/>
    <w:rsid w:val="0027172E"/>
    <w:rsid w:val="00274783"/>
    <w:rsid w:val="00276E73"/>
    <w:rsid w:val="00296B6C"/>
    <w:rsid w:val="002C4715"/>
    <w:rsid w:val="002E13EA"/>
    <w:rsid w:val="002E5B6E"/>
    <w:rsid w:val="002E6857"/>
    <w:rsid w:val="00303C74"/>
    <w:rsid w:val="00317E6B"/>
    <w:rsid w:val="003B34E8"/>
    <w:rsid w:val="00420620"/>
    <w:rsid w:val="004A2AB5"/>
    <w:rsid w:val="004E03F0"/>
    <w:rsid w:val="00515279"/>
    <w:rsid w:val="00521299"/>
    <w:rsid w:val="00535DC9"/>
    <w:rsid w:val="0058388A"/>
    <w:rsid w:val="005919DE"/>
    <w:rsid w:val="005A5364"/>
    <w:rsid w:val="005B7EA5"/>
    <w:rsid w:val="005D3C14"/>
    <w:rsid w:val="005F45B1"/>
    <w:rsid w:val="00660667"/>
    <w:rsid w:val="00687FCA"/>
    <w:rsid w:val="006D7770"/>
    <w:rsid w:val="00751B86"/>
    <w:rsid w:val="00815668"/>
    <w:rsid w:val="00843578"/>
    <w:rsid w:val="00854978"/>
    <w:rsid w:val="00863896"/>
    <w:rsid w:val="00867AD7"/>
    <w:rsid w:val="0087128D"/>
    <w:rsid w:val="008B0B0B"/>
    <w:rsid w:val="008E0A47"/>
    <w:rsid w:val="008E6D5A"/>
    <w:rsid w:val="008F6EF9"/>
    <w:rsid w:val="0092307D"/>
    <w:rsid w:val="009246B8"/>
    <w:rsid w:val="00971DE1"/>
    <w:rsid w:val="009E5328"/>
    <w:rsid w:val="00A35B3C"/>
    <w:rsid w:val="00B037B8"/>
    <w:rsid w:val="00B762E8"/>
    <w:rsid w:val="00B957E6"/>
    <w:rsid w:val="00BB367D"/>
    <w:rsid w:val="00BC3B0A"/>
    <w:rsid w:val="00BC59F8"/>
    <w:rsid w:val="00C00F00"/>
    <w:rsid w:val="00C31877"/>
    <w:rsid w:val="00CB682A"/>
    <w:rsid w:val="00CC4238"/>
    <w:rsid w:val="00CF187D"/>
    <w:rsid w:val="00D16B28"/>
    <w:rsid w:val="00D56A57"/>
    <w:rsid w:val="00D7625D"/>
    <w:rsid w:val="00D820A2"/>
    <w:rsid w:val="00DA035A"/>
    <w:rsid w:val="00DA4434"/>
    <w:rsid w:val="00DB43F8"/>
    <w:rsid w:val="00DD59CC"/>
    <w:rsid w:val="00E441A8"/>
    <w:rsid w:val="00F23F07"/>
    <w:rsid w:val="00F35163"/>
    <w:rsid w:val="00F42C93"/>
    <w:rsid w:val="00FA10C9"/>
    <w:rsid w:val="00FD4963"/>
    <w:rsid w:val="00FF5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BA3CE0"/>
  <w15:chartTrackingRefBased/>
  <w15:docId w15:val="{1D0769B6-57BB-4C22-889D-06702947A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38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38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8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8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8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8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8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8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8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8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3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8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8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8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8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8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8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8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38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3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8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38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38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38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38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38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8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8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38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16T02:56:56.8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137 85,'-15'-12,"14"11,0 0,-1 0,1 1,0-1,0 0,0 0,0-1,0 1,0 0,0 0,0 0,-1-2,8-3,13 1,51-1,123 4,73 22,-166-11,39 3,346 16,-387-30,140 3,-218 1,1 1,-1 1,24 8,-24-6,-1-1,1-1,33 3,73-9,30 3,-86 9,-49-6,38 3,344-7,-266-1,-1521 1,1178-12,86 3,3 2,-237-7,-325 14,642 5,24 0,13-5,0 1,0-1,1 0,-1 1,0-1,0 0,0 1,0-1,1 0,-1 1,0-1,0 0,1 0,-1 1,0-1,1 0,-1 0,0 1,1-1,-1 0,0 0,1 0,-1 0,0 1,1-1,-1 0,1 0,-1 0,0 0,1 0,-1 0,1 0,0 0,33 8,0-2,68 4,-27-4,864 98,-803-89,195 11,1215-28,-1544 3,0-1,0 0,0 0,0 0,1 0,-1-1,0 1,0-1,0 1,0-1,0 0,0 1,-1-1,1 0,0 0,0 0,-1-1,1 1,2-2,-4 2,0 1,0-1,1 1,-1-1,0 0,0 1,0-1,0 1,0-1,0 0,0 1,0-1,0 1,0-1,0 0,0 1,0-1,0 1,-1-1,1 0,0 1,0-1,-1 0,-19-17,-46-20,43 26,1 0,-37-29,49 32,-54-40,57 45,0 1,1-1,-1 1,-1 0,1 1,0 0,-1 0,-10-1,-16-3,-58-16,3 1,3 7,-117-4,-88 15,195 3,71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16T02:56:08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24575,'2552'0'-1365,"-2521"0"-5461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28</Pages>
  <Words>133</Words>
  <Characters>715</Characters>
  <Application>Microsoft Office Word</Application>
  <DocSecurity>0</DocSecurity>
  <Lines>85</Lines>
  <Paragraphs>24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M</dc:creator>
  <cp:keywords/>
  <dc:description/>
  <cp:lastModifiedBy>Mathan M</cp:lastModifiedBy>
  <cp:revision>74</cp:revision>
  <dcterms:created xsi:type="dcterms:W3CDTF">2025-05-16T02:47:00Z</dcterms:created>
  <dcterms:modified xsi:type="dcterms:W3CDTF">2025-05-16T17:24:00Z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0c93031c-2d57-4c12-95f2-a18387c2024f</vt:lpwstr>
  </property>
</Properties>
</file>