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WU1297  24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MAIN PORT,CHINA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DURBAN,SOUTH AFRICA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DURBAN,SOUTH AFRICA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R-702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24400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960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24400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