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F8244" w14:textId="77777777" w:rsidR="00CD3FB7" w:rsidRPr="00250675" w:rsidRDefault="00BD3380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>Tampilkan</w:t>
      </w:r>
      <w:proofErr w:type="spellEnd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ID, semester, dan course ID yang </w:t>
      </w:r>
      <w:proofErr w:type="spellStart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>memiliki</w:t>
      </w:r>
      <w:proofErr w:type="spellEnd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ID </w:t>
      </w:r>
      <w:proofErr w:type="spellStart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>depan</w:t>
      </w:r>
      <w:proofErr w:type="spellEnd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10, grade-</w:t>
      </w:r>
      <w:proofErr w:type="spellStart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>nya</w:t>
      </w:r>
      <w:proofErr w:type="spellEnd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 dan </w:t>
      </w:r>
      <w:proofErr w:type="spellStart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>tahun</w:t>
      </w:r>
      <w:proofErr w:type="spellEnd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>ajaran</w:t>
      </w:r>
      <w:proofErr w:type="spellEnd"/>
      <w:r w:rsidRPr="00250675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2002</w:t>
      </w:r>
    </w:p>
    <w:p w14:paraId="705552B3" w14:textId="77777777" w:rsidR="00281454" w:rsidRPr="00250675" w:rsidRDefault="00281454" w:rsidP="00281454">
      <w:pPr>
        <w:spacing w:after="22" w:line="252" w:lineRule="auto"/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250675" w:rsidRPr="00250675" w14:paraId="1A67977A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2A1BA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  <w:t xml:space="preserve">1 </w:t>
            </w:r>
          </w:p>
          <w:p w14:paraId="41132A6C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  <w:t xml:space="preserve">2 </w:t>
            </w:r>
          </w:p>
          <w:p w14:paraId="174F4083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  <w:t>3</w:t>
            </w:r>
          </w:p>
          <w:p w14:paraId="566A9BCF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4</w:t>
            </w:r>
          </w:p>
          <w:p w14:paraId="52E83335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5</w:t>
            </w:r>
          </w:p>
          <w:p w14:paraId="31015E62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6</w:t>
            </w:r>
          </w:p>
          <w:p w14:paraId="1C8E9F2F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7</w:t>
            </w:r>
          </w:p>
          <w:p w14:paraId="267D8FCA" w14:textId="77777777" w:rsidR="00CD3FB7" w:rsidRPr="00250675" w:rsidRDefault="00BD3380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8</w:t>
            </w: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</w:rPr>
              <w:t xml:space="preserve"> </w:t>
            </w:r>
          </w:p>
          <w:p w14:paraId="3A01F753" w14:textId="77777777" w:rsidR="00DE6F1D" w:rsidRPr="00250675" w:rsidRDefault="00DE6F1D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9</w:t>
            </w:r>
          </w:p>
          <w:p w14:paraId="7879F4CE" w14:textId="77777777" w:rsidR="00DE6F1D" w:rsidRPr="00250675" w:rsidRDefault="00DE6F1D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10</w:t>
            </w:r>
          </w:p>
          <w:p w14:paraId="79B171E0" w14:textId="77777777" w:rsidR="00DE6F1D" w:rsidRPr="00250675" w:rsidRDefault="00DE6F1D" w:rsidP="00DE6F1D">
            <w:pPr>
              <w:spacing w:after="0" w:line="240" w:lineRule="auto"/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alibri Light"/>
                <w:color w:val="000000" w:themeColor="text1"/>
                <w:sz w:val="19"/>
                <w:szCs w:val="19"/>
                <w:lang w:val="en-US"/>
              </w:rPr>
              <w:t>11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AA612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SELECT ID, semester, </w:t>
            </w:r>
            <w:proofErr w:type="spellStart"/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course_id</w:t>
            </w:r>
            <w:proofErr w:type="spellEnd"/>
          </w:p>
          <w:p w14:paraId="4171D894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FROM takes</w:t>
            </w:r>
          </w:p>
          <w:p w14:paraId="478E9004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WHERE ID LIKE '10%'</w:t>
            </w:r>
          </w:p>
          <w:p w14:paraId="4337B2A8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INTERSECT</w:t>
            </w:r>
          </w:p>
          <w:p w14:paraId="4ACDC2A1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SELECT ID, semester, </w:t>
            </w:r>
            <w:proofErr w:type="spellStart"/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course_id</w:t>
            </w:r>
            <w:proofErr w:type="spellEnd"/>
          </w:p>
          <w:p w14:paraId="52B06E08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FROM takes</w:t>
            </w:r>
          </w:p>
          <w:p w14:paraId="557A170D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WHERE grade = 'A'</w:t>
            </w:r>
          </w:p>
          <w:p w14:paraId="47D32803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INTERSECT</w:t>
            </w:r>
          </w:p>
          <w:p w14:paraId="0AB2D036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SELECT ID, semester, </w:t>
            </w:r>
            <w:proofErr w:type="spellStart"/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course_id</w:t>
            </w:r>
            <w:proofErr w:type="spellEnd"/>
          </w:p>
          <w:p w14:paraId="08EA6849" w14:textId="77777777" w:rsidR="00DE6F1D" w:rsidRPr="00250675" w:rsidRDefault="00DE6F1D" w:rsidP="00DE6F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FROM takes</w:t>
            </w:r>
          </w:p>
          <w:p w14:paraId="23AF62A2" w14:textId="77777777" w:rsidR="00CD3FB7" w:rsidRPr="00250675" w:rsidRDefault="00DE6F1D" w:rsidP="00DE6F1D">
            <w:pPr>
              <w:spacing w:after="0" w:line="240" w:lineRule="auto"/>
              <w:jc w:val="both"/>
              <w:rPr>
                <w:rFonts w:asciiTheme="majorHAnsi" w:hAnsi="Calibri Light" w:cs="Calibri Light"/>
                <w:color w:val="000000" w:themeColor="text1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WHERE year = 2002</w:t>
            </w:r>
          </w:p>
        </w:tc>
      </w:tr>
    </w:tbl>
    <w:p w14:paraId="132AE6C2" w14:textId="77777777" w:rsidR="00CD3FB7" w:rsidRPr="00250675" w:rsidRDefault="00BD3380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25067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250675" w:rsidRPr="00250675" w14:paraId="6612B095" w14:textId="77777777">
        <w:tc>
          <w:tcPr>
            <w:tcW w:w="9414" w:type="dxa"/>
          </w:tcPr>
          <w:p w14:paraId="6FE3663B" w14:textId="77777777" w:rsidR="00CD3FB7" w:rsidRPr="00250675" w:rsidRDefault="00866B31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250675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 wp14:anchorId="6B83DEB1" wp14:editId="3D0316A0">
                  <wp:extent cx="5840730" cy="2654935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730" cy="26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5E9C3" w14:textId="77777777" w:rsidR="00866B31" w:rsidRPr="00250675" w:rsidRDefault="008C0649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250675">
              <w:rPr>
                <w:noProof/>
                <w:color w:val="000000" w:themeColor="text1"/>
                <w:lang w:val="en-US" w:eastAsia="en-US"/>
              </w:rPr>
              <w:lastRenderedPageBreak/>
              <w:drawing>
                <wp:inline distT="0" distB="0" distL="0" distR="0" wp14:anchorId="3A87C860" wp14:editId="061ED2F6">
                  <wp:extent cx="5840730" cy="2641600"/>
                  <wp:effectExtent l="0" t="0" r="762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730" cy="2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588ED" w14:textId="77777777" w:rsidR="00CD3FB7" w:rsidRPr="00250675" w:rsidRDefault="00CD3FB7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</w:tc>
      </w:tr>
    </w:tbl>
    <w:p w14:paraId="760D35B5" w14:textId="77777777" w:rsidR="00011346" w:rsidRPr="00250675" w:rsidRDefault="00011346" w:rsidP="0049365E">
      <w:pPr>
        <w:spacing w:after="36" w:line="240" w:lineRule="auto"/>
        <w:ind w:left="142" w:right="7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lastRenderedPageBreak/>
        <w:t>Percobaan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analisis</w:t>
      </w:r>
      <w:proofErr w:type="spellEnd"/>
    </w:p>
    <w:p w14:paraId="73D25FC1" w14:textId="77777777" w:rsidR="00CD3FB7" w:rsidRPr="00250675" w:rsidRDefault="0049365E" w:rsidP="0049365E">
      <w:pPr>
        <w:spacing w:after="0" w:line="240" w:lineRule="auto"/>
        <w:ind w:left="142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Kode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implementasi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menampilkan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ID, semester, dan course ID yang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memiliki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ID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depan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10, grade=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nya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A dan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tahun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ajaran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2002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menggunakan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INTERSECT.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1-2, 5-6, dan 9-10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menyeleksi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columns ID, semester, dan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course_id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table takes.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3, 7, dan 11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menyeleksi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data yang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muncul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masing-masing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syaratnya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adalah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nilai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depan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column ID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bernilai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‘10’, column grade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bernilai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‘A’, dan column year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bernilai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‘2002’.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4 dan 8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me-intersect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syarat-syarat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68B06AD1" w14:textId="77777777" w:rsidR="0049365E" w:rsidRPr="00250675" w:rsidRDefault="0049365E" w:rsidP="0049365E">
      <w:pPr>
        <w:ind w:left="142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Dari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percobaan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analisis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praktikan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bila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1-2, 5-6, dan 9-10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data yang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diseleksi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Bila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3, 7, dan 11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semua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data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Bila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4 dan 8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semua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syarat-syarat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di-intersect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sehingga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kemungkinan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yang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adalah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tiga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tabel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yang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masing-masingnya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berdasarkan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salah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satu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ketiga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52FECFEE" w14:textId="77777777" w:rsidR="00CD3FB7" w:rsidRPr="00250675" w:rsidRDefault="00CD3FB7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47BCEE8" w14:textId="77777777" w:rsidR="00CD3FB7" w:rsidRPr="00250675" w:rsidRDefault="00CD3FB7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6CBD4DE8" w14:textId="77777777" w:rsidR="00CD3FB7" w:rsidRPr="00250675" w:rsidRDefault="00CD3FB7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5629CE4" w14:textId="77777777" w:rsidR="00CD3FB7" w:rsidRPr="00250675" w:rsidRDefault="00BD3380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lastRenderedPageBreak/>
        <w:t>Tampilkan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dept_name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memiliki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salary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dari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instructor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lebih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besar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dari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54000 dan credit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dari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course-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nya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lebih</w:t>
      </w:r>
      <w:proofErr w:type="spellEnd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dari</w:t>
      </w:r>
      <w:proofErr w:type="spellEnd"/>
      <w:r w:rsidR="00F5156A" w:rsidRPr="00250675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 xml:space="preserve"> 3</w:t>
      </w:r>
    </w:p>
    <w:p w14:paraId="2329A7FA" w14:textId="77777777" w:rsidR="00281454" w:rsidRPr="00250675" w:rsidRDefault="00281454" w:rsidP="00281454">
      <w:pPr>
        <w:spacing w:after="22" w:line="252" w:lineRule="auto"/>
        <w:ind w:left="720"/>
        <w:jc w:val="both"/>
        <w:rPr>
          <w:rFonts w:ascii="Calibri Light" w:hAnsi="Calibri Light" w:cs="Calibri Light"/>
          <w:color w:val="000000" w:themeColor="text1"/>
          <w:sz w:val="24"/>
          <w:szCs w:val="24"/>
        </w:rPr>
      </w:pPr>
    </w:p>
    <w:tbl>
      <w:tblPr>
        <w:tblStyle w:val="TableGrid0"/>
        <w:tblW w:w="8297" w:type="dxa"/>
        <w:tblInd w:w="725" w:type="dxa"/>
        <w:tblLayout w:type="fixed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250675" w:rsidRPr="00250675" w14:paraId="4A5A6062" w14:textId="77777777" w:rsidTr="000547D4">
        <w:trPr>
          <w:trHeight w:val="634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DF0CC" w14:textId="77777777" w:rsidR="00CD3FB7" w:rsidRPr="00250675" w:rsidRDefault="00BD3380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1 </w:t>
            </w:r>
          </w:p>
          <w:p w14:paraId="67AB86D1" w14:textId="77777777" w:rsidR="00CD3FB7" w:rsidRPr="00250675" w:rsidRDefault="00BD3380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2 </w:t>
            </w:r>
          </w:p>
          <w:p w14:paraId="3A5FEF6B" w14:textId="77777777" w:rsidR="00CD3FB7" w:rsidRPr="00250675" w:rsidRDefault="00BD3380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3</w:t>
            </w:r>
          </w:p>
          <w:p w14:paraId="0D70C081" w14:textId="77777777" w:rsidR="00CD3FB7" w:rsidRPr="00250675" w:rsidRDefault="00BD3380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4</w:t>
            </w:r>
          </w:p>
          <w:p w14:paraId="3995C62B" w14:textId="77777777" w:rsidR="00F46233" w:rsidRPr="00250675" w:rsidRDefault="00F46233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5</w:t>
            </w:r>
          </w:p>
          <w:p w14:paraId="41E02707" w14:textId="77777777" w:rsidR="00CD3FB7" w:rsidRPr="00250675" w:rsidRDefault="00BD3380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6</w:t>
            </w:r>
          </w:p>
          <w:p w14:paraId="4F46155A" w14:textId="77777777" w:rsidR="00CD3FB7" w:rsidRPr="00250675" w:rsidRDefault="00BD3380" w:rsidP="00F46233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7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EAE076B" w14:textId="77777777" w:rsidR="000547D4" w:rsidRPr="00250675" w:rsidRDefault="000547D4" w:rsidP="00054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SELECT </w:t>
            </w:r>
            <w:proofErr w:type="spellStart"/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dept_name</w:t>
            </w:r>
            <w:proofErr w:type="spellEnd"/>
          </w:p>
          <w:p w14:paraId="055F7907" w14:textId="77777777" w:rsidR="000547D4" w:rsidRPr="00250675" w:rsidRDefault="000547D4" w:rsidP="00054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FROM instructor </w:t>
            </w:r>
          </w:p>
          <w:p w14:paraId="3AB2BD43" w14:textId="77777777" w:rsidR="000547D4" w:rsidRPr="00250675" w:rsidRDefault="000547D4" w:rsidP="00054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WHERE salary &gt; 54000</w:t>
            </w:r>
          </w:p>
          <w:p w14:paraId="76138442" w14:textId="77777777" w:rsidR="000547D4" w:rsidRPr="00250675" w:rsidRDefault="000547D4" w:rsidP="00054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INTERSECT</w:t>
            </w:r>
          </w:p>
          <w:p w14:paraId="65C5DEC5" w14:textId="77777777" w:rsidR="000547D4" w:rsidRPr="00250675" w:rsidRDefault="000547D4" w:rsidP="00054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SELECT </w:t>
            </w:r>
            <w:proofErr w:type="spellStart"/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dept_name</w:t>
            </w:r>
            <w:proofErr w:type="spellEnd"/>
          </w:p>
          <w:p w14:paraId="73002313" w14:textId="77777777" w:rsidR="000547D4" w:rsidRPr="00250675" w:rsidRDefault="000547D4" w:rsidP="00054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 xml:space="preserve">FROM course </w:t>
            </w:r>
          </w:p>
          <w:p w14:paraId="674E853D" w14:textId="77777777" w:rsidR="00CD3FB7" w:rsidRPr="00250675" w:rsidRDefault="000547D4" w:rsidP="000547D4">
            <w:pPr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250675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en-US"/>
              </w:rPr>
              <w:t>WHERE credits &gt; 3</w:t>
            </w:r>
          </w:p>
        </w:tc>
      </w:tr>
    </w:tbl>
    <w:p w14:paraId="083066AC" w14:textId="77777777" w:rsidR="00CD3FB7" w:rsidRPr="00250675" w:rsidRDefault="00BD3380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25067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250675" w:rsidRPr="00250675" w14:paraId="0B9AFB4F" w14:textId="77777777">
        <w:tc>
          <w:tcPr>
            <w:tcW w:w="9414" w:type="dxa"/>
          </w:tcPr>
          <w:p w14:paraId="43DF8A82" w14:textId="77777777" w:rsidR="00CD3FB7" w:rsidRPr="00250675" w:rsidRDefault="00685F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250675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 wp14:anchorId="678FD0CD" wp14:editId="134A3379">
                  <wp:extent cx="5840730" cy="2632075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730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175A4" w14:textId="77777777" w:rsidR="00CD3FB7" w:rsidRPr="00250675" w:rsidRDefault="00685F0F" w:rsidP="00685F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250675">
              <w:rPr>
                <w:noProof/>
                <w:color w:val="000000" w:themeColor="text1"/>
                <w:lang w:val="en-US" w:eastAsia="en-US"/>
              </w:rPr>
              <w:lastRenderedPageBreak/>
              <w:drawing>
                <wp:inline distT="0" distB="0" distL="0" distR="0" wp14:anchorId="20A56B1F" wp14:editId="050B46A7">
                  <wp:extent cx="5840730" cy="263652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73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7BA5F" w14:textId="77777777" w:rsidR="00E77EA5" w:rsidRPr="00250675" w:rsidRDefault="00E77EA5" w:rsidP="00E77EA5">
      <w:pPr>
        <w:spacing w:after="0" w:line="240" w:lineRule="auto"/>
        <w:ind w:left="142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lastRenderedPageBreak/>
        <w:t>Percobaan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analisis</w:t>
      </w:r>
      <w:proofErr w:type="spellEnd"/>
    </w:p>
    <w:p w14:paraId="64A5C2F3" w14:textId="77777777" w:rsidR="00E77EA5" w:rsidRPr="00250675" w:rsidRDefault="00E77EA5" w:rsidP="00310693">
      <w:pPr>
        <w:spacing w:after="0" w:line="240" w:lineRule="auto"/>
        <w:ind w:left="142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Kode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implementasi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atas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menampilkan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departemen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yang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memiliki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salary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instructor di </w:t>
      </w:r>
      <w:proofErr w:type="spellStart"/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54000 dan yang credit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course-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nya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lebih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3.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1 dan 6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menyeleksi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column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dept_name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2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mengambil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column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table instructor.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3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menyeleksi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data yang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dengan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salary &gt; 54000.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me-intersect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hasil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query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1-3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dengan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hasil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query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6-8.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7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mengambil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column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table course.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8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digunakan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untuk</w:t>
      </w:r>
      <w:proofErr w:type="spellEnd"/>
      <w:r w:rsidR="00F5156A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menyeleksi</w:t>
      </w:r>
      <w:proofErr w:type="spellEnd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data yang </w:t>
      </w:r>
      <w:proofErr w:type="spellStart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dengan</w:t>
      </w:r>
      <w:proofErr w:type="spellEnd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</w:t>
      </w:r>
      <w:proofErr w:type="spellEnd"/>
      <w:r w:rsidR="0031069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credits &gt; 3.</w:t>
      </w:r>
    </w:p>
    <w:p w14:paraId="4634C875" w14:textId="77777777" w:rsidR="00310693" w:rsidRPr="00250675" w:rsidRDefault="00310693" w:rsidP="00310693">
      <w:pPr>
        <w:spacing w:after="0" w:line="240" w:lineRule="auto"/>
        <w:ind w:left="142"/>
        <w:jc w:val="both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hasil</w:t>
      </w:r>
      <w:proofErr w:type="spellEnd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percobaan</w:t>
      </w:r>
      <w:proofErr w:type="spellEnd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</w:t>
      </w:r>
      <w:proofErr w:type="spellStart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analisis</w:t>
      </w:r>
      <w:proofErr w:type="spellEnd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praktikan</w:t>
      </w:r>
      <w:proofErr w:type="spellEnd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4638FD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bila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1 dan 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column yang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diseleksi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Bila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2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atau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baris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7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, column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akan</w:t>
      </w:r>
      <w:proofErr w:type="spellEnd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B06F1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diseleksi</w:t>
      </w:r>
      <w:proofErr w:type="spellEnd"/>
      <w:r w:rsidR="00BD74E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karena </w:t>
      </w:r>
      <w:proofErr w:type="spellStart"/>
      <w:r w:rsidR="00BD74E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>table</w:t>
      </w:r>
      <w:proofErr w:type="spellEnd"/>
      <w:r w:rsidR="00BD74E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asalnya tidak </w:t>
      </w:r>
      <w:proofErr w:type="spellStart"/>
      <w:r w:rsidR="00BD74E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>diketahu</w:t>
      </w:r>
      <w:proofErr w:type="spellEnd"/>
      <w:r w:rsidR="00BD74E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 Bila baris 3 atau baris 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>7</w:t>
      </w:r>
      <w:r w:rsidR="00EB56A6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tidak ada, semua data akan ditampilkan karena tidak ada syarat untuk penampilan data.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Bila baris 4 tidak ada, </w:t>
      </w:r>
      <w:r w:rsidR="00EB56A6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semua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syarat-syarat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tidak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akan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di-intersect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sehingga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kemungkinan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yang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adalah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>dua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tabel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yang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masing-masingnya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ditampilkan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berdasarkan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salah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satu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</w:rPr>
        <w:t>kedua</w:t>
      </w:r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syarat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di </w:t>
      </w:r>
      <w:proofErr w:type="spellStart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atas</w:t>
      </w:r>
      <w:proofErr w:type="spellEnd"/>
      <w:r w:rsidR="00F46233" w:rsidRPr="00250675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14:paraId="71FB04B8" w14:textId="77777777" w:rsidR="00CD3FB7" w:rsidRPr="00250675" w:rsidRDefault="00CD3FB7">
      <w:pPr>
        <w:jc w:val="both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14:paraId="45F10D57" w14:textId="77777777" w:rsidR="00CD3FB7" w:rsidRPr="00250675" w:rsidRDefault="00CD3FB7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B999E3E" w14:textId="77777777" w:rsidR="00CD3FB7" w:rsidRPr="00250675" w:rsidRDefault="00CD3FB7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5F588FFB" w14:textId="77777777" w:rsidR="00CD3FB7" w:rsidRPr="00250675" w:rsidRDefault="00CD3FB7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639879C1" w14:textId="77777777" w:rsidR="00CD3FB7" w:rsidRPr="00250675" w:rsidRDefault="00CD3FB7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CD3FB7" w:rsidRPr="0025067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EED6E" w14:textId="77777777" w:rsidR="000210D2" w:rsidRDefault="000210D2">
      <w:pPr>
        <w:spacing w:after="0" w:line="240" w:lineRule="auto"/>
      </w:pPr>
      <w:r>
        <w:separator/>
      </w:r>
    </w:p>
  </w:endnote>
  <w:endnote w:type="continuationSeparator" w:id="0">
    <w:p w14:paraId="69B357CB" w14:textId="77777777" w:rsidR="000210D2" w:rsidRDefault="0002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338B" w14:textId="77777777" w:rsidR="00153CCA" w:rsidRDefault="00153C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B26B5" w14:textId="77777777" w:rsidR="00CD3FB7" w:rsidRDefault="00BD3380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060988" wp14:editId="72A8798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4A0E33" w14:textId="77777777" w:rsidR="00CD3FB7" w:rsidRDefault="00BD3380">
                          <w:pPr>
                            <w:snapToGrid w:val="0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separate"/>
                          </w:r>
                          <w:r w:rsidR="00153CCA" w:rsidRPr="00153CCA">
                            <w:rPr>
                              <w:noProof/>
                              <w:sz w:val="18"/>
                            </w:rPr>
                            <w:t>3</w: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06098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DHd&#10;Dip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444A0E33" w14:textId="77777777" w:rsidR="00CD3FB7" w:rsidRDefault="00BD3380">
                    <w:pPr>
                      <w:snapToGrid w:val="0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fldChar w:fldCharType="begin"/>
                    </w:r>
                    <w:r>
                      <w:rPr>
                        <w:sz w:val="18"/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en-US"/>
                      </w:rPr>
                      <w:fldChar w:fldCharType="separate"/>
                    </w:r>
                    <w:r w:rsidR="00153CCA" w:rsidRPr="00153CCA">
                      <w:rPr>
                        <w:noProof/>
                        <w:sz w:val="18"/>
                      </w:rPr>
                      <w:t>3</w:t>
                    </w:r>
                    <w:r>
                      <w:rPr>
                        <w:sz w:val="18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DB640" w14:textId="77777777" w:rsidR="00153CCA" w:rsidRDefault="00153C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A790BE" w14:textId="77777777" w:rsidR="000210D2" w:rsidRDefault="000210D2">
      <w:pPr>
        <w:spacing w:after="0" w:line="240" w:lineRule="auto"/>
      </w:pPr>
      <w:r>
        <w:separator/>
      </w:r>
    </w:p>
  </w:footnote>
  <w:footnote w:type="continuationSeparator" w:id="0">
    <w:p w14:paraId="6BFA2A79" w14:textId="77777777" w:rsidR="000210D2" w:rsidRDefault="000210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E70A9" w14:textId="77777777" w:rsidR="00153CCA" w:rsidRDefault="00153C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E2914" w14:textId="77777777" w:rsidR="00CD3FB7" w:rsidRPr="00250675" w:rsidRDefault="00BD3380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 w:themeColor="text1"/>
        <w:sz w:val="28"/>
      </w:rPr>
    </w:pPr>
    <w:bookmarkStart w:id="0" w:name="_GoBack"/>
    <w:r w:rsidRPr="00250675">
      <w:rPr>
        <w:rFonts w:ascii="Times New Roman" w:hAnsi="Times New Roman"/>
        <w:b/>
        <w:color w:val="000000" w:themeColor="text1"/>
        <w:sz w:val="28"/>
      </w:rPr>
      <w:t>PRA</w:t>
    </w:r>
    <w:r w:rsidRPr="00250675">
      <w:rPr>
        <w:rFonts w:ascii="Times New Roman" w:hAnsi="Times New Roman" w:hint="eastAsia"/>
        <w:b/>
        <w:color w:val="000000" w:themeColor="text1"/>
        <w:sz w:val="28"/>
      </w:rPr>
      <w:t>K</w:t>
    </w:r>
    <w:r w:rsidRPr="00250675">
      <w:rPr>
        <w:rFonts w:ascii="Times New Roman" w:hAnsi="Times New Roman"/>
        <w:b/>
        <w:color w:val="000000" w:themeColor="text1"/>
        <w:sz w:val="28"/>
      </w:rPr>
      <w:t>TIKUM SISTEM BASIS DATA</w:t>
    </w:r>
  </w:p>
  <w:p w14:paraId="1F2AC5F9" w14:textId="77777777" w:rsidR="00CD3FB7" w:rsidRPr="00250675" w:rsidRDefault="00BD3380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250675">
      <w:rPr>
        <w:rFonts w:ascii="Times New Roman" w:hAnsi="Times New Roman"/>
        <w:color w:val="000000" w:themeColor="text1"/>
        <w:sz w:val="24"/>
      </w:rPr>
      <w:t>BAB</w:t>
    </w:r>
    <w:r w:rsidRPr="00250675">
      <w:rPr>
        <w:rFonts w:ascii="Times New Roman" w:hAnsi="Times New Roman"/>
        <w:color w:val="000000" w:themeColor="text1"/>
        <w:sz w:val="24"/>
      </w:rPr>
      <w:tab/>
    </w:r>
    <w:r w:rsidRPr="00250675">
      <w:rPr>
        <w:rFonts w:ascii="Times New Roman" w:hAnsi="Times New Roman"/>
        <w:color w:val="000000" w:themeColor="text1"/>
        <w:sz w:val="24"/>
      </w:rPr>
      <w:tab/>
      <w:t>:</w:t>
    </w:r>
    <w:r w:rsidRPr="00250675">
      <w:rPr>
        <w:rFonts w:ascii="Times New Roman" w:hAnsi="Times New Roman"/>
        <w:color w:val="000000" w:themeColor="text1"/>
        <w:sz w:val="24"/>
        <w:lang w:val="en-US"/>
      </w:rPr>
      <w:t xml:space="preserve"> UNION, INTERSECTION, DIFFERENCE</w:t>
    </w:r>
  </w:p>
  <w:p w14:paraId="46F9B5E7" w14:textId="77777777" w:rsidR="00CD3FB7" w:rsidRPr="00250675" w:rsidRDefault="00BD3380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250675">
      <w:rPr>
        <w:rFonts w:ascii="Times New Roman" w:hAnsi="Times New Roman"/>
        <w:color w:val="000000" w:themeColor="text1"/>
        <w:sz w:val="24"/>
      </w:rPr>
      <w:t>NAMA</w:t>
    </w:r>
    <w:r w:rsidRPr="00250675">
      <w:rPr>
        <w:rFonts w:ascii="Times New Roman" w:hAnsi="Times New Roman"/>
        <w:color w:val="000000" w:themeColor="text1"/>
        <w:sz w:val="24"/>
      </w:rPr>
      <w:tab/>
    </w:r>
    <w:r w:rsidRPr="00250675">
      <w:rPr>
        <w:rFonts w:ascii="Times New Roman" w:hAnsi="Times New Roman"/>
        <w:color w:val="000000" w:themeColor="text1"/>
        <w:sz w:val="24"/>
      </w:rPr>
      <w:tab/>
      <w:t>: REZA AZZUBAIR WIJONARKO</w:t>
    </w:r>
    <w:r w:rsidRPr="00250675">
      <w:rPr>
        <w:rFonts w:ascii="Times New Roman" w:hAnsi="Times New Roman"/>
        <w:color w:val="000000" w:themeColor="text1"/>
        <w:sz w:val="24"/>
      </w:rPr>
      <w:tab/>
      <w:t xml:space="preserve">TGL PRAKTIKUM        : </w:t>
    </w:r>
    <w:r w:rsidR="00153CCA" w:rsidRPr="00250675">
      <w:rPr>
        <w:rFonts w:ascii="Times New Roman" w:hAnsi="Times New Roman"/>
        <w:color w:val="000000" w:themeColor="text1"/>
        <w:sz w:val="24"/>
        <w:lang w:val="en-US"/>
      </w:rPr>
      <w:t>01-12</w:t>
    </w:r>
    <w:r w:rsidRPr="00250675">
      <w:rPr>
        <w:rFonts w:ascii="Times New Roman" w:hAnsi="Times New Roman"/>
        <w:color w:val="000000" w:themeColor="text1"/>
        <w:sz w:val="24"/>
        <w:lang w:val="en-US"/>
      </w:rPr>
      <w:t>-2016</w:t>
    </w:r>
  </w:p>
  <w:p w14:paraId="74C42D97" w14:textId="77777777" w:rsidR="00CD3FB7" w:rsidRPr="00250675" w:rsidRDefault="00BD3380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250675">
      <w:rPr>
        <w:rFonts w:ascii="Times New Roman" w:hAnsi="Times New Roman"/>
        <w:color w:val="000000" w:themeColor="text1"/>
        <w:sz w:val="24"/>
      </w:rPr>
      <w:t>NIM</w:t>
    </w:r>
    <w:r w:rsidRPr="00250675">
      <w:rPr>
        <w:rFonts w:ascii="Times New Roman" w:hAnsi="Times New Roman"/>
        <w:color w:val="000000" w:themeColor="text1"/>
        <w:sz w:val="24"/>
      </w:rPr>
      <w:tab/>
    </w:r>
    <w:r w:rsidRPr="00250675">
      <w:rPr>
        <w:rFonts w:ascii="Times New Roman" w:hAnsi="Times New Roman"/>
        <w:color w:val="000000" w:themeColor="text1"/>
        <w:sz w:val="24"/>
      </w:rPr>
      <w:tab/>
      <w:t>: 155150200111182</w:t>
    </w:r>
    <w:r w:rsidRPr="00250675">
      <w:rPr>
        <w:rFonts w:ascii="Times New Roman" w:hAnsi="Times New Roman"/>
        <w:color w:val="000000" w:themeColor="text1"/>
        <w:sz w:val="24"/>
      </w:rPr>
      <w:tab/>
    </w:r>
    <w:r w:rsidRPr="00250675">
      <w:rPr>
        <w:rFonts w:ascii="Times New Roman" w:hAnsi="Times New Roman"/>
        <w:color w:val="000000" w:themeColor="text1"/>
        <w:sz w:val="24"/>
      </w:rPr>
      <w:tab/>
      <w:t xml:space="preserve">TGL PENGUMPULAN  : </w:t>
    </w:r>
    <w:r w:rsidR="00153CCA" w:rsidRPr="00250675">
      <w:rPr>
        <w:rFonts w:ascii="Times New Roman" w:hAnsi="Times New Roman"/>
        <w:color w:val="000000" w:themeColor="text1"/>
        <w:sz w:val="24"/>
        <w:lang w:val="en-US"/>
      </w:rPr>
      <w:t>08-12</w:t>
    </w:r>
    <w:r w:rsidRPr="00250675">
      <w:rPr>
        <w:rFonts w:ascii="Times New Roman" w:hAnsi="Times New Roman"/>
        <w:color w:val="000000" w:themeColor="text1"/>
        <w:sz w:val="24"/>
        <w:lang w:val="en-US"/>
      </w:rPr>
      <w:t>-2016</w:t>
    </w:r>
  </w:p>
  <w:p w14:paraId="2515EF6C" w14:textId="77777777" w:rsidR="00CD3FB7" w:rsidRPr="00250675" w:rsidRDefault="00BD3380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250675">
      <w:rPr>
        <w:rFonts w:ascii="Times New Roman" w:hAnsi="Times New Roman"/>
        <w:color w:val="000000" w:themeColor="text1"/>
        <w:sz w:val="24"/>
      </w:rPr>
      <w:t>ASISTEN</w:t>
    </w:r>
    <w:r w:rsidRPr="00250675">
      <w:rPr>
        <w:rFonts w:ascii="Times New Roman" w:hAnsi="Times New Roman"/>
        <w:color w:val="000000" w:themeColor="text1"/>
        <w:sz w:val="24"/>
      </w:rPr>
      <w:tab/>
    </w:r>
    <w:r w:rsidRPr="00250675">
      <w:rPr>
        <w:rFonts w:ascii="Times New Roman" w:hAnsi="Times New Roman"/>
        <w:color w:val="000000" w:themeColor="text1"/>
        <w:sz w:val="24"/>
      </w:rPr>
      <w:tab/>
      <w:t>: FRISKA ANGGIA NURLITA SARI         FIDIA ROSIANTI</w:t>
    </w:r>
  </w:p>
  <w:p w14:paraId="558EB58F" w14:textId="77777777" w:rsidR="00CD3FB7" w:rsidRPr="00250675" w:rsidRDefault="00BD3380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250675">
      <w:rPr>
        <w:rFonts w:ascii="Times New Roman" w:hAnsi="Times New Roman"/>
        <w:color w:val="000000" w:themeColor="text1"/>
        <w:sz w:val="24"/>
      </w:rPr>
      <w:tab/>
    </w:r>
    <w:r w:rsidRPr="00250675">
      <w:rPr>
        <w:rFonts w:ascii="Times New Roman" w:hAnsi="Times New Roman"/>
        <w:color w:val="000000" w:themeColor="text1"/>
        <w:sz w:val="24"/>
      </w:rPr>
      <w:tab/>
      <w:t xml:space="preserve">  ADHIRAJASA RAITSANY</w:t>
    </w:r>
    <w:r w:rsidRPr="00250675">
      <w:rPr>
        <w:rFonts w:ascii="Times New Roman" w:hAnsi="Times New Roman"/>
        <w:color w:val="000000" w:themeColor="text1"/>
        <w:sz w:val="24"/>
      </w:rPr>
      <w:tab/>
      <w:t xml:space="preserve">                      TUTI WARDANI HAMID</w:t>
    </w:r>
  </w:p>
  <w:p w14:paraId="5ED8190C" w14:textId="77777777" w:rsidR="00CD3FB7" w:rsidRPr="00250675" w:rsidRDefault="00CD3FB7">
    <w:pPr>
      <w:pStyle w:val="Header"/>
      <w:rPr>
        <w:color w:val="000000" w:themeColor="text1"/>
      </w:rPr>
    </w:pPr>
  </w:p>
  <w:bookmarkEnd w:id="0"/>
  <w:p w14:paraId="2345C2FE" w14:textId="77777777" w:rsidR="00CD3FB7" w:rsidRPr="00250675" w:rsidRDefault="00CD3FB7">
    <w:pPr>
      <w:pStyle w:val="Header"/>
      <w:rPr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8D071" w14:textId="77777777" w:rsidR="00153CCA" w:rsidRDefault="00153C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21B99"/>
    <w:multiLevelType w:val="multilevel"/>
    <w:tmpl w:val="5BA21B99"/>
    <w:lvl w:ilvl="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1346"/>
    <w:rsid w:val="000210D2"/>
    <w:rsid w:val="00034A60"/>
    <w:rsid w:val="000547D4"/>
    <w:rsid w:val="00075CDC"/>
    <w:rsid w:val="000929EB"/>
    <w:rsid w:val="000C2216"/>
    <w:rsid w:val="00126722"/>
    <w:rsid w:val="00153CCA"/>
    <w:rsid w:val="00172A27"/>
    <w:rsid w:val="001B06F1"/>
    <w:rsid w:val="001E591C"/>
    <w:rsid w:val="001F616F"/>
    <w:rsid w:val="002023C6"/>
    <w:rsid w:val="00227E13"/>
    <w:rsid w:val="00244AD2"/>
    <w:rsid w:val="002454D3"/>
    <w:rsid w:val="00250675"/>
    <w:rsid w:val="00281454"/>
    <w:rsid w:val="002D7F74"/>
    <w:rsid w:val="002F1F11"/>
    <w:rsid w:val="002F2BEE"/>
    <w:rsid w:val="00310693"/>
    <w:rsid w:val="00316145"/>
    <w:rsid w:val="0035515F"/>
    <w:rsid w:val="00371AA1"/>
    <w:rsid w:val="003777A5"/>
    <w:rsid w:val="00380D84"/>
    <w:rsid w:val="00386036"/>
    <w:rsid w:val="004033A0"/>
    <w:rsid w:val="00414D51"/>
    <w:rsid w:val="0041675C"/>
    <w:rsid w:val="00431F7A"/>
    <w:rsid w:val="004638FD"/>
    <w:rsid w:val="004678EB"/>
    <w:rsid w:val="00474BBF"/>
    <w:rsid w:val="0049365E"/>
    <w:rsid w:val="004C1421"/>
    <w:rsid w:val="004F3698"/>
    <w:rsid w:val="005305DA"/>
    <w:rsid w:val="005923B0"/>
    <w:rsid w:val="005A2275"/>
    <w:rsid w:val="005C710B"/>
    <w:rsid w:val="005D178C"/>
    <w:rsid w:val="0061652F"/>
    <w:rsid w:val="00630F5B"/>
    <w:rsid w:val="00656BFC"/>
    <w:rsid w:val="00685F0F"/>
    <w:rsid w:val="00687198"/>
    <w:rsid w:val="006B3C79"/>
    <w:rsid w:val="007048DC"/>
    <w:rsid w:val="00716C99"/>
    <w:rsid w:val="00721C37"/>
    <w:rsid w:val="00721FBB"/>
    <w:rsid w:val="00735CC7"/>
    <w:rsid w:val="007668D3"/>
    <w:rsid w:val="00787551"/>
    <w:rsid w:val="0079488C"/>
    <w:rsid w:val="007A00C9"/>
    <w:rsid w:val="007A2F27"/>
    <w:rsid w:val="007D309D"/>
    <w:rsid w:val="007F3A9F"/>
    <w:rsid w:val="008501F8"/>
    <w:rsid w:val="00866B31"/>
    <w:rsid w:val="00872187"/>
    <w:rsid w:val="008877E0"/>
    <w:rsid w:val="008A53ED"/>
    <w:rsid w:val="008B6543"/>
    <w:rsid w:val="008C0649"/>
    <w:rsid w:val="008C10EC"/>
    <w:rsid w:val="0096540F"/>
    <w:rsid w:val="00987D43"/>
    <w:rsid w:val="009A6042"/>
    <w:rsid w:val="00A4673E"/>
    <w:rsid w:val="00AB726D"/>
    <w:rsid w:val="00AE1297"/>
    <w:rsid w:val="00AE4B50"/>
    <w:rsid w:val="00AF6346"/>
    <w:rsid w:val="00B02DD8"/>
    <w:rsid w:val="00B66E5B"/>
    <w:rsid w:val="00B73A4A"/>
    <w:rsid w:val="00B82E82"/>
    <w:rsid w:val="00B952FE"/>
    <w:rsid w:val="00BA6BDA"/>
    <w:rsid w:val="00BD3380"/>
    <w:rsid w:val="00BD74E3"/>
    <w:rsid w:val="00C03C05"/>
    <w:rsid w:val="00C233E7"/>
    <w:rsid w:val="00CA46D7"/>
    <w:rsid w:val="00CB39CD"/>
    <w:rsid w:val="00CC7F6A"/>
    <w:rsid w:val="00CD18B3"/>
    <w:rsid w:val="00CD3FB7"/>
    <w:rsid w:val="00D06638"/>
    <w:rsid w:val="00D5510A"/>
    <w:rsid w:val="00D6783A"/>
    <w:rsid w:val="00DC2FF9"/>
    <w:rsid w:val="00DD3637"/>
    <w:rsid w:val="00DD51EA"/>
    <w:rsid w:val="00DE6F1D"/>
    <w:rsid w:val="00E0787E"/>
    <w:rsid w:val="00E50D69"/>
    <w:rsid w:val="00E76128"/>
    <w:rsid w:val="00E77EA5"/>
    <w:rsid w:val="00E86BD9"/>
    <w:rsid w:val="00EA791C"/>
    <w:rsid w:val="00EB56A6"/>
    <w:rsid w:val="00EF059F"/>
    <w:rsid w:val="00F33B1A"/>
    <w:rsid w:val="00F46233"/>
    <w:rsid w:val="00F5156A"/>
    <w:rsid w:val="00F51CFE"/>
    <w:rsid w:val="00FA6283"/>
    <w:rsid w:val="023362E7"/>
    <w:rsid w:val="0B0D3538"/>
    <w:rsid w:val="0C8A1AC5"/>
    <w:rsid w:val="0FCB71A1"/>
    <w:rsid w:val="17004188"/>
    <w:rsid w:val="1E005E0C"/>
    <w:rsid w:val="1EFD3AC9"/>
    <w:rsid w:val="21B30A5A"/>
    <w:rsid w:val="21E30CA1"/>
    <w:rsid w:val="275A7F06"/>
    <w:rsid w:val="355C340C"/>
    <w:rsid w:val="371E66E5"/>
    <w:rsid w:val="389B709E"/>
    <w:rsid w:val="3B02448A"/>
    <w:rsid w:val="3D1E4F8B"/>
    <w:rsid w:val="3D533247"/>
    <w:rsid w:val="3FEF631E"/>
    <w:rsid w:val="44A77E2C"/>
    <w:rsid w:val="4D655945"/>
    <w:rsid w:val="4DC05D95"/>
    <w:rsid w:val="579774E1"/>
    <w:rsid w:val="602A6F22"/>
    <w:rsid w:val="63F26B04"/>
    <w:rsid w:val="692A6D86"/>
    <w:rsid w:val="697C7AA5"/>
    <w:rsid w:val="698573F1"/>
    <w:rsid w:val="74D112B3"/>
    <w:rsid w:val="7B7234A7"/>
    <w:rsid w:val="7F17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6DBF"/>
  <w15:docId w15:val="{E59EB4EF-F589-4567-A012-ED3FE08AA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ListParagraph10">
    <w:name w:val="List Paragraph1"/>
    <w:basedOn w:val="Normal"/>
    <w:uiPriority w:val="34"/>
    <w:qFormat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0">
    <w:name w:val="TableGrid"/>
    <w:qFormat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Ridho</dc:creator>
  <cp:lastModifiedBy>RezaA Wijonarko</cp:lastModifiedBy>
  <cp:revision>38</cp:revision>
  <cp:lastPrinted>2016-12-20T16:06:00Z</cp:lastPrinted>
  <dcterms:created xsi:type="dcterms:W3CDTF">2016-10-01T01:41:00Z</dcterms:created>
  <dcterms:modified xsi:type="dcterms:W3CDTF">2019-08-29T09:34:00Z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1033-10.1.0.5795</vt:lpwstr>
  </property>
</Properties>
</file>